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32" w:rsidRDefault="00152432" w:rsidP="00152432">
      <w:pPr>
        <w:ind w:right="567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Aprob</w:t>
      </w:r>
    </w:p>
    <w:p w:rsidR="00152432" w:rsidRPr="00152432" w:rsidRDefault="00152432" w:rsidP="00152432">
      <w:pPr>
        <w:ind w:right="567"/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Director IMSP IMU _____________ M. Ciocanu</w:t>
      </w:r>
    </w:p>
    <w:p w:rsidR="00152432" w:rsidRPr="00152432" w:rsidRDefault="00152432" w:rsidP="00152432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52432" w:rsidRPr="00152432" w:rsidRDefault="00152432" w:rsidP="00152432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52432" w:rsidRDefault="00152432" w:rsidP="0015243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52432" w:rsidRPr="00CB1E8B" w:rsidRDefault="00152432" w:rsidP="00152432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152432" w:rsidRDefault="00152432" w:rsidP="00152432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52432" w:rsidRDefault="00152432" w:rsidP="00152432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 IMESP IMU</w:t>
      </w:r>
    </w:p>
    <w:p w:rsidR="00152432" w:rsidRDefault="00152432" w:rsidP="00152432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 IMSP</w:t>
      </w:r>
      <w:proofErr w:type="gramEnd"/>
      <w:r>
        <w:rPr>
          <w:sz w:val="28"/>
          <w:szCs w:val="28"/>
          <w:lang w:val="en-US"/>
        </w:rPr>
        <w:t xml:space="preserve"> IMU</w:t>
      </w:r>
    </w:p>
    <w:p w:rsidR="00152432" w:rsidRDefault="00152432" w:rsidP="00152432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Schimbarea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cablului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forta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a</w:t>
      </w:r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blocului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operator</w:t>
      </w:r>
    </w:p>
    <w:p w:rsidR="00152432" w:rsidRPr="001F276C" w:rsidRDefault="00152432" w:rsidP="00152432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152432" w:rsidTr="004E7D6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2432" w:rsidRDefault="00152432" w:rsidP="004E7D6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52432" w:rsidRDefault="00152432" w:rsidP="004E7D6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2432" w:rsidRDefault="00152432" w:rsidP="004E7D6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2432" w:rsidRDefault="00152432" w:rsidP="004E7D6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152432" w:rsidRPr="006D228E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152432" w:rsidRDefault="00152432" w:rsidP="00152432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152432" w:rsidTr="004E7D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2432" w:rsidRDefault="00152432" w:rsidP="004E7D6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2432" w:rsidRDefault="00152432" w:rsidP="004E7D6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2432" w:rsidRDefault="00152432" w:rsidP="004E7D6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52432" w:rsidRPr="00027881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52432" w:rsidTr="004E7D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2432" w:rsidRDefault="00152432" w:rsidP="004E7D6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2432" w:rsidRDefault="00152432" w:rsidP="004E7D6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2432" w:rsidRPr="007F2714" w:rsidRDefault="00152432" w:rsidP="004E7D6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:rsidR="00152432" w:rsidRPr="00B40365" w:rsidRDefault="00152432" w:rsidP="004E7D6F"/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RCsB30K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500,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 de: 120 mm/h=250mm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152432" w:rsidTr="004E7D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2432" w:rsidRDefault="00152432" w:rsidP="004E7D6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2432" w:rsidRDefault="00152432" w:rsidP="004E7D6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2432" w:rsidRPr="007F2714" w:rsidRDefault="00152432" w:rsidP="004E7D6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152432" w:rsidRPr="00B40365" w:rsidRDefault="00152432" w:rsidP="004E7D6F"/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08-02-147-12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intreaga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3 kg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AVVG 4*185mm2)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2,240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Pretul</w:t>
            </w:r>
            <w:proofErr w:type="spellEnd"/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 AVVG 4x185mm2</w:t>
            </w:r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224,000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08-02-167-4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r w:rsidRPr="00176F9E">
              <w:rPr>
                <w:sz w:val="24"/>
                <w:szCs w:val="24"/>
                <w:lang w:val="en-US"/>
              </w:rPr>
              <w:t xml:space="preserve">Manson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cuplare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epoxide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cu 4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conductor,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185 mm2(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 4 </w:t>
            </w:r>
            <w:proofErr w:type="spellStart"/>
            <w:r w:rsidRPr="00B40365">
              <w:rPr>
                <w:sz w:val="24"/>
                <w:szCs w:val="24"/>
              </w:rPr>
              <w:t>КНТп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150/240)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Pretul</w:t>
            </w:r>
            <w:proofErr w:type="spellEnd"/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Mufa</w:t>
            </w:r>
            <w:proofErr w:type="spellEnd"/>
            <w:r w:rsidRPr="00B40365">
              <w:rPr>
                <w:sz w:val="24"/>
                <w:szCs w:val="24"/>
              </w:rPr>
              <w:t xml:space="preserve"> 4КНТп 150/240</w:t>
            </w:r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Prettul</w:t>
            </w:r>
            <w:proofErr w:type="spellEnd"/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Papuc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 AL 185</w:t>
            </w:r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10-01-038-01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aeriane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asamblat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console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suspendari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300/60)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Jgeaburi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metalice</w:t>
            </w:r>
            <w:proofErr w:type="spellEnd"/>
            <w:r w:rsidRPr="00B40365">
              <w:rPr>
                <w:sz w:val="24"/>
                <w:szCs w:val="24"/>
              </w:rPr>
              <w:t xml:space="preserve"> 300/60</w:t>
            </w:r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roofErr w:type="spellStart"/>
            <w:r w:rsidRPr="00B40365">
              <w:rPr>
                <w:sz w:val="24"/>
                <w:szCs w:val="24"/>
              </w:rPr>
              <w:t>Conector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</w:rPr>
              <w:t>Bolt+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piulita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10-01-038-07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aeriane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Console bare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magistrale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(Console L-300 300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Console</w:t>
            </w:r>
            <w:proofErr w:type="spellEnd"/>
            <w:r w:rsidRPr="00B40365">
              <w:rPr>
                <w:sz w:val="24"/>
                <w:szCs w:val="24"/>
              </w:rPr>
              <w:t xml:space="preserve"> L-300 300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43423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B40365" w:rsidRDefault="00152432" w:rsidP="004E7D6F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Dibluri</w:t>
            </w:r>
            <w:proofErr w:type="spellEnd"/>
            <w:r w:rsidRPr="00B40365">
              <w:rPr>
                <w:sz w:val="24"/>
                <w:szCs w:val="24"/>
              </w:rPr>
              <w:t xml:space="preserve"> 12*80</w:t>
            </w:r>
          </w:p>
          <w:p w:rsidR="00152432" w:rsidRPr="00B40365" w:rsidRDefault="00152432" w:rsidP="004E7D6F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RpED21D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manta din PVC,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marita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propagarea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flacarilor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1-2-3x95 la 1-2-3x150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mmp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1,180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08-02-147-11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intreaga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lastRenderedPageBreak/>
              <w:t>lungime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la: 2 kg 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existent)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1,180</w:t>
            </w:r>
          </w:p>
        </w:tc>
      </w:tr>
      <w:tr w:rsidR="00152432" w:rsidTr="004E7D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2432" w:rsidRDefault="00152432" w:rsidP="004E7D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08-02-152-10 k=0.6</w:t>
            </w:r>
          </w:p>
          <w:p w:rsidR="00152432" w:rsidRDefault="00152432" w:rsidP="004E7D6F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Pr="00176F9E" w:rsidRDefault="00152432" w:rsidP="004E7D6F">
            <w:pPr>
              <w:rPr>
                <w:lang w:val="en-US"/>
              </w:rPr>
            </w:pPr>
            <w:proofErr w:type="spellStart"/>
            <w:r w:rsidRPr="00176F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politelor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ea a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singure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polite de 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 xml:space="preserve"> ( </w:t>
            </w:r>
            <w:r w:rsidRPr="00B40365">
              <w:rPr>
                <w:sz w:val="24"/>
                <w:szCs w:val="24"/>
              </w:rPr>
              <w:t>К</w:t>
            </w:r>
            <w:r w:rsidRPr="00176F9E">
              <w:rPr>
                <w:sz w:val="24"/>
                <w:szCs w:val="24"/>
                <w:lang w:val="en-US"/>
              </w:rPr>
              <w:t>=0,6)(</w:t>
            </w:r>
            <w:proofErr w:type="spellStart"/>
            <w:r w:rsidRPr="00176F9E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176F9E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432" w:rsidRDefault="00152432" w:rsidP="004E7D6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</w:tbl>
    <w:p w:rsidR="00152432" w:rsidRDefault="00152432" w:rsidP="00152432"/>
    <w:p w:rsidR="007A00E8" w:rsidRDefault="007A00E8">
      <w:pPr>
        <w:rPr>
          <w:lang w:val="ro-RO"/>
        </w:rPr>
      </w:pPr>
    </w:p>
    <w:p w:rsidR="00152432" w:rsidRDefault="00152432">
      <w:pPr>
        <w:rPr>
          <w:lang w:val="ro-RO"/>
        </w:rPr>
      </w:pPr>
    </w:p>
    <w:p w:rsidR="00152432" w:rsidRPr="00152432" w:rsidRDefault="00152432">
      <w:pPr>
        <w:rPr>
          <w:b/>
          <w:sz w:val="24"/>
          <w:szCs w:val="24"/>
          <w:lang w:val="ro-RO"/>
        </w:rPr>
      </w:pPr>
      <w:r w:rsidRPr="00152432">
        <w:rPr>
          <w:sz w:val="24"/>
          <w:szCs w:val="24"/>
          <w:lang w:val="ro-RO"/>
        </w:rPr>
        <w:t xml:space="preserve"> </w:t>
      </w:r>
      <w:r w:rsidRPr="00152432">
        <w:rPr>
          <w:b/>
          <w:sz w:val="24"/>
          <w:szCs w:val="24"/>
          <w:lang w:val="ro-RO"/>
        </w:rPr>
        <w:t>Alcatuit</w:t>
      </w:r>
      <w:r w:rsidRPr="00152432">
        <w:rPr>
          <w:b/>
          <w:lang w:val="ro-RO"/>
        </w:rPr>
        <w:t xml:space="preserve">                                                     </w:t>
      </w:r>
      <w:r w:rsidRPr="00152432">
        <w:rPr>
          <w:b/>
          <w:sz w:val="24"/>
          <w:szCs w:val="24"/>
          <w:lang w:val="ro-RO"/>
        </w:rPr>
        <w:t>Sef serviciu electric</w:t>
      </w:r>
      <w:r>
        <w:rPr>
          <w:b/>
          <w:sz w:val="24"/>
          <w:szCs w:val="24"/>
          <w:lang w:val="ro-RO"/>
        </w:rPr>
        <w:t xml:space="preserve">______________________     </w:t>
      </w:r>
      <w:r w:rsidRPr="00152432">
        <w:rPr>
          <w:b/>
          <w:sz w:val="24"/>
          <w:szCs w:val="24"/>
          <w:lang w:val="ro-RO"/>
        </w:rPr>
        <w:t>A. Apostol</w:t>
      </w:r>
    </w:p>
    <w:p w:rsidR="00152432" w:rsidRPr="00152432" w:rsidRDefault="00152432">
      <w:pPr>
        <w:rPr>
          <w:b/>
          <w:sz w:val="24"/>
          <w:szCs w:val="24"/>
          <w:lang w:val="ro-RO"/>
        </w:rPr>
      </w:pPr>
    </w:p>
    <w:p w:rsidR="00152432" w:rsidRPr="00152432" w:rsidRDefault="00152432">
      <w:pPr>
        <w:rPr>
          <w:b/>
          <w:sz w:val="24"/>
          <w:szCs w:val="24"/>
          <w:lang w:val="ro-RO"/>
        </w:rPr>
      </w:pPr>
      <w:r w:rsidRPr="00152432">
        <w:rPr>
          <w:b/>
          <w:sz w:val="24"/>
          <w:szCs w:val="24"/>
          <w:lang w:val="ro-RO"/>
        </w:rPr>
        <w:t>Coordonat                                       Sef serviciu mentenanta</w:t>
      </w:r>
      <w:r>
        <w:rPr>
          <w:b/>
          <w:sz w:val="24"/>
          <w:szCs w:val="24"/>
          <w:lang w:val="ro-RO"/>
        </w:rPr>
        <w:t xml:space="preserve"> _____________________</w:t>
      </w:r>
      <w:r w:rsidRPr="00152432">
        <w:rPr>
          <w:b/>
          <w:sz w:val="24"/>
          <w:szCs w:val="24"/>
          <w:lang w:val="ro-RO"/>
        </w:rPr>
        <w:t>Gh. Ionitel</w:t>
      </w:r>
    </w:p>
    <w:sectPr w:rsidR="00152432" w:rsidRPr="00152432" w:rsidSect="00B011C6">
      <w:pgSz w:w="11907" w:h="16840" w:code="9"/>
      <w:pgMar w:top="426" w:right="374" w:bottom="56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152432"/>
    <w:rsid w:val="00152432"/>
    <w:rsid w:val="00546737"/>
    <w:rsid w:val="007A0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43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1</cp:revision>
  <cp:lastPrinted>2019-04-10T11:01:00Z</cp:lastPrinted>
  <dcterms:created xsi:type="dcterms:W3CDTF">2019-04-10T10:53:00Z</dcterms:created>
  <dcterms:modified xsi:type="dcterms:W3CDTF">2019-04-10T11:17:00Z</dcterms:modified>
</cp:coreProperties>
</file>