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bookmarkStart w:id="0" w:name="_GoBack"/>
            <w:bookmarkEnd w:id="0"/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 w:eastAsia="ru-RU"/>
              </w:rPr>
              <w:t>chipamentului de lucru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și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 w:eastAsia="ru-RU"/>
              </w:rPr>
              <w:t xml:space="preserve"> a mijloacelor de protec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ți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 w:eastAsia="ru-RU"/>
              </w:rPr>
              <w:t>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individuală, securitate și sănătate în muncă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Ochelari de protecţie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Cască de protecţie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Centură de siguranță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Respirator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Mănuși dielectrice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per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Mănuşi pentru sudori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per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456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Mănuși tricotaj cu puncte PVC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per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Mănuși prelate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per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1374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Mănuși de gumă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per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Mănuși de gumă protecție acizi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per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Mănuşi din latex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per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Şorţ de protecţie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Şorţ de protecţie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2</w:t>
            </w:r>
          </w:p>
        </w:tc>
      </w:tr>
      <w:tr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Uniformă pentru paznici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Costum bumbac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607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Costum bumbac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Costum bumbac cu captuşeală acidică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Costum pentru sudori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Costum medical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set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Halate medicale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Halat de bumbac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Impermiabil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Bocani pentru lăcătuși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per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Încălţăminte specială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per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Cizme gumă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per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Galoși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Galoși dielectrici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Jalet portocaliu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Jaletă primăvară toamnă (revizori)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Tricou polo cu logo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Cămașă cu mâneca scurtă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Cămașă cu mâneca lungă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Halat bărbați cu mâneca scurtă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Halat dame cu mâneca scurtă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Scurta iarnă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Scurta iarnă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 w:val="0"/>
                <w:bCs w:val="0"/>
                <w:color w:val="000000" w:themeColor="text1"/>
                <w:sz w:val="22"/>
                <w:szCs w:val="22"/>
                <w:vertAlign w:val="baseli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  <w:t>35113400-3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Scurta iarnă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0"/>
                <w:szCs w:val="20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4840DE0"/>
    <w:rsid w:val="04EA0D8F"/>
    <w:rsid w:val="05401DC9"/>
    <w:rsid w:val="05513975"/>
    <w:rsid w:val="06240A21"/>
    <w:rsid w:val="0C395F24"/>
    <w:rsid w:val="11FF44B4"/>
    <w:rsid w:val="1403372A"/>
    <w:rsid w:val="17BE1B6A"/>
    <w:rsid w:val="1CF7134C"/>
    <w:rsid w:val="1E691A6E"/>
    <w:rsid w:val="24E204A1"/>
    <w:rsid w:val="30446F33"/>
    <w:rsid w:val="35D76305"/>
    <w:rsid w:val="39B84E09"/>
    <w:rsid w:val="3E3F114A"/>
    <w:rsid w:val="41422FF1"/>
    <w:rsid w:val="497C47E9"/>
    <w:rsid w:val="4D925BBC"/>
    <w:rsid w:val="527D4B05"/>
    <w:rsid w:val="56A62C96"/>
    <w:rsid w:val="5C190C25"/>
    <w:rsid w:val="5C394D0E"/>
    <w:rsid w:val="661B5B07"/>
    <w:rsid w:val="698F4495"/>
    <w:rsid w:val="6A4A7BDC"/>
    <w:rsid w:val="6AB8491E"/>
    <w:rsid w:val="6C2371C4"/>
    <w:rsid w:val="711B11EF"/>
    <w:rsid w:val="71D413A6"/>
    <w:rsid w:val="764C6175"/>
    <w:rsid w:val="79633846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Valentin Popescu</cp:lastModifiedBy>
  <dcterms:modified xsi:type="dcterms:W3CDTF">2023-03-17T12:40:20Z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03A0F3715595408D82F6E95E408F1C8E</vt:lpwstr>
  </property>
</Properties>
</file>