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096" w:rsidRPr="004B16DD" w:rsidRDefault="00A27096" w:rsidP="00A27096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14</w:t>
      </w:r>
    </w:p>
    <w:p w:rsidR="00A27096" w:rsidRPr="00D22624" w:rsidRDefault="00A27096" w:rsidP="00A2709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A27096" w:rsidRPr="00D22624" w:rsidRDefault="00A27096" w:rsidP="00A2709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A27096" w:rsidRDefault="00A27096" w:rsidP="00A27096">
      <w:pPr>
        <w:spacing w:line="276" w:lineRule="auto"/>
        <w:jc w:val="center"/>
        <w:rPr>
          <w:rFonts w:eastAsia="PMingLiU"/>
          <w:b/>
          <w:lang w:eastAsia="zh-CN"/>
        </w:rPr>
      </w:pPr>
    </w:p>
    <w:p w:rsidR="00A27096" w:rsidRDefault="00A27096" w:rsidP="00A27096">
      <w:pPr>
        <w:spacing w:line="276" w:lineRule="auto"/>
        <w:jc w:val="center"/>
        <w:rPr>
          <w:rFonts w:eastAsia="PMingLiU"/>
          <w:b/>
          <w:lang w:eastAsia="zh-CN"/>
        </w:rPr>
      </w:pPr>
    </w:p>
    <w:p w:rsidR="00A27096" w:rsidRDefault="00A27096" w:rsidP="00A27096">
      <w:pPr>
        <w:spacing w:line="276" w:lineRule="auto"/>
        <w:jc w:val="center"/>
        <w:rPr>
          <w:rFonts w:eastAsia="PMingLiU"/>
          <w:b/>
          <w:lang w:eastAsia="zh-CN"/>
        </w:rPr>
      </w:pPr>
    </w:p>
    <w:p w:rsidR="00A27096" w:rsidRPr="00B927F6" w:rsidRDefault="00A27096" w:rsidP="00A27096">
      <w:pPr>
        <w:ind w:firstLine="709"/>
        <w:jc w:val="center"/>
        <w:rPr>
          <w:rFonts w:eastAsia="PMingLiU"/>
          <w:b/>
          <w:lang w:eastAsia="zh-CN"/>
        </w:rPr>
      </w:pPr>
      <w:bookmarkStart w:id="0" w:name="_Hlk77771205"/>
      <w:r w:rsidRPr="0003591A">
        <w:rPr>
          <w:rFonts w:eastAsia="PMingLiU"/>
          <w:b/>
          <w:lang w:eastAsia="zh-CN"/>
        </w:rPr>
        <w:t>DECLARA</w:t>
      </w:r>
      <w:r w:rsidRPr="0003591A">
        <w:rPr>
          <w:rFonts w:eastAsia="PMingLiU" w:hint="cs"/>
          <w:b/>
          <w:lang w:eastAsia="zh-CN"/>
        </w:rPr>
        <w:t>Ţ</w:t>
      </w:r>
      <w:r w:rsidRPr="0003591A">
        <w:rPr>
          <w:rFonts w:eastAsia="PMingLiU"/>
          <w:b/>
          <w:lang w:eastAsia="zh-CN"/>
        </w:rPr>
        <w:t>IE</w:t>
      </w:r>
    </w:p>
    <w:p w:rsidR="00A27096" w:rsidRPr="00B927F6" w:rsidRDefault="00A27096" w:rsidP="00A27096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0"/>
    </w:p>
    <w:p w:rsidR="00A27096" w:rsidRPr="00B927F6" w:rsidRDefault="00A27096" w:rsidP="00A27096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264"/>
        <w:gridCol w:w="1775"/>
        <w:gridCol w:w="1842"/>
        <w:gridCol w:w="2310"/>
        <w:gridCol w:w="1603"/>
      </w:tblGrid>
      <w:tr w:rsidR="00A27096" w:rsidRPr="00B927F6" w:rsidTr="00257E83">
        <w:trPr>
          <w:cantSplit/>
          <w:trHeight w:val="1942"/>
        </w:trPr>
        <w:tc>
          <w:tcPr>
            <w:tcW w:w="273" w:type="pct"/>
            <w:vAlign w:val="center"/>
          </w:tcPr>
          <w:p w:rsidR="00A27096" w:rsidRPr="00B927F6" w:rsidRDefault="00A27096" w:rsidP="00257E8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:rsidR="00A27096" w:rsidRPr="00B927F6" w:rsidRDefault="00A27096" w:rsidP="00257E8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:rsidR="00A27096" w:rsidRPr="00B927F6" w:rsidRDefault="00A27096" w:rsidP="00257E8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:rsidR="00A27096" w:rsidRPr="00EC7C12" w:rsidRDefault="00A27096" w:rsidP="00257E83">
            <w:pPr>
              <w:pStyle w:val="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bCs/>
              </w:rPr>
            </w:pPr>
          </w:p>
          <w:p w:rsidR="00A27096" w:rsidRPr="00B927F6" w:rsidRDefault="00A27096" w:rsidP="00257E8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1000" w:type="pct"/>
            <w:vAlign w:val="center"/>
          </w:tcPr>
          <w:p w:rsidR="00A27096" w:rsidRPr="00B927F6" w:rsidRDefault="00A27096" w:rsidP="00257E83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:rsidR="00A27096" w:rsidRPr="00B927F6" w:rsidRDefault="00A27096" w:rsidP="00257E8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:rsidR="00A27096" w:rsidRPr="00B927F6" w:rsidRDefault="00A27096" w:rsidP="00257E8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:rsidR="00A27096" w:rsidRPr="00B927F6" w:rsidRDefault="00A27096" w:rsidP="00257E8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 xml:space="preserve">rul </w:t>
            </w:r>
            <w:r w:rsidRPr="0003591A">
              <w:rPr>
                <w:rFonts w:hint="eastAsia"/>
                <w:b/>
                <w:bCs/>
              </w:rPr>
              <w:t>ş</w:t>
            </w:r>
            <w:r w:rsidRPr="0003591A">
              <w:rPr>
                <w:b/>
                <w:bCs/>
              </w:rPr>
              <w:t xml:space="preserve">i denumirea </w:t>
            </w:r>
            <w:r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>
              <w:rPr>
                <w:b/>
                <w:bCs/>
              </w:rPr>
              <w:t>livrate/prestate</w:t>
            </w:r>
            <w:r w:rsidRPr="0003591A">
              <w:rPr>
                <w:b/>
                <w:bCs/>
              </w:rPr>
              <w:t xml:space="preserve"> </w:t>
            </w:r>
            <w:r w:rsidRPr="0003591A">
              <w:rPr>
                <w:rFonts w:hint="eastAsia"/>
                <w:b/>
                <w:bCs/>
              </w:rPr>
              <w:t>î</w:t>
            </w:r>
            <w:r w:rsidRPr="0003591A">
              <w:rPr>
                <w:b/>
                <w:bCs/>
              </w:rPr>
              <w:t>n calitate de conduc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tor</w:t>
            </w:r>
          </w:p>
        </w:tc>
        <w:tc>
          <w:tcPr>
            <w:tcW w:w="908" w:type="pct"/>
            <w:vAlign w:val="center"/>
          </w:tcPr>
          <w:p w:rsidR="00A27096" w:rsidRPr="00B927F6" w:rsidRDefault="00A27096" w:rsidP="00257E8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rul certificatului de atestare</w:t>
            </w:r>
          </w:p>
          <w:p w:rsidR="00A27096" w:rsidRPr="00B927F6" w:rsidRDefault="00A27096" w:rsidP="00257E8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>
              <w:rPr>
                <w:b/>
                <w:bCs/>
              </w:rPr>
              <w:t>d</w:t>
            </w:r>
            <w:r w:rsidRPr="0003591A">
              <w:rPr>
                <w:b/>
                <w:bCs/>
              </w:rPr>
              <w:t>ata eliber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rii</w:t>
            </w:r>
          </w:p>
          <w:p w:rsidR="00A27096" w:rsidRPr="00B927F6" w:rsidRDefault="00A27096" w:rsidP="00257E83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:rsidR="00A27096" w:rsidRPr="00B927F6" w:rsidRDefault="00A27096" w:rsidP="00257E83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A27096" w:rsidRPr="00B927F6" w:rsidTr="00257E83">
        <w:trPr>
          <w:cantSplit/>
          <w:trHeight w:val="320"/>
        </w:trPr>
        <w:tc>
          <w:tcPr>
            <w:tcW w:w="273" w:type="pct"/>
          </w:tcPr>
          <w:p w:rsidR="00A27096" w:rsidRPr="00B927F6" w:rsidRDefault="00A27096" w:rsidP="00257E83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</w:tcPr>
          <w:p w:rsidR="00A27096" w:rsidRPr="00B927F6" w:rsidRDefault="00A27096" w:rsidP="00257E8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:rsidR="00A27096" w:rsidRPr="00B927F6" w:rsidRDefault="00A27096" w:rsidP="00257E8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:rsidR="00A27096" w:rsidRPr="00B927F6" w:rsidRDefault="00A27096" w:rsidP="00257E8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:rsidR="00A27096" w:rsidRPr="00B927F6" w:rsidRDefault="00A27096" w:rsidP="00257E8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:rsidR="00A27096" w:rsidRPr="00B927F6" w:rsidRDefault="00A27096" w:rsidP="00257E8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A27096" w:rsidRPr="00B927F6" w:rsidTr="00257E83">
        <w:trPr>
          <w:cantSplit/>
          <w:trHeight w:val="140"/>
        </w:trPr>
        <w:tc>
          <w:tcPr>
            <w:tcW w:w="273" w:type="pct"/>
          </w:tcPr>
          <w:p w:rsidR="00A27096" w:rsidRPr="00B927F6" w:rsidRDefault="00A27096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A27096" w:rsidRPr="00B927F6" w:rsidRDefault="00A27096" w:rsidP="00257E83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A27096" w:rsidRPr="00B927F6" w:rsidRDefault="00A27096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A27096" w:rsidRPr="00B927F6" w:rsidRDefault="00A27096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A27096" w:rsidRPr="00B927F6" w:rsidRDefault="00A27096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A27096" w:rsidRPr="00B927F6" w:rsidRDefault="00A27096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A27096" w:rsidRPr="00B927F6" w:rsidTr="00257E83">
        <w:trPr>
          <w:cantSplit/>
          <w:trHeight w:val="140"/>
        </w:trPr>
        <w:tc>
          <w:tcPr>
            <w:tcW w:w="273" w:type="pct"/>
          </w:tcPr>
          <w:p w:rsidR="00A27096" w:rsidRPr="00B927F6" w:rsidRDefault="00A27096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A27096" w:rsidRPr="00B927F6" w:rsidRDefault="00A27096" w:rsidP="00257E83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A27096" w:rsidRPr="00B927F6" w:rsidRDefault="00A27096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A27096" w:rsidRPr="00B927F6" w:rsidRDefault="00A27096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A27096" w:rsidRPr="00B927F6" w:rsidRDefault="00A27096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A27096" w:rsidRPr="00B927F6" w:rsidRDefault="00A27096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A27096" w:rsidRPr="00B927F6" w:rsidTr="00257E83">
        <w:trPr>
          <w:cantSplit/>
          <w:trHeight w:val="140"/>
        </w:trPr>
        <w:tc>
          <w:tcPr>
            <w:tcW w:w="273" w:type="pct"/>
          </w:tcPr>
          <w:p w:rsidR="00A27096" w:rsidRPr="00B927F6" w:rsidRDefault="00A27096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A27096" w:rsidRPr="00B927F6" w:rsidRDefault="00A27096" w:rsidP="00257E83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A27096" w:rsidRPr="00B927F6" w:rsidRDefault="00A27096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A27096" w:rsidRPr="00B927F6" w:rsidRDefault="00A27096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A27096" w:rsidRPr="00B927F6" w:rsidRDefault="00A27096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A27096" w:rsidRPr="00B927F6" w:rsidRDefault="00A27096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A27096" w:rsidRPr="00B927F6" w:rsidTr="00257E83">
        <w:trPr>
          <w:cantSplit/>
          <w:trHeight w:val="140"/>
        </w:trPr>
        <w:tc>
          <w:tcPr>
            <w:tcW w:w="273" w:type="pct"/>
          </w:tcPr>
          <w:p w:rsidR="00A27096" w:rsidRPr="00B927F6" w:rsidRDefault="00A27096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A27096" w:rsidRPr="00B927F6" w:rsidRDefault="00A27096" w:rsidP="00257E83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A27096" w:rsidRPr="00B927F6" w:rsidRDefault="00A27096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A27096" w:rsidRPr="00B927F6" w:rsidRDefault="00A27096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A27096" w:rsidRPr="00B927F6" w:rsidRDefault="00A27096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A27096" w:rsidRPr="00B927F6" w:rsidRDefault="00A27096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A27096" w:rsidRPr="00B927F6" w:rsidTr="00257E83">
        <w:trPr>
          <w:cantSplit/>
          <w:trHeight w:val="536"/>
        </w:trPr>
        <w:tc>
          <w:tcPr>
            <w:tcW w:w="273" w:type="pct"/>
          </w:tcPr>
          <w:p w:rsidR="00A27096" w:rsidRPr="00B927F6" w:rsidRDefault="00A27096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A27096" w:rsidRPr="00B927F6" w:rsidRDefault="00A27096" w:rsidP="00257E83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A27096" w:rsidRPr="00B927F6" w:rsidRDefault="00A27096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A27096" w:rsidRPr="00B927F6" w:rsidRDefault="00A27096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A27096" w:rsidRPr="00B927F6" w:rsidRDefault="00A27096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A27096" w:rsidRPr="00B927F6" w:rsidRDefault="00A27096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:rsidR="00A27096" w:rsidRDefault="00A27096" w:rsidP="00A27096">
      <w:pPr>
        <w:jc w:val="both"/>
        <w:rPr>
          <w:rFonts w:eastAsia="PMingLiU"/>
          <w:lang w:eastAsia="zh-CN"/>
        </w:rPr>
      </w:pPr>
    </w:p>
    <w:p w:rsidR="00A27096" w:rsidRPr="00B927F6" w:rsidRDefault="00A27096" w:rsidP="00A27096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:rsidR="00A27096" w:rsidRPr="00B927F6" w:rsidRDefault="00A27096" w:rsidP="00A27096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:rsidR="00A27096" w:rsidRPr="00B927F6" w:rsidRDefault="00A27096" w:rsidP="00A27096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:rsidR="00A27096" w:rsidRPr="00EC7C12" w:rsidRDefault="00A27096" w:rsidP="00A27096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:rsidR="00A27096" w:rsidRDefault="00A27096" w:rsidP="00A27096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:rsidR="00A27096" w:rsidRDefault="00A27096" w:rsidP="00A27096">
      <w:pPr>
        <w:spacing w:line="276" w:lineRule="auto"/>
        <w:jc w:val="center"/>
        <w:rPr>
          <w:rFonts w:eastAsia="PMingLiU"/>
          <w:b/>
          <w:lang w:eastAsia="zh-CN"/>
        </w:rPr>
      </w:pPr>
    </w:p>
    <w:p w:rsidR="00A27096" w:rsidRDefault="00A27096" w:rsidP="00A27096">
      <w:pPr>
        <w:spacing w:line="276" w:lineRule="auto"/>
        <w:jc w:val="center"/>
        <w:rPr>
          <w:rFonts w:eastAsia="PMingLiU"/>
          <w:b/>
          <w:lang w:eastAsia="zh-CN"/>
        </w:rPr>
      </w:pPr>
    </w:p>
    <w:p w:rsidR="00A27096" w:rsidRDefault="00A27096" w:rsidP="00A27096">
      <w:pPr>
        <w:spacing w:line="276" w:lineRule="auto"/>
        <w:jc w:val="center"/>
        <w:rPr>
          <w:rFonts w:eastAsia="PMingLiU"/>
          <w:b/>
          <w:lang w:eastAsia="zh-CN"/>
        </w:rPr>
      </w:pPr>
    </w:p>
    <w:p w:rsidR="00A27096" w:rsidRDefault="00A27096" w:rsidP="00A27096">
      <w:pPr>
        <w:spacing w:line="276" w:lineRule="auto"/>
        <w:jc w:val="center"/>
        <w:rPr>
          <w:rFonts w:eastAsia="PMingLiU"/>
          <w:b/>
          <w:lang w:eastAsia="zh-CN"/>
        </w:rPr>
      </w:pPr>
    </w:p>
    <w:p w:rsidR="00A27096" w:rsidRDefault="00A27096" w:rsidP="00A27096">
      <w:pPr>
        <w:spacing w:line="276" w:lineRule="auto"/>
        <w:jc w:val="center"/>
        <w:rPr>
          <w:rFonts w:eastAsia="PMingLiU"/>
          <w:b/>
          <w:lang w:eastAsia="zh-CN"/>
        </w:rPr>
      </w:pPr>
    </w:p>
    <w:p w:rsidR="0040589B" w:rsidRDefault="0040589B">
      <w:bookmarkStart w:id="1" w:name="_GoBack"/>
      <w:bookmarkEnd w:id="1"/>
    </w:p>
    <w:sectPr w:rsidR="004058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096"/>
    <w:rsid w:val="0040589B"/>
    <w:rsid w:val="00A2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1A7443-9ADB-40D5-A556-0D09041BC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09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A27096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7096"/>
    <w:rPr>
      <w:rFonts w:ascii="Times New Roman" w:eastAsia="Times New Roman" w:hAnsi="Times New Roman" w:cs="Times New Roman"/>
      <w:b/>
      <w:sz w:val="24"/>
      <w:szCs w:val="24"/>
    </w:rPr>
  </w:style>
  <w:style w:type="paragraph" w:styleId="a0">
    <w:name w:val="List Paragraph"/>
    <w:basedOn w:val="a"/>
    <w:uiPriority w:val="34"/>
    <w:qFormat/>
    <w:rsid w:val="00A270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2026-07-14T13:19:00Z</dcterms:created>
  <dcterms:modified xsi:type="dcterms:W3CDTF">2026-07-14T13:20:00Z</dcterms:modified>
</cp:coreProperties>
</file>