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0916C31B" w:rsidR="0040485D" w:rsidRPr="0040485D" w:rsidRDefault="0040485D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3D5CEC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21078088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578F3FC1" w:rsidR="0040485D" w:rsidRPr="00917452" w:rsidRDefault="0040485D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_Dispenser p/u pat – 2023_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843"/>
              <w:gridCol w:w="992"/>
              <w:gridCol w:w="1559"/>
              <w:gridCol w:w="3544"/>
              <w:gridCol w:w="3544"/>
              <w:gridCol w:w="1134"/>
            </w:tblGrid>
            <w:tr w:rsidR="0040485D" w:rsidRPr="0040485D" w14:paraId="2BD28895" w14:textId="77777777" w:rsidTr="007D5170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Modelul articolului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40485D" w:rsidRDefault="0040485D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7D5170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F25404" w:rsidRPr="0040485D" w14:paraId="118632E9" w14:textId="77777777" w:rsidTr="00F25404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2E274F5C" w:rsidR="00F25404" w:rsidRPr="007D5170" w:rsidRDefault="00F25404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1.Dispenser p/u pat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F25404" w:rsidRPr="007D5170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F25404" w:rsidRPr="007D5170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F25404" w:rsidRPr="007D5170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6855B973" w:rsidR="00F25404" w:rsidRPr="00F25404" w:rsidRDefault="00F25404" w:rsidP="003D5CE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Cs w:val="20"/>
                      <w:lang w:val="en-US"/>
                    </w:rPr>
                  </w:pPr>
                  <w:r w:rsidRPr="00F25404">
                    <w:rPr>
                      <w:rFonts w:ascii="Arial Narrow" w:hAnsi="Arial Narrow" w:cs="Arial"/>
                      <w:color w:val="000000"/>
                      <w:lang w:val="en-US"/>
                    </w:rPr>
                    <w:t>Dozator p/u antiseptice și săpun lichid; Suport noptieră p/u sticlă de 1000 ml; Construcție durabilă; Suport inclus; Autoclavabile. Înălțime - 15 cm, Lățime - 14.5 cm, Lungime - 8.5 cm, Material - oțel inoxidabil.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6BD849DF" w:rsidR="00F25404" w:rsidRPr="009E2929" w:rsidRDefault="00F25404" w:rsidP="003D5CE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25404" w:rsidRPr="0040485D" w14:paraId="0C4E6795" w14:textId="77777777" w:rsidTr="007D5170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F25404" w:rsidRPr="0040485D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EF2509" w:rsidRPr="00C00499" w14:paraId="53C5EB1E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3070003D" w14:textId="77777777" w:rsidR="00EF2509" w:rsidRPr="0040485D" w:rsidRDefault="00EF250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72FA93E1" w:rsidR="00545049" w:rsidRPr="00545049" w:rsidRDefault="00545049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3D5CEC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21078088</w:t>
                  </w:r>
                  <w:bookmarkStart w:id="5" w:name="_GoBack"/>
                  <w:bookmarkEnd w:id="5"/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9E2929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17F538DD" w:rsidR="009E2929" w:rsidRPr="00545049" w:rsidRDefault="009E2929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_Dispenser p/u pat – 2023_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134"/>
              <w:gridCol w:w="1134"/>
              <w:gridCol w:w="2268"/>
            </w:tblGrid>
            <w:tr w:rsidR="007D5170" w:rsidRPr="00545049" w14:paraId="1802E6BD" w14:textId="22B309AA" w:rsidTr="00EF250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427CD072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EF250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EF250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3D5CEC" w:rsidRDefault="007D5170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9E2929" w:rsidRPr="00545049" w14:paraId="05A3245F" w14:textId="43EC6319" w:rsidTr="00EF2509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5C2A226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</w:pPr>
                  <w:r w:rsidRPr="003D5CEC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33600000-6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698AD173" w:rsidR="009E2929" w:rsidRPr="003D5CEC" w:rsidRDefault="00F25404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  <w:r w:rsidRPr="003D5CEC">
                    <w:rPr>
                      <w:rFonts w:ascii="Arial Narrow" w:hAnsi="Arial Narrow" w:cs="Arial"/>
                      <w:color w:val="000000"/>
                    </w:rPr>
                    <w:t>1.Dispenser p/u pat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30D0E6F0" w:rsidR="009E2929" w:rsidRPr="003D5CEC" w:rsidRDefault="00F25404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3D5CEC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112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9E2929" w:rsidRPr="00032360" w:rsidRDefault="009E2929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7F2E1917" w:rsidR="009E2929" w:rsidRPr="003D5CEC" w:rsidRDefault="00F25404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48</w:t>
                  </w:r>
                  <w:r w:rsidR="009E292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 xml:space="preserve">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9E2929" w:rsidRPr="003D5CEC" w:rsidRDefault="009E292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EF2509" w:rsidRPr="00545049" w14:paraId="505519FB" w14:textId="77777777" w:rsidTr="00EF2509">
              <w:trPr>
                <w:trHeight w:val="23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EF2509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50ACF78E" w:rsidR="00EF2509" w:rsidRPr="003D5CEC" w:rsidRDefault="00EF2509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5E74CE0" w14:textId="52B3A425" w:rsidR="00EF2509" w:rsidRPr="003D5CEC" w:rsidRDefault="00EF2509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57D2CE7" w14:textId="27E9E2EF" w:rsidR="00EF2509" w:rsidRPr="00032360" w:rsidRDefault="00EF2509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423C8C94" w:rsidR="00EF2509" w:rsidRPr="00545049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4972553B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F2509" w:rsidRPr="00545049" w14:paraId="2B19EC55" w14:textId="77777777" w:rsidTr="00EF250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EF2509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4A4F99D0" w:rsidR="00EF2509" w:rsidRPr="003D5CEC" w:rsidRDefault="00EF2509" w:rsidP="003D5CE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CFF61C2" w14:textId="0A6470FF" w:rsidR="00EF2509" w:rsidRPr="003D5CEC" w:rsidRDefault="00EF2509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16CB2558" w:rsidR="00EF2509" w:rsidRPr="00032360" w:rsidRDefault="00EF2509" w:rsidP="003D5CE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5E12EAEB" w:rsidR="00EF2509" w:rsidRPr="00545049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16A1F3CE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F2509" w:rsidRPr="00545049" w14:paraId="793348CC" w14:textId="0A9FC1ED" w:rsidTr="007522FA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EF2509" w:rsidRPr="003D5CEC" w:rsidRDefault="00EF2509" w:rsidP="003D5CE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63DBC" w14:textId="77777777" w:rsidR="00400205" w:rsidRDefault="00400205" w:rsidP="00A20ACF">
      <w:r>
        <w:separator/>
      </w:r>
    </w:p>
  </w:endnote>
  <w:endnote w:type="continuationSeparator" w:id="0">
    <w:p w14:paraId="3A0BB790" w14:textId="77777777" w:rsidR="00400205" w:rsidRDefault="0040020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CEC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D57EB" w14:textId="77777777" w:rsidR="00400205" w:rsidRDefault="00400205" w:rsidP="00A20ACF">
      <w:r>
        <w:separator/>
      </w:r>
    </w:p>
  </w:footnote>
  <w:footnote w:type="continuationSeparator" w:id="0">
    <w:p w14:paraId="2AB4BF99" w14:textId="77777777" w:rsidR="00400205" w:rsidRDefault="0040020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1EFEE-236A-4E7D-8408-214267F6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4</Pages>
  <Words>492</Words>
  <Characters>2806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202</cp:revision>
  <cp:lastPrinted>2021-10-07T08:26:00Z</cp:lastPrinted>
  <dcterms:created xsi:type="dcterms:W3CDTF">2021-04-23T08:53:00Z</dcterms:created>
  <dcterms:modified xsi:type="dcterms:W3CDTF">2023-04-10T13:17:00Z</dcterms:modified>
</cp:coreProperties>
</file>