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9010"/>
        <w:gridCol w:w="6192"/>
        <w:gridCol w:w="258"/>
        <w:gridCol w:w="58"/>
      </w:tblGrid>
      <w:tr w:rsidR="00187229" w14:paraId="36206989" w14:textId="77777777">
        <w:trPr>
          <w:trHeight w:val="697"/>
        </w:trPr>
        <w:tc>
          <w:tcPr>
            <w:tcW w:w="5000" w:type="pct"/>
            <w:gridSpan w:val="4"/>
            <w:vAlign w:val="center"/>
          </w:tcPr>
          <w:p w14:paraId="20D96CA6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nr. 22</w:t>
            </w:r>
          </w:p>
          <w:p w14:paraId="5029ECED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proofErr w:type="gramStart"/>
            <w:r w:rsidRPr="00E9723B">
              <w:rPr>
                <w:noProof w:val="0"/>
                <w:lang w:val="en-US"/>
              </w:rPr>
              <w:t>nr._</w:t>
            </w:r>
            <w:proofErr w:type="gramEnd"/>
            <w:r w:rsidRPr="00E9723B">
              <w:rPr>
                <w:noProof w:val="0"/>
                <w:lang w:val="en-US"/>
              </w:rPr>
              <w:t>____</w:t>
            </w:r>
          </w:p>
          <w:p w14:paraId="73732B04" w14:textId="77777777"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14:paraId="24464060" w14:textId="77777777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4256D8" w14:paraId="5C9062A3" w14:textId="77777777">
        <w:tc>
          <w:tcPr>
            <w:tcW w:w="5000" w:type="pct"/>
            <w:gridSpan w:val="4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4256D8" w14:paraId="2A88AF8D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47D6B43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8C36F44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D06322" w14:paraId="64A6BE93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4E660" w14:textId="7E12776A" w:rsidR="00187229" w:rsidRPr="00E9723B" w:rsidRDefault="00E9723B" w:rsidP="00D06322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</w:t>
            </w:r>
            <w:r w:rsidR="00713A5F">
              <w:rPr>
                <w:lang w:val="en-US"/>
              </w:rPr>
              <w:t xml:space="preserve"> </w:t>
            </w:r>
          </w:p>
        </w:tc>
      </w:tr>
      <w:tr w:rsidR="00187229" w:rsidRPr="0046582A" w14:paraId="096CCF46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9F51A" w14:textId="007E2B1F" w:rsidR="00187229" w:rsidRPr="00713A5F" w:rsidRDefault="00E9723B" w:rsidP="00713DD7">
            <w:pPr>
              <w:rPr>
                <w:lang w:val="ro-RO"/>
              </w:rPr>
            </w:pPr>
            <w:r w:rsidRPr="00713A5F">
              <w:rPr>
                <w:lang w:val="en-US"/>
              </w:rPr>
              <w:t>Obiectul achiziției:</w:t>
            </w:r>
            <w:r w:rsidR="00D06322">
              <w:rPr>
                <w:lang w:val="en-US"/>
              </w:rPr>
              <w:t xml:space="preserve"> </w:t>
            </w:r>
            <w:r w:rsidR="00D06322">
              <w:rPr>
                <w:color w:val="FF0000"/>
                <w:lang w:val="ro-RO"/>
              </w:rPr>
              <w:t>Diverse produse alimentare</w:t>
            </w:r>
            <w:r w:rsidR="00713A5F" w:rsidRPr="00713A5F">
              <w:rPr>
                <w:color w:val="FF0000"/>
                <w:lang w:val="ro-RO"/>
              </w:rPr>
              <w:t xml:space="preserve"> </w:t>
            </w:r>
            <w:r w:rsidR="004256D8">
              <w:rPr>
                <w:color w:val="FF0000"/>
                <w:lang w:val="ro-RO"/>
              </w:rPr>
              <w:t>sem.</w:t>
            </w:r>
            <w:bookmarkStart w:id="4" w:name="_GoBack"/>
            <w:bookmarkEnd w:id="4"/>
            <w:r w:rsidR="00713A5F" w:rsidRPr="00713A5F">
              <w:rPr>
                <w:color w:val="FF0000"/>
                <w:lang w:val="ro-RO"/>
              </w:rPr>
              <w:t>I-202</w:t>
            </w:r>
            <w:r w:rsidR="000943DA">
              <w:rPr>
                <w:color w:val="FF0000"/>
                <w:lang w:val="ro-RO"/>
              </w:rPr>
              <w:t>6</w:t>
            </w:r>
          </w:p>
        </w:tc>
      </w:tr>
      <w:tr w:rsidR="00187229" w:rsidRPr="0046582A" w14:paraId="65961778" w14:textId="77777777">
        <w:trPr>
          <w:trHeight w:val="567"/>
        </w:trPr>
        <w:tc>
          <w:tcPr>
            <w:tcW w:w="2876" w:type="pct"/>
          </w:tcPr>
          <w:p w14:paraId="2E586867" w14:textId="77777777" w:rsidR="00187229" w:rsidRPr="00713A5F" w:rsidRDefault="00187229">
            <w:pPr>
              <w:rPr>
                <w:lang w:val="en-US"/>
              </w:rPr>
            </w:pPr>
          </w:p>
        </w:tc>
        <w:tc>
          <w:tcPr>
            <w:tcW w:w="2124" w:type="pct"/>
            <w:gridSpan w:val="3"/>
          </w:tcPr>
          <w:p w14:paraId="10AA0532" w14:textId="77777777" w:rsidR="00187229" w:rsidRPr="00713A5F" w:rsidRDefault="00187229">
            <w:pPr>
              <w:rPr>
                <w:lang w:val="en-US"/>
              </w:rPr>
            </w:pPr>
          </w:p>
        </w:tc>
      </w:tr>
      <w:tr w:rsidR="00187229" w14:paraId="65CF4ECF" w14:textId="77777777" w:rsidTr="0071668B">
        <w:trPr>
          <w:gridAfter w:val="2"/>
          <w:wAfter w:w="147" w:type="pct"/>
          <w:trHeight w:val="397"/>
        </w:trPr>
        <w:tc>
          <w:tcPr>
            <w:tcW w:w="4853" w:type="pct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81"/>
              <w:gridCol w:w="1899"/>
              <w:gridCol w:w="804"/>
              <w:gridCol w:w="1124"/>
              <w:gridCol w:w="4394"/>
              <w:gridCol w:w="1142"/>
              <w:gridCol w:w="1932"/>
            </w:tblGrid>
            <w:tr w:rsidR="00187229" w:rsidRPr="00256028" w14:paraId="22CEA991" w14:textId="77777777" w:rsidTr="002973B7">
              <w:trPr>
                <w:trHeight w:val="372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0F3B4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bookmarkStart w:id="5" w:name="_dx_frag_StartFragment"/>
                  <w:bookmarkEnd w:id="5"/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62B13E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6812B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06532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B17EE6" w14:textId="77777777" w:rsidR="00187229" w:rsidRPr="00187F1F" w:rsidRDefault="00E9723B" w:rsidP="00E01E5A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5E1512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5B3360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Standarde de referinţă</w:t>
                  </w:r>
                </w:p>
              </w:tc>
            </w:tr>
            <w:tr w:rsidR="00187229" w:rsidRPr="00256028" w14:paraId="3BECF4A5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4BE24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35023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A2EB9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350A7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DF9F4C" w14:textId="77777777" w:rsidR="00187229" w:rsidRPr="00087B8D" w:rsidRDefault="00E9723B" w:rsidP="00E01E5A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EEEA33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9B53DC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7</w:t>
                  </w:r>
                </w:p>
              </w:tc>
            </w:tr>
            <w:tr w:rsidR="00CB2B3C" w:rsidRPr="00713A5F" w14:paraId="7099BF92" w14:textId="77777777" w:rsidTr="002973B7">
              <w:trPr>
                <w:trHeight w:val="436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7220A2" w14:textId="3EB47317" w:rsidR="00CB2B3C" w:rsidRPr="00034378" w:rsidRDefault="00414B54" w:rsidP="00CB2B3C">
                  <w:pPr>
                    <w:framePr w:hSpace="180" w:wrap="around" w:vAnchor="page" w:hAnchor="margin" w:x="1" w:y="347"/>
                    <w:rPr>
                      <w:b/>
                      <w:noProof w:val="0"/>
                      <w:color w:val="000000"/>
                      <w:sz w:val="20"/>
                      <w:lang w:val="en-US"/>
                    </w:rPr>
                  </w:pPr>
                  <w:r w:rsidRPr="00034378">
                    <w:rPr>
                      <w:b/>
                      <w:noProof w:val="0"/>
                      <w:color w:val="000000"/>
                      <w:lang w:val="en-US"/>
                    </w:rPr>
                    <w:t>Lot 1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5A8D4B" w14:textId="77777777" w:rsidR="00CB2B3C" w:rsidRPr="00AC0031" w:rsidRDefault="00CB2B3C" w:rsidP="00CB2B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EB30B0" w14:textId="77777777" w:rsidR="00CB2B3C" w:rsidRPr="00AC0031" w:rsidRDefault="00CB2B3C" w:rsidP="00CB2B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B7C3DA" w14:textId="77777777" w:rsidR="00CB2B3C" w:rsidRPr="00AC0031" w:rsidRDefault="00CB2B3C" w:rsidP="00CB2B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E15BF5" w14:textId="5FF6C407" w:rsidR="00CB2B3C" w:rsidRPr="0008779F" w:rsidRDefault="00CB2B3C" w:rsidP="00CB2B3C">
                  <w:pPr>
                    <w:ind w:left="142" w:right="156"/>
                    <w:rPr>
                      <w:noProof w:val="0"/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91B713" w14:textId="77777777" w:rsidR="00CB2B3C" w:rsidRPr="00187F1F" w:rsidRDefault="00CB2B3C" w:rsidP="00CB2B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290B0C" w14:textId="77777777" w:rsidR="00CB2B3C" w:rsidRPr="00187F1F" w:rsidRDefault="00CB2B3C" w:rsidP="00CB2B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A73878" w:rsidRPr="004256D8" w14:paraId="43AA1769" w14:textId="77777777" w:rsidTr="00077BD6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55739C0" w14:textId="38A9EBAA" w:rsidR="00A73878" w:rsidRPr="00AC0031" w:rsidRDefault="00A73878" w:rsidP="00A73878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t>1.1 Apa minerala ne gazata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4F6261" w14:textId="77777777" w:rsidR="00A73878" w:rsidRPr="00AC0031" w:rsidRDefault="00A73878" w:rsidP="00A73878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7DDEBC" w14:textId="77777777" w:rsidR="00A73878" w:rsidRPr="00AC0031" w:rsidRDefault="00A73878" w:rsidP="00A73878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D68E50" w14:textId="77777777" w:rsidR="00A73878" w:rsidRPr="00AC0031" w:rsidRDefault="00A73878" w:rsidP="00A73878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22464F" w14:textId="77777777" w:rsidR="00A73878" w:rsidRDefault="00A73878" w:rsidP="00A73878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lang w:val="en-US"/>
                    </w:rPr>
                  </w:pPr>
                  <w:r w:rsidRPr="00492192">
                    <w:rPr>
                      <w:lang w:val="en-US"/>
                    </w:rPr>
                    <w:t>Apă minerală naturală (mine</w:t>
                  </w:r>
                  <w:r>
                    <w:rPr>
                      <w:lang w:val="en-US"/>
                    </w:rPr>
                    <w:t>„</w:t>
                  </w:r>
                  <w:r w:rsidRPr="00492192">
                    <w:rPr>
                      <w:lang w:val="en-US"/>
                    </w:rPr>
                    <w:t>ralizarea 0,35-0,6gr/L, slab gazată, bor 0,5mg/l, nitrate 0,1/2,7mg/l, reziduu sec solubil 325.0 mg/l CO2, îmbuteliat 0.5l</w:t>
                  </w:r>
                </w:p>
                <w:p w14:paraId="431E7FDC" w14:textId="446C64D5" w:rsidR="003A2296" w:rsidRPr="003A2296" w:rsidRDefault="003A2296" w:rsidP="00A73878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color w:val="0070C0"/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1BEAE0" w14:textId="77777777" w:rsidR="00A73878" w:rsidRPr="00187F1F" w:rsidRDefault="00A73878" w:rsidP="00A73878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0E3F95" w14:textId="77777777" w:rsidR="00A73878" w:rsidRPr="00187F1F" w:rsidRDefault="00A73878" w:rsidP="00A73878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A73878" w:rsidRPr="004256D8" w14:paraId="0F6D53C6" w14:textId="77777777" w:rsidTr="00077BD6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AFE2E38" w14:textId="69C29ED0" w:rsidR="00A73878" w:rsidRPr="00AC0031" w:rsidRDefault="00A73878" w:rsidP="00A73878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t>1.2 Apa minerala slab gazata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3FF59C" w14:textId="77777777" w:rsidR="00A73878" w:rsidRPr="00AC0031" w:rsidRDefault="00A73878" w:rsidP="00A73878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BE1E49" w14:textId="77777777" w:rsidR="00A73878" w:rsidRPr="00AC0031" w:rsidRDefault="00A73878" w:rsidP="00A73878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9CD4B3" w14:textId="77777777" w:rsidR="00A73878" w:rsidRPr="00AC0031" w:rsidRDefault="00A73878" w:rsidP="00A73878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584ACF" w14:textId="77777777" w:rsidR="00A73878" w:rsidRDefault="00A73878" w:rsidP="00A73878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lang w:val="en-US"/>
                    </w:rPr>
                  </w:pPr>
                  <w:r w:rsidRPr="00492192">
                    <w:rPr>
                      <w:lang w:val="en-US"/>
                    </w:rPr>
                    <w:t>Apă minerală plată 0.5l, mineralizarea 0,35-0,6gr/L, bor 0,5mg/l, fluor 0,22 mg/l, nitrate 0.1/2.7 mg/l, reziduu sec solubil 325.0 mg/l, îmbuteliat 0.5l</w:t>
                  </w:r>
                </w:p>
                <w:p w14:paraId="6798AC5E" w14:textId="733ABF76" w:rsidR="003A2296" w:rsidRPr="00AC0031" w:rsidRDefault="003A2296" w:rsidP="00A73878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198E14" w14:textId="77777777" w:rsidR="00A73878" w:rsidRPr="00187F1F" w:rsidRDefault="00A73878" w:rsidP="00A73878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6C7FBD" w14:textId="77777777" w:rsidR="00A73878" w:rsidRPr="00187F1F" w:rsidRDefault="00A73878" w:rsidP="00A73878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414B54" w:rsidRPr="00713A5F" w14:paraId="240BA589" w14:textId="77777777" w:rsidTr="00077BD6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2638894" w14:textId="51AF1B0B" w:rsidR="00414B54" w:rsidRPr="003A2296" w:rsidRDefault="00414B54" w:rsidP="00414B54">
                  <w:pPr>
                    <w:framePr w:hSpace="180" w:wrap="around" w:vAnchor="page" w:hAnchor="margin" w:x="1" w:y="347"/>
                    <w:spacing w:after="160" w:line="259" w:lineRule="auto"/>
                    <w:rPr>
                      <w:b/>
                      <w:lang w:val="ro-RO"/>
                    </w:rPr>
                  </w:pPr>
                  <w:r w:rsidRPr="003A2296">
                    <w:rPr>
                      <w:b/>
                      <w:lang w:val="ro-RO"/>
                    </w:rPr>
                    <w:lastRenderedPageBreak/>
                    <w:t>Lot 2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7B9C8F" w14:textId="77777777" w:rsidR="00414B54" w:rsidRPr="00AC0031" w:rsidRDefault="00414B54" w:rsidP="00414B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321175" w14:textId="77777777" w:rsidR="00414B54" w:rsidRPr="00AC0031" w:rsidRDefault="00414B54" w:rsidP="00414B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D4AAEB" w14:textId="77777777" w:rsidR="00414B54" w:rsidRPr="00AC0031" w:rsidRDefault="00414B54" w:rsidP="00414B5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ADC51F" w14:textId="77777777" w:rsidR="00414B54" w:rsidRPr="00AC0031" w:rsidRDefault="00414B54" w:rsidP="00414B5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70289B" w14:textId="77777777" w:rsidR="00414B54" w:rsidRPr="00187F1F" w:rsidRDefault="00414B54" w:rsidP="00414B5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D27CD5" w14:textId="77777777" w:rsidR="00414B54" w:rsidRPr="00187F1F" w:rsidRDefault="00414B54" w:rsidP="00414B5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941D5A" w:rsidRPr="004256D8" w14:paraId="2FF3BAD6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973F6B" w14:textId="668553BD" w:rsidR="00941D5A" w:rsidRPr="00AC0031" w:rsidRDefault="00941D5A" w:rsidP="00941D5A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t>2.</w:t>
                  </w:r>
                  <w:r w:rsidR="00DD0B2D">
                    <w:rPr>
                      <w:lang w:val="ro-RO"/>
                    </w:rPr>
                    <w:t xml:space="preserve"> </w:t>
                  </w:r>
                  <w:r>
                    <w:t>Arpacaş      1/1000gr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68990E" w14:textId="77777777" w:rsidR="00941D5A" w:rsidRPr="00AC0031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C475DE" w14:textId="77777777" w:rsidR="00941D5A" w:rsidRPr="00AC0031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EA9FF1" w14:textId="77777777" w:rsidR="00941D5A" w:rsidRPr="00AC0031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29D018" w14:textId="77777777" w:rsidR="00941D5A" w:rsidRPr="003A2296" w:rsidRDefault="00941D5A" w:rsidP="00941D5A">
                  <w:pPr>
                    <w:ind w:left="140"/>
                    <w:rPr>
                      <w:bCs/>
                      <w:sz w:val="20"/>
                      <w:lang w:val="ro-RO"/>
                    </w:rPr>
                  </w:pPr>
                  <w:r w:rsidRPr="003A2296">
                    <w:rPr>
                      <w:bCs/>
                      <w:sz w:val="20"/>
                      <w:lang w:val="ro-RO"/>
                    </w:rPr>
                    <w:t>Arpaca</w:t>
                  </w:r>
                  <w:r w:rsidRPr="003A2296">
                    <w:rPr>
                      <w:bCs/>
                      <w:sz w:val="20"/>
                      <w:lang w:val="en-US"/>
                    </w:rPr>
                    <w:t xml:space="preserve">ş din grîu dur, fără impurităţi ambalat </w:t>
                  </w:r>
                  <w:r w:rsidRPr="003A2296">
                    <w:rPr>
                      <w:bCs/>
                      <w:sz w:val="20"/>
                      <w:lang w:val="ro-RO"/>
                    </w:rPr>
                    <w:t xml:space="preserve">Standard:GOST 572-60. </w:t>
                  </w:r>
                  <w:r w:rsidR="00A73878" w:rsidRPr="003A2296">
                    <w:rPr>
                      <w:bCs/>
                      <w:sz w:val="20"/>
                      <w:lang w:val="ro-RO"/>
                    </w:rPr>
                    <w:t xml:space="preserve">fără impurităţi ambalat în pachete de </w:t>
                  </w:r>
                  <w:smartTag w:uri="urn:schemas-microsoft-com:office:smarttags" w:element="metricconverter">
                    <w:smartTagPr>
                      <w:attr w:name="ProductID" w:val="1 kg"/>
                    </w:smartTagPr>
                    <w:r w:rsidR="00A73878" w:rsidRPr="003A2296">
                      <w:rPr>
                        <w:bCs/>
                        <w:sz w:val="20"/>
                        <w:lang w:val="ro-RO"/>
                      </w:rPr>
                      <w:t>1 kg</w:t>
                    </w:r>
                  </w:smartTag>
                  <w:r w:rsidR="00A73878" w:rsidRPr="003A2296">
                    <w:rPr>
                      <w:bCs/>
                      <w:sz w:val="20"/>
                      <w:lang w:val="ro-RO"/>
                    </w:rPr>
                    <w:t>.</w:t>
                  </w:r>
                </w:p>
                <w:p w14:paraId="70068F4E" w14:textId="4B211C68" w:rsidR="003A2296" w:rsidRPr="003A2296" w:rsidRDefault="003A2296" w:rsidP="00941D5A">
                  <w:pPr>
                    <w:ind w:left="140"/>
                    <w:rPr>
                      <w:color w:val="000000"/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B48A5D" w14:textId="77777777" w:rsidR="00941D5A" w:rsidRPr="00187F1F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2CE256" w14:textId="77777777" w:rsidR="00941D5A" w:rsidRPr="00187F1F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941D5A" w:rsidRPr="004256D8" w14:paraId="0C253E61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3A3A0F" w14:textId="3121534C" w:rsidR="00941D5A" w:rsidRPr="00AC0031" w:rsidRDefault="00941D5A" w:rsidP="00941D5A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t>3.</w:t>
                  </w:r>
                  <w:r w:rsidR="00DD0B2D">
                    <w:rPr>
                      <w:lang w:val="ro-RO"/>
                    </w:rPr>
                    <w:t xml:space="preserve"> </w:t>
                  </w:r>
                  <w:r>
                    <w:t>Bulgur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D20E12" w14:textId="77777777" w:rsidR="00941D5A" w:rsidRPr="00AC0031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7279FE" w14:textId="77777777" w:rsidR="00941D5A" w:rsidRPr="00AC0031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BEDA9E" w14:textId="77777777" w:rsidR="00941D5A" w:rsidRPr="00AC0031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38D66F" w14:textId="77777777" w:rsidR="00941D5A" w:rsidRPr="003A2296" w:rsidRDefault="00941D5A" w:rsidP="00941D5A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bCs/>
                      <w:sz w:val="20"/>
                      <w:lang w:val="ro-RO"/>
                    </w:rPr>
                  </w:pPr>
                  <w:r w:rsidRPr="003A2296">
                    <w:rPr>
                      <w:bCs/>
                      <w:sz w:val="20"/>
                      <w:lang w:val="ro-RO"/>
                    </w:rPr>
                    <w:t xml:space="preserve">Crupe de bulgur, fără impurităţi ambalat în pachete de </w:t>
                  </w:r>
                  <w:smartTag w:uri="urn:schemas-microsoft-com:office:smarttags" w:element="metricconverter">
                    <w:smartTagPr>
                      <w:attr w:name="ProductID" w:val="1 kg"/>
                    </w:smartTagPr>
                    <w:r w:rsidRPr="003A2296">
                      <w:rPr>
                        <w:bCs/>
                        <w:sz w:val="20"/>
                        <w:lang w:val="ro-RO"/>
                      </w:rPr>
                      <w:t>1 kg</w:t>
                    </w:r>
                  </w:smartTag>
                  <w:r w:rsidRPr="003A2296">
                    <w:rPr>
                      <w:bCs/>
                      <w:sz w:val="20"/>
                      <w:lang w:val="ro-RO"/>
                    </w:rPr>
                    <w:t>. Standard:GOST 572-60..</w:t>
                  </w:r>
                </w:p>
                <w:p w14:paraId="35D5CBF8" w14:textId="59871659" w:rsidR="003A2296" w:rsidRPr="003A2296" w:rsidRDefault="003A2296" w:rsidP="00941D5A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FECA93" w14:textId="77777777" w:rsidR="00941D5A" w:rsidRPr="00187F1F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AE4F4D" w14:textId="77777777" w:rsidR="00941D5A" w:rsidRPr="00187F1F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941D5A" w:rsidRPr="004256D8" w14:paraId="1EEE6C8C" w14:textId="77777777" w:rsidTr="00077BD6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F3A151C" w14:textId="5499F38D" w:rsidR="00941D5A" w:rsidRPr="00E01E5A" w:rsidRDefault="00941D5A" w:rsidP="00941D5A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  <w:r>
                    <w:t>4.</w:t>
                  </w:r>
                  <w:r w:rsidR="00DD0B2D">
                    <w:rPr>
                      <w:lang w:val="ro-RO"/>
                    </w:rPr>
                    <w:t xml:space="preserve"> </w:t>
                  </w:r>
                  <w:r>
                    <w:t>Bicarbonat de sodiu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488586" w14:textId="77777777" w:rsidR="00941D5A" w:rsidRPr="00AC0031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3741EA" w14:textId="77777777" w:rsidR="00941D5A" w:rsidRPr="00AC0031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E89EDA" w14:textId="77777777" w:rsidR="00941D5A" w:rsidRPr="00AC0031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3124E5" w14:textId="0391820D" w:rsidR="00941D5A" w:rsidRDefault="00E2328B" w:rsidP="00941D5A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16"/>
                      <w:szCs w:val="16"/>
                      <w:lang w:val="en-US"/>
                    </w:rPr>
                  </w:pPr>
                  <w:r w:rsidRPr="00E2328B">
                    <w:rPr>
                      <w:lang w:val="en-US"/>
                    </w:rPr>
                    <w:t>Bicarbonat de sodiu</w:t>
                  </w:r>
                  <w:r w:rsidRPr="00D72611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r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r w:rsidR="00941D5A" w:rsidRPr="00D72611">
                    <w:rPr>
                      <w:sz w:val="16"/>
                      <w:szCs w:val="16"/>
                      <w:lang w:val="en-US"/>
                    </w:rPr>
                    <w:t>GOST 32802-2014, Aditiv alimentar, sa nu contina OMG, masa neta:</w:t>
                  </w:r>
                  <w:r w:rsidR="00A73878">
                    <w:rPr>
                      <w:sz w:val="16"/>
                      <w:szCs w:val="16"/>
                      <w:lang w:val="en-US"/>
                    </w:rPr>
                    <w:t xml:space="preserve">Ambalag </w:t>
                  </w:r>
                  <w:r w:rsidR="00941D5A" w:rsidRPr="00D72611">
                    <w:rPr>
                      <w:sz w:val="16"/>
                      <w:szCs w:val="16"/>
                      <w:lang w:val="en-US"/>
                    </w:rPr>
                    <w:t>500gr</w:t>
                  </w:r>
                </w:p>
                <w:p w14:paraId="5C22D9F3" w14:textId="38613F55" w:rsidR="003A2296" w:rsidRPr="00AC0031" w:rsidRDefault="003A2296" w:rsidP="00941D5A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10276E" w14:textId="77777777" w:rsidR="00941D5A" w:rsidRPr="00187F1F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C56CDE" w14:textId="77777777" w:rsidR="00941D5A" w:rsidRPr="00187F1F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941D5A" w:rsidRPr="004256D8" w14:paraId="0ACC7CF9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2C8662" w14:textId="6B91D4B4" w:rsidR="00941D5A" w:rsidRPr="00E01E5A" w:rsidRDefault="00941D5A" w:rsidP="00941D5A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  <w:r>
                    <w:t>5.</w:t>
                  </w:r>
                  <w:r w:rsidR="00DD0B2D">
                    <w:rPr>
                      <w:lang w:val="ro-RO"/>
                    </w:rPr>
                    <w:t xml:space="preserve"> </w:t>
                  </w:r>
                  <w:r>
                    <w:t>Biscuiti de ovaz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2C4620" w14:textId="77777777" w:rsidR="00941D5A" w:rsidRPr="00AC0031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8B225F" w14:textId="77777777" w:rsidR="00941D5A" w:rsidRPr="00AC0031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B2942C" w14:textId="77777777" w:rsidR="00941D5A" w:rsidRPr="00AC0031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EB009F" w14:textId="19CA9B90" w:rsidR="0068649A" w:rsidRPr="00AC0031" w:rsidRDefault="00941D5A" w:rsidP="00971DE0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D72611">
                    <w:rPr>
                      <w:bCs/>
                      <w:sz w:val="16"/>
                      <w:szCs w:val="16"/>
                      <w:lang w:val="en-US"/>
                    </w:rPr>
                    <w:t>Standard: H.G. nr.775 din 03.07.2007 cu privire la aprobarea Reglementării tehnice “Produse de panificaţie şi paste făinoase”, ambalate in cutii de carton de la 3kg-5kg.</w:t>
                  </w:r>
                  <w:r w:rsidR="006A7BCF">
                    <w:rPr>
                      <w:bCs/>
                      <w:sz w:val="16"/>
                      <w:szCs w:val="16"/>
                      <w:lang w:val="en-US"/>
                    </w:rPr>
                    <w:t xml:space="preserve"> Biscuiții să fie întregi.</w:t>
                  </w:r>
                  <w:r w:rsidR="002B3579">
                    <w:rPr>
                      <w:bCs/>
                      <w:sz w:val="16"/>
                      <w:szCs w:val="16"/>
                      <w:lang w:val="en-US"/>
                    </w:rPr>
                    <w:t xml:space="preserve">  </w:t>
                  </w:r>
                  <w:r w:rsidR="0068649A" w:rsidRPr="003A2296">
                    <w:rPr>
                      <w:color w:val="0070C0"/>
                      <w:sz w:val="20"/>
                      <w:lang w:val="en-US"/>
                    </w:rPr>
                    <w:t xml:space="preserve">Termen de valabilitate restant la livrare minim </w:t>
                  </w:r>
                  <w:r w:rsidR="0068649A">
                    <w:rPr>
                      <w:color w:val="0070C0"/>
                      <w:sz w:val="20"/>
                      <w:lang w:val="en-US"/>
                    </w:rPr>
                    <w:t>45 zile.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83CD26" w14:textId="77777777" w:rsidR="00941D5A" w:rsidRPr="00187F1F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61F3A3" w14:textId="77777777" w:rsidR="00941D5A" w:rsidRPr="00187F1F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941D5A" w:rsidRPr="004256D8" w14:paraId="39F6258B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F44F27" w14:textId="63DB351F" w:rsidR="00941D5A" w:rsidRPr="00AC0031" w:rsidRDefault="00941D5A" w:rsidP="00941D5A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t>6.</w:t>
                  </w:r>
                  <w:r w:rsidR="00DD0B2D">
                    <w:rPr>
                      <w:lang w:val="ro-RO"/>
                    </w:rPr>
                    <w:t xml:space="preserve"> </w:t>
                  </w:r>
                  <w:r>
                    <w:t>Biscuiti  lapte topit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8D557F" w14:textId="77777777" w:rsidR="00941D5A" w:rsidRPr="00AC0031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15CA2B" w14:textId="77777777" w:rsidR="00941D5A" w:rsidRPr="00AC0031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F9B613" w14:textId="77777777" w:rsidR="00941D5A" w:rsidRPr="00AC0031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CAEAAA" w14:textId="01DCDC7C" w:rsidR="0068649A" w:rsidRPr="00AC0031" w:rsidRDefault="00941D5A" w:rsidP="00971DE0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D72611">
                    <w:rPr>
                      <w:bCs/>
                      <w:sz w:val="16"/>
                      <w:szCs w:val="16"/>
                      <w:lang w:val="en-US"/>
                    </w:rPr>
                    <w:t>Standard: H.G. nr.775 din 03.07.2007 cu privire la aprobarea Reglementării tehnice “Produse de panificaţie şi paste făinoase”, ambalate in cutii de carton de la 3kg-5kg.</w:t>
                  </w:r>
                  <w:r w:rsidR="006A7BCF">
                    <w:rPr>
                      <w:bCs/>
                      <w:sz w:val="16"/>
                      <w:szCs w:val="16"/>
                      <w:lang w:val="en-US"/>
                    </w:rPr>
                    <w:t xml:space="preserve">  Biscuiții să fie întregi.  </w:t>
                  </w:r>
                  <w:r w:rsidR="002B3579">
                    <w:rPr>
                      <w:bCs/>
                      <w:sz w:val="16"/>
                      <w:szCs w:val="16"/>
                      <w:lang w:val="en-US"/>
                    </w:rPr>
                    <w:t xml:space="preserve"> </w:t>
                  </w:r>
                  <w:r w:rsidR="0068649A" w:rsidRPr="003A2296">
                    <w:rPr>
                      <w:color w:val="0070C0"/>
                      <w:sz w:val="20"/>
                      <w:lang w:val="en-US"/>
                    </w:rPr>
                    <w:t xml:space="preserve">Termen de valabilitate restant la livrare minim </w:t>
                  </w:r>
                  <w:r w:rsidR="0068649A">
                    <w:rPr>
                      <w:color w:val="0070C0"/>
                      <w:sz w:val="20"/>
                      <w:lang w:val="en-US"/>
                    </w:rPr>
                    <w:t>45 zile.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996DF2" w14:textId="77777777" w:rsidR="00941D5A" w:rsidRPr="00187F1F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1BD63A" w14:textId="77777777" w:rsidR="00941D5A" w:rsidRPr="00187F1F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941D5A" w:rsidRPr="004256D8" w14:paraId="4F9D9236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D0A5A1" w14:textId="44073724" w:rsidR="00941D5A" w:rsidRPr="0095055C" w:rsidRDefault="00941D5A" w:rsidP="00941D5A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  <w:r>
                    <w:t>7.</w:t>
                  </w:r>
                  <w:r w:rsidR="00DD0B2D">
                    <w:rPr>
                      <w:lang w:val="ro-RO"/>
                    </w:rPr>
                    <w:t xml:space="preserve"> </w:t>
                  </w:r>
                  <w:r>
                    <w:t>Cafea solubila</w:t>
                  </w:r>
                  <w:r w:rsidR="0095055C">
                    <w:rPr>
                      <w:lang w:val="ro-RO"/>
                    </w:rPr>
                    <w:t xml:space="preserve"> tip IACOBS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ECBB5" w14:textId="77777777" w:rsidR="00941D5A" w:rsidRPr="00AC0031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89BDC2" w14:textId="77777777" w:rsidR="00941D5A" w:rsidRPr="00AC0031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41C7F8" w14:textId="77777777" w:rsidR="00941D5A" w:rsidRPr="00AC0031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C0CC9E" w14:textId="77777777" w:rsidR="00941D5A" w:rsidRDefault="00941D5A" w:rsidP="00A73878">
                  <w:pPr>
                    <w:ind w:left="142" w:right="156"/>
                    <w:rPr>
                      <w:color w:val="FF0000"/>
                      <w:sz w:val="16"/>
                      <w:szCs w:val="16"/>
                      <w:lang w:val="en-US"/>
                    </w:rPr>
                  </w:pPr>
                  <w:r w:rsidRPr="00A73878">
                    <w:rPr>
                      <w:color w:val="FF0000"/>
                      <w:sz w:val="16"/>
                      <w:szCs w:val="16"/>
                      <w:lang w:val="en-US"/>
                    </w:rPr>
                    <w:t>Cafea Solubila sublimata, ambalata in cutii de 100gr</w:t>
                  </w:r>
                  <w:r w:rsidR="00A73878">
                    <w:rPr>
                      <w:color w:val="FF0000"/>
                      <w:sz w:val="16"/>
                      <w:szCs w:val="16"/>
                      <w:lang w:val="en-US"/>
                    </w:rPr>
                    <w:t xml:space="preserve"> </w:t>
                  </w:r>
                </w:p>
                <w:p w14:paraId="7EA13EBF" w14:textId="5276C840" w:rsidR="0068649A" w:rsidRPr="00A73878" w:rsidRDefault="0068649A" w:rsidP="00A73878">
                  <w:pPr>
                    <w:ind w:left="142" w:right="156"/>
                    <w:rPr>
                      <w:color w:val="FF0000"/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F1146F" w14:textId="77777777" w:rsidR="00941D5A" w:rsidRPr="00187F1F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A9A14B" w14:textId="77777777" w:rsidR="00941D5A" w:rsidRPr="00187F1F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941D5A" w:rsidRPr="004256D8" w14:paraId="3C6978B4" w14:textId="77777777" w:rsidTr="00077BD6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FAA6B6" w14:textId="00331DB4" w:rsidR="00941D5A" w:rsidRPr="00E2328B" w:rsidRDefault="00941D5A" w:rsidP="00941D5A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  <w:r>
                    <w:t>8.</w:t>
                  </w:r>
                  <w:r w:rsidR="00DD0B2D">
                    <w:rPr>
                      <w:lang w:val="ro-RO"/>
                    </w:rPr>
                    <w:t xml:space="preserve"> </w:t>
                  </w:r>
                  <w:r>
                    <w:t>Cacao</w:t>
                  </w:r>
                  <w:r w:rsidR="00E2328B">
                    <w:rPr>
                      <w:lang w:val="ro-RO"/>
                    </w:rPr>
                    <w:t xml:space="preserve"> </w:t>
                  </w:r>
                  <w:r w:rsidR="003454B9" w:rsidRPr="0095055C">
                    <w:rPr>
                      <w:lang w:val="ro-RO"/>
                    </w:rPr>
                    <w:t>pachet 100gr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A413A" w14:textId="77777777" w:rsidR="00941D5A" w:rsidRPr="00AC0031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050EE3" w14:textId="77777777" w:rsidR="00941D5A" w:rsidRPr="00AC0031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18D284" w14:textId="77777777" w:rsidR="00941D5A" w:rsidRPr="00AC0031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7277C4" w14:textId="77777777" w:rsidR="00941D5A" w:rsidRDefault="00941D5A" w:rsidP="00941D5A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16"/>
                      <w:szCs w:val="16"/>
                      <w:lang w:val="en-US"/>
                    </w:rPr>
                  </w:pPr>
                  <w:r w:rsidRPr="00D72611">
                    <w:rPr>
                      <w:sz w:val="16"/>
                      <w:szCs w:val="16"/>
                      <w:lang w:val="en-US"/>
                    </w:rPr>
                    <w:t>H.g. NR. 206 DIN 11.03..2009 CU PRIVIRE LA APROBAREA Reglementării tehnice</w:t>
                  </w:r>
                </w:p>
                <w:p w14:paraId="72E4F6A0" w14:textId="77777777" w:rsidR="00A73878" w:rsidRDefault="00A73878" w:rsidP="00A73878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color w:val="FF0000"/>
                      <w:sz w:val="16"/>
                      <w:szCs w:val="16"/>
                      <w:lang w:val="en-US"/>
                    </w:rPr>
                  </w:pPr>
                  <w:r w:rsidRPr="00A73878">
                    <w:rPr>
                      <w:color w:val="FF0000"/>
                      <w:sz w:val="16"/>
                      <w:szCs w:val="16"/>
                      <w:lang w:val="en-US"/>
                    </w:rPr>
                    <w:t xml:space="preserve">Ambalaj </w:t>
                  </w:r>
                  <w:r>
                    <w:rPr>
                      <w:color w:val="FF0000"/>
                      <w:sz w:val="16"/>
                      <w:szCs w:val="16"/>
                      <w:lang w:val="en-US"/>
                    </w:rPr>
                    <w:t xml:space="preserve">securizat de la producator. </w:t>
                  </w:r>
                  <w:r w:rsidRPr="00A73878">
                    <w:rPr>
                      <w:color w:val="FF0000"/>
                      <w:sz w:val="16"/>
                      <w:szCs w:val="16"/>
                      <w:lang w:val="en-US"/>
                    </w:rPr>
                    <w:t xml:space="preserve"> </w:t>
                  </w:r>
                </w:p>
                <w:p w14:paraId="7550C055" w14:textId="54D641D9" w:rsidR="0068649A" w:rsidRPr="00A73878" w:rsidRDefault="0068649A" w:rsidP="00A73878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color w:val="FF0000"/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EF676E" w14:textId="77777777" w:rsidR="00941D5A" w:rsidRPr="00187F1F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5FA5D4" w14:textId="77777777" w:rsidR="00941D5A" w:rsidRPr="00187F1F" w:rsidRDefault="00941D5A" w:rsidP="00941D5A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122B4" w:rsidRPr="004256D8" w14:paraId="2383459E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76D138" w14:textId="1D34732C" w:rsidR="001122B4" w:rsidRPr="00F16C66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lastRenderedPageBreak/>
                    <w:t>9.</w:t>
                  </w:r>
                  <w:r w:rsidR="00DD0B2D">
                    <w:rPr>
                      <w:lang w:val="ro-RO"/>
                    </w:rPr>
                    <w:t xml:space="preserve"> </w:t>
                  </w:r>
                  <w:r>
                    <w:t>Covrigei cu tarita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4535C0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2BC983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DE7A5D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80B381" w14:textId="77777777" w:rsidR="001122B4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bCs/>
                      <w:sz w:val="16"/>
                      <w:szCs w:val="16"/>
                      <w:lang w:val="en-US"/>
                    </w:rPr>
                  </w:pPr>
                  <w:r w:rsidRPr="00D72611">
                    <w:rPr>
                      <w:bCs/>
                      <w:sz w:val="16"/>
                      <w:szCs w:val="16"/>
                      <w:lang w:val="en-US"/>
                    </w:rPr>
                    <w:t>Standard: H.G. nr.775 din 03.07.2007 cu privire la aprobarea Reglementării tehnice “Produse de panificaţie şi paste făinoase”, ambalate in cutii de carton de la 3kg-5kg.</w:t>
                  </w:r>
                </w:p>
                <w:p w14:paraId="4E08F81C" w14:textId="69E6024E" w:rsidR="0068649A" w:rsidRPr="00D71268" w:rsidRDefault="0068649A" w:rsidP="0068649A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 xml:space="preserve">Termen de valabilitate restant la livrare minim </w:t>
                  </w:r>
                  <w:r>
                    <w:rPr>
                      <w:color w:val="0070C0"/>
                      <w:sz w:val="20"/>
                      <w:lang w:val="en-US"/>
                    </w:rPr>
                    <w:t>45 zile</w:t>
                  </w:r>
                  <w:r w:rsidRPr="003A2296">
                    <w:rPr>
                      <w:color w:val="0070C0"/>
                      <w:sz w:val="20"/>
                      <w:lang w:val="en-US"/>
                    </w:rPr>
                    <w:t>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231819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604D53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122B4" w:rsidRPr="004256D8" w14:paraId="1F296F6E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0F51A8" w14:textId="5186032B" w:rsidR="001122B4" w:rsidRPr="00F16C66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t>10.</w:t>
                  </w:r>
                  <w:r w:rsidR="00DD0B2D">
                    <w:rPr>
                      <w:lang w:val="ro-RO"/>
                    </w:rPr>
                    <w:t xml:space="preserve"> </w:t>
                  </w:r>
                  <w:r>
                    <w:t>Castraveţ conservaţ</w:t>
                  </w:r>
                  <w:r w:rsidR="001C6490">
                    <w:rPr>
                      <w:lang w:val="ro-RO"/>
                    </w:rPr>
                    <w:t>i</w:t>
                  </w:r>
                  <w:r>
                    <w:t xml:space="preserve">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BC5C1E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26CCAE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870AB3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87E19F" w14:textId="77777777" w:rsidR="001122B4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bCs/>
                      <w:sz w:val="16"/>
                      <w:szCs w:val="16"/>
                      <w:lang w:val="ro-RO"/>
                    </w:rPr>
                  </w:pPr>
                  <w:r w:rsidRPr="00905645">
                    <w:rPr>
                      <w:bCs/>
                      <w:sz w:val="16"/>
                      <w:szCs w:val="16"/>
                      <w:lang w:val="ro-RO"/>
                    </w:rPr>
                    <w:t>GOST 20144-74  in borcane de sticla cite 720ml</w:t>
                  </w:r>
                </w:p>
                <w:p w14:paraId="19B2468D" w14:textId="30E75420" w:rsidR="0068649A" w:rsidRPr="00D71268" w:rsidRDefault="0068649A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495AAC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287552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122B4" w:rsidRPr="004256D8" w14:paraId="18B1F2F6" w14:textId="77777777" w:rsidTr="00077BD6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82257F" w14:textId="63DA8750" w:rsidR="001122B4" w:rsidRPr="001C6490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  <w:r w:rsidRPr="001C6490">
                    <w:rPr>
                      <w:lang w:val="en-US"/>
                    </w:rPr>
                    <w:t>11.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Pr="001C6490">
                    <w:rPr>
                      <w:lang w:val="en-US"/>
                    </w:rPr>
                    <w:t>Ceai negru</w:t>
                  </w:r>
                  <w:r w:rsidR="001C6490">
                    <w:rPr>
                      <w:lang w:val="ro-RO"/>
                    </w:rPr>
                    <w:t xml:space="preserve"> (infuzie, pachet 100gr)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52C51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E1D53A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BDD595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9CDA96" w14:textId="77777777" w:rsidR="0068649A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16"/>
                      <w:szCs w:val="16"/>
                      <w:lang w:val="en-US"/>
                    </w:rPr>
                  </w:pPr>
                  <w:r w:rsidRPr="00D72611">
                    <w:rPr>
                      <w:sz w:val="16"/>
                      <w:szCs w:val="16"/>
                      <w:lang w:val="en-US"/>
                    </w:rPr>
                    <w:t xml:space="preserve">Ceai negru în pachete de 100 gr., calitatea superioară.Standard:H.g. NR. 206 DIN 11.03..2009 CU PRIVIRE LA APROBAREA Reglementării tehnice Cafea.Extracte de cafea şi de cicoare.Ceaiuri şi produse de </w:t>
                  </w:r>
                </w:p>
                <w:p w14:paraId="3AB781DB" w14:textId="4D7AA3C7" w:rsidR="001122B4" w:rsidRPr="00D71268" w:rsidRDefault="0068649A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  <w:r w:rsidR="001122B4" w:rsidRPr="00D72611">
                    <w:rPr>
                      <w:sz w:val="16"/>
                      <w:szCs w:val="16"/>
                      <w:lang w:val="en-US"/>
                    </w:rPr>
                    <w:t>ceai.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FD8866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6682BB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122B4" w:rsidRPr="004256D8" w14:paraId="4EB00550" w14:textId="77777777" w:rsidTr="00077BD6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129A82" w14:textId="638AEE08" w:rsidR="001122B4" w:rsidRPr="00E2328B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  <w:r w:rsidRPr="001C6490">
                    <w:rPr>
                      <w:lang w:val="en-US"/>
                    </w:rPr>
                    <w:t>12.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Pr="001C6490">
                    <w:rPr>
                      <w:lang w:val="en-US"/>
                    </w:rPr>
                    <w:t xml:space="preserve">Condiment </w:t>
                  </w:r>
                  <w:r w:rsidR="001C6490">
                    <w:rPr>
                      <w:lang w:val="ro-RO"/>
                    </w:rPr>
                    <w:t xml:space="preserve">universal (cu gust de găină) </w:t>
                  </w:r>
                  <w:r w:rsidR="00E2328B">
                    <w:rPr>
                      <w:lang w:val="ro-RO"/>
                    </w:rPr>
                    <w:t xml:space="preserve">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BE481E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E16709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3AB0B0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B855A4" w14:textId="008546A2" w:rsidR="001122B4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16"/>
                      <w:szCs w:val="16"/>
                      <w:lang w:val="en-US"/>
                    </w:rPr>
                  </w:pPr>
                  <w:r w:rsidRPr="00D72611">
                    <w:rPr>
                      <w:sz w:val="16"/>
                      <w:szCs w:val="16"/>
                      <w:lang w:val="en-US"/>
                    </w:rPr>
                    <w:t xml:space="preserve">TU 9216-014475318045-2002, </w:t>
                  </w:r>
                  <w:r w:rsidRPr="00E2328B">
                    <w:rPr>
                      <w:sz w:val="16"/>
                      <w:szCs w:val="16"/>
                      <w:highlight w:val="yellow"/>
                      <w:lang w:val="en-US"/>
                    </w:rPr>
                    <w:t>cu gust de carne de gaina, ambalaj de</w:t>
                  </w:r>
                  <w:r w:rsidR="00455F2D">
                    <w:rPr>
                      <w:sz w:val="16"/>
                      <w:szCs w:val="16"/>
                      <w:highlight w:val="yellow"/>
                      <w:lang w:val="en-US"/>
                    </w:rPr>
                    <w:t xml:space="preserve"> </w:t>
                  </w:r>
                  <w:r w:rsidRPr="00E2328B">
                    <w:rPr>
                      <w:sz w:val="16"/>
                      <w:szCs w:val="16"/>
                      <w:highlight w:val="yellow"/>
                      <w:lang w:val="en-US"/>
                    </w:rPr>
                    <w:t>90</w:t>
                  </w:r>
                  <w:r w:rsidR="00455F2D">
                    <w:rPr>
                      <w:sz w:val="16"/>
                      <w:szCs w:val="16"/>
                      <w:highlight w:val="yellow"/>
                      <w:lang w:val="en-US"/>
                    </w:rPr>
                    <w:t>-100</w:t>
                  </w:r>
                  <w:r w:rsidRPr="00E2328B">
                    <w:rPr>
                      <w:sz w:val="16"/>
                      <w:szCs w:val="16"/>
                      <w:highlight w:val="yellow"/>
                      <w:lang w:val="en-US"/>
                    </w:rPr>
                    <w:t>gr</w:t>
                  </w:r>
                </w:p>
                <w:p w14:paraId="389949D9" w14:textId="56BA6319" w:rsidR="0068649A" w:rsidRPr="00D71268" w:rsidRDefault="0068649A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B2D1B0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232E32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122B4" w:rsidRPr="004256D8" w14:paraId="21995FA0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697B83" w14:textId="34029E98" w:rsidR="001122B4" w:rsidRPr="00F16C66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414B54">
                    <w:rPr>
                      <w:lang w:val="en-US"/>
                    </w:rPr>
                    <w:t>13.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Pr="00414B54">
                    <w:rPr>
                      <w:lang w:val="en-US"/>
                    </w:rPr>
                    <w:t>Crupă Malai Extra mărunt 1/1000gr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B40915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CD692E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4901F8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C047B5" w14:textId="77777777" w:rsidR="001122B4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bCs/>
                      <w:sz w:val="16"/>
                      <w:szCs w:val="16"/>
                      <w:lang w:val="ro-RO"/>
                    </w:rPr>
                  </w:pPr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 xml:space="preserve">Crupe de mălai extra, fără impurităţi ambalat în pachete de </w:t>
                  </w:r>
                  <w:smartTag w:uri="urn:schemas-microsoft-com:office:smarttags" w:element="metricconverter">
                    <w:smartTagPr>
                      <w:attr w:name="ProductID" w:val="1 kg"/>
                    </w:smartTagPr>
                    <w:r w:rsidRPr="00D72611">
                      <w:rPr>
                        <w:bCs/>
                        <w:sz w:val="16"/>
                        <w:szCs w:val="16"/>
                        <w:lang w:val="ro-RO"/>
                      </w:rPr>
                      <w:t>1 kg</w:t>
                    </w:r>
                  </w:smartTag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>. Standard:GOST 572-60.</w:t>
                  </w:r>
                </w:p>
                <w:p w14:paraId="3EDD7563" w14:textId="498BD3A7" w:rsidR="0068649A" w:rsidRPr="00D71268" w:rsidRDefault="0068649A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ED3F30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9E07AE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122B4" w:rsidRPr="004256D8" w14:paraId="5A8AA14A" w14:textId="77777777" w:rsidTr="00077BD6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4E83E4" w14:textId="716EFD07" w:rsidR="001122B4" w:rsidRPr="0046582A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  <w:r w:rsidRPr="00414B54">
                    <w:rPr>
                      <w:lang w:val="en-US"/>
                    </w:rPr>
                    <w:t>14.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Pr="00414B54">
                    <w:rPr>
                      <w:lang w:val="en-US"/>
                    </w:rPr>
                    <w:t>Curaga</w:t>
                  </w:r>
                  <w:r w:rsidR="0046582A" w:rsidRPr="0046582A">
                    <w:rPr>
                      <w:lang w:val="en-US"/>
                    </w:rPr>
                    <w:t xml:space="preserve"> (</w:t>
                  </w:r>
                  <w:r w:rsidR="0046582A">
                    <w:rPr>
                      <w:lang w:val="ro-RO"/>
                    </w:rPr>
                    <w:t>caise uscate) culoarea oranje nu se acceptă culoarea maro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269201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BBF17B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2BA93D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A0BC24" w14:textId="335EA6B7" w:rsidR="00A447AD" w:rsidRDefault="00A447AD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16"/>
                      <w:szCs w:val="16"/>
                      <w:lang w:val="en-US"/>
                    </w:rPr>
                  </w:pPr>
                  <w:r w:rsidRPr="00414B54">
                    <w:rPr>
                      <w:lang w:val="en-US"/>
                    </w:rPr>
                    <w:t>Curaga</w:t>
                  </w:r>
                  <w:r w:rsidRPr="0046582A">
                    <w:rPr>
                      <w:lang w:val="en-US"/>
                    </w:rPr>
                    <w:t xml:space="preserve"> (</w:t>
                  </w:r>
                  <w:r>
                    <w:rPr>
                      <w:lang w:val="ro-RO"/>
                    </w:rPr>
                    <w:t>caise uscate) culoarea oranje nu se acceptă culoarea maro</w:t>
                  </w:r>
                </w:p>
                <w:p w14:paraId="7F67443D" w14:textId="1E34CCC7" w:rsidR="001122B4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16"/>
                      <w:szCs w:val="16"/>
                      <w:lang w:val="en-US"/>
                    </w:rPr>
                  </w:pPr>
                  <w:r w:rsidRPr="00D72611">
                    <w:rPr>
                      <w:sz w:val="16"/>
                      <w:szCs w:val="16"/>
                      <w:lang w:val="en-US"/>
                    </w:rPr>
                    <w:t>Standard: H.G. nr. 929 din 31.12.2009 cu privire la aprobarea “Cerinţelor de calitate şi comercializare pentru fructe şi legume</w:t>
                  </w:r>
                  <w:r w:rsidR="00A73878">
                    <w:rPr>
                      <w:sz w:val="16"/>
                      <w:szCs w:val="16"/>
                      <w:lang w:val="en-US"/>
                    </w:rPr>
                    <w:t xml:space="preserve">. Ambalaj </w:t>
                  </w:r>
                  <w:r w:rsidR="006A7BCF">
                    <w:rPr>
                      <w:sz w:val="16"/>
                      <w:szCs w:val="16"/>
                      <w:lang w:val="en-US"/>
                    </w:rPr>
                    <w:t>5 kg</w:t>
                  </w:r>
                  <w:r w:rsidR="00A73878">
                    <w:rPr>
                      <w:sz w:val="16"/>
                      <w:szCs w:val="16"/>
                      <w:lang w:val="en-US"/>
                    </w:rPr>
                    <w:t xml:space="preserve">. Fara impuritati, insecte, viermi. Calitatea </w:t>
                  </w:r>
                  <w:r w:rsidR="006A7BCF">
                    <w:rPr>
                      <w:sz w:val="16"/>
                      <w:szCs w:val="16"/>
                      <w:lang w:val="en-US"/>
                    </w:rPr>
                    <w:t>superioară</w:t>
                  </w:r>
                  <w:r w:rsidR="00A73878">
                    <w:rPr>
                      <w:sz w:val="16"/>
                      <w:szCs w:val="16"/>
                      <w:lang w:val="en-US"/>
                    </w:rPr>
                    <w:t>. Fiecare ambalaj etichetat de la producator.</w:t>
                  </w:r>
                </w:p>
                <w:p w14:paraId="370873C9" w14:textId="593076A5" w:rsidR="0068649A" w:rsidRPr="00D71268" w:rsidRDefault="0068649A" w:rsidP="0068649A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 xml:space="preserve">Termen de valabilitate restant la livrare minim </w:t>
                  </w:r>
                  <w:r w:rsidR="00C319BE">
                    <w:rPr>
                      <w:color w:val="0070C0"/>
                      <w:sz w:val="20"/>
                      <w:lang w:val="en-US"/>
                    </w:rPr>
                    <w:t>12</w:t>
                  </w:r>
                  <w:r>
                    <w:rPr>
                      <w:color w:val="0070C0"/>
                      <w:sz w:val="20"/>
                      <w:lang w:val="en-US"/>
                    </w:rPr>
                    <w:t xml:space="preserve"> </w:t>
                  </w:r>
                  <w:r w:rsidRPr="003A2296">
                    <w:rPr>
                      <w:color w:val="0070C0"/>
                      <w:sz w:val="20"/>
                      <w:lang w:val="en-US"/>
                    </w:rPr>
                    <w:t>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4EB72A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D5BB99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122B4" w:rsidRPr="004256D8" w14:paraId="17D6B96C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AE6585" w14:textId="4330164C" w:rsidR="001122B4" w:rsidRPr="00F16C66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414B54">
                    <w:rPr>
                      <w:lang w:val="en-US"/>
                    </w:rPr>
                    <w:lastRenderedPageBreak/>
                    <w:t>15.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="00D24F31">
                    <w:rPr>
                      <w:lang w:val="en-US"/>
                    </w:rPr>
                    <w:t xml:space="preserve">Făină 1/1000gr ambalaj 1 kg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79721C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1B915D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A4538E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229D63" w14:textId="621F29FF" w:rsidR="001122B4" w:rsidRDefault="00287AF9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bCs/>
                      <w:color w:val="FF0000"/>
                      <w:sz w:val="16"/>
                      <w:szCs w:val="16"/>
                      <w:lang w:val="ro-RO"/>
                    </w:rPr>
                  </w:pPr>
                  <w:r w:rsidRPr="00DD0B2D">
                    <w:rPr>
                      <w:bCs/>
                      <w:sz w:val="16"/>
                      <w:szCs w:val="16"/>
                      <w:lang w:val="ro-RO"/>
                    </w:rPr>
                    <w:t>A</w:t>
                  </w:r>
                  <w:r w:rsidR="001122B4" w:rsidRPr="00DD0B2D">
                    <w:rPr>
                      <w:bCs/>
                      <w:sz w:val="16"/>
                      <w:szCs w:val="16"/>
                      <w:lang w:val="ro-RO"/>
                    </w:rPr>
                    <w:t xml:space="preserve">mbalaj de la producator </w:t>
                  </w:r>
                  <w:r w:rsidR="001C6490" w:rsidRPr="00DD0B2D">
                    <w:rPr>
                      <w:bCs/>
                      <w:sz w:val="16"/>
                      <w:szCs w:val="16"/>
                      <w:lang w:val="ro-RO"/>
                    </w:rPr>
                    <w:t>1-2 kg</w:t>
                  </w:r>
                </w:p>
                <w:p w14:paraId="02266653" w14:textId="28FCC398" w:rsidR="0068649A" w:rsidRPr="00D71268" w:rsidRDefault="0068649A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303BD2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73AD93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122B4" w:rsidRPr="004256D8" w14:paraId="25677C9C" w14:textId="77777777" w:rsidTr="00077BD6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3017CD" w14:textId="1C59FC48" w:rsidR="001122B4" w:rsidRPr="00F16C66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414B54">
                    <w:rPr>
                      <w:lang w:val="en-US"/>
                    </w:rPr>
                    <w:t>16.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Pr="00414B54">
                    <w:rPr>
                      <w:lang w:val="en-US"/>
                    </w:rPr>
                    <w:t>Drojdie</w:t>
                  </w:r>
                  <w:r w:rsidR="00677369">
                    <w:rPr>
                      <w:lang w:val="en-US"/>
                    </w:rPr>
                    <w:t xml:space="preserve"> proaspătă 50gr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0DF986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2A72A7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7D5CF1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022CBF" w14:textId="4A75C64B" w:rsidR="001122B4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16"/>
                      <w:szCs w:val="16"/>
                      <w:lang w:val="en-US"/>
                    </w:rPr>
                  </w:pPr>
                  <w:r w:rsidRPr="00D72611">
                    <w:rPr>
                      <w:sz w:val="16"/>
                      <w:szCs w:val="16"/>
                      <w:lang w:val="en-US"/>
                    </w:rPr>
                    <w:t xml:space="preserve">Drojdii p/u </w:t>
                  </w:r>
                  <w:r w:rsidRPr="00E2328B">
                    <w:rPr>
                      <w:sz w:val="16"/>
                      <w:szCs w:val="16"/>
                      <w:highlight w:val="yellow"/>
                      <w:lang w:val="en-US"/>
                    </w:rPr>
                    <w:t xml:space="preserve">panificaţie presate în pachete de </w:t>
                  </w:r>
                  <w:r w:rsidR="00677369">
                    <w:rPr>
                      <w:sz w:val="16"/>
                      <w:szCs w:val="16"/>
                      <w:highlight w:val="yellow"/>
                      <w:lang w:val="en-US"/>
                    </w:rPr>
                    <w:t>50</w:t>
                  </w:r>
                  <w:r w:rsidRPr="00D72611">
                    <w:rPr>
                      <w:sz w:val="16"/>
                      <w:szCs w:val="16"/>
                      <w:lang w:val="en-US"/>
                    </w:rPr>
                    <w:t xml:space="preserve"> gr.Standard:GOST 171-81.</w:t>
                  </w:r>
                </w:p>
                <w:p w14:paraId="02634F17" w14:textId="567B4EB6" w:rsidR="0068649A" w:rsidRPr="00D71268" w:rsidRDefault="0068649A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DDC80C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505205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122B4" w:rsidRPr="004256D8" w14:paraId="63F94CDF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F1FA858" w14:textId="198848B5" w:rsidR="001122B4" w:rsidRPr="00F16C66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414B54">
                    <w:rPr>
                      <w:lang w:val="en-US"/>
                    </w:rPr>
                    <w:t>17.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Pr="00414B54">
                    <w:rPr>
                      <w:lang w:val="en-US"/>
                    </w:rPr>
                    <w:t>Dulceaţă in asortiment</w:t>
                  </w:r>
                  <w:r w:rsidR="00A71550">
                    <w:rPr>
                      <w:lang w:val="en-US"/>
                    </w:rPr>
                    <w:t xml:space="preserve"> (căpșună, coacăză, zmeură)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89F663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BDF334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27F76B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34CD9D" w14:textId="77777777" w:rsidR="001122B4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bCs/>
                      <w:sz w:val="16"/>
                      <w:szCs w:val="16"/>
                      <w:lang w:val="ro-RO"/>
                    </w:rPr>
                  </w:pPr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 xml:space="preserve">GOST 7061-88,  </w:t>
                  </w:r>
                  <w:r w:rsidRPr="003C462E">
                    <w:rPr>
                      <w:bCs/>
                      <w:color w:val="FF0000"/>
                      <w:sz w:val="16"/>
                      <w:szCs w:val="16"/>
                      <w:lang w:val="ro-RO"/>
                    </w:rPr>
                    <w:t>din fructe de nuci, visina fara simburi,</w:t>
                  </w:r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 xml:space="preserve"> in borcan de sticla cite 680gr</w:t>
                  </w:r>
                </w:p>
                <w:p w14:paraId="6D4BA281" w14:textId="31C0CD83" w:rsidR="0068649A" w:rsidRPr="00D71268" w:rsidRDefault="0068649A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A61884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0737ED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122B4" w:rsidRPr="004256D8" w14:paraId="74FB1741" w14:textId="77777777" w:rsidTr="00077BD6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FC4FC0" w14:textId="740FB464" w:rsidR="001122B4" w:rsidRPr="00F16C66" w:rsidRDefault="003A2296" w:rsidP="001122B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3A2296">
                    <w:rPr>
                      <w:lang w:val="en-US"/>
                    </w:rPr>
                    <w:t>18.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Pr="003A2296">
                    <w:rPr>
                      <w:lang w:val="en-US"/>
                    </w:rPr>
                    <w:t>Frunză de dafin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8C3A77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ABA62C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12AFA4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D7BDCB" w14:textId="77777777" w:rsidR="001122B4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16"/>
                      <w:szCs w:val="16"/>
                      <w:lang w:val="en-US"/>
                    </w:rPr>
                  </w:pPr>
                  <w:r w:rsidRPr="00D72611">
                    <w:rPr>
                      <w:sz w:val="16"/>
                      <w:szCs w:val="16"/>
                      <w:lang w:val="en-US"/>
                    </w:rPr>
                    <w:t>GOST 17594-81 Foi de dafin, masa neta:</w:t>
                  </w:r>
                  <w:r w:rsidR="00A73878">
                    <w:rPr>
                      <w:sz w:val="16"/>
                      <w:szCs w:val="16"/>
                      <w:lang w:val="en-US"/>
                    </w:rPr>
                    <w:t xml:space="preserve"> Ambalat de la procucator </w:t>
                  </w:r>
                  <w:r w:rsidR="00A73878" w:rsidRPr="00E2328B">
                    <w:rPr>
                      <w:sz w:val="16"/>
                      <w:szCs w:val="16"/>
                      <w:highlight w:val="yellow"/>
                      <w:lang w:val="en-US"/>
                    </w:rPr>
                    <w:t>de</w:t>
                  </w:r>
                  <w:r w:rsidRPr="00E2328B">
                    <w:rPr>
                      <w:sz w:val="16"/>
                      <w:szCs w:val="16"/>
                      <w:highlight w:val="yellow"/>
                      <w:lang w:val="en-US"/>
                    </w:rPr>
                    <w:t xml:space="preserve"> 100gr</w:t>
                  </w:r>
                  <w:r w:rsidR="00A73878" w:rsidRPr="00E2328B">
                    <w:rPr>
                      <w:sz w:val="16"/>
                      <w:szCs w:val="16"/>
                      <w:highlight w:val="yellow"/>
                      <w:lang w:val="en-US"/>
                    </w:rPr>
                    <w:t>.</w:t>
                  </w:r>
                </w:p>
                <w:p w14:paraId="55E8EF42" w14:textId="6C98CB84" w:rsidR="0068649A" w:rsidRPr="00D71268" w:rsidRDefault="0068649A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2F9828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ED26ED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122B4" w:rsidRPr="004256D8" w14:paraId="75E1B346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46A2B53" w14:textId="11F80CCC" w:rsidR="001122B4" w:rsidRPr="00F16C66" w:rsidRDefault="003A2296" w:rsidP="001122B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>19</w:t>
                  </w:r>
                  <w:r w:rsidR="001122B4" w:rsidRPr="00414B54">
                    <w:rPr>
                      <w:lang w:val="en-US"/>
                    </w:rPr>
                    <w:t>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="001122B4" w:rsidRPr="00414B54">
                    <w:rPr>
                      <w:lang w:val="en-US"/>
                    </w:rPr>
                    <w:t>Griş  1/1000gr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0CE938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5BC98E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503FF9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3D09F7" w14:textId="77777777" w:rsidR="001122B4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16"/>
                      <w:szCs w:val="16"/>
                      <w:lang w:val="en-US"/>
                    </w:rPr>
                  </w:pPr>
                  <w:r w:rsidRPr="00D72611">
                    <w:rPr>
                      <w:bCs/>
                      <w:sz w:val="16"/>
                      <w:szCs w:val="16"/>
                      <w:lang w:val="en-US"/>
                    </w:rPr>
                    <w:t>GOST 7022-97</w:t>
                  </w:r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 xml:space="preserve">Crupe de griş, calitatea I fără impurităţi, ambalate în pachete de </w:t>
                  </w:r>
                  <w:smartTag w:uri="urn:schemas-microsoft-com:office:smarttags" w:element="metricconverter">
                    <w:smartTagPr>
                      <w:attr w:name="ProductID" w:val="1 kg"/>
                    </w:smartTagPr>
                    <w:r w:rsidRPr="00D72611">
                      <w:rPr>
                        <w:bCs/>
                        <w:sz w:val="16"/>
                        <w:szCs w:val="16"/>
                        <w:lang w:val="ro-RO"/>
                      </w:rPr>
                      <w:t>1 kg</w:t>
                    </w:r>
                  </w:smartTag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>. Standard</w:t>
                  </w:r>
                  <w:r w:rsidRPr="00D72611">
                    <w:rPr>
                      <w:sz w:val="16"/>
                      <w:szCs w:val="16"/>
                      <w:lang w:val="en-US"/>
                    </w:rPr>
                    <w:t>:H.G nr.68 din 29.01.2009 cu privire la aprobarea Reglementării tehnice “Făina, grişul şi tărîţa de cereale”.</w:t>
                  </w:r>
                </w:p>
                <w:p w14:paraId="7FB3292A" w14:textId="15B43561" w:rsidR="0068649A" w:rsidRPr="00D71268" w:rsidRDefault="0068649A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3F3E40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43D8D1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122B4" w:rsidRPr="004256D8" w14:paraId="34788A79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19D2BD" w14:textId="31833795" w:rsidR="001122B4" w:rsidRPr="00F16C66" w:rsidRDefault="001122B4" w:rsidP="003A2296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414B54">
                    <w:rPr>
                      <w:lang w:val="en-US"/>
                    </w:rPr>
                    <w:t>2</w:t>
                  </w:r>
                  <w:r w:rsidR="003A2296">
                    <w:rPr>
                      <w:lang w:val="en-US"/>
                    </w:rPr>
                    <w:t>0</w:t>
                  </w:r>
                  <w:r w:rsidRPr="00414B54">
                    <w:rPr>
                      <w:lang w:val="en-US"/>
                    </w:rPr>
                    <w:t>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Pr="00414B54">
                    <w:rPr>
                      <w:lang w:val="en-US"/>
                    </w:rPr>
                    <w:t>Grîu   1/1000gr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B68DA8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651636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11E796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C14E11" w14:textId="77777777" w:rsidR="001122B4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bCs/>
                      <w:sz w:val="16"/>
                      <w:szCs w:val="16"/>
                      <w:lang w:val="en-US"/>
                    </w:rPr>
                  </w:pPr>
                  <w:r w:rsidRPr="00D72611">
                    <w:rPr>
                      <w:bCs/>
                      <w:sz w:val="16"/>
                      <w:szCs w:val="16"/>
                      <w:lang w:val="en-US"/>
                    </w:rPr>
                    <w:t xml:space="preserve">GOST 276-60 Crupe de grîu sfărîmate, fără impurităţi ambalat în pachete de </w:t>
                  </w:r>
                  <w:smartTag w:uri="urn:schemas-microsoft-com:office:smarttags" w:element="metricconverter">
                    <w:smartTagPr>
                      <w:attr w:name="ProductID" w:val="1 kg"/>
                    </w:smartTagPr>
                    <w:r w:rsidRPr="00D72611">
                      <w:rPr>
                        <w:bCs/>
                        <w:sz w:val="16"/>
                        <w:szCs w:val="16"/>
                        <w:lang w:val="en-US"/>
                      </w:rPr>
                      <w:t>1 kg</w:t>
                    </w:r>
                  </w:smartTag>
                  <w:r w:rsidRPr="00D72611">
                    <w:rPr>
                      <w:bCs/>
                      <w:sz w:val="16"/>
                      <w:szCs w:val="16"/>
                      <w:lang w:val="en-US"/>
                    </w:rPr>
                    <w:t>.H.G. 202 din 22.06.2010</w:t>
                  </w:r>
                </w:p>
                <w:p w14:paraId="2AEE5AC2" w14:textId="0FDC9B59" w:rsidR="0068649A" w:rsidRPr="00D71268" w:rsidRDefault="0068649A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1C8238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BC6B99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122B4" w:rsidRPr="004256D8" w14:paraId="445BCECA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6DB7CA" w14:textId="7F747396" w:rsidR="001122B4" w:rsidRPr="00F16C66" w:rsidRDefault="001122B4" w:rsidP="003A2296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414B54">
                    <w:rPr>
                      <w:lang w:val="en-US"/>
                    </w:rPr>
                    <w:t>2</w:t>
                  </w:r>
                  <w:r w:rsidR="003A2296">
                    <w:rPr>
                      <w:lang w:val="en-US"/>
                    </w:rPr>
                    <w:t>1</w:t>
                  </w:r>
                  <w:r w:rsidRPr="00414B54">
                    <w:rPr>
                      <w:lang w:val="en-US"/>
                    </w:rPr>
                    <w:t>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Pr="00414B54">
                    <w:rPr>
                      <w:lang w:val="en-US"/>
                    </w:rPr>
                    <w:t>Hercules  (fulgi)  1/1000gr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308E16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C7A354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D1B657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02C7AF" w14:textId="77777777" w:rsidR="001122B4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bCs/>
                      <w:sz w:val="16"/>
                      <w:szCs w:val="16"/>
                      <w:lang w:val="en-US"/>
                    </w:rPr>
                  </w:pPr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 xml:space="preserve">Hercules (fulgi), ambalat în pachete de </w:t>
                  </w:r>
                  <w:smartTag w:uri="urn:schemas-microsoft-com:office:smarttags" w:element="metricconverter">
                    <w:smartTagPr>
                      <w:attr w:name="ProductID" w:val="1 kg"/>
                    </w:smartTagPr>
                    <w:r w:rsidRPr="00D72611">
                      <w:rPr>
                        <w:bCs/>
                        <w:sz w:val="16"/>
                        <w:szCs w:val="16"/>
                        <w:lang w:val="ro-RO"/>
                      </w:rPr>
                      <w:t>1 kg</w:t>
                    </w:r>
                  </w:smartTag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>. Standard</w:t>
                  </w:r>
                  <w:r w:rsidRPr="00D72611">
                    <w:rPr>
                      <w:bCs/>
                      <w:sz w:val="16"/>
                      <w:szCs w:val="16"/>
                      <w:lang w:val="en-US"/>
                    </w:rPr>
                    <w:t>: H.G. nr. 520 din 22.06.2010 cu privire la aprobarea Regulamentului sanitar privind contaminaţii din produsele alimentare (indicia de inofensivitate).</w:t>
                  </w:r>
                </w:p>
                <w:p w14:paraId="184D05DE" w14:textId="21B36F46" w:rsidR="0068649A" w:rsidRPr="00D71268" w:rsidRDefault="0068649A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E6DC74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A440ED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122B4" w:rsidRPr="004256D8" w14:paraId="7A87C70A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F6FF8C" w14:textId="565E6C7A" w:rsidR="001122B4" w:rsidRPr="00F16C66" w:rsidRDefault="001122B4" w:rsidP="003A2296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414B54">
                    <w:rPr>
                      <w:lang w:val="en-US"/>
                    </w:rPr>
                    <w:lastRenderedPageBreak/>
                    <w:t>2</w:t>
                  </w:r>
                  <w:r w:rsidR="003A2296">
                    <w:rPr>
                      <w:lang w:val="en-US"/>
                    </w:rPr>
                    <w:t>2</w:t>
                  </w:r>
                  <w:r w:rsidRPr="00414B54">
                    <w:rPr>
                      <w:lang w:val="en-US"/>
                    </w:rPr>
                    <w:t>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Pr="00414B54">
                    <w:rPr>
                      <w:lang w:val="en-US"/>
                    </w:rPr>
                    <w:t>Hrişcă   1/1000gr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B66917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EA58EC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6206BC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570180" w14:textId="77777777" w:rsidR="001122B4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bCs/>
                      <w:sz w:val="16"/>
                      <w:szCs w:val="16"/>
                      <w:lang w:val="en-US"/>
                    </w:rPr>
                  </w:pPr>
                  <w:r w:rsidRPr="00D72611">
                    <w:rPr>
                      <w:bCs/>
                      <w:sz w:val="16"/>
                      <w:szCs w:val="16"/>
                      <w:lang w:val="en-US"/>
                    </w:rPr>
                    <w:t>GOST 5550-74 Crupe de hrişcă</w:t>
                  </w:r>
                  <w:r>
                    <w:rPr>
                      <w:bCs/>
                      <w:sz w:val="16"/>
                      <w:szCs w:val="16"/>
                      <w:lang w:val="en-US"/>
                    </w:rPr>
                    <w:t xml:space="preserve"> </w:t>
                  </w:r>
                  <w:r w:rsidRPr="00D72611">
                    <w:rPr>
                      <w:bCs/>
                      <w:sz w:val="16"/>
                      <w:szCs w:val="16"/>
                      <w:lang w:val="en-US"/>
                    </w:rPr>
                    <w:t>di</w:t>
                  </w:r>
                  <w:r>
                    <w:rPr>
                      <w:bCs/>
                      <w:sz w:val="16"/>
                      <w:szCs w:val="16"/>
                      <w:lang w:val="en-US"/>
                    </w:rPr>
                    <w:t>n</w:t>
                  </w:r>
                  <w:r w:rsidRPr="00D72611">
                    <w:rPr>
                      <w:bCs/>
                      <w:sz w:val="16"/>
                      <w:szCs w:val="16"/>
                      <w:lang w:val="en-US"/>
                    </w:rPr>
                    <w:t xml:space="preserve"> boabe întregi, fără impurităţi, ambalat în pachete de </w:t>
                  </w:r>
                  <w:smartTag w:uri="urn:schemas-microsoft-com:office:smarttags" w:element="metricconverter">
                    <w:smartTagPr>
                      <w:attr w:name="ProductID" w:val="1 kg"/>
                    </w:smartTagPr>
                    <w:r w:rsidRPr="00D72611">
                      <w:rPr>
                        <w:bCs/>
                        <w:sz w:val="16"/>
                        <w:szCs w:val="16"/>
                        <w:lang w:val="en-US"/>
                      </w:rPr>
                      <w:t>1 kg</w:t>
                    </w:r>
                  </w:smartTag>
                  <w:r w:rsidRPr="00D72611">
                    <w:rPr>
                      <w:bCs/>
                      <w:sz w:val="16"/>
                      <w:szCs w:val="16"/>
                      <w:lang w:val="en-US"/>
                    </w:rPr>
                    <w:t>.</w:t>
                  </w:r>
                </w:p>
                <w:p w14:paraId="12A95290" w14:textId="4FE16171" w:rsidR="0068649A" w:rsidRPr="00D71268" w:rsidRDefault="0068649A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D116E3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67BB42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122B4" w:rsidRPr="004256D8" w14:paraId="28354CCA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1C7474" w14:textId="2CA1CDBC" w:rsidR="001122B4" w:rsidRPr="00F16C66" w:rsidRDefault="001122B4" w:rsidP="003A2296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414B54">
                    <w:rPr>
                      <w:lang w:val="en-US"/>
                    </w:rPr>
                    <w:t>2</w:t>
                  </w:r>
                  <w:r w:rsidR="003A2296">
                    <w:rPr>
                      <w:lang w:val="en-US"/>
                    </w:rPr>
                    <w:t>3</w:t>
                  </w:r>
                  <w:r w:rsidRPr="00414B54">
                    <w:rPr>
                      <w:lang w:val="en-US"/>
                    </w:rPr>
                    <w:t>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Pr="00414B54">
                    <w:rPr>
                      <w:lang w:val="en-US"/>
                    </w:rPr>
                    <w:t>Lapte condensat zahar</w:t>
                  </w:r>
                  <w:r w:rsidR="00B21000">
                    <w:rPr>
                      <w:lang w:val="en-US"/>
                    </w:rPr>
                    <w:t xml:space="preserve"> </w:t>
                  </w:r>
                  <w:r w:rsidR="00B21000" w:rsidRPr="00B21000">
                    <w:rPr>
                      <w:color w:val="FF0000"/>
                      <w:lang w:val="en-US"/>
                    </w:rPr>
                    <w:t>(degresat)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AC5A96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1BFB2B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7F6FD3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39D6DE" w14:textId="77777777" w:rsidR="001122B4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bCs/>
                      <w:sz w:val="16"/>
                      <w:szCs w:val="16"/>
                      <w:lang w:val="ro-RO"/>
                    </w:rPr>
                  </w:pPr>
                  <w:r w:rsidRPr="00E60EEB">
                    <w:rPr>
                      <w:bCs/>
                      <w:sz w:val="16"/>
                      <w:szCs w:val="16"/>
                      <w:lang w:val="ro-RO"/>
                    </w:rPr>
                    <w:t>Conform HG 611 din 05.07.2010</w:t>
                  </w:r>
                  <w:r>
                    <w:rPr>
                      <w:bCs/>
                      <w:sz w:val="16"/>
                      <w:szCs w:val="16"/>
                      <w:lang w:val="ro-RO"/>
                    </w:rPr>
                    <w:t xml:space="preserve"> </w:t>
                  </w:r>
                  <w:r w:rsidRPr="00E60EEB">
                    <w:rPr>
                      <w:bCs/>
                      <w:sz w:val="16"/>
                      <w:szCs w:val="16"/>
                      <w:lang w:val="ro-RO"/>
                    </w:rPr>
                    <w:t>in ambalaj cite  380gr</w:t>
                  </w:r>
                </w:p>
                <w:p w14:paraId="48F1A4E7" w14:textId="6BF4E3C1" w:rsidR="0068649A" w:rsidRPr="00D71268" w:rsidRDefault="0068649A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50150C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44531E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122B4" w:rsidRPr="004256D8" w14:paraId="53437728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458227" w14:textId="4A6F5878" w:rsidR="001122B4" w:rsidRPr="00F16C66" w:rsidRDefault="0071668B" w:rsidP="0071668B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>24</w:t>
                  </w:r>
                  <w:r w:rsidR="00DD0B2D">
                    <w:rPr>
                      <w:lang w:val="en-US"/>
                    </w:rPr>
                    <w:t>.</w:t>
                  </w:r>
                  <w:r>
                    <w:rPr>
                      <w:lang w:val="en-US"/>
                    </w:rPr>
                    <w:t xml:space="preserve"> </w:t>
                  </w:r>
                  <w:r w:rsidR="001122B4" w:rsidRPr="00414B54">
                    <w:rPr>
                      <w:lang w:val="en-US"/>
                    </w:rPr>
                    <w:t>Linte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9EFE36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8B5B1F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3397B2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CF137D" w14:textId="77777777" w:rsidR="001122B4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16"/>
                      <w:szCs w:val="16"/>
                      <w:lang w:val="en-US"/>
                    </w:rPr>
                  </w:pPr>
                  <w:r w:rsidRPr="00D72611">
                    <w:rPr>
                      <w:bCs/>
                      <w:sz w:val="16"/>
                      <w:szCs w:val="16"/>
                      <w:lang w:val="en-US"/>
                    </w:rPr>
                    <w:t>GOST 7022-97</w:t>
                  </w:r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 xml:space="preserve">Crupe de linte, calitatea I fără impurităţi, ambalate în pachete de </w:t>
                  </w:r>
                  <w:smartTag w:uri="urn:schemas-microsoft-com:office:smarttags" w:element="metricconverter">
                    <w:smartTagPr>
                      <w:attr w:name="ProductID" w:val="1 kg"/>
                    </w:smartTagPr>
                    <w:r w:rsidRPr="00D72611">
                      <w:rPr>
                        <w:bCs/>
                        <w:sz w:val="16"/>
                        <w:szCs w:val="16"/>
                        <w:lang w:val="ro-RO"/>
                      </w:rPr>
                      <w:t>1 kg</w:t>
                    </w:r>
                  </w:smartTag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>.Standard</w:t>
                  </w:r>
                  <w:r w:rsidRPr="00D72611">
                    <w:rPr>
                      <w:sz w:val="16"/>
                      <w:szCs w:val="16"/>
                      <w:lang w:val="en-US"/>
                    </w:rPr>
                    <w:t>:H.G nr.68 din 29.01.2009 cu privire la aprobarea Reglementării  tehnice “Făina, grişul şi tărîţa de cereale”.</w:t>
                  </w:r>
                </w:p>
                <w:p w14:paraId="484F3C90" w14:textId="152B7595" w:rsidR="0068649A" w:rsidRPr="00D71268" w:rsidRDefault="0068649A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D3434B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C96C11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122B4" w:rsidRPr="004256D8" w14:paraId="181B1ED5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FEE6D37" w14:textId="64988691" w:rsidR="001122B4" w:rsidRPr="00F16C66" w:rsidRDefault="0071668B" w:rsidP="001122B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>25</w:t>
                  </w:r>
                  <w:r w:rsidR="001122B4" w:rsidRPr="00414B54">
                    <w:rPr>
                      <w:lang w:val="en-US"/>
                    </w:rPr>
                    <w:t>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="001122B4" w:rsidRPr="00A71550">
                    <w:rPr>
                      <w:lang w:val="en-US"/>
                    </w:rPr>
                    <w:t>Magiun</w:t>
                  </w:r>
                  <w:r w:rsidR="00A71550" w:rsidRPr="00A71550">
                    <w:rPr>
                      <w:lang w:val="en-US"/>
                    </w:rPr>
                    <w:t xml:space="preserve"> (de mere)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E0B4CA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84931C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0C57F6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F98ADB" w14:textId="77777777" w:rsidR="001122B4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color w:val="FF0000"/>
                      <w:sz w:val="16"/>
                      <w:szCs w:val="16"/>
                      <w:lang w:val="en-US"/>
                    </w:rPr>
                  </w:pPr>
                  <w:r w:rsidRPr="003C462E">
                    <w:rPr>
                      <w:color w:val="FF0000"/>
                      <w:sz w:val="16"/>
                      <w:szCs w:val="16"/>
                      <w:lang w:val="en-US"/>
                    </w:rPr>
                    <w:t>Magiun de mere in borcan de sticla a cite 840gr</w:t>
                  </w:r>
                  <w:r w:rsidR="00A73878">
                    <w:rPr>
                      <w:color w:val="FF0000"/>
                      <w:sz w:val="16"/>
                      <w:szCs w:val="16"/>
                      <w:lang w:val="en-US"/>
                    </w:rPr>
                    <w:t>. Calitatea premium.</w:t>
                  </w:r>
                </w:p>
                <w:p w14:paraId="30975A73" w14:textId="7C50C6CD" w:rsidR="0068649A" w:rsidRPr="00D71268" w:rsidRDefault="0068649A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75BEC7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249954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122B4" w:rsidRPr="004256D8" w14:paraId="7F3A4DB9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CEE49C" w14:textId="4C1F3747" w:rsidR="001122B4" w:rsidRPr="00F16C66" w:rsidRDefault="0071668B" w:rsidP="001122B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>26</w:t>
                  </w:r>
                  <w:r w:rsidR="001122B4" w:rsidRPr="00414B54">
                    <w:rPr>
                      <w:lang w:val="en-US"/>
                    </w:rPr>
                    <w:t>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="001122B4" w:rsidRPr="00414B54">
                    <w:rPr>
                      <w:lang w:val="en-US"/>
                    </w:rPr>
                    <w:t>Masline</w:t>
                  </w:r>
                  <w:r w:rsidR="00492D08">
                    <w:rPr>
                      <w:lang w:val="en-US"/>
                    </w:rPr>
                    <w:t xml:space="preserve"> (cu sîmburi)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250E49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A1E9A6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8D6B21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CFB9BB" w14:textId="77777777" w:rsidR="001122B4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bCs/>
                      <w:sz w:val="16"/>
                      <w:szCs w:val="16"/>
                      <w:lang w:val="ro-RO"/>
                    </w:rPr>
                  </w:pPr>
                  <w:r w:rsidRPr="007733FC">
                    <w:rPr>
                      <w:color w:val="000000"/>
                      <w:sz w:val="16"/>
                      <w:szCs w:val="16"/>
                      <w:lang w:val="en-US"/>
                    </w:rPr>
                    <w:t>Masline</w:t>
                  </w:r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 xml:space="preserve"> </w:t>
                  </w:r>
                  <w:r w:rsidRPr="003C462E">
                    <w:rPr>
                      <w:bCs/>
                      <w:color w:val="FF0000"/>
                      <w:sz w:val="16"/>
                      <w:szCs w:val="16"/>
                      <w:lang w:val="ro-RO"/>
                    </w:rPr>
                    <w:t>cu simburi</w:t>
                  </w:r>
                  <w:r>
                    <w:rPr>
                      <w:bCs/>
                      <w:sz w:val="16"/>
                      <w:szCs w:val="16"/>
                      <w:lang w:val="ro-RO"/>
                    </w:rPr>
                    <w:t xml:space="preserve"> m</w:t>
                  </w:r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>asa produsului de baza:</w:t>
                  </w:r>
                  <w:r>
                    <w:rPr>
                      <w:bCs/>
                      <w:sz w:val="16"/>
                      <w:szCs w:val="16"/>
                      <w:lang w:val="ro-RO"/>
                    </w:rPr>
                    <w:t xml:space="preserve"> 4150gr, masa neta 250</w:t>
                  </w:r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>0gr</w:t>
                  </w:r>
                </w:p>
                <w:p w14:paraId="1E53CB6C" w14:textId="55151C7D" w:rsidR="0068649A" w:rsidRPr="00D71268" w:rsidRDefault="0068649A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AFC095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7BDF81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122B4" w:rsidRPr="004256D8" w14:paraId="5103487A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80077C" w14:textId="4601BF93" w:rsidR="001122B4" w:rsidRPr="00F16C66" w:rsidRDefault="0071668B" w:rsidP="001122B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>27</w:t>
                  </w:r>
                  <w:r w:rsidR="001122B4" w:rsidRPr="00414B54">
                    <w:rPr>
                      <w:lang w:val="en-US"/>
                    </w:rPr>
                    <w:t>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="001122B4" w:rsidRPr="00414B54">
                    <w:rPr>
                      <w:lang w:val="en-US"/>
                    </w:rPr>
                    <w:t xml:space="preserve">Mazăre verde </w:t>
                  </w:r>
                  <w:r w:rsidR="00492D08">
                    <w:rPr>
                      <w:lang w:val="en-US"/>
                    </w:rPr>
                    <w:t xml:space="preserve"> conservată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AC1889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35F63E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348462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CC64D0" w14:textId="77777777" w:rsidR="001122B4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bCs/>
                      <w:sz w:val="16"/>
                      <w:szCs w:val="16"/>
                      <w:lang w:val="en-US"/>
                    </w:rPr>
                  </w:pPr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 xml:space="preserve">Mazăre verde conservată (din soiuri cu bob bob zbârrcit) calitatea I, în borcane de sticlă de unica folodinţă </w:t>
                  </w:r>
                  <w:smartTag w:uri="urn:schemas-microsoft-com:office:smarttags" w:element="metricconverter">
                    <w:smartTagPr>
                      <w:attr w:name="ProductID" w:val="0,72 L"/>
                    </w:smartTagPr>
                    <w:r w:rsidRPr="00D72611">
                      <w:rPr>
                        <w:bCs/>
                        <w:sz w:val="16"/>
                        <w:szCs w:val="16"/>
                        <w:lang w:val="ro-RO"/>
                      </w:rPr>
                      <w:t>0,72 L</w:t>
                    </w:r>
                  </w:smartTag>
                  <w:r w:rsidRPr="00D72611">
                    <w:rPr>
                      <w:sz w:val="16"/>
                      <w:szCs w:val="16"/>
                      <w:lang w:val="en-US"/>
                    </w:rPr>
                    <w:t xml:space="preserve"> masa neto 1/690, masa boabelor -435gr</w:t>
                  </w:r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>..Standard</w:t>
                  </w:r>
                  <w:r w:rsidRPr="00D72611">
                    <w:rPr>
                      <w:bCs/>
                      <w:sz w:val="16"/>
                      <w:szCs w:val="16"/>
                      <w:lang w:val="en-US"/>
                    </w:rPr>
                    <w:t>: GOST 15842-90.Grafic: 1/lună, până la data de 10 al lunii de la ora 8:00 până la 17:00 conform comenzilor.</w:t>
                  </w:r>
                </w:p>
                <w:p w14:paraId="63C797F7" w14:textId="0F446C23" w:rsidR="0068649A" w:rsidRPr="00D71268" w:rsidRDefault="0068649A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1DBC03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C2C4C3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122B4" w:rsidRPr="004256D8" w14:paraId="314E2AA6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A43B6D" w14:textId="1A72ED2E" w:rsidR="001122B4" w:rsidRPr="00F16C66" w:rsidRDefault="0071668B" w:rsidP="0071668B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>28</w:t>
                  </w:r>
                  <w:r w:rsidR="001122B4" w:rsidRPr="00414B54">
                    <w:rPr>
                      <w:lang w:val="en-US"/>
                    </w:rPr>
                    <w:t>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="001122B4" w:rsidRPr="00414B54">
                    <w:rPr>
                      <w:lang w:val="en-US"/>
                    </w:rPr>
                    <w:t>Mei   1/1000gr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88D031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A7AA8F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472A16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1F1248" w14:textId="77777777" w:rsidR="001122B4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bCs/>
                      <w:sz w:val="16"/>
                      <w:szCs w:val="16"/>
                      <w:lang w:val="ro-RO"/>
                    </w:rPr>
                  </w:pPr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>GOST 572-</w:t>
                  </w:r>
                  <w:smartTag w:uri="urn:schemas-microsoft-com:office:smarttags" w:element="metricconverter">
                    <w:smartTagPr>
                      <w:attr w:name="ProductID" w:val="60 in"/>
                    </w:smartTagPr>
                    <w:r w:rsidRPr="00D72611">
                      <w:rPr>
                        <w:bCs/>
                        <w:sz w:val="16"/>
                        <w:szCs w:val="16"/>
                        <w:lang w:val="ro-RO"/>
                      </w:rPr>
                      <w:t>60 in</w:t>
                    </w:r>
                  </w:smartTag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 xml:space="preserve"> ambalaj cite </w:t>
                  </w:r>
                  <w:smartTag w:uri="urn:schemas-microsoft-com:office:smarttags" w:element="metricconverter">
                    <w:smartTagPr>
                      <w:attr w:name="ProductID" w:val="1 kg"/>
                    </w:smartTagPr>
                    <w:r w:rsidRPr="00D72611">
                      <w:rPr>
                        <w:bCs/>
                        <w:sz w:val="16"/>
                        <w:szCs w:val="16"/>
                        <w:lang w:val="ro-RO"/>
                      </w:rPr>
                      <w:t>1 kg</w:t>
                    </w:r>
                  </w:smartTag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 xml:space="preserve"> </w:t>
                  </w:r>
                </w:p>
                <w:p w14:paraId="14264451" w14:textId="330D2F32" w:rsidR="0068649A" w:rsidRPr="00D71268" w:rsidRDefault="0068649A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17A55B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2F43EF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122B4" w:rsidRPr="004256D8" w14:paraId="3CD0A68B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56A39D" w14:textId="4448084B" w:rsidR="001122B4" w:rsidRPr="00F16C66" w:rsidRDefault="0071668B" w:rsidP="001122B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lastRenderedPageBreak/>
                    <w:t>29</w:t>
                  </w:r>
                  <w:r w:rsidR="001122B4" w:rsidRPr="00414B54">
                    <w:rPr>
                      <w:lang w:val="en-US"/>
                    </w:rPr>
                    <w:t>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="001122B4" w:rsidRPr="00414B54">
                    <w:rPr>
                      <w:lang w:val="en-US"/>
                    </w:rPr>
                    <w:t>Napolitane p/ diabetici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CF9C73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B19628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DA6714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CA8B57" w14:textId="77777777" w:rsidR="001122B4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bCs/>
                      <w:sz w:val="16"/>
                      <w:szCs w:val="16"/>
                      <w:lang w:val="en-US"/>
                    </w:rPr>
                  </w:pPr>
                  <w:r w:rsidRPr="00D72611">
                    <w:rPr>
                      <w:bCs/>
                      <w:sz w:val="16"/>
                      <w:szCs w:val="16"/>
                      <w:lang w:val="en-US"/>
                    </w:rPr>
                    <w:t>Standard: H.G. nr.775 din 03.07.2007 cu privire la aprobarea Reglementării tehnice “Produse de panificaţie şi paste făinoase”, ambalate in cutii de carton de la 3kg-5kg.</w:t>
                  </w:r>
                </w:p>
                <w:p w14:paraId="1DB14F59" w14:textId="327BE2FF" w:rsidR="0068649A" w:rsidRPr="00D71268" w:rsidRDefault="0068649A" w:rsidP="0068649A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 xml:space="preserve">Termen de valabilitate restant la livrare minim </w:t>
                  </w:r>
                  <w:r>
                    <w:rPr>
                      <w:color w:val="0070C0"/>
                      <w:sz w:val="20"/>
                      <w:lang w:val="en-US"/>
                    </w:rPr>
                    <w:t>4 luni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3DBE15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B200AB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122B4" w:rsidRPr="004256D8" w14:paraId="7AC3B021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BE18D5" w14:textId="21653FA9" w:rsidR="001122B4" w:rsidRPr="00F16C66" w:rsidRDefault="0071668B" w:rsidP="001122B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>30</w:t>
                  </w:r>
                  <w:r w:rsidR="001122B4" w:rsidRPr="00414B54">
                    <w:rPr>
                      <w:lang w:val="en-US"/>
                    </w:rPr>
                    <w:t>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="001122B4" w:rsidRPr="00414B54">
                    <w:rPr>
                      <w:lang w:val="en-US"/>
                    </w:rPr>
                    <w:t>Orez   1/1000gr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CB66E4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37058E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DCFDED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A3168F" w14:textId="77777777" w:rsidR="001122B4" w:rsidRDefault="001122B4" w:rsidP="00A73878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bCs/>
                      <w:sz w:val="16"/>
                      <w:szCs w:val="16"/>
                      <w:lang w:val="en-US"/>
                    </w:rPr>
                  </w:pPr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 xml:space="preserve">GOST 6292-93 Orez şlefuit întreg cu bob rotund, fără impurităţi, calitatea I ambalat în pachete de </w:t>
                  </w:r>
                  <w:smartTag w:uri="urn:schemas-microsoft-com:office:smarttags" w:element="metricconverter">
                    <w:smartTagPr>
                      <w:attr w:name="ProductID" w:val="1 kg"/>
                    </w:smartTagPr>
                    <w:r w:rsidRPr="00D72611">
                      <w:rPr>
                        <w:bCs/>
                        <w:sz w:val="16"/>
                        <w:szCs w:val="16"/>
                        <w:lang w:val="ro-RO"/>
                      </w:rPr>
                      <w:t>1 kg</w:t>
                    </w:r>
                  </w:smartTag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>. Standard</w:t>
                  </w:r>
                  <w:r w:rsidRPr="00D72611">
                    <w:rPr>
                      <w:bCs/>
                      <w:sz w:val="16"/>
                      <w:szCs w:val="16"/>
                      <w:lang w:val="en-US"/>
                    </w:rPr>
                    <w:t>:H.G.nr. 291 din 22.04.2014 cu privire la aprobarea cerinţelor de calitate p/u orez şi crupe de orez.</w:t>
                  </w:r>
                </w:p>
                <w:p w14:paraId="47064D88" w14:textId="33A55812" w:rsidR="0068649A" w:rsidRPr="00D71268" w:rsidRDefault="0068649A" w:rsidP="00A73878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D92B7A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65D5B1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122B4" w:rsidRPr="004256D8" w14:paraId="2F01122A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F5973A4" w14:textId="5F8F8EC7" w:rsidR="001122B4" w:rsidRPr="00F16C66" w:rsidRDefault="0071668B" w:rsidP="001122B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>31</w:t>
                  </w:r>
                  <w:r w:rsidR="001122B4" w:rsidRPr="00414B54">
                    <w:rPr>
                      <w:lang w:val="en-US"/>
                    </w:rPr>
                    <w:t>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="001122B4" w:rsidRPr="00414B54">
                    <w:rPr>
                      <w:lang w:val="en-US"/>
                    </w:rPr>
                    <w:t>Orz    1/1000gr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B65143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586CC0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50F3CB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F167CD" w14:textId="77777777" w:rsidR="001122B4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bCs/>
                      <w:sz w:val="16"/>
                      <w:szCs w:val="16"/>
                      <w:lang w:val="ro-RO"/>
                    </w:rPr>
                  </w:pPr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 xml:space="preserve">GOST 5784-60 Crupe de orz , fără impurităţi ambalat în pachete de </w:t>
                  </w:r>
                  <w:smartTag w:uri="urn:schemas-microsoft-com:office:smarttags" w:element="metricconverter">
                    <w:smartTagPr>
                      <w:attr w:name="ProductID" w:val="1 kg"/>
                    </w:smartTagPr>
                    <w:r w:rsidRPr="00D72611">
                      <w:rPr>
                        <w:bCs/>
                        <w:sz w:val="16"/>
                        <w:szCs w:val="16"/>
                        <w:lang w:val="ro-RO"/>
                      </w:rPr>
                      <w:t>1 kg</w:t>
                    </w:r>
                  </w:smartTag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>.</w:t>
                  </w:r>
                </w:p>
                <w:p w14:paraId="09A577C2" w14:textId="1927DA06" w:rsidR="0068649A" w:rsidRPr="00D71268" w:rsidRDefault="0068649A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F00C1E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0DAF0B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122B4" w:rsidRPr="004256D8" w14:paraId="73E8C722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73A34B0" w14:textId="2EADE0A3" w:rsidR="001122B4" w:rsidRPr="00F16C66" w:rsidRDefault="0071668B" w:rsidP="001122B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>32</w:t>
                  </w:r>
                  <w:r w:rsidR="001122B4" w:rsidRPr="00414B54">
                    <w:rPr>
                      <w:lang w:val="en-US"/>
                    </w:rPr>
                    <w:t>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="001122B4" w:rsidRPr="00414B54">
                    <w:rPr>
                      <w:lang w:val="en-US"/>
                    </w:rPr>
                    <w:t>Oţet    1/1000L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04305C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C00CE5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BB6E01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61AE2F" w14:textId="77777777" w:rsidR="001122B4" w:rsidRDefault="00726EE4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16"/>
                      <w:szCs w:val="16"/>
                      <w:lang w:val="en-US"/>
                    </w:rPr>
                  </w:pPr>
                  <w:r w:rsidRPr="00D72611">
                    <w:rPr>
                      <w:sz w:val="16"/>
                      <w:szCs w:val="16"/>
                      <w:lang w:val="en-US"/>
                    </w:rPr>
                    <w:t>PT MD 67-37141988-001-99, de masa 9%,   1/1000ml</w:t>
                  </w:r>
                </w:p>
                <w:p w14:paraId="5977FAC6" w14:textId="09641EAA" w:rsidR="0068649A" w:rsidRPr="00D71268" w:rsidRDefault="0068649A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DC52AC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5C7B09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26EE4" w:rsidRPr="004256D8" w14:paraId="4E735B46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66A5B1" w14:textId="1AFBAF98" w:rsidR="00726EE4" w:rsidRPr="00F16C66" w:rsidRDefault="0071668B" w:rsidP="00726EE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>33</w:t>
                  </w:r>
                  <w:r w:rsidR="00726EE4" w:rsidRPr="00414B54">
                    <w:rPr>
                      <w:lang w:val="en-US"/>
                    </w:rPr>
                    <w:t>.Ouă</w:t>
                  </w:r>
                  <w:r w:rsidR="00E2328B">
                    <w:rPr>
                      <w:lang w:val="en-US"/>
                    </w:rPr>
                    <w:t xml:space="preserve"> L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EF44C8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2E5917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1C962F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A31F22" w14:textId="77777777" w:rsidR="00726EE4" w:rsidRDefault="00726EE4" w:rsidP="00726EE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bCs/>
                      <w:sz w:val="16"/>
                      <w:szCs w:val="16"/>
                      <w:lang w:val="ro-RO"/>
                    </w:rPr>
                  </w:pPr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>SM 89, de masa, categoria II HG 1208 din 27.10.2008</w:t>
                  </w:r>
                </w:p>
                <w:p w14:paraId="60BA3FD8" w14:textId="30D589AC" w:rsidR="0068649A" w:rsidRPr="00D71268" w:rsidRDefault="0068649A" w:rsidP="0068649A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</w:t>
                  </w:r>
                  <w:r>
                    <w:rPr>
                      <w:color w:val="0070C0"/>
                      <w:sz w:val="20"/>
                      <w:lang w:val="en-US"/>
                    </w:rPr>
                    <w:t xml:space="preserve"> 20</w:t>
                  </w:r>
                  <w:r w:rsidRPr="003A2296">
                    <w:rPr>
                      <w:color w:val="0070C0"/>
                      <w:sz w:val="20"/>
                      <w:lang w:val="en-US"/>
                    </w:rPr>
                    <w:t xml:space="preserve"> </w:t>
                  </w:r>
                  <w:r>
                    <w:rPr>
                      <w:color w:val="0070C0"/>
                      <w:sz w:val="20"/>
                      <w:lang w:val="en-US"/>
                    </w:rPr>
                    <w:t>zile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303934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0F63C6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26EE4" w:rsidRPr="004256D8" w14:paraId="1AC4A77B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2EE285" w14:textId="610C4487" w:rsidR="00726EE4" w:rsidRPr="00F16C66" w:rsidRDefault="0071668B" w:rsidP="00726EE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>34</w:t>
                  </w:r>
                  <w:r w:rsidR="00726EE4" w:rsidRPr="00414B54">
                    <w:rPr>
                      <w:lang w:val="en-US"/>
                    </w:rPr>
                    <w:t>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="00726EE4" w:rsidRPr="00414B54">
                    <w:rPr>
                      <w:lang w:val="en-US"/>
                    </w:rPr>
                    <w:t xml:space="preserve">Pasta de roşii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B50B25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79439D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23A838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E2B07F" w14:textId="77777777" w:rsidR="00726EE4" w:rsidRDefault="00726EE4" w:rsidP="00726EE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bCs/>
                      <w:sz w:val="16"/>
                      <w:szCs w:val="16"/>
                      <w:lang w:val="ro-RO"/>
                    </w:rPr>
                  </w:pPr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>SM 247:2004, 25%, calitatea superioara, in borcane cu greutatea de 720gr</w:t>
                  </w:r>
                </w:p>
                <w:p w14:paraId="59F9248A" w14:textId="5B99D413" w:rsidR="0068649A" w:rsidRPr="00D71268" w:rsidRDefault="0068649A" w:rsidP="00726EE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FBA4D0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EEA1DE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26EE4" w:rsidRPr="004256D8" w14:paraId="455D2F72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68C6D2" w14:textId="5505F81D" w:rsidR="00726EE4" w:rsidRPr="00F16C66" w:rsidRDefault="0071668B" w:rsidP="00726EE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>35</w:t>
                  </w:r>
                  <w:r w:rsidR="00726EE4" w:rsidRPr="00414B54">
                    <w:rPr>
                      <w:lang w:val="en-US"/>
                    </w:rPr>
                    <w:t>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="00726EE4" w:rsidRPr="00414B54">
                    <w:rPr>
                      <w:lang w:val="en-US"/>
                    </w:rPr>
                    <w:t>Porumb dulce</w:t>
                  </w:r>
                  <w:r w:rsidR="004507ED">
                    <w:rPr>
                      <w:lang w:val="en-US"/>
                    </w:rPr>
                    <w:t xml:space="preserve"> conservat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A049F2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4192B8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A67376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D99119" w14:textId="77777777" w:rsidR="00726EE4" w:rsidRDefault="00726EE4" w:rsidP="00726EE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bCs/>
                      <w:color w:val="FF0000"/>
                      <w:sz w:val="16"/>
                      <w:szCs w:val="16"/>
                      <w:lang w:val="ro-RO"/>
                    </w:rPr>
                  </w:pPr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>Porumb dulce conservat, ambalaj de la producator</w:t>
                  </w:r>
                  <w:r>
                    <w:rPr>
                      <w:bCs/>
                      <w:sz w:val="16"/>
                      <w:szCs w:val="16"/>
                      <w:lang w:val="ro-RO"/>
                    </w:rPr>
                    <w:t xml:space="preserve"> pina </w:t>
                  </w:r>
                  <w:r w:rsidRPr="003C462E">
                    <w:rPr>
                      <w:bCs/>
                      <w:color w:val="FF0000"/>
                      <w:sz w:val="16"/>
                      <w:szCs w:val="16"/>
                      <w:lang w:val="ro-RO"/>
                    </w:rPr>
                    <w:t>la 500gr</w:t>
                  </w:r>
                </w:p>
                <w:p w14:paraId="7BA84ECE" w14:textId="71A06B28" w:rsidR="0068649A" w:rsidRPr="00D71268" w:rsidRDefault="0068649A" w:rsidP="00726EE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E425FB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91CC74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26EE4" w:rsidRPr="004256D8" w14:paraId="12913CD9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406F9D9" w14:textId="76FCA2FF" w:rsidR="00726EE4" w:rsidRPr="00F16C66" w:rsidRDefault="0071668B" w:rsidP="00726EE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>36</w:t>
                  </w:r>
                  <w:r w:rsidR="00726EE4" w:rsidRPr="00414B54">
                    <w:rPr>
                      <w:lang w:val="en-US"/>
                    </w:rPr>
                    <w:t>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="00726EE4" w:rsidRPr="00414B54">
                    <w:rPr>
                      <w:lang w:val="en-US"/>
                    </w:rPr>
                    <w:t>Paste făinoase sort dur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ABD7F1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8817CA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054EB0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1242E8" w14:textId="77777777" w:rsidR="00726EE4" w:rsidRDefault="00726EE4" w:rsidP="00726EE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bCs/>
                      <w:sz w:val="16"/>
                      <w:szCs w:val="16"/>
                      <w:lang w:val="ro-RO"/>
                    </w:rPr>
                  </w:pPr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>ISO 9001 calitate superioara</w:t>
                  </w:r>
                  <w:r w:rsidR="00A73878">
                    <w:rPr>
                      <w:bCs/>
                      <w:sz w:val="16"/>
                      <w:szCs w:val="16"/>
                      <w:lang w:val="ro-RO"/>
                    </w:rPr>
                    <w:t>,</w:t>
                  </w:r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 xml:space="preserve"> clasa I, din sorturi tari de faina de griu,</w:t>
                  </w:r>
                  <w:r w:rsidR="00A73878">
                    <w:rPr>
                      <w:bCs/>
                      <w:sz w:val="16"/>
                      <w:szCs w:val="16"/>
                      <w:lang w:val="ro-RO"/>
                    </w:rPr>
                    <w:t xml:space="preserve"> ambalaj 1000-2000gr.</w:t>
                  </w:r>
                </w:p>
                <w:p w14:paraId="1BA89985" w14:textId="5D9D8DDB" w:rsidR="0068649A" w:rsidRPr="00D71268" w:rsidRDefault="0068649A" w:rsidP="00726EE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lastRenderedPageBreak/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164627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8E20E8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26EE4" w:rsidRPr="004256D8" w14:paraId="1B69D711" w14:textId="77777777" w:rsidTr="00077BD6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6A9EBB" w14:textId="39F7EAEF" w:rsidR="00726EE4" w:rsidRPr="00F16C66" w:rsidRDefault="0071668B" w:rsidP="00726EE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>37</w:t>
                  </w:r>
                  <w:r w:rsidR="00726EE4" w:rsidRPr="00414B54">
                    <w:rPr>
                      <w:lang w:val="en-US"/>
                    </w:rPr>
                    <w:t>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="00726EE4" w:rsidRPr="00414B54">
                    <w:rPr>
                      <w:lang w:val="en-US"/>
                    </w:rPr>
                    <w:t>Piper rosu</w:t>
                  </w:r>
                  <w:r w:rsidR="004507ED">
                    <w:rPr>
                      <w:lang w:val="en-US"/>
                    </w:rPr>
                    <w:t xml:space="preserve"> pachet 20gr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583584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09CAAA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B0C110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523531" w14:textId="5FDA8AC5" w:rsidR="00726EE4" w:rsidRDefault="00726EE4" w:rsidP="00A73878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color w:val="FF0000"/>
                      <w:sz w:val="16"/>
                      <w:szCs w:val="16"/>
                      <w:lang w:val="en-US"/>
                    </w:rPr>
                  </w:pPr>
                  <w:r w:rsidRPr="00D72611">
                    <w:rPr>
                      <w:sz w:val="16"/>
                      <w:szCs w:val="16"/>
                      <w:lang w:val="en-US"/>
                    </w:rPr>
                    <w:t xml:space="preserve">GOST 29050-91 rosu  in ambalaj cite  </w:t>
                  </w:r>
                  <w:r w:rsidR="00BF1591">
                    <w:rPr>
                      <w:sz w:val="16"/>
                      <w:szCs w:val="16"/>
                      <w:lang w:val="en-US"/>
                    </w:rPr>
                    <w:t>20</w:t>
                  </w:r>
                  <w:r w:rsidR="00A73878">
                    <w:rPr>
                      <w:color w:val="FF0000"/>
                      <w:sz w:val="16"/>
                      <w:szCs w:val="16"/>
                      <w:lang w:val="en-US"/>
                    </w:rPr>
                    <w:t>gr</w:t>
                  </w:r>
                </w:p>
                <w:p w14:paraId="4BEB4C77" w14:textId="5ACF806D" w:rsidR="0068649A" w:rsidRPr="00D71268" w:rsidRDefault="0068649A" w:rsidP="00A73878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E16047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373E9D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26EE4" w:rsidRPr="004256D8" w14:paraId="6BC0242C" w14:textId="77777777" w:rsidTr="00077BD6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462673D" w14:textId="138A414D" w:rsidR="00726EE4" w:rsidRPr="00F16C66" w:rsidRDefault="0071668B" w:rsidP="00726EE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>38</w:t>
                  </w:r>
                  <w:r w:rsidR="00726EE4" w:rsidRPr="00414B54">
                    <w:rPr>
                      <w:lang w:val="en-US"/>
                    </w:rPr>
                    <w:t>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="00726EE4" w:rsidRPr="00414B54">
                    <w:rPr>
                      <w:lang w:val="en-US"/>
                    </w:rPr>
                    <w:t xml:space="preserve">Piper negru </w:t>
                  </w:r>
                  <w:r w:rsidR="004507ED">
                    <w:rPr>
                      <w:lang w:val="en-US"/>
                    </w:rPr>
                    <w:t xml:space="preserve"> pachet 20gr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1F5704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5A15B6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FFB81D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B78A6B1" w14:textId="620C4068" w:rsidR="00726EE4" w:rsidRDefault="00726EE4" w:rsidP="0099124D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color w:val="FF0000"/>
                      <w:sz w:val="16"/>
                      <w:szCs w:val="16"/>
                      <w:lang w:val="en-US"/>
                    </w:rPr>
                  </w:pPr>
                  <w:r w:rsidRPr="00D72611">
                    <w:rPr>
                      <w:sz w:val="16"/>
                      <w:szCs w:val="16"/>
                      <w:lang w:val="en-US"/>
                    </w:rPr>
                    <w:t xml:space="preserve">GOST 29050-91 negru macinat, in ambalaj cite </w:t>
                  </w:r>
                  <w:r w:rsidR="0099124D">
                    <w:rPr>
                      <w:color w:val="FF0000"/>
                      <w:sz w:val="16"/>
                      <w:szCs w:val="16"/>
                      <w:lang w:val="en-US"/>
                    </w:rPr>
                    <w:t>20gr</w:t>
                  </w:r>
                </w:p>
                <w:p w14:paraId="0A4717F1" w14:textId="6E9FA91E" w:rsidR="0068649A" w:rsidRPr="00D71268" w:rsidRDefault="0068649A" w:rsidP="0099124D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6E1F23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AD7075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26EE4" w:rsidRPr="004256D8" w14:paraId="3F454EDB" w14:textId="77777777" w:rsidTr="00077BD6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C84B276" w14:textId="7CE5B629" w:rsidR="00726EE4" w:rsidRPr="00F16C66" w:rsidRDefault="0071668B" w:rsidP="00726EE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>39</w:t>
                  </w:r>
                  <w:r w:rsidR="00726EE4" w:rsidRPr="00414B54">
                    <w:rPr>
                      <w:lang w:val="en-US"/>
                    </w:rPr>
                    <w:t>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="00726EE4" w:rsidRPr="00414B54">
                    <w:rPr>
                      <w:lang w:val="en-US"/>
                    </w:rPr>
                    <w:t>Prune uscate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BF3422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3FB8F8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A7D9E9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933248A" w14:textId="77777777" w:rsidR="00726EE4" w:rsidRDefault="00726EE4" w:rsidP="00726EE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16"/>
                      <w:szCs w:val="16"/>
                      <w:lang w:val="en-US"/>
                    </w:rPr>
                  </w:pPr>
                  <w:r w:rsidRPr="00D72611">
                    <w:rPr>
                      <w:sz w:val="16"/>
                      <w:szCs w:val="16"/>
                      <w:lang w:val="en-US"/>
                    </w:rPr>
                    <w:t>Standard: H.G. nr. 929 din 31.12.2009 cu privire la aprobarea “Cerinţelor de calitate şi comercializare pentru fructe şi legume</w:t>
                  </w:r>
                </w:p>
                <w:p w14:paraId="3C5F94FD" w14:textId="0A59D3B3" w:rsidR="0068649A" w:rsidRPr="00D71268" w:rsidRDefault="0068649A" w:rsidP="0068649A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 xml:space="preserve">Termen de valabilitate restant la livrare minim </w:t>
                  </w:r>
                  <w:r>
                    <w:rPr>
                      <w:color w:val="0070C0"/>
                      <w:sz w:val="20"/>
                      <w:lang w:val="en-US"/>
                    </w:rPr>
                    <w:t>4</w:t>
                  </w:r>
                  <w:r w:rsidRPr="003A2296">
                    <w:rPr>
                      <w:color w:val="0070C0"/>
                      <w:sz w:val="20"/>
                      <w:lang w:val="en-US"/>
                    </w:rPr>
                    <w:t xml:space="preserve">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E3837B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37C9CB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26EE4" w:rsidRPr="004256D8" w14:paraId="7212B046" w14:textId="77777777" w:rsidTr="00077BD6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91DDC64" w14:textId="727490D8" w:rsidR="00726EE4" w:rsidRPr="00F16C66" w:rsidRDefault="0071668B" w:rsidP="00726EE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>40</w:t>
                  </w:r>
                  <w:r w:rsidR="00726EE4" w:rsidRPr="00414B54">
                    <w:rPr>
                      <w:lang w:val="en-US"/>
                    </w:rPr>
                    <w:t>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="00726EE4" w:rsidRPr="00414B54">
                    <w:rPr>
                      <w:lang w:val="en-US"/>
                    </w:rPr>
                    <w:t>Suc de fructe</w:t>
                  </w:r>
                  <w:r w:rsidR="0099124D">
                    <w:rPr>
                      <w:lang w:val="en-US"/>
                    </w:rPr>
                    <w:t xml:space="preserve"> </w:t>
                  </w:r>
                  <w:r w:rsidR="00726EE4" w:rsidRPr="00414B54">
                    <w:rPr>
                      <w:lang w:val="en-US"/>
                    </w:rPr>
                    <w:t>1/1000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CCDC7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8F493F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F9DCAF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B36ACA" w14:textId="77777777" w:rsidR="00726EE4" w:rsidRDefault="00726EE4" w:rsidP="00726EE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bCs/>
                      <w:sz w:val="16"/>
                      <w:szCs w:val="16"/>
                      <w:lang w:val="en-US"/>
                    </w:rPr>
                  </w:pPr>
                  <w:r w:rsidRPr="00D72611">
                    <w:rPr>
                      <w:bCs/>
                      <w:sz w:val="16"/>
                      <w:szCs w:val="16"/>
                      <w:lang w:val="en-US"/>
                    </w:rPr>
                    <w:t>Standard:H.G. nr. 1111 din 06.12.2010 cu privire la aprobarea Reglementării tehnice “ Sucuri  şi anumite produse similar destinate consumului uman”, Suc de Mere fara zahar in tetrapack de 1</w:t>
                  </w:r>
                  <w:r w:rsidR="0099124D">
                    <w:rPr>
                      <w:bCs/>
                      <w:sz w:val="16"/>
                      <w:szCs w:val="16"/>
                      <w:lang w:val="en-US"/>
                    </w:rPr>
                    <w:t xml:space="preserve"> </w:t>
                  </w:r>
                  <w:r w:rsidRPr="00D72611">
                    <w:rPr>
                      <w:bCs/>
                      <w:sz w:val="16"/>
                      <w:szCs w:val="16"/>
                      <w:lang w:val="en-US"/>
                    </w:rPr>
                    <w:t>Lit</w:t>
                  </w:r>
                  <w:r w:rsidR="0099124D">
                    <w:rPr>
                      <w:bCs/>
                      <w:sz w:val="16"/>
                      <w:szCs w:val="16"/>
                      <w:lang w:val="en-US"/>
                    </w:rPr>
                    <w:t>ru</w:t>
                  </w:r>
                </w:p>
                <w:p w14:paraId="6A942DDE" w14:textId="051487AD" w:rsidR="0068649A" w:rsidRPr="00D71268" w:rsidRDefault="0068649A" w:rsidP="00726EE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B08712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3AAD2E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26EE4" w:rsidRPr="004256D8" w14:paraId="103DB888" w14:textId="77777777" w:rsidTr="00077BD6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BE9D567" w14:textId="633E9204" w:rsidR="00726EE4" w:rsidRPr="00F16C66" w:rsidRDefault="0071668B" w:rsidP="00726EE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>41</w:t>
                  </w:r>
                  <w:r w:rsidR="00726EE4" w:rsidRPr="00414B54">
                    <w:rPr>
                      <w:lang w:val="en-US"/>
                    </w:rPr>
                    <w:t>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="00726EE4" w:rsidRPr="00414B54">
                    <w:rPr>
                      <w:lang w:val="en-US"/>
                    </w:rPr>
                    <w:t>Suc de rosii 1/1000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AC835F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389AC6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964770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CA2AEA" w14:textId="77777777" w:rsidR="00726EE4" w:rsidRDefault="00726EE4" w:rsidP="00726EE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16"/>
                      <w:szCs w:val="16"/>
                      <w:lang w:val="en-US"/>
                    </w:rPr>
                  </w:pPr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 xml:space="preserve">SM 227 </w:t>
                  </w:r>
                  <w:r w:rsidRPr="00D72611">
                    <w:rPr>
                      <w:sz w:val="16"/>
                      <w:szCs w:val="16"/>
                      <w:lang w:val="en-US"/>
                    </w:rPr>
                    <w:t>de tomate, reconstituit cu sare si zahar,  tetrapack 1ltr.</w:t>
                  </w:r>
                </w:p>
                <w:p w14:paraId="2F3F85A8" w14:textId="36DD1492" w:rsidR="0068649A" w:rsidRPr="00D71268" w:rsidRDefault="0068649A" w:rsidP="00726EE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F73C13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C867AA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26EE4" w:rsidRPr="004256D8" w14:paraId="0D1E51C1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CCF88E" w14:textId="4CBF5577" w:rsidR="00726EE4" w:rsidRPr="00F16C66" w:rsidRDefault="0071668B" w:rsidP="00726EE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>42</w:t>
                  </w:r>
                  <w:r w:rsidR="00726EE4" w:rsidRPr="00414B54">
                    <w:rPr>
                      <w:lang w:val="en-US"/>
                    </w:rPr>
                    <w:t>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="00726EE4" w:rsidRPr="00414B54">
                    <w:rPr>
                      <w:lang w:val="en-US"/>
                    </w:rPr>
                    <w:t>Sare   1/1000gr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68480A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A0630E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04C522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0B9A44" w14:textId="1086F2C3" w:rsidR="00726EE4" w:rsidRPr="00D71268" w:rsidRDefault="00726EE4" w:rsidP="00726EE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 xml:space="preserve">DSTU 3583:2015 </w:t>
                  </w:r>
                  <w:r w:rsidRPr="00D72611">
                    <w:rPr>
                      <w:sz w:val="16"/>
                      <w:szCs w:val="16"/>
                      <w:lang w:val="en-US"/>
                    </w:rPr>
                    <w:t>Sare pp/u uz alimentar gema iodata, macinata, calitatea intii, macinisul intii, masa neta 1000gr  1/1000gr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2A18A5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0021D2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26EE4" w:rsidRPr="004256D8" w14:paraId="57314C37" w14:textId="77777777" w:rsidTr="00077BD6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9DF9868" w14:textId="37477E26" w:rsidR="00726EE4" w:rsidRPr="00F16C66" w:rsidRDefault="0071668B" w:rsidP="00726EE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>43</w:t>
                  </w:r>
                  <w:r w:rsidR="00726EE4" w:rsidRPr="00414B54">
                    <w:rPr>
                      <w:lang w:val="en-US"/>
                    </w:rPr>
                    <w:t>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="00726EE4" w:rsidRPr="00414B54">
                    <w:rPr>
                      <w:lang w:val="en-US"/>
                    </w:rPr>
                    <w:t>Sare de lamiie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E6C18B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9BE3B0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7AA9E2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D41FDD" w14:textId="55C5A2D9" w:rsidR="00726EE4" w:rsidRPr="00D71268" w:rsidRDefault="00726EE4" w:rsidP="00726EE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D72611">
                    <w:rPr>
                      <w:sz w:val="16"/>
                      <w:szCs w:val="16"/>
                      <w:lang w:val="en-US"/>
                    </w:rPr>
                    <w:t>Sare de lamiie  GOST 32802-2014, Aditiv alimentar, sa nu contina OMG, masa neta:500gr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D7362F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4654D5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26EE4" w:rsidRPr="004256D8" w14:paraId="0969FFE3" w14:textId="77777777" w:rsidTr="00077BD6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EF6E66" w14:textId="249D07F8" w:rsidR="00726EE4" w:rsidRPr="00F16C66" w:rsidRDefault="0071668B" w:rsidP="00726EE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>44</w:t>
                  </w:r>
                  <w:r w:rsidR="00726EE4" w:rsidRPr="00414B54">
                    <w:rPr>
                      <w:lang w:val="en-US"/>
                    </w:rPr>
                    <w:t>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="00726EE4" w:rsidRPr="00414B54">
                    <w:rPr>
                      <w:lang w:val="en-US"/>
                    </w:rPr>
                    <w:t>Stafide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6B3345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9AAD6B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FBA310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61F3AD" w14:textId="77777777" w:rsidR="00726EE4" w:rsidRDefault="00726EE4" w:rsidP="00726EE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16"/>
                      <w:szCs w:val="16"/>
                      <w:lang w:val="en-US"/>
                    </w:rPr>
                  </w:pPr>
                  <w:r w:rsidRPr="00D72611">
                    <w:rPr>
                      <w:sz w:val="16"/>
                      <w:szCs w:val="16"/>
                      <w:lang w:val="en-US"/>
                    </w:rPr>
                    <w:t>Stafide în cutii de carton ambalat de producător de la 5,0-12,0 kg. Standard:H.G. nr. 1523 din 29.12.2007 cu privire la aprobarea Reglementării tehnice Fructe şi legume uscate.</w:t>
                  </w:r>
                  <w:r w:rsidR="0099124D">
                    <w:rPr>
                      <w:sz w:val="16"/>
                      <w:szCs w:val="16"/>
                      <w:lang w:val="en-US"/>
                    </w:rPr>
                    <w:t xml:space="preserve"> Calitatea premium.</w:t>
                  </w:r>
                </w:p>
                <w:p w14:paraId="4EAB5156" w14:textId="29CE2225" w:rsidR="0068649A" w:rsidRPr="00D71268" w:rsidRDefault="0068649A" w:rsidP="00726EE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 xml:space="preserve">Termen de valabilitate restant la livrare minim 6 </w:t>
                  </w:r>
                  <w:r w:rsidRPr="003A2296">
                    <w:rPr>
                      <w:color w:val="0070C0"/>
                      <w:sz w:val="20"/>
                      <w:lang w:val="en-US"/>
                    </w:rPr>
                    <w:lastRenderedPageBreak/>
                    <w:t>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5C36BF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AD0371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26EE4" w:rsidRPr="004256D8" w14:paraId="5233C58C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6C1208" w14:textId="6DCE764B" w:rsidR="00726EE4" w:rsidRDefault="0071668B" w:rsidP="00726EE4">
                  <w:pPr>
                    <w:framePr w:hSpace="180" w:wrap="around" w:vAnchor="page" w:hAnchor="margin" w:x="1" w:y="347"/>
                    <w:spacing w:after="160" w:line="259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45</w:t>
                  </w:r>
                  <w:r w:rsidR="00726EE4" w:rsidRPr="00414B54">
                    <w:rPr>
                      <w:lang w:val="en-US"/>
                    </w:rPr>
                    <w:t>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="00726EE4" w:rsidRPr="00414B54">
                    <w:rPr>
                      <w:lang w:val="en-US"/>
                    </w:rPr>
                    <w:t>Ulei vegetal</w:t>
                  </w:r>
                  <w:r w:rsidR="004507ED">
                    <w:rPr>
                      <w:lang w:val="en-US"/>
                    </w:rPr>
                    <w:t xml:space="preserve"> (5L)</w:t>
                  </w:r>
                </w:p>
                <w:p w14:paraId="408B6864" w14:textId="77777777" w:rsidR="00E2328B" w:rsidRDefault="00E2328B" w:rsidP="00726EE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  <w:p w14:paraId="531C3932" w14:textId="511C0173" w:rsidR="00E2328B" w:rsidRPr="00F16C66" w:rsidRDefault="00E2328B" w:rsidP="00726EE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CB152B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F802F1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9595D0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1F2837" w14:textId="77777777" w:rsidR="00726EE4" w:rsidRPr="00E2328B" w:rsidRDefault="00726EE4" w:rsidP="00726EE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bCs/>
                      <w:color w:val="FF0000"/>
                      <w:sz w:val="16"/>
                      <w:szCs w:val="16"/>
                      <w:lang w:val="en-US"/>
                    </w:rPr>
                  </w:pPr>
                  <w:r w:rsidRPr="00E2328B">
                    <w:rPr>
                      <w:bCs/>
                      <w:color w:val="FF0000"/>
                      <w:sz w:val="16"/>
                      <w:szCs w:val="16"/>
                      <w:lang w:val="ro-RO"/>
                    </w:rPr>
                    <w:t>Standard:</w:t>
                  </w:r>
                  <w:r w:rsidRPr="00E2328B">
                    <w:rPr>
                      <w:bCs/>
                      <w:color w:val="FF0000"/>
                      <w:sz w:val="16"/>
                      <w:szCs w:val="16"/>
                      <w:lang w:val="en-US"/>
                    </w:rPr>
                    <w:t xml:space="preserve"> H.G. nr.434 din 27.05.2010, rafinat dezodorizant în sticle de 1L – 5L. Preţul la kg</w:t>
                  </w:r>
                </w:p>
                <w:p w14:paraId="13A14A98" w14:textId="2E568765" w:rsidR="0068649A" w:rsidRPr="00D71268" w:rsidRDefault="0068649A" w:rsidP="00726EE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B770A0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6887EF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26EE4" w:rsidRPr="004256D8" w14:paraId="7A675093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FF700F8" w14:textId="2A90CB1B" w:rsidR="00726EE4" w:rsidRPr="00F16C66" w:rsidRDefault="0071668B" w:rsidP="00726EE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>46</w:t>
                  </w:r>
                  <w:r w:rsidR="00726EE4" w:rsidRPr="00414B54">
                    <w:rPr>
                      <w:lang w:val="en-US"/>
                    </w:rPr>
                    <w:t>.Vanilină</w:t>
                  </w:r>
                  <w:r w:rsidR="004507ED">
                    <w:rPr>
                      <w:lang w:val="en-US"/>
                    </w:rPr>
                    <w:t xml:space="preserve"> (pachet 2gr)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ED0B6E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DC2C8F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A67399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D93A67" w14:textId="77777777" w:rsidR="00726EE4" w:rsidRDefault="00726EE4" w:rsidP="00726EE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16"/>
                      <w:szCs w:val="16"/>
                      <w:lang w:val="en-US"/>
                    </w:rPr>
                  </w:pPr>
                  <w:r w:rsidRPr="00D72611">
                    <w:rPr>
                      <w:sz w:val="16"/>
                      <w:szCs w:val="16"/>
                      <w:lang w:val="en-US"/>
                    </w:rPr>
                    <w:t>TU246-30872099-021-2002 in ambalaj cite 2gr</w:t>
                  </w:r>
                </w:p>
                <w:p w14:paraId="46AD728C" w14:textId="49A24899" w:rsidR="0068649A" w:rsidRPr="00D71268" w:rsidRDefault="0068649A" w:rsidP="00726EE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104706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81535A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26EE4" w:rsidRPr="004256D8" w14:paraId="50DD5B44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21D96D" w14:textId="0B73A004" w:rsidR="00726EE4" w:rsidRPr="00F16C66" w:rsidRDefault="0071668B" w:rsidP="00726EE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>47</w:t>
                  </w:r>
                  <w:r w:rsidR="00726EE4" w:rsidRPr="00414B54">
                    <w:rPr>
                      <w:lang w:val="en-US"/>
                    </w:rPr>
                    <w:t>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="00726EE4" w:rsidRPr="00414B54">
                    <w:rPr>
                      <w:lang w:val="en-US"/>
                    </w:rPr>
                    <w:t>Zahăr   1/1000gr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9F2410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372365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55D2A1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7E248E" w14:textId="1B036E44" w:rsidR="0068649A" w:rsidRPr="0068649A" w:rsidRDefault="00726EE4" w:rsidP="0068649A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bCs/>
                      <w:sz w:val="16"/>
                      <w:szCs w:val="16"/>
                      <w:lang w:val="en-US"/>
                    </w:rPr>
                  </w:pPr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>Standard</w:t>
                  </w:r>
                  <w:r w:rsidRPr="00D72611">
                    <w:rPr>
                      <w:bCs/>
                      <w:sz w:val="16"/>
                      <w:szCs w:val="16"/>
                      <w:lang w:val="en-US"/>
                    </w:rPr>
                    <w:t>:</w:t>
                  </w:r>
                  <w:r w:rsidR="00ED72FD">
                    <w:rPr>
                      <w:bCs/>
                      <w:sz w:val="16"/>
                      <w:szCs w:val="16"/>
                      <w:lang w:val="en-US"/>
                    </w:rPr>
                    <w:t xml:space="preserve"> </w:t>
                  </w:r>
                  <w:r w:rsidRPr="00D72611">
                    <w:rPr>
                      <w:bCs/>
                      <w:sz w:val="16"/>
                      <w:szCs w:val="16"/>
                      <w:lang w:val="en-US"/>
                    </w:rPr>
                    <w:t>H.G. nr. 774 din 03.07.2007. „Producerea şi comercializarea” Ambalaj 1kg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4D5305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76D530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26EE4" w:rsidRPr="004256D8" w14:paraId="4EB713C1" w14:textId="77777777" w:rsidTr="00077BD6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51372E" w14:textId="6071DE8D" w:rsidR="00726EE4" w:rsidRPr="00F16C66" w:rsidRDefault="0071668B" w:rsidP="0071668B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>48</w:t>
                  </w:r>
                  <w:r w:rsidR="00726EE4" w:rsidRPr="00414B54">
                    <w:rPr>
                      <w:lang w:val="en-US"/>
                    </w:rPr>
                    <w:t>.</w:t>
                  </w:r>
                  <w:r w:rsidR="00DD0B2D">
                    <w:rPr>
                      <w:lang w:val="en-US"/>
                    </w:rPr>
                    <w:t xml:space="preserve"> </w:t>
                  </w:r>
                  <w:r w:rsidR="00726EE4" w:rsidRPr="00414B54">
                    <w:rPr>
                      <w:lang w:val="en-US"/>
                    </w:rPr>
                    <w:t xml:space="preserve">Zefir </w:t>
                  </w:r>
                  <w:r w:rsidR="004507ED" w:rsidRPr="004507ED">
                    <w:rPr>
                      <w:lang w:val="en-US"/>
                    </w:rPr>
                    <w:t>alb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BEBDE5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87E065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B8533C" w14:textId="77777777" w:rsidR="00726EE4" w:rsidRPr="00AC0031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D5E2F1D" w14:textId="546C4992" w:rsidR="00726EE4" w:rsidRPr="00D71268" w:rsidRDefault="00726EE4" w:rsidP="0068649A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D72611">
                    <w:rPr>
                      <w:rFonts w:ascii="Arial" w:hAnsi="Arial" w:cs="Arial"/>
                      <w:sz w:val="16"/>
                      <w:szCs w:val="16"/>
                      <w:lang w:val="ro-RO"/>
                    </w:rPr>
                    <w:t>Zefir Ambalaj in cutii pina la 2 kg</w:t>
                  </w:r>
                  <w:r w:rsidR="0068649A">
                    <w:rPr>
                      <w:rFonts w:ascii="Arial" w:hAnsi="Arial" w:cs="Arial"/>
                      <w:sz w:val="16"/>
                      <w:szCs w:val="16"/>
                      <w:lang w:val="ro-RO"/>
                    </w:rPr>
                    <w:t xml:space="preserve"> </w:t>
                  </w:r>
                  <w:r w:rsidR="0068649A" w:rsidRPr="003A2296">
                    <w:rPr>
                      <w:color w:val="0070C0"/>
                      <w:sz w:val="20"/>
                      <w:lang w:val="en-US"/>
                    </w:rPr>
                    <w:t xml:space="preserve"> Termen de valabilitate restant la livrare minim </w:t>
                  </w:r>
                  <w:r w:rsidR="0068649A">
                    <w:rPr>
                      <w:color w:val="0070C0"/>
                      <w:sz w:val="20"/>
                      <w:lang w:val="en-US"/>
                    </w:rPr>
                    <w:t>20 de zile.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42515E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3830DA" w14:textId="77777777" w:rsidR="00726EE4" w:rsidRPr="00187F1F" w:rsidRDefault="00726EE4" w:rsidP="00726EE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1668B" w:rsidRPr="004256D8" w14:paraId="5375E34B" w14:textId="77777777" w:rsidTr="00077BD6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2EC7ADC" w14:textId="4B58FB15" w:rsidR="0071668B" w:rsidRPr="00E2328B" w:rsidRDefault="0071668B" w:rsidP="0071668B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  <w:r>
                    <w:rPr>
                      <w:lang w:val="en-US"/>
                    </w:rPr>
                    <w:t>49</w:t>
                  </w:r>
                  <w:r w:rsidR="004507ED">
                    <w:rPr>
                      <w:lang w:val="en-US"/>
                    </w:rPr>
                    <w:t>.</w:t>
                  </w:r>
                  <w:r>
                    <w:rPr>
                      <w:lang w:val="en-US"/>
                    </w:rPr>
                    <w:t xml:space="preserve"> </w:t>
                  </w:r>
                  <w:r w:rsidRPr="00DE092E">
                    <w:t>Pelimeni</w:t>
                  </w:r>
                  <w:r w:rsidR="004507ED">
                    <w:rPr>
                      <w:lang w:val="ro-RO"/>
                    </w:rPr>
                    <w:t xml:space="preserve"> (porc, vită)</w:t>
                  </w:r>
                  <w:r w:rsidR="00E2328B">
                    <w:rPr>
                      <w:lang w:val="ro-RO"/>
                    </w:rPr>
                    <w:t xml:space="preserve">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3231B4" w14:textId="77777777" w:rsidR="0071668B" w:rsidRPr="00AC0031" w:rsidRDefault="0071668B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A96974" w14:textId="77777777" w:rsidR="0071668B" w:rsidRPr="00AC0031" w:rsidRDefault="0071668B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F87A5" w14:textId="77777777" w:rsidR="0071668B" w:rsidRPr="00AC0031" w:rsidRDefault="0071668B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94326A" w14:textId="77777777" w:rsidR="0071668B" w:rsidRDefault="0068649A" w:rsidP="0071668B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Congelate, ambalaj a cite 1 kg, porc-vita</w:t>
                  </w:r>
                </w:p>
                <w:p w14:paraId="1F438C33" w14:textId="5F15F157" w:rsidR="0068649A" w:rsidRPr="00D71268" w:rsidRDefault="0068649A" w:rsidP="0068649A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 xml:space="preserve">Termen de valabilitate restant la livrare minim </w:t>
                  </w:r>
                  <w:r>
                    <w:rPr>
                      <w:color w:val="0070C0"/>
                      <w:sz w:val="20"/>
                      <w:lang w:val="en-US"/>
                    </w:rPr>
                    <w:t>60 de zile.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665066" w14:textId="77777777" w:rsidR="0071668B" w:rsidRPr="00187F1F" w:rsidRDefault="0071668B" w:rsidP="0071668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274B05" w14:textId="77777777" w:rsidR="0071668B" w:rsidRPr="00187F1F" w:rsidRDefault="0071668B" w:rsidP="0071668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1668B" w:rsidRPr="004256D8" w14:paraId="3BCADFA6" w14:textId="77777777" w:rsidTr="00077BD6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7673BF" w14:textId="514508DD" w:rsidR="0071668B" w:rsidRDefault="0071668B" w:rsidP="0071668B">
                  <w:pPr>
                    <w:framePr w:hSpace="180" w:wrap="around" w:vAnchor="page" w:hAnchor="margin" w:x="1" w:y="347"/>
                    <w:jc w:val="both"/>
                    <w:rPr>
                      <w:noProof w:val="0"/>
                    </w:rPr>
                  </w:pPr>
                  <w:r>
                    <w:t>50</w:t>
                  </w:r>
                  <w:r w:rsidR="00DD0B2D">
                    <w:rPr>
                      <w:lang w:val="ro-RO"/>
                    </w:rPr>
                    <w:t>.</w:t>
                  </w:r>
                  <w:r>
                    <w:t xml:space="preserve"> Inlocuitor de zahar</w:t>
                  </w:r>
                </w:p>
                <w:p w14:paraId="2FDB1A87" w14:textId="2853CFC6" w:rsidR="0071668B" w:rsidRPr="00F16C66" w:rsidRDefault="0071668B" w:rsidP="0071668B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956D56" w14:textId="77777777" w:rsidR="0071668B" w:rsidRPr="00AC0031" w:rsidRDefault="0071668B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9029E0" w14:textId="77777777" w:rsidR="0071668B" w:rsidRPr="00AC0031" w:rsidRDefault="0071668B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A3419B" w14:textId="77777777" w:rsidR="0071668B" w:rsidRPr="00AC0031" w:rsidRDefault="0071668B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80BE83" w14:textId="7A399C67" w:rsidR="0071668B" w:rsidRDefault="0068649A" w:rsidP="0071668B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Indulcitor, dozator cu pastilute, a cite 50-100 pasti</w:t>
                  </w:r>
                  <w:r w:rsidR="00A152A7">
                    <w:rPr>
                      <w:sz w:val="20"/>
                      <w:lang w:val="en-US"/>
                    </w:rPr>
                    <w:t>l</w:t>
                  </w:r>
                  <w:r>
                    <w:rPr>
                      <w:sz w:val="20"/>
                      <w:lang w:val="en-US"/>
                    </w:rPr>
                    <w:t xml:space="preserve">ute in dozator. </w:t>
                  </w:r>
                </w:p>
                <w:p w14:paraId="191898E0" w14:textId="2119979C" w:rsidR="0068649A" w:rsidRPr="00D71268" w:rsidRDefault="0068649A" w:rsidP="0071668B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AD7A60" w14:textId="77777777" w:rsidR="0071668B" w:rsidRPr="00187F1F" w:rsidRDefault="0071668B" w:rsidP="0071668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3CAD23" w14:textId="77777777" w:rsidR="0071668B" w:rsidRPr="00187F1F" w:rsidRDefault="0071668B" w:rsidP="0071668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1668B" w:rsidRPr="004256D8" w14:paraId="2C41DBED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F434DEF" w14:textId="410E00E4" w:rsidR="0071668B" w:rsidRDefault="0071668B" w:rsidP="0071668B">
                  <w:pPr>
                    <w:framePr w:hSpace="180" w:wrap="around" w:vAnchor="page" w:hAnchor="margin" w:x="1" w:y="347"/>
                    <w:rPr>
                      <w:noProof w:val="0"/>
                    </w:rPr>
                  </w:pPr>
                  <w:r>
                    <w:t>51</w:t>
                  </w:r>
                  <w:r w:rsidR="00DD0B2D">
                    <w:rPr>
                      <w:lang w:val="ro-RO"/>
                    </w:rPr>
                    <w:t>.</w:t>
                  </w:r>
                  <w:r>
                    <w:t xml:space="preserve"> Ghiveci de dovlecei (conserva</w:t>
                  </w:r>
                  <w:r w:rsidR="004507ED">
                    <w:rPr>
                      <w:lang w:val="ro-RO"/>
                    </w:rPr>
                    <w:t>t</w:t>
                  </w:r>
                  <w:r>
                    <w:t>)</w:t>
                  </w:r>
                </w:p>
                <w:p w14:paraId="05D7AAB0" w14:textId="3256A1B1" w:rsidR="0071668B" w:rsidRPr="00F16C66" w:rsidRDefault="0071668B" w:rsidP="0071668B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BBDB42" w14:textId="77777777" w:rsidR="0071668B" w:rsidRPr="00AC0031" w:rsidRDefault="0071668B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D74B17" w14:textId="77777777" w:rsidR="0071668B" w:rsidRPr="00AC0031" w:rsidRDefault="0071668B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68A292" w14:textId="77777777" w:rsidR="0071668B" w:rsidRPr="00AC0031" w:rsidRDefault="0071668B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E8B1BF" w14:textId="77777777" w:rsidR="0071668B" w:rsidRDefault="0068649A" w:rsidP="0071668B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 xml:space="preserve">Ghiveci din dovlecei, conservat, ambalaj de sticla 500gr. </w:t>
                  </w:r>
                </w:p>
                <w:p w14:paraId="2931A690" w14:textId="7CF7D8CE" w:rsidR="0068649A" w:rsidRPr="00D71268" w:rsidRDefault="0068649A" w:rsidP="0071668B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CFAEE3" w14:textId="77777777" w:rsidR="0071668B" w:rsidRPr="00187F1F" w:rsidRDefault="0071668B" w:rsidP="0071668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752CBA" w14:textId="77777777" w:rsidR="0071668B" w:rsidRPr="00187F1F" w:rsidRDefault="0071668B" w:rsidP="0071668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1668B" w:rsidRPr="004256D8" w14:paraId="5D09EAF0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11CB39" w14:textId="6E1BF189" w:rsidR="0071668B" w:rsidRDefault="0071668B" w:rsidP="0071668B">
                  <w:pPr>
                    <w:framePr w:hSpace="180" w:wrap="around" w:vAnchor="page" w:hAnchor="margin" w:x="1" w:y="347"/>
                    <w:rPr>
                      <w:noProof w:val="0"/>
                    </w:rPr>
                  </w:pPr>
                  <w:r>
                    <w:t>52</w:t>
                  </w:r>
                  <w:r w:rsidR="00DD0B2D">
                    <w:rPr>
                      <w:lang w:val="ro-RO"/>
                    </w:rPr>
                    <w:t>.</w:t>
                  </w:r>
                  <w:r>
                    <w:t xml:space="preserve"> Fructe uscate ASORTI</w:t>
                  </w:r>
                </w:p>
                <w:p w14:paraId="6B063EDF" w14:textId="77777777" w:rsidR="0071668B" w:rsidRPr="00F16C66" w:rsidRDefault="0071668B" w:rsidP="0071668B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A6E260" w14:textId="77777777" w:rsidR="0071668B" w:rsidRPr="00AC0031" w:rsidRDefault="0071668B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477655" w14:textId="77777777" w:rsidR="0071668B" w:rsidRPr="00AC0031" w:rsidRDefault="0071668B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938594" w14:textId="77777777" w:rsidR="0071668B" w:rsidRPr="00AC0031" w:rsidRDefault="0071668B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349773" w14:textId="77777777" w:rsidR="0071668B" w:rsidRPr="00B21000" w:rsidRDefault="0068649A" w:rsidP="0071668B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lang w:val="en-US"/>
                    </w:rPr>
                  </w:pPr>
                  <w:r w:rsidRPr="00B21000">
                    <w:rPr>
                      <w:lang w:val="en-US"/>
                    </w:rPr>
                    <w:t>Fructe uscate ASORTI</w:t>
                  </w:r>
                </w:p>
                <w:p w14:paraId="18784B6C" w14:textId="25A2DCC3" w:rsidR="0068649A" w:rsidRPr="00D71268" w:rsidRDefault="0068649A" w:rsidP="0071668B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F21ABE" w14:textId="77777777" w:rsidR="0071668B" w:rsidRPr="00187F1F" w:rsidRDefault="0071668B" w:rsidP="0071668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F8C0D1" w14:textId="77777777" w:rsidR="0071668B" w:rsidRPr="00187F1F" w:rsidRDefault="0071668B" w:rsidP="0071668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4507ED" w:rsidRPr="004256D8" w14:paraId="32780DF7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330E63" w14:textId="548D9A38" w:rsidR="004507ED" w:rsidRPr="004507ED" w:rsidRDefault="004507ED" w:rsidP="0071668B">
                  <w:pPr>
                    <w:framePr w:hSpace="180" w:wrap="around" w:vAnchor="page" w:hAnchor="margin" w:x="1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53. Fasole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BBC7E7" w14:textId="77777777" w:rsidR="004507ED" w:rsidRPr="00AC0031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F0BDE2" w14:textId="77777777" w:rsidR="004507ED" w:rsidRPr="00AC0031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B1868E" w14:textId="77777777" w:rsidR="004507ED" w:rsidRPr="00AC0031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3FCE03" w14:textId="77777777" w:rsidR="004507ED" w:rsidRDefault="009A4845" w:rsidP="0071668B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Ambal</w:t>
                  </w:r>
                  <w:r w:rsidR="00697897">
                    <w:rPr>
                      <w:lang w:val="en-US"/>
                    </w:rPr>
                    <w:t xml:space="preserve">aj pachet 1 kg </w:t>
                  </w:r>
                </w:p>
                <w:p w14:paraId="7F83CE5F" w14:textId="7ECF227A" w:rsidR="00697897" w:rsidRPr="00B21000" w:rsidRDefault="00697897" w:rsidP="0071668B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lastRenderedPageBreak/>
                    <w:t>Termen de valabilitate restant la livrare minim 6 luni.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911C14" w14:textId="77777777" w:rsidR="004507ED" w:rsidRPr="00187F1F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EF17FD" w14:textId="77777777" w:rsidR="004507ED" w:rsidRPr="00187F1F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4507ED" w:rsidRPr="004256D8" w14:paraId="5C0955FD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07DC3E" w14:textId="713B6E7E" w:rsidR="004507ED" w:rsidRDefault="004507ED" w:rsidP="0071668B">
                  <w:pPr>
                    <w:framePr w:hSpace="180" w:wrap="around" w:vAnchor="page" w:hAnchor="margin" w:x="1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54. Biscuiți foietaj cu semințe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90319" w14:textId="77777777" w:rsidR="004507ED" w:rsidRPr="00AC0031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18C859" w14:textId="77777777" w:rsidR="004507ED" w:rsidRPr="00AC0031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CAD840" w14:textId="77777777" w:rsidR="004507ED" w:rsidRPr="00AC0031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D6C188" w14:textId="110322FE" w:rsidR="004507ED" w:rsidRPr="00B21000" w:rsidRDefault="002B3579" w:rsidP="00971DE0">
                  <w:pPr>
                    <w:spacing w:after="160" w:line="259" w:lineRule="auto"/>
                    <w:ind w:left="142" w:right="156"/>
                    <w:rPr>
                      <w:lang w:val="en-US"/>
                    </w:rPr>
                  </w:pPr>
                  <w:r w:rsidRPr="00D72611">
                    <w:rPr>
                      <w:bCs/>
                      <w:sz w:val="16"/>
                      <w:szCs w:val="16"/>
                      <w:lang w:val="en-US"/>
                    </w:rPr>
                    <w:t>Standard: H.G. nr.775 din 03.07.2007 cu privire la aprobarea Reglementării tehnice “Produse de panificaţie şi paste făinoase”, ambalate in cutii de carton de la 3kg-5kg.</w:t>
                  </w:r>
                  <w:r>
                    <w:rPr>
                      <w:bCs/>
                      <w:sz w:val="16"/>
                      <w:szCs w:val="16"/>
                      <w:lang w:val="en-US"/>
                    </w:rPr>
                    <w:t xml:space="preserve"> </w:t>
                  </w:r>
                  <w:r w:rsidR="006A7BCF">
                    <w:rPr>
                      <w:bCs/>
                      <w:sz w:val="16"/>
                      <w:szCs w:val="16"/>
                      <w:lang w:val="en-US"/>
                    </w:rPr>
                    <w:t xml:space="preserve">Biscuiții să fie întregi.  </w:t>
                  </w:r>
                  <w:r w:rsidRPr="003A2296">
                    <w:rPr>
                      <w:color w:val="0070C0"/>
                      <w:sz w:val="20"/>
                      <w:lang w:val="en-US"/>
                    </w:rPr>
                    <w:t xml:space="preserve">Termen de valabilitate restant la livrare minim </w:t>
                  </w:r>
                  <w:r>
                    <w:rPr>
                      <w:color w:val="0070C0"/>
                      <w:sz w:val="20"/>
                      <w:lang w:val="en-US"/>
                    </w:rPr>
                    <w:t>45 zile.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CB2D50" w14:textId="77777777" w:rsidR="004507ED" w:rsidRPr="00187F1F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9624AA" w14:textId="77777777" w:rsidR="004507ED" w:rsidRPr="00187F1F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4507ED" w:rsidRPr="004256D8" w14:paraId="258B6C05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126A8E" w14:textId="1C54123D" w:rsidR="004507ED" w:rsidRPr="004507ED" w:rsidRDefault="004507ED" w:rsidP="0071668B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  <w:r>
                    <w:rPr>
                      <w:lang w:val="ro-RO"/>
                    </w:rPr>
                    <w:t>55. Biscuiți tip „Maria”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8E823B" w14:textId="77777777" w:rsidR="004507ED" w:rsidRPr="00AC0031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26F791" w14:textId="77777777" w:rsidR="004507ED" w:rsidRPr="00AC0031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F418F8" w14:textId="77777777" w:rsidR="004507ED" w:rsidRPr="00AC0031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497068" w14:textId="78050333" w:rsidR="002B3579" w:rsidRDefault="002B3579" w:rsidP="002B3579">
                  <w:pPr>
                    <w:spacing w:after="160" w:line="259" w:lineRule="auto"/>
                    <w:ind w:left="142" w:right="156"/>
                    <w:rPr>
                      <w:bCs/>
                      <w:sz w:val="16"/>
                      <w:szCs w:val="16"/>
                      <w:lang w:val="en-US"/>
                    </w:rPr>
                  </w:pPr>
                  <w:r w:rsidRPr="00D72611">
                    <w:rPr>
                      <w:bCs/>
                      <w:sz w:val="16"/>
                      <w:szCs w:val="16"/>
                      <w:lang w:val="en-US"/>
                    </w:rPr>
                    <w:t>Standard: H.G. nr.775 din 03.07.2007 cu privire la aprobarea Reglementării tehnice “Produse de panificaţie şi paste făinoase”, ambalate in cutii de carton de la 3kg-5kg.</w:t>
                  </w:r>
                  <w:r>
                    <w:rPr>
                      <w:bCs/>
                      <w:sz w:val="16"/>
                      <w:szCs w:val="16"/>
                      <w:lang w:val="en-US"/>
                    </w:rPr>
                    <w:t xml:space="preserve"> </w:t>
                  </w:r>
                  <w:r w:rsidR="0068613F">
                    <w:rPr>
                      <w:bCs/>
                      <w:sz w:val="16"/>
                      <w:szCs w:val="16"/>
                      <w:lang w:val="en-US"/>
                    </w:rPr>
                    <w:t xml:space="preserve">Biscuiții să fie întregi.  </w:t>
                  </w:r>
                </w:p>
                <w:p w14:paraId="176EAAC8" w14:textId="2B6A3FB1" w:rsidR="004507ED" w:rsidRPr="00B21000" w:rsidRDefault="002B3579" w:rsidP="002B3579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 xml:space="preserve">Termen de valabilitate restant la livrare minim </w:t>
                  </w:r>
                  <w:r>
                    <w:rPr>
                      <w:color w:val="0070C0"/>
                      <w:sz w:val="20"/>
                      <w:lang w:val="en-US"/>
                    </w:rPr>
                    <w:t>45 zile.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9A661C" w14:textId="77777777" w:rsidR="004507ED" w:rsidRPr="00187F1F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4BF1E3" w14:textId="77777777" w:rsidR="004507ED" w:rsidRPr="00187F1F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4507ED" w:rsidRPr="004256D8" w14:paraId="53585B7D" w14:textId="77777777" w:rsidTr="00E27B7A">
              <w:trPr>
                <w:trHeight w:val="967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B1CE92" w14:textId="0980C959" w:rsidR="004507ED" w:rsidRDefault="004507ED" w:rsidP="0071668B">
                  <w:pPr>
                    <w:framePr w:hSpace="180" w:wrap="around" w:vAnchor="page" w:hAnchor="margin" w:x="1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56. Maioneză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4E5FE1" w14:textId="77777777" w:rsidR="004507ED" w:rsidRPr="00AC0031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C0FC5D" w14:textId="77777777" w:rsidR="004507ED" w:rsidRPr="00AC0031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9E5A3C" w14:textId="77777777" w:rsidR="004507ED" w:rsidRPr="00AC0031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E95B97" w14:textId="06528E1C" w:rsidR="004507ED" w:rsidRDefault="00E27B7A" w:rsidP="0071668B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Ambalaj pachet 350gr</w:t>
                  </w:r>
                </w:p>
                <w:p w14:paraId="75F874E1" w14:textId="2B3F9B16" w:rsidR="00E27B7A" w:rsidRPr="00B21000" w:rsidRDefault="00E27B7A" w:rsidP="0071668B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 xml:space="preserve">Termen de valabilitate restant la livrare minim </w:t>
                  </w:r>
                  <w:r>
                    <w:rPr>
                      <w:color w:val="0070C0"/>
                      <w:sz w:val="20"/>
                      <w:lang w:val="en-US"/>
                    </w:rPr>
                    <w:t>6 luni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A8C7B5" w14:textId="77777777" w:rsidR="004507ED" w:rsidRPr="00187F1F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026138" w14:textId="77777777" w:rsidR="004507ED" w:rsidRPr="00187F1F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4507ED" w:rsidRPr="004256D8" w14:paraId="22910CB4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751DBF" w14:textId="77777777" w:rsidR="004507ED" w:rsidRDefault="004507ED" w:rsidP="0071668B">
                  <w:pPr>
                    <w:framePr w:hSpace="180" w:wrap="around" w:vAnchor="page" w:hAnchor="margin" w:x="1" w:y="347"/>
                    <w:rPr>
                      <w:lang w:val="ro-RO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0317F4" w14:textId="77777777" w:rsidR="004507ED" w:rsidRPr="00AC0031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BAD73D" w14:textId="77777777" w:rsidR="004507ED" w:rsidRPr="00AC0031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E012B4" w14:textId="77777777" w:rsidR="004507ED" w:rsidRPr="00AC0031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3A718A" w14:textId="77777777" w:rsidR="004507ED" w:rsidRPr="00B21000" w:rsidRDefault="004507ED" w:rsidP="0071668B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226F0F" w14:textId="77777777" w:rsidR="004507ED" w:rsidRPr="00187F1F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0B6791" w14:textId="77777777" w:rsidR="004507ED" w:rsidRPr="00187F1F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4507ED" w:rsidRPr="00A152A7" w14:paraId="347F097D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A47FC8" w14:textId="14B9D439" w:rsidR="004507ED" w:rsidRPr="004507ED" w:rsidRDefault="004507ED" w:rsidP="0071668B">
                  <w:pPr>
                    <w:framePr w:hSpace="180" w:wrap="around" w:vAnchor="page" w:hAnchor="margin" w:x="1" w:y="347"/>
                    <w:rPr>
                      <w:b/>
                      <w:lang w:val="ro-RO"/>
                    </w:rPr>
                  </w:pPr>
                  <w:r w:rsidRPr="004507ED">
                    <w:rPr>
                      <w:b/>
                      <w:lang w:val="ro-RO"/>
                    </w:rPr>
                    <w:t>Lot 57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C6F199" w14:textId="77777777" w:rsidR="004507ED" w:rsidRPr="00AC0031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2F6188" w14:textId="77777777" w:rsidR="004507ED" w:rsidRPr="00AC0031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BD8E45" w14:textId="77777777" w:rsidR="004507ED" w:rsidRPr="00AC0031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07F489" w14:textId="77777777" w:rsidR="004507ED" w:rsidRPr="00B21000" w:rsidRDefault="004507ED" w:rsidP="0071668B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3D1531" w14:textId="77777777" w:rsidR="004507ED" w:rsidRPr="00187F1F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62E884" w14:textId="77777777" w:rsidR="004507ED" w:rsidRPr="00187F1F" w:rsidRDefault="004507ED" w:rsidP="0071668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857B3" w:rsidRPr="004256D8" w14:paraId="0266CA8A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52500C" w14:textId="35FEA6C9" w:rsidR="00C857B3" w:rsidRPr="004507ED" w:rsidRDefault="00C857B3" w:rsidP="0071668B">
                  <w:pPr>
                    <w:framePr w:hSpace="180" w:wrap="around" w:vAnchor="page" w:hAnchor="margin" w:x="1" w:y="347"/>
                    <w:rPr>
                      <w:b/>
                      <w:lang w:val="ro-RO"/>
                    </w:rPr>
                  </w:pPr>
                  <w:r w:rsidRPr="00C857B3">
                    <w:rPr>
                      <w:lang w:val="ro-RO"/>
                    </w:rPr>
                    <w:t>57.1 Bomboane</w:t>
                  </w:r>
                  <w:r>
                    <w:rPr>
                      <w:b/>
                      <w:lang w:val="ro-RO"/>
                    </w:rPr>
                    <w:t xml:space="preserve"> </w:t>
                  </w:r>
                  <w:r>
                    <w:rPr>
                      <w:lang w:val="ro-RO"/>
                    </w:rPr>
                    <w:t>„Masca”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D5E21B" w14:textId="77777777" w:rsidR="00C857B3" w:rsidRPr="00AC0031" w:rsidRDefault="00C857B3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50087D" w14:textId="77777777" w:rsidR="00C857B3" w:rsidRPr="00AC0031" w:rsidRDefault="00C857B3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6285B7" w14:textId="77777777" w:rsidR="00C857B3" w:rsidRPr="00AC0031" w:rsidRDefault="00C857B3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B0A34F" w14:textId="78371ADB" w:rsidR="00C857B3" w:rsidRPr="00B21000" w:rsidRDefault="00E27B7A" w:rsidP="0071668B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Ambalaj 1 kg</w:t>
                  </w:r>
                  <w:r w:rsidR="00B51658">
                    <w:rPr>
                      <w:lang w:val="en-US"/>
                    </w:rPr>
                    <w:t xml:space="preserve"> </w:t>
                  </w:r>
                  <w:r w:rsidR="00B51658" w:rsidRPr="003A2296">
                    <w:rPr>
                      <w:color w:val="0070C0"/>
                      <w:sz w:val="20"/>
                      <w:lang w:val="en-US"/>
                    </w:rPr>
                    <w:t xml:space="preserve"> Termen de valabilitate restant la livrare minim </w:t>
                  </w:r>
                  <w:r w:rsidR="00B51658">
                    <w:rPr>
                      <w:color w:val="0070C0"/>
                      <w:sz w:val="20"/>
                      <w:lang w:val="en-US"/>
                    </w:rPr>
                    <w:t>6 luni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75E1D9" w14:textId="77777777" w:rsidR="00C857B3" w:rsidRPr="00187F1F" w:rsidRDefault="00C857B3" w:rsidP="0071668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65F4A3" w14:textId="77777777" w:rsidR="00C857B3" w:rsidRPr="00187F1F" w:rsidRDefault="00C857B3" w:rsidP="0071668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857B3" w:rsidRPr="004256D8" w14:paraId="35B032DA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790B09" w14:textId="52D2EC5C" w:rsidR="00C857B3" w:rsidRPr="00C857B3" w:rsidRDefault="00C857B3" w:rsidP="0071668B">
                  <w:pPr>
                    <w:framePr w:hSpace="180" w:wrap="around" w:vAnchor="page" w:hAnchor="margin" w:x="1" w:y="347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57.2 </w:t>
                  </w:r>
                  <w:r w:rsidRPr="00C857B3">
                    <w:rPr>
                      <w:lang w:val="ro-RO"/>
                    </w:rPr>
                    <w:t xml:space="preserve"> Bomboane</w:t>
                  </w:r>
                  <w:r>
                    <w:rPr>
                      <w:b/>
                      <w:lang w:val="ro-RO"/>
                    </w:rPr>
                    <w:t xml:space="preserve"> </w:t>
                  </w:r>
                  <w:r>
                    <w:rPr>
                      <w:lang w:val="ro-RO"/>
                    </w:rPr>
                    <w:t>„Meteorit”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A934F4" w14:textId="77777777" w:rsidR="00C857B3" w:rsidRPr="00AC0031" w:rsidRDefault="00C857B3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6168EF" w14:textId="77777777" w:rsidR="00C857B3" w:rsidRPr="00AC0031" w:rsidRDefault="00C857B3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0348B5" w14:textId="77777777" w:rsidR="00C857B3" w:rsidRPr="00AC0031" w:rsidRDefault="00C857B3" w:rsidP="0071668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08FDDA" w14:textId="45591A4B" w:rsidR="00C857B3" w:rsidRPr="00B21000" w:rsidRDefault="00E27B7A" w:rsidP="0071668B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Ambalaj 1 kg</w:t>
                  </w:r>
                  <w:r w:rsidR="00B51658">
                    <w:rPr>
                      <w:lang w:val="en-US"/>
                    </w:rPr>
                    <w:t xml:space="preserve"> </w:t>
                  </w:r>
                  <w:r w:rsidR="00B51658" w:rsidRPr="003A2296">
                    <w:rPr>
                      <w:color w:val="0070C0"/>
                      <w:sz w:val="20"/>
                      <w:lang w:val="en-US"/>
                    </w:rPr>
                    <w:t xml:space="preserve"> Termen de valabilitate restant la livrare minim </w:t>
                  </w:r>
                  <w:r w:rsidR="00B51658">
                    <w:rPr>
                      <w:color w:val="0070C0"/>
                      <w:sz w:val="20"/>
                      <w:lang w:val="en-US"/>
                    </w:rPr>
                    <w:t>6 luni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FF7393" w14:textId="77777777" w:rsidR="00C857B3" w:rsidRPr="00187F1F" w:rsidRDefault="00C857B3" w:rsidP="0071668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01D75F" w14:textId="77777777" w:rsidR="00C857B3" w:rsidRPr="00187F1F" w:rsidRDefault="00C857B3" w:rsidP="0071668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6F5100A4" w14:textId="0E905600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600B2AC5" w14:textId="77777777" w:rsidR="00187229" w:rsidRPr="00187F1F" w:rsidRDefault="00E9723B">
            <w:pPr>
              <w:rPr>
                <w:sz w:val="16"/>
                <w:szCs w:val="16"/>
                <w:lang w:val="en-US"/>
              </w:rPr>
            </w:pPr>
            <w:r w:rsidRPr="00187F1F">
              <w:rPr>
                <w:sz w:val="16"/>
                <w:szCs w:val="16"/>
                <w:lang w:val="en-US"/>
              </w:rPr>
              <w:t>Semnat:_______________ Numele, Prenumele:_____________________________ În calitate de: ________________</w:t>
            </w:r>
          </w:p>
          <w:p w14:paraId="2774AE72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42550DF3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54050881" w14:textId="77777777" w:rsidR="00187229" w:rsidRPr="00187F1F" w:rsidRDefault="00E9723B">
            <w:pPr>
              <w:rPr>
                <w:sz w:val="16"/>
                <w:szCs w:val="16"/>
              </w:rPr>
            </w:pPr>
            <w:r w:rsidRPr="00187F1F">
              <w:rPr>
                <w:sz w:val="16"/>
                <w:szCs w:val="16"/>
              </w:rPr>
              <w:t>Ofertantul: _______________________ Adresa: __________________________</w:t>
            </w:r>
          </w:p>
          <w:p w14:paraId="602425E9" w14:textId="77777777" w:rsidR="00187229" w:rsidRPr="00187F1F" w:rsidRDefault="00187229">
            <w:pPr>
              <w:rPr>
                <w:sz w:val="16"/>
                <w:szCs w:val="16"/>
              </w:rPr>
            </w:pPr>
          </w:p>
        </w:tc>
      </w:tr>
    </w:tbl>
    <w:p w14:paraId="5D0F3C01" w14:textId="77777777" w:rsidR="00187229" w:rsidRDefault="00187229"/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7229"/>
    <w:rsid w:val="00034378"/>
    <w:rsid w:val="00077BD6"/>
    <w:rsid w:val="0008779F"/>
    <w:rsid w:val="00087B8D"/>
    <w:rsid w:val="000943DA"/>
    <w:rsid w:val="000E7159"/>
    <w:rsid w:val="001122B4"/>
    <w:rsid w:val="00115048"/>
    <w:rsid w:val="00187229"/>
    <w:rsid w:val="00187F1F"/>
    <w:rsid w:val="001C6490"/>
    <w:rsid w:val="00256028"/>
    <w:rsid w:val="00283145"/>
    <w:rsid w:val="00287AF9"/>
    <w:rsid w:val="002973B7"/>
    <w:rsid w:val="002B3579"/>
    <w:rsid w:val="003454B9"/>
    <w:rsid w:val="00352C13"/>
    <w:rsid w:val="003A2296"/>
    <w:rsid w:val="003B58C8"/>
    <w:rsid w:val="00414B54"/>
    <w:rsid w:val="004256D8"/>
    <w:rsid w:val="004507ED"/>
    <w:rsid w:val="00455F2D"/>
    <w:rsid w:val="0046361E"/>
    <w:rsid w:val="0046582A"/>
    <w:rsid w:val="00492D08"/>
    <w:rsid w:val="005077CA"/>
    <w:rsid w:val="00554846"/>
    <w:rsid w:val="005C2BC5"/>
    <w:rsid w:val="00677369"/>
    <w:rsid w:val="0068613F"/>
    <w:rsid w:val="0068649A"/>
    <w:rsid w:val="00691BB8"/>
    <w:rsid w:val="00697897"/>
    <w:rsid w:val="006A7BCF"/>
    <w:rsid w:val="00713A5F"/>
    <w:rsid w:val="00713DD7"/>
    <w:rsid w:val="0071668B"/>
    <w:rsid w:val="00726EE4"/>
    <w:rsid w:val="007603CE"/>
    <w:rsid w:val="007E748C"/>
    <w:rsid w:val="00831D90"/>
    <w:rsid w:val="00913F6A"/>
    <w:rsid w:val="00941D5A"/>
    <w:rsid w:val="0095055C"/>
    <w:rsid w:val="009604F9"/>
    <w:rsid w:val="0096245B"/>
    <w:rsid w:val="00971DE0"/>
    <w:rsid w:val="00976452"/>
    <w:rsid w:val="00986C1A"/>
    <w:rsid w:val="0099124D"/>
    <w:rsid w:val="009A4845"/>
    <w:rsid w:val="009E2ABD"/>
    <w:rsid w:val="00A152A7"/>
    <w:rsid w:val="00A30BEA"/>
    <w:rsid w:val="00A315DF"/>
    <w:rsid w:val="00A447AD"/>
    <w:rsid w:val="00A71550"/>
    <w:rsid w:val="00A73878"/>
    <w:rsid w:val="00AC0031"/>
    <w:rsid w:val="00B01FE5"/>
    <w:rsid w:val="00B04FB7"/>
    <w:rsid w:val="00B21000"/>
    <w:rsid w:val="00B51658"/>
    <w:rsid w:val="00B770C7"/>
    <w:rsid w:val="00BF1591"/>
    <w:rsid w:val="00C319BE"/>
    <w:rsid w:val="00C41DE3"/>
    <w:rsid w:val="00C61715"/>
    <w:rsid w:val="00C73978"/>
    <w:rsid w:val="00C756B8"/>
    <w:rsid w:val="00C857B3"/>
    <w:rsid w:val="00CB2B3C"/>
    <w:rsid w:val="00CC0D09"/>
    <w:rsid w:val="00CC66E1"/>
    <w:rsid w:val="00D06322"/>
    <w:rsid w:val="00D24F31"/>
    <w:rsid w:val="00D71268"/>
    <w:rsid w:val="00D776D0"/>
    <w:rsid w:val="00DD0B2D"/>
    <w:rsid w:val="00E01DCB"/>
    <w:rsid w:val="00E01E5A"/>
    <w:rsid w:val="00E2328B"/>
    <w:rsid w:val="00E27B7A"/>
    <w:rsid w:val="00E9723B"/>
    <w:rsid w:val="00ED72FD"/>
    <w:rsid w:val="00F16C66"/>
    <w:rsid w:val="00F37992"/>
    <w:rsid w:val="00F50A2C"/>
    <w:rsid w:val="00FA0E5E"/>
    <w:rsid w:val="00FB1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4F80B8E"/>
  <w15:docId w15:val="{2CEB38D2-7A29-47D3-80DE-28E2103A8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1">
    <w:name w:val="heading 1"/>
    <w:basedOn w:val="a0"/>
    <w:next w:val="a"/>
    <w:link w:val="10"/>
    <w:qFormat/>
    <w:rsid w:val="00B770C7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70C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noProof w:val="0"/>
      <w:color w:val="2E74B5" w:themeColor="accent1" w:themeShade="BF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line number"/>
    <w:basedOn w:val="a1"/>
    <w:semiHidden/>
  </w:style>
  <w:style w:type="character" w:styleId="a5">
    <w:name w:val="Hyperlink"/>
    <w:rPr>
      <w:color w:val="0000FF"/>
      <w:u w:val="single"/>
    </w:rPr>
  </w:style>
  <w:style w:type="character" w:customStyle="1" w:styleId="20">
    <w:name w:val="Заголовок 2 Знак"/>
    <w:basedOn w:val="a1"/>
    <w:link w:val="2"/>
    <w:rPr>
      <w:b/>
      <w:color w:val="5B9BD5"/>
      <w:sz w:val="26"/>
    </w:rPr>
  </w:style>
  <w:style w:type="table" w:styleId="11">
    <w:name w:val="Table Simple 1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0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1"/>
    <w:link w:val="a0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1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B770C7"/>
    <w:rPr>
      <w:rFonts w:asciiTheme="majorHAnsi" w:eastAsiaTheme="majorEastAsia" w:hAnsiTheme="majorHAnsi" w:cstheme="majorBidi"/>
      <w:i/>
      <w:iCs/>
      <w:color w:val="2E74B5" w:themeColor="accent1" w:themeShade="BF"/>
      <w:sz w:val="20"/>
    </w:rPr>
  </w:style>
  <w:style w:type="character" w:styleId="a7">
    <w:name w:val="Strong"/>
    <w:basedOn w:val="a1"/>
    <w:uiPriority w:val="22"/>
    <w:qFormat/>
    <w:rsid w:val="00B770C7"/>
    <w:rPr>
      <w:b/>
      <w:bCs/>
    </w:rPr>
  </w:style>
  <w:style w:type="character" w:customStyle="1" w:styleId="10">
    <w:name w:val="Заголовок 1 Знак"/>
    <w:basedOn w:val="a1"/>
    <w:link w:val="1"/>
    <w:rsid w:val="00B770C7"/>
    <w:rPr>
      <w:rFonts w:ascii="Times New Roman" w:hAnsi="Times New Roman"/>
      <w:b/>
      <w:sz w:val="32"/>
      <w:szCs w:val="32"/>
      <w:lang w:val="ro-RO"/>
    </w:rPr>
  </w:style>
  <w:style w:type="character" w:customStyle="1" w:styleId="blue121">
    <w:name w:val="blue121"/>
    <w:rsid w:val="00CB2B3C"/>
    <w:rPr>
      <w:rFonts w:ascii="Verdana" w:hAnsi="Verdana"/>
      <w:color w:val="00008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41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8EBBFE-7214-4A38-97F0-773BA807D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9</Pages>
  <Words>1885</Words>
  <Characters>10748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129</cp:revision>
  <dcterms:created xsi:type="dcterms:W3CDTF">2022-01-19T09:06:00Z</dcterms:created>
  <dcterms:modified xsi:type="dcterms:W3CDTF">2025-11-19T13:36:00Z</dcterms:modified>
</cp:coreProperties>
</file>