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EED1C" w14:textId="77777777" w:rsidR="001F13F3" w:rsidRPr="00B72BFB" w:rsidRDefault="001F13F3" w:rsidP="001F13F3">
      <w:pPr>
        <w:jc w:val="right"/>
        <w:rPr>
          <w:rFonts w:ascii="Cervino Expanded" w:hAnsi="Cervino Expanded"/>
          <w:lang w:val="ro-RO"/>
        </w:rPr>
      </w:pPr>
      <w:bookmarkStart w:id="0" w:name="_Hlk189221405"/>
      <w:r w:rsidRPr="00B72BFB">
        <w:rPr>
          <w:rFonts w:ascii="Cervino Expanded" w:hAnsi="Cervino Expanded"/>
          <w:lang w:val="ro-RO"/>
        </w:rPr>
        <w:t>“APROBAT”</w:t>
      </w:r>
    </w:p>
    <w:p w14:paraId="0B8AEFBE" w14:textId="77777777" w:rsidR="001F13F3" w:rsidRPr="00B72BFB" w:rsidRDefault="001F13F3" w:rsidP="001F13F3">
      <w:pPr>
        <w:jc w:val="right"/>
        <w:rPr>
          <w:rFonts w:ascii="Cervino Expanded" w:hAnsi="Cervino Expanded" w:cs="Segoe UI"/>
          <w:color w:val="000000"/>
          <w:shd w:val="clear" w:color="auto" w:fill="FFFFFF"/>
          <w:lang w:val="ro-RO"/>
        </w:rPr>
      </w:pPr>
      <w:r w:rsidRPr="00B72BFB">
        <w:rPr>
          <w:rFonts w:ascii="Cervino Expanded" w:hAnsi="Cervino Expanded" w:cs="Segoe UI"/>
          <w:color w:val="000000"/>
          <w:shd w:val="clear" w:color="auto" w:fill="FFFFFF"/>
          <w:lang w:val="ro-RO"/>
        </w:rPr>
        <w:t xml:space="preserve">Director tehnic - șef Direcție exploatare rețele </w:t>
      </w:r>
    </w:p>
    <w:p w14:paraId="6C1BF1B6" w14:textId="77777777" w:rsidR="001F13F3" w:rsidRPr="00B72BFB" w:rsidRDefault="001F13F3" w:rsidP="001F13F3">
      <w:pPr>
        <w:jc w:val="right"/>
        <w:rPr>
          <w:rFonts w:ascii="Cervino Expanded" w:hAnsi="Cervino Expanded"/>
          <w:lang w:val="ro-RO"/>
        </w:rPr>
      </w:pPr>
      <w:r w:rsidRPr="00B72BFB">
        <w:rPr>
          <w:rFonts w:ascii="Cervino Expanded" w:hAnsi="Cervino Expanded"/>
          <w:lang w:val="ro-RO"/>
        </w:rPr>
        <w:t xml:space="preserve">______/______/2026 _______________________ </w:t>
      </w:r>
      <w:r w:rsidRPr="00B72BFB">
        <w:rPr>
          <w:rFonts w:ascii="Cervino Expanded" w:hAnsi="Cervino Expanded" w:cs="Segoe UI"/>
          <w:b/>
          <w:bCs/>
          <w:color w:val="000000"/>
          <w:shd w:val="clear" w:color="auto" w:fill="FFFFFF"/>
          <w:lang w:val="ro-RO"/>
        </w:rPr>
        <w:t>Iuri IURIEV</w:t>
      </w:r>
    </w:p>
    <w:p w14:paraId="322999A4" w14:textId="277AC092" w:rsidR="00A64C05" w:rsidRDefault="00A64C05" w:rsidP="009D3579">
      <w:pPr>
        <w:rPr>
          <w:rFonts w:ascii="Cervino Expanded" w:hAnsi="Cervino Expanded"/>
          <w:b/>
          <w:bCs/>
          <w:lang w:val="ro-RO"/>
        </w:rPr>
      </w:pPr>
    </w:p>
    <w:p w14:paraId="41D32497" w14:textId="77777777" w:rsidR="00B72BFB" w:rsidRPr="00B72BFB" w:rsidRDefault="00B72BFB" w:rsidP="009D3579">
      <w:pPr>
        <w:rPr>
          <w:rFonts w:ascii="Cervino Expanded" w:hAnsi="Cervino Expanded"/>
          <w:b/>
          <w:bCs/>
          <w:lang w:val="ro-RO"/>
        </w:rPr>
      </w:pPr>
    </w:p>
    <w:p w14:paraId="122CED2A" w14:textId="09E222FC" w:rsidR="00D839B5" w:rsidRPr="00B72BFB" w:rsidRDefault="00D839B5" w:rsidP="009D3579">
      <w:pPr>
        <w:jc w:val="center"/>
        <w:rPr>
          <w:rFonts w:ascii="Cervino Expanded" w:hAnsi="Cervino Expanded"/>
          <w:b/>
          <w:bCs/>
          <w:sz w:val="24"/>
          <w:szCs w:val="24"/>
          <w:lang w:val="ro-RO"/>
        </w:rPr>
      </w:pPr>
      <w:r w:rsidRPr="00B72BFB">
        <w:rPr>
          <w:rFonts w:ascii="Cervino Expanded" w:hAnsi="Cervino Expanded"/>
          <w:b/>
          <w:bCs/>
          <w:sz w:val="24"/>
          <w:szCs w:val="24"/>
          <w:lang w:val="ro-RO"/>
        </w:rPr>
        <w:t>Caiet de sarcini</w:t>
      </w:r>
    </w:p>
    <w:p w14:paraId="60931602" w14:textId="6AF07192" w:rsidR="00D839B5" w:rsidRPr="00B72BFB" w:rsidRDefault="00D839B5" w:rsidP="009D3579">
      <w:pPr>
        <w:jc w:val="center"/>
        <w:rPr>
          <w:rFonts w:ascii="Cervino Expanded" w:hAnsi="Cervino Expanded"/>
          <w:b/>
          <w:bCs/>
          <w:sz w:val="24"/>
          <w:szCs w:val="24"/>
          <w:u w:val="single"/>
          <w:lang w:val="ro-RO"/>
        </w:rPr>
      </w:pPr>
      <w:r w:rsidRPr="00B72BFB">
        <w:rPr>
          <w:rFonts w:ascii="Cervino Expanded" w:hAnsi="Cervino Expanded"/>
          <w:b/>
          <w:bCs/>
          <w:sz w:val="24"/>
          <w:szCs w:val="24"/>
          <w:lang w:val="ro-RO"/>
        </w:rPr>
        <w:t xml:space="preserve">privind procurarea </w:t>
      </w:r>
      <w:r w:rsidR="00D80AC4" w:rsidRPr="00B72BFB">
        <w:rPr>
          <w:rFonts w:ascii="Cervino Expanded" w:hAnsi="Cervino Expanded"/>
          <w:b/>
          <w:bCs/>
          <w:sz w:val="24"/>
          <w:szCs w:val="24"/>
          <w:u w:val="single"/>
          <w:lang w:val="ro-RO"/>
        </w:rPr>
        <w:t>Metalului</w:t>
      </w:r>
    </w:p>
    <w:p w14:paraId="214A8B2B" w14:textId="1265ED9C" w:rsidR="00A64C05" w:rsidRPr="00B72BFB" w:rsidRDefault="00A64C05" w:rsidP="009D3579">
      <w:pPr>
        <w:jc w:val="center"/>
        <w:rPr>
          <w:rFonts w:ascii="Cervino Expanded" w:hAnsi="Cervino Expanded"/>
          <w:b/>
          <w:bCs/>
          <w:sz w:val="24"/>
          <w:szCs w:val="24"/>
          <w:lang w:val="ro-RO"/>
        </w:rPr>
      </w:pPr>
      <w:r w:rsidRPr="00B72BFB">
        <w:rPr>
          <w:rFonts w:ascii="Cervino Expanded" w:hAnsi="Cervino Expanded"/>
          <w:b/>
          <w:bCs/>
          <w:sz w:val="24"/>
          <w:szCs w:val="24"/>
          <w:lang w:val="ro-RO"/>
        </w:rPr>
        <w:t xml:space="preserve">Cod CPV: </w:t>
      </w:r>
      <w:r w:rsidR="00D80AC4" w:rsidRPr="00B72BFB">
        <w:rPr>
          <w:rFonts w:ascii="Cervino Expanded" w:hAnsi="Cervino Expanded"/>
          <w:b/>
          <w:bCs/>
          <w:sz w:val="24"/>
          <w:szCs w:val="24"/>
          <w:lang w:val="ro-RO"/>
        </w:rPr>
        <w:t>14700000-8</w:t>
      </w:r>
    </w:p>
    <w:p w14:paraId="070915AF" w14:textId="428508FD" w:rsidR="00BC1734" w:rsidRPr="00B72BFB" w:rsidRDefault="00BC1734" w:rsidP="009D3579">
      <w:pPr>
        <w:rPr>
          <w:rFonts w:ascii="Cervino Expanded" w:hAnsi="Cervino Expanded"/>
          <w:b/>
          <w:bCs/>
          <w:lang w:val="ro-RO"/>
        </w:rPr>
      </w:pPr>
    </w:p>
    <w:p w14:paraId="7A4DD431" w14:textId="5758B35D" w:rsidR="009D3579" w:rsidRPr="00303E34" w:rsidRDefault="00BC1734" w:rsidP="00AC2A28">
      <w:pPr>
        <w:pStyle w:val="a6"/>
        <w:spacing w:line="276" w:lineRule="auto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b/>
          <w:bCs/>
          <w:lang w:val="ro-RO"/>
        </w:rPr>
        <w:t>Condiții:</w:t>
      </w:r>
      <w:r w:rsidR="009D3579" w:rsidRPr="00303E34">
        <w:rPr>
          <w:rFonts w:ascii="Cervino Expanded" w:hAnsi="Cervino Expanded"/>
          <w:w w:val="85"/>
          <w:lang w:val="ro-RO"/>
        </w:rPr>
        <w:t xml:space="preserve"> Furnizorul</w:t>
      </w:r>
      <w:r w:rsidR="009D3579" w:rsidRPr="00303E34">
        <w:rPr>
          <w:rFonts w:ascii="Cervino Expanded" w:hAnsi="Cervino Expanded"/>
          <w:spacing w:val="28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va</w:t>
      </w:r>
      <w:r w:rsidR="009D3579" w:rsidRPr="00303E34">
        <w:rPr>
          <w:rFonts w:ascii="Cervino Expanded" w:hAnsi="Cervino Expanded"/>
          <w:spacing w:val="-8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asigura</w:t>
      </w:r>
      <w:r w:rsidR="009D3579" w:rsidRPr="00303E34">
        <w:rPr>
          <w:rFonts w:ascii="Cervino Expanded" w:hAnsi="Cervino Expanded"/>
          <w:spacing w:val="2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transportul</w:t>
      </w:r>
      <w:r w:rsidR="009D3579" w:rsidRPr="00303E34">
        <w:rPr>
          <w:rFonts w:ascii="Cervino Expanded" w:hAnsi="Cervino Expanded"/>
          <w:spacing w:val="34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și</w:t>
      </w:r>
      <w:r w:rsidR="009D3579" w:rsidRPr="00303E34">
        <w:rPr>
          <w:rFonts w:ascii="Cervino Expanded" w:hAnsi="Cervino Expanded"/>
          <w:spacing w:val="-5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livrarea</w:t>
      </w:r>
      <w:r w:rsidR="009D3579" w:rsidRPr="00303E34">
        <w:rPr>
          <w:rFonts w:ascii="Cervino Expanded" w:hAnsi="Cervino Expanded"/>
          <w:spacing w:val="7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bunurilor</w:t>
      </w:r>
      <w:r w:rsidR="009D3579" w:rsidRPr="00303E34">
        <w:rPr>
          <w:rFonts w:ascii="Cervino Expanded" w:hAnsi="Cervino Expanded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în</w:t>
      </w:r>
      <w:r w:rsidR="009D3579"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condiții</w:t>
      </w:r>
      <w:r w:rsidR="009D3579" w:rsidRPr="00303E34">
        <w:rPr>
          <w:rFonts w:ascii="Cervino Expanded" w:hAnsi="Cervino Expanded"/>
          <w:spacing w:val="-4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optime,</w:t>
      </w:r>
      <w:r w:rsidR="009D3579" w:rsidRPr="00303E34">
        <w:rPr>
          <w:rFonts w:ascii="Cervino Expanded" w:hAnsi="Cervino Expanded"/>
          <w:spacing w:val="8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pentru</w:t>
      </w:r>
      <w:r w:rsidR="009D3579" w:rsidRPr="00303E34">
        <w:rPr>
          <w:rFonts w:ascii="Cervino Expanded" w:hAnsi="Cervino Expanded"/>
          <w:spacing w:val="-4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evitarea</w:t>
      </w:r>
      <w:r w:rsidR="009D3579" w:rsidRPr="00303E34">
        <w:rPr>
          <w:rFonts w:ascii="Cervino Expanded" w:hAnsi="Cervino Expanded"/>
          <w:spacing w:val="2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deteriorării;</w:t>
      </w:r>
    </w:p>
    <w:p w14:paraId="1C3AC57B" w14:textId="779A6398" w:rsidR="009D3579" w:rsidRPr="00303E34" w:rsidRDefault="009D3579" w:rsidP="00AC2A28">
      <w:pPr>
        <w:pStyle w:val="a6"/>
        <w:spacing w:line="276" w:lineRule="auto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w w:val="85"/>
          <w:lang w:val="ro-RO"/>
        </w:rPr>
        <w:t>Furnizorul</w:t>
      </w:r>
      <w:r w:rsidRPr="00303E34">
        <w:rPr>
          <w:rFonts w:ascii="Cervino Expanded" w:hAnsi="Cervino Expanded"/>
          <w:spacing w:val="55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este</w:t>
      </w:r>
      <w:r w:rsidRPr="00303E34">
        <w:rPr>
          <w:rFonts w:ascii="Cervino Expanded" w:hAnsi="Cervino Expanded"/>
          <w:spacing w:val="30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responsabil</w:t>
      </w:r>
      <w:r w:rsidRPr="00303E34">
        <w:rPr>
          <w:rFonts w:ascii="Cervino Expanded" w:hAnsi="Cervino Expanded"/>
          <w:spacing w:val="64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pentru</w:t>
      </w:r>
      <w:r w:rsidRPr="00303E34">
        <w:rPr>
          <w:rFonts w:ascii="Cervino Expanded" w:hAnsi="Cervino Expanded"/>
          <w:spacing w:val="30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asigurarea</w:t>
      </w:r>
      <w:r w:rsidRPr="00303E34">
        <w:rPr>
          <w:rFonts w:ascii="Cervino Expanded" w:hAnsi="Cervino Expanded"/>
          <w:spacing w:val="36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unei</w:t>
      </w:r>
      <w:r w:rsidRPr="00303E34">
        <w:rPr>
          <w:rFonts w:ascii="Cervino Expanded" w:hAnsi="Cervino Expanded"/>
          <w:spacing w:val="33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ambalări</w:t>
      </w:r>
      <w:r w:rsidRPr="00303E34">
        <w:rPr>
          <w:rFonts w:ascii="Cervino Expanded" w:hAnsi="Cervino Expanded"/>
          <w:spacing w:val="47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sigure</w:t>
      </w:r>
      <w:r w:rsidRPr="00303E34">
        <w:rPr>
          <w:rFonts w:ascii="Cervino Expanded" w:hAnsi="Cervino Expanded"/>
          <w:spacing w:val="42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și</w:t>
      </w:r>
      <w:r w:rsidRPr="00303E34">
        <w:rPr>
          <w:rFonts w:ascii="Cervino Expanded" w:hAnsi="Cervino Expanded"/>
          <w:spacing w:val="21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rezistente,</w:t>
      </w:r>
      <w:r w:rsidRPr="00303E34">
        <w:rPr>
          <w:rFonts w:ascii="Cervino Expanded" w:hAnsi="Cervino Expanded"/>
          <w:spacing w:val="34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astfel</w:t>
      </w:r>
      <w:r w:rsidRPr="00303E34">
        <w:rPr>
          <w:rFonts w:ascii="Cervino Expanded" w:hAnsi="Cervino Expanded"/>
          <w:spacing w:val="38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încât</w:t>
      </w:r>
      <w:r w:rsidRPr="00303E34">
        <w:rPr>
          <w:rFonts w:ascii="Cervino Expanded" w:hAnsi="Cervino Expanded"/>
          <w:spacing w:val="38"/>
          <w:lang w:val="ro-RO"/>
        </w:rPr>
        <w:t xml:space="preserve"> </w:t>
      </w:r>
      <w:r w:rsidRPr="00303E34">
        <w:rPr>
          <w:rFonts w:ascii="Cervino Expanded" w:hAnsi="Cervino Expanded"/>
          <w:spacing w:val="-5"/>
          <w:w w:val="85"/>
          <w:lang w:val="ro-RO"/>
        </w:rPr>
        <w:t>să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ajungă</w:t>
      </w:r>
      <w:r w:rsidRPr="00303E34">
        <w:rPr>
          <w:rFonts w:ascii="Cervino Expanded" w:hAnsi="Cervino Expanded"/>
          <w:spacing w:val="-1"/>
          <w:w w:val="80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în</w:t>
      </w:r>
      <w:r w:rsidRPr="00303E34">
        <w:rPr>
          <w:rFonts w:ascii="Cervino Expanded" w:hAnsi="Cervino Expanded"/>
          <w:spacing w:val="-4"/>
          <w:w w:val="80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condiții</w:t>
      </w:r>
      <w:r w:rsidRPr="00303E34">
        <w:rPr>
          <w:rFonts w:ascii="Cervino Expanded" w:hAnsi="Cervino Expanded"/>
          <w:spacing w:val="8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bune;</w:t>
      </w:r>
    </w:p>
    <w:p w14:paraId="15B6AEBE" w14:textId="6C29A9D4" w:rsidR="009D3579" w:rsidRPr="00303E34" w:rsidRDefault="009D3579" w:rsidP="00AC2A28">
      <w:pPr>
        <w:pStyle w:val="a6"/>
        <w:spacing w:line="276" w:lineRule="auto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w w:val="90"/>
          <w:lang w:val="ro-RO"/>
        </w:rPr>
        <w:t>Entitatea contractantă</w:t>
      </w:r>
      <w:r w:rsidRPr="00303E34">
        <w:rPr>
          <w:rFonts w:ascii="Cervino Expanded" w:hAnsi="Cervino Expanded"/>
          <w:spacing w:val="24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la</w:t>
      </w:r>
      <w:r w:rsidRPr="00303E34">
        <w:rPr>
          <w:rFonts w:ascii="Cervino Expanded" w:hAnsi="Cervino Expanded"/>
          <w:spacing w:val="-1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livrare</w:t>
      </w:r>
      <w:r w:rsidRPr="00303E34">
        <w:rPr>
          <w:rFonts w:ascii="Cervino Expanded" w:hAnsi="Cervino Expanded"/>
          <w:spacing w:val="14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va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efectua</w:t>
      </w:r>
      <w:r w:rsidRPr="00303E34">
        <w:rPr>
          <w:rFonts w:ascii="Cervino Expanded" w:hAnsi="Cervino Expanded"/>
          <w:spacing w:val="12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verificarea</w:t>
      </w:r>
      <w:r w:rsidRPr="00303E34">
        <w:rPr>
          <w:rFonts w:ascii="Cervino Expanded" w:hAnsi="Cervino Expanded"/>
          <w:spacing w:val="8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bunurilor,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în</w:t>
      </w:r>
      <w:r w:rsidRPr="00303E34">
        <w:rPr>
          <w:rFonts w:ascii="Cervino Expanded" w:hAnsi="Cervino Expanded"/>
          <w:spacing w:val="-3"/>
          <w:w w:val="90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momentul</w:t>
      </w:r>
      <w:r w:rsidRPr="00303E34">
        <w:rPr>
          <w:rFonts w:ascii="Cervino Expanded" w:hAnsi="Cervino Expanded"/>
          <w:spacing w:val="29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livrării</w:t>
      </w:r>
      <w:r w:rsidRPr="00303E34">
        <w:rPr>
          <w:rFonts w:ascii="Cervino Expanded" w:hAnsi="Cervino Expanded"/>
          <w:spacing w:val="19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pentru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a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se</w:t>
      </w:r>
      <w:r w:rsidRPr="00303E34">
        <w:rPr>
          <w:rFonts w:ascii="Cervino Expanded" w:hAnsi="Cervino Expanded"/>
          <w:spacing w:val="-3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asigura</w:t>
      </w:r>
      <w:r w:rsidRPr="00303E34">
        <w:rPr>
          <w:rFonts w:ascii="Cervino Expanded" w:hAnsi="Cervino Expanded"/>
          <w:spacing w:val="5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că corespund cerințelor;</w:t>
      </w:r>
    </w:p>
    <w:p w14:paraId="1C5A6533" w14:textId="390F9E73" w:rsidR="009D3579" w:rsidRPr="00303E34" w:rsidRDefault="009D3579" w:rsidP="00AC2A28">
      <w:pPr>
        <w:pStyle w:val="a6"/>
        <w:spacing w:line="276" w:lineRule="auto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w w:val="90"/>
          <w:lang w:val="ro-RO"/>
        </w:rPr>
        <w:t>La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recepție</w:t>
      </w:r>
      <w:r w:rsidRPr="00303E34">
        <w:rPr>
          <w:rFonts w:ascii="Cervino Expanded" w:hAnsi="Cervino Expanded"/>
          <w:spacing w:val="17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în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cazul</w:t>
      </w:r>
      <w:r w:rsidRPr="00303E34">
        <w:rPr>
          <w:rFonts w:ascii="Cervino Expanded" w:hAnsi="Cervino Expanded"/>
          <w:spacing w:val="26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depistării</w:t>
      </w:r>
      <w:r w:rsidRPr="00303E34">
        <w:rPr>
          <w:rFonts w:ascii="Cervino Expanded" w:hAnsi="Cervino Expanded"/>
          <w:spacing w:val="16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unor</w:t>
      </w:r>
      <w:r w:rsidRPr="00303E34">
        <w:rPr>
          <w:rFonts w:ascii="Cervino Expanded" w:hAnsi="Cervino Expanded"/>
          <w:spacing w:val="40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fisuri</w:t>
      </w:r>
      <w:r w:rsidRPr="00303E34">
        <w:rPr>
          <w:rFonts w:ascii="Cervino Expanded" w:hAnsi="Cervino Expanded"/>
          <w:spacing w:val="17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sau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defecte</w:t>
      </w:r>
      <w:r w:rsidRPr="00303E34">
        <w:rPr>
          <w:rFonts w:ascii="Cervino Expanded" w:hAnsi="Cervino Expanded"/>
          <w:spacing w:val="27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vizibile,</w:t>
      </w:r>
      <w:r w:rsidRPr="00303E34">
        <w:rPr>
          <w:rFonts w:ascii="Cervino Expanded" w:hAnsi="Cervino Expanded"/>
          <w:spacing w:val="16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furnizorul</w:t>
      </w:r>
      <w:r w:rsidRPr="00303E34">
        <w:rPr>
          <w:rFonts w:ascii="Cervino Expanded" w:hAnsi="Cervino Expanded"/>
          <w:spacing w:val="40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se</w:t>
      </w:r>
      <w:r w:rsidRPr="00303E34">
        <w:rPr>
          <w:rFonts w:ascii="Cervino Expanded" w:hAnsi="Cervino Expanded"/>
          <w:spacing w:val="11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obligă</w:t>
      </w:r>
      <w:r w:rsidRPr="00303E34">
        <w:rPr>
          <w:rFonts w:ascii="Cervino Expanded" w:hAnsi="Cervino Expanded"/>
          <w:spacing w:val="23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>să</w:t>
      </w:r>
      <w:r w:rsidRPr="00303E34">
        <w:rPr>
          <w:rFonts w:ascii="Cervino Expanded" w:hAnsi="Cervino Expanded"/>
          <w:spacing w:val="9"/>
          <w:lang w:val="ro-RO"/>
        </w:rPr>
        <w:t xml:space="preserve"> </w:t>
      </w:r>
      <w:r w:rsidRPr="00303E34">
        <w:rPr>
          <w:rFonts w:ascii="Cervino Expanded" w:hAnsi="Cervino Expanded"/>
          <w:w w:val="90"/>
          <w:lang w:val="ro-RO"/>
        </w:rPr>
        <w:t xml:space="preserve">înlocuiască </w:t>
      </w:r>
      <w:r w:rsidRPr="00303E34">
        <w:rPr>
          <w:rFonts w:ascii="Cervino Expanded" w:hAnsi="Cervino Expanded"/>
          <w:w w:val="85"/>
          <w:lang w:val="ro-RO"/>
        </w:rPr>
        <w:t>bunurile în termen rezonabil</w:t>
      </w:r>
      <w:r w:rsidRPr="00303E34">
        <w:rPr>
          <w:rFonts w:ascii="Cervino Expanded" w:hAnsi="Cervino Expanded"/>
          <w:spacing w:val="39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și</w:t>
      </w:r>
      <w:r w:rsidRPr="00303E34">
        <w:rPr>
          <w:rFonts w:ascii="Cervino Expanded" w:hAnsi="Cervino Expanded"/>
          <w:spacing w:val="40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fără costuri suplimentare</w:t>
      </w:r>
      <w:r w:rsidRPr="00303E34">
        <w:rPr>
          <w:rFonts w:ascii="Cervino Expanded" w:hAnsi="Cervino Expanded"/>
          <w:spacing w:val="32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pentru achizitor.</w:t>
      </w:r>
    </w:p>
    <w:p w14:paraId="6C8873F0" w14:textId="6000AB93" w:rsidR="00AC2A28" w:rsidRDefault="00AC2A28" w:rsidP="00AC2A28">
      <w:pPr>
        <w:pStyle w:val="a6"/>
        <w:spacing w:line="276" w:lineRule="auto"/>
        <w:rPr>
          <w:rFonts w:ascii="Cervino Expanded" w:hAnsi="Cervino Expanded"/>
          <w:w w:val="85"/>
          <w:lang w:val="ro-RO"/>
        </w:rPr>
      </w:pPr>
      <w:r>
        <w:rPr>
          <w:rFonts w:ascii="Cervino Expanded" w:hAnsi="Cervino Expanded"/>
          <w:w w:val="85"/>
          <w:lang w:val="ro-RO"/>
        </w:rPr>
        <w:t xml:space="preserve">Termeni de livrare: </w:t>
      </w:r>
    </w:p>
    <w:p w14:paraId="52E91584" w14:textId="5B7682E5" w:rsidR="009D3579" w:rsidRPr="00303E34" w:rsidRDefault="00893E82" w:rsidP="00AC2A28">
      <w:pPr>
        <w:pStyle w:val="a6"/>
        <w:numPr>
          <w:ilvl w:val="0"/>
          <w:numId w:val="13"/>
        </w:numPr>
        <w:spacing w:line="276" w:lineRule="auto"/>
        <w:rPr>
          <w:rFonts w:ascii="Cervino Expanded" w:hAnsi="Cervino Expanded"/>
          <w:w w:val="85"/>
          <w:lang w:val="ro-RO"/>
        </w:rPr>
      </w:pPr>
      <w:r w:rsidRPr="00303E34">
        <w:rPr>
          <w:rFonts w:ascii="Cervino Expanded" w:hAnsi="Cervino Expanded"/>
          <w:w w:val="85"/>
          <w:lang w:val="ro-RO"/>
        </w:rPr>
        <w:t xml:space="preserve">Pentru </w:t>
      </w:r>
      <w:r w:rsidRPr="00303E34">
        <w:rPr>
          <w:rFonts w:ascii="Cervino Expanded" w:hAnsi="Cervino Expanded"/>
          <w:b/>
          <w:bCs/>
          <w:w w:val="85"/>
          <w:lang w:val="ro-RO"/>
        </w:rPr>
        <w:t>Lotul 1</w:t>
      </w:r>
      <w:r w:rsidR="006C1CC2" w:rsidRPr="00303E34">
        <w:rPr>
          <w:rFonts w:ascii="Cervino Expanded" w:eastAsia="Times New Roman" w:hAnsi="Cervino Expanded" w:cs="Times New Roman"/>
          <w:b/>
          <w:bCs/>
          <w:noProof/>
          <w:lang w:val="ro-RO"/>
        </w:rPr>
        <w:t xml:space="preserve">, </w:t>
      </w:r>
      <w:r w:rsidRPr="00303E34">
        <w:rPr>
          <w:rFonts w:ascii="Cervino Expanded" w:hAnsi="Cervino Expanded"/>
          <w:w w:val="85"/>
          <w:lang w:val="ro-RO"/>
        </w:rPr>
        <w:t>l</w:t>
      </w:r>
      <w:r w:rsidR="009D3579" w:rsidRPr="00303E34">
        <w:rPr>
          <w:rFonts w:ascii="Cervino Expanded" w:hAnsi="Cervino Expanded"/>
          <w:w w:val="85"/>
          <w:lang w:val="ro-RO"/>
        </w:rPr>
        <w:t>ivrarea</w:t>
      </w:r>
      <w:r w:rsidR="009D3579" w:rsidRPr="00303E34">
        <w:rPr>
          <w:rFonts w:ascii="Cervino Expanded" w:hAnsi="Cervino Expanded"/>
          <w:spacing w:val="7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se</w:t>
      </w:r>
      <w:r w:rsidR="009D3579" w:rsidRPr="00303E34">
        <w:rPr>
          <w:rFonts w:ascii="Cervino Expanded" w:hAnsi="Cervino Expanded"/>
          <w:spacing w:val="7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va</w:t>
      </w:r>
      <w:r w:rsidR="009D3579" w:rsidRPr="00303E34">
        <w:rPr>
          <w:rFonts w:ascii="Cervino Expanded" w:hAnsi="Cervino Expanded"/>
          <w:spacing w:val="-7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efectua</w:t>
      </w:r>
      <w:r w:rsidR="009D3579" w:rsidRPr="00303E34">
        <w:rPr>
          <w:rFonts w:ascii="Cervino Expanded" w:hAnsi="Cervino Expanded"/>
          <w:spacing w:val="-3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în</w:t>
      </w:r>
      <w:r w:rsidR="009D3579"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max.</w:t>
      </w:r>
      <w:r w:rsidR="009D3579" w:rsidRPr="00303E34">
        <w:rPr>
          <w:rFonts w:ascii="Cervino Expanded" w:hAnsi="Cervino Expanded"/>
          <w:spacing w:val="-9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90</w:t>
      </w:r>
      <w:r w:rsidR="009D3579" w:rsidRPr="00303E34">
        <w:rPr>
          <w:rFonts w:ascii="Cervino Expanded" w:hAnsi="Cervino Expanded"/>
          <w:spacing w:val="-5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zile</w:t>
      </w:r>
      <w:r w:rsidR="009D3579" w:rsidRPr="00303E34">
        <w:rPr>
          <w:rFonts w:ascii="Cervino Expanded" w:hAnsi="Cervino Expanded"/>
          <w:spacing w:val="-4"/>
          <w:w w:val="85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calendaristice</w:t>
      </w:r>
      <w:r w:rsidR="009D3579"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de</w:t>
      </w:r>
      <w:r w:rsidR="009D3579" w:rsidRPr="00303E34">
        <w:rPr>
          <w:rFonts w:ascii="Cervino Expanded" w:hAnsi="Cervino Expanded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la</w:t>
      </w:r>
      <w:r w:rsidR="009D3579"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momentul</w:t>
      </w:r>
      <w:r w:rsidR="009D3579" w:rsidRPr="00303E34">
        <w:rPr>
          <w:rFonts w:ascii="Cervino Expanded" w:hAnsi="Cervino Expanded"/>
          <w:spacing w:val="32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semnării</w:t>
      </w:r>
      <w:r w:rsidR="009D3579" w:rsidRPr="00303E34">
        <w:rPr>
          <w:rFonts w:ascii="Cervino Expanded" w:hAnsi="Cervino Expanded"/>
          <w:spacing w:val="-3"/>
          <w:lang w:val="ro-RO"/>
        </w:rPr>
        <w:t xml:space="preserve"> </w:t>
      </w:r>
      <w:r w:rsidR="009D3579" w:rsidRPr="00303E34">
        <w:rPr>
          <w:rFonts w:ascii="Cervino Expanded" w:hAnsi="Cervino Expanded"/>
          <w:w w:val="85"/>
          <w:lang w:val="ro-RO"/>
        </w:rPr>
        <w:t>contractului;</w:t>
      </w:r>
    </w:p>
    <w:p w14:paraId="5E2C2AE0" w14:textId="7F5EFBDD" w:rsidR="006C1CC2" w:rsidRDefault="006C1CC2" w:rsidP="00AC2A28">
      <w:pPr>
        <w:pStyle w:val="a6"/>
        <w:numPr>
          <w:ilvl w:val="0"/>
          <w:numId w:val="13"/>
        </w:numPr>
        <w:spacing w:line="276" w:lineRule="auto"/>
        <w:rPr>
          <w:rFonts w:ascii="Cervino Expanded" w:hAnsi="Cervino Expanded"/>
          <w:w w:val="85"/>
          <w:lang w:val="ro-RO"/>
        </w:rPr>
      </w:pPr>
      <w:r w:rsidRPr="00303E34">
        <w:rPr>
          <w:rFonts w:ascii="Cervino Expanded" w:hAnsi="Cervino Expanded"/>
          <w:w w:val="85"/>
          <w:lang w:val="ro-RO"/>
        </w:rPr>
        <w:t xml:space="preserve">Pentru </w:t>
      </w:r>
      <w:r w:rsidRPr="00303E34">
        <w:rPr>
          <w:rFonts w:ascii="Cervino Expanded" w:hAnsi="Cervino Expanded"/>
          <w:b/>
          <w:bCs/>
          <w:w w:val="85"/>
          <w:lang w:val="ro-RO"/>
        </w:rPr>
        <w:t>Lot</w:t>
      </w:r>
      <w:r w:rsidR="0022147C" w:rsidRPr="00303E34">
        <w:rPr>
          <w:rFonts w:ascii="Cervino Expanded" w:hAnsi="Cervino Expanded"/>
          <w:b/>
          <w:bCs/>
          <w:w w:val="85"/>
          <w:lang w:val="ro-RO"/>
        </w:rPr>
        <w:t>urile</w:t>
      </w:r>
      <w:r w:rsidRPr="00303E34">
        <w:rPr>
          <w:rFonts w:ascii="Cervino Expanded" w:hAnsi="Cervino Expanded"/>
          <w:b/>
          <w:bCs/>
          <w:w w:val="85"/>
          <w:lang w:val="ro-RO"/>
        </w:rPr>
        <w:t xml:space="preserve"> 2-</w:t>
      </w:r>
      <w:r w:rsidR="00AC2A28">
        <w:rPr>
          <w:rFonts w:ascii="Cervino Expanded" w:hAnsi="Cervino Expanded"/>
          <w:b/>
          <w:bCs/>
          <w:w w:val="85"/>
          <w:lang w:val="ro-RO"/>
        </w:rPr>
        <w:t>6</w:t>
      </w:r>
      <w:r w:rsidRPr="00303E34">
        <w:rPr>
          <w:rFonts w:ascii="Cervino Expanded" w:hAnsi="Cervino Expanded"/>
          <w:w w:val="85"/>
          <w:lang w:val="ro-RO"/>
        </w:rPr>
        <w:t xml:space="preserve">, livrarea se va efectua în max. </w:t>
      </w:r>
      <w:r w:rsidR="00AC2A28">
        <w:rPr>
          <w:rFonts w:ascii="Cervino Expanded" w:hAnsi="Cervino Expanded"/>
          <w:w w:val="85"/>
          <w:lang w:val="ro-RO"/>
        </w:rPr>
        <w:t>2</w:t>
      </w:r>
      <w:r w:rsidRPr="00303E34">
        <w:rPr>
          <w:rFonts w:ascii="Cervino Expanded" w:hAnsi="Cervino Expanded"/>
          <w:w w:val="85"/>
          <w:lang w:val="ro-RO"/>
        </w:rPr>
        <w:t>0 zile calendaristice</w:t>
      </w:r>
      <w:r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de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la</w:t>
      </w:r>
      <w:r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momentul</w:t>
      </w:r>
      <w:r w:rsidRPr="00303E34">
        <w:rPr>
          <w:rFonts w:ascii="Cervino Expanded" w:hAnsi="Cervino Expanded"/>
          <w:spacing w:val="32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semnării</w:t>
      </w:r>
      <w:r w:rsidRPr="00303E34">
        <w:rPr>
          <w:rFonts w:ascii="Cervino Expanded" w:hAnsi="Cervino Expanded"/>
          <w:spacing w:val="-3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contractului;</w:t>
      </w:r>
    </w:p>
    <w:p w14:paraId="79F159C6" w14:textId="4C848A1C" w:rsidR="00AC2A28" w:rsidRPr="00AC2A28" w:rsidRDefault="00AC2A28" w:rsidP="00AC2A28">
      <w:pPr>
        <w:pStyle w:val="a6"/>
        <w:numPr>
          <w:ilvl w:val="0"/>
          <w:numId w:val="13"/>
        </w:numPr>
        <w:spacing w:line="276" w:lineRule="auto"/>
        <w:rPr>
          <w:rFonts w:ascii="Cervino Expanded" w:hAnsi="Cervino Expanded"/>
          <w:w w:val="85"/>
          <w:lang w:val="ro-RO"/>
        </w:rPr>
      </w:pPr>
      <w:r w:rsidRPr="00303E34">
        <w:rPr>
          <w:rFonts w:ascii="Cervino Expanded" w:hAnsi="Cervino Expanded"/>
          <w:w w:val="85"/>
          <w:lang w:val="ro-RO"/>
        </w:rPr>
        <w:t xml:space="preserve">Pentru </w:t>
      </w:r>
      <w:r w:rsidRPr="00303E34">
        <w:rPr>
          <w:rFonts w:ascii="Cervino Expanded" w:hAnsi="Cervino Expanded"/>
          <w:b/>
          <w:bCs/>
          <w:w w:val="85"/>
          <w:lang w:val="ro-RO"/>
        </w:rPr>
        <w:t xml:space="preserve">Lotul </w:t>
      </w:r>
      <w:r>
        <w:rPr>
          <w:rFonts w:ascii="Cervino Expanded" w:hAnsi="Cervino Expanded"/>
          <w:b/>
          <w:bCs/>
          <w:w w:val="85"/>
          <w:lang w:val="ro-RO"/>
        </w:rPr>
        <w:t>7</w:t>
      </w:r>
      <w:r w:rsidRPr="00303E34">
        <w:rPr>
          <w:rFonts w:ascii="Cervino Expanded" w:eastAsia="Times New Roman" w:hAnsi="Cervino Expanded" w:cs="Times New Roman"/>
          <w:b/>
          <w:bCs/>
          <w:noProof/>
          <w:lang w:val="ro-RO"/>
        </w:rPr>
        <w:t xml:space="preserve">, </w:t>
      </w:r>
      <w:r w:rsidRPr="00303E34">
        <w:rPr>
          <w:rFonts w:ascii="Cervino Expanded" w:hAnsi="Cervino Expanded"/>
          <w:w w:val="85"/>
          <w:lang w:val="ro-RO"/>
        </w:rPr>
        <w:t>livrarea</w:t>
      </w:r>
      <w:r w:rsidRPr="00303E34">
        <w:rPr>
          <w:rFonts w:ascii="Cervino Expanded" w:hAnsi="Cervino Expanded"/>
          <w:spacing w:val="7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se</w:t>
      </w:r>
      <w:r w:rsidRPr="00303E34">
        <w:rPr>
          <w:rFonts w:ascii="Cervino Expanded" w:hAnsi="Cervino Expanded"/>
          <w:spacing w:val="7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va</w:t>
      </w:r>
      <w:r w:rsidRPr="00303E34">
        <w:rPr>
          <w:rFonts w:ascii="Cervino Expanded" w:hAnsi="Cervino Expanded"/>
          <w:spacing w:val="-7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efectua</w:t>
      </w:r>
      <w:r w:rsidRPr="00303E34">
        <w:rPr>
          <w:rFonts w:ascii="Cervino Expanded" w:hAnsi="Cervino Expanded"/>
          <w:spacing w:val="-3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în</w:t>
      </w:r>
      <w:r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max.</w:t>
      </w:r>
      <w:r w:rsidRPr="00303E34">
        <w:rPr>
          <w:rFonts w:ascii="Cervino Expanded" w:hAnsi="Cervino Expanded"/>
          <w:spacing w:val="-9"/>
          <w:lang w:val="ro-RO"/>
        </w:rPr>
        <w:t xml:space="preserve"> </w:t>
      </w:r>
      <w:r>
        <w:rPr>
          <w:rFonts w:ascii="Cervino Expanded" w:hAnsi="Cervino Expanded"/>
          <w:w w:val="85"/>
          <w:lang w:val="ro-RO"/>
        </w:rPr>
        <w:t>1</w:t>
      </w:r>
      <w:r w:rsidRPr="00303E34">
        <w:rPr>
          <w:rFonts w:ascii="Cervino Expanded" w:hAnsi="Cervino Expanded"/>
          <w:w w:val="85"/>
          <w:lang w:val="ro-RO"/>
        </w:rPr>
        <w:t>0</w:t>
      </w:r>
      <w:r w:rsidRPr="00303E34">
        <w:rPr>
          <w:rFonts w:ascii="Cervino Expanded" w:hAnsi="Cervino Expanded"/>
          <w:spacing w:val="-5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zile</w:t>
      </w:r>
      <w:r w:rsidRPr="00303E34">
        <w:rPr>
          <w:rFonts w:ascii="Cervino Expanded" w:hAnsi="Cervino Expanded"/>
          <w:spacing w:val="-4"/>
          <w:w w:val="85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calendaristice</w:t>
      </w:r>
      <w:r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de</w:t>
      </w:r>
      <w:r w:rsidRPr="00303E34">
        <w:rPr>
          <w:rFonts w:ascii="Cervino Expanded" w:hAnsi="Cervino Expanded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la</w:t>
      </w:r>
      <w:r w:rsidRPr="00303E34">
        <w:rPr>
          <w:rFonts w:ascii="Cervino Expanded" w:hAnsi="Cervino Expanded"/>
          <w:spacing w:val="-3"/>
          <w:w w:val="85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momentul</w:t>
      </w:r>
      <w:r w:rsidRPr="00303E34">
        <w:rPr>
          <w:rFonts w:ascii="Cervino Expanded" w:hAnsi="Cervino Expanded"/>
          <w:spacing w:val="32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semnării</w:t>
      </w:r>
      <w:r w:rsidRPr="00303E34">
        <w:rPr>
          <w:rFonts w:ascii="Cervino Expanded" w:hAnsi="Cervino Expanded"/>
          <w:spacing w:val="-3"/>
          <w:lang w:val="ro-RO"/>
        </w:rPr>
        <w:t xml:space="preserve"> </w:t>
      </w:r>
      <w:r w:rsidRPr="00303E34">
        <w:rPr>
          <w:rFonts w:ascii="Cervino Expanded" w:hAnsi="Cervino Expanded"/>
          <w:w w:val="85"/>
          <w:lang w:val="ro-RO"/>
        </w:rPr>
        <w:t>contractului;</w:t>
      </w:r>
    </w:p>
    <w:p w14:paraId="4659BFBB" w14:textId="7750CD6D" w:rsidR="009D3579" w:rsidRPr="00303E34" w:rsidRDefault="009D3579" w:rsidP="00AC2A28">
      <w:pPr>
        <w:pStyle w:val="a6"/>
        <w:spacing w:line="276" w:lineRule="auto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w w:val="80"/>
          <w:lang w:val="ro-RO"/>
        </w:rPr>
        <w:t>Bunurile</w:t>
      </w:r>
      <w:r w:rsidRPr="00303E34">
        <w:rPr>
          <w:rFonts w:ascii="Cervino Expanded" w:hAnsi="Cervino Expanded"/>
          <w:spacing w:val="13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se</w:t>
      </w:r>
      <w:r w:rsidRPr="00303E34">
        <w:rPr>
          <w:rFonts w:ascii="Cervino Expanded" w:hAnsi="Cervino Expanded"/>
          <w:spacing w:val="3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livrează</w:t>
      </w:r>
      <w:r w:rsidRPr="00303E34">
        <w:rPr>
          <w:rFonts w:ascii="Cervino Expanded" w:hAnsi="Cervino Expanded"/>
          <w:spacing w:val="14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la</w:t>
      </w:r>
      <w:r w:rsidRPr="00303E34">
        <w:rPr>
          <w:rFonts w:ascii="Cervino Expanded" w:hAnsi="Cervino Expanded"/>
          <w:spacing w:val="-5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depozitul</w:t>
      </w:r>
      <w:r w:rsidRPr="00303E34">
        <w:rPr>
          <w:rFonts w:ascii="Cervino Expanded" w:hAnsi="Cervino Expanded"/>
          <w:spacing w:val="19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central</w:t>
      </w:r>
      <w:r w:rsidRPr="00303E34">
        <w:rPr>
          <w:rFonts w:ascii="Cervino Expanded" w:hAnsi="Cervino Expanded"/>
          <w:spacing w:val="18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ÎS</w:t>
      </w:r>
      <w:r w:rsidRPr="00303E34">
        <w:rPr>
          <w:rFonts w:ascii="Cervino Expanded" w:hAnsi="Cervino Expanded"/>
          <w:spacing w:val="25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”Moldelectrica”,</w:t>
      </w:r>
      <w:r w:rsidRPr="00303E34">
        <w:rPr>
          <w:rFonts w:ascii="Cervino Expanded" w:hAnsi="Cervino Expanded"/>
          <w:spacing w:val="1"/>
          <w:lang w:val="ro-RO"/>
        </w:rPr>
        <w:t xml:space="preserve"> </w:t>
      </w:r>
      <w:r w:rsidRPr="00303E34">
        <w:rPr>
          <w:rFonts w:ascii="Cervino Expanded" w:hAnsi="Cervino Expanded"/>
          <w:w w:val="80"/>
          <w:lang w:val="ro-RO"/>
        </w:rPr>
        <w:t>str.</w:t>
      </w:r>
      <w:r w:rsidRPr="00303E34">
        <w:rPr>
          <w:rFonts w:ascii="Cervino Expanded" w:hAnsi="Cervino Expanded"/>
          <w:lang w:val="ro-RO"/>
        </w:rPr>
        <w:t xml:space="preserve"> </w:t>
      </w:r>
      <w:proofErr w:type="spellStart"/>
      <w:r w:rsidRPr="00303E34">
        <w:rPr>
          <w:rFonts w:ascii="Cervino Expanded" w:hAnsi="Cervino Expanded"/>
          <w:w w:val="80"/>
          <w:lang w:val="ro-RO"/>
        </w:rPr>
        <w:t>Ciocana</w:t>
      </w:r>
      <w:proofErr w:type="spellEnd"/>
      <w:r w:rsidRPr="00303E34">
        <w:rPr>
          <w:rFonts w:ascii="Cervino Expanded" w:hAnsi="Cervino Expanded"/>
          <w:spacing w:val="17"/>
          <w:lang w:val="ro-RO"/>
        </w:rPr>
        <w:t xml:space="preserve"> </w:t>
      </w:r>
      <w:r w:rsidRPr="00303E34">
        <w:rPr>
          <w:rFonts w:ascii="Cervino Expanded" w:hAnsi="Cervino Expanded"/>
          <w:spacing w:val="-5"/>
          <w:w w:val="80"/>
          <w:lang w:val="ro-RO"/>
        </w:rPr>
        <w:t>8;</w:t>
      </w:r>
    </w:p>
    <w:p w14:paraId="326D9C53" w14:textId="77777777" w:rsidR="00AC2A28" w:rsidRDefault="00AC2A28" w:rsidP="00AC2A28">
      <w:pPr>
        <w:pStyle w:val="a6"/>
        <w:spacing w:line="276" w:lineRule="auto"/>
        <w:jc w:val="right"/>
        <w:rPr>
          <w:rFonts w:ascii="Cervino Expanded" w:hAnsi="Cervino Expanded"/>
          <w:lang w:val="ro-RO"/>
        </w:rPr>
      </w:pPr>
    </w:p>
    <w:p w14:paraId="0EEA9B41" w14:textId="78676A80" w:rsidR="00CB7AD7" w:rsidRPr="00303E34" w:rsidRDefault="00BC1734" w:rsidP="00AC2A28">
      <w:pPr>
        <w:pStyle w:val="a6"/>
        <w:spacing w:line="360" w:lineRule="auto"/>
        <w:jc w:val="right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lang w:val="ro-RO"/>
        </w:rPr>
        <w:t>Întocmit: Șef SATM: Anatolii SOROCEAN _______________</w:t>
      </w:r>
    </w:p>
    <w:p w14:paraId="3EAECAE8" w14:textId="249BFAA0" w:rsidR="0016750E" w:rsidRPr="00303E34" w:rsidRDefault="00BC1734" w:rsidP="00AC2A28">
      <w:pPr>
        <w:pStyle w:val="a6"/>
        <w:spacing w:line="360" w:lineRule="auto"/>
        <w:jc w:val="right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lang w:val="ro-RO"/>
        </w:rPr>
        <w:t xml:space="preserve">Coordonat: </w:t>
      </w:r>
    </w:p>
    <w:p w14:paraId="6D733D05" w14:textId="52AAF734" w:rsidR="00BC1734" w:rsidRPr="00303E34" w:rsidRDefault="00BC1734" w:rsidP="00AC2A28">
      <w:pPr>
        <w:pStyle w:val="a6"/>
        <w:spacing w:line="360" w:lineRule="auto"/>
        <w:jc w:val="right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lang w:val="ro-RO"/>
        </w:rPr>
        <w:t xml:space="preserve">Șef </w:t>
      </w:r>
      <w:r w:rsidRPr="00303E34">
        <w:rPr>
          <w:rFonts w:ascii="Cervino Expanded" w:hAnsi="Cervino Expanded" w:cs="Segoe UI"/>
          <w:shd w:val="clear" w:color="auto" w:fill="FFFFFF"/>
          <w:lang w:val="ro-RO"/>
        </w:rPr>
        <w:t xml:space="preserve">Serviciul </w:t>
      </w:r>
      <w:r w:rsidR="0016750E" w:rsidRPr="00303E34">
        <w:rPr>
          <w:rFonts w:ascii="Cervino Expanded" w:hAnsi="Cervino Expanded" w:cs="Segoe UI"/>
          <w:shd w:val="clear" w:color="auto" w:fill="FFFFFF"/>
          <w:lang w:val="ro-RO"/>
        </w:rPr>
        <w:t>Linii Electrice: Dmitri SUHAREV</w:t>
      </w:r>
      <w:r w:rsidRPr="00303E34">
        <w:rPr>
          <w:rFonts w:ascii="Cervino Expanded" w:hAnsi="Cervino Expanded" w:cs="Segoe UI"/>
          <w:shd w:val="clear" w:color="auto" w:fill="FFFFFF"/>
          <w:lang w:val="ro-RO"/>
        </w:rPr>
        <w:t xml:space="preserve"> </w:t>
      </w:r>
      <w:r w:rsidRPr="00303E34">
        <w:rPr>
          <w:rFonts w:ascii="Cervino Expanded" w:hAnsi="Cervino Expanded"/>
          <w:lang w:val="ro-RO"/>
        </w:rPr>
        <w:t>_______________</w:t>
      </w:r>
    </w:p>
    <w:p w14:paraId="03DA6654" w14:textId="5AAAD408" w:rsidR="0016750E" w:rsidRPr="00303E34" w:rsidRDefault="0016750E" w:rsidP="00AC2A28">
      <w:pPr>
        <w:pStyle w:val="a6"/>
        <w:spacing w:line="360" w:lineRule="auto"/>
        <w:jc w:val="right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lang w:val="ro-RO"/>
        </w:rPr>
        <w:t>Șef Baza de Producere: Victor ABABII _______________</w:t>
      </w:r>
    </w:p>
    <w:p w14:paraId="66952E91" w14:textId="71E5BAB7" w:rsidR="00D90EB3" w:rsidRPr="00303E34" w:rsidRDefault="001F13F3" w:rsidP="00AC2A28">
      <w:pPr>
        <w:pStyle w:val="a6"/>
        <w:spacing w:line="360" w:lineRule="auto"/>
        <w:jc w:val="right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/>
          <w:lang w:val="ro-RO"/>
        </w:rPr>
        <w:t>Ingineră</w:t>
      </w:r>
      <w:r w:rsidR="00D90EB3" w:rsidRPr="00303E34">
        <w:rPr>
          <w:rFonts w:ascii="Cervino Expanded" w:hAnsi="Cervino Expanded"/>
          <w:lang w:val="ro-RO"/>
        </w:rPr>
        <w:t xml:space="preserve"> Serviciul Construcții și Cadastru: </w:t>
      </w:r>
      <w:r w:rsidRPr="00303E34">
        <w:rPr>
          <w:rFonts w:ascii="Cervino Expanded" w:hAnsi="Cervino Expanded"/>
          <w:lang w:val="ro-RO"/>
        </w:rPr>
        <w:t>Iulia BRAGUȚA</w:t>
      </w:r>
      <w:r w:rsidR="00D90EB3" w:rsidRPr="00303E34">
        <w:rPr>
          <w:rFonts w:ascii="Cervino Expanded" w:hAnsi="Cervino Expanded"/>
          <w:lang w:val="ro-RO"/>
        </w:rPr>
        <w:t xml:space="preserve"> _______________</w:t>
      </w:r>
    </w:p>
    <w:p w14:paraId="153902E2" w14:textId="2DC0E062" w:rsidR="00B72BFB" w:rsidRDefault="00B72BFB" w:rsidP="00AC2A28">
      <w:pPr>
        <w:pStyle w:val="a6"/>
        <w:spacing w:line="360" w:lineRule="auto"/>
        <w:jc w:val="right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 w:cs="Segoe UI"/>
          <w:color w:val="000000"/>
          <w:shd w:val="clear" w:color="auto" w:fill="FFFFFF"/>
          <w:lang w:val="ro-RO"/>
        </w:rPr>
        <w:t xml:space="preserve">Șef adjunct al serviciului pentru reparații - șef sector reparații, Serviciul Mentenanță Stații: Vitalie BÎTCA </w:t>
      </w:r>
      <w:r w:rsidRPr="00303E34">
        <w:rPr>
          <w:rFonts w:ascii="Cervino Expanded" w:hAnsi="Cervino Expanded"/>
          <w:lang w:val="ro-RO"/>
        </w:rPr>
        <w:t>_______________</w:t>
      </w:r>
    </w:p>
    <w:p w14:paraId="5B6CE073" w14:textId="7527F414" w:rsidR="00AC2A28" w:rsidRPr="00AC2A28" w:rsidRDefault="00AC2A28" w:rsidP="00AC2A28">
      <w:pPr>
        <w:pStyle w:val="a6"/>
        <w:spacing w:line="360" w:lineRule="auto"/>
        <w:jc w:val="right"/>
        <w:rPr>
          <w:rFonts w:ascii="Cervino Expanded" w:hAnsi="Cervino Expanded"/>
          <w:lang w:val="ro-RO"/>
        </w:rPr>
      </w:pPr>
      <w:r w:rsidRPr="00AC2A28">
        <w:rPr>
          <w:rFonts w:ascii="Cervino Expanded" w:hAnsi="Cervino Expanded" w:cs="Segoe UI"/>
          <w:color w:val="000000"/>
          <w:shd w:val="clear" w:color="auto" w:fill="FFFFFF"/>
          <w:lang w:val="ro-RO"/>
        </w:rPr>
        <w:t xml:space="preserve">Șef Serviciul </w:t>
      </w:r>
      <w:r>
        <w:rPr>
          <w:rFonts w:ascii="Cervino Expanded" w:hAnsi="Cervino Expanded" w:cs="Segoe UI"/>
          <w:color w:val="000000"/>
          <w:shd w:val="clear" w:color="auto" w:fill="FFFFFF"/>
          <w:lang w:val="ro-RO"/>
        </w:rPr>
        <w:t>C</w:t>
      </w:r>
      <w:r w:rsidRPr="00AC2A28">
        <w:rPr>
          <w:rFonts w:ascii="Cervino Expanded" w:hAnsi="Cervino Expanded" w:cs="Segoe UI"/>
          <w:color w:val="000000"/>
          <w:shd w:val="clear" w:color="auto" w:fill="FFFFFF"/>
          <w:lang w:val="ro-RO"/>
        </w:rPr>
        <w:t xml:space="preserve">entral de </w:t>
      </w:r>
      <w:r>
        <w:rPr>
          <w:rFonts w:ascii="Cervino Expanded" w:hAnsi="Cervino Expanded" w:cs="Segoe UI"/>
          <w:color w:val="000000"/>
          <w:shd w:val="clear" w:color="auto" w:fill="FFFFFF"/>
          <w:lang w:val="ro-RO"/>
        </w:rPr>
        <w:t>T</w:t>
      </w:r>
      <w:r w:rsidRPr="00AC2A28">
        <w:rPr>
          <w:rFonts w:ascii="Cervino Expanded" w:hAnsi="Cervino Expanded" w:cs="Segoe UI"/>
          <w:color w:val="000000"/>
          <w:shd w:val="clear" w:color="auto" w:fill="FFFFFF"/>
          <w:lang w:val="ro-RO"/>
        </w:rPr>
        <w:t xml:space="preserve">elecomunicații </w:t>
      </w:r>
      <w:r>
        <w:rPr>
          <w:rFonts w:ascii="Cervino Expanded" w:hAnsi="Cervino Expanded" w:cs="Segoe UI"/>
          <w:color w:val="000000"/>
          <w:shd w:val="clear" w:color="auto" w:fill="FFFFFF"/>
          <w:lang w:val="ro-RO"/>
        </w:rPr>
        <w:t>ș</w:t>
      </w:r>
      <w:r w:rsidRPr="00AC2A28">
        <w:rPr>
          <w:rFonts w:ascii="Cervino Expanded" w:hAnsi="Cervino Expanded" w:cs="Segoe UI"/>
          <w:color w:val="000000"/>
          <w:shd w:val="clear" w:color="auto" w:fill="FFFFFF"/>
          <w:lang w:val="ro-RO"/>
        </w:rPr>
        <w:t xml:space="preserve">i </w:t>
      </w:r>
      <w:r>
        <w:rPr>
          <w:rFonts w:ascii="Cervino Expanded" w:hAnsi="Cervino Expanded" w:cs="Segoe UI"/>
          <w:color w:val="000000"/>
          <w:shd w:val="clear" w:color="auto" w:fill="FFFFFF"/>
          <w:lang w:val="ro-RO"/>
        </w:rPr>
        <w:t>T</w:t>
      </w:r>
      <w:r w:rsidRPr="00AC2A28">
        <w:rPr>
          <w:rFonts w:ascii="Cervino Expanded" w:hAnsi="Cervino Expanded" w:cs="Segoe UI"/>
          <w:color w:val="000000"/>
          <w:shd w:val="clear" w:color="auto" w:fill="FFFFFF"/>
          <w:lang w:val="ro-RO"/>
        </w:rPr>
        <w:t>elemecanic</w:t>
      </w:r>
      <w:r>
        <w:rPr>
          <w:rFonts w:ascii="Cervino Expanded" w:hAnsi="Cervino Expanded" w:cs="Segoe UI"/>
          <w:color w:val="000000"/>
          <w:shd w:val="clear" w:color="auto" w:fill="FFFFFF"/>
          <w:lang w:val="ro-RO"/>
        </w:rPr>
        <w:t>ă</w:t>
      </w:r>
      <w:r w:rsidRPr="00AC2A28">
        <w:rPr>
          <w:rFonts w:ascii="Cervino Expanded" w:hAnsi="Cervino Expanded" w:cs="Segoe UI"/>
          <w:color w:val="000000"/>
          <w:shd w:val="clear" w:color="auto" w:fill="FFFFFF"/>
          <w:lang w:val="ro-RO"/>
        </w:rPr>
        <w:t xml:space="preserve">, Vitalie RUSU </w:t>
      </w:r>
      <w:r w:rsidRPr="00AC2A28">
        <w:rPr>
          <w:rFonts w:ascii="Cervino Expanded" w:hAnsi="Cervino Expanded"/>
          <w:lang w:val="ro-RO"/>
        </w:rPr>
        <w:t>_______________</w:t>
      </w:r>
    </w:p>
    <w:p w14:paraId="77F9A2B7" w14:textId="18CB92C3" w:rsidR="00AC2A28" w:rsidRPr="00303E34" w:rsidRDefault="00BC1734" w:rsidP="00AC2A28">
      <w:pPr>
        <w:pStyle w:val="a6"/>
        <w:spacing w:line="360" w:lineRule="auto"/>
        <w:jc w:val="right"/>
        <w:rPr>
          <w:rFonts w:ascii="Cervino Expanded" w:hAnsi="Cervino Expanded"/>
          <w:lang w:val="ro-RO"/>
        </w:rPr>
      </w:pPr>
      <w:r w:rsidRPr="00303E34">
        <w:rPr>
          <w:rFonts w:ascii="Cervino Expanded" w:hAnsi="Cervino Expanded" w:cs="Segoe UI"/>
          <w:shd w:val="clear" w:color="auto" w:fill="FFFFFF"/>
          <w:lang w:val="ro-RO"/>
        </w:rPr>
        <w:t>Director tehnic adjunct - șef Serviciul Management Tehnic: Radu MÎNZAT</w:t>
      </w:r>
      <w:r w:rsidRPr="00303E34">
        <w:rPr>
          <w:rFonts w:ascii="Cervino Expanded" w:hAnsi="Cervino Expanded"/>
          <w:lang w:val="ro-RO"/>
        </w:rPr>
        <w:t>_______________</w:t>
      </w:r>
      <w:bookmarkEnd w:id="0"/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4998"/>
        <w:gridCol w:w="1131"/>
        <w:gridCol w:w="1273"/>
        <w:gridCol w:w="5008"/>
        <w:gridCol w:w="1508"/>
      </w:tblGrid>
      <w:tr w:rsidR="001F13F3" w:rsidRPr="00AC2A28" w14:paraId="05625618" w14:textId="77777777" w:rsidTr="00F70AF7">
        <w:trPr>
          <w:trHeight w:val="549"/>
        </w:trPr>
        <w:tc>
          <w:tcPr>
            <w:tcW w:w="797" w:type="dxa"/>
            <w:vMerge w:val="restart"/>
            <w:shd w:val="clear" w:color="auto" w:fill="auto"/>
            <w:vAlign w:val="center"/>
            <w:hideMark/>
          </w:tcPr>
          <w:p w14:paraId="1FB114FE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lastRenderedPageBreak/>
              <w:t>Nr. d/o</w:t>
            </w:r>
          </w:p>
        </w:tc>
        <w:tc>
          <w:tcPr>
            <w:tcW w:w="4998" w:type="dxa"/>
            <w:vMerge w:val="restart"/>
            <w:shd w:val="clear" w:color="auto" w:fill="auto"/>
            <w:vAlign w:val="center"/>
            <w:hideMark/>
          </w:tcPr>
          <w:p w14:paraId="677F04FA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Denumirea bunurilor/serviciilor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  <w:hideMark/>
          </w:tcPr>
          <w:p w14:paraId="0EEEC736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Cantitate</w:t>
            </w:r>
          </w:p>
        </w:tc>
        <w:tc>
          <w:tcPr>
            <w:tcW w:w="1273" w:type="dxa"/>
            <w:vMerge w:val="restart"/>
            <w:shd w:val="clear" w:color="auto" w:fill="auto"/>
            <w:vAlign w:val="center"/>
            <w:hideMark/>
          </w:tcPr>
          <w:p w14:paraId="795D14AB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Unitatea de măsură</w:t>
            </w:r>
          </w:p>
        </w:tc>
        <w:tc>
          <w:tcPr>
            <w:tcW w:w="5008" w:type="dxa"/>
            <w:vMerge w:val="restart"/>
            <w:shd w:val="clear" w:color="auto" w:fill="auto"/>
            <w:vAlign w:val="center"/>
            <w:hideMark/>
          </w:tcPr>
          <w:p w14:paraId="02EECADA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Specificarea tehnică deplină solicitată de către entitatea contractantă</w:t>
            </w:r>
          </w:p>
        </w:tc>
        <w:tc>
          <w:tcPr>
            <w:tcW w:w="1508" w:type="dxa"/>
            <w:vMerge w:val="restart"/>
            <w:shd w:val="clear" w:color="auto" w:fill="auto"/>
            <w:vAlign w:val="center"/>
            <w:hideMark/>
          </w:tcPr>
          <w:p w14:paraId="1DE8C1DF" w14:textId="77777777" w:rsidR="00CB7AD7" w:rsidRPr="00AC2A28" w:rsidRDefault="00CB7AD7" w:rsidP="001F13F3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Suma, lei fără TVA</w:t>
            </w:r>
          </w:p>
        </w:tc>
      </w:tr>
      <w:tr w:rsidR="001F13F3" w:rsidRPr="00AC2A28" w14:paraId="5117BB29" w14:textId="77777777" w:rsidTr="001F13F3">
        <w:trPr>
          <w:trHeight w:val="450"/>
        </w:trPr>
        <w:tc>
          <w:tcPr>
            <w:tcW w:w="797" w:type="dxa"/>
            <w:vMerge/>
            <w:shd w:val="clear" w:color="auto" w:fill="auto"/>
            <w:vAlign w:val="center"/>
            <w:hideMark/>
          </w:tcPr>
          <w:p w14:paraId="288D852D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vMerge/>
            <w:vAlign w:val="center"/>
            <w:hideMark/>
          </w:tcPr>
          <w:p w14:paraId="583ADA80" w14:textId="77777777" w:rsidR="00CB7AD7" w:rsidRPr="00AC2A28" w:rsidRDefault="00CB7AD7" w:rsidP="00CB7AD7">
            <w:pPr>
              <w:spacing w:after="0" w:line="240" w:lineRule="auto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14:paraId="64DD4175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14:paraId="172500FF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5008" w:type="dxa"/>
            <w:vMerge/>
            <w:vAlign w:val="center"/>
            <w:hideMark/>
          </w:tcPr>
          <w:p w14:paraId="01A3E1CD" w14:textId="77777777" w:rsidR="00CB7AD7" w:rsidRPr="00AC2A28" w:rsidRDefault="00CB7AD7" w:rsidP="00CB7AD7">
            <w:pPr>
              <w:spacing w:after="0" w:line="240" w:lineRule="auto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1508" w:type="dxa"/>
            <w:vMerge/>
            <w:vAlign w:val="center"/>
            <w:hideMark/>
          </w:tcPr>
          <w:p w14:paraId="071A1A91" w14:textId="77777777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1F13F3" w:rsidRPr="008B6D79" w14:paraId="1C5ECB20" w14:textId="77777777" w:rsidTr="001F13F3">
        <w:trPr>
          <w:trHeight w:val="64"/>
        </w:trPr>
        <w:tc>
          <w:tcPr>
            <w:tcW w:w="14715" w:type="dxa"/>
            <w:gridSpan w:val="6"/>
            <w:shd w:val="clear" w:color="auto" w:fill="D9E2F3" w:themeFill="accent1" w:themeFillTint="33"/>
            <w:noWrap/>
            <w:vAlign w:val="center"/>
            <w:hideMark/>
          </w:tcPr>
          <w:p w14:paraId="1673F591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Lot 1 (Profil cornier laminat la cald)</w:t>
            </w:r>
          </w:p>
        </w:tc>
      </w:tr>
      <w:tr w:rsidR="001F13F3" w:rsidRPr="008B6D79" w14:paraId="2126AC59" w14:textId="77777777" w:rsidTr="00962227">
        <w:trPr>
          <w:trHeight w:val="279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7BA34896" w14:textId="16A598E3" w:rsidR="00CB7AD7" w:rsidRPr="00AC2A28" w:rsidRDefault="00CB7AD7" w:rsidP="00CB7AD7">
            <w:pPr>
              <w:pStyle w:val="a5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4224AB03" w14:textId="77777777" w:rsidR="00CB7AD7" w:rsidRPr="00AC2A28" w:rsidRDefault="00CB7AD7" w:rsidP="00CB7AD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Cornier63x63x5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13C16A22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3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7E115E3C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t.</w:t>
            </w:r>
          </w:p>
        </w:tc>
        <w:tc>
          <w:tcPr>
            <w:tcW w:w="5008" w:type="dxa"/>
            <w:shd w:val="clear" w:color="auto" w:fill="auto"/>
            <w:vAlign w:val="center"/>
            <w:hideMark/>
          </w:tcPr>
          <w:p w14:paraId="7B59135D" w14:textId="77777777" w:rsidR="00CB7AD7" w:rsidRPr="00AC2A28" w:rsidRDefault="00CB7AD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Cornier63x63x5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br/>
              <w:t>Cerințe tehnice potrivit anexei nr. 1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348C276" w14:textId="596C9D9B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1F13F3" w:rsidRPr="008B6D79" w14:paraId="29B42866" w14:textId="77777777" w:rsidTr="00962227">
        <w:trPr>
          <w:trHeight w:val="345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3AEA8DF" w14:textId="69E70691" w:rsidR="00CB7AD7" w:rsidRPr="00AC2A28" w:rsidRDefault="00CB7AD7" w:rsidP="00CB7AD7">
            <w:pPr>
              <w:pStyle w:val="a5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E916B59" w14:textId="77777777" w:rsidR="00CB7AD7" w:rsidRPr="00AC2A28" w:rsidRDefault="00CB7AD7" w:rsidP="00CB7AD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Cornier70x70x6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6BD0043B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5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63F2F8A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t.</w:t>
            </w:r>
          </w:p>
        </w:tc>
        <w:tc>
          <w:tcPr>
            <w:tcW w:w="5008" w:type="dxa"/>
            <w:shd w:val="clear" w:color="auto" w:fill="auto"/>
            <w:vAlign w:val="center"/>
            <w:hideMark/>
          </w:tcPr>
          <w:p w14:paraId="610F8E62" w14:textId="77777777" w:rsidR="00CB7AD7" w:rsidRPr="00AC2A28" w:rsidRDefault="00CB7AD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Cornier70x70x6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br/>
              <w:t>Cerințe tehnice potrivit anexei nr. 2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CD629DB" w14:textId="36E71F8C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1F13F3" w:rsidRPr="008B6D79" w14:paraId="52ACED41" w14:textId="77777777" w:rsidTr="00962227">
        <w:trPr>
          <w:trHeight w:val="95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7F7EACFD" w14:textId="5EF3DB2A" w:rsidR="00CB7AD7" w:rsidRPr="00AC2A28" w:rsidRDefault="00CB7AD7" w:rsidP="00CB7AD7">
            <w:pPr>
              <w:pStyle w:val="a5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9BF613E" w14:textId="77777777" w:rsidR="00CB7AD7" w:rsidRPr="00AC2A28" w:rsidRDefault="00CB7AD7" w:rsidP="00CB7AD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Cornier90x90x7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7E0260C2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7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3C46FF7E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t.</w:t>
            </w:r>
          </w:p>
        </w:tc>
        <w:tc>
          <w:tcPr>
            <w:tcW w:w="5008" w:type="dxa"/>
            <w:shd w:val="clear" w:color="auto" w:fill="auto"/>
            <w:vAlign w:val="center"/>
            <w:hideMark/>
          </w:tcPr>
          <w:p w14:paraId="0AC458EC" w14:textId="77777777" w:rsidR="00CB7AD7" w:rsidRPr="00AC2A28" w:rsidRDefault="00CB7AD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Cornier90x90x7 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br/>
              <w:t>Cerințe tehnice potrivit anexei nr. 3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994088A" w14:textId="5BB20856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1F13F3" w:rsidRPr="008B6D79" w14:paraId="22671358" w14:textId="77777777" w:rsidTr="00962227">
        <w:trPr>
          <w:trHeight w:val="159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4F16C7D4" w14:textId="4C2BC914" w:rsidR="00CB7AD7" w:rsidRPr="00AC2A28" w:rsidRDefault="00CB7AD7" w:rsidP="00CB7AD7">
            <w:pPr>
              <w:pStyle w:val="a5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7FCFB77" w14:textId="77777777" w:rsidR="00CB7AD7" w:rsidRPr="00AC2A28" w:rsidRDefault="00CB7AD7" w:rsidP="00CB7AD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 100x100x8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7F47C9D6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00170D22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t.</w:t>
            </w:r>
          </w:p>
        </w:tc>
        <w:tc>
          <w:tcPr>
            <w:tcW w:w="5008" w:type="dxa"/>
            <w:shd w:val="clear" w:color="auto" w:fill="auto"/>
            <w:vAlign w:val="center"/>
            <w:hideMark/>
          </w:tcPr>
          <w:p w14:paraId="0F5F8488" w14:textId="77777777" w:rsidR="00CB7AD7" w:rsidRPr="00AC2A28" w:rsidRDefault="00CB7AD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 100x100x8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br/>
              <w:t>Cerințe tehnice potrivit anexei nr. 4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5E6C0B34" w14:textId="57F6BA36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1F13F3" w:rsidRPr="00AC2A28" w14:paraId="54F6072A" w14:textId="77777777" w:rsidTr="001F13F3">
        <w:trPr>
          <w:trHeight w:val="77"/>
        </w:trPr>
        <w:tc>
          <w:tcPr>
            <w:tcW w:w="13207" w:type="dxa"/>
            <w:gridSpan w:val="5"/>
            <w:shd w:val="clear" w:color="auto" w:fill="auto"/>
            <w:noWrap/>
            <w:vAlign w:val="center"/>
            <w:hideMark/>
          </w:tcPr>
          <w:p w14:paraId="675DD8FA" w14:textId="77777777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TOTAL LOT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1659F000" w14:textId="269B1F5F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19</w:t>
            </w:r>
            <w:r w:rsidR="00303E34"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0</w:t>
            </w: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000</w:t>
            </w:r>
            <w:r w:rsidR="0015608A"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,00</w:t>
            </w:r>
          </w:p>
        </w:tc>
      </w:tr>
      <w:tr w:rsidR="001F13F3" w:rsidRPr="00AC2A28" w14:paraId="436C0B58" w14:textId="77777777" w:rsidTr="001F13F3">
        <w:trPr>
          <w:trHeight w:val="82"/>
        </w:trPr>
        <w:tc>
          <w:tcPr>
            <w:tcW w:w="14715" w:type="dxa"/>
            <w:gridSpan w:val="6"/>
            <w:shd w:val="clear" w:color="auto" w:fill="D9E2F3" w:themeFill="accent1" w:themeFillTint="33"/>
            <w:noWrap/>
            <w:vAlign w:val="center"/>
            <w:hideMark/>
          </w:tcPr>
          <w:p w14:paraId="7D7DA95A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Lot 2 (produse metalice profilate)</w:t>
            </w:r>
          </w:p>
        </w:tc>
      </w:tr>
      <w:tr w:rsidR="001F13F3" w:rsidRPr="008B6D79" w14:paraId="4C6F45BD" w14:textId="77777777" w:rsidTr="00AC2A28">
        <w:trPr>
          <w:trHeight w:val="105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22FC01D7" w14:textId="46CDD08B" w:rsidR="00CB7AD7" w:rsidRPr="00AC2A28" w:rsidRDefault="00CB7AD7" w:rsidP="00CB7AD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8DF6AE6" w14:textId="1B0DF0F1" w:rsidR="00CB7AD7" w:rsidRPr="00AC2A28" w:rsidRDefault="00CB7AD7" w:rsidP="00CB7AD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 metal 25*25</w:t>
            </w:r>
            <w:r w:rsidR="00F70AF7" w:rsidRPr="00AC2A28">
              <w:rPr>
                <w:rFonts w:ascii="Cervino Expanded" w:eastAsia="Times New Roman" w:hAnsi="Cervino Expanded" w:cs="Calibri"/>
                <w:lang w:val="ro-RO" w:eastAsia="ru-RU"/>
              </w:rPr>
              <w:t>*4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6E14D291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24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FDEFCCA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18948B74" w14:textId="586A764D" w:rsidR="00CB7AD7" w:rsidRPr="00AC2A28" w:rsidRDefault="00F70AF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15B6B237" w14:textId="2F5283D5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1F13F3" w:rsidRPr="008B6D79" w14:paraId="3FA28F11" w14:textId="77777777" w:rsidTr="00AC2A28">
        <w:trPr>
          <w:trHeight w:val="154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3D352C7" w14:textId="60C63AE3" w:rsidR="00CB7AD7" w:rsidRPr="00AC2A28" w:rsidRDefault="00CB7AD7" w:rsidP="00CB7AD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D1B8472" w14:textId="167EA4EA" w:rsidR="00CB7AD7" w:rsidRPr="00AC2A28" w:rsidRDefault="00CB7AD7" w:rsidP="00CB7AD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 metal 50*50</w:t>
            </w:r>
            <w:r w:rsidR="00F70AF7" w:rsidRPr="00AC2A28">
              <w:rPr>
                <w:rFonts w:ascii="Cervino Expanded" w:eastAsia="Times New Roman" w:hAnsi="Cervino Expanded" w:cs="Calibri"/>
                <w:lang w:val="ro-RO" w:eastAsia="ru-RU"/>
              </w:rPr>
              <w:t>*4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63B4CF52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12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A8268B0" w14:textId="77777777" w:rsidR="00CB7AD7" w:rsidRPr="00AC2A28" w:rsidRDefault="00CB7AD7" w:rsidP="00CB7AD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67F6F0FE" w14:textId="2CD1BB3F" w:rsidR="00CB7AD7" w:rsidRPr="00AC2A28" w:rsidRDefault="00F70AF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07881DF0" w14:textId="0B985088" w:rsidR="00CB7AD7" w:rsidRPr="00AC2A28" w:rsidRDefault="00CB7AD7" w:rsidP="00CB7AD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5B9DB1E9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</w:tcPr>
          <w:p w14:paraId="1C51D3D2" w14:textId="77777777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</w:tcPr>
          <w:p w14:paraId="0A37F1A4" w14:textId="75271A00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 metalic 40*40*4 mm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14:paraId="1F3DC598" w14:textId="781D67B6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56</w:t>
            </w:r>
          </w:p>
        </w:tc>
        <w:tc>
          <w:tcPr>
            <w:tcW w:w="1273" w:type="dxa"/>
            <w:shd w:val="clear" w:color="auto" w:fill="auto"/>
            <w:noWrap/>
            <w:vAlign w:val="center"/>
          </w:tcPr>
          <w:p w14:paraId="1FD227B8" w14:textId="1B2098BF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</w:tcPr>
          <w:p w14:paraId="5C4A8CF7" w14:textId="4C9092F4" w:rsidR="00962227" w:rsidRPr="00AC2A28" w:rsidRDefault="00962227" w:rsidP="00962227">
            <w:pPr>
              <w:spacing w:after="0" w:line="240" w:lineRule="auto"/>
              <w:rPr>
                <w:rFonts w:ascii="Cervino Expanded" w:hAnsi="Cervino Expanded" w:cs="Times New Roman"/>
                <w:lang w:val="ro-RO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</w:tcPr>
          <w:p w14:paraId="330ED8BE" w14:textId="77777777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3CE2FC07" w14:textId="77777777" w:rsidTr="00AC2A28">
        <w:trPr>
          <w:trHeight w:val="93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</w:tcPr>
          <w:p w14:paraId="29092246" w14:textId="77777777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</w:tcPr>
          <w:p w14:paraId="5E749385" w14:textId="1D7B5BFE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 metalic  63*63*5 mm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14:paraId="394C4915" w14:textId="2084E6C2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10</w:t>
            </w:r>
          </w:p>
        </w:tc>
        <w:tc>
          <w:tcPr>
            <w:tcW w:w="1273" w:type="dxa"/>
            <w:shd w:val="clear" w:color="auto" w:fill="auto"/>
            <w:noWrap/>
            <w:vAlign w:val="center"/>
          </w:tcPr>
          <w:p w14:paraId="3E9C7675" w14:textId="25955EE5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</w:tcPr>
          <w:p w14:paraId="13793974" w14:textId="3F503D0C" w:rsidR="00962227" w:rsidRPr="00AC2A28" w:rsidRDefault="00962227" w:rsidP="00962227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</w:tcPr>
          <w:p w14:paraId="2C9DCD8A" w14:textId="77777777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705111EA" w14:textId="77777777" w:rsidTr="00962227">
        <w:trPr>
          <w:trHeight w:val="370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</w:tcPr>
          <w:p w14:paraId="5F122FC6" w14:textId="77777777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</w:tcPr>
          <w:p w14:paraId="57BFA7AE" w14:textId="41311ACC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Cornier 50*50 ZN 0.55 mm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14:paraId="6E909580" w14:textId="3EA7A0A3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59</w:t>
            </w:r>
          </w:p>
        </w:tc>
        <w:tc>
          <w:tcPr>
            <w:tcW w:w="1273" w:type="dxa"/>
            <w:shd w:val="clear" w:color="auto" w:fill="auto"/>
            <w:noWrap/>
            <w:vAlign w:val="center"/>
          </w:tcPr>
          <w:p w14:paraId="3BC440CB" w14:textId="3FCA743E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</w:tcPr>
          <w:p w14:paraId="54DA3EFF" w14:textId="77777777" w:rsidR="00962227" w:rsidRPr="00AC2A28" w:rsidRDefault="00962227" w:rsidP="00962227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 xml:space="preserve">Material: oțel zincat </w:t>
            </w:r>
          </w:p>
          <w:p w14:paraId="53AF999F" w14:textId="77777777" w:rsidR="00962227" w:rsidRPr="00AC2A28" w:rsidRDefault="00962227" w:rsidP="00962227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Grosime laturi: 0,55 mm</w:t>
            </w:r>
          </w:p>
          <w:p w14:paraId="72F677CC" w14:textId="12A55290" w:rsidR="00962227" w:rsidRPr="00AC2A28" w:rsidRDefault="00962227" w:rsidP="00962227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Lungime: bucăți a câte 2 m</w:t>
            </w:r>
          </w:p>
        </w:tc>
        <w:tc>
          <w:tcPr>
            <w:tcW w:w="1508" w:type="dxa"/>
            <w:shd w:val="clear" w:color="auto" w:fill="auto"/>
            <w:noWrap/>
            <w:vAlign w:val="center"/>
          </w:tcPr>
          <w:p w14:paraId="745EB4F5" w14:textId="77777777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2FB2431F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5A576082" w14:textId="2FCE00DD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651E3331" w14:textId="6DD0E765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Țeavă profilată 20*30*2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529EC214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F886CF5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1FC8B7DE" w14:textId="4EFB0793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72427059" w14:textId="6D563630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412C9888" w14:textId="77777777" w:rsidTr="00AC2A28">
        <w:trPr>
          <w:trHeight w:val="101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4C5C3AB" w14:textId="0D03F56E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11F054EF" w14:textId="024A0103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Țeavă profilată 50*30*2 mm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4BF7182F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30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6167A83A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60AD9B26" w14:textId="34A4D59C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7F25F816" w14:textId="1F69C5E7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47ECCDB9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6E46874" w14:textId="6BEB39F3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63881C2E" w14:textId="6C15722E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Țeavă profilată 40*20*2 mm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14:paraId="77ADFC15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68AC96A1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401B98FF" w14:textId="48A60CDE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7DC947CC" w14:textId="37D9E923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79FC97C4" w14:textId="77777777" w:rsidTr="00962227">
        <w:trPr>
          <w:trHeight w:val="399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29D0407" w14:textId="3A1B19F0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CB067DF" w14:textId="74BE12B6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Țeavă metalică D interior 100mm 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568D9BFE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14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11A65224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34A9F403" w14:textId="3920F6E5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Țeavă metalică D interior 100mm (grosime perete 4.5 mm) </w:t>
            </w:r>
            <w:r w:rsidR="00303E34"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7702F51F" w14:textId="3DD1C2B9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60F8CAB3" w14:textId="77777777" w:rsidTr="00962227">
        <w:trPr>
          <w:trHeight w:val="307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A572B58" w14:textId="3CBECD00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2D26B399" w14:textId="5255F519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Țeavă metalică D interior 50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40C4CC40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5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58DC7AA8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1D5A5CD8" w14:textId="34799BF2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Țeavă metalică D interior 50 mm (grosime perete 3.5 mm) </w:t>
            </w:r>
            <w:r w:rsidR="00303E34"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EA88DD5" w14:textId="33281956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8B6D79" w14:paraId="6C57AD50" w14:textId="77777777" w:rsidTr="00962227">
        <w:trPr>
          <w:trHeight w:val="307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</w:tcPr>
          <w:p w14:paraId="27876C44" w14:textId="77777777" w:rsidR="00303E34" w:rsidRPr="00AC2A28" w:rsidRDefault="00303E34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</w:tcPr>
          <w:p w14:paraId="115122CE" w14:textId="278F4303" w:rsidR="00303E34" w:rsidRPr="00AC2A28" w:rsidRDefault="00303E34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8B6D79">
              <w:rPr>
                <w:rFonts w:ascii="Cervino Expanded" w:eastAsia="Times New Roman" w:hAnsi="Cervino Expanded" w:cs="Calibri"/>
                <w:highlight w:val="yellow"/>
                <w:lang w:val="ro-RO" w:eastAsia="ru-RU"/>
              </w:rPr>
              <w:t>Țeavă metalică D 40 mm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14:paraId="70B0F1DB" w14:textId="746F94B2" w:rsidR="00303E34" w:rsidRPr="00AC2A28" w:rsidRDefault="00303E34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6</w:t>
            </w:r>
          </w:p>
        </w:tc>
        <w:tc>
          <w:tcPr>
            <w:tcW w:w="1273" w:type="dxa"/>
            <w:shd w:val="clear" w:color="auto" w:fill="auto"/>
            <w:noWrap/>
            <w:vAlign w:val="center"/>
          </w:tcPr>
          <w:p w14:paraId="4F3B412A" w14:textId="466F1B1C" w:rsidR="00303E34" w:rsidRPr="00AC2A28" w:rsidRDefault="00303E34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</w:tcPr>
          <w:p w14:paraId="648FCAE3" w14:textId="101AEFD6" w:rsidR="00303E34" w:rsidRPr="00AC2A28" w:rsidRDefault="00303E34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Țeavă metalică D 40 mm (grosime perete 3.5 mm)</w:t>
            </w:r>
          </w:p>
          <w:p w14:paraId="2F3FC399" w14:textId="688F828A" w:rsidR="00303E34" w:rsidRPr="00AC2A28" w:rsidRDefault="00303E34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</w:tcPr>
          <w:p w14:paraId="3C3F882B" w14:textId="77777777" w:rsidR="00303E34" w:rsidRPr="00AC2A28" w:rsidRDefault="00303E34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5CA40C52" w14:textId="77777777" w:rsidTr="00962227">
        <w:trPr>
          <w:trHeight w:val="370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49D2914E" w14:textId="47D18E16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2E1D3F45" w14:textId="7A770B83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Profil U N8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3310FD0E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DC8C466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4E911B5F" w14:textId="0BD08CA9" w:rsidR="00962227" w:rsidRPr="00AC2A28" w:rsidRDefault="00962227" w:rsidP="00962227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Material: oțel</w:t>
            </w:r>
          </w:p>
          <w:p w14:paraId="2FD3F875" w14:textId="77777777" w:rsidR="00962227" w:rsidRPr="00AC2A28" w:rsidRDefault="00962227" w:rsidP="00962227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Lățime: 8 cm</w:t>
            </w:r>
          </w:p>
          <w:p w14:paraId="0A234D62" w14:textId="71EF7E63" w:rsidR="00962227" w:rsidRPr="00AC2A28" w:rsidRDefault="00962227" w:rsidP="00962227">
            <w:pPr>
              <w:pStyle w:val="4"/>
              <w:rPr>
                <w:rFonts w:cs="Calibri"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Lungime: bucăți a câte 12m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075C514B" w14:textId="0DEE3E17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26275DC5" w14:textId="77777777" w:rsidTr="00962227">
        <w:trPr>
          <w:trHeight w:val="370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1C798ADF" w14:textId="4D44CE0A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7DD141C2" w14:textId="527830CF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Profil U N10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5FD4AAE2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9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7CAC803B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50104A45" w14:textId="77777777" w:rsidR="00962227" w:rsidRPr="00AC2A28" w:rsidRDefault="00962227" w:rsidP="00962227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Material: oțel</w:t>
            </w:r>
          </w:p>
          <w:p w14:paraId="1BFE0678" w14:textId="79144EB8" w:rsidR="00962227" w:rsidRPr="00AC2A28" w:rsidRDefault="00962227" w:rsidP="00962227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Lățime: 10 cm</w:t>
            </w:r>
          </w:p>
          <w:p w14:paraId="00C0595D" w14:textId="7B4AF56B" w:rsidR="00962227" w:rsidRPr="00AC2A28" w:rsidRDefault="00962227" w:rsidP="00962227">
            <w:pPr>
              <w:pStyle w:val="4"/>
              <w:rPr>
                <w:rFonts w:cs="Calibri"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Lungime: bucăți a câte 12m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6E30F70F" w14:textId="07D0C204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6BC48DE1" w14:textId="77777777" w:rsidTr="00962227">
        <w:trPr>
          <w:trHeight w:val="357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146D6A2D" w14:textId="3939CB8B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448EED14" w14:textId="4B53F18F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Cot metalic 90 grade D interior 100 mm 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3A2A02F7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8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78C08A61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0D89A47A" w14:textId="445796F9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Cot 90 grade (țeavă D interior 100 mm, grosime perete 4.5 mm)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74778BE6" w14:textId="65DD27BF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4D276400" w14:textId="77777777" w:rsidTr="00962227">
        <w:trPr>
          <w:trHeight w:val="294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E83DFC8" w14:textId="79427008" w:rsidR="00962227" w:rsidRPr="00AC2A28" w:rsidRDefault="00962227" w:rsidP="00962227">
            <w:pPr>
              <w:pStyle w:val="a5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542CDCFD" w14:textId="3D1BCB94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Cot metalic 90 grade D interior 50 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5826ADF3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6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5EEC2D86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259B5D40" w14:textId="15C96452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Cot 90 grade (țeavă D interior 50 mm, grosime perete 3.5 mm)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5455257C" w14:textId="704ABADA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AC2A28" w14:paraId="7200FA03" w14:textId="77777777" w:rsidTr="001F13F3">
        <w:trPr>
          <w:trHeight w:val="195"/>
        </w:trPr>
        <w:tc>
          <w:tcPr>
            <w:tcW w:w="13207" w:type="dxa"/>
            <w:gridSpan w:val="5"/>
            <w:shd w:val="clear" w:color="auto" w:fill="auto"/>
            <w:noWrap/>
            <w:vAlign w:val="center"/>
            <w:hideMark/>
          </w:tcPr>
          <w:p w14:paraId="7B342E49" w14:textId="77777777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TOTAL LOT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1BE0A201" w14:textId="155EF28A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8</w:t>
            </w:r>
            <w:r w:rsidR="00303E34"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3</w:t>
            </w: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000,00</w:t>
            </w:r>
          </w:p>
        </w:tc>
      </w:tr>
      <w:tr w:rsidR="00962227" w:rsidRPr="008B6D79" w14:paraId="205C930B" w14:textId="77777777" w:rsidTr="001F13F3">
        <w:trPr>
          <w:trHeight w:val="101"/>
        </w:trPr>
        <w:tc>
          <w:tcPr>
            <w:tcW w:w="14715" w:type="dxa"/>
            <w:gridSpan w:val="6"/>
            <w:shd w:val="clear" w:color="auto" w:fill="D9E2F3" w:themeFill="accent1" w:themeFillTint="33"/>
            <w:noWrap/>
            <w:vAlign w:val="center"/>
            <w:hideMark/>
          </w:tcPr>
          <w:p w14:paraId="2A844871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Lot 3 (tablă/foi din metal)</w:t>
            </w:r>
          </w:p>
        </w:tc>
      </w:tr>
      <w:tr w:rsidR="00962227" w:rsidRPr="008B6D79" w14:paraId="351B25B4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1A81C079" w14:textId="04D0C943" w:rsidR="00962227" w:rsidRPr="00AC2A28" w:rsidRDefault="00962227" w:rsidP="00962227">
            <w:pPr>
              <w:pStyle w:val="a5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7EC1B3A0" w14:textId="77777777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din oțel zincată 1*1250*2500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681500E0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11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08CF860B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1C56005B" w14:textId="1E6D37EC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din oțel zincată 1*1250*2500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A586AEB" w14:textId="7DEF2FAF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493192C6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D822B6D" w14:textId="58C5C79C" w:rsidR="00962227" w:rsidRPr="00AC2A28" w:rsidRDefault="00962227" w:rsidP="00962227">
            <w:pPr>
              <w:pStyle w:val="a5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5C8E7EA" w14:textId="2D0A2685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din oțel zincată 2*1250*2500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7775C476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4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7BFED581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7A51B2C4" w14:textId="30B933C2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din oțel zincată 2*1250*2500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B44019D" w14:textId="5C053B64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AC2A28" w14:paraId="6B57DC2C" w14:textId="77777777" w:rsidTr="00AC2A28">
        <w:trPr>
          <w:trHeight w:val="177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0DD87F96" w14:textId="36879552" w:rsidR="00962227" w:rsidRPr="00AC2A28" w:rsidRDefault="00962227" w:rsidP="00962227">
            <w:pPr>
              <w:pStyle w:val="a5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45A3662C" w14:textId="79749973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metal 2*1250*2500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2893872B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21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3EB546A7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4B6439D4" w14:textId="3A88A651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metal 2*1250*2500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5F0B4697" w14:textId="4FC45E0B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AC2A28" w14:paraId="507DC6BA" w14:textId="77777777" w:rsidTr="00AC2A28">
        <w:trPr>
          <w:trHeight w:val="83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24A682FD" w14:textId="0A7848FA" w:rsidR="00962227" w:rsidRPr="00AC2A28" w:rsidRDefault="00962227" w:rsidP="00962227">
            <w:pPr>
              <w:pStyle w:val="a5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22FBF941" w14:textId="092FC884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riflata 4*1250*6000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3796082F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11C4B730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42B4642F" w14:textId="578C042A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riflata 4*1250*6000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1D743E4F" w14:textId="3B58A95B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AC2A28" w14:paraId="5E021988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043DB6C6" w14:textId="43945EA9" w:rsidR="00962227" w:rsidRPr="00AC2A28" w:rsidRDefault="00962227" w:rsidP="00962227">
            <w:pPr>
              <w:pStyle w:val="a5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4E997E4E" w14:textId="092C2D9F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metal 1.2*1000*2000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718F4EE6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12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1D2C238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2D71B124" w14:textId="5FBC8D62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metal 1.2*1000*2000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7DA580E6" w14:textId="5365EE56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AC2A28" w14:paraId="330ED952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119A6142" w14:textId="2E0049F2" w:rsidR="00962227" w:rsidRPr="00AC2A28" w:rsidRDefault="00962227" w:rsidP="00962227">
            <w:pPr>
              <w:pStyle w:val="a5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6A91D533" w14:textId="7EDEF30A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metal 2*1000*2000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77ACF684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3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417A22DC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059823F9" w14:textId="1E784521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Tablă metal 2*1000*2000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38A8B6F6" w14:textId="087530C3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AC2A28" w14:paraId="7C8F6689" w14:textId="77777777" w:rsidTr="00AC2A28">
        <w:trPr>
          <w:trHeight w:val="71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5BB3FF85" w14:textId="5C218681" w:rsidR="00962227" w:rsidRPr="00AC2A28" w:rsidRDefault="00962227" w:rsidP="00962227">
            <w:pPr>
              <w:pStyle w:val="a5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noWrap/>
            <w:vAlign w:val="center"/>
            <w:hideMark/>
          </w:tcPr>
          <w:p w14:paraId="235E7E44" w14:textId="77777777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Tabla zincata 0,5*1000*2000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7B1EAE39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3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630EB166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45B87716" w14:textId="41ACA1AB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Tabla zincata 0,5*1000*2000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50BD6973" w14:textId="12DC6250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AC2A28" w14:paraId="304048B3" w14:textId="77777777" w:rsidTr="001F13F3">
        <w:trPr>
          <w:trHeight w:val="205"/>
        </w:trPr>
        <w:tc>
          <w:tcPr>
            <w:tcW w:w="13207" w:type="dxa"/>
            <w:gridSpan w:val="5"/>
            <w:shd w:val="clear" w:color="auto" w:fill="auto"/>
            <w:noWrap/>
            <w:vAlign w:val="center"/>
            <w:hideMark/>
          </w:tcPr>
          <w:p w14:paraId="245D8F15" w14:textId="77777777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TOTAL LOT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3446CF1A" w14:textId="24ECD40D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14</w:t>
            </w:r>
            <w:r w:rsidR="00303E34"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05</w:t>
            </w: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00,00</w:t>
            </w:r>
          </w:p>
        </w:tc>
      </w:tr>
      <w:tr w:rsidR="00962227" w:rsidRPr="00AC2A28" w14:paraId="261F3243" w14:textId="77777777" w:rsidTr="001F13F3">
        <w:trPr>
          <w:trHeight w:val="82"/>
        </w:trPr>
        <w:tc>
          <w:tcPr>
            <w:tcW w:w="14715" w:type="dxa"/>
            <w:gridSpan w:val="6"/>
            <w:shd w:val="clear" w:color="auto" w:fill="D9E2F3" w:themeFill="accent1" w:themeFillTint="33"/>
            <w:noWrap/>
            <w:vAlign w:val="center"/>
            <w:hideMark/>
          </w:tcPr>
          <w:p w14:paraId="2D31D83D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Lot 4 (armatură, sârmă)</w:t>
            </w:r>
          </w:p>
        </w:tc>
      </w:tr>
      <w:tr w:rsidR="00962227" w:rsidRPr="008B6D79" w14:paraId="43185304" w14:textId="77777777" w:rsidTr="00AC2A28">
        <w:trPr>
          <w:trHeight w:val="127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15D7ED37" w14:textId="0D31E88B" w:rsidR="00962227" w:rsidRPr="00AC2A28" w:rsidRDefault="00962227" w:rsidP="00962227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17B4054A" w14:textId="62734829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arsă D</w:t>
            </w:r>
            <w:r w:rsidR="00303E34"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 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5,5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703BA519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150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3B399948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kg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2BBA39E5" w14:textId="37C42130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metalică arsă D</w:t>
            </w:r>
            <w:r w:rsidR="00303E34"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 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5,5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24BDEC2" w14:textId="2BB456C1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962227" w:rsidRPr="008B6D79" w14:paraId="1C61B463" w14:textId="77777777" w:rsidTr="00AC2A28">
        <w:trPr>
          <w:trHeight w:val="175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17358850" w14:textId="4EB2E2A1" w:rsidR="00962227" w:rsidRPr="00AC2A28" w:rsidRDefault="00962227" w:rsidP="00962227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7BBB1FF4" w14:textId="3BD04FEE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arsă D</w:t>
            </w:r>
            <w:r w:rsidR="00303E34"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 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4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54C5CB00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30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4309A67A" w14:textId="77777777" w:rsidR="00962227" w:rsidRPr="00AC2A28" w:rsidRDefault="00962227" w:rsidP="00962227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kg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64446A3D" w14:textId="7309F8CF" w:rsidR="00962227" w:rsidRPr="00AC2A28" w:rsidRDefault="00962227" w:rsidP="00962227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metalică arsă D</w:t>
            </w:r>
            <w:r w:rsidR="00303E34"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 </w:t>
            </w: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4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FAC90C9" w14:textId="4070ECBA" w:rsidR="00962227" w:rsidRPr="00AC2A28" w:rsidRDefault="00962227" w:rsidP="00962227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8B6D79" w14:paraId="1D3632E9" w14:textId="77777777" w:rsidTr="00AC2A28">
        <w:trPr>
          <w:trHeight w:val="81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</w:tcPr>
          <w:p w14:paraId="262ADCFB" w14:textId="77777777" w:rsidR="00303E34" w:rsidRPr="00AC2A28" w:rsidRDefault="00303E34" w:rsidP="00303E34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</w:tcPr>
          <w:p w14:paraId="556C5396" w14:textId="283C3A1E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arsă D 1,2 mm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14:paraId="37CF897E" w14:textId="298E4B0B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30</w:t>
            </w:r>
          </w:p>
        </w:tc>
        <w:tc>
          <w:tcPr>
            <w:tcW w:w="1273" w:type="dxa"/>
            <w:shd w:val="clear" w:color="auto" w:fill="auto"/>
            <w:noWrap/>
            <w:vAlign w:val="center"/>
          </w:tcPr>
          <w:p w14:paraId="2FDA851C" w14:textId="52E1BD09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kg</w:t>
            </w:r>
          </w:p>
        </w:tc>
        <w:tc>
          <w:tcPr>
            <w:tcW w:w="5008" w:type="dxa"/>
            <w:shd w:val="clear" w:color="auto" w:fill="auto"/>
            <w:noWrap/>
            <w:vAlign w:val="center"/>
          </w:tcPr>
          <w:p w14:paraId="6D3150F2" w14:textId="391DEC85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metalică arsă D 1,2 mm</w:t>
            </w:r>
          </w:p>
        </w:tc>
        <w:tc>
          <w:tcPr>
            <w:tcW w:w="1508" w:type="dxa"/>
            <w:shd w:val="clear" w:color="auto" w:fill="auto"/>
            <w:noWrap/>
            <w:vAlign w:val="center"/>
          </w:tcPr>
          <w:p w14:paraId="17FB4296" w14:textId="77777777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8B6D79" w14:paraId="3898C40C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</w:tcPr>
          <w:p w14:paraId="78A79B85" w14:textId="77777777" w:rsidR="00303E34" w:rsidRPr="00AC2A28" w:rsidRDefault="00303E34" w:rsidP="00303E34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</w:tcPr>
          <w:p w14:paraId="510635E0" w14:textId="4C077385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arsă D 0,3 mm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14:paraId="764DB640" w14:textId="54E7A0EA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30</w:t>
            </w:r>
          </w:p>
        </w:tc>
        <w:tc>
          <w:tcPr>
            <w:tcW w:w="1273" w:type="dxa"/>
            <w:shd w:val="clear" w:color="auto" w:fill="auto"/>
            <w:noWrap/>
            <w:vAlign w:val="center"/>
          </w:tcPr>
          <w:p w14:paraId="1E55BA53" w14:textId="5515048D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kg</w:t>
            </w:r>
          </w:p>
        </w:tc>
        <w:tc>
          <w:tcPr>
            <w:tcW w:w="5008" w:type="dxa"/>
            <w:shd w:val="clear" w:color="auto" w:fill="auto"/>
            <w:noWrap/>
            <w:vAlign w:val="center"/>
          </w:tcPr>
          <w:p w14:paraId="59D9CC68" w14:textId="225C835F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metalică arsă D 0,3 mm</w:t>
            </w:r>
          </w:p>
        </w:tc>
        <w:tc>
          <w:tcPr>
            <w:tcW w:w="1508" w:type="dxa"/>
            <w:shd w:val="clear" w:color="auto" w:fill="auto"/>
            <w:noWrap/>
            <w:vAlign w:val="center"/>
          </w:tcPr>
          <w:p w14:paraId="13838BD9" w14:textId="77777777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0C8DDF97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</w:tcPr>
          <w:p w14:paraId="4467644C" w14:textId="77777777" w:rsidR="00303E34" w:rsidRPr="00AC2A28" w:rsidRDefault="00303E34" w:rsidP="00303E34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</w:tcPr>
          <w:p w14:paraId="4D7F8157" w14:textId="3C498903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8B6D79">
              <w:rPr>
                <w:rFonts w:ascii="Cervino Expanded" w:eastAsia="Times New Roman" w:hAnsi="Cervino Expanded" w:cs="Calibri"/>
                <w:highlight w:val="yellow"/>
                <w:lang w:val="ro-RO" w:eastAsia="ru-RU"/>
              </w:rPr>
              <w:t>Sârmă zincată D 3 mm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14:paraId="2F91B641" w14:textId="1B48EC6A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50</w:t>
            </w:r>
          </w:p>
        </w:tc>
        <w:tc>
          <w:tcPr>
            <w:tcW w:w="1273" w:type="dxa"/>
            <w:shd w:val="clear" w:color="auto" w:fill="auto"/>
            <w:noWrap/>
            <w:vAlign w:val="center"/>
          </w:tcPr>
          <w:p w14:paraId="0409B8AE" w14:textId="09190342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kg</w:t>
            </w:r>
          </w:p>
        </w:tc>
        <w:tc>
          <w:tcPr>
            <w:tcW w:w="5008" w:type="dxa"/>
            <w:shd w:val="clear" w:color="auto" w:fill="auto"/>
            <w:noWrap/>
            <w:vAlign w:val="center"/>
          </w:tcPr>
          <w:p w14:paraId="03FE8F41" w14:textId="632F8ED0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Sârmă zincată D 3 mm</w:t>
            </w:r>
          </w:p>
        </w:tc>
        <w:tc>
          <w:tcPr>
            <w:tcW w:w="1508" w:type="dxa"/>
            <w:shd w:val="clear" w:color="auto" w:fill="auto"/>
            <w:noWrap/>
            <w:vAlign w:val="center"/>
          </w:tcPr>
          <w:p w14:paraId="57CA7240" w14:textId="77777777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8B6D79" w14:paraId="3D37EF1F" w14:textId="77777777" w:rsidTr="00962227">
        <w:trPr>
          <w:trHeight w:val="370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6B51E904" w14:textId="3FAD14ED" w:rsidR="00303E34" w:rsidRPr="00AC2A28" w:rsidRDefault="00303E34" w:rsidP="00303E34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4065415A" w14:textId="7641BBD7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Oțel rotund D 10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07890020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DD68AB7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2C397BCB" w14:textId="77777777" w:rsidR="00303E34" w:rsidRPr="00AC2A28" w:rsidRDefault="00303E34" w:rsidP="00303E34">
            <w:pPr>
              <w:spacing w:after="0" w:line="240" w:lineRule="auto"/>
              <w:rPr>
                <w:rFonts w:ascii="Cervino Expanded" w:hAnsi="Cervino Expanded"/>
                <w:shd w:val="clear" w:color="auto" w:fill="FFFFFF"/>
                <w:lang w:val="ro-RO"/>
              </w:rPr>
            </w:pPr>
            <w:r w:rsidRPr="00AC2A28">
              <w:rPr>
                <w:rFonts w:ascii="Cervino Expanded" w:hAnsi="Cervino Expanded"/>
                <w:shd w:val="clear" w:color="auto" w:fill="FFFFFF"/>
                <w:lang w:val="ro-RO"/>
              </w:rPr>
              <w:t>Tijă monolitică rotundă, fabricată din oțel, cu o suprafață netedă</w:t>
            </w:r>
          </w:p>
          <w:p w14:paraId="1A946613" w14:textId="344EDD35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4A1CA757" w14:textId="47366167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8B6D79" w14:paraId="6DCC7616" w14:textId="77777777" w:rsidTr="00962227">
        <w:trPr>
          <w:trHeight w:val="370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25DD3A93" w14:textId="6E08AB26" w:rsidR="00303E34" w:rsidRPr="00AC2A28" w:rsidRDefault="00303E34" w:rsidP="00303E34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31CE9BA" w14:textId="2A3308D1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Oțel rotund D 16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773F539E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5377C670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367E46C3" w14:textId="77777777" w:rsidR="00303E34" w:rsidRPr="00AC2A28" w:rsidRDefault="00303E34" w:rsidP="00303E34">
            <w:pPr>
              <w:spacing w:after="0" w:line="240" w:lineRule="auto"/>
              <w:rPr>
                <w:rFonts w:ascii="Cervino Expanded" w:hAnsi="Cervino Expanded"/>
                <w:shd w:val="clear" w:color="auto" w:fill="FFFFFF"/>
                <w:lang w:val="ro-RO"/>
              </w:rPr>
            </w:pPr>
            <w:r w:rsidRPr="00AC2A28">
              <w:rPr>
                <w:rFonts w:ascii="Cervino Expanded" w:hAnsi="Cervino Expanded"/>
                <w:shd w:val="clear" w:color="auto" w:fill="FFFFFF"/>
                <w:lang w:val="ro-RO"/>
              </w:rPr>
              <w:t>Tijă monolitică rotundă, fabricată din oțel, cu o suprafață netedă</w:t>
            </w:r>
          </w:p>
          <w:p w14:paraId="3504A236" w14:textId="256D7345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Times New Roman"/>
                <w:lang w:val="ro-RO"/>
              </w:rPr>
              <w:t>Lungime: bucăți a câte 6m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0DCFBE33" w14:textId="0C43915A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8B6D79" w14:paraId="6E915FF2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191DCE08" w14:textId="180EC2F1" w:rsidR="00303E34" w:rsidRPr="00AC2A28" w:rsidRDefault="00303E34" w:rsidP="00303E34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2775BD48" w14:textId="240CCC40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Armatură D 12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6AEB4BB8" w14:textId="5C8566EC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90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5FC4C681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2AC448F1" w14:textId="2600B927" w:rsidR="00303E34" w:rsidRPr="00AC2A28" w:rsidRDefault="00303E34" w:rsidP="00303E34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Armatură A3, din oțel cu diametru: 12 mm</w:t>
            </w:r>
          </w:p>
          <w:p w14:paraId="1B003C06" w14:textId="472F04A4" w:rsidR="00303E34" w:rsidRPr="00AC2A28" w:rsidRDefault="00303E34" w:rsidP="00303E34">
            <w:pPr>
              <w:pStyle w:val="4"/>
              <w:rPr>
                <w:rFonts w:cs="Calibri"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Lungime: bucăți a câte 6 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730B8100" w14:textId="06EAE884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3DEFF579" w14:textId="77777777" w:rsidTr="001F13F3">
        <w:trPr>
          <w:trHeight w:val="103"/>
        </w:trPr>
        <w:tc>
          <w:tcPr>
            <w:tcW w:w="13207" w:type="dxa"/>
            <w:gridSpan w:val="5"/>
            <w:shd w:val="clear" w:color="auto" w:fill="auto"/>
            <w:noWrap/>
            <w:vAlign w:val="center"/>
            <w:hideMark/>
          </w:tcPr>
          <w:p w14:paraId="25645234" w14:textId="77777777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TOTAL LOT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14B2607F" w14:textId="10177C9C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21300,00</w:t>
            </w:r>
          </w:p>
        </w:tc>
      </w:tr>
      <w:tr w:rsidR="00303E34" w:rsidRPr="00AC2A28" w14:paraId="121223E8" w14:textId="77777777" w:rsidTr="001F13F3">
        <w:trPr>
          <w:trHeight w:val="64"/>
        </w:trPr>
        <w:tc>
          <w:tcPr>
            <w:tcW w:w="14715" w:type="dxa"/>
            <w:gridSpan w:val="6"/>
            <w:shd w:val="clear" w:color="auto" w:fill="D9E2F3" w:themeFill="accent1" w:themeFillTint="33"/>
            <w:noWrap/>
            <w:vAlign w:val="center"/>
            <w:hideMark/>
          </w:tcPr>
          <w:p w14:paraId="39A8F6BA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Lot 5 (plase metalice)</w:t>
            </w:r>
          </w:p>
        </w:tc>
      </w:tr>
      <w:tr w:rsidR="00303E34" w:rsidRPr="008B6D79" w14:paraId="70C97502" w14:textId="77777777" w:rsidTr="00F70AF7">
        <w:trPr>
          <w:trHeight w:val="629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5CF82B29" w14:textId="5FD495E3" w:rsidR="00303E34" w:rsidRPr="00AC2A28" w:rsidRDefault="00303E34" w:rsidP="00303E34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79CA05B" w14:textId="77777777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Plasă metalica zincată "</w:t>
            </w:r>
            <w:proofErr w:type="spellStart"/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Rabiţ</w:t>
            </w:r>
            <w:proofErr w:type="spellEnd"/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" 55*55*3 h=1,5m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0EC0A272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0F24ABA9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m</w:t>
            </w:r>
          </w:p>
        </w:tc>
        <w:tc>
          <w:tcPr>
            <w:tcW w:w="5008" w:type="dxa"/>
            <w:shd w:val="clear" w:color="auto" w:fill="auto"/>
            <w:noWrap/>
            <w:vAlign w:val="bottom"/>
            <w:hideMark/>
          </w:tcPr>
          <w:p w14:paraId="3ECE198A" w14:textId="7103C925" w:rsidR="00303E34" w:rsidRPr="00AC2A28" w:rsidRDefault="00303E34" w:rsidP="00303E34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Material: oțel zincat</w:t>
            </w:r>
          </w:p>
          <w:p w14:paraId="03B6A49E" w14:textId="19546EB4" w:rsidR="00303E34" w:rsidRPr="00AC2A28" w:rsidRDefault="00303E34" w:rsidP="00303E34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Dimensiuni celulă: 55x55 mm</w:t>
            </w:r>
          </w:p>
          <w:p w14:paraId="10D600F1" w14:textId="269FD92F" w:rsidR="00303E34" w:rsidRPr="00AC2A28" w:rsidRDefault="00303E34" w:rsidP="00303E34">
            <w:pPr>
              <w:pStyle w:val="4"/>
              <w:rPr>
                <w:rFonts w:ascii="Cervino Expanded" w:hAnsi="Cervino Expanded"/>
                <w:b w:val="0"/>
                <w:bCs/>
                <w:noProof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noProof/>
                <w:sz w:val="22"/>
                <w:szCs w:val="22"/>
              </w:rPr>
              <w:t>Grosime fir: 3 mm</w:t>
            </w:r>
          </w:p>
          <w:p w14:paraId="0CDA275F" w14:textId="7CEED239" w:rsidR="00303E34" w:rsidRPr="00AC2A28" w:rsidRDefault="00303E34" w:rsidP="00303E34">
            <w:pPr>
              <w:pStyle w:val="4"/>
              <w:rPr>
                <w:rFonts w:ascii="Cervino Expanded" w:hAnsi="Cervino Expanded" w:cs="Calibri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noProof/>
                <w:sz w:val="22"/>
                <w:szCs w:val="22"/>
              </w:rPr>
              <w:t>Rulouri de 1.5*10 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8252B19" w14:textId="2C726656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8B6D79" w14:paraId="23ED1E5C" w14:textId="77777777" w:rsidTr="00672CE2">
        <w:trPr>
          <w:trHeight w:val="629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7B9AC622" w14:textId="7987030C" w:rsidR="00303E34" w:rsidRPr="00AC2A28" w:rsidRDefault="00303E34" w:rsidP="00303E34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7BB002A7" w14:textId="77777777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 xml:space="preserve">Plasa metalica VR 100x100, d=4 mm, 1*2 m 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2A62CE0F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330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B87E600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bottom"/>
            <w:hideMark/>
          </w:tcPr>
          <w:p w14:paraId="6A11C88F" w14:textId="26B16A8B" w:rsidR="00303E34" w:rsidRPr="00AC2A28" w:rsidRDefault="00303E34" w:rsidP="00303E34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Material: oțel</w:t>
            </w:r>
          </w:p>
          <w:p w14:paraId="47480FDC" w14:textId="77777777" w:rsidR="00303E34" w:rsidRPr="00AC2A28" w:rsidRDefault="00303E34" w:rsidP="00303E34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 xml:space="preserve">Dimensiuni celulă: 100x100 mm </w:t>
            </w:r>
          </w:p>
          <w:p w14:paraId="329532B4" w14:textId="77777777" w:rsidR="00303E34" w:rsidRPr="00AC2A28" w:rsidRDefault="00303E34" w:rsidP="00303E34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Diametru fir: 4 mm</w:t>
            </w:r>
          </w:p>
          <w:p w14:paraId="20C6FDAE" w14:textId="77777777" w:rsidR="00303E34" w:rsidRPr="00AC2A28" w:rsidRDefault="00303E34" w:rsidP="00303E34">
            <w:pPr>
              <w:pStyle w:val="4"/>
              <w:rPr>
                <w:rFonts w:ascii="Cervino Expanded" w:hAnsi="Cervino Expanded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Lungime: 2000 mm</w:t>
            </w:r>
          </w:p>
          <w:p w14:paraId="178F4B98" w14:textId="0CFED155" w:rsidR="00303E34" w:rsidRPr="00AC2A28" w:rsidRDefault="00303E34" w:rsidP="00303E34">
            <w:pPr>
              <w:pStyle w:val="4"/>
              <w:rPr>
                <w:rFonts w:ascii="Cervino Expanded" w:hAnsi="Cervino Expanded" w:cs="Calibri"/>
                <w:b w:val="0"/>
                <w:bCs/>
                <w:sz w:val="22"/>
                <w:szCs w:val="22"/>
              </w:rPr>
            </w:pPr>
            <w:r w:rsidRPr="00AC2A28">
              <w:rPr>
                <w:rFonts w:ascii="Cervino Expanded" w:hAnsi="Cervino Expanded"/>
                <w:b w:val="0"/>
                <w:bCs/>
                <w:sz w:val="22"/>
                <w:szCs w:val="22"/>
              </w:rPr>
              <w:t>Lățime: 1000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6F53C588" w14:textId="3BCCBB6C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5D75B33C" w14:textId="77777777" w:rsidTr="001F13F3">
        <w:trPr>
          <w:trHeight w:val="150"/>
        </w:trPr>
        <w:tc>
          <w:tcPr>
            <w:tcW w:w="13207" w:type="dxa"/>
            <w:gridSpan w:val="5"/>
            <w:shd w:val="clear" w:color="auto" w:fill="auto"/>
            <w:noWrap/>
            <w:vAlign w:val="center"/>
            <w:hideMark/>
          </w:tcPr>
          <w:p w14:paraId="5AB26C30" w14:textId="77777777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TOTAL LOT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09ED5332" w14:textId="68F763D2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36500,00</w:t>
            </w:r>
          </w:p>
        </w:tc>
      </w:tr>
      <w:tr w:rsidR="00303E34" w:rsidRPr="00AC2A28" w14:paraId="3F24A3DC" w14:textId="77777777" w:rsidTr="001F13F3">
        <w:trPr>
          <w:trHeight w:val="64"/>
        </w:trPr>
        <w:tc>
          <w:tcPr>
            <w:tcW w:w="14715" w:type="dxa"/>
            <w:gridSpan w:val="6"/>
            <w:shd w:val="clear" w:color="auto" w:fill="D9E2F3" w:themeFill="accent1" w:themeFillTint="33"/>
            <w:noWrap/>
            <w:vAlign w:val="center"/>
            <w:hideMark/>
          </w:tcPr>
          <w:p w14:paraId="0769E83B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Lot 6 (bare hexagonale)</w:t>
            </w:r>
          </w:p>
        </w:tc>
      </w:tr>
      <w:tr w:rsidR="00303E34" w:rsidRPr="00AC2A28" w14:paraId="00B134AC" w14:textId="77777777" w:rsidTr="00AC2A28">
        <w:trPr>
          <w:trHeight w:val="161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7BAF06BC" w14:textId="4B8CDE8B" w:rsidR="00303E34" w:rsidRPr="00AC2A28" w:rsidRDefault="00303E34" w:rsidP="00303E34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04A25602" w14:textId="77777777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14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62CA3A01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032029CF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m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03F09DD4" w14:textId="12067326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14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40E38743" w14:textId="383EF155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07C8E3F5" w14:textId="77777777" w:rsidTr="00AC2A28">
        <w:trPr>
          <w:trHeight w:val="67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293E6DFF" w14:textId="764245A5" w:rsidR="00303E34" w:rsidRPr="00AC2A28" w:rsidRDefault="00303E34" w:rsidP="00303E34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5B0E9C5D" w14:textId="77777777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17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5A918120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1B1388FC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m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577AF5A6" w14:textId="61A1E480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17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232ED3CC" w14:textId="61BD0E36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06ADF8ED" w14:textId="77777777" w:rsidTr="00AC2A28">
        <w:trPr>
          <w:trHeight w:val="102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40DDDE09" w14:textId="6776D243" w:rsidR="00303E34" w:rsidRPr="00AC2A28" w:rsidRDefault="00303E34" w:rsidP="00303E34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1A9BC34F" w14:textId="77777777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19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64A05E7A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775551AC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m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1F2B2E25" w14:textId="0353A524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19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56960241" w14:textId="2CD720A2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61DBB351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5B336048" w14:textId="546D2FFA" w:rsidR="00303E34" w:rsidRPr="00AC2A28" w:rsidRDefault="00303E34" w:rsidP="00303E34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5D018F3C" w14:textId="77777777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22 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1FE0CBE9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0DFB7EB1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m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04380600" w14:textId="16A036D6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22 mm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744ADC3A" w14:textId="540BB9B9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4CD5EA5E" w14:textId="77777777" w:rsidTr="00AC2A28">
        <w:trPr>
          <w:trHeight w:val="56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447B04DD" w14:textId="7BD66947" w:rsidR="00303E34" w:rsidRPr="00AC2A28" w:rsidRDefault="00303E34" w:rsidP="00303E34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E767557" w14:textId="755EA65D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S-65 ,m45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61806963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25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1657F28E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kg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4700E12A" w14:textId="19C80B79" w:rsidR="00303E34" w:rsidRPr="00AC2A28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Bară hexagonală S-65 ,m45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07CAEF37" w14:textId="60E0C400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4C83C7B7" w14:textId="77777777" w:rsidTr="001F13F3">
        <w:trPr>
          <w:trHeight w:val="64"/>
        </w:trPr>
        <w:tc>
          <w:tcPr>
            <w:tcW w:w="13207" w:type="dxa"/>
            <w:gridSpan w:val="5"/>
            <w:shd w:val="clear" w:color="auto" w:fill="auto"/>
            <w:noWrap/>
            <w:vAlign w:val="center"/>
            <w:hideMark/>
          </w:tcPr>
          <w:p w14:paraId="458D0193" w14:textId="77777777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TOTAL LOT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4D822DAF" w14:textId="2698D4AA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5000,00</w:t>
            </w:r>
          </w:p>
        </w:tc>
      </w:tr>
      <w:tr w:rsidR="00303E34" w:rsidRPr="008B6D79" w14:paraId="50815A3B" w14:textId="77777777" w:rsidTr="001F13F3">
        <w:trPr>
          <w:trHeight w:val="64"/>
        </w:trPr>
        <w:tc>
          <w:tcPr>
            <w:tcW w:w="14715" w:type="dxa"/>
            <w:gridSpan w:val="6"/>
            <w:shd w:val="clear" w:color="auto" w:fill="D9E2F3" w:themeFill="accent1" w:themeFillTint="33"/>
            <w:noWrap/>
            <w:vAlign w:val="center"/>
            <w:hideMark/>
          </w:tcPr>
          <w:p w14:paraId="7691A5FF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Lot 7 (bandă de fixare inox)</w:t>
            </w:r>
          </w:p>
        </w:tc>
      </w:tr>
      <w:tr w:rsidR="00303E34" w:rsidRPr="008B6D79" w14:paraId="060E7CC4" w14:textId="77777777" w:rsidTr="00AC2A28">
        <w:trPr>
          <w:trHeight w:val="370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0D6F59E9" w14:textId="6B91B25D" w:rsidR="00303E34" w:rsidRPr="00AC2A28" w:rsidRDefault="00303E34" w:rsidP="00303E34">
            <w:pPr>
              <w:pStyle w:val="a5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03D8F645" w14:textId="541214E1" w:rsidR="00303E34" w:rsidRPr="008B6D79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highlight w:val="yellow"/>
                <w:lang w:val="ro-RO" w:eastAsia="ru-RU"/>
              </w:rPr>
            </w:pPr>
            <w:r w:rsidRPr="008B6D79">
              <w:rPr>
                <w:rFonts w:ascii="Cervino Expanded" w:eastAsia="Times New Roman" w:hAnsi="Cervino Expanded" w:cs="Calibri"/>
                <w:highlight w:val="yellow"/>
                <w:lang w:val="ro-RO" w:eastAsia="ru-RU"/>
              </w:rPr>
              <w:t>Banda din oțel inoxidabil 20*0,7mm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356C7881" w14:textId="39925668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1350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1D57B2A0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m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11048C73" w14:textId="06A9F00A" w:rsidR="00303E34" w:rsidRPr="00AC2A28" w:rsidRDefault="00303E34" w:rsidP="00AC2A28">
            <w:pPr>
              <w:spacing w:after="0" w:line="240" w:lineRule="auto"/>
              <w:rPr>
                <w:rFonts w:ascii="Cervino Expanded" w:hAnsi="Cervino Expanded"/>
                <w:shd w:val="clear" w:color="auto" w:fill="FFFFFF"/>
                <w:lang w:val="ro-RO"/>
              </w:rPr>
            </w:pPr>
            <w:r w:rsidRPr="00AC2A28">
              <w:rPr>
                <w:rFonts w:ascii="Cervino Expanded" w:hAnsi="Cervino Expanded"/>
                <w:shd w:val="clear" w:color="auto" w:fill="FFFFFF"/>
                <w:lang w:val="ro-RO"/>
              </w:rPr>
              <w:t>Banda din oțel zincat cu margini rotunjite</w:t>
            </w:r>
          </w:p>
          <w:p w14:paraId="486C5BB9" w14:textId="61292559" w:rsidR="00303E34" w:rsidRPr="00AC2A28" w:rsidRDefault="00303E34" w:rsidP="00AC2A28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/>
                <w:shd w:val="clear" w:color="auto" w:fill="FFFFFF"/>
                <w:lang w:val="ro-RO"/>
              </w:rPr>
              <w:t xml:space="preserve">Lungimea benzii într-o rolă este de </w:t>
            </w:r>
            <w:r w:rsidR="00AC2A28">
              <w:rPr>
                <w:rFonts w:ascii="Cervino Expanded" w:hAnsi="Cervino Expanded"/>
                <w:shd w:val="clear" w:color="auto" w:fill="FFFFFF"/>
                <w:lang w:val="ro-RO"/>
              </w:rPr>
              <w:t xml:space="preserve">minim </w:t>
            </w:r>
            <w:r w:rsidRPr="00AC2A28">
              <w:rPr>
                <w:rFonts w:ascii="Cervino Expanded" w:hAnsi="Cervino Expanded"/>
                <w:shd w:val="clear" w:color="auto" w:fill="FFFFFF"/>
                <w:lang w:val="ro-RO"/>
              </w:rPr>
              <w:t>50 de metri.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00079982" w14:textId="29CC0D04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8B6D79" w14:paraId="1A63B5F9" w14:textId="77777777" w:rsidTr="00AC2A28">
        <w:trPr>
          <w:trHeight w:val="147"/>
        </w:trPr>
        <w:tc>
          <w:tcPr>
            <w:tcW w:w="797" w:type="dxa"/>
            <w:shd w:val="clear" w:color="auto" w:fill="D9E2F3" w:themeFill="accent1" w:themeFillTint="33"/>
            <w:noWrap/>
            <w:vAlign w:val="center"/>
            <w:hideMark/>
          </w:tcPr>
          <w:p w14:paraId="74D51C5A" w14:textId="4F749770" w:rsidR="00303E34" w:rsidRPr="00AC2A28" w:rsidRDefault="00303E34" w:rsidP="00303E34">
            <w:pPr>
              <w:pStyle w:val="a5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2EADAEE5" w14:textId="2D56D74E" w:rsidR="00303E34" w:rsidRPr="008B6D79" w:rsidRDefault="00303E34" w:rsidP="00303E34">
            <w:pPr>
              <w:spacing w:after="0" w:line="240" w:lineRule="auto"/>
              <w:rPr>
                <w:rFonts w:ascii="Cervino Expanded" w:eastAsia="Times New Roman" w:hAnsi="Cervino Expanded" w:cs="Calibri"/>
                <w:highlight w:val="yellow"/>
                <w:lang w:val="ro-RO" w:eastAsia="ru-RU"/>
              </w:rPr>
            </w:pPr>
            <w:r w:rsidRPr="008B6D79">
              <w:rPr>
                <w:rFonts w:ascii="Cervino Expanded" w:eastAsia="Times New Roman" w:hAnsi="Cervino Expanded" w:cs="Calibri"/>
                <w:highlight w:val="yellow"/>
                <w:lang w:val="ro-RO" w:eastAsia="ru-RU"/>
              </w:rPr>
              <w:t>Clemă pentru banda din oțel inoxidabil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581B46F4" w14:textId="525B1E5C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850</w:t>
            </w: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14:paraId="297DEE96" w14:textId="77777777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lang w:val="ro-RO" w:eastAsia="ru-RU"/>
              </w:rPr>
              <w:t>buc</w:t>
            </w:r>
          </w:p>
        </w:tc>
        <w:tc>
          <w:tcPr>
            <w:tcW w:w="5008" w:type="dxa"/>
            <w:shd w:val="clear" w:color="auto" w:fill="auto"/>
            <w:noWrap/>
            <w:vAlign w:val="center"/>
            <w:hideMark/>
          </w:tcPr>
          <w:p w14:paraId="14EA1AEE" w14:textId="77777777" w:rsidR="00303E34" w:rsidRPr="00AC2A28" w:rsidRDefault="00303E34" w:rsidP="00AC2A28">
            <w:pPr>
              <w:spacing w:after="0" w:line="240" w:lineRule="auto"/>
              <w:rPr>
                <w:rFonts w:ascii="Cervino Expanded" w:hAnsi="Cervino Expanded" w:cs="Segoe UI"/>
                <w:shd w:val="clear" w:color="auto" w:fill="FFFFFF"/>
                <w:lang w:val="ro-RO"/>
              </w:rPr>
            </w:pPr>
            <w:r w:rsidRPr="00AC2A28">
              <w:rPr>
                <w:rFonts w:ascii="Cervino Expanded" w:hAnsi="Cervino Expanded" w:cs="Segoe UI"/>
                <w:shd w:val="clear" w:color="auto" w:fill="FFFFFF"/>
                <w:lang w:val="ro-RO"/>
              </w:rPr>
              <w:t>Clema de tip NC 20</w:t>
            </w:r>
          </w:p>
          <w:p w14:paraId="5F36B234" w14:textId="4B59A241" w:rsidR="00303E34" w:rsidRPr="00AC2A28" w:rsidRDefault="00303E34" w:rsidP="00AC2A28">
            <w:pPr>
              <w:spacing w:after="0" w:line="240" w:lineRule="auto"/>
              <w:rPr>
                <w:rFonts w:ascii="Cervino Expanded" w:eastAsia="Times New Roman" w:hAnsi="Cervino Expanded" w:cs="Calibri"/>
                <w:lang w:val="ro-RO" w:eastAsia="ru-RU"/>
              </w:rPr>
            </w:pPr>
            <w:r w:rsidRPr="00AC2A28">
              <w:rPr>
                <w:rFonts w:ascii="Cervino Expanded" w:hAnsi="Cervino Expanded" w:cs="Segoe UI"/>
                <w:shd w:val="clear" w:color="auto" w:fill="FFFFFF"/>
                <w:lang w:val="ro-RO"/>
              </w:rPr>
              <w:t>Utilizată pentru fixarea benzii de oțel inoxidabil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505F5A31" w14:textId="141C2434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</w:p>
        </w:tc>
      </w:tr>
      <w:tr w:rsidR="00303E34" w:rsidRPr="00AC2A28" w14:paraId="7645E048" w14:textId="77777777" w:rsidTr="001F13F3">
        <w:trPr>
          <w:trHeight w:val="64"/>
        </w:trPr>
        <w:tc>
          <w:tcPr>
            <w:tcW w:w="13207" w:type="dxa"/>
            <w:gridSpan w:val="5"/>
            <w:shd w:val="clear" w:color="auto" w:fill="auto"/>
            <w:noWrap/>
            <w:vAlign w:val="center"/>
            <w:hideMark/>
          </w:tcPr>
          <w:p w14:paraId="7E48CC6C" w14:textId="77777777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TOTAL LOT</w:t>
            </w:r>
          </w:p>
        </w:tc>
        <w:tc>
          <w:tcPr>
            <w:tcW w:w="1508" w:type="dxa"/>
            <w:shd w:val="clear" w:color="auto" w:fill="auto"/>
            <w:noWrap/>
            <w:vAlign w:val="center"/>
            <w:hideMark/>
          </w:tcPr>
          <w:p w14:paraId="49D74990" w14:textId="597BAA5C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17000,00</w:t>
            </w:r>
          </w:p>
        </w:tc>
      </w:tr>
      <w:tr w:rsidR="00303E34" w:rsidRPr="00AC2A28" w14:paraId="7C3ED968" w14:textId="77777777" w:rsidTr="001F13F3">
        <w:trPr>
          <w:trHeight w:val="64"/>
        </w:trPr>
        <w:tc>
          <w:tcPr>
            <w:tcW w:w="13207" w:type="dxa"/>
            <w:gridSpan w:val="5"/>
            <w:shd w:val="clear" w:color="auto" w:fill="auto"/>
            <w:noWrap/>
            <w:vAlign w:val="center"/>
          </w:tcPr>
          <w:p w14:paraId="6C8CBE90" w14:textId="57044234" w:rsidR="00303E34" w:rsidRPr="00AC2A28" w:rsidRDefault="00303E34" w:rsidP="00303E34">
            <w:pPr>
              <w:spacing w:after="0" w:line="240" w:lineRule="auto"/>
              <w:jc w:val="center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SUMA TOTALĂ</w:t>
            </w:r>
          </w:p>
        </w:tc>
        <w:tc>
          <w:tcPr>
            <w:tcW w:w="1508" w:type="dxa"/>
            <w:shd w:val="clear" w:color="auto" w:fill="auto"/>
            <w:noWrap/>
            <w:vAlign w:val="center"/>
          </w:tcPr>
          <w:p w14:paraId="6E779292" w14:textId="5DA973ED" w:rsidR="00303E34" w:rsidRPr="00AC2A28" w:rsidRDefault="00303E34" w:rsidP="00303E34">
            <w:pPr>
              <w:spacing w:after="0" w:line="240" w:lineRule="auto"/>
              <w:jc w:val="right"/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</w:pPr>
            <w:r w:rsidRPr="00AC2A28">
              <w:rPr>
                <w:rFonts w:ascii="Cervino Expanded" w:eastAsia="Times New Roman" w:hAnsi="Cervino Expanded" w:cs="Calibri"/>
                <w:b/>
                <w:bCs/>
                <w:lang w:val="ro-RO" w:eastAsia="ru-RU"/>
              </w:rPr>
              <w:t>493300,00</w:t>
            </w:r>
          </w:p>
        </w:tc>
      </w:tr>
    </w:tbl>
    <w:p w14:paraId="14519748" w14:textId="77777777" w:rsidR="00CB7AD7" w:rsidRPr="001F13F3" w:rsidRDefault="00CB7AD7" w:rsidP="001F13F3">
      <w:pPr>
        <w:rPr>
          <w:rFonts w:ascii="Cervino Expanded" w:hAnsi="Cervino Expanded"/>
          <w:b/>
          <w:bCs/>
          <w:lang w:val="ro-RO"/>
        </w:rPr>
      </w:pPr>
    </w:p>
    <w:sectPr w:rsidR="00CB7AD7" w:rsidRPr="001F13F3" w:rsidSect="00C4625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F0E38"/>
    <w:multiLevelType w:val="multilevel"/>
    <w:tmpl w:val="67CC60F0"/>
    <w:lvl w:ilvl="0">
      <w:start w:val="6"/>
      <w:numFmt w:val="decimal"/>
      <w:lvlText w:val="%1"/>
      <w:lvlJc w:val="left"/>
      <w:pPr>
        <w:ind w:left="790" w:hanging="442"/>
      </w:pPr>
      <w:rPr>
        <w:rFonts w:hint="default"/>
        <w:lang w:val="ro-RO" w:eastAsia="en-US" w:bidi="ar-SA"/>
      </w:rPr>
    </w:lvl>
    <w:lvl w:ilvl="1">
      <w:start w:val="3"/>
      <w:numFmt w:val="decimal"/>
      <w:lvlText w:val="%1.%2."/>
      <w:lvlJc w:val="left"/>
      <w:pPr>
        <w:ind w:left="790" w:hanging="442"/>
      </w:pPr>
      <w:rPr>
        <w:rFonts w:hint="default"/>
        <w:spacing w:val="-1"/>
        <w:w w:val="85"/>
        <w:lang w:val="ro-RO" w:eastAsia="en-US" w:bidi="ar-SA"/>
      </w:rPr>
    </w:lvl>
    <w:lvl w:ilvl="2">
      <w:numFmt w:val="bullet"/>
      <w:lvlText w:val="•"/>
      <w:lvlJc w:val="left"/>
      <w:pPr>
        <w:ind w:left="2653" w:hanging="44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579" w:hanging="44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06" w:hanging="44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432" w:hanging="44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359" w:hanging="44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85" w:hanging="44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2" w:hanging="442"/>
      </w:pPr>
      <w:rPr>
        <w:rFonts w:hint="default"/>
        <w:lang w:val="ro-RO" w:eastAsia="en-US" w:bidi="ar-SA"/>
      </w:rPr>
    </w:lvl>
  </w:abstractNum>
  <w:abstractNum w:abstractNumId="1" w15:restartNumberingAfterBreak="0">
    <w:nsid w:val="106B0A5A"/>
    <w:multiLevelType w:val="hybridMultilevel"/>
    <w:tmpl w:val="3EC21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219D5"/>
    <w:multiLevelType w:val="hybridMultilevel"/>
    <w:tmpl w:val="7242C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65E7"/>
    <w:multiLevelType w:val="hybridMultilevel"/>
    <w:tmpl w:val="2444C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C5979"/>
    <w:multiLevelType w:val="hybridMultilevel"/>
    <w:tmpl w:val="A1409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B7B3D"/>
    <w:multiLevelType w:val="hybridMultilevel"/>
    <w:tmpl w:val="33802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A6C79"/>
    <w:multiLevelType w:val="hybridMultilevel"/>
    <w:tmpl w:val="4434D0CE"/>
    <w:lvl w:ilvl="0" w:tplc="194AAB06">
      <w:start w:val="4"/>
      <w:numFmt w:val="decimal"/>
      <w:lvlText w:val="%1."/>
      <w:lvlJc w:val="left"/>
      <w:pPr>
        <w:ind w:left="728" w:hanging="160"/>
        <w:jc w:val="right"/>
      </w:pPr>
      <w:rPr>
        <w:rFonts w:hint="default"/>
        <w:spacing w:val="-1"/>
        <w:w w:val="72"/>
        <w:lang w:val="ro-RO" w:eastAsia="en-US" w:bidi="ar-SA"/>
      </w:rPr>
    </w:lvl>
    <w:lvl w:ilvl="1" w:tplc="7C38F8AA">
      <w:numFmt w:val="bullet"/>
      <w:lvlText w:val="•"/>
      <w:lvlJc w:val="left"/>
      <w:pPr>
        <w:ind w:left="932" w:hanging="160"/>
      </w:pPr>
      <w:rPr>
        <w:rFonts w:hint="default"/>
        <w:lang w:val="ro-RO" w:eastAsia="en-US" w:bidi="ar-SA"/>
      </w:rPr>
    </w:lvl>
    <w:lvl w:ilvl="2" w:tplc="2140DBC8">
      <w:numFmt w:val="bullet"/>
      <w:lvlText w:val="•"/>
      <w:lvlJc w:val="left"/>
      <w:pPr>
        <w:ind w:left="1144" w:hanging="160"/>
      </w:pPr>
      <w:rPr>
        <w:rFonts w:hint="default"/>
        <w:lang w:val="ro-RO" w:eastAsia="en-US" w:bidi="ar-SA"/>
      </w:rPr>
    </w:lvl>
    <w:lvl w:ilvl="3" w:tplc="0B14685E">
      <w:numFmt w:val="bullet"/>
      <w:lvlText w:val="•"/>
      <w:lvlJc w:val="left"/>
      <w:pPr>
        <w:ind w:left="1356" w:hanging="160"/>
      </w:pPr>
      <w:rPr>
        <w:rFonts w:hint="default"/>
        <w:lang w:val="ro-RO" w:eastAsia="en-US" w:bidi="ar-SA"/>
      </w:rPr>
    </w:lvl>
    <w:lvl w:ilvl="4" w:tplc="7F1CD6C4">
      <w:numFmt w:val="bullet"/>
      <w:lvlText w:val="•"/>
      <w:lvlJc w:val="left"/>
      <w:pPr>
        <w:ind w:left="1568" w:hanging="160"/>
      </w:pPr>
      <w:rPr>
        <w:rFonts w:hint="default"/>
        <w:lang w:val="ro-RO" w:eastAsia="en-US" w:bidi="ar-SA"/>
      </w:rPr>
    </w:lvl>
    <w:lvl w:ilvl="5" w:tplc="BCD4C93E">
      <w:numFmt w:val="bullet"/>
      <w:lvlText w:val="•"/>
      <w:lvlJc w:val="left"/>
      <w:pPr>
        <w:ind w:left="1780" w:hanging="160"/>
      </w:pPr>
      <w:rPr>
        <w:rFonts w:hint="default"/>
        <w:lang w:val="ro-RO" w:eastAsia="en-US" w:bidi="ar-SA"/>
      </w:rPr>
    </w:lvl>
    <w:lvl w:ilvl="6" w:tplc="D58CE92C">
      <w:numFmt w:val="bullet"/>
      <w:lvlText w:val="•"/>
      <w:lvlJc w:val="left"/>
      <w:pPr>
        <w:ind w:left="1992" w:hanging="160"/>
      </w:pPr>
      <w:rPr>
        <w:rFonts w:hint="default"/>
        <w:lang w:val="ro-RO" w:eastAsia="en-US" w:bidi="ar-SA"/>
      </w:rPr>
    </w:lvl>
    <w:lvl w:ilvl="7" w:tplc="008A0290">
      <w:numFmt w:val="bullet"/>
      <w:lvlText w:val="•"/>
      <w:lvlJc w:val="left"/>
      <w:pPr>
        <w:ind w:left="2204" w:hanging="160"/>
      </w:pPr>
      <w:rPr>
        <w:rFonts w:hint="default"/>
        <w:lang w:val="ro-RO" w:eastAsia="en-US" w:bidi="ar-SA"/>
      </w:rPr>
    </w:lvl>
    <w:lvl w:ilvl="8" w:tplc="C2861D24">
      <w:numFmt w:val="bullet"/>
      <w:lvlText w:val="•"/>
      <w:lvlJc w:val="left"/>
      <w:pPr>
        <w:ind w:left="2416" w:hanging="160"/>
      </w:pPr>
      <w:rPr>
        <w:rFonts w:hint="default"/>
        <w:lang w:val="ro-RO" w:eastAsia="en-US" w:bidi="ar-SA"/>
      </w:rPr>
    </w:lvl>
  </w:abstractNum>
  <w:abstractNum w:abstractNumId="7" w15:restartNumberingAfterBreak="0">
    <w:nsid w:val="46E27D7C"/>
    <w:multiLevelType w:val="hybridMultilevel"/>
    <w:tmpl w:val="39C82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023F6"/>
    <w:multiLevelType w:val="hybridMultilevel"/>
    <w:tmpl w:val="DE1E9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53FBB"/>
    <w:multiLevelType w:val="multilevel"/>
    <w:tmpl w:val="63AE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4948A7"/>
    <w:multiLevelType w:val="hybridMultilevel"/>
    <w:tmpl w:val="0B121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9786D"/>
    <w:multiLevelType w:val="hybridMultilevel"/>
    <w:tmpl w:val="8F2AC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432C8C"/>
    <w:multiLevelType w:val="hybridMultilevel"/>
    <w:tmpl w:val="3EC21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4"/>
  </w:num>
  <w:num w:numId="9">
    <w:abstractNumId w:val="11"/>
  </w:num>
  <w:num w:numId="10">
    <w:abstractNumId w:val="8"/>
  </w:num>
  <w:num w:numId="11">
    <w:abstractNumId w:val="12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893"/>
    <w:rsid w:val="00025476"/>
    <w:rsid w:val="00034E8C"/>
    <w:rsid w:val="00083F9E"/>
    <w:rsid w:val="00095039"/>
    <w:rsid w:val="000F061D"/>
    <w:rsid w:val="0015608A"/>
    <w:rsid w:val="0016750E"/>
    <w:rsid w:val="001A0179"/>
    <w:rsid w:val="001B26D2"/>
    <w:rsid w:val="001B75F0"/>
    <w:rsid w:val="001F13F3"/>
    <w:rsid w:val="002033A4"/>
    <w:rsid w:val="0022147C"/>
    <w:rsid w:val="00222262"/>
    <w:rsid w:val="0028000B"/>
    <w:rsid w:val="002C021B"/>
    <w:rsid w:val="002F614D"/>
    <w:rsid w:val="00303E34"/>
    <w:rsid w:val="0031336E"/>
    <w:rsid w:val="00330D56"/>
    <w:rsid w:val="003446B7"/>
    <w:rsid w:val="0034536F"/>
    <w:rsid w:val="003741F2"/>
    <w:rsid w:val="003F014D"/>
    <w:rsid w:val="003F6B3F"/>
    <w:rsid w:val="003F70AF"/>
    <w:rsid w:val="0042214B"/>
    <w:rsid w:val="00431E7B"/>
    <w:rsid w:val="00435E34"/>
    <w:rsid w:val="00471583"/>
    <w:rsid w:val="004A6B75"/>
    <w:rsid w:val="004A723D"/>
    <w:rsid w:val="004E29DA"/>
    <w:rsid w:val="005109E8"/>
    <w:rsid w:val="00554CBD"/>
    <w:rsid w:val="005A04FD"/>
    <w:rsid w:val="005C0D6D"/>
    <w:rsid w:val="00613F94"/>
    <w:rsid w:val="00633B5F"/>
    <w:rsid w:val="00641E0E"/>
    <w:rsid w:val="006453FF"/>
    <w:rsid w:val="00672CE2"/>
    <w:rsid w:val="00676A65"/>
    <w:rsid w:val="00695BE2"/>
    <w:rsid w:val="006C1CC2"/>
    <w:rsid w:val="006E1944"/>
    <w:rsid w:val="006E5493"/>
    <w:rsid w:val="007C64FE"/>
    <w:rsid w:val="007E787C"/>
    <w:rsid w:val="00817957"/>
    <w:rsid w:val="00844603"/>
    <w:rsid w:val="00893E82"/>
    <w:rsid w:val="00897068"/>
    <w:rsid w:val="008B6D79"/>
    <w:rsid w:val="008D686A"/>
    <w:rsid w:val="00901D82"/>
    <w:rsid w:val="009579AE"/>
    <w:rsid w:val="0096037E"/>
    <w:rsid w:val="00961BEB"/>
    <w:rsid w:val="00962227"/>
    <w:rsid w:val="009D3579"/>
    <w:rsid w:val="00A64C05"/>
    <w:rsid w:val="00A747E4"/>
    <w:rsid w:val="00AC2A28"/>
    <w:rsid w:val="00AF05E6"/>
    <w:rsid w:val="00B40CF2"/>
    <w:rsid w:val="00B71964"/>
    <w:rsid w:val="00B72BFB"/>
    <w:rsid w:val="00B91AFE"/>
    <w:rsid w:val="00BC1734"/>
    <w:rsid w:val="00BC3A44"/>
    <w:rsid w:val="00C46257"/>
    <w:rsid w:val="00C621B3"/>
    <w:rsid w:val="00C81F1D"/>
    <w:rsid w:val="00CB7AD7"/>
    <w:rsid w:val="00CC2F56"/>
    <w:rsid w:val="00D53108"/>
    <w:rsid w:val="00D54505"/>
    <w:rsid w:val="00D80AC4"/>
    <w:rsid w:val="00D8126F"/>
    <w:rsid w:val="00D839B5"/>
    <w:rsid w:val="00D90EB3"/>
    <w:rsid w:val="00D936F1"/>
    <w:rsid w:val="00DB6FDE"/>
    <w:rsid w:val="00DF1893"/>
    <w:rsid w:val="00EC4A11"/>
    <w:rsid w:val="00F70AF7"/>
    <w:rsid w:val="00F76E1D"/>
    <w:rsid w:val="00FB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220085"/>
  <w15:chartTrackingRefBased/>
  <w15:docId w15:val="{76E9551B-C2A2-40CF-A536-7A9E27F5D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39B5"/>
  </w:style>
  <w:style w:type="paragraph" w:styleId="4">
    <w:name w:val="heading 4"/>
    <w:aliases w:val=" Sub-Clause Sub-paragraph"/>
    <w:basedOn w:val="a"/>
    <w:next w:val="a"/>
    <w:link w:val="40"/>
    <w:qFormat/>
    <w:rsid w:val="009579AE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9579AE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apple-tab-span">
    <w:name w:val="apple-tab-span"/>
    <w:basedOn w:val="a0"/>
    <w:rsid w:val="00B91AFE"/>
  </w:style>
  <w:style w:type="table" w:styleId="a3">
    <w:name w:val="Grid Table Light"/>
    <w:basedOn w:val="a1"/>
    <w:uiPriority w:val="40"/>
    <w:rsid w:val="007E787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4">
    <w:name w:val="Table Grid"/>
    <w:basedOn w:val="a1"/>
    <w:uiPriority w:val="39"/>
    <w:rsid w:val="007E7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1"/>
    <w:qFormat/>
    <w:rsid w:val="00BC1734"/>
    <w:pPr>
      <w:ind w:left="720"/>
      <w:contextualSpacing/>
    </w:pPr>
  </w:style>
  <w:style w:type="paragraph" w:styleId="a6">
    <w:name w:val="No Spacing"/>
    <w:uiPriority w:val="1"/>
    <w:qFormat/>
    <w:rsid w:val="009D35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C8EFA-E8DF-4D63-AFCB-EF80B3387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1</Pages>
  <Words>864</Words>
  <Characters>4925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Sorocean Anatolii</dc:creator>
  <cp:keywords/>
  <dc:description/>
  <cp:lastModifiedBy>Slonina Pavel</cp:lastModifiedBy>
  <cp:revision>27</cp:revision>
  <cp:lastPrinted>2026-01-22T06:18:00Z</cp:lastPrinted>
  <dcterms:created xsi:type="dcterms:W3CDTF">2025-01-23T12:32:00Z</dcterms:created>
  <dcterms:modified xsi:type="dcterms:W3CDTF">2026-01-22T09:34:00Z</dcterms:modified>
</cp:coreProperties>
</file>