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1964"/>
        <w:gridCol w:w="1831"/>
        <w:gridCol w:w="1235"/>
        <w:gridCol w:w="1189"/>
        <w:gridCol w:w="620"/>
        <w:gridCol w:w="4499"/>
        <w:gridCol w:w="2514"/>
        <w:gridCol w:w="1232"/>
        <w:gridCol w:w="24"/>
        <w:gridCol w:w="21"/>
      </w:tblGrid>
      <w:tr w:rsidR="00342074" w:rsidRPr="0071315E" w14:paraId="58D0747F" w14:textId="77777777" w:rsidTr="0012747B">
        <w:trPr>
          <w:gridAfter w:val="2"/>
          <w:wAfter w:w="15" w:type="pct"/>
          <w:trHeight w:val="697"/>
        </w:trPr>
        <w:tc>
          <w:tcPr>
            <w:tcW w:w="4985" w:type="pct"/>
            <w:gridSpan w:val="8"/>
            <w:shd w:val="clear" w:color="auto" w:fill="auto"/>
          </w:tcPr>
          <w:p w14:paraId="26CE4D15" w14:textId="0C8D1831" w:rsidR="00A120EE" w:rsidRPr="0071315E" w:rsidRDefault="00342074" w:rsidP="00FF1EFC">
            <w:pPr>
              <w:jc w:val="right"/>
              <w:rPr>
                <w:noProof w:val="0"/>
                <w:sz w:val="22"/>
                <w:szCs w:val="22"/>
              </w:rPr>
            </w:pPr>
            <w:r w:rsidRPr="0071315E">
              <w:rPr>
                <w:b/>
                <w:sz w:val="20"/>
                <w:szCs w:val="20"/>
              </w:rPr>
              <w:br w:type="page"/>
            </w:r>
            <w:r w:rsidRPr="0071315E">
              <w:rPr>
                <w:b/>
              </w:rPr>
              <w:br w:type="page"/>
            </w:r>
            <w:r w:rsidRPr="0071315E">
              <w:rPr>
                <w:b/>
              </w:rPr>
              <w:br w:type="page"/>
            </w:r>
            <w:r w:rsidRPr="0071315E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71315E">
              <w:rPr>
                <w:noProof w:val="0"/>
              </w:rPr>
              <w:t>Anexa nr. 22</w:t>
            </w:r>
          </w:p>
          <w:p w14:paraId="536FECDA" w14:textId="1BE5D3D7" w:rsidR="00A120EE" w:rsidRPr="0071315E" w:rsidRDefault="00A120EE" w:rsidP="00FF1EFC">
            <w:pPr>
              <w:jc w:val="right"/>
              <w:rPr>
                <w:noProof w:val="0"/>
              </w:rPr>
            </w:pPr>
            <w:r w:rsidRPr="0071315E">
              <w:rPr>
                <w:noProof w:val="0"/>
              </w:rPr>
              <w:t>la Documentația standard nr._____</w:t>
            </w:r>
          </w:p>
          <w:p w14:paraId="25B40E1B" w14:textId="5AFC8FE2" w:rsidR="00A120EE" w:rsidRPr="0071315E" w:rsidRDefault="00A120EE" w:rsidP="00FF1EFC">
            <w:pPr>
              <w:jc w:val="right"/>
              <w:rPr>
                <w:noProof w:val="0"/>
              </w:rPr>
            </w:pPr>
          </w:p>
          <w:p w14:paraId="07DE5951" w14:textId="6C98860C" w:rsidR="00A120EE" w:rsidRPr="0071315E" w:rsidRDefault="00A120EE" w:rsidP="00FF1EFC">
            <w:pPr>
              <w:jc w:val="right"/>
              <w:rPr>
                <w:noProof w:val="0"/>
              </w:rPr>
            </w:pPr>
            <w:r w:rsidRPr="0071315E">
              <w:rPr>
                <w:noProof w:val="0"/>
              </w:rPr>
              <w:t>din “____” ________ 20</w:t>
            </w:r>
            <w:r w:rsidR="004F0D9E" w:rsidRPr="0071315E">
              <w:rPr>
                <w:noProof w:val="0"/>
              </w:rPr>
              <w:t>22</w:t>
            </w:r>
          </w:p>
          <w:p w14:paraId="0F8ABF10" w14:textId="45CC7565" w:rsidR="00342074" w:rsidRPr="0071315E" w:rsidRDefault="00342074" w:rsidP="00FF1EFC">
            <w:bookmarkStart w:id="3" w:name="_Hlk77771394"/>
            <w:r w:rsidRPr="0071315E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71315E" w14:paraId="71740EBC" w14:textId="77777777" w:rsidTr="0012747B">
        <w:trPr>
          <w:gridAfter w:val="2"/>
          <w:wAfter w:w="15" w:type="pct"/>
        </w:trPr>
        <w:tc>
          <w:tcPr>
            <w:tcW w:w="498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1315E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1315E" w:rsidRDefault="00342074" w:rsidP="00FF1EFC">
                  <w:pPr>
                    <w:framePr w:hSpace="180" w:wrap="around" w:vAnchor="page" w:hAnchor="margin" w:y="347"/>
                  </w:pPr>
                  <w:r w:rsidRPr="0071315E">
                    <w:rPr>
                      <w:i/>
                      <w:iCs/>
                    </w:rPr>
                    <w:t>[</w:t>
                  </w:r>
                  <w:r w:rsidRPr="0071315E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71315E" w:rsidRDefault="00342074" w:rsidP="00B00851">
            <w:pPr>
              <w:jc w:val="center"/>
            </w:pPr>
          </w:p>
        </w:tc>
      </w:tr>
      <w:tr w:rsidR="00342074" w:rsidRPr="0071315E" w14:paraId="472F3B8F" w14:textId="77777777" w:rsidTr="00A90F6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71315E" w:rsidRDefault="00F46249" w:rsidP="00B00851">
            <w:r w:rsidRPr="0071315E">
              <w:t>P</w:t>
            </w:r>
            <w:r w:rsidR="00342074" w:rsidRPr="0071315E">
              <w:t>rocedur</w:t>
            </w:r>
            <w:r w:rsidRPr="0071315E">
              <w:t>a</w:t>
            </w:r>
            <w:r w:rsidR="00342074" w:rsidRPr="0071315E">
              <w:t xml:space="preserve"> de achiziție</w:t>
            </w:r>
            <w:r w:rsidRPr="0071315E">
              <w:t xml:space="preserve">: </w:t>
            </w:r>
            <w:r w:rsidR="00342074" w:rsidRPr="0071315E">
              <w:t xml:space="preserve"> </w:t>
            </w:r>
            <w:r w:rsidR="00BF4D67" w:rsidRPr="0071315E">
              <w:t>___</w:t>
            </w:r>
            <w:r w:rsidR="00342074" w:rsidRPr="0071315E">
              <w:t>din_________</w:t>
            </w:r>
          </w:p>
        </w:tc>
      </w:tr>
      <w:tr w:rsidR="00342074" w:rsidRPr="0071315E" w14:paraId="5490D7C5" w14:textId="77777777" w:rsidTr="00A90F6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27F55A00" w:rsidR="00342074" w:rsidRPr="0071315E" w:rsidRDefault="00342074" w:rsidP="00B00851">
            <w:r w:rsidRPr="0071315E">
              <w:t>Obiectul achiziției:</w:t>
            </w:r>
            <w:r w:rsidR="00F46249" w:rsidRPr="0071315E">
              <w:t xml:space="preserve"> </w:t>
            </w:r>
            <w:r w:rsidR="001B4E2E" w:rsidRPr="0071315E">
              <w:rPr>
                <w:noProof w:val="0"/>
                <w:shd w:val="clear" w:color="auto" w:fill="FFFFFF" w:themeFill="background1"/>
                <w:lang w:eastAsia="ru-RU"/>
              </w:rPr>
              <w:t xml:space="preserve"> </w:t>
            </w:r>
            <w:r w:rsidR="000F23E6" w:rsidRPr="0071315E">
              <w:rPr>
                <w:noProof w:val="0"/>
                <w:lang w:eastAsia="ru-RU"/>
              </w:rPr>
              <w:t xml:space="preserve"> Achiziționarea</w:t>
            </w:r>
            <w:r w:rsidR="0071315E">
              <w:rPr>
                <w:b/>
                <w:noProof w:val="0"/>
                <w:lang w:eastAsia="ru-RU"/>
              </w:rPr>
              <w:t xml:space="preserve"> </w:t>
            </w:r>
            <w:r w:rsidR="0071315E" w:rsidRPr="0071315E">
              <w:rPr>
                <w:noProof w:val="0"/>
                <w:lang w:eastAsia="ru-RU"/>
              </w:rPr>
              <w:t>elementelor galvanice</w:t>
            </w:r>
          </w:p>
        </w:tc>
      </w:tr>
      <w:tr w:rsidR="00342074" w:rsidRPr="0071315E" w14:paraId="73958EC0" w14:textId="77777777" w:rsidTr="00B33496">
        <w:trPr>
          <w:gridAfter w:val="2"/>
          <w:wAfter w:w="15" w:type="pct"/>
          <w:trHeight w:val="70"/>
        </w:trPr>
        <w:tc>
          <w:tcPr>
            <w:tcW w:w="2260" w:type="pct"/>
            <w:gridSpan w:val="5"/>
            <w:shd w:val="clear" w:color="auto" w:fill="auto"/>
          </w:tcPr>
          <w:p w14:paraId="53B283D8" w14:textId="77777777" w:rsidR="00342074" w:rsidRPr="0071315E" w:rsidRDefault="00342074" w:rsidP="00B00851"/>
        </w:tc>
        <w:tc>
          <w:tcPr>
            <w:tcW w:w="2725" w:type="pct"/>
            <w:gridSpan w:val="3"/>
            <w:shd w:val="clear" w:color="auto" w:fill="auto"/>
          </w:tcPr>
          <w:p w14:paraId="0278E92A" w14:textId="77777777" w:rsidR="00342074" w:rsidRPr="0071315E" w:rsidRDefault="00342074" w:rsidP="00B00851"/>
        </w:tc>
      </w:tr>
      <w:tr w:rsidR="00A90F6C" w:rsidRPr="0071315E" w14:paraId="5AACE6D4" w14:textId="77777777" w:rsidTr="0071315E">
        <w:trPr>
          <w:gridAfter w:val="1"/>
          <w:wAfter w:w="7" w:type="pct"/>
          <w:trHeight w:val="63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71315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71315E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71315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71315E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71315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71315E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71315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71315E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5B802" w14:textId="666FDEA6" w:rsidR="00342074" w:rsidRPr="0071315E" w:rsidRDefault="00342074" w:rsidP="0071315E">
            <w:pPr>
              <w:jc w:val="center"/>
              <w:rPr>
                <w:b/>
                <w:sz w:val="20"/>
                <w:szCs w:val="20"/>
              </w:rPr>
            </w:pPr>
            <w:r w:rsidRPr="0071315E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6CBD6A68" w:rsidR="00342074" w:rsidRPr="0071315E" w:rsidRDefault="00342074" w:rsidP="0071315E">
            <w:pPr>
              <w:jc w:val="center"/>
              <w:rPr>
                <w:b/>
                <w:sz w:val="20"/>
                <w:szCs w:val="20"/>
              </w:rPr>
            </w:pPr>
            <w:r w:rsidRPr="0071315E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71315E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71315E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71315E" w14:paraId="2B692374" w14:textId="77777777" w:rsidTr="00A90F6C">
        <w:trPr>
          <w:gridAfter w:val="1"/>
          <w:wAfter w:w="7" w:type="pct"/>
          <w:trHeight w:val="28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71315E" w:rsidRDefault="00342074" w:rsidP="00B00851">
            <w:pPr>
              <w:jc w:val="center"/>
              <w:rPr>
                <w:sz w:val="20"/>
                <w:szCs w:val="20"/>
              </w:rPr>
            </w:pPr>
            <w:r w:rsidRPr="0071315E"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71315E" w:rsidRDefault="00342074" w:rsidP="00B00851">
            <w:pPr>
              <w:jc w:val="center"/>
              <w:rPr>
                <w:sz w:val="20"/>
                <w:szCs w:val="20"/>
              </w:rPr>
            </w:pPr>
            <w:r w:rsidRPr="0071315E"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71315E" w:rsidRDefault="00342074" w:rsidP="00B00851">
            <w:pPr>
              <w:jc w:val="center"/>
              <w:rPr>
                <w:sz w:val="20"/>
                <w:szCs w:val="20"/>
              </w:rPr>
            </w:pPr>
            <w:r w:rsidRPr="0071315E"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71315E" w:rsidRDefault="00342074" w:rsidP="00B00851">
            <w:pPr>
              <w:jc w:val="center"/>
              <w:rPr>
                <w:sz w:val="20"/>
                <w:szCs w:val="20"/>
              </w:rPr>
            </w:pPr>
            <w:r w:rsidRPr="0071315E">
              <w:rPr>
                <w:sz w:val="20"/>
                <w:szCs w:val="20"/>
              </w:rPr>
              <w:t>4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71315E" w:rsidRDefault="00342074" w:rsidP="00B00851">
            <w:pPr>
              <w:jc w:val="center"/>
              <w:rPr>
                <w:sz w:val="20"/>
                <w:szCs w:val="20"/>
              </w:rPr>
            </w:pPr>
            <w:r w:rsidRPr="0071315E">
              <w:rPr>
                <w:sz w:val="20"/>
                <w:szCs w:val="20"/>
              </w:rPr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71315E" w:rsidRDefault="00342074" w:rsidP="00B00851">
            <w:pPr>
              <w:jc w:val="center"/>
              <w:rPr>
                <w:sz w:val="20"/>
                <w:szCs w:val="20"/>
              </w:rPr>
            </w:pPr>
            <w:r w:rsidRPr="0071315E">
              <w:rPr>
                <w:sz w:val="20"/>
                <w:szCs w:val="20"/>
              </w:rPr>
              <w:t>6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71315E" w:rsidRDefault="00342074" w:rsidP="00B00851">
            <w:pPr>
              <w:jc w:val="center"/>
              <w:rPr>
                <w:sz w:val="20"/>
                <w:szCs w:val="20"/>
              </w:rPr>
            </w:pPr>
            <w:r w:rsidRPr="0071315E">
              <w:rPr>
                <w:sz w:val="20"/>
                <w:szCs w:val="20"/>
              </w:rPr>
              <w:t>7</w:t>
            </w:r>
          </w:p>
        </w:tc>
      </w:tr>
      <w:tr w:rsidR="0071315E" w:rsidRPr="0071315E" w14:paraId="6DD48047" w14:textId="77777777" w:rsidTr="0071315E">
        <w:trPr>
          <w:gridAfter w:val="1"/>
          <w:wAfter w:w="7" w:type="pct"/>
          <w:trHeight w:val="397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71315E" w:rsidRPr="0071315E" w:rsidRDefault="0071315E" w:rsidP="0071315E">
            <w:pPr>
              <w:rPr>
                <w:b/>
                <w:bCs/>
                <w:sz w:val="22"/>
                <w:szCs w:val="22"/>
              </w:rPr>
            </w:pPr>
            <w:r w:rsidRPr="0071315E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39287833" w:rsidR="0071315E" w:rsidRPr="0071315E" w:rsidRDefault="0071315E" w:rsidP="007131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268B3EC8" w14:textId="77777777" w:rsidTr="00B33496">
        <w:trPr>
          <w:gridAfter w:val="1"/>
          <w:wAfter w:w="7" w:type="pct"/>
          <w:trHeight w:val="304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A5E8" w14:textId="77777777" w:rsidR="0071315E" w:rsidRPr="0071315E" w:rsidRDefault="0071315E" w:rsidP="0071315E">
            <w:pPr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Baterii LR03 </w:t>
            </w:r>
          </w:p>
          <w:p w14:paraId="0C4A1038" w14:textId="32CE6E74" w:rsidR="0071315E" w:rsidRPr="0071315E" w:rsidRDefault="0071315E" w:rsidP="0071315E">
            <w:pPr>
              <w:rPr>
                <w:b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(AAA, R03)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5E8B644B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>Alkaline 1,5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18D6D676" w14:textId="77777777" w:rsidTr="00B33496">
        <w:trPr>
          <w:gridAfter w:val="1"/>
          <w:wAfter w:w="7" w:type="pct"/>
          <w:trHeight w:val="138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E3A2" w14:textId="34702252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Baterii LR6 (AA, R6)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8EEC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3E21B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EEA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D255" w14:textId="24938B02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>Alkaline 1,5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EF0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CBD1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00D702C6" w14:textId="77777777" w:rsidTr="00D51E17">
        <w:trPr>
          <w:gridAfter w:val="1"/>
          <w:wAfter w:w="7" w:type="pct"/>
          <w:trHeight w:val="142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176E2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Baterii LR20 </w:t>
            </w:r>
          </w:p>
          <w:p w14:paraId="4B079847" w14:textId="009AA6CE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(R20, mărimea D)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B8B3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B438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B8AA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0FF3" w14:textId="411DF969" w:rsidR="0071315E" w:rsidRPr="0071315E" w:rsidRDefault="008B52BF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>Alkaline 1,5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ADFA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1B59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0E7A226F" w14:textId="77777777" w:rsidTr="00D51E17">
        <w:trPr>
          <w:gridAfter w:val="1"/>
          <w:wAfter w:w="7" w:type="pct"/>
          <w:trHeight w:val="174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DD320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Acumulator LR20 </w:t>
            </w:r>
          </w:p>
          <w:p w14:paraId="5E085248" w14:textId="6F99457F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(R20, mărimea D)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8FA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8473E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E600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D2B90" w14:textId="77777777" w:rsidR="008B52BF" w:rsidRPr="0071315E" w:rsidRDefault="008B52BF" w:rsidP="008B52B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Ni-MH 1,5 V </w:t>
            </w:r>
          </w:p>
          <w:p w14:paraId="1B915303" w14:textId="699D13D1" w:rsidR="0071315E" w:rsidRPr="0071315E" w:rsidRDefault="008B52BF" w:rsidP="008B52BF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>3000 mAh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58BB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D21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3F49A43E" w14:textId="77777777" w:rsidTr="00D51E17">
        <w:trPr>
          <w:gridAfter w:val="1"/>
          <w:wAfter w:w="7" w:type="pct"/>
          <w:trHeight w:val="7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BFA64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Baterii LR14 </w:t>
            </w:r>
          </w:p>
          <w:p w14:paraId="4AB4378D" w14:textId="7491C5D6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(R14, mărimea C)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F4A2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F7F1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0B39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75EE" w14:textId="18E0CBB3" w:rsidR="0071315E" w:rsidRPr="0071315E" w:rsidRDefault="008B52BF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>Alkaline 4,5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0FA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DAC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1A40E770" w14:textId="77777777" w:rsidTr="00D51E17">
        <w:trPr>
          <w:gridAfter w:val="1"/>
          <w:wAfter w:w="7" w:type="pct"/>
          <w:trHeight w:val="352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9815" w14:textId="77777777" w:rsidR="0071315E" w:rsidRPr="0071315E" w:rsidRDefault="0071315E" w:rsidP="0071315E">
            <w:pPr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Acumulator LR14 </w:t>
            </w:r>
          </w:p>
          <w:p w14:paraId="53B2A3CB" w14:textId="495A227D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(R14, mărimea C)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868E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A6F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201B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4A53" w14:textId="77777777" w:rsidR="008B52BF" w:rsidRPr="0071315E" w:rsidRDefault="008B52BF" w:rsidP="008B52BF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Ni-MH 1,5 V </w:t>
            </w:r>
          </w:p>
          <w:p w14:paraId="5A16857F" w14:textId="1E5C5BCC" w:rsidR="0071315E" w:rsidRPr="0071315E" w:rsidRDefault="008B52BF" w:rsidP="008B52BF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>3000 mAh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433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366E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53177159" w14:textId="77777777" w:rsidTr="00D51E17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9EC7B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Baterii </w:t>
            </w:r>
          </w:p>
          <w:p w14:paraId="1FFDF3B6" w14:textId="2621E0B5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3LR12 (3R12, R12)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4D5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82E8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CDA1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810A" w14:textId="031ECCD6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Alkaline </w:t>
            </w:r>
            <w:r w:rsidR="008B52BF">
              <w:rPr>
                <w:sz w:val="20"/>
                <w:szCs w:val="20"/>
                <w:lang w:val="ro-RO" w:eastAsia="zh-CN"/>
              </w:rPr>
              <w:t>4.5</w:t>
            </w:r>
            <w:r w:rsidRPr="0071315E">
              <w:rPr>
                <w:sz w:val="20"/>
                <w:szCs w:val="20"/>
                <w:lang w:val="ro-RO" w:eastAsia="zh-CN"/>
              </w:rPr>
              <w:t xml:space="preserve">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3785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CFD1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1801AE8B" w14:textId="77777777" w:rsidTr="00D51E17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6582A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Baterii </w:t>
            </w:r>
          </w:p>
          <w:p w14:paraId="1160948E" w14:textId="7A615058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6LR61 (Crona, E-block, 6F22, 6LF22 )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BE1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3C2A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FFD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6446" w14:textId="253F951C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Lithium </w:t>
            </w:r>
            <w:r w:rsidR="008B52BF">
              <w:rPr>
                <w:sz w:val="20"/>
                <w:szCs w:val="20"/>
                <w:lang w:val="ro-RO" w:eastAsia="zh-CN"/>
              </w:rPr>
              <w:t>9</w:t>
            </w:r>
            <w:r w:rsidRPr="0071315E">
              <w:rPr>
                <w:sz w:val="20"/>
                <w:szCs w:val="20"/>
                <w:lang w:val="ro-RO" w:eastAsia="zh-CN"/>
              </w:rPr>
              <w:t xml:space="preserve">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CAF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3130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6FF76E54" w14:textId="77777777" w:rsidTr="00D51E17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4160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Baterii </w:t>
            </w:r>
          </w:p>
          <w:p w14:paraId="5D3EB3AF" w14:textId="755CA7A9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CR123 (DL123)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328A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BC89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BCE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70F6" w14:textId="067EEE5B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>Lithium 3,0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6A0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6902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6825A092" w14:textId="77777777" w:rsidTr="00D51E17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E98A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Baterii </w:t>
            </w:r>
          </w:p>
          <w:p w14:paraId="3623D83E" w14:textId="4B4460AC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CR 2032 SC PCBD ( 3 esiri)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B9DF0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CAB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AA9A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85AC" w14:textId="6BCEC672" w:rsidR="0071315E" w:rsidRPr="0071315E" w:rsidRDefault="008B52BF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>Lithium 3,0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0C5F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802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7FA4F060" w14:textId="77777777" w:rsidTr="00D51E17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9921A" w14:textId="193D84F9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Baterii AA SL-360, SL-560, SL-760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698E1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DAB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46D2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8CF0A" w14:textId="7CEFD7DC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Lithium </w:t>
            </w:r>
            <w:r w:rsidR="008B52BF">
              <w:rPr>
                <w:sz w:val="20"/>
                <w:szCs w:val="20"/>
                <w:lang w:val="ro-RO" w:eastAsia="zh-CN"/>
              </w:rPr>
              <w:t>3,</w:t>
            </w:r>
            <w:r w:rsidRPr="0071315E">
              <w:rPr>
                <w:sz w:val="20"/>
                <w:szCs w:val="20"/>
                <w:lang w:val="ro-RO" w:eastAsia="zh-CN"/>
              </w:rPr>
              <w:t>6 V</w:t>
            </w:r>
            <w:r w:rsidR="008B52BF">
              <w:rPr>
                <w:sz w:val="20"/>
                <w:szCs w:val="20"/>
                <w:lang w:val="ro-RO" w:eastAsia="zh-CN"/>
              </w:rPr>
              <w:t>, 2200-2400mAh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8A1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D3C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3E3BB7A3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05CD" w14:textId="6822F9CE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Baterii CR-P2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4292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9E40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D47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C38E" w14:textId="4B6DD2EC" w:rsidR="0071315E" w:rsidRPr="0071315E" w:rsidRDefault="008B52BF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Lithium </w:t>
            </w:r>
            <w:r>
              <w:rPr>
                <w:sz w:val="20"/>
                <w:szCs w:val="20"/>
                <w:lang w:val="ro-RO" w:eastAsia="zh-CN"/>
              </w:rPr>
              <w:t>6</w:t>
            </w:r>
            <w:r w:rsidRPr="0071315E">
              <w:rPr>
                <w:sz w:val="20"/>
                <w:szCs w:val="20"/>
                <w:lang w:val="ro-RO" w:eastAsia="zh-CN"/>
              </w:rPr>
              <w:t>,0 V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EEC2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6FF3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5642A7C5" w14:textId="77777777" w:rsidTr="00D51E17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6149" w14:textId="20D63A44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lastRenderedPageBreak/>
              <w:t xml:space="preserve">Acumulator LR03 (AAA, R03) 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81A8A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04F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F241F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744E" w14:textId="6B7EDC77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Ni-MH 1,2 V, </w:t>
            </w:r>
            <w:r w:rsidR="00157068">
              <w:rPr>
                <w:sz w:val="20"/>
                <w:szCs w:val="20"/>
                <w:lang w:val="ro-RO" w:eastAsia="zh-CN"/>
              </w:rPr>
              <w:t>12</w:t>
            </w:r>
            <w:r w:rsidRPr="0071315E">
              <w:rPr>
                <w:sz w:val="20"/>
                <w:szCs w:val="20"/>
                <w:lang w:val="ro-RO" w:eastAsia="zh-CN"/>
              </w:rPr>
              <w:t>00 mAh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B345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3D3A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2BA0CA58" w14:textId="77777777" w:rsidTr="00D51E17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601CB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Acumulator LR6 </w:t>
            </w:r>
          </w:p>
          <w:p w14:paraId="4E0216B6" w14:textId="10FFA057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(AA, R6)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E206E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ED69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99A0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9014" w14:textId="790DA08D" w:rsidR="0071315E" w:rsidRPr="0071315E" w:rsidRDefault="00157068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Ni-MH 1,2 V, </w:t>
            </w:r>
            <w:r>
              <w:rPr>
                <w:sz w:val="20"/>
                <w:szCs w:val="20"/>
                <w:lang w:val="ro-RO" w:eastAsia="zh-CN"/>
              </w:rPr>
              <w:t>25</w:t>
            </w:r>
            <w:r w:rsidRPr="0071315E">
              <w:rPr>
                <w:sz w:val="20"/>
                <w:szCs w:val="20"/>
                <w:lang w:val="ro-RO" w:eastAsia="zh-CN"/>
              </w:rPr>
              <w:t>00 mAh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19E4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3CBB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75FEA81E" w14:textId="77777777" w:rsidTr="00D51E17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EA0B" w14:textId="77777777" w:rsidR="0071315E" w:rsidRPr="0071315E" w:rsidRDefault="0071315E" w:rsidP="0071315E">
            <w:pPr>
              <w:shd w:val="clear" w:color="auto" w:fill="FFFFFF" w:themeFill="background1"/>
              <w:tabs>
                <w:tab w:val="left" w:pos="975"/>
              </w:tabs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Baterii AGM VRLA </w:t>
            </w:r>
          </w:p>
          <w:p w14:paraId="469A9DC1" w14:textId="393D89EE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DT 6033</w:t>
            </w:r>
            <w:r w:rsidRPr="0071315E">
              <w:rPr>
                <w:sz w:val="20"/>
                <w:szCs w:val="20"/>
                <w:lang w:eastAsia="zh-CN"/>
              </w:rPr>
              <w:tab/>
              <w:t xml:space="preserve">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CF0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182E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985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23692" w14:textId="6D200A37" w:rsidR="0071315E" w:rsidRPr="0071315E" w:rsidRDefault="00157068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sz w:val="20"/>
                <w:szCs w:val="20"/>
                <w:lang w:val="ro-RO" w:eastAsia="zh-CN"/>
              </w:rPr>
              <w:t>6,6V,, 3,3Ah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4758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DFA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6CBF1390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B76FE" w14:textId="08E13273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Acumulator UPS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D47B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1CDE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4549B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7DA1" w14:textId="60C64812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12 V, </w:t>
            </w:r>
            <w:r w:rsidR="00157068">
              <w:rPr>
                <w:sz w:val="20"/>
                <w:szCs w:val="20"/>
                <w:lang w:val="ro-RO" w:eastAsia="zh-CN"/>
              </w:rPr>
              <w:t>9</w:t>
            </w:r>
            <w:r w:rsidRPr="0071315E">
              <w:rPr>
                <w:sz w:val="20"/>
                <w:szCs w:val="20"/>
                <w:lang w:val="ro-RO" w:eastAsia="zh-CN"/>
              </w:rPr>
              <w:t xml:space="preserve"> 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2942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A36C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1BD90196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BF29" w14:textId="42592817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Acumulator UPS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F39DF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FFC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07A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5866" w14:textId="553A6C0E" w:rsidR="0071315E" w:rsidRPr="0071315E" w:rsidRDefault="0071315E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12 V, </w:t>
            </w:r>
            <w:r w:rsidR="00157068">
              <w:rPr>
                <w:sz w:val="20"/>
                <w:szCs w:val="20"/>
                <w:lang w:val="ro-RO" w:eastAsia="zh-CN"/>
              </w:rPr>
              <w:t>7</w:t>
            </w:r>
            <w:r w:rsidRPr="0071315E">
              <w:rPr>
                <w:sz w:val="20"/>
                <w:szCs w:val="20"/>
                <w:lang w:val="ro-RO" w:eastAsia="zh-CN"/>
              </w:rPr>
              <w:t xml:space="preserve"> 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2CE0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75D3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0534CA43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21A5" w14:textId="7163CAAD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Acumulator UPS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808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F5665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1FA2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5382" w14:textId="0916F800" w:rsidR="0071315E" w:rsidRPr="0071315E" w:rsidRDefault="00157068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71315E">
              <w:rPr>
                <w:sz w:val="20"/>
                <w:szCs w:val="20"/>
                <w:lang w:val="ro-RO" w:eastAsia="zh-CN"/>
              </w:rPr>
              <w:t xml:space="preserve">12 V, </w:t>
            </w:r>
            <w:r>
              <w:rPr>
                <w:sz w:val="20"/>
                <w:szCs w:val="20"/>
                <w:lang w:val="ro-RO" w:eastAsia="zh-CN"/>
              </w:rPr>
              <w:t>5</w:t>
            </w:r>
            <w:r w:rsidRPr="0071315E">
              <w:rPr>
                <w:sz w:val="20"/>
                <w:szCs w:val="20"/>
                <w:lang w:val="ro-RO" w:eastAsia="zh-CN"/>
              </w:rPr>
              <w:t xml:space="preserve"> 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6AE8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277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5F1E2076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B267" w14:textId="1C634443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Baterii Netys RT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F72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D75E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C829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962D" w14:textId="711335F1" w:rsidR="0071315E" w:rsidRPr="0071315E" w:rsidRDefault="00157068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sz w:val="20"/>
                <w:szCs w:val="20"/>
                <w:lang w:val="ro-RO" w:eastAsia="zh-CN"/>
              </w:rPr>
              <w:t>12V/7Ah 151mm*94mm*65mm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088D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D8A7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4018C95C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8A18" w14:textId="77777777" w:rsidR="0071315E" w:rsidRPr="0071315E" w:rsidRDefault="0071315E" w:rsidP="0071315E">
            <w:pPr>
              <w:shd w:val="clear" w:color="auto" w:fill="FFFFFF" w:themeFill="background1"/>
              <w:rPr>
                <w:sz w:val="20"/>
                <w:szCs w:val="20"/>
                <w:lang w:eastAsia="zh-CN"/>
              </w:rPr>
            </w:pPr>
            <w:r w:rsidRPr="0071315E">
              <w:rPr>
                <w:sz w:val="20"/>
                <w:szCs w:val="20"/>
                <w:lang w:eastAsia="zh-CN"/>
              </w:rPr>
              <w:t xml:space="preserve">Acumulator </w:t>
            </w:r>
          </w:p>
          <w:p w14:paraId="363F728E" w14:textId="254486B3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5H-AA2000BT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76AC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76A19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EABE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5491" w14:textId="4DE928DA" w:rsidR="0071315E" w:rsidRPr="0071315E" w:rsidRDefault="00157068" w:rsidP="0071315E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157068">
              <w:rPr>
                <w:sz w:val="20"/>
                <w:szCs w:val="20"/>
                <w:lang w:val="ro-RO" w:eastAsia="zh-CN"/>
              </w:rPr>
              <w:t>6V, 2000 mAh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FFFA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EBFB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4BA373BA" w14:textId="77777777" w:rsidTr="00157068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D6E0" w14:textId="50F03B8C" w:rsidR="0071315E" w:rsidRPr="0071315E" w:rsidRDefault="0071315E" w:rsidP="0071315E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sz w:val="20"/>
                <w:szCs w:val="20"/>
                <w:lang w:eastAsia="zh-CN"/>
              </w:rPr>
              <w:t>Încărcător pentru acumulatoare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23E5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3DDD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25D3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C347" w14:textId="24F1678C" w:rsidR="0071315E" w:rsidRPr="0071315E" w:rsidRDefault="00157068" w:rsidP="00157068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157068">
              <w:rPr>
                <w:sz w:val="20"/>
                <w:szCs w:val="20"/>
                <w:lang w:val="ro-RO" w:eastAsia="zh-CN"/>
              </w:rPr>
              <w:t>AA/AAA(4-posturi)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5A66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1F290" w14:textId="77777777" w:rsidR="0071315E" w:rsidRPr="0071315E" w:rsidRDefault="0071315E" w:rsidP="0071315E">
            <w:pPr>
              <w:rPr>
                <w:sz w:val="20"/>
                <w:szCs w:val="20"/>
              </w:rPr>
            </w:pPr>
          </w:p>
        </w:tc>
      </w:tr>
      <w:tr w:rsidR="0071315E" w:rsidRPr="0071315E" w14:paraId="20B366FD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AD68" w14:textId="12C86A7E" w:rsidR="0071315E" w:rsidRPr="0071315E" w:rsidRDefault="0071315E" w:rsidP="00B33496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71315E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488B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ED91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8AE7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6E5F" w14:textId="77777777" w:rsidR="0071315E" w:rsidRPr="0071315E" w:rsidRDefault="0071315E" w:rsidP="00B33496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2407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0180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</w:tr>
      <w:tr w:rsidR="0071315E" w:rsidRPr="0071315E" w14:paraId="596F0AE4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5223" w14:textId="21D917F6" w:rsidR="0071315E" w:rsidRPr="0071315E" w:rsidRDefault="0071315E" w:rsidP="00B33496">
            <w:pPr>
              <w:rPr>
                <w:b/>
                <w:bCs/>
                <w:sz w:val="22"/>
                <w:szCs w:val="22"/>
              </w:rPr>
            </w:pPr>
            <w:r w:rsidRPr="00E342B3">
              <w:rPr>
                <w:sz w:val="20"/>
                <w:szCs w:val="20"/>
                <w:lang w:val="ro-MD" w:eastAsia="zh-CN"/>
              </w:rPr>
              <w:t>Baterii Li-SOCI2 66-00-200-100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E3E7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F0EE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B666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3C06" w14:textId="67356E84" w:rsidR="0071315E" w:rsidRPr="0071315E" w:rsidRDefault="0071315E" w:rsidP="00B33496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  <w:lang w:val="ro-RO"/>
              </w:rPr>
            </w:pPr>
            <w:r w:rsidRPr="00E342B3">
              <w:rPr>
                <w:sz w:val="20"/>
                <w:szCs w:val="20"/>
                <w:lang w:val="ro-MD" w:eastAsia="zh-CN"/>
              </w:rPr>
              <w:t>Lithium-thionyl chloride 3,6 V 17000 mAh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8B46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AEC7" w14:textId="77777777" w:rsidR="0071315E" w:rsidRPr="0071315E" w:rsidRDefault="0071315E" w:rsidP="00B33496">
            <w:pPr>
              <w:rPr>
                <w:sz w:val="20"/>
                <w:szCs w:val="20"/>
              </w:rPr>
            </w:pPr>
          </w:p>
        </w:tc>
      </w:tr>
      <w:tr w:rsidR="00B105E7" w:rsidRPr="0071315E" w14:paraId="76356E9E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8BE2" w14:textId="51DD51C6" w:rsidR="00B105E7" w:rsidRPr="00B105E7" w:rsidRDefault="00B105E7" w:rsidP="00B33496">
            <w:pPr>
              <w:rPr>
                <w:sz w:val="20"/>
                <w:szCs w:val="20"/>
                <w:lang w:eastAsia="zh-CN"/>
              </w:rPr>
            </w:pPr>
            <w:r w:rsidRPr="0071315E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5284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A5DA2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D4DD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E0ED" w14:textId="77777777" w:rsidR="00B105E7" w:rsidRPr="00E342B3" w:rsidRDefault="00B105E7" w:rsidP="00B33496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B83F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5FBB0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</w:tr>
      <w:tr w:rsidR="00B105E7" w:rsidRPr="0071315E" w14:paraId="486BA716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CD8B8" w14:textId="7B2521D5" w:rsidR="00B105E7" w:rsidRPr="00B105E7" w:rsidRDefault="00B105E7" w:rsidP="00B33496">
            <w:pPr>
              <w:rPr>
                <w:sz w:val="20"/>
                <w:szCs w:val="20"/>
                <w:lang w:eastAsia="zh-CN"/>
              </w:rPr>
            </w:pPr>
            <w:r w:rsidRPr="00745BE8">
              <w:rPr>
                <w:sz w:val="20"/>
                <w:szCs w:val="20"/>
                <w:lang w:val="ro-MD" w:eastAsia="ru-RU"/>
              </w:rPr>
              <w:t>Sonerie (</w:t>
            </w:r>
            <w:r w:rsidRPr="00745BE8">
              <w:rPr>
                <w:sz w:val="20"/>
                <w:szCs w:val="20"/>
                <w:lang w:eastAsia="ru-RU"/>
              </w:rPr>
              <w:t>Звонок</w:t>
            </w:r>
            <w:r w:rsidRPr="00745BE8">
              <w:rPr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B314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F4DC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79A8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7C04" w14:textId="77777777" w:rsidR="00B105E7" w:rsidRDefault="00B105E7" w:rsidP="00B105E7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zh-CN"/>
              </w:rPr>
            </w:pPr>
            <w:r>
              <w:rPr>
                <w:sz w:val="20"/>
                <w:szCs w:val="20"/>
                <w:lang w:eastAsia="zh-CN"/>
              </w:rPr>
              <w:t>220</w:t>
            </w:r>
            <w:r>
              <w:rPr>
                <w:sz w:val="20"/>
                <w:szCs w:val="20"/>
                <w:lang w:val="ro-MD" w:eastAsia="zh-CN"/>
              </w:rPr>
              <w:t>V,</w:t>
            </w:r>
          </w:p>
          <w:p w14:paraId="500A04C9" w14:textId="2B708BCF" w:rsidR="00B105E7" w:rsidRPr="00E342B3" w:rsidRDefault="00B105E7" w:rsidP="00B105E7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val="ro-MD" w:eastAsia="zh-CN"/>
              </w:rPr>
            </w:pPr>
            <w:r>
              <w:rPr>
                <w:sz w:val="20"/>
                <w:szCs w:val="20"/>
                <w:lang w:val="ro-MD" w:eastAsia="zh-CN"/>
              </w:rPr>
              <w:t>Dimensiuni - 250 mm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7C4C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2AF5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</w:tr>
      <w:tr w:rsidR="00B105E7" w:rsidRPr="0071315E" w14:paraId="474F6A21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3C02" w14:textId="1528FC4D" w:rsidR="00B105E7" w:rsidRPr="00B105E7" w:rsidRDefault="00B105E7" w:rsidP="00B33496">
            <w:pPr>
              <w:rPr>
                <w:sz w:val="20"/>
                <w:szCs w:val="20"/>
                <w:lang w:eastAsia="zh-CN"/>
              </w:rPr>
            </w:pPr>
            <w:r w:rsidRPr="0071315E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F376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EF4CC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20468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02DD" w14:textId="77777777" w:rsidR="00B105E7" w:rsidRPr="00E342B3" w:rsidRDefault="00B105E7" w:rsidP="00B33496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C682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2431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</w:tr>
      <w:tr w:rsidR="00B105E7" w:rsidRPr="0071315E" w14:paraId="36AEF25C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181C" w14:textId="26CF2F0F" w:rsidR="00B105E7" w:rsidRPr="00B105E7" w:rsidRDefault="00B105E7" w:rsidP="00B105E7">
            <w:pPr>
              <w:rPr>
                <w:sz w:val="20"/>
                <w:szCs w:val="20"/>
                <w:lang w:eastAsia="zh-CN"/>
              </w:rPr>
            </w:pPr>
            <w:r w:rsidRPr="003A0CEB">
              <w:rPr>
                <w:sz w:val="20"/>
                <w:szCs w:val="20"/>
                <w:lang w:val="ro-MD" w:eastAsia="ru-RU"/>
              </w:rPr>
              <w:t>Rezistență ПЭ-20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B148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D919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4191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14F8" w14:textId="7A24DACD" w:rsidR="00B105E7" w:rsidRPr="00E342B3" w:rsidRDefault="00B105E7" w:rsidP="00B105E7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val="ro-MD" w:eastAsia="zh-CN"/>
              </w:rPr>
            </w:pPr>
            <w:r w:rsidRPr="003A0CEB">
              <w:rPr>
                <w:sz w:val="20"/>
                <w:szCs w:val="20"/>
                <w:lang w:val="ro-MD" w:eastAsia="ru-RU"/>
              </w:rPr>
              <w:t>20W</w:t>
            </w:r>
            <w:r>
              <w:rPr>
                <w:sz w:val="20"/>
                <w:szCs w:val="20"/>
                <w:lang w:val="ro-MD" w:eastAsia="ru-RU"/>
              </w:rPr>
              <w:t xml:space="preserve"> </w:t>
            </w:r>
            <w:r w:rsidRPr="003A0CEB">
              <w:rPr>
                <w:sz w:val="20"/>
                <w:szCs w:val="20"/>
                <w:lang w:val="ro-MD" w:eastAsia="ru-RU"/>
              </w:rPr>
              <w:t>2,2kOhm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4EE6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C178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</w:tr>
      <w:tr w:rsidR="00B105E7" w:rsidRPr="0071315E" w14:paraId="604A0BE5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FE70" w14:textId="754D283D" w:rsidR="00B105E7" w:rsidRPr="00B105E7" w:rsidRDefault="00B105E7" w:rsidP="00B105E7">
            <w:pPr>
              <w:rPr>
                <w:sz w:val="20"/>
                <w:szCs w:val="20"/>
                <w:lang w:eastAsia="zh-CN"/>
              </w:rPr>
            </w:pPr>
            <w:r w:rsidRPr="003A0CEB">
              <w:rPr>
                <w:sz w:val="20"/>
                <w:szCs w:val="20"/>
                <w:lang w:val="ro-MD" w:eastAsia="ru-RU"/>
              </w:rPr>
              <w:t>Rezistență</w:t>
            </w:r>
            <w:r w:rsidRPr="003A0CEB">
              <w:rPr>
                <w:sz w:val="20"/>
                <w:szCs w:val="20"/>
                <w:lang w:eastAsia="ru-RU"/>
              </w:rPr>
              <w:t xml:space="preserve"> ПЭВР</w:t>
            </w:r>
            <w:r w:rsidRPr="003A0CEB">
              <w:rPr>
                <w:sz w:val="20"/>
                <w:szCs w:val="20"/>
                <w:lang w:val="en-US" w:eastAsia="ru-RU"/>
              </w:rPr>
              <w:t>-1000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D067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8BE5B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9913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5D06" w14:textId="72EAE581" w:rsidR="00B105E7" w:rsidRPr="00E342B3" w:rsidRDefault="00B105E7" w:rsidP="00B105E7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val="ro-MD" w:eastAsia="zh-CN"/>
              </w:rPr>
            </w:pPr>
            <w:r w:rsidRPr="00DD10BA">
              <w:rPr>
                <w:rFonts w:eastAsia="Calibri"/>
                <w:sz w:val="20"/>
                <w:szCs w:val="20"/>
              </w:rPr>
              <w:t>100W 200Ohm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70F8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A001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</w:tr>
      <w:tr w:rsidR="00B105E7" w:rsidRPr="0071315E" w14:paraId="72F991BB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7949" w14:textId="0DE532E2" w:rsidR="00B105E7" w:rsidRPr="00B105E7" w:rsidRDefault="00B105E7" w:rsidP="00B33496">
            <w:pPr>
              <w:rPr>
                <w:sz w:val="20"/>
                <w:szCs w:val="20"/>
                <w:lang w:eastAsia="zh-CN"/>
              </w:rPr>
            </w:pPr>
            <w:r w:rsidRPr="0071315E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BC23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63A7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EECF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5FD3" w14:textId="77777777" w:rsidR="00B105E7" w:rsidRPr="00E342B3" w:rsidRDefault="00B105E7" w:rsidP="00B33496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1FAE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34421" w14:textId="77777777" w:rsidR="00B105E7" w:rsidRPr="0071315E" w:rsidRDefault="00B105E7" w:rsidP="00B33496">
            <w:pPr>
              <w:rPr>
                <w:sz w:val="20"/>
                <w:szCs w:val="20"/>
              </w:rPr>
            </w:pPr>
          </w:p>
        </w:tc>
      </w:tr>
      <w:tr w:rsidR="00B105E7" w:rsidRPr="0071315E" w14:paraId="0A114F72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957E" w14:textId="67A17918" w:rsidR="00B105E7" w:rsidRPr="00B105E7" w:rsidRDefault="00B105E7" w:rsidP="00B105E7">
            <w:pPr>
              <w:rPr>
                <w:sz w:val="20"/>
                <w:szCs w:val="20"/>
                <w:lang w:eastAsia="zh-CN"/>
              </w:rPr>
            </w:pPr>
            <w:r w:rsidRPr="00D92D7F">
              <w:rPr>
                <w:sz w:val="20"/>
                <w:szCs w:val="20"/>
                <w:lang w:val="ro-MD" w:eastAsia="ru-RU"/>
              </w:rPr>
              <w:t>Blocare electromagnetica de tip  ЗБ-1М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F1E4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B9FFA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2617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E475" w14:textId="77777777" w:rsidR="00B105E7" w:rsidRPr="003A0CEB" w:rsidRDefault="00B105E7" w:rsidP="00B105E7">
            <w:pPr>
              <w:shd w:val="clear" w:color="auto" w:fill="FFFFFF" w:themeFill="background1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  <w:r w:rsidRPr="003A0CEB">
              <w:rPr>
                <w:sz w:val="20"/>
                <w:szCs w:val="20"/>
                <w:shd w:val="clear" w:color="auto" w:fill="FFFFFF"/>
                <w:lang w:val="ro-MD"/>
              </w:rPr>
              <w:t>Piesă de schimb</w:t>
            </w:r>
            <w:r w:rsidRPr="003A0CEB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CEB">
              <w:rPr>
                <w:sz w:val="20"/>
                <w:szCs w:val="20"/>
                <w:shd w:val="clear" w:color="auto" w:fill="FFFFFF"/>
                <w:lang w:val="ro-MD"/>
              </w:rPr>
              <w:t>p/u</w:t>
            </w:r>
          </w:p>
          <w:p w14:paraId="59132C40" w14:textId="18D55238" w:rsidR="00B105E7" w:rsidRPr="00E342B3" w:rsidRDefault="00B105E7" w:rsidP="00B105E7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val="ro-MD" w:eastAsia="zh-CN"/>
              </w:rPr>
            </w:pPr>
            <w:r w:rsidRPr="003A0CEB">
              <w:rPr>
                <w:sz w:val="20"/>
                <w:szCs w:val="20"/>
                <w:shd w:val="clear" w:color="auto" w:fill="FFFFFF"/>
                <w:lang w:val="ro-MD"/>
              </w:rPr>
              <w:t xml:space="preserve">separatoare de tip </w:t>
            </w:r>
            <w:r w:rsidRPr="003A0CEB">
              <w:rPr>
                <w:sz w:val="20"/>
                <w:szCs w:val="20"/>
                <w:shd w:val="clear" w:color="auto" w:fill="FFFFFF"/>
              </w:rPr>
              <w:t>РДЗ 110/1000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82AB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B7C8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</w:tr>
      <w:tr w:rsidR="00B105E7" w:rsidRPr="0071315E" w14:paraId="7E1CD220" w14:textId="77777777" w:rsidTr="0071315E">
        <w:trPr>
          <w:gridAfter w:val="1"/>
          <w:wAfter w:w="7" w:type="pct"/>
          <w:trHeight w:val="130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000A" w14:textId="38AF8DC6" w:rsidR="00B105E7" w:rsidRPr="00B105E7" w:rsidRDefault="00B105E7" w:rsidP="00B105E7">
            <w:pPr>
              <w:rPr>
                <w:sz w:val="20"/>
                <w:szCs w:val="20"/>
                <w:lang w:eastAsia="zh-CN"/>
              </w:rPr>
            </w:pPr>
            <w:r w:rsidRPr="00D92D7F">
              <w:rPr>
                <w:sz w:val="20"/>
                <w:szCs w:val="20"/>
                <w:lang w:val="ro-MD" w:eastAsia="ru-RU"/>
              </w:rPr>
              <w:t>Cheie electromagnetica de tip  KЭЗ-1М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580C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AAB16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45F5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EF9B" w14:textId="77777777" w:rsidR="00B105E7" w:rsidRPr="003A0CEB" w:rsidRDefault="00B105E7" w:rsidP="00B105E7">
            <w:pPr>
              <w:shd w:val="clear" w:color="auto" w:fill="FFFFFF" w:themeFill="background1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  <w:r w:rsidRPr="003A0CEB">
              <w:rPr>
                <w:sz w:val="20"/>
                <w:szCs w:val="20"/>
                <w:shd w:val="clear" w:color="auto" w:fill="FFFFFF"/>
                <w:lang w:val="ro-MD"/>
              </w:rPr>
              <w:t>Piesă de schimb</w:t>
            </w:r>
            <w:r w:rsidRPr="003A0CEB"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CEB">
              <w:rPr>
                <w:sz w:val="20"/>
                <w:szCs w:val="20"/>
                <w:shd w:val="clear" w:color="auto" w:fill="FFFFFF"/>
                <w:lang w:val="ro-MD"/>
              </w:rPr>
              <w:t>p/u</w:t>
            </w:r>
          </w:p>
          <w:p w14:paraId="5C328F1C" w14:textId="4057EF2A" w:rsidR="00B105E7" w:rsidRPr="00E342B3" w:rsidRDefault="00B105E7" w:rsidP="00B105E7">
            <w:pPr>
              <w:pStyle w:val="a"/>
              <w:numPr>
                <w:ilvl w:val="0"/>
                <w:numId w:val="0"/>
              </w:numPr>
              <w:jc w:val="center"/>
              <w:rPr>
                <w:sz w:val="20"/>
                <w:szCs w:val="20"/>
                <w:lang w:val="ro-MD" w:eastAsia="zh-CN"/>
              </w:rPr>
            </w:pPr>
            <w:r w:rsidRPr="003A0CEB">
              <w:rPr>
                <w:sz w:val="20"/>
                <w:szCs w:val="20"/>
                <w:shd w:val="clear" w:color="auto" w:fill="FFFFFF"/>
                <w:lang w:val="ro-MD"/>
              </w:rPr>
              <w:t xml:space="preserve">separatoare de tip </w:t>
            </w:r>
            <w:r w:rsidRPr="003A0CEB">
              <w:rPr>
                <w:sz w:val="20"/>
                <w:szCs w:val="20"/>
                <w:shd w:val="clear" w:color="auto" w:fill="FFFFFF"/>
              </w:rPr>
              <w:t>РДЗ 110/1000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0D7A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AECD" w14:textId="77777777" w:rsidR="00B105E7" w:rsidRPr="0071315E" w:rsidRDefault="00B105E7" w:rsidP="00B105E7">
            <w:pPr>
              <w:rPr>
                <w:sz w:val="20"/>
                <w:szCs w:val="20"/>
              </w:rPr>
            </w:pPr>
          </w:p>
        </w:tc>
      </w:tr>
      <w:tr w:rsidR="0012747B" w:rsidRPr="0071315E" w14:paraId="502CAA68" w14:textId="77777777" w:rsidTr="00A90F6C">
        <w:trPr>
          <w:gridAfter w:val="1"/>
          <w:wAfter w:w="7" w:type="pct"/>
          <w:trHeight w:val="397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12747B" w:rsidRPr="0071315E" w:rsidRDefault="0012747B" w:rsidP="0012747B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1315E">
              <w:rPr>
                <w:rFonts w:eastAsia="Calibri"/>
                <w:b/>
                <w:bCs/>
                <w:noProof w:val="0"/>
                <w:sz w:val="22"/>
                <w:szCs w:val="22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12747B" w:rsidRPr="0071315E" w:rsidRDefault="0012747B" w:rsidP="0012747B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7777777" w:rsidR="0012747B" w:rsidRPr="0071315E" w:rsidRDefault="0012747B" w:rsidP="0012747B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77777777" w:rsidR="0012747B" w:rsidRPr="0071315E" w:rsidRDefault="0012747B" w:rsidP="0012747B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77777777" w:rsidR="0012747B" w:rsidRPr="0071315E" w:rsidRDefault="0012747B" w:rsidP="0012747B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12747B" w:rsidRPr="0071315E" w:rsidRDefault="0012747B" w:rsidP="0012747B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431558F0" w:rsidR="0012747B" w:rsidRPr="0071315E" w:rsidRDefault="00B105E7" w:rsidP="001274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170 419,00</w:t>
            </w:r>
          </w:p>
        </w:tc>
      </w:tr>
      <w:tr w:rsidR="0012747B" w:rsidRPr="0071315E" w14:paraId="7A7ABA0C" w14:textId="77777777" w:rsidTr="0012747B">
        <w:trPr>
          <w:gridAfter w:val="2"/>
          <w:wAfter w:w="15" w:type="pct"/>
          <w:trHeight w:val="397"/>
        </w:trPr>
        <w:tc>
          <w:tcPr>
            <w:tcW w:w="498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12747B" w:rsidRPr="0071315E" w:rsidRDefault="0012747B" w:rsidP="0012747B">
            <w:pPr>
              <w:rPr>
                <w:bCs/>
                <w:iCs/>
              </w:rPr>
            </w:pPr>
          </w:p>
        </w:tc>
      </w:tr>
    </w:tbl>
    <w:p w14:paraId="4B661480" w14:textId="46EDA4F7" w:rsidR="00F46249" w:rsidRPr="0071315E" w:rsidRDefault="00F46249" w:rsidP="00A16D93">
      <w:pPr>
        <w:rPr>
          <w:bCs/>
          <w:iCs/>
        </w:rPr>
      </w:pPr>
      <w:r w:rsidRPr="0071315E">
        <w:rPr>
          <w:bCs/>
          <w:iCs/>
        </w:rPr>
        <w:t>Ofertantul: _______________________ Adresa: __________________________</w:t>
      </w:r>
    </w:p>
    <w:p w14:paraId="25DE7F5C" w14:textId="63C8A7EA" w:rsidR="00BA037E" w:rsidRPr="0071315E" w:rsidRDefault="00BA037E" w:rsidP="00BA037E"/>
    <w:p w14:paraId="23DE9E64" w14:textId="2E6F28C3" w:rsidR="00BA037E" w:rsidRPr="0071315E" w:rsidRDefault="00BA037E" w:rsidP="00BA037E"/>
    <w:p w14:paraId="797B90C9" w14:textId="146E67F5" w:rsidR="00BA037E" w:rsidRPr="0071315E" w:rsidRDefault="00BA037E" w:rsidP="00BA037E">
      <w:pPr>
        <w:rPr>
          <w:bCs/>
          <w:iCs/>
        </w:rPr>
      </w:pPr>
    </w:p>
    <w:p w14:paraId="6A96DC12" w14:textId="388595FA" w:rsidR="00BA037E" w:rsidRPr="0071315E" w:rsidRDefault="00BA037E" w:rsidP="00BA037E">
      <w:pPr>
        <w:tabs>
          <w:tab w:val="left" w:pos="8595"/>
        </w:tabs>
      </w:pPr>
      <w:r w:rsidRPr="0071315E">
        <w:tab/>
      </w:r>
    </w:p>
    <w:sectPr w:rsidR="00BA037E" w:rsidRPr="0071315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FA41" w14:textId="77777777" w:rsidR="00204332" w:rsidRDefault="00204332" w:rsidP="00EF5ECB">
      <w:r>
        <w:separator/>
      </w:r>
    </w:p>
  </w:endnote>
  <w:endnote w:type="continuationSeparator" w:id="0">
    <w:p w14:paraId="58A522E6" w14:textId="77777777" w:rsidR="00204332" w:rsidRDefault="0020433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6F5A6" w14:textId="77777777" w:rsidR="00204332" w:rsidRDefault="00204332" w:rsidP="00EF5ECB">
      <w:r>
        <w:separator/>
      </w:r>
    </w:p>
  </w:footnote>
  <w:footnote w:type="continuationSeparator" w:id="0">
    <w:p w14:paraId="2172AB6A" w14:textId="77777777" w:rsidR="00204332" w:rsidRDefault="00204332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D6CFA"/>
    <w:rsid w:val="000F23E6"/>
    <w:rsid w:val="0012747B"/>
    <w:rsid w:val="00137308"/>
    <w:rsid w:val="001531C0"/>
    <w:rsid w:val="001554D1"/>
    <w:rsid w:val="00157068"/>
    <w:rsid w:val="001A11A4"/>
    <w:rsid w:val="001A7989"/>
    <w:rsid w:val="001B4E2E"/>
    <w:rsid w:val="001C1C13"/>
    <w:rsid w:val="00204332"/>
    <w:rsid w:val="0024334B"/>
    <w:rsid w:val="002466FA"/>
    <w:rsid w:val="002A7041"/>
    <w:rsid w:val="002E06D6"/>
    <w:rsid w:val="00323456"/>
    <w:rsid w:val="00342074"/>
    <w:rsid w:val="003959EC"/>
    <w:rsid w:val="00395C97"/>
    <w:rsid w:val="003F5112"/>
    <w:rsid w:val="0040121F"/>
    <w:rsid w:val="004956ED"/>
    <w:rsid w:val="004973BD"/>
    <w:rsid w:val="0049784C"/>
    <w:rsid w:val="004D3BBA"/>
    <w:rsid w:val="004F0D9E"/>
    <w:rsid w:val="00521BA2"/>
    <w:rsid w:val="005226C2"/>
    <w:rsid w:val="00527268"/>
    <w:rsid w:val="00545CD8"/>
    <w:rsid w:val="00546616"/>
    <w:rsid w:val="00561053"/>
    <w:rsid w:val="005D625B"/>
    <w:rsid w:val="00610509"/>
    <w:rsid w:val="006571AB"/>
    <w:rsid w:val="006933BB"/>
    <w:rsid w:val="006C1E46"/>
    <w:rsid w:val="006E7362"/>
    <w:rsid w:val="00706AA5"/>
    <w:rsid w:val="007104C6"/>
    <w:rsid w:val="0071315E"/>
    <w:rsid w:val="00743219"/>
    <w:rsid w:val="00746C44"/>
    <w:rsid w:val="00757173"/>
    <w:rsid w:val="007726B9"/>
    <w:rsid w:val="007B0626"/>
    <w:rsid w:val="0080258E"/>
    <w:rsid w:val="00830AAA"/>
    <w:rsid w:val="0087171A"/>
    <w:rsid w:val="008B52BF"/>
    <w:rsid w:val="00905346"/>
    <w:rsid w:val="00921C04"/>
    <w:rsid w:val="00933D3D"/>
    <w:rsid w:val="00935237"/>
    <w:rsid w:val="00974623"/>
    <w:rsid w:val="0097515B"/>
    <w:rsid w:val="00975D51"/>
    <w:rsid w:val="009D73EC"/>
    <w:rsid w:val="009D7B3F"/>
    <w:rsid w:val="00A05E81"/>
    <w:rsid w:val="00A120EE"/>
    <w:rsid w:val="00A16D93"/>
    <w:rsid w:val="00A472FB"/>
    <w:rsid w:val="00A90B8E"/>
    <w:rsid w:val="00A90F6C"/>
    <w:rsid w:val="00A9482C"/>
    <w:rsid w:val="00AC379D"/>
    <w:rsid w:val="00B105E7"/>
    <w:rsid w:val="00B33496"/>
    <w:rsid w:val="00B42DFC"/>
    <w:rsid w:val="00B560A0"/>
    <w:rsid w:val="00B70B2C"/>
    <w:rsid w:val="00B7546B"/>
    <w:rsid w:val="00BA037E"/>
    <w:rsid w:val="00BC1924"/>
    <w:rsid w:val="00BF4D67"/>
    <w:rsid w:val="00C10F36"/>
    <w:rsid w:val="00C5085C"/>
    <w:rsid w:val="00C65A01"/>
    <w:rsid w:val="00CA3DC7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76C0"/>
    <w:rsid w:val="00E95AAF"/>
    <w:rsid w:val="00EE07CA"/>
    <w:rsid w:val="00EF5ECB"/>
    <w:rsid w:val="00F3176B"/>
    <w:rsid w:val="00F46249"/>
    <w:rsid w:val="00F521A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334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customStyle="1" w:styleId="30">
    <w:name w:val="Заголовок 3 Знак"/>
    <w:basedOn w:val="a1"/>
    <w:link w:val="3"/>
    <w:uiPriority w:val="9"/>
    <w:semiHidden/>
    <w:rsid w:val="00B3349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10</cp:revision>
  <cp:lastPrinted>2022-03-23T12:28:00Z</cp:lastPrinted>
  <dcterms:created xsi:type="dcterms:W3CDTF">2022-03-09T08:38:00Z</dcterms:created>
  <dcterms:modified xsi:type="dcterms:W3CDTF">2022-03-28T07:25:00Z</dcterms:modified>
</cp:coreProperties>
</file>