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2FE0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4AE8CA55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559"/>
        <w:gridCol w:w="1559"/>
        <w:gridCol w:w="1560"/>
      </w:tblGrid>
      <w:tr w:rsidR="00DB385B" w:rsidRPr="008066AE" w14:paraId="048D14F3" w14:textId="77777777" w:rsidTr="008416C8">
        <w:trPr>
          <w:gridAfter w:val="1"/>
          <w:wAfter w:w="1560" w:type="dxa"/>
          <w:trHeight w:val="306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A6ECA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425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D1B157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6D8FF281" w14:textId="77777777" w:rsidTr="008416C8">
        <w:trPr>
          <w:gridAfter w:val="1"/>
          <w:wAfter w:w="1560" w:type="dxa"/>
        </w:trPr>
        <w:tc>
          <w:tcPr>
            <w:tcW w:w="680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369668D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588A7BC0" w14:textId="77777777" w:rsidTr="008416C8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6574369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C1F96D" w14:textId="11C35939" w:rsidR="00DB385B" w:rsidRPr="008416C8" w:rsidRDefault="008416C8" w:rsidP="00DB385B">
            <w:pPr>
              <w:rPr>
                <w:rFonts w:ascii="Cambria" w:hAnsi="Cambria"/>
                <w:b/>
                <w:bCs/>
              </w:rPr>
            </w:pPr>
            <w:r w:rsidRPr="008416C8">
              <w:rPr>
                <w:rFonts w:ascii="Cambria" w:hAnsi="Cambria"/>
                <w:b/>
                <w:bCs/>
              </w:rPr>
              <w:t>ocds-b3wdp1-MD-1717608442158</w:t>
            </w:r>
            <w:r w:rsidRPr="008416C8">
              <w:rPr>
                <w:rFonts w:ascii="Cambria" w:hAnsi="Cambria"/>
                <w:b/>
                <w:bCs/>
              </w:rPr>
              <w:t xml:space="preserve"> din 05.06.2024</w:t>
            </w:r>
          </w:p>
        </w:tc>
      </w:tr>
      <w:tr w:rsidR="00DB385B" w:rsidRPr="008066AE" w14:paraId="2E4BBE2F" w14:textId="77777777" w:rsidTr="008416C8">
        <w:trPr>
          <w:gridAfter w:val="1"/>
          <w:wAfter w:w="1560" w:type="dxa"/>
        </w:trPr>
        <w:tc>
          <w:tcPr>
            <w:tcW w:w="680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53BA549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49B0867F" w14:textId="77777777" w:rsidTr="008416C8">
        <w:trPr>
          <w:gridAfter w:val="2"/>
          <w:wAfter w:w="3119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ACBD3B0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40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84CCC5" w14:textId="178007C1" w:rsidR="00DB385B" w:rsidRPr="00E53A5A" w:rsidRDefault="0051672C" w:rsidP="008416C8">
            <w:pPr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3</w:t>
            </w:r>
            <w:r w:rsidR="002A59E1">
              <w:rPr>
                <w:rFonts w:ascii="Cambria" w:hAnsi="Cambria"/>
                <w:b/>
                <w:i/>
                <w:lang w:val="ru-RU"/>
              </w:rPr>
              <w:t>4</w:t>
            </w:r>
            <w:r w:rsidR="00E53A5A" w:rsidRPr="00E53A5A">
              <w:rPr>
                <w:rFonts w:ascii="Cambria" w:hAnsi="Cambria"/>
                <w:b/>
                <w:i/>
              </w:rPr>
              <w:t xml:space="preserve"> ( Treizeci și </w:t>
            </w:r>
            <w:r w:rsidR="002A59E1">
              <w:rPr>
                <w:rFonts w:ascii="Cambria" w:hAnsi="Cambria"/>
                <w:b/>
                <w:i/>
              </w:rPr>
              <w:t>patru</w:t>
            </w:r>
            <w:r w:rsidR="00E53A5A" w:rsidRPr="00E53A5A">
              <w:rPr>
                <w:rFonts w:ascii="Cambria" w:hAnsi="Cambria"/>
                <w:b/>
                <w:i/>
              </w:rPr>
              <w:t xml:space="preserve"> )</w:t>
            </w:r>
          </w:p>
        </w:tc>
      </w:tr>
      <w:tr w:rsidR="00DB385B" w:rsidRPr="008066AE" w14:paraId="57CE7159" w14:textId="77777777" w:rsidTr="008416C8">
        <w:trPr>
          <w:gridAfter w:val="2"/>
          <w:wAfter w:w="3119" w:type="dxa"/>
        </w:trPr>
        <w:tc>
          <w:tcPr>
            <w:tcW w:w="524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4248351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542D4270" w14:textId="77777777" w:rsidTr="008416C8">
        <w:trPr>
          <w:gridAfter w:val="2"/>
          <w:wAfter w:w="3119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25DF42A5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39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0C6938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1C8F6906" w14:textId="77777777" w:rsidTr="008416C8">
        <w:trPr>
          <w:gridAfter w:val="1"/>
          <w:wAfter w:w="1560" w:type="dxa"/>
        </w:trPr>
        <w:tc>
          <w:tcPr>
            <w:tcW w:w="680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75AAC43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B35046C" w14:textId="77777777" w:rsidTr="008416C8">
        <w:trPr>
          <w:gridAfter w:val="1"/>
          <w:wAfter w:w="1560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4BCC71F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31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2FD618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1BF79BCC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05209E8E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E9AF81A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F6F5EF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1A2CFD80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26E7CEB0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4B05DB4F" w14:textId="77777777" w:rsidR="00DB385B" w:rsidRPr="008066AE" w:rsidRDefault="00DB385B" w:rsidP="00DB385B">
            <w:pPr>
              <w:pStyle w:val="a4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3ABB4E4D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3EB7A954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25F1013E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29C9700E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D663B27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FDC9C55" w14:textId="3979D0C9" w:rsidR="00A5207F" w:rsidRPr="00E53A5A" w:rsidRDefault="00EA24D2" w:rsidP="0051672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Articole de mobilier</w:t>
            </w:r>
          </w:p>
        </w:tc>
      </w:tr>
    </w:tbl>
    <w:p w14:paraId="15F80B95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67E10062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B33D6A6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DD8A4B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4EBE73CC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7B6D3C9C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F750A3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8BB3545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1ADD5C60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a3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2C6ABE54" w14:textId="77777777" w:rsidTr="00970E6C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392D9C94" w14:textId="77777777" w:rsidR="00FF351C" w:rsidRDefault="00FF351C" w:rsidP="00FF351C">
            <w:pPr>
              <w:ind w:left="-118" w:right="-121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5DC9B1B" w14:textId="77777777"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1B371D46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27333395" w14:textId="77777777" w:rsidTr="00FF351C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6146353" w14:textId="77777777" w:rsidR="00FF351C" w:rsidRDefault="00FF351C" w:rsidP="00F35984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B51830">
              <w:rPr>
                <w:rFonts w:ascii="Cambria" w:hAnsi="Cambria"/>
                <w:b/>
              </w:rPr>
              <w:t xml:space="preserve">Anexa nr. </w:t>
            </w:r>
            <w:r w:rsidR="00970E6C">
              <w:rPr>
                <w:rFonts w:ascii="Cambria" w:hAnsi="Cambria"/>
                <w:b/>
              </w:rPr>
              <w:t>2</w:t>
            </w:r>
            <w:r w:rsidR="00F35984">
              <w:rPr>
                <w:rFonts w:ascii="Cambria" w:hAnsi="Cambria"/>
                <w:b/>
              </w:rPr>
              <w:t>2</w:t>
            </w:r>
            <w:r w:rsidR="003D0114">
              <w:rPr>
                <w:rFonts w:ascii="Cambria" w:hAnsi="Cambria"/>
                <w:b/>
              </w:rPr>
              <w:t xml:space="preserve"> și Anexa nr. </w:t>
            </w:r>
            <w:r w:rsidR="00F35984">
              <w:rPr>
                <w:rFonts w:ascii="Cambria" w:hAnsi="Cambria"/>
                <w:b/>
              </w:rPr>
              <w:t>2</w:t>
            </w:r>
            <w:r w:rsidR="00970E6C">
              <w:rPr>
                <w:rFonts w:ascii="Cambria" w:hAnsi="Cambria"/>
                <w:b/>
              </w:rPr>
              <w:t>3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724E9918" w14:textId="77777777" w:rsidR="00A5207F" w:rsidRPr="00FF351C" w:rsidRDefault="00A5207F" w:rsidP="00FF351C">
      <w:pPr>
        <w:pStyle w:val="a4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4C540FE0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4FF1DC6A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a3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47AF05CF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A1B8C2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39B3AF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42CC2B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07EA9BF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6A0F61DD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9F67E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622AC3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1A02C1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B2A5232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357CCCC7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8C960BB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9093A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2071230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FC8ABBD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40E6879B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F5A0502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7EF76B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2FBB907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6ED26F0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488A8519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F61456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771C6E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760305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520E175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74D22BAC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5EB58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0F66C64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DE24C1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CC20C6">
      <w:headerReference w:type="default" r:id="rId8"/>
      <w:footerReference w:type="default" r:id="rId9"/>
      <w:pgSz w:w="11906" w:h="16838"/>
      <w:pgMar w:top="851" w:right="1134" w:bottom="567" w:left="1276" w:header="284" w:footer="3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0033C" w14:textId="77777777" w:rsidR="00BB5C48" w:rsidRDefault="00BB5C48" w:rsidP="00BB5C48">
      <w:pPr>
        <w:spacing w:after="0" w:line="240" w:lineRule="auto"/>
      </w:pPr>
      <w:r>
        <w:separator/>
      </w:r>
    </w:p>
  </w:endnote>
  <w:endnote w:type="continuationSeparator" w:id="0">
    <w:p w14:paraId="5488C640" w14:textId="77777777" w:rsidR="00BB5C48" w:rsidRDefault="00BB5C48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mbria" w:hAnsi="Cambria"/>
      </w:rPr>
      <w:id w:val="-1225832672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-158922518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737FBB64" w14:textId="77777777" w:rsidR="00BB5C48" w:rsidRPr="00965F86" w:rsidRDefault="00BB5C48" w:rsidP="00BB5C48">
            <w:pPr>
              <w:pStyle w:val="a7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 xml:space="preserve">Atenție! </w:t>
            </w: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Orice utilizare, divulgare, copiere, distribuire sau distrugere a acestui document, fără a avea în prealabil consimțământul nostru scris, este strict interzisă și poate fi ilegală</w:t>
            </w:r>
          </w:p>
          <w:p w14:paraId="0644CE50" w14:textId="77777777" w:rsidR="00BB5C48" w:rsidRPr="00965F86" w:rsidRDefault="00BB5C48" w:rsidP="00BB5C48">
            <w:pPr>
              <w:pStyle w:val="a7"/>
              <w:spacing w:before="60"/>
              <w:ind w:left="-567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51672C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51672C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B9022" w14:textId="77777777" w:rsidR="00BB5C48" w:rsidRDefault="00BB5C48" w:rsidP="00BB5C48">
      <w:pPr>
        <w:spacing w:after="0" w:line="240" w:lineRule="auto"/>
      </w:pPr>
      <w:r>
        <w:separator/>
      </w:r>
    </w:p>
  </w:footnote>
  <w:footnote w:type="continuationSeparator" w:id="0">
    <w:p w14:paraId="08C51D41" w14:textId="77777777" w:rsidR="00BB5C48" w:rsidRDefault="00BB5C48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ABD54" w14:textId="77777777" w:rsidR="00BB5C48" w:rsidRDefault="00BB5C48">
    <w:pPr>
      <w:pStyle w:val="a5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F7E"/>
    <w:rsid w:val="000369D9"/>
    <w:rsid w:val="000F0281"/>
    <w:rsid w:val="00233EBD"/>
    <w:rsid w:val="002A59E1"/>
    <w:rsid w:val="002D55BC"/>
    <w:rsid w:val="003D0114"/>
    <w:rsid w:val="0051672C"/>
    <w:rsid w:val="00526F00"/>
    <w:rsid w:val="00786451"/>
    <w:rsid w:val="007C4F7E"/>
    <w:rsid w:val="008066AE"/>
    <w:rsid w:val="008416C8"/>
    <w:rsid w:val="00970E6C"/>
    <w:rsid w:val="009C2C2C"/>
    <w:rsid w:val="009F5604"/>
    <w:rsid w:val="00A35E8C"/>
    <w:rsid w:val="00A36176"/>
    <w:rsid w:val="00A5207F"/>
    <w:rsid w:val="00B02929"/>
    <w:rsid w:val="00B51830"/>
    <w:rsid w:val="00BB5C48"/>
    <w:rsid w:val="00CC20C6"/>
    <w:rsid w:val="00D21631"/>
    <w:rsid w:val="00DB385B"/>
    <w:rsid w:val="00E53A5A"/>
    <w:rsid w:val="00EA24D2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0E6C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5207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B5C48"/>
    <w:rPr>
      <w:lang w:val="ro-RO"/>
    </w:rPr>
  </w:style>
  <w:style w:type="paragraph" w:styleId="a7">
    <w:name w:val="footer"/>
    <w:basedOn w:val="a"/>
    <w:link w:val="a8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99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04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1BD5E-485A-4A3A-BA06-C9DBFCA25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Savga Dana</cp:lastModifiedBy>
  <cp:revision>22</cp:revision>
  <dcterms:created xsi:type="dcterms:W3CDTF">2024-03-06T08:00:00Z</dcterms:created>
  <dcterms:modified xsi:type="dcterms:W3CDTF">2024-06-05T17:28:00Z</dcterms:modified>
</cp:coreProperties>
</file>