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284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2289"/>
        <w:gridCol w:w="1897"/>
        <w:gridCol w:w="1156"/>
        <w:gridCol w:w="1391"/>
        <w:gridCol w:w="3615"/>
        <w:gridCol w:w="3260"/>
        <w:gridCol w:w="1842"/>
      </w:tblGrid>
      <w:tr w:rsidR="00BA4E6C" w:rsidRPr="00C00499" w14:paraId="0040AE30" w14:textId="77777777" w:rsidTr="00AB2CB5">
        <w:trPr>
          <w:trHeight w:val="1706"/>
        </w:trPr>
        <w:tc>
          <w:tcPr>
            <w:tcW w:w="5000" w:type="pct"/>
            <w:gridSpan w:val="7"/>
            <w:vAlign w:val="center"/>
          </w:tcPr>
          <w:p w14:paraId="05477BB4" w14:textId="0196C3C8" w:rsidR="00DC6C64" w:rsidRDefault="00BA4E6C" w:rsidP="004725B4">
            <w:pPr>
              <w:rPr>
                <w:b/>
                <w:sz w:val="20"/>
                <w:szCs w:val="20"/>
                <w:lang w:val="pt-BR"/>
              </w:rPr>
            </w:pP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5B406361" w14:textId="77777777" w:rsidR="00B02974" w:rsidRDefault="00B02974" w:rsidP="004725B4">
            <w:pPr>
              <w:jc w:val="right"/>
              <w:rPr>
                <w:b/>
                <w:bCs/>
                <w:lang w:val="it-IT"/>
              </w:rPr>
            </w:pPr>
          </w:p>
          <w:p w14:paraId="5B46939C" w14:textId="6E9EC033" w:rsidR="00BA4E6C" w:rsidRPr="00E17178" w:rsidRDefault="00BA4E6C" w:rsidP="004725B4">
            <w:pPr>
              <w:jc w:val="right"/>
              <w:rPr>
                <w:b/>
                <w:bCs/>
                <w:sz w:val="22"/>
                <w:szCs w:val="22"/>
                <w:lang w:val="it-IT"/>
              </w:rPr>
            </w:pPr>
            <w:r w:rsidRPr="00E17178">
              <w:rPr>
                <w:b/>
                <w:bCs/>
                <w:lang w:val="it-IT"/>
              </w:rPr>
              <w:t>Anexa nr. 22</w:t>
            </w:r>
          </w:p>
          <w:p w14:paraId="71E5B570" w14:textId="3F604F19" w:rsidR="00DB4C24" w:rsidRPr="00E17178" w:rsidRDefault="00BA4E6C" w:rsidP="004725B4">
            <w:pPr>
              <w:jc w:val="right"/>
              <w:rPr>
                <w:b/>
                <w:bCs/>
                <w:lang w:val="it-IT"/>
              </w:rPr>
            </w:pPr>
            <w:r w:rsidRPr="00E17178">
              <w:rPr>
                <w:b/>
                <w:bCs/>
                <w:lang w:val="it-IT"/>
              </w:rPr>
              <w:t>la Documentația standard</w:t>
            </w:r>
          </w:p>
          <w:p w14:paraId="46C70ABA" w14:textId="09743908" w:rsidR="00B87409" w:rsidRPr="00B87409" w:rsidRDefault="000B7B93" w:rsidP="00B87409">
            <w:pPr>
              <w:jc w:val="right"/>
              <w:rPr>
                <w:rFonts w:eastAsia="Times New Roman"/>
                <w:lang w:val="ro-MD" w:eastAsia="ro-MD"/>
              </w:rPr>
            </w:pPr>
            <w:r>
              <w:rPr>
                <w:b/>
                <w:bCs/>
                <w:lang w:val="it-IT"/>
              </w:rPr>
              <w:t xml:space="preserve">  </w:t>
            </w:r>
            <w:r w:rsidR="00BA4E6C" w:rsidRPr="000A0BB8">
              <w:rPr>
                <w:b/>
                <w:bCs/>
                <w:lang w:val="it-IT"/>
              </w:rPr>
              <w:t>nr</w:t>
            </w:r>
            <w:r w:rsidR="00131E31" w:rsidRPr="000A0BB8">
              <w:rPr>
                <w:b/>
                <w:bCs/>
                <w:lang w:val="it-IT"/>
              </w:rPr>
              <w:t>.</w:t>
            </w:r>
            <w:r w:rsidR="00815A9E" w:rsidRPr="00815A9E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131E31"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 xml:space="preserve"> </w:t>
            </w:r>
            <w:r w:rsidR="00B87409" w:rsidRPr="00B87409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 xml:space="preserve">  </w:t>
            </w:r>
            <w:hyperlink r:id="rId6" w:tgtFrame="_blank" w:history="1">
              <w:r w:rsidR="00B87409" w:rsidRPr="00B87409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bdr w:val="none" w:sz="0" w:space="0" w:color="auto" w:frame="1"/>
                  <w:lang w:val="ro-MD" w:eastAsia="ro-MD"/>
                </w:rPr>
                <w:t>ocds-b3wdp1-MD-1780645477535</w:t>
              </w:r>
            </w:hyperlink>
          </w:p>
          <w:p w14:paraId="4095322E" w14:textId="5CF36BE4" w:rsidR="00775230" w:rsidRPr="000B7B93" w:rsidRDefault="00775230" w:rsidP="00775230">
            <w:pPr>
              <w:jc w:val="right"/>
              <w:rPr>
                <w:rFonts w:eastAsia="Times New Roman"/>
                <w:lang w:val="ro-MD" w:eastAsia="ro-MD"/>
              </w:rPr>
            </w:pPr>
          </w:p>
          <w:p w14:paraId="481C6684" w14:textId="35393AA5" w:rsidR="00247FF6" w:rsidRPr="001823C4" w:rsidRDefault="00DB4C24" w:rsidP="001823C4">
            <w:pPr>
              <w:jc w:val="right"/>
              <w:rPr>
                <w:rFonts w:eastAsia="Times New Roman"/>
                <w:lang w:val="ro-MD" w:eastAsia="ro-MD"/>
              </w:rPr>
            </w:pPr>
            <w:r w:rsidRPr="00B02974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Pr="00B02974">
              <w:rPr>
                <w:rFonts w:eastAsia="Times New Roman"/>
                <w:shd w:val="clear" w:color="auto" w:fill="FFFFFF"/>
                <w:lang w:val="it-IT" w:eastAsia="ru-RU"/>
              </w:rPr>
              <w:t xml:space="preserve"> </w:t>
            </w:r>
            <w:r w:rsidR="00247FF6" w:rsidRPr="00B02974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C709C7" w:rsidRPr="00B02974">
              <w:rPr>
                <w:rFonts w:asciiTheme="minorHAnsi" w:eastAsia="Times New Roman" w:hAnsiTheme="minorHAnsi"/>
                <w:lang w:val="it-IT" w:eastAsia="ru-RU"/>
              </w:rPr>
              <w:t xml:space="preserve"> </w:t>
            </w:r>
          </w:p>
          <w:p w14:paraId="15261424" w14:textId="78D78586" w:rsidR="00DB4C24" w:rsidRPr="00B02974" w:rsidRDefault="000347C1" w:rsidP="004725B4">
            <w:pPr>
              <w:jc w:val="right"/>
              <w:rPr>
                <w:rFonts w:eastAsia="Times New Roman"/>
                <w:lang w:val="it-IT" w:eastAsia="ru-RU"/>
              </w:rPr>
            </w:pPr>
            <w:r w:rsidRPr="00B02974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8B05D9" w:rsidRPr="00B02974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247FF6" w:rsidRPr="00B02974">
              <w:rPr>
                <w:rFonts w:eastAsia="Times New Roman"/>
                <w:lang w:val="it-IT" w:eastAsia="ru-RU"/>
              </w:rPr>
              <w:t xml:space="preserve"> </w:t>
            </w:r>
          </w:p>
          <w:bookmarkEnd w:id="0"/>
          <w:bookmarkEnd w:id="1"/>
          <w:bookmarkEnd w:id="2"/>
          <w:p w14:paraId="2C44989A" w14:textId="77777777" w:rsidR="00BA4E6C" w:rsidRDefault="00F8111E" w:rsidP="004725B4">
            <w:pPr>
              <w:pStyle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Specificații tehnice</w:t>
            </w:r>
          </w:p>
          <w:p w14:paraId="5955B94F" w14:textId="77777777" w:rsidR="00AC4564" w:rsidRDefault="00AC4564" w:rsidP="00AC4564"/>
          <w:p w14:paraId="1DD49ABB" w14:textId="52638AAA" w:rsidR="00B02974" w:rsidRPr="00AC4564" w:rsidRDefault="00B02974" w:rsidP="00AC4564"/>
        </w:tc>
      </w:tr>
      <w:tr w:rsidR="00F8111E" w:rsidRPr="00C00499" w14:paraId="66598F9E" w14:textId="77777777" w:rsidTr="007D1A27">
        <w:trPr>
          <w:trHeight w:val="531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DF04" w14:textId="5E767E9B" w:rsidR="00F8111E" w:rsidRPr="000D2FCD" w:rsidRDefault="00F8111E" w:rsidP="004725B4">
            <w:pPr>
              <w:rPr>
                <w:i/>
                <w:iCs/>
                <w:sz w:val="20"/>
                <w:szCs w:val="20"/>
              </w:rPr>
            </w:pPr>
            <w:r w:rsidRPr="00F8111E">
              <w:rPr>
                <w:i/>
                <w:iCs/>
                <w:sz w:val="20"/>
                <w:szCs w:val="20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BA4E6C" w:rsidRPr="00C00499" w14:paraId="3A320225" w14:textId="77777777" w:rsidTr="00AB2CB5">
        <w:trPr>
          <w:trHeight w:val="47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5B3E45D2" w:rsidR="00BA4E6C" w:rsidRPr="00B86F93" w:rsidRDefault="00BA4E6C" w:rsidP="004725B4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</w:t>
            </w:r>
            <w:r w:rsidR="00E433D7" w:rsidRPr="008515A0">
              <w:rPr>
                <w:b/>
                <w:bCs/>
              </w:rPr>
              <w:t>:</w:t>
            </w:r>
            <w:r w:rsidR="00E433D7" w:rsidRPr="008515A0">
              <w:t xml:space="preserve"> </w:t>
            </w:r>
            <w:r w:rsidR="00E433D7" w:rsidRPr="008515A0">
              <w:rPr>
                <w:i/>
                <w:iCs/>
              </w:rPr>
              <w:t>Informația o găsiți în SIA RSAP</w:t>
            </w:r>
            <w:r w:rsidR="00DE781C">
              <w:t xml:space="preserve"> </w:t>
            </w:r>
            <w:r w:rsidR="00775230" w:rsidRPr="00775230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775230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="00B87409" w:rsidRPr="00B87409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 xml:space="preserve">  </w:t>
            </w:r>
            <w:hyperlink r:id="rId7" w:tgtFrame="_blank" w:history="1">
              <w:r w:rsidR="00B87409" w:rsidRPr="00B87409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bdr w:val="none" w:sz="0" w:space="0" w:color="auto" w:frame="1"/>
                  <w:lang w:val="ro-MD" w:eastAsia="ro-MD"/>
                </w:rPr>
                <w:t>ocds-b3wdp1-MD-1780645477535</w:t>
              </w:r>
            </w:hyperlink>
            <w:r w:rsidR="00B87409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F61ECC">
              <w:rPr>
                <w:rFonts w:eastAsia="Times New Roman"/>
                <w:color w:val="333333"/>
                <w:lang w:eastAsia="ru-RU"/>
              </w:rPr>
              <w:t>05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</w:t>
            </w:r>
            <w:r w:rsidR="005B5BD4">
              <w:rPr>
                <w:rFonts w:eastAsia="Times New Roman"/>
                <w:color w:val="333333"/>
                <w:lang w:eastAsia="ru-RU"/>
              </w:rPr>
              <w:t>0</w:t>
            </w:r>
            <w:r w:rsidR="00F61ECC">
              <w:rPr>
                <w:rFonts w:eastAsia="Times New Roman"/>
                <w:color w:val="333333"/>
                <w:lang w:eastAsia="ru-RU"/>
              </w:rPr>
              <w:t>6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.202</w:t>
            </w:r>
            <w:r w:rsidR="005B5BD4"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BA4E6C" w:rsidRPr="00C00499" w14:paraId="47FD4DC2" w14:textId="77777777" w:rsidTr="00AB2CB5">
        <w:trPr>
          <w:trHeight w:val="47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6A983319" w:rsidR="00BA4E6C" w:rsidRPr="000A1AE0" w:rsidRDefault="00BA4E6C" w:rsidP="000A1AE0">
            <w:r w:rsidRPr="008515A0">
              <w:rPr>
                <w:b/>
                <w:bCs/>
              </w:rPr>
              <w:t>Obiectul achiziției:</w:t>
            </w:r>
            <w:r w:rsidR="00E74321" w:rsidRPr="008515A0">
              <w:rPr>
                <w:b/>
                <w:bCs/>
              </w:rPr>
              <w:t xml:space="preserve"> </w:t>
            </w:r>
            <w:r w:rsidR="00744620">
              <w:rPr>
                <w:b/>
                <w:bCs/>
              </w:rPr>
              <w:t xml:space="preserve"> </w:t>
            </w:r>
            <w:r w:rsidR="00744620" w:rsidRPr="004B3524">
              <w:rPr>
                <w:i/>
                <w:iCs/>
              </w:rPr>
              <w:t xml:space="preserve"> </w:t>
            </w:r>
            <w:r w:rsidR="000E1D96">
              <w:t xml:space="preserve"> </w:t>
            </w:r>
            <w:r w:rsidR="000E1D96" w:rsidRPr="000E1D96">
              <w:rPr>
                <w:i/>
                <w:iCs/>
              </w:rPr>
              <w:t>Echipament de detectare a urme de explozivi și detecția explozibililor lichizi</w:t>
            </w:r>
          </w:p>
        </w:tc>
      </w:tr>
      <w:tr w:rsidR="008B05D9" w:rsidRPr="00C00499" w14:paraId="391A6844" w14:textId="77777777" w:rsidTr="00B02974">
        <w:trPr>
          <w:trHeight w:val="731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DF14A50" w14:textId="0452FAAA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67721A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CBCAAAA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CEC202A" w14:textId="1BE9A560" w:rsidR="00BA4E6C" w:rsidRPr="0065496F" w:rsidRDefault="00876A38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Țara</w:t>
            </w:r>
            <w:r w:rsidR="00BA4E6C"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99AAE05" w14:textId="2D3CE0A0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E12C996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72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7F91EA3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F5849F7" w14:textId="0067179E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r w:rsidR="00876A38" w:rsidRPr="0065496F">
              <w:rPr>
                <w:b/>
                <w:sz w:val="20"/>
                <w:szCs w:val="20"/>
              </w:rPr>
              <w:t>referință</w:t>
            </w:r>
          </w:p>
        </w:tc>
      </w:tr>
      <w:tr w:rsidR="008B05D9" w:rsidRPr="00C00499" w14:paraId="49242AE1" w14:textId="77777777" w:rsidTr="00B02974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1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3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4</w:t>
            </w: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5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6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7</w:t>
            </w:r>
          </w:p>
        </w:tc>
      </w:tr>
      <w:tr w:rsidR="00B02974" w:rsidRPr="00C00499" w14:paraId="0C749AA8" w14:textId="77777777" w:rsidTr="00B02974">
        <w:trPr>
          <w:trHeight w:val="33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AE7DF76" w14:textId="34411DC0" w:rsidR="00B02974" w:rsidRPr="007D376E" w:rsidRDefault="00B02974" w:rsidP="004725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Lot. I</w:t>
            </w:r>
          </w:p>
        </w:tc>
      </w:tr>
      <w:tr w:rsidR="002A0BF8" w:rsidRPr="00C00499" w14:paraId="0461017C" w14:textId="77777777" w:rsidTr="00B02974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4A55D" w14:textId="25290D4B" w:rsidR="002A0BF8" w:rsidRPr="00A56DE4" w:rsidRDefault="00A56DE4" w:rsidP="002A0BF8">
            <w:pPr>
              <w:jc w:val="center"/>
            </w:pPr>
            <w:r w:rsidRPr="00A56DE4">
              <w:t xml:space="preserve">Echipament de securitate pentru detecția explozibililor lichizi 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BA66" w14:textId="77777777" w:rsidR="002A0BF8" w:rsidRPr="007D376E" w:rsidRDefault="002A0BF8" w:rsidP="002A0BF8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E2F" w14:textId="77777777" w:rsidR="002A0BF8" w:rsidRPr="007D376E" w:rsidRDefault="002A0BF8" w:rsidP="002A0BF8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F6D4" w14:textId="77777777" w:rsidR="002A0BF8" w:rsidRPr="007D376E" w:rsidRDefault="002A0BF8" w:rsidP="002A0BF8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B3C40" w14:textId="5B6E1EA5" w:rsidR="00CD4575" w:rsidRPr="00EE5F84" w:rsidRDefault="00CD4575" w:rsidP="000347FD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EE5F84">
              <w:rPr>
                <w:b/>
                <w:bCs/>
                <w:sz w:val="22"/>
                <w:szCs w:val="22"/>
                <w:lang w:val="ro-MD" w:eastAsia="ru-RU"/>
              </w:rPr>
              <w:t>Conform caietului de sarcini:</w:t>
            </w:r>
          </w:p>
          <w:p w14:paraId="1E836E05" w14:textId="2A9A7416" w:rsidR="00CD4575" w:rsidRPr="0027072B" w:rsidRDefault="00CD4575" w:rsidP="000347FD">
            <w:pPr>
              <w:jc w:val="both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Echipament de securitate pentru detecția explozibililor lichizi (LEDS)</w:t>
            </w:r>
          </w:p>
          <w:p w14:paraId="6290F01D" w14:textId="33207894" w:rsidR="002A0BF8" w:rsidRPr="00774E9B" w:rsidRDefault="00CD4575" w:rsidP="000347FD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kern w:val="2"/>
                <w:sz w:val="22"/>
                <w:szCs w:val="22"/>
                <w14:ligatures w14:val="standardContextual"/>
              </w:rPr>
            </w:pPr>
            <w:r w:rsidRPr="00774E9B">
              <w:rPr>
                <w:b/>
                <w:bCs/>
                <w:i/>
                <w:iCs/>
                <w:sz w:val="22"/>
                <w:szCs w:val="22"/>
                <w:lang w:val="ro-MD" w:eastAsia="ru-RU"/>
              </w:rPr>
              <w:t>(Caietul de sarcini, este o condiție obligatorie de respectat din partea ofertanților)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537" w14:textId="77777777" w:rsidR="002A0BF8" w:rsidRPr="007D376E" w:rsidRDefault="002A0BF8" w:rsidP="002A0BF8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7777777" w:rsidR="002A0BF8" w:rsidRPr="007D376E" w:rsidRDefault="002A0BF8" w:rsidP="002A0BF8">
            <w:pPr>
              <w:jc w:val="center"/>
            </w:pPr>
          </w:p>
        </w:tc>
      </w:tr>
      <w:tr w:rsidR="00B02974" w:rsidRPr="00C00499" w14:paraId="0D6C0AE2" w14:textId="77777777" w:rsidTr="00B02974">
        <w:trPr>
          <w:trHeight w:val="33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8AF7017" w14:textId="5A51B546" w:rsidR="00B02974" w:rsidRPr="00B02974" w:rsidRDefault="00B02974" w:rsidP="002A0BF8">
            <w:pPr>
              <w:jc w:val="center"/>
              <w:rPr>
                <w:b/>
                <w:bCs/>
              </w:rPr>
            </w:pPr>
            <w:r w:rsidRPr="00B02974">
              <w:rPr>
                <w:b/>
                <w:bCs/>
              </w:rPr>
              <w:t>Lot.</w:t>
            </w:r>
            <w:r>
              <w:rPr>
                <w:b/>
                <w:bCs/>
              </w:rPr>
              <w:t xml:space="preserve"> </w:t>
            </w:r>
            <w:r w:rsidRPr="00B02974">
              <w:rPr>
                <w:b/>
                <w:bCs/>
              </w:rPr>
              <w:t>II</w:t>
            </w:r>
          </w:p>
        </w:tc>
      </w:tr>
      <w:tr w:rsidR="002A0BF8" w:rsidRPr="00C00499" w14:paraId="0C0DE5AD" w14:textId="77777777" w:rsidTr="00B02974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A47F4" w14:textId="66EE4250" w:rsidR="002A0BF8" w:rsidRPr="002062DD" w:rsidRDefault="002062DD" w:rsidP="002A0BF8">
            <w:pPr>
              <w:jc w:val="center"/>
              <w:rPr>
                <w:b/>
                <w:bCs/>
              </w:rPr>
            </w:pPr>
            <w:r w:rsidRPr="002062DD">
              <w:rPr>
                <w:lang w:val="ro-MD"/>
              </w:rPr>
              <w:t xml:space="preserve">Echipament de securitate pentru detectare a urme de explozivi  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2FDC" w14:textId="77777777" w:rsidR="002A0BF8" w:rsidRPr="007D376E" w:rsidRDefault="002A0BF8" w:rsidP="002A0BF8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EB0F" w14:textId="77777777" w:rsidR="002A0BF8" w:rsidRPr="007D376E" w:rsidRDefault="002A0BF8" w:rsidP="002A0BF8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53A6" w14:textId="77777777" w:rsidR="002A0BF8" w:rsidRPr="007D376E" w:rsidRDefault="002A0BF8" w:rsidP="002A0BF8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B9E99" w14:textId="24ED3709" w:rsidR="007D57F6" w:rsidRPr="00EE5F84" w:rsidRDefault="007D57F6" w:rsidP="000347FD">
            <w:pPr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EE5F84">
              <w:rPr>
                <w:b/>
                <w:bCs/>
                <w:sz w:val="22"/>
                <w:szCs w:val="22"/>
                <w:lang w:val="ro-MD" w:eastAsia="ru-RU"/>
              </w:rPr>
              <w:t>Conform caietului de sarcini:</w:t>
            </w:r>
          </w:p>
          <w:p w14:paraId="4318B75B" w14:textId="729A7DF0" w:rsidR="0084736D" w:rsidRDefault="007D57F6" w:rsidP="000347FD">
            <w:pPr>
              <w:jc w:val="both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Echipament de detectare a urme de explozivi (ETD)</w:t>
            </w:r>
          </w:p>
          <w:p w14:paraId="1A5EDFCC" w14:textId="007FD4F0" w:rsidR="002A0BF8" w:rsidRPr="0084736D" w:rsidRDefault="007D57F6" w:rsidP="000347FD">
            <w:pPr>
              <w:jc w:val="both"/>
              <w:rPr>
                <w:sz w:val="22"/>
                <w:szCs w:val="22"/>
                <w:lang w:val="ro-MD" w:eastAsia="ru-RU"/>
              </w:rPr>
            </w:pPr>
            <w:r w:rsidRPr="0084736D">
              <w:rPr>
                <w:b/>
                <w:bCs/>
                <w:i/>
                <w:iCs/>
                <w:sz w:val="22"/>
                <w:szCs w:val="22"/>
                <w:lang w:val="ro-MD" w:eastAsia="ru-RU"/>
              </w:rPr>
              <w:t>(Caietul de sarcini, este o condiție obligatorie de respectat din partea ofertanților)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5C71" w14:textId="77777777" w:rsidR="002A0BF8" w:rsidRPr="007D376E" w:rsidRDefault="002A0BF8" w:rsidP="002A0BF8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331E5" w14:textId="77777777" w:rsidR="002A0BF8" w:rsidRPr="007D376E" w:rsidRDefault="002A0BF8" w:rsidP="002A0BF8">
            <w:pPr>
              <w:jc w:val="center"/>
            </w:pPr>
          </w:p>
        </w:tc>
      </w:tr>
      <w:tr w:rsidR="0067721A" w:rsidRPr="00C00499" w14:paraId="55582789" w14:textId="77777777" w:rsidTr="00AB2CB5">
        <w:trPr>
          <w:trHeight w:val="472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05FACEEE" w14:textId="77777777" w:rsidR="006155FC" w:rsidRDefault="006155FC" w:rsidP="002A0BF8">
            <w:pPr>
              <w:rPr>
                <w:b/>
                <w:bCs/>
              </w:rPr>
            </w:pPr>
          </w:p>
          <w:p w14:paraId="0D2564F5" w14:textId="77777777" w:rsidR="00B02974" w:rsidRDefault="00B02974" w:rsidP="002A0BF8">
            <w:pPr>
              <w:rPr>
                <w:b/>
                <w:bCs/>
              </w:rPr>
            </w:pPr>
          </w:p>
          <w:p w14:paraId="148A1F7C" w14:textId="2EB266FB" w:rsidR="002A0BF8" w:rsidRPr="002A0BF8" w:rsidRDefault="0067721A" w:rsidP="002A0BF8">
            <w:pPr>
              <w:rPr>
                <w:b/>
                <w:bCs/>
              </w:rPr>
            </w:pPr>
            <w:r w:rsidRPr="00DC6C64">
              <w:rPr>
                <w:b/>
                <w:bCs/>
              </w:rPr>
              <w:t>Semnat:</w:t>
            </w:r>
            <w:r w:rsidR="003F236F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_______________ Numele, Prenumele:</w:t>
            </w:r>
            <w:r w:rsidR="003F236F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________________________________</w:t>
            </w:r>
            <w:r w:rsidR="00DC6C64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În calitate de: _______________</w:t>
            </w:r>
          </w:p>
          <w:p w14:paraId="1C513B04" w14:textId="77777777" w:rsidR="00BF26FE" w:rsidRDefault="00BF26FE" w:rsidP="002A0BF8">
            <w:pPr>
              <w:rPr>
                <w:b/>
                <w:bCs/>
                <w:iCs/>
              </w:rPr>
            </w:pPr>
          </w:p>
          <w:p w14:paraId="5C6622F6" w14:textId="29A5F3DD" w:rsidR="0067721A" w:rsidRPr="00FC4BCC" w:rsidRDefault="0067721A" w:rsidP="00AC4564">
            <w:pPr>
              <w:ind w:right="-231"/>
              <w:rPr>
                <w:b/>
                <w:bCs/>
                <w:iCs/>
              </w:rPr>
            </w:pPr>
            <w:r w:rsidRPr="00DC6C64">
              <w:rPr>
                <w:b/>
                <w:bCs/>
                <w:iCs/>
              </w:rPr>
              <w:t>Ofertantul: ______________________ Adresa: _____________________________________________________________</w:t>
            </w:r>
          </w:p>
        </w:tc>
      </w:tr>
    </w:tbl>
    <w:p w14:paraId="391250A0" w14:textId="77777777" w:rsidR="00F12C76" w:rsidRDefault="00F12C76" w:rsidP="00484F20">
      <w:pPr>
        <w:jc w:val="both"/>
      </w:pPr>
    </w:p>
    <w:sectPr w:rsidR="00F12C76" w:rsidSect="00B97762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F7624"/>
    <w:multiLevelType w:val="hybridMultilevel"/>
    <w:tmpl w:val="11D8FF58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80572"/>
    <w:multiLevelType w:val="hybridMultilevel"/>
    <w:tmpl w:val="514AE67C"/>
    <w:lvl w:ilvl="0" w:tplc="411A08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7970FD"/>
    <w:multiLevelType w:val="hybridMultilevel"/>
    <w:tmpl w:val="9FE0E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8C3698"/>
    <w:multiLevelType w:val="hybridMultilevel"/>
    <w:tmpl w:val="6A408B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0221A3"/>
    <w:multiLevelType w:val="hybridMultilevel"/>
    <w:tmpl w:val="386E55BC"/>
    <w:lvl w:ilvl="0" w:tplc="DF6496B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CB0E53"/>
    <w:multiLevelType w:val="hybridMultilevel"/>
    <w:tmpl w:val="2EE68820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6288376">
    <w:abstractNumId w:val="4"/>
  </w:num>
  <w:num w:numId="2" w16cid:durableId="293024613">
    <w:abstractNumId w:val="3"/>
  </w:num>
  <w:num w:numId="3" w16cid:durableId="1971667759">
    <w:abstractNumId w:val="2"/>
  </w:num>
  <w:num w:numId="4" w16cid:durableId="754589309">
    <w:abstractNumId w:val="5"/>
  </w:num>
  <w:num w:numId="5" w16cid:durableId="161816551">
    <w:abstractNumId w:val="1"/>
  </w:num>
  <w:num w:numId="6" w16cid:durableId="1190530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32BA"/>
    <w:rsid w:val="0000734E"/>
    <w:rsid w:val="0001070C"/>
    <w:rsid w:val="000117C9"/>
    <w:rsid w:val="00013857"/>
    <w:rsid w:val="00021BF7"/>
    <w:rsid w:val="00026055"/>
    <w:rsid w:val="000347C1"/>
    <w:rsid w:val="000347FD"/>
    <w:rsid w:val="0004189B"/>
    <w:rsid w:val="00042F17"/>
    <w:rsid w:val="000479F5"/>
    <w:rsid w:val="00060424"/>
    <w:rsid w:val="00060AAC"/>
    <w:rsid w:val="00060FDF"/>
    <w:rsid w:val="00061E19"/>
    <w:rsid w:val="00067EDE"/>
    <w:rsid w:val="00072454"/>
    <w:rsid w:val="0007512C"/>
    <w:rsid w:val="0008464F"/>
    <w:rsid w:val="00086EAC"/>
    <w:rsid w:val="0009099A"/>
    <w:rsid w:val="00090BDB"/>
    <w:rsid w:val="0009620E"/>
    <w:rsid w:val="000A0BB8"/>
    <w:rsid w:val="000A1AE0"/>
    <w:rsid w:val="000A2F6B"/>
    <w:rsid w:val="000B3234"/>
    <w:rsid w:val="000B3CDE"/>
    <w:rsid w:val="000B7B93"/>
    <w:rsid w:val="000C07C7"/>
    <w:rsid w:val="000C39C4"/>
    <w:rsid w:val="000C63D6"/>
    <w:rsid w:val="000D0E39"/>
    <w:rsid w:val="000D2B64"/>
    <w:rsid w:val="000D2FCD"/>
    <w:rsid w:val="000D39F6"/>
    <w:rsid w:val="000E1D96"/>
    <w:rsid w:val="000E41A3"/>
    <w:rsid w:val="000E73D7"/>
    <w:rsid w:val="000E7DBA"/>
    <w:rsid w:val="001077E3"/>
    <w:rsid w:val="00116987"/>
    <w:rsid w:val="00122246"/>
    <w:rsid w:val="00124F17"/>
    <w:rsid w:val="00131129"/>
    <w:rsid w:val="00131E31"/>
    <w:rsid w:val="00144E4A"/>
    <w:rsid w:val="0014749B"/>
    <w:rsid w:val="00151CD6"/>
    <w:rsid w:val="00154DAB"/>
    <w:rsid w:val="001665D0"/>
    <w:rsid w:val="00166CEF"/>
    <w:rsid w:val="001823C4"/>
    <w:rsid w:val="00185794"/>
    <w:rsid w:val="00193138"/>
    <w:rsid w:val="001A0436"/>
    <w:rsid w:val="001A5E8A"/>
    <w:rsid w:val="001B187F"/>
    <w:rsid w:val="001B1EC6"/>
    <w:rsid w:val="001B3331"/>
    <w:rsid w:val="001C036B"/>
    <w:rsid w:val="001C3DEB"/>
    <w:rsid w:val="001C58E1"/>
    <w:rsid w:val="001D0F45"/>
    <w:rsid w:val="001D262E"/>
    <w:rsid w:val="001D2657"/>
    <w:rsid w:val="001D48E5"/>
    <w:rsid w:val="001D6635"/>
    <w:rsid w:val="001E1F42"/>
    <w:rsid w:val="001E53B9"/>
    <w:rsid w:val="001F1AE4"/>
    <w:rsid w:val="001F1BD6"/>
    <w:rsid w:val="00200E14"/>
    <w:rsid w:val="002062DD"/>
    <w:rsid w:val="002109B2"/>
    <w:rsid w:val="00212F31"/>
    <w:rsid w:val="0021557F"/>
    <w:rsid w:val="0021558A"/>
    <w:rsid w:val="00217044"/>
    <w:rsid w:val="00217231"/>
    <w:rsid w:val="00222393"/>
    <w:rsid w:val="00235478"/>
    <w:rsid w:val="00235626"/>
    <w:rsid w:val="00244AC3"/>
    <w:rsid w:val="002477A9"/>
    <w:rsid w:val="00247EE7"/>
    <w:rsid w:val="00247FF6"/>
    <w:rsid w:val="00252622"/>
    <w:rsid w:val="0025559C"/>
    <w:rsid w:val="0025579B"/>
    <w:rsid w:val="00255DBD"/>
    <w:rsid w:val="002623CB"/>
    <w:rsid w:val="002631EC"/>
    <w:rsid w:val="00271B52"/>
    <w:rsid w:val="00271CC5"/>
    <w:rsid w:val="002720DB"/>
    <w:rsid w:val="00280C3D"/>
    <w:rsid w:val="0028158E"/>
    <w:rsid w:val="00282E8C"/>
    <w:rsid w:val="00291902"/>
    <w:rsid w:val="002922EB"/>
    <w:rsid w:val="002948D1"/>
    <w:rsid w:val="00296DE6"/>
    <w:rsid w:val="00296F55"/>
    <w:rsid w:val="00296FAE"/>
    <w:rsid w:val="002A03D3"/>
    <w:rsid w:val="002A0BF8"/>
    <w:rsid w:val="002B5E5A"/>
    <w:rsid w:val="002C05CC"/>
    <w:rsid w:val="002D5B50"/>
    <w:rsid w:val="002D5CE4"/>
    <w:rsid w:val="002E348B"/>
    <w:rsid w:val="002F0B90"/>
    <w:rsid w:val="002F19F8"/>
    <w:rsid w:val="003008B1"/>
    <w:rsid w:val="00302636"/>
    <w:rsid w:val="0031054C"/>
    <w:rsid w:val="00312707"/>
    <w:rsid w:val="003127F5"/>
    <w:rsid w:val="003158C1"/>
    <w:rsid w:val="0031695F"/>
    <w:rsid w:val="003238B3"/>
    <w:rsid w:val="003243CE"/>
    <w:rsid w:val="00324FDF"/>
    <w:rsid w:val="00326714"/>
    <w:rsid w:val="00326A99"/>
    <w:rsid w:val="0032739F"/>
    <w:rsid w:val="00331535"/>
    <w:rsid w:val="0033231D"/>
    <w:rsid w:val="003349AA"/>
    <w:rsid w:val="0033532A"/>
    <w:rsid w:val="00337ACF"/>
    <w:rsid w:val="0034217B"/>
    <w:rsid w:val="003467A4"/>
    <w:rsid w:val="00351BE8"/>
    <w:rsid w:val="0035294F"/>
    <w:rsid w:val="003543FA"/>
    <w:rsid w:val="00362882"/>
    <w:rsid w:val="00377D4B"/>
    <w:rsid w:val="003814A6"/>
    <w:rsid w:val="003932C0"/>
    <w:rsid w:val="00393AF5"/>
    <w:rsid w:val="00394597"/>
    <w:rsid w:val="003A4643"/>
    <w:rsid w:val="003A521C"/>
    <w:rsid w:val="003A660A"/>
    <w:rsid w:val="003B1487"/>
    <w:rsid w:val="003C23ED"/>
    <w:rsid w:val="003C3617"/>
    <w:rsid w:val="003C6A4B"/>
    <w:rsid w:val="003C759C"/>
    <w:rsid w:val="003D042D"/>
    <w:rsid w:val="003D19AC"/>
    <w:rsid w:val="003D1DAE"/>
    <w:rsid w:val="003D40E2"/>
    <w:rsid w:val="003E1F56"/>
    <w:rsid w:val="003E2D5E"/>
    <w:rsid w:val="003E54FF"/>
    <w:rsid w:val="003E776A"/>
    <w:rsid w:val="003F1F51"/>
    <w:rsid w:val="003F236F"/>
    <w:rsid w:val="003F2F87"/>
    <w:rsid w:val="004048D2"/>
    <w:rsid w:val="00407395"/>
    <w:rsid w:val="00407B3F"/>
    <w:rsid w:val="00412A10"/>
    <w:rsid w:val="00420D46"/>
    <w:rsid w:val="00422008"/>
    <w:rsid w:val="00434198"/>
    <w:rsid w:val="00444B23"/>
    <w:rsid w:val="00451883"/>
    <w:rsid w:val="00451DEA"/>
    <w:rsid w:val="0045213E"/>
    <w:rsid w:val="004537C6"/>
    <w:rsid w:val="00462450"/>
    <w:rsid w:val="00462DB9"/>
    <w:rsid w:val="004637D2"/>
    <w:rsid w:val="0047256F"/>
    <w:rsid w:val="004725B4"/>
    <w:rsid w:val="00473AE4"/>
    <w:rsid w:val="004768E9"/>
    <w:rsid w:val="00484C98"/>
    <w:rsid w:val="00484F20"/>
    <w:rsid w:val="004857F6"/>
    <w:rsid w:val="00485B46"/>
    <w:rsid w:val="00486DCE"/>
    <w:rsid w:val="0048755B"/>
    <w:rsid w:val="004911AE"/>
    <w:rsid w:val="00491F1E"/>
    <w:rsid w:val="004936D2"/>
    <w:rsid w:val="00494640"/>
    <w:rsid w:val="00494C51"/>
    <w:rsid w:val="00495D74"/>
    <w:rsid w:val="004A2184"/>
    <w:rsid w:val="004A74EF"/>
    <w:rsid w:val="004B196A"/>
    <w:rsid w:val="004B7F52"/>
    <w:rsid w:val="004D3762"/>
    <w:rsid w:val="004D3EB3"/>
    <w:rsid w:val="004D47B2"/>
    <w:rsid w:val="004E61D6"/>
    <w:rsid w:val="004E667F"/>
    <w:rsid w:val="004F422E"/>
    <w:rsid w:val="004F5FB3"/>
    <w:rsid w:val="00507813"/>
    <w:rsid w:val="0051038E"/>
    <w:rsid w:val="0051119A"/>
    <w:rsid w:val="00511776"/>
    <w:rsid w:val="005143AC"/>
    <w:rsid w:val="00514B15"/>
    <w:rsid w:val="00523738"/>
    <w:rsid w:val="00531F4A"/>
    <w:rsid w:val="00532ECA"/>
    <w:rsid w:val="0054233B"/>
    <w:rsid w:val="00542955"/>
    <w:rsid w:val="00544DF5"/>
    <w:rsid w:val="00547001"/>
    <w:rsid w:val="0054778B"/>
    <w:rsid w:val="00547AB7"/>
    <w:rsid w:val="00550F27"/>
    <w:rsid w:val="00561440"/>
    <w:rsid w:val="00562DBF"/>
    <w:rsid w:val="005656DA"/>
    <w:rsid w:val="00567F12"/>
    <w:rsid w:val="00570EF2"/>
    <w:rsid w:val="00582BED"/>
    <w:rsid w:val="005831EC"/>
    <w:rsid w:val="00583233"/>
    <w:rsid w:val="0058548D"/>
    <w:rsid w:val="00585EBA"/>
    <w:rsid w:val="00586688"/>
    <w:rsid w:val="00586B07"/>
    <w:rsid w:val="0059005F"/>
    <w:rsid w:val="00594649"/>
    <w:rsid w:val="00595377"/>
    <w:rsid w:val="00596437"/>
    <w:rsid w:val="0059718D"/>
    <w:rsid w:val="005A2F41"/>
    <w:rsid w:val="005A61BA"/>
    <w:rsid w:val="005A6B25"/>
    <w:rsid w:val="005B160E"/>
    <w:rsid w:val="005B1F08"/>
    <w:rsid w:val="005B5BD4"/>
    <w:rsid w:val="005C1962"/>
    <w:rsid w:val="005C6ED1"/>
    <w:rsid w:val="005F1160"/>
    <w:rsid w:val="005F3601"/>
    <w:rsid w:val="005F4F2A"/>
    <w:rsid w:val="00605EFB"/>
    <w:rsid w:val="006155FC"/>
    <w:rsid w:val="00617194"/>
    <w:rsid w:val="006205F3"/>
    <w:rsid w:val="00623ED9"/>
    <w:rsid w:val="00637D02"/>
    <w:rsid w:val="00640DC7"/>
    <w:rsid w:val="0064323B"/>
    <w:rsid w:val="00662BA8"/>
    <w:rsid w:val="00672026"/>
    <w:rsid w:val="0067291E"/>
    <w:rsid w:val="0067605F"/>
    <w:rsid w:val="0067721A"/>
    <w:rsid w:val="00680DD2"/>
    <w:rsid w:val="006A4AE5"/>
    <w:rsid w:val="006A715D"/>
    <w:rsid w:val="006B2D86"/>
    <w:rsid w:val="006B4CF5"/>
    <w:rsid w:val="006B69CF"/>
    <w:rsid w:val="006C0B77"/>
    <w:rsid w:val="006C4BAB"/>
    <w:rsid w:val="006C6E54"/>
    <w:rsid w:val="006C71D0"/>
    <w:rsid w:val="006C7B64"/>
    <w:rsid w:val="006D1520"/>
    <w:rsid w:val="006D277B"/>
    <w:rsid w:val="006D736A"/>
    <w:rsid w:val="006D77E2"/>
    <w:rsid w:val="006E6DA9"/>
    <w:rsid w:val="006F172C"/>
    <w:rsid w:val="006F3C71"/>
    <w:rsid w:val="006F711D"/>
    <w:rsid w:val="00700793"/>
    <w:rsid w:val="00702E69"/>
    <w:rsid w:val="00714A09"/>
    <w:rsid w:val="00714F6F"/>
    <w:rsid w:val="00716EB3"/>
    <w:rsid w:val="0072559E"/>
    <w:rsid w:val="0073344A"/>
    <w:rsid w:val="0074430E"/>
    <w:rsid w:val="00744620"/>
    <w:rsid w:val="0074547A"/>
    <w:rsid w:val="00746326"/>
    <w:rsid w:val="00752CEC"/>
    <w:rsid w:val="007537A2"/>
    <w:rsid w:val="00763017"/>
    <w:rsid w:val="00764B35"/>
    <w:rsid w:val="0076645B"/>
    <w:rsid w:val="00774E9B"/>
    <w:rsid w:val="00775230"/>
    <w:rsid w:val="00776926"/>
    <w:rsid w:val="00777B91"/>
    <w:rsid w:val="00781D3E"/>
    <w:rsid w:val="00785E8F"/>
    <w:rsid w:val="00790374"/>
    <w:rsid w:val="007915DD"/>
    <w:rsid w:val="00792137"/>
    <w:rsid w:val="0079541B"/>
    <w:rsid w:val="007A3A62"/>
    <w:rsid w:val="007A3D67"/>
    <w:rsid w:val="007A42F8"/>
    <w:rsid w:val="007A4D7E"/>
    <w:rsid w:val="007B3E92"/>
    <w:rsid w:val="007B73E2"/>
    <w:rsid w:val="007B7733"/>
    <w:rsid w:val="007C0F33"/>
    <w:rsid w:val="007C10D0"/>
    <w:rsid w:val="007D1A27"/>
    <w:rsid w:val="007D376E"/>
    <w:rsid w:val="007D37EA"/>
    <w:rsid w:val="007D57F6"/>
    <w:rsid w:val="007D7502"/>
    <w:rsid w:val="007E04F7"/>
    <w:rsid w:val="007E2642"/>
    <w:rsid w:val="007E5E98"/>
    <w:rsid w:val="007F354E"/>
    <w:rsid w:val="007F71CE"/>
    <w:rsid w:val="007F75BC"/>
    <w:rsid w:val="007F79A9"/>
    <w:rsid w:val="00802ADA"/>
    <w:rsid w:val="0080523A"/>
    <w:rsid w:val="0080764F"/>
    <w:rsid w:val="00812033"/>
    <w:rsid w:val="00813179"/>
    <w:rsid w:val="0081427E"/>
    <w:rsid w:val="008157D0"/>
    <w:rsid w:val="00815A9E"/>
    <w:rsid w:val="00820D99"/>
    <w:rsid w:val="0082356A"/>
    <w:rsid w:val="00823A8F"/>
    <w:rsid w:val="008242FF"/>
    <w:rsid w:val="008448C8"/>
    <w:rsid w:val="00845CB2"/>
    <w:rsid w:val="0084736D"/>
    <w:rsid w:val="00847F69"/>
    <w:rsid w:val="008515A0"/>
    <w:rsid w:val="008537DC"/>
    <w:rsid w:val="00863E19"/>
    <w:rsid w:val="00866599"/>
    <w:rsid w:val="00867767"/>
    <w:rsid w:val="00870751"/>
    <w:rsid w:val="00871C99"/>
    <w:rsid w:val="00875AF2"/>
    <w:rsid w:val="008766D6"/>
    <w:rsid w:val="00876973"/>
    <w:rsid w:val="00876A38"/>
    <w:rsid w:val="0087754B"/>
    <w:rsid w:val="00882F8C"/>
    <w:rsid w:val="0088382B"/>
    <w:rsid w:val="00890A9B"/>
    <w:rsid w:val="00891026"/>
    <w:rsid w:val="008A3593"/>
    <w:rsid w:val="008A5B6F"/>
    <w:rsid w:val="008B05D9"/>
    <w:rsid w:val="008B3ED7"/>
    <w:rsid w:val="008B4C85"/>
    <w:rsid w:val="008C0ED4"/>
    <w:rsid w:val="008C639A"/>
    <w:rsid w:val="008D28D4"/>
    <w:rsid w:val="008E6149"/>
    <w:rsid w:val="008E62C7"/>
    <w:rsid w:val="008E7DF8"/>
    <w:rsid w:val="008F3666"/>
    <w:rsid w:val="0090101E"/>
    <w:rsid w:val="00912032"/>
    <w:rsid w:val="00917305"/>
    <w:rsid w:val="00922C48"/>
    <w:rsid w:val="009253C8"/>
    <w:rsid w:val="0093258C"/>
    <w:rsid w:val="00934030"/>
    <w:rsid w:val="009340C5"/>
    <w:rsid w:val="00940F94"/>
    <w:rsid w:val="00943C63"/>
    <w:rsid w:val="00943FB7"/>
    <w:rsid w:val="0095364B"/>
    <w:rsid w:val="00953CCE"/>
    <w:rsid w:val="0095575A"/>
    <w:rsid w:val="00965CF1"/>
    <w:rsid w:val="00972A80"/>
    <w:rsid w:val="00974AF2"/>
    <w:rsid w:val="00986610"/>
    <w:rsid w:val="00991F64"/>
    <w:rsid w:val="00994C02"/>
    <w:rsid w:val="009A06C0"/>
    <w:rsid w:val="009A0D88"/>
    <w:rsid w:val="009A4DEF"/>
    <w:rsid w:val="009A6526"/>
    <w:rsid w:val="009B497B"/>
    <w:rsid w:val="009B5B18"/>
    <w:rsid w:val="009C649C"/>
    <w:rsid w:val="009D6159"/>
    <w:rsid w:val="009D681D"/>
    <w:rsid w:val="009E12A9"/>
    <w:rsid w:val="009F59A0"/>
    <w:rsid w:val="009F5CDD"/>
    <w:rsid w:val="009F65DD"/>
    <w:rsid w:val="00A003E3"/>
    <w:rsid w:val="00A14B12"/>
    <w:rsid w:val="00A1509E"/>
    <w:rsid w:val="00A17536"/>
    <w:rsid w:val="00A22E15"/>
    <w:rsid w:val="00A23BBD"/>
    <w:rsid w:val="00A23D8F"/>
    <w:rsid w:val="00A27678"/>
    <w:rsid w:val="00A35B2C"/>
    <w:rsid w:val="00A40C39"/>
    <w:rsid w:val="00A50DCF"/>
    <w:rsid w:val="00A534CB"/>
    <w:rsid w:val="00A54277"/>
    <w:rsid w:val="00A54C9F"/>
    <w:rsid w:val="00A56DE4"/>
    <w:rsid w:val="00A57D1B"/>
    <w:rsid w:val="00A614BF"/>
    <w:rsid w:val="00A67CCD"/>
    <w:rsid w:val="00A72797"/>
    <w:rsid w:val="00A759C4"/>
    <w:rsid w:val="00A767CC"/>
    <w:rsid w:val="00A77677"/>
    <w:rsid w:val="00A77C03"/>
    <w:rsid w:val="00A84A3B"/>
    <w:rsid w:val="00A86716"/>
    <w:rsid w:val="00A96E96"/>
    <w:rsid w:val="00AA0D9B"/>
    <w:rsid w:val="00AA0DC1"/>
    <w:rsid w:val="00AA63EE"/>
    <w:rsid w:val="00AB03EE"/>
    <w:rsid w:val="00AB2CB5"/>
    <w:rsid w:val="00AB7343"/>
    <w:rsid w:val="00AB7E92"/>
    <w:rsid w:val="00AC2FD7"/>
    <w:rsid w:val="00AC3895"/>
    <w:rsid w:val="00AC4564"/>
    <w:rsid w:val="00AC5830"/>
    <w:rsid w:val="00AE0AFC"/>
    <w:rsid w:val="00AE2AB4"/>
    <w:rsid w:val="00AE5FA9"/>
    <w:rsid w:val="00AE6C19"/>
    <w:rsid w:val="00AE6ED1"/>
    <w:rsid w:val="00AF319D"/>
    <w:rsid w:val="00B02974"/>
    <w:rsid w:val="00B0605F"/>
    <w:rsid w:val="00B069A0"/>
    <w:rsid w:val="00B104F8"/>
    <w:rsid w:val="00B160F1"/>
    <w:rsid w:val="00B1676F"/>
    <w:rsid w:val="00B24778"/>
    <w:rsid w:val="00B30783"/>
    <w:rsid w:val="00B31E42"/>
    <w:rsid w:val="00B32628"/>
    <w:rsid w:val="00B34034"/>
    <w:rsid w:val="00B4206E"/>
    <w:rsid w:val="00B4249E"/>
    <w:rsid w:val="00B42601"/>
    <w:rsid w:val="00B4388D"/>
    <w:rsid w:val="00B46F95"/>
    <w:rsid w:val="00B517F9"/>
    <w:rsid w:val="00B51A7E"/>
    <w:rsid w:val="00B52B2C"/>
    <w:rsid w:val="00B56069"/>
    <w:rsid w:val="00B570E7"/>
    <w:rsid w:val="00B64F50"/>
    <w:rsid w:val="00B64FBE"/>
    <w:rsid w:val="00B6668C"/>
    <w:rsid w:val="00B703A2"/>
    <w:rsid w:val="00B71C4D"/>
    <w:rsid w:val="00B7326A"/>
    <w:rsid w:val="00B846C4"/>
    <w:rsid w:val="00B86969"/>
    <w:rsid w:val="00B86F93"/>
    <w:rsid w:val="00B87409"/>
    <w:rsid w:val="00B915B7"/>
    <w:rsid w:val="00B97762"/>
    <w:rsid w:val="00BA02CF"/>
    <w:rsid w:val="00BA0EC2"/>
    <w:rsid w:val="00BA2E10"/>
    <w:rsid w:val="00BA4E6C"/>
    <w:rsid w:val="00BC1D51"/>
    <w:rsid w:val="00BC281E"/>
    <w:rsid w:val="00BC31F1"/>
    <w:rsid w:val="00BD2453"/>
    <w:rsid w:val="00BD4EB1"/>
    <w:rsid w:val="00BD67A3"/>
    <w:rsid w:val="00BE350D"/>
    <w:rsid w:val="00BF26FE"/>
    <w:rsid w:val="00C030C8"/>
    <w:rsid w:val="00C04CF5"/>
    <w:rsid w:val="00C05ABA"/>
    <w:rsid w:val="00C213F5"/>
    <w:rsid w:val="00C215BC"/>
    <w:rsid w:val="00C22F47"/>
    <w:rsid w:val="00C235D3"/>
    <w:rsid w:val="00C35B7E"/>
    <w:rsid w:val="00C36613"/>
    <w:rsid w:val="00C37659"/>
    <w:rsid w:val="00C453CC"/>
    <w:rsid w:val="00C45B9F"/>
    <w:rsid w:val="00C51950"/>
    <w:rsid w:val="00C53B44"/>
    <w:rsid w:val="00C540ED"/>
    <w:rsid w:val="00C57A78"/>
    <w:rsid w:val="00C61113"/>
    <w:rsid w:val="00C61473"/>
    <w:rsid w:val="00C644E5"/>
    <w:rsid w:val="00C709C7"/>
    <w:rsid w:val="00C77E62"/>
    <w:rsid w:val="00C925B2"/>
    <w:rsid w:val="00CA475B"/>
    <w:rsid w:val="00CA60CC"/>
    <w:rsid w:val="00CB77BF"/>
    <w:rsid w:val="00CC3BF5"/>
    <w:rsid w:val="00CC5EFD"/>
    <w:rsid w:val="00CD1883"/>
    <w:rsid w:val="00CD4184"/>
    <w:rsid w:val="00CD4575"/>
    <w:rsid w:val="00CD5987"/>
    <w:rsid w:val="00CD6589"/>
    <w:rsid w:val="00CD7E10"/>
    <w:rsid w:val="00CE2C66"/>
    <w:rsid w:val="00CF315B"/>
    <w:rsid w:val="00CF42DF"/>
    <w:rsid w:val="00CF430B"/>
    <w:rsid w:val="00CF6616"/>
    <w:rsid w:val="00CF7F19"/>
    <w:rsid w:val="00D25048"/>
    <w:rsid w:val="00D25980"/>
    <w:rsid w:val="00D35000"/>
    <w:rsid w:val="00D35F0F"/>
    <w:rsid w:val="00D4240A"/>
    <w:rsid w:val="00D42660"/>
    <w:rsid w:val="00D52F3E"/>
    <w:rsid w:val="00D545C9"/>
    <w:rsid w:val="00D5485F"/>
    <w:rsid w:val="00D6254A"/>
    <w:rsid w:val="00D66A82"/>
    <w:rsid w:val="00D704D6"/>
    <w:rsid w:val="00D71454"/>
    <w:rsid w:val="00D85334"/>
    <w:rsid w:val="00D912FD"/>
    <w:rsid w:val="00D92509"/>
    <w:rsid w:val="00D92649"/>
    <w:rsid w:val="00D93368"/>
    <w:rsid w:val="00D93521"/>
    <w:rsid w:val="00D95C5A"/>
    <w:rsid w:val="00D96EE9"/>
    <w:rsid w:val="00DA12F9"/>
    <w:rsid w:val="00DA203A"/>
    <w:rsid w:val="00DA310A"/>
    <w:rsid w:val="00DA5A3A"/>
    <w:rsid w:val="00DB4C24"/>
    <w:rsid w:val="00DB4FD0"/>
    <w:rsid w:val="00DB5E37"/>
    <w:rsid w:val="00DC0C57"/>
    <w:rsid w:val="00DC2B06"/>
    <w:rsid w:val="00DC3510"/>
    <w:rsid w:val="00DC6C64"/>
    <w:rsid w:val="00DC7B11"/>
    <w:rsid w:val="00DD1D9B"/>
    <w:rsid w:val="00DD6D01"/>
    <w:rsid w:val="00DE011A"/>
    <w:rsid w:val="00DE1F1B"/>
    <w:rsid w:val="00DE41CA"/>
    <w:rsid w:val="00DE781C"/>
    <w:rsid w:val="00E0029F"/>
    <w:rsid w:val="00E00C7F"/>
    <w:rsid w:val="00E00CAD"/>
    <w:rsid w:val="00E10129"/>
    <w:rsid w:val="00E12A79"/>
    <w:rsid w:val="00E13EBA"/>
    <w:rsid w:val="00E17178"/>
    <w:rsid w:val="00E23297"/>
    <w:rsid w:val="00E2481F"/>
    <w:rsid w:val="00E2496B"/>
    <w:rsid w:val="00E41D78"/>
    <w:rsid w:val="00E433D7"/>
    <w:rsid w:val="00E46EF8"/>
    <w:rsid w:val="00E5001F"/>
    <w:rsid w:val="00E500D7"/>
    <w:rsid w:val="00E529C6"/>
    <w:rsid w:val="00E54946"/>
    <w:rsid w:val="00E57B1E"/>
    <w:rsid w:val="00E6134E"/>
    <w:rsid w:val="00E74321"/>
    <w:rsid w:val="00E77423"/>
    <w:rsid w:val="00E83172"/>
    <w:rsid w:val="00E85468"/>
    <w:rsid w:val="00E94E34"/>
    <w:rsid w:val="00E957C6"/>
    <w:rsid w:val="00E96863"/>
    <w:rsid w:val="00EA0E80"/>
    <w:rsid w:val="00EA3219"/>
    <w:rsid w:val="00EA59DF"/>
    <w:rsid w:val="00EB6F93"/>
    <w:rsid w:val="00EC0062"/>
    <w:rsid w:val="00EC2F26"/>
    <w:rsid w:val="00EC6CF7"/>
    <w:rsid w:val="00ED00DA"/>
    <w:rsid w:val="00ED0816"/>
    <w:rsid w:val="00ED23F6"/>
    <w:rsid w:val="00ED2945"/>
    <w:rsid w:val="00ED6338"/>
    <w:rsid w:val="00ED74BC"/>
    <w:rsid w:val="00EE06E8"/>
    <w:rsid w:val="00EE4070"/>
    <w:rsid w:val="00EF6BF5"/>
    <w:rsid w:val="00EF6E07"/>
    <w:rsid w:val="00F056A2"/>
    <w:rsid w:val="00F066DB"/>
    <w:rsid w:val="00F07208"/>
    <w:rsid w:val="00F12C76"/>
    <w:rsid w:val="00F14052"/>
    <w:rsid w:val="00F21DA5"/>
    <w:rsid w:val="00F22797"/>
    <w:rsid w:val="00F22C91"/>
    <w:rsid w:val="00F262CD"/>
    <w:rsid w:val="00F357E3"/>
    <w:rsid w:val="00F36B27"/>
    <w:rsid w:val="00F41CB9"/>
    <w:rsid w:val="00F536B1"/>
    <w:rsid w:val="00F54282"/>
    <w:rsid w:val="00F55FD2"/>
    <w:rsid w:val="00F56D5E"/>
    <w:rsid w:val="00F57CFB"/>
    <w:rsid w:val="00F61ECC"/>
    <w:rsid w:val="00F6648D"/>
    <w:rsid w:val="00F66622"/>
    <w:rsid w:val="00F66F9F"/>
    <w:rsid w:val="00F67FE2"/>
    <w:rsid w:val="00F73645"/>
    <w:rsid w:val="00F741C1"/>
    <w:rsid w:val="00F8111E"/>
    <w:rsid w:val="00F94E07"/>
    <w:rsid w:val="00F97BEB"/>
    <w:rsid w:val="00FA380B"/>
    <w:rsid w:val="00FA5201"/>
    <w:rsid w:val="00FB2898"/>
    <w:rsid w:val="00FB3555"/>
    <w:rsid w:val="00FC4BCC"/>
    <w:rsid w:val="00FC5EDC"/>
    <w:rsid w:val="00FD644C"/>
    <w:rsid w:val="00FE00D7"/>
    <w:rsid w:val="00FE0D26"/>
    <w:rsid w:val="00FE25E8"/>
    <w:rsid w:val="00FE5D6B"/>
    <w:rsid w:val="00FE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6DE6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1">
    <w:name w:val="Unresolved Mention"/>
    <w:basedOn w:val="a0"/>
    <w:uiPriority w:val="99"/>
    <w:semiHidden/>
    <w:unhideWhenUsed/>
    <w:rsid w:val="0009099A"/>
    <w:rPr>
      <w:color w:val="605E5C"/>
      <w:shd w:val="clear" w:color="auto" w:fill="E1DFDD"/>
    </w:rPr>
  </w:style>
  <w:style w:type="paragraph" w:styleId="af2">
    <w:name w:val="List Paragraph"/>
    <w:aliases w:val="HotarirePunct1,PDP DOCUMENT SUBTITLE,Dot pt,F5 List Paragraph"/>
    <w:basedOn w:val="a"/>
    <w:link w:val="af3"/>
    <w:uiPriority w:val="34"/>
    <w:qFormat/>
    <w:rsid w:val="00A84A3B"/>
    <w:pPr>
      <w:ind w:left="720"/>
      <w:contextualSpacing/>
    </w:pPr>
  </w:style>
  <w:style w:type="paragraph" w:styleId="af4">
    <w:name w:val="No Spacing"/>
    <w:uiPriority w:val="1"/>
    <w:qFormat/>
    <w:rsid w:val="00451883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af3">
    <w:name w:val="Абзац списка Знак"/>
    <w:aliases w:val="HotarirePunct1 Знак,PDP DOCUMENT SUBTITLE Знак,Dot pt Знак,F5 List Paragraph Знак"/>
    <w:link w:val="af2"/>
    <w:uiPriority w:val="34"/>
    <w:locked/>
    <w:rsid w:val="00FE5EE0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5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1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9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0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6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064547753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064547753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2</Pages>
  <Words>203</Words>
  <Characters>1443</Characters>
  <Application>Microsoft Office Word</Application>
  <DocSecurity>0</DocSecurity>
  <Lines>96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223</cp:revision>
  <cp:lastPrinted>2023-10-16T07:50:00Z</cp:lastPrinted>
  <dcterms:created xsi:type="dcterms:W3CDTF">2025-03-25T08:11:00Z</dcterms:created>
  <dcterms:modified xsi:type="dcterms:W3CDTF">2026-06-05T11:05:00Z</dcterms:modified>
</cp:coreProperties>
</file>