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34"/>
        <w:gridCol w:w="282"/>
        <w:gridCol w:w="1904"/>
        <w:gridCol w:w="1859"/>
        <w:gridCol w:w="1354"/>
        <w:gridCol w:w="1302"/>
        <w:gridCol w:w="674"/>
        <w:gridCol w:w="2497"/>
        <w:gridCol w:w="3018"/>
        <w:gridCol w:w="1185"/>
        <w:gridCol w:w="84"/>
      </w:tblGrid>
      <w:tr w:rsidR="00792D2C" w:rsidRPr="00C00499" w14:paraId="2C0BF1A3" w14:textId="77777777" w:rsidTr="00A80796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16A46678" w14:textId="77777777" w:rsidR="00792D2C" w:rsidRPr="004B16DD" w:rsidRDefault="00792D2C" w:rsidP="00A80796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BFBC4B6" w14:textId="77777777" w:rsidR="00792D2C" w:rsidRPr="00D22624" w:rsidRDefault="00792D2C" w:rsidP="00A8079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4B66005" w14:textId="77777777" w:rsidR="00792D2C" w:rsidRPr="00D22624" w:rsidRDefault="00792D2C" w:rsidP="00A8079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38E7ADB" w14:textId="77777777" w:rsidR="00792D2C" w:rsidRPr="00C00499" w:rsidRDefault="00792D2C" w:rsidP="00A80796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92D2C" w:rsidRPr="00C00499" w14:paraId="482E240A" w14:textId="77777777" w:rsidTr="00A80796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92D2C" w:rsidRPr="007C0C9D" w14:paraId="313DDF20" w14:textId="77777777" w:rsidTr="00A80796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141B807" w14:textId="77777777" w:rsidR="00792D2C" w:rsidRPr="007C0C9D" w:rsidRDefault="00792D2C" w:rsidP="00A80796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DA5AEC2" w14:textId="77777777" w:rsidR="00792D2C" w:rsidRPr="00C00499" w:rsidRDefault="00792D2C" w:rsidP="00A80796">
            <w:pPr>
              <w:jc w:val="center"/>
            </w:pPr>
          </w:p>
        </w:tc>
      </w:tr>
      <w:tr w:rsidR="00792D2C" w:rsidRPr="00C00499" w14:paraId="2925CEF5" w14:textId="77777777" w:rsidTr="00A80796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96C20" w14:textId="24D5A523" w:rsidR="00792D2C" w:rsidRPr="00C00499" w:rsidRDefault="00792D2C" w:rsidP="00A80796">
            <w:r w:rsidRPr="00C00499">
              <w:t xml:space="preserve">Numărul </w:t>
            </w:r>
            <w:r>
              <w:t>procedurii de achiziție</w:t>
            </w:r>
            <w:r w:rsidR="002045DC">
              <w:t xml:space="preserve">  </w:t>
            </w:r>
            <w:r w:rsidR="002A23EA">
              <w:t xml:space="preserve">                                                                  </w:t>
            </w:r>
          </w:p>
        </w:tc>
      </w:tr>
      <w:tr w:rsidR="00792D2C" w:rsidRPr="00C00499" w14:paraId="40E04350" w14:textId="77777777" w:rsidTr="00A80796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163D9" w14:textId="6D429A89" w:rsidR="00792D2C" w:rsidRPr="00C00499" w:rsidRDefault="000F6C3E" w:rsidP="00437C58">
            <w:r w:rsidRPr="00C00499">
              <w:t xml:space="preserve">Denumirea </w:t>
            </w:r>
            <w:r>
              <w:t xml:space="preserve"> procedurii de achiziție</w:t>
            </w:r>
            <w:r w:rsidRPr="00C00499">
              <w:t>:</w:t>
            </w:r>
            <w:r>
              <w:t xml:space="preserve">  Achiziționarea </w:t>
            </w:r>
            <w:r w:rsidRPr="00FD13AA">
              <w:t xml:space="preserve">serviciilor </w:t>
            </w:r>
            <w:r w:rsidR="00437C58">
              <w:t>Amenajarea si dotarea unui scuar in satul Hirova r. Calarasi</w:t>
            </w:r>
          </w:p>
        </w:tc>
      </w:tr>
      <w:tr w:rsidR="00792D2C" w:rsidRPr="00C00499" w14:paraId="62388648" w14:textId="77777777" w:rsidTr="00A80796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14:paraId="768338D7" w14:textId="77777777" w:rsidR="00792D2C" w:rsidRPr="00C00499" w:rsidRDefault="00792D2C" w:rsidP="00A80796"/>
        </w:tc>
        <w:tc>
          <w:tcPr>
            <w:tcW w:w="2095" w:type="pct"/>
            <w:gridSpan w:val="4"/>
            <w:shd w:val="clear" w:color="auto" w:fill="auto"/>
          </w:tcPr>
          <w:p w14:paraId="232875B6" w14:textId="77777777" w:rsidR="00792D2C" w:rsidRPr="00C00499" w:rsidRDefault="00792D2C" w:rsidP="00A80796"/>
        </w:tc>
      </w:tr>
      <w:tr w:rsidR="00792D2C" w:rsidRPr="00C00499" w14:paraId="01849AA9" w14:textId="77777777" w:rsidTr="00A80796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456B8" w14:textId="455D9E0D" w:rsidR="00792D2C" w:rsidRPr="0065496F" w:rsidRDefault="00792D2C" w:rsidP="00A8079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F8D29" w14:textId="77777777" w:rsidR="00792D2C" w:rsidRPr="0065496F" w:rsidRDefault="00792D2C" w:rsidP="00A8079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74034" w14:textId="77777777" w:rsidR="00792D2C" w:rsidRPr="0065496F" w:rsidRDefault="00792D2C" w:rsidP="00A8079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6CA5A" w14:textId="77777777" w:rsidR="00792D2C" w:rsidRPr="0065496F" w:rsidRDefault="00792D2C" w:rsidP="00A8079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DD921" w14:textId="77777777" w:rsidR="00792D2C" w:rsidRPr="0065496F" w:rsidRDefault="00792D2C" w:rsidP="00A8079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88F9955" w14:textId="77777777" w:rsidR="00792D2C" w:rsidRPr="0065496F" w:rsidRDefault="00792D2C" w:rsidP="00A807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A439F" w14:textId="77777777" w:rsidR="00792D2C" w:rsidRPr="0065496F" w:rsidRDefault="00792D2C" w:rsidP="00A8079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700FA6A" w14:textId="77777777" w:rsidR="00792D2C" w:rsidRPr="0065496F" w:rsidRDefault="00792D2C" w:rsidP="00A8079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36B35" w14:textId="77777777" w:rsidR="00792D2C" w:rsidRPr="0065496F" w:rsidRDefault="00792D2C" w:rsidP="00A8079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92D2C" w:rsidRPr="00C00499" w14:paraId="74F979BD" w14:textId="77777777" w:rsidTr="00A80796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E0708" w14:textId="77777777" w:rsidR="00792D2C" w:rsidRPr="0065496F" w:rsidRDefault="00792D2C" w:rsidP="00A80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09C3F" w14:textId="77777777" w:rsidR="00792D2C" w:rsidRPr="0065496F" w:rsidRDefault="00792D2C" w:rsidP="00A80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6CFC4" w14:textId="77777777" w:rsidR="00792D2C" w:rsidRPr="0065496F" w:rsidRDefault="00792D2C" w:rsidP="00A80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D527D" w14:textId="77777777" w:rsidR="00792D2C" w:rsidRPr="0065496F" w:rsidRDefault="00792D2C" w:rsidP="00A80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27FC6" w14:textId="77777777" w:rsidR="00792D2C" w:rsidRPr="0065496F" w:rsidRDefault="00792D2C" w:rsidP="00A80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C73E0" w14:textId="77777777" w:rsidR="00792D2C" w:rsidRPr="0065496F" w:rsidRDefault="00792D2C" w:rsidP="00A80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5FA8A" w14:textId="77777777" w:rsidR="00792D2C" w:rsidRPr="0065496F" w:rsidRDefault="00792D2C" w:rsidP="00A80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92D2C" w:rsidRPr="00C00499" w14:paraId="0A1913EC" w14:textId="77777777" w:rsidTr="00A80796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81EAE" w14:textId="3D75218D" w:rsidR="002045DC" w:rsidRPr="0065496F" w:rsidRDefault="00DE5D11" w:rsidP="00437C58">
            <w:pPr>
              <w:rPr>
                <w:sz w:val="20"/>
                <w:szCs w:val="20"/>
              </w:rPr>
            </w:pPr>
            <w:bookmarkStart w:id="4" w:name="_GoBack"/>
            <w:bookmarkEnd w:id="4"/>
            <w:r>
              <w:rPr>
                <w:sz w:val="20"/>
                <w:szCs w:val="20"/>
              </w:rPr>
              <w:t>Complex de joaca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DC32B" w14:textId="77777777" w:rsidR="00792D2C" w:rsidRPr="0065496F" w:rsidRDefault="00792D2C" w:rsidP="00A8079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506D0" w14:textId="77777777" w:rsidR="00792D2C" w:rsidRPr="0065496F" w:rsidRDefault="00792D2C" w:rsidP="00A8079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32A42" w14:textId="77777777" w:rsidR="00792D2C" w:rsidRPr="0065496F" w:rsidRDefault="00792D2C" w:rsidP="00A8079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23D58" w14:textId="77777777" w:rsidR="00DE5D11" w:rsidRPr="00DE5D11" w:rsidRDefault="00DE5D11" w:rsidP="00DE5D11">
            <w:pPr>
              <w:autoSpaceDE w:val="0"/>
              <w:autoSpaceDN w:val="0"/>
              <w:adjustRightInd w:val="0"/>
              <w:rPr>
                <w:noProof w:val="0"/>
                <w:lang w:val="en-US" w:eastAsia="ru-RU"/>
              </w:rPr>
            </w:pPr>
            <w:r w:rsidRPr="00DE5D11">
              <w:rPr>
                <w:noProof w:val="0"/>
                <w:lang w:val="en-US" w:eastAsia="ru-RU"/>
              </w:rPr>
              <w:t xml:space="preserve">Complex de </w:t>
            </w:r>
            <w:proofErr w:type="spellStart"/>
            <w:r w:rsidRPr="00DE5D11">
              <w:rPr>
                <w:noProof w:val="0"/>
                <w:lang w:val="en-US" w:eastAsia="ru-RU"/>
              </w:rPr>
              <w:t>joaca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va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fi </w:t>
            </w:r>
            <w:proofErr w:type="spellStart"/>
            <w:r w:rsidRPr="00DE5D11">
              <w:rPr>
                <w:noProof w:val="0"/>
                <w:lang w:val="en-US" w:eastAsia="ru-RU"/>
              </w:rPr>
              <w:t>constituit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din turn hexagonal cu </w:t>
            </w:r>
            <w:proofErr w:type="spellStart"/>
            <w:r w:rsidRPr="00DE5D11">
              <w:rPr>
                <w:noProof w:val="0"/>
                <w:lang w:val="en-US" w:eastAsia="ru-RU"/>
              </w:rPr>
              <w:t>acoperis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si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DE5D11">
              <w:rPr>
                <w:noProof w:val="0"/>
                <w:lang w:val="en-US" w:eastAsia="ru-RU"/>
              </w:rPr>
              <w:t>panele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decorative, turn </w:t>
            </w:r>
            <w:proofErr w:type="spellStart"/>
            <w:r w:rsidRPr="00DE5D11">
              <w:rPr>
                <w:noProof w:val="0"/>
                <w:lang w:val="en-US" w:eastAsia="ru-RU"/>
              </w:rPr>
              <w:t>simplu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DE5D11">
              <w:rPr>
                <w:noProof w:val="0"/>
                <w:lang w:val="en-US" w:eastAsia="ru-RU"/>
              </w:rPr>
              <w:t>tobogan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mare </w:t>
            </w:r>
            <w:proofErr w:type="spellStart"/>
            <w:r w:rsidRPr="00DE5D11">
              <w:rPr>
                <w:noProof w:val="0"/>
                <w:lang w:val="en-US" w:eastAsia="ru-RU"/>
              </w:rPr>
              <w:t>drept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DE5D11">
              <w:rPr>
                <w:noProof w:val="0"/>
                <w:lang w:val="en-US" w:eastAsia="ru-RU"/>
              </w:rPr>
              <w:t>tobogan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drept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DE5D11">
              <w:rPr>
                <w:noProof w:val="0"/>
                <w:lang w:val="en-US" w:eastAsia="ru-RU"/>
              </w:rPr>
              <w:t>tobogan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spirala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DE5D11">
              <w:rPr>
                <w:noProof w:val="0"/>
                <w:lang w:val="en-US" w:eastAsia="ru-RU"/>
              </w:rPr>
              <w:t>balcon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cu balustrade, </w:t>
            </w:r>
            <w:proofErr w:type="spellStart"/>
            <w:r w:rsidRPr="00DE5D11">
              <w:rPr>
                <w:noProof w:val="0"/>
                <w:lang w:val="en-US" w:eastAsia="ru-RU"/>
              </w:rPr>
              <w:t>scara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DE5D11">
              <w:rPr>
                <w:noProof w:val="0"/>
                <w:lang w:val="en-US" w:eastAsia="ru-RU"/>
              </w:rPr>
              <w:t>scara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flexibila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DE5D11">
              <w:rPr>
                <w:noProof w:val="0"/>
                <w:lang w:val="en-US" w:eastAsia="ru-RU"/>
              </w:rPr>
              <w:t>perete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pentru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alpinism, </w:t>
            </w:r>
            <w:proofErr w:type="spellStart"/>
            <w:r w:rsidRPr="00DE5D11">
              <w:rPr>
                <w:noProof w:val="0"/>
                <w:lang w:val="en-US" w:eastAsia="ru-RU"/>
              </w:rPr>
              <w:t>podea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cu balustrade de tip "</w:t>
            </w:r>
            <w:proofErr w:type="spellStart"/>
            <w:r w:rsidRPr="00DE5D11">
              <w:rPr>
                <w:noProof w:val="0"/>
                <w:lang w:val="en-US" w:eastAsia="ru-RU"/>
              </w:rPr>
              <w:t>val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" cu </w:t>
            </w:r>
            <w:proofErr w:type="spellStart"/>
            <w:r w:rsidRPr="00DE5D11">
              <w:rPr>
                <w:noProof w:val="0"/>
                <w:lang w:val="en-US" w:eastAsia="ru-RU"/>
              </w:rPr>
              <w:t>elemente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decorative, </w:t>
            </w:r>
            <w:proofErr w:type="spellStart"/>
            <w:r w:rsidRPr="00DE5D11">
              <w:rPr>
                <w:noProof w:val="0"/>
                <w:lang w:val="en-US" w:eastAsia="ru-RU"/>
              </w:rPr>
              <w:t>masuta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DE5D11">
              <w:rPr>
                <w:noProof w:val="0"/>
                <w:lang w:val="en-US" w:eastAsia="ru-RU"/>
              </w:rPr>
              <w:t>scaune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incorporate.Dimensiuni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generale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ale </w:t>
            </w:r>
            <w:proofErr w:type="spellStart"/>
            <w:r w:rsidRPr="00DE5D11">
              <w:rPr>
                <w:noProof w:val="0"/>
                <w:lang w:val="en-US" w:eastAsia="ru-RU"/>
              </w:rPr>
              <w:t>constructiei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,: </w:t>
            </w:r>
            <w:proofErr w:type="spellStart"/>
            <w:r w:rsidRPr="00DE5D11">
              <w:rPr>
                <w:noProof w:val="0"/>
                <w:lang w:val="en-US" w:eastAsia="ru-RU"/>
              </w:rPr>
              <w:t>Lungimea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- 6457mm, </w:t>
            </w:r>
            <w:proofErr w:type="spellStart"/>
            <w:r w:rsidRPr="00DE5D11">
              <w:rPr>
                <w:noProof w:val="0"/>
                <w:lang w:val="en-US" w:eastAsia="ru-RU"/>
              </w:rPr>
              <w:t>latimea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- 5307mm, </w:t>
            </w:r>
            <w:proofErr w:type="spellStart"/>
            <w:r w:rsidRPr="00DE5D11">
              <w:rPr>
                <w:noProof w:val="0"/>
                <w:lang w:val="en-US" w:eastAsia="ru-RU"/>
              </w:rPr>
              <w:t>inaltimea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- 3800mm. </w:t>
            </w:r>
            <w:proofErr w:type="spellStart"/>
            <w:r w:rsidRPr="00DE5D11">
              <w:rPr>
                <w:noProof w:val="0"/>
                <w:lang w:val="en-US" w:eastAsia="ru-RU"/>
              </w:rPr>
              <w:t>Inaltimea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platformelor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de la </w:t>
            </w:r>
            <w:proofErr w:type="spellStart"/>
            <w:r w:rsidRPr="00DE5D11">
              <w:rPr>
                <w:noProof w:val="0"/>
                <w:lang w:val="en-US" w:eastAsia="ru-RU"/>
              </w:rPr>
              <w:t>sol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: </w:t>
            </w:r>
            <w:proofErr w:type="spellStart"/>
            <w:r w:rsidRPr="00DE5D11">
              <w:rPr>
                <w:noProof w:val="0"/>
                <w:lang w:val="en-US" w:eastAsia="ru-RU"/>
              </w:rPr>
              <w:t>nivel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1 </w:t>
            </w:r>
            <w:r w:rsidRPr="00DE5D11">
              <w:rPr>
                <w:noProof w:val="0"/>
                <w:lang w:val="en-US" w:eastAsia="ru-RU"/>
              </w:rPr>
              <w:lastRenderedPageBreak/>
              <w:t xml:space="preserve">- 1000mm, </w:t>
            </w:r>
            <w:proofErr w:type="spellStart"/>
            <w:r w:rsidRPr="00DE5D11">
              <w:rPr>
                <w:noProof w:val="0"/>
                <w:lang w:val="en-US" w:eastAsia="ru-RU"/>
              </w:rPr>
              <w:t>nivel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2 - 1500mm, </w:t>
            </w:r>
            <w:proofErr w:type="spellStart"/>
            <w:r w:rsidRPr="00DE5D11">
              <w:rPr>
                <w:noProof w:val="0"/>
                <w:lang w:val="en-US" w:eastAsia="ru-RU"/>
              </w:rPr>
              <w:t>nivel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3 - 1500mm </w:t>
            </w:r>
            <w:proofErr w:type="spellStart"/>
            <w:r w:rsidRPr="00DE5D11">
              <w:rPr>
                <w:noProof w:val="0"/>
                <w:lang w:val="en-US" w:eastAsia="ru-RU"/>
              </w:rPr>
              <w:t>Balustradele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trecerii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- </w:t>
            </w:r>
            <w:proofErr w:type="spellStart"/>
            <w:r w:rsidRPr="00DE5D11">
              <w:rPr>
                <w:noProof w:val="0"/>
                <w:lang w:val="en-US" w:eastAsia="ru-RU"/>
              </w:rPr>
              <w:t>inaltime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 700 mm, </w:t>
            </w:r>
            <w:proofErr w:type="spellStart"/>
            <w:r w:rsidRPr="00DE5D11">
              <w:rPr>
                <w:noProof w:val="0"/>
                <w:lang w:val="en-US" w:eastAsia="ru-RU"/>
              </w:rPr>
              <w:t>teava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acestora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- </w:t>
            </w:r>
            <w:proofErr w:type="spellStart"/>
            <w:r w:rsidRPr="00DE5D11">
              <w:rPr>
                <w:noProof w:val="0"/>
                <w:lang w:val="en-US" w:eastAsia="ru-RU"/>
              </w:rPr>
              <w:t>sectiune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de  32 mm. </w:t>
            </w:r>
            <w:proofErr w:type="spellStart"/>
            <w:r w:rsidRPr="00DE5D11">
              <w:rPr>
                <w:noProof w:val="0"/>
                <w:lang w:val="en-US" w:eastAsia="ru-RU"/>
              </w:rPr>
              <w:t>Treptele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scarii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- </w:t>
            </w:r>
            <w:proofErr w:type="spellStart"/>
            <w:r w:rsidRPr="00DE5D11">
              <w:rPr>
                <w:noProof w:val="0"/>
                <w:lang w:val="en-US" w:eastAsia="ru-RU"/>
              </w:rPr>
              <w:t>grosimea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de  35 mm. </w:t>
            </w:r>
            <w:proofErr w:type="spellStart"/>
            <w:r w:rsidRPr="00DE5D11">
              <w:rPr>
                <w:noProof w:val="0"/>
                <w:lang w:val="en-US" w:eastAsia="ru-RU"/>
              </w:rPr>
              <w:t>Fundatia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constructiei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va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avea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dimensiuni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minime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DE5D11">
              <w:rPr>
                <w:noProof w:val="0"/>
                <w:lang w:val="en-US" w:eastAsia="ru-RU"/>
              </w:rPr>
              <w:t>Lxlxh</w:t>
            </w:r>
            <w:proofErr w:type="spellEnd"/>
            <w:r w:rsidRPr="00DE5D11">
              <w:rPr>
                <w:noProof w:val="0"/>
                <w:lang w:val="en-US" w:eastAsia="ru-RU"/>
              </w:rPr>
              <w:t>=400x400x700 mm</w:t>
            </w:r>
          </w:p>
          <w:p w14:paraId="473917DE" w14:textId="185CB681" w:rsidR="000F6C3E" w:rsidRPr="00DE5D11" w:rsidRDefault="000F6C3E" w:rsidP="00437C58">
            <w:pPr>
              <w:rPr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7D15" w14:textId="77777777" w:rsidR="00792D2C" w:rsidRPr="0065496F" w:rsidRDefault="00792D2C" w:rsidP="00A8079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C7BE1" w14:textId="77777777" w:rsidR="00792D2C" w:rsidRPr="0065496F" w:rsidRDefault="00792D2C" w:rsidP="00A80796">
            <w:pPr>
              <w:rPr>
                <w:sz w:val="20"/>
                <w:szCs w:val="20"/>
              </w:rPr>
            </w:pPr>
          </w:p>
        </w:tc>
      </w:tr>
      <w:tr w:rsidR="00DA01F6" w:rsidRPr="00C00499" w14:paraId="05FC84E8" w14:textId="77777777" w:rsidTr="002E6F51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1E0C83" w14:textId="13D0ABF4" w:rsidR="00DA01F6" w:rsidRPr="0065496F" w:rsidRDefault="00DE5D11" w:rsidP="00DA01F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Balansator din metal</w:t>
            </w:r>
            <w:r w:rsidR="005179B2">
              <w:rPr>
                <w:b/>
                <w:sz w:val="20"/>
                <w:szCs w:val="20"/>
              </w:rPr>
              <w:t xml:space="preserve"> cu 2 locuri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2FE3E" w14:textId="77777777" w:rsidR="00DA01F6" w:rsidRPr="0065496F" w:rsidRDefault="00DA01F6" w:rsidP="00DA01F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065B8" w14:textId="77777777" w:rsidR="00DA01F6" w:rsidRPr="0065496F" w:rsidRDefault="00DA01F6" w:rsidP="00DA01F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B0B79" w14:textId="77777777" w:rsidR="00DA01F6" w:rsidRPr="0065496F" w:rsidRDefault="00DA01F6" w:rsidP="00DA01F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11EB1B" w14:textId="77777777" w:rsidR="00DE5D11" w:rsidRPr="00DE5D11" w:rsidRDefault="00DE5D11" w:rsidP="00DE5D11">
            <w:pPr>
              <w:autoSpaceDE w:val="0"/>
              <w:autoSpaceDN w:val="0"/>
              <w:adjustRightInd w:val="0"/>
              <w:rPr>
                <w:noProof w:val="0"/>
                <w:lang w:val="en-US" w:eastAsia="ru-RU"/>
              </w:rPr>
            </w:pPr>
            <w:proofErr w:type="spellStart"/>
            <w:r w:rsidRPr="00DE5D11">
              <w:rPr>
                <w:noProof w:val="0"/>
                <w:lang w:val="en-US" w:eastAsia="ru-RU"/>
              </w:rPr>
              <w:t>Balansoar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din metal cu </w:t>
            </w:r>
            <w:proofErr w:type="spellStart"/>
            <w:r w:rsidRPr="00DE5D11">
              <w:rPr>
                <w:noProof w:val="0"/>
                <w:lang w:val="en-US" w:eastAsia="ru-RU"/>
              </w:rPr>
              <w:t>doua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DE5D11">
              <w:rPr>
                <w:noProof w:val="0"/>
                <w:lang w:val="en-US" w:eastAsia="ru-RU"/>
              </w:rPr>
              <w:t>locuri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,</w:t>
            </w:r>
            <w:proofErr w:type="gram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compus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DE5D11">
              <w:rPr>
                <w:noProof w:val="0"/>
                <w:lang w:val="en-US" w:eastAsia="ru-RU"/>
              </w:rPr>
              <w:t>amortizator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DE5D11">
              <w:rPr>
                <w:noProof w:val="0"/>
                <w:lang w:val="en-US" w:eastAsia="ru-RU"/>
              </w:rPr>
              <w:t>cauciuc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DE5D11">
              <w:rPr>
                <w:noProof w:val="0"/>
                <w:lang w:val="en-US" w:eastAsia="ru-RU"/>
              </w:rPr>
              <w:t>si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spatare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din Pal </w:t>
            </w:r>
            <w:proofErr w:type="spellStart"/>
            <w:r w:rsidRPr="00DE5D11">
              <w:rPr>
                <w:noProof w:val="0"/>
                <w:lang w:val="en-US" w:eastAsia="ru-RU"/>
              </w:rPr>
              <w:t>multistrat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DE5D11">
              <w:rPr>
                <w:noProof w:val="0"/>
                <w:lang w:val="en-US" w:eastAsia="ru-RU"/>
              </w:rPr>
              <w:t>manere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metalice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. </w:t>
            </w:r>
            <w:proofErr w:type="spellStart"/>
            <w:r w:rsidRPr="00DE5D11">
              <w:rPr>
                <w:noProof w:val="0"/>
                <w:lang w:val="ru-RU" w:eastAsia="ru-RU"/>
              </w:rPr>
              <w:t>Dimensiune</w:t>
            </w:r>
            <w:proofErr w:type="spellEnd"/>
            <w:r w:rsidRPr="00DE5D11">
              <w:rPr>
                <w:noProof w:val="0"/>
                <w:lang w:val="ru-RU" w:eastAsia="ru-RU"/>
              </w:rPr>
              <w:t xml:space="preserve"> 2200mm x 250mm x 800</w:t>
            </w:r>
          </w:p>
          <w:p w14:paraId="1AF413AD" w14:textId="24916CAB" w:rsidR="00DA01F6" w:rsidRPr="0065496F" w:rsidRDefault="00DA01F6" w:rsidP="00DA01F6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38AD9" w14:textId="77777777" w:rsidR="00DA01F6" w:rsidRPr="0065496F" w:rsidRDefault="00DA01F6" w:rsidP="00DA01F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266BF" w14:textId="77777777" w:rsidR="00DA01F6" w:rsidRPr="0065496F" w:rsidRDefault="00DA01F6" w:rsidP="00DA01F6">
            <w:pPr>
              <w:rPr>
                <w:sz w:val="20"/>
                <w:szCs w:val="20"/>
              </w:rPr>
            </w:pPr>
          </w:p>
        </w:tc>
      </w:tr>
      <w:tr w:rsidR="00DE5D11" w:rsidRPr="00C00499" w14:paraId="27DBD84C" w14:textId="77777777" w:rsidTr="002E6F51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E49239" w14:textId="37838746" w:rsidR="00DE5D11" w:rsidRPr="0065496F" w:rsidRDefault="00DE5D11" w:rsidP="00DA01F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Balansator cu arc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A51A0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A3473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B0B00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D75C9" w14:textId="77777777" w:rsidR="00DE5D11" w:rsidRPr="00DE5D11" w:rsidRDefault="00DE5D11" w:rsidP="00DE5D11">
            <w:pPr>
              <w:autoSpaceDE w:val="0"/>
              <w:autoSpaceDN w:val="0"/>
              <w:adjustRightInd w:val="0"/>
              <w:rPr>
                <w:noProof w:val="0"/>
                <w:lang w:val="en-US" w:eastAsia="ru-RU"/>
              </w:rPr>
            </w:pPr>
            <w:proofErr w:type="spellStart"/>
            <w:r w:rsidRPr="00DE5D11">
              <w:rPr>
                <w:noProof w:val="0"/>
                <w:lang w:val="en-US" w:eastAsia="ru-RU"/>
              </w:rPr>
              <w:t>Balansoar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cu arc </w:t>
            </w:r>
            <w:proofErr w:type="spellStart"/>
            <w:r w:rsidRPr="00DE5D11">
              <w:rPr>
                <w:noProof w:val="0"/>
                <w:lang w:val="en-US" w:eastAsia="ru-RU"/>
              </w:rPr>
              <w:t>confectionat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DE5D11">
              <w:rPr>
                <w:noProof w:val="0"/>
                <w:lang w:val="en-US" w:eastAsia="ru-RU"/>
              </w:rPr>
              <w:t>structura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metalica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tratata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anticoroziv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DE5D11">
              <w:rPr>
                <w:noProof w:val="0"/>
                <w:lang w:val="en-US" w:eastAsia="ru-RU"/>
              </w:rPr>
              <w:t>grund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si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doua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straturi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DE5D11">
              <w:rPr>
                <w:noProof w:val="0"/>
                <w:lang w:val="en-US" w:eastAsia="ru-RU"/>
              </w:rPr>
              <w:t>vopsea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rezistenta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DE5D11">
              <w:rPr>
                <w:noProof w:val="0"/>
                <w:lang w:val="en-US" w:eastAsia="ru-RU"/>
              </w:rPr>
              <w:t>intemperii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. </w:t>
            </w:r>
            <w:proofErr w:type="spellStart"/>
            <w:r w:rsidRPr="00DE5D11">
              <w:rPr>
                <w:noProof w:val="0"/>
                <w:lang w:val="en-US" w:eastAsia="ru-RU"/>
              </w:rPr>
              <w:t>Arcul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este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confectionat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DE5D11">
              <w:rPr>
                <w:noProof w:val="0"/>
                <w:lang w:val="en-US" w:eastAsia="ru-RU"/>
              </w:rPr>
              <w:t>otel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gavanizat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si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vopsit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DE5D11">
              <w:rPr>
                <w:noProof w:val="0"/>
                <w:lang w:val="en-US" w:eastAsia="ru-RU"/>
              </w:rPr>
              <w:t>cimp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electrostatic, </w:t>
            </w:r>
            <w:proofErr w:type="spellStart"/>
            <w:r w:rsidRPr="00DE5D11">
              <w:rPr>
                <w:noProof w:val="0"/>
                <w:lang w:val="en-US" w:eastAsia="ru-RU"/>
              </w:rPr>
              <w:t>figurina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confectionata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DE5D11">
              <w:rPr>
                <w:noProof w:val="0"/>
                <w:lang w:val="en-US" w:eastAsia="ru-RU"/>
              </w:rPr>
              <w:t>foi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de HDPE/HDL </w:t>
            </w:r>
            <w:proofErr w:type="spellStart"/>
            <w:proofErr w:type="gramStart"/>
            <w:r w:rsidRPr="00DE5D11">
              <w:rPr>
                <w:noProof w:val="0"/>
                <w:lang w:val="en-US" w:eastAsia="ru-RU"/>
              </w:rPr>
              <w:t>vopsite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,cu</w:t>
            </w:r>
            <w:proofErr w:type="gram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minere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. </w:t>
            </w:r>
            <w:proofErr w:type="spellStart"/>
            <w:r w:rsidRPr="00DE5D11">
              <w:rPr>
                <w:noProof w:val="0"/>
                <w:lang w:val="en-US" w:eastAsia="ru-RU"/>
              </w:rPr>
              <w:t>Acest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echipament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este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destinat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copiilor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DE5D11">
              <w:rPr>
                <w:noProof w:val="0"/>
                <w:lang w:val="en-US" w:eastAsia="ru-RU"/>
              </w:rPr>
              <w:t>varsta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intre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3-10 </w:t>
            </w:r>
            <w:proofErr w:type="spellStart"/>
            <w:r w:rsidRPr="00DE5D11">
              <w:rPr>
                <w:noProof w:val="0"/>
                <w:lang w:val="en-US" w:eastAsia="ru-RU"/>
              </w:rPr>
              <w:t>ani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DE5D11">
              <w:rPr>
                <w:noProof w:val="0"/>
                <w:lang w:val="en-US" w:eastAsia="ru-RU"/>
              </w:rPr>
              <w:t>copii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DE5D11">
              <w:rPr>
                <w:noProof w:val="0"/>
                <w:lang w:val="en-US" w:eastAsia="ru-RU"/>
              </w:rPr>
              <w:t>varsta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mai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mica de 7 </w:t>
            </w:r>
            <w:proofErr w:type="spellStart"/>
            <w:r w:rsidRPr="00DE5D11">
              <w:rPr>
                <w:noProof w:val="0"/>
                <w:lang w:val="en-US" w:eastAsia="ru-RU"/>
              </w:rPr>
              <w:t>ani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trebuie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sa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fie </w:t>
            </w:r>
            <w:proofErr w:type="spellStart"/>
            <w:r w:rsidRPr="00DE5D11">
              <w:rPr>
                <w:noProof w:val="0"/>
                <w:lang w:val="en-US" w:eastAsia="ru-RU"/>
              </w:rPr>
              <w:t>insotiti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de un </w:t>
            </w:r>
            <w:proofErr w:type="spellStart"/>
            <w:r w:rsidRPr="00DE5D11">
              <w:rPr>
                <w:noProof w:val="0"/>
                <w:lang w:val="en-US" w:eastAsia="ru-RU"/>
              </w:rPr>
              <w:t>adult.Dimensiunile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DE5D11">
              <w:rPr>
                <w:noProof w:val="0"/>
                <w:lang w:val="en-US" w:eastAsia="ru-RU"/>
              </w:rPr>
              <w:t>gabarit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sunt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: </w:t>
            </w:r>
            <w:proofErr w:type="spellStart"/>
            <w:r w:rsidRPr="00DE5D11">
              <w:rPr>
                <w:noProof w:val="0"/>
                <w:lang w:val="en-US" w:eastAsia="ru-RU"/>
              </w:rPr>
              <w:t>Lxl</w:t>
            </w:r>
            <w:proofErr w:type="spellEnd"/>
            <w:r w:rsidRPr="00DE5D11">
              <w:rPr>
                <w:noProof w:val="0"/>
                <w:lang w:val="en-US" w:eastAsia="ru-RU"/>
              </w:rPr>
              <w:t>=760x220, H =830 mm</w:t>
            </w:r>
          </w:p>
          <w:p w14:paraId="35D1D611" w14:textId="77777777" w:rsidR="00DE5D11" w:rsidRPr="00DE5D11" w:rsidRDefault="00DE5D11" w:rsidP="00DA01F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E2690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A3ABB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</w:tr>
      <w:tr w:rsidR="00DA01F6" w:rsidRPr="00C00499" w14:paraId="10859615" w14:textId="77777777" w:rsidTr="00A80796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58169" w14:textId="1420BB86" w:rsidR="00DA01F6" w:rsidRPr="0065496F" w:rsidRDefault="00DE5D11" w:rsidP="00A767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Leagan cofectionat din structura metalica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299F2" w14:textId="77777777" w:rsidR="00DA01F6" w:rsidRPr="0065496F" w:rsidRDefault="00DA01F6" w:rsidP="00DA01F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8BC0B" w14:textId="77777777" w:rsidR="00DA01F6" w:rsidRPr="0065496F" w:rsidRDefault="00DA01F6" w:rsidP="00DA01F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2D7BF" w14:textId="77777777" w:rsidR="00DA01F6" w:rsidRPr="0065496F" w:rsidRDefault="00DA01F6" w:rsidP="00DA01F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4D0A7" w14:textId="77777777" w:rsidR="00DE5D11" w:rsidRPr="00DE5D11" w:rsidRDefault="00DE5D11" w:rsidP="00DE5D11">
            <w:pPr>
              <w:autoSpaceDE w:val="0"/>
              <w:autoSpaceDN w:val="0"/>
              <w:adjustRightInd w:val="0"/>
              <w:rPr>
                <w:noProof w:val="0"/>
                <w:lang w:val="en-US" w:eastAsia="ru-RU"/>
              </w:rPr>
            </w:pPr>
            <w:proofErr w:type="spellStart"/>
            <w:r w:rsidRPr="00DE5D11">
              <w:rPr>
                <w:noProof w:val="0"/>
                <w:lang w:val="en-US" w:eastAsia="ru-RU"/>
              </w:rPr>
              <w:t>Leagan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confectionat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DE5D11">
              <w:rPr>
                <w:noProof w:val="0"/>
                <w:lang w:val="en-US" w:eastAsia="ru-RU"/>
              </w:rPr>
              <w:t>structura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metalica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vopsita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in camp </w:t>
            </w:r>
            <w:proofErr w:type="gramStart"/>
            <w:r w:rsidRPr="00DE5D11">
              <w:rPr>
                <w:noProof w:val="0"/>
                <w:lang w:val="en-US" w:eastAsia="ru-RU"/>
              </w:rPr>
              <w:t xml:space="preserve">electrostatic  </w:t>
            </w:r>
            <w:proofErr w:type="spellStart"/>
            <w:r w:rsidRPr="00DE5D11">
              <w:rPr>
                <w:noProof w:val="0"/>
                <w:lang w:val="en-US" w:eastAsia="ru-RU"/>
              </w:rPr>
              <w:t>tratata</w:t>
            </w:r>
            <w:proofErr w:type="spellEnd"/>
            <w:proofErr w:type="gram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anticoroziv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DE5D11">
              <w:rPr>
                <w:noProof w:val="0"/>
                <w:lang w:val="en-US" w:eastAsia="ru-RU"/>
              </w:rPr>
              <w:t>grund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si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doua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straturi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DE5D11">
              <w:rPr>
                <w:noProof w:val="0"/>
                <w:lang w:val="en-US" w:eastAsia="ru-RU"/>
              </w:rPr>
              <w:t>vopsea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rezistenta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DE5D11">
              <w:rPr>
                <w:noProof w:val="0"/>
                <w:lang w:val="en-US" w:eastAsia="ru-RU"/>
              </w:rPr>
              <w:t>intemperii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. </w:t>
            </w:r>
            <w:proofErr w:type="spellStart"/>
            <w:proofErr w:type="gramStart"/>
            <w:r w:rsidRPr="00DE5D11">
              <w:rPr>
                <w:noProof w:val="0"/>
                <w:lang w:val="en-US" w:eastAsia="ru-RU"/>
              </w:rPr>
              <w:t>Cuprinde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DE5D11">
              <w:rPr>
                <w:noProof w:val="0"/>
                <w:lang w:val="en-US" w:eastAsia="ru-RU"/>
              </w:rPr>
              <w:t>cadru</w:t>
            </w:r>
            <w:proofErr w:type="spellEnd"/>
            <w:proofErr w:type="gram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suport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metalic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, bara </w:t>
            </w:r>
            <w:proofErr w:type="spellStart"/>
            <w:r w:rsidRPr="00DE5D11">
              <w:rPr>
                <w:noProof w:val="0"/>
                <w:lang w:val="en-US" w:eastAsia="ru-RU"/>
              </w:rPr>
              <w:t>transversala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DE5D11">
              <w:rPr>
                <w:noProof w:val="0"/>
                <w:lang w:val="en-US" w:eastAsia="ru-RU"/>
              </w:rPr>
              <w:t>suporti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lagare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DE5D11">
              <w:rPr>
                <w:noProof w:val="0"/>
                <w:lang w:val="en-US" w:eastAsia="ru-RU"/>
              </w:rPr>
              <w:t>rulmenti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DE5D11">
              <w:rPr>
                <w:noProof w:val="0"/>
                <w:lang w:val="en-US" w:eastAsia="ru-RU"/>
              </w:rPr>
              <w:t>rulmenti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DE5D11">
              <w:rPr>
                <w:noProof w:val="0"/>
                <w:lang w:val="en-US" w:eastAsia="ru-RU"/>
              </w:rPr>
              <w:t>lagare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rulmenti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 , </w:t>
            </w:r>
            <w:proofErr w:type="spellStart"/>
            <w:r w:rsidRPr="00DE5D11">
              <w:rPr>
                <w:noProof w:val="0"/>
                <w:lang w:val="en-US" w:eastAsia="ru-RU"/>
              </w:rPr>
              <w:t>scaune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din  </w:t>
            </w:r>
            <w:proofErr w:type="spellStart"/>
            <w:r w:rsidRPr="00DE5D11">
              <w:rPr>
                <w:noProof w:val="0"/>
                <w:lang w:val="en-US" w:eastAsia="ru-RU"/>
              </w:rPr>
              <w:t>cauciuc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unul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simplu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en-US" w:eastAsia="ru-RU"/>
              </w:rPr>
              <w:t>unul</w:t>
            </w:r>
            <w:proofErr w:type="spellEnd"/>
            <w:r w:rsidRPr="00DE5D11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DE5D11">
              <w:rPr>
                <w:noProof w:val="0"/>
                <w:lang w:val="en-US" w:eastAsia="ru-RU"/>
              </w:rPr>
              <w:t>spatar</w:t>
            </w:r>
            <w:proofErr w:type="spellEnd"/>
            <w:r w:rsidRPr="00DE5D11">
              <w:rPr>
                <w:noProof w:val="0"/>
                <w:lang w:val="en-US" w:eastAsia="ru-RU"/>
              </w:rPr>
              <w:t>.</w:t>
            </w:r>
          </w:p>
          <w:p w14:paraId="1C459440" w14:textId="77777777" w:rsidR="00DE5D11" w:rsidRPr="00DE5D11" w:rsidRDefault="00DE5D11" w:rsidP="00DE5D11">
            <w:pPr>
              <w:autoSpaceDE w:val="0"/>
              <w:autoSpaceDN w:val="0"/>
              <w:adjustRightInd w:val="0"/>
              <w:rPr>
                <w:noProof w:val="0"/>
                <w:lang w:val="en-US" w:eastAsia="ru-RU"/>
              </w:rPr>
            </w:pPr>
            <w:proofErr w:type="spellStart"/>
            <w:r w:rsidRPr="00DE5D11">
              <w:rPr>
                <w:noProof w:val="0"/>
                <w:lang w:val="ru-RU" w:eastAsia="ru-RU"/>
              </w:rPr>
              <w:t>Dimensiuni</w:t>
            </w:r>
            <w:proofErr w:type="spellEnd"/>
            <w:r w:rsidRPr="00DE5D11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ru-RU" w:eastAsia="ru-RU"/>
              </w:rPr>
              <w:t>de</w:t>
            </w:r>
            <w:proofErr w:type="spellEnd"/>
            <w:r w:rsidRPr="00DE5D11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E5D11">
              <w:rPr>
                <w:noProof w:val="0"/>
                <w:lang w:val="ru-RU" w:eastAsia="ru-RU"/>
              </w:rPr>
              <w:t>gabarit</w:t>
            </w:r>
            <w:proofErr w:type="spellEnd"/>
            <w:r w:rsidRPr="00DE5D11">
              <w:rPr>
                <w:noProof w:val="0"/>
                <w:lang w:val="ru-RU" w:eastAsia="ru-RU"/>
              </w:rPr>
              <w:t xml:space="preserve">: 3000x1650x2100 </w:t>
            </w:r>
            <w:proofErr w:type="spellStart"/>
            <w:r w:rsidRPr="00DE5D11">
              <w:rPr>
                <w:noProof w:val="0"/>
                <w:lang w:val="ru-RU" w:eastAsia="ru-RU"/>
              </w:rPr>
              <w:t>mm</w:t>
            </w:r>
            <w:proofErr w:type="spellEnd"/>
          </w:p>
          <w:p w14:paraId="2D5BADDA" w14:textId="77777777" w:rsidR="00DA01F6" w:rsidRPr="0065496F" w:rsidRDefault="00DA01F6" w:rsidP="00DA01F6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95A84" w14:textId="77777777" w:rsidR="00DA01F6" w:rsidRPr="0065496F" w:rsidRDefault="00DA01F6" w:rsidP="00DA01F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23706" w14:textId="77777777" w:rsidR="00DA01F6" w:rsidRPr="0065496F" w:rsidRDefault="00DA01F6" w:rsidP="00DA01F6">
            <w:pPr>
              <w:rPr>
                <w:sz w:val="20"/>
                <w:szCs w:val="20"/>
              </w:rPr>
            </w:pPr>
          </w:p>
        </w:tc>
      </w:tr>
      <w:tr w:rsidR="00DE5D11" w:rsidRPr="00C00499" w14:paraId="05DD2D87" w14:textId="77777777" w:rsidTr="00A80796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1AEB0" w14:textId="088FC8C8" w:rsidR="00DE5D11" w:rsidRPr="0065496F" w:rsidRDefault="00C5003A" w:rsidP="00A767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Carusel cu 6 locuri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760B7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630F7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1718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4DDEE" w14:textId="77777777" w:rsidR="00C5003A" w:rsidRPr="00C5003A" w:rsidRDefault="00C5003A" w:rsidP="00C5003A">
            <w:pPr>
              <w:autoSpaceDE w:val="0"/>
              <w:autoSpaceDN w:val="0"/>
              <w:adjustRightInd w:val="0"/>
              <w:rPr>
                <w:noProof w:val="0"/>
                <w:lang w:val="en-US" w:eastAsia="ru-RU"/>
              </w:rPr>
            </w:pPr>
            <w:proofErr w:type="spellStart"/>
            <w:r w:rsidRPr="00C5003A">
              <w:rPr>
                <w:noProof w:val="0"/>
                <w:lang w:val="en-US" w:eastAsia="ru-RU"/>
              </w:rPr>
              <w:t>Carusel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este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prevazut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cu 6 </w:t>
            </w:r>
            <w:proofErr w:type="spellStart"/>
            <w:r w:rsidRPr="00C5003A">
              <w:rPr>
                <w:noProof w:val="0"/>
                <w:lang w:val="en-US" w:eastAsia="ru-RU"/>
              </w:rPr>
              <w:t>locuri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compus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din 3 </w:t>
            </w:r>
            <w:proofErr w:type="spellStart"/>
            <w:r w:rsidRPr="00C5003A">
              <w:rPr>
                <w:noProof w:val="0"/>
                <w:lang w:val="en-US" w:eastAsia="ru-RU"/>
              </w:rPr>
              <w:t>scaunele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duble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C5003A">
              <w:rPr>
                <w:noProof w:val="0"/>
                <w:lang w:val="en-US" w:eastAsia="ru-RU"/>
              </w:rPr>
              <w:t>placaj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rezistent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C5003A">
              <w:rPr>
                <w:noProof w:val="0"/>
                <w:lang w:val="en-US" w:eastAsia="ru-RU"/>
              </w:rPr>
              <w:t>apa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C5003A">
              <w:rPr>
                <w:noProof w:val="0"/>
                <w:lang w:val="en-US" w:eastAsia="ru-RU"/>
              </w:rPr>
              <w:t>grosimea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nu </w:t>
            </w:r>
            <w:proofErr w:type="spellStart"/>
            <w:r w:rsidRPr="00C5003A">
              <w:rPr>
                <w:noProof w:val="0"/>
                <w:lang w:val="en-US" w:eastAsia="ru-RU"/>
              </w:rPr>
              <w:t>mai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putin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de 15 mm. </w:t>
            </w:r>
            <w:proofErr w:type="spellStart"/>
            <w:r w:rsidRPr="00C5003A">
              <w:rPr>
                <w:noProof w:val="0"/>
                <w:lang w:val="en-US" w:eastAsia="ru-RU"/>
              </w:rPr>
              <w:t>Podeaua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este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C5003A">
              <w:rPr>
                <w:noProof w:val="0"/>
                <w:lang w:val="en-US" w:eastAsia="ru-RU"/>
              </w:rPr>
              <w:t>formata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C5003A">
              <w:rPr>
                <w:noProof w:val="0"/>
                <w:lang w:val="en-US" w:eastAsia="ru-RU"/>
              </w:rPr>
              <w:t>placaj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rezistent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C5003A">
              <w:rPr>
                <w:noProof w:val="0"/>
                <w:lang w:val="en-US" w:eastAsia="ru-RU"/>
              </w:rPr>
              <w:t>apa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C5003A">
              <w:rPr>
                <w:noProof w:val="0"/>
                <w:lang w:val="en-US" w:eastAsia="ru-RU"/>
              </w:rPr>
              <w:t>grosimea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C5003A">
              <w:rPr>
                <w:noProof w:val="0"/>
                <w:lang w:val="en-US" w:eastAsia="ru-RU"/>
              </w:rPr>
              <w:t>cel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putin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15 mm. </w:t>
            </w:r>
            <w:proofErr w:type="spellStart"/>
            <w:r w:rsidRPr="00C5003A">
              <w:rPr>
                <w:noProof w:val="0"/>
                <w:lang w:val="en-US" w:eastAsia="ru-RU"/>
              </w:rPr>
              <w:t>Structura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centrala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C5003A">
              <w:rPr>
                <w:noProof w:val="0"/>
                <w:lang w:val="en-US" w:eastAsia="ru-RU"/>
              </w:rPr>
              <w:t>principala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) </w:t>
            </w:r>
            <w:proofErr w:type="spellStart"/>
            <w:r w:rsidRPr="00C5003A">
              <w:rPr>
                <w:noProof w:val="0"/>
                <w:lang w:val="en-US" w:eastAsia="ru-RU"/>
              </w:rPr>
              <w:t>va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fi </w:t>
            </w:r>
            <w:proofErr w:type="spellStart"/>
            <w:r w:rsidRPr="00C5003A">
              <w:rPr>
                <w:noProof w:val="0"/>
                <w:lang w:val="en-US" w:eastAsia="ru-RU"/>
              </w:rPr>
              <w:t>confectionata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C5003A">
              <w:rPr>
                <w:noProof w:val="0"/>
                <w:lang w:val="en-US" w:eastAsia="ru-RU"/>
              </w:rPr>
              <w:t>teava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metalica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C5003A">
              <w:rPr>
                <w:noProof w:val="0"/>
                <w:lang w:val="en-US" w:eastAsia="ru-RU"/>
              </w:rPr>
              <w:t>grosimea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C5003A">
              <w:rPr>
                <w:noProof w:val="0"/>
                <w:lang w:val="en-US" w:eastAsia="ru-RU"/>
              </w:rPr>
              <w:t>cel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putin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4 mm </w:t>
            </w:r>
            <w:proofErr w:type="spellStart"/>
            <w:r w:rsidRPr="00C5003A">
              <w:rPr>
                <w:noProof w:val="0"/>
                <w:lang w:val="en-US" w:eastAsia="ru-RU"/>
              </w:rPr>
              <w:t>si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diametrul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C5003A">
              <w:rPr>
                <w:noProof w:val="0"/>
                <w:lang w:val="en-US" w:eastAsia="ru-RU"/>
              </w:rPr>
              <w:t>cel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putin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127 mm. </w:t>
            </w:r>
            <w:proofErr w:type="spellStart"/>
            <w:r w:rsidRPr="00C5003A">
              <w:rPr>
                <w:noProof w:val="0"/>
                <w:lang w:val="en-US" w:eastAsia="ru-RU"/>
              </w:rPr>
              <w:t>Carcasa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caruselului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va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fi </w:t>
            </w:r>
            <w:proofErr w:type="spellStart"/>
            <w:r w:rsidRPr="00C5003A">
              <w:rPr>
                <w:noProof w:val="0"/>
                <w:lang w:val="en-US" w:eastAsia="ru-RU"/>
              </w:rPr>
              <w:t>confectionata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C5003A">
              <w:rPr>
                <w:noProof w:val="0"/>
                <w:lang w:val="en-US" w:eastAsia="ru-RU"/>
              </w:rPr>
              <w:t>teava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de metal cu </w:t>
            </w:r>
            <w:proofErr w:type="spellStart"/>
            <w:r w:rsidRPr="00C5003A">
              <w:rPr>
                <w:noProof w:val="0"/>
                <w:lang w:val="en-US" w:eastAsia="ru-RU"/>
              </w:rPr>
              <w:t>diametrul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C5003A">
              <w:rPr>
                <w:noProof w:val="0"/>
                <w:lang w:val="en-US" w:eastAsia="ru-RU"/>
              </w:rPr>
              <w:t>cel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putin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33 mm </w:t>
            </w:r>
            <w:proofErr w:type="spellStart"/>
            <w:r w:rsidRPr="00C5003A">
              <w:rPr>
                <w:noProof w:val="0"/>
                <w:lang w:val="en-US" w:eastAsia="ru-RU"/>
              </w:rPr>
              <w:t>si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grosimea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C5003A">
              <w:rPr>
                <w:noProof w:val="0"/>
                <w:lang w:val="en-US" w:eastAsia="ru-RU"/>
              </w:rPr>
              <w:t>cel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putin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3 mm. </w:t>
            </w:r>
            <w:proofErr w:type="spellStart"/>
            <w:r w:rsidRPr="00C5003A">
              <w:rPr>
                <w:noProof w:val="0"/>
                <w:lang w:val="en-US" w:eastAsia="ru-RU"/>
              </w:rPr>
              <w:t>Teava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la spate </w:t>
            </w:r>
            <w:proofErr w:type="spellStart"/>
            <w:r w:rsidRPr="00C5003A">
              <w:rPr>
                <w:noProof w:val="0"/>
                <w:lang w:val="en-US" w:eastAsia="ru-RU"/>
              </w:rPr>
              <w:t>va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fi din metal </w:t>
            </w:r>
            <w:r w:rsidRPr="00C5003A">
              <w:rPr>
                <w:noProof w:val="0"/>
                <w:lang w:val="en-US" w:eastAsia="ru-RU"/>
              </w:rPr>
              <w:lastRenderedPageBreak/>
              <w:t xml:space="preserve">cu </w:t>
            </w:r>
            <w:proofErr w:type="spellStart"/>
            <w:r w:rsidRPr="00C5003A">
              <w:rPr>
                <w:noProof w:val="0"/>
                <w:lang w:val="en-US" w:eastAsia="ru-RU"/>
              </w:rPr>
              <w:t>diametrul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C5003A">
              <w:rPr>
                <w:noProof w:val="0"/>
                <w:lang w:val="en-US" w:eastAsia="ru-RU"/>
              </w:rPr>
              <w:t>cel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putin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27 mm </w:t>
            </w:r>
            <w:proofErr w:type="spellStart"/>
            <w:r w:rsidRPr="00C5003A">
              <w:rPr>
                <w:noProof w:val="0"/>
                <w:lang w:val="en-US" w:eastAsia="ru-RU"/>
              </w:rPr>
              <w:t>si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grosimea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3mm.Dimensiunile de </w:t>
            </w:r>
            <w:proofErr w:type="spellStart"/>
            <w:r w:rsidRPr="00C5003A">
              <w:rPr>
                <w:noProof w:val="0"/>
                <w:lang w:val="en-US" w:eastAsia="ru-RU"/>
              </w:rPr>
              <w:t>gabarit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sunt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</w:t>
            </w:r>
            <w:proofErr w:type="spellStart"/>
            <w:r w:rsidRPr="00C5003A">
              <w:rPr>
                <w:noProof w:val="0"/>
                <w:lang w:val="en-US" w:eastAsia="ru-RU"/>
              </w:rPr>
              <w:t>Lxl</w:t>
            </w:r>
            <w:proofErr w:type="spellEnd"/>
            <w:r w:rsidRPr="00C5003A">
              <w:rPr>
                <w:noProof w:val="0"/>
                <w:lang w:val="en-US" w:eastAsia="ru-RU"/>
              </w:rPr>
              <w:t>=1600x1600, H =640 mm</w:t>
            </w:r>
          </w:p>
          <w:p w14:paraId="165FE9BC" w14:textId="77777777" w:rsidR="00DE5D11" w:rsidRPr="00C5003A" w:rsidRDefault="00DE5D11" w:rsidP="00DA01F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68811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EEBE9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</w:tr>
      <w:tr w:rsidR="00DE5D11" w:rsidRPr="00C00499" w14:paraId="1F08CF6D" w14:textId="77777777" w:rsidTr="00A80796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A6954" w14:textId="158C19AE" w:rsidR="00DE5D11" w:rsidRPr="00C5003A" w:rsidRDefault="00C5003A" w:rsidP="00A767B9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Aparat Fitnes </w:t>
            </w:r>
            <w:r>
              <w:rPr>
                <w:b/>
                <w:sz w:val="20"/>
                <w:szCs w:val="20"/>
                <w:lang w:val="en-US"/>
              </w:rPr>
              <w:t>“Extensie Picioare”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776EF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A8A3C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610B6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16B9A" w14:textId="77777777" w:rsidR="00C5003A" w:rsidRPr="00C5003A" w:rsidRDefault="00C5003A" w:rsidP="00C5003A">
            <w:pPr>
              <w:autoSpaceDE w:val="0"/>
              <w:autoSpaceDN w:val="0"/>
              <w:adjustRightInd w:val="0"/>
              <w:rPr>
                <w:noProof w:val="0"/>
                <w:lang w:val="en-US" w:eastAsia="ru-RU"/>
              </w:rPr>
            </w:pPr>
            <w:proofErr w:type="spellStart"/>
            <w:r w:rsidRPr="00C5003A">
              <w:rPr>
                <w:noProof w:val="0"/>
                <w:lang w:val="en-US" w:eastAsia="ru-RU"/>
              </w:rPr>
              <w:t>Aparat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fitness </w:t>
            </w:r>
            <w:proofErr w:type="gramStart"/>
            <w:r w:rsidRPr="00C5003A">
              <w:rPr>
                <w:noProof w:val="0"/>
                <w:lang w:val="en-US" w:eastAsia="ru-RU"/>
              </w:rPr>
              <w:t xml:space="preserve">" </w:t>
            </w:r>
            <w:proofErr w:type="spellStart"/>
            <w:r w:rsidRPr="00C5003A">
              <w:rPr>
                <w:noProof w:val="0"/>
                <w:lang w:val="en-US" w:eastAsia="ru-RU"/>
              </w:rPr>
              <w:t>Extesnsie</w:t>
            </w:r>
            <w:proofErr w:type="spellEnd"/>
            <w:proofErr w:type="gram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picioare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";</w:t>
            </w:r>
            <w:proofErr w:type="spellStart"/>
            <w:r w:rsidRPr="00C5003A">
              <w:rPr>
                <w:noProof w:val="0"/>
                <w:lang w:val="en-US" w:eastAsia="ru-RU"/>
              </w:rPr>
              <w:t>Structura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constructiei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este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din metal </w:t>
            </w:r>
            <w:proofErr w:type="spellStart"/>
            <w:r w:rsidRPr="00C5003A">
              <w:rPr>
                <w:noProof w:val="0"/>
                <w:lang w:val="en-US" w:eastAsia="ru-RU"/>
              </w:rPr>
              <w:t>vopsit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in camp electrostatic, </w:t>
            </w:r>
            <w:proofErr w:type="spellStart"/>
            <w:r w:rsidRPr="00C5003A">
              <w:rPr>
                <w:noProof w:val="0"/>
                <w:lang w:val="en-US" w:eastAsia="ru-RU"/>
              </w:rPr>
              <w:t>volan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pedalele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sunt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confectionate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C5003A">
              <w:rPr>
                <w:noProof w:val="0"/>
                <w:lang w:val="en-US" w:eastAsia="ru-RU"/>
              </w:rPr>
              <w:t>polietilena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LLDPE, </w:t>
            </w:r>
            <w:proofErr w:type="spellStart"/>
            <w:r w:rsidRPr="00C5003A">
              <w:rPr>
                <w:noProof w:val="0"/>
                <w:lang w:val="en-US" w:eastAsia="ru-RU"/>
              </w:rPr>
              <w:t>manerele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sunt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cauciucate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. </w:t>
            </w:r>
            <w:proofErr w:type="spellStart"/>
            <w:r w:rsidRPr="00C5003A">
              <w:rPr>
                <w:noProof w:val="0"/>
                <w:lang w:val="en-US" w:eastAsia="ru-RU"/>
              </w:rPr>
              <w:t>Elementele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C5003A">
              <w:rPr>
                <w:noProof w:val="0"/>
                <w:lang w:val="en-US" w:eastAsia="ru-RU"/>
              </w:rPr>
              <w:t>conectare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sunt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din metal </w:t>
            </w:r>
            <w:proofErr w:type="spellStart"/>
            <w:r w:rsidRPr="00C5003A">
              <w:rPr>
                <w:noProof w:val="0"/>
                <w:lang w:val="en-US" w:eastAsia="ru-RU"/>
              </w:rPr>
              <w:t>galvanizat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detin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capace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speciale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antivandal.Varsta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</w:t>
            </w:r>
            <w:proofErr w:type="spellStart"/>
            <w:r w:rsidRPr="00C5003A">
              <w:rPr>
                <w:noProof w:val="0"/>
                <w:lang w:val="en-US" w:eastAsia="ru-RU"/>
              </w:rPr>
              <w:t>este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recomandat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pentru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adultilor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adolescentilor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C5003A">
              <w:rPr>
                <w:noProof w:val="0"/>
                <w:lang w:val="en-US" w:eastAsia="ru-RU"/>
              </w:rPr>
              <w:t>inaltime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C5003A">
              <w:rPr>
                <w:noProof w:val="0"/>
                <w:lang w:val="en-US" w:eastAsia="ru-RU"/>
              </w:rPr>
              <w:t>cel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putin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H = 1,4 </w:t>
            </w:r>
            <w:proofErr w:type="spellStart"/>
            <w:r w:rsidRPr="00C5003A">
              <w:rPr>
                <w:noProof w:val="0"/>
                <w:lang w:val="en-US" w:eastAsia="ru-RU"/>
              </w:rPr>
              <w:t>m.Dimensiuni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</w:t>
            </w:r>
            <w:proofErr w:type="spellStart"/>
            <w:r w:rsidRPr="00C5003A">
              <w:rPr>
                <w:noProof w:val="0"/>
                <w:lang w:val="en-US" w:eastAsia="ru-RU"/>
              </w:rPr>
              <w:t>Lungime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1231 mm, </w:t>
            </w:r>
            <w:proofErr w:type="spellStart"/>
            <w:r w:rsidRPr="00C5003A">
              <w:rPr>
                <w:noProof w:val="0"/>
                <w:lang w:val="en-US" w:eastAsia="ru-RU"/>
              </w:rPr>
              <w:t>Latime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508 mm, </w:t>
            </w:r>
            <w:proofErr w:type="spellStart"/>
            <w:r w:rsidRPr="00C5003A">
              <w:rPr>
                <w:noProof w:val="0"/>
                <w:lang w:val="en-US" w:eastAsia="ru-RU"/>
              </w:rPr>
              <w:t>Inaltime</w:t>
            </w:r>
            <w:proofErr w:type="spellEnd"/>
            <w:r w:rsidRPr="00C5003A">
              <w:rPr>
                <w:noProof w:val="0"/>
                <w:lang w:val="en-US" w:eastAsia="ru-RU"/>
              </w:rPr>
              <w:t>: 1406 mm</w:t>
            </w:r>
          </w:p>
          <w:p w14:paraId="12BC0C0F" w14:textId="77777777" w:rsidR="00DE5D11" w:rsidRPr="00C5003A" w:rsidRDefault="00DE5D11" w:rsidP="00DA01F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74B2D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BF23D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</w:tr>
      <w:tr w:rsidR="00DE5D11" w:rsidRPr="00C00499" w14:paraId="7E3C524A" w14:textId="77777777" w:rsidTr="00A80796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3EBC" w14:textId="480526F5" w:rsidR="00DE5D11" w:rsidRPr="0065496F" w:rsidRDefault="00C5003A" w:rsidP="00A767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Aparat Fitnes „Air Walcher”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9A0D1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B48B2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952D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A8DB1" w14:textId="77777777" w:rsidR="00C5003A" w:rsidRPr="00C5003A" w:rsidRDefault="00C5003A" w:rsidP="00C5003A">
            <w:pPr>
              <w:autoSpaceDE w:val="0"/>
              <w:autoSpaceDN w:val="0"/>
              <w:adjustRightInd w:val="0"/>
              <w:rPr>
                <w:noProof w:val="0"/>
                <w:lang w:val="en-US" w:eastAsia="ru-RU"/>
              </w:rPr>
            </w:pPr>
            <w:proofErr w:type="spellStart"/>
            <w:r w:rsidRPr="00C5003A">
              <w:rPr>
                <w:noProof w:val="0"/>
                <w:lang w:val="en-US" w:eastAsia="ru-RU"/>
              </w:rPr>
              <w:t>Aparat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finess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"Air Walker"</w:t>
            </w:r>
            <w:proofErr w:type="gramStart"/>
            <w:r w:rsidRPr="00C5003A">
              <w:rPr>
                <w:noProof w:val="0"/>
                <w:lang w:val="en-US" w:eastAsia="ru-RU"/>
              </w:rPr>
              <w:t>;</w:t>
            </w:r>
            <w:proofErr w:type="spellStart"/>
            <w:r w:rsidRPr="00C5003A">
              <w:rPr>
                <w:noProof w:val="0"/>
                <w:lang w:val="en-US" w:eastAsia="ru-RU"/>
              </w:rPr>
              <w:t>Structura</w:t>
            </w:r>
            <w:proofErr w:type="spellEnd"/>
            <w:proofErr w:type="gram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constructiei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este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din metal </w:t>
            </w:r>
            <w:proofErr w:type="spellStart"/>
            <w:r w:rsidRPr="00C5003A">
              <w:rPr>
                <w:noProof w:val="0"/>
                <w:lang w:val="en-US" w:eastAsia="ru-RU"/>
              </w:rPr>
              <w:t>vopsit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in camp electrostatic, </w:t>
            </w:r>
            <w:proofErr w:type="spellStart"/>
            <w:r w:rsidRPr="00C5003A">
              <w:rPr>
                <w:noProof w:val="0"/>
                <w:lang w:val="en-US" w:eastAsia="ru-RU"/>
              </w:rPr>
              <w:t>pedalele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sunt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confectionate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C5003A">
              <w:rPr>
                <w:noProof w:val="0"/>
                <w:lang w:val="en-US" w:eastAsia="ru-RU"/>
              </w:rPr>
              <w:t>polietilena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LLDPE, </w:t>
            </w:r>
            <w:proofErr w:type="spellStart"/>
            <w:r w:rsidRPr="00C5003A">
              <w:rPr>
                <w:noProof w:val="0"/>
                <w:lang w:val="en-US" w:eastAsia="ru-RU"/>
              </w:rPr>
              <w:t>manerele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sunt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cauciucate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. </w:t>
            </w:r>
            <w:proofErr w:type="spellStart"/>
            <w:r w:rsidRPr="00C5003A">
              <w:rPr>
                <w:noProof w:val="0"/>
                <w:lang w:val="en-US" w:eastAsia="ru-RU"/>
              </w:rPr>
              <w:t>Elementele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C5003A">
              <w:rPr>
                <w:noProof w:val="0"/>
                <w:lang w:val="en-US" w:eastAsia="ru-RU"/>
              </w:rPr>
              <w:t>conectare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sunt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din metal </w:t>
            </w:r>
            <w:proofErr w:type="spellStart"/>
            <w:r w:rsidRPr="00C5003A">
              <w:rPr>
                <w:noProof w:val="0"/>
                <w:lang w:val="en-US" w:eastAsia="ru-RU"/>
              </w:rPr>
              <w:t>galvanizat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detin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capace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speciale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antivandal.Varsta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</w:t>
            </w:r>
            <w:proofErr w:type="spellStart"/>
            <w:r w:rsidRPr="00C5003A">
              <w:rPr>
                <w:noProof w:val="0"/>
                <w:lang w:val="en-US" w:eastAsia="ru-RU"/>
              </w:rPr>
              <w:lastRenderedPageBreak/>
              <w:t>este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recomandat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pentru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adultilor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adolescentilor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C5003A">
              <w:rPr>
                <w:noProof w:val="0"/>
                <w:lang w:val="en-US" w:eastAsia="ru-RU"/>
              </w:rPr>
              <w:t>inalaime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C5003A">
              <w:rPr>
                <w:noProof w:val="0"/>
                <w:lang w:val="en-US" w:eastAsia="ru-RU"/>
              </w:rPr>
              <w:t>cel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putin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H = 1,4 </w:t>
            </w:r>
            <w:proofErr w:type="spellStart"/>
            <w:r w:rsidRPr="00C5003A">
              <w:rPr>
                <w:noProof w:val="0"/>
                <w:lang w:val="en-US" w:eastAsia="ru-RU"/>
              </w:rPr>
              <w:t>m.Dimensiuni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</w:t>
            </w:r>
            <w:proofErr w:type="spellStart"/>
            <w:r w:rsidRPr="00C5003A">
              <w:rPr>
                <w:noProof w:val="0"/>
                <w:lang w:val="en-US" w:eastAsia="ru-RU"/>
              </w:rPr>
              <w:t>Lungime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1012 mm, </w:t>
            </w:r>
            <w:proofErr w:type="spellStart"/>
            <w:r w:rsidRPr="00C5003A">
              <w:rPr>
                <w:noProof w:val="0"/>
                <w:lang w:val="en-US" w:eastAsia="ru-RU"/>
              </w:rPr>
              <w:t>Latime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554 mm, </w:t>
            </w:r>
            <w:proofErr w:type="spellStart"/>
            <w:r w:rsidRPr="00C5003A">
              <w:rPr>
                <w:noProof w:val="0"/>
                <w:lang w:val="en-US" w:eastAsia="ru-RU"/>
              </w:rPr>
              <w:t>Inaltime</w:t>
            </w:r>
            <w:proofErr w:type="spellEnd"/>
            <w:r w:rsidRPr="00C5003A">
              <w:rPr>
                <w:noProof w:val="0"/>
                <w:lang w:val="en-US" w:eastAsia="ru-RU"/>
              </w:rPr>
              <w:t>: 1495 mm</w:t>
            </w:r>
          </w:p>
          <w:p w14:paraId="3AC7C83F" w14:textId="77777777" w:rsidR="00DE5D11" w:rsidRPr="00C5003A" w:rsidRDefault="00DE5D11" w:rsidP="00DA01F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FE1E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68796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</w:tr>
      <w:tr w:rsidR="00DE5D11" w:rsidRPr="00C00499" w14:paraId="4A14C6EE" w14:textId="77777777" w:rsidTr="00A80796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182F7" w14:textId="59B73B46" w:rsidR="00DE5D11" w:rsidRPr="0065496F" w:rsidRDefault="00C5003A" w:rsidP="00A767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Aparat Fitnes de vislit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A1E9D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541A0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39A1A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A83D1" w14:textId="77777777" w:rsidR="00C5003A" w:rsidRPr="00C5003A" w:rsidRDefault="00C5003A" w:rsidP="00C5003A">
            <w:pPr>
              <w:autoSpaceDE w:val="0"/>
              <w:autoSpaceDN w:val="0"/>
              <w:adjustRightInd w:val="0"/>
              <w:rPr>
                <w:noProof w:val="0"/>
                <w:lang w:val="en-US" w:eastAsia="ru-RU"/>
              </w:rPr>
            </w:pPr>
            <w:proofErr w:type="spellStart"/>
            <w:r w:rsidRPr="00C5003A">
              <w:rPr>
                <w:noProof w:val="0"/>
                <w:lang w:val="en-US" w:eastAsia="ru-RU"/>
              </w:rPr>
              <w:t>Aparat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fitness de </w:t>
            </w:r>
            <w:proofErr w:type="spellStart"/>
            <w:r w:rsidRPr="00C5003A">
              <w:rPr>
                <w:noProof w:val="0"/>
                <w:lang w:val="en-US" w:eastAsia="ru-RU"/>
              </w:rPr>
              <w:t>vislit;Structura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constructiei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este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din metal </w:t>
            </w:r>
            <w:proofErr w:type="spellStart"/>
            <w:r w:rsidRPr="00C5003A">
              <w:rPr>
                <w:noProof w:val="0"/>
                <w:lang w:val="en-US" w:eastAsia="ru-RU"/>
              </w:rPr>
              <w:t>vopsit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in camp electrostatic, </w:t>
            </w:r>
            <w:proofErr w:type="spellStart"/>
            <w:r w:rsidRPr="00C5003A">
              <w:rPr>
                <w:noProof w:val="0"/>
                <w:lang w:val="en-US" w:eastAsia="ru-RU"/>
              </w:rPr>
              <w:t>scaunele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pedalele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sunt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confectionat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C5003A">
              <w:rPr>
                <w:noProof w:val="0"/>
                <w:lang w:val="en-US" w:eastAsia="ru-RU"/>
              </w:rPr>
              <w:t>polietilena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LLDPE (granule din plastic </w:t>
            </w:r>
            <w:proofErr w:type="spellStart"/>
            <w:r w:rsidRPr="00C5003A">
              <w:rPr>
                <w:noProof w:val="0"/>
                <w:lang w:val="en-US" w:eastAsia="ru-RU"/>
              </w:rPr>
              <w:t>reciclate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) </w:t>
            </w:r>
            <w:proofErr w:type="spellStart"/>
            <w:r w:rsidRPr="00C5003A">
              <w:rPr>
                <w:noProof w:val="0"/>
                <w:lang w:val="en-US" w:eastAsia="ru-RU"/>
              </w:rPr>
              <w:t>prin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tehnologia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"</w:t>
            </w:r>
            <w:proofErr w:type="spellStart"/>
            <w:r w:rsidRPr="00C5003A">
              <w:rPr>
                <w:noProof w:val="0"/>
                <w:lang w:val="en-US" w:eastAsia="ru-RU"/>
              </w:rPr>
              <w:t>rotomoulding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", </w:t>
            </w:r>
            <w:proofErr w:type="spellStart"/>
            <w:r w:rsidRPr="00C5003A">
              <w:rPr>
                <w:noProof w:val="0"/>
                <w:lang w:val="en-US" w:eastAsia="ru-RU"/>
              </w:rPr>
              <w:t>manerele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sunt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cauciucat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. </w:t>
            </w:r>
            <w:proofErr w:type="spellStart"/>
            <w:r w:rsidRPr="00C5003A">
              <w:rPr>
                <w:noProof w:val="0"/>
                <w:lang w:val="en-US" w:eastAsia="ru-RU"/>
              </w:rPr>
              <w:t>Elemente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C5003A">
              <w:rPr>
                <w:noProof w:val="0"/>
                <w:lang w:val="en-US" w:eastAsia="ru-RU"/>
              </w:rPr>
              <w:t>conectare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sunt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din metal </w:t>
            </w:r>
            <w:proofErr w:type="spellStart"/>
            <w:r w:rsidRPr="00C5003A">
              <w:rPr>
                <w:noProof w:val="0"/>
                <w:lang w:val="en-US" w:eastAsia="ru-RU"/>
              </w:rPr>
              <w:t>galvanizat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detin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capace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special </w:t>
            </w:r>
            <w:proofErr w:type="spellStart"/>
            <w:r w:rsidRPr="00C5003A">
              <w:rPr>
                <w:noProof w:val="0"/>
                <w:lang w:val="en-US" w:eastAsia="ru-RU"/>
              </w:rPr>
              <w:t>antivandal.Varsta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</w:t>
            </w:r>
            <w:proofErr w:type="spellStart"/>
            <w:r w:rsidRPr="00C5003A">
              <w:rPr>
                <w:noProof w:val="0"/>
                <w:lang w:val="en-US" w:eastAsia="ru-RU"/>
              </w:rPr>
              <w:t>este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recomandat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pentru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adultilor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adolescentilor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C5003A">
              <w:rPr>
                <w:noProof w:val="0"/>
                <w:lang w:val="en-US" w:eastAsia="ru-RU"/>
              </w:rPr>
              <w:t>inaltime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C5003A">
              <w:rPr>
                <w:noProof w:val="0"/>
                <w:lang w:val="en-US" w:eastAsia="ru-RU"/>
              </w:rPr>
              <w:t>cel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putin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H = 1,4 </w:t>
            </w:r>
            <w:proofErr w:type="spellStart"/>
            <w:r w:rsidRPr="00C5003A">
              <w:rPr>
                <w:noProof w:val="0"/>
                <w:lang w:val="en-US" w:eastAsia="ru-RU"/>
              </w:rPr>
              <w:t>m.Greutatea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maxima a </w:t>
            </w:r>
            <w:proofErr w:type="spellStart"/>
            <w:r w:rsidRPr="00C5003A">
              <w:rPr>
                <w:noProof w:val="0"/>
                <w:lang w:val="en-US" w:eastAsia="ru-RU"/>
              </w:rPr>
              <w:t>unui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utilizator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99 kg </w:t>
            </w:r>
            <w:proofErr w:type="spellStart"/>
            <w:r w:rsidRPr="00C5003A">
              <w:rPr>
                <w:noProof w:val="0"/>
                <w:lang w:val="en-US" w:eastAsia="ru-RU"/>
              </w:rPr>
              <w:t>Dimensiuni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</w:t>
            </w:r>
            <w:proofErr w:type="spellStart"/>
            <w:r w:rsidRPr="00C5003A">
              <w:rPr>
                <w:noProof w:val="0"/>
                <w:lang w:val="en-US" w:eastAsia="ru-RU"/>
              </w:rPr>
              <w:t>Lungime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1291 mm, </w:t>
            </w:r>
            <w:proofErr w:type="spellStart"/>
            <w:r w:rsidRPr="00C5003A">
              <w:rPr>
                <w:noProof w:val="0"/>
                <w:lang w:val="en-US" w:eastAsia="ru-RU"/>
              </w:rPr>
              <w:t>Latime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896 mm, </w:t>
            </w:r>
            <w:proofErr w:type="spellStart"/>
            <w:r w:rsidRPr="00C5003A">
              <w:rPr>
                <w:noProof w:val="0"/>
                <w:lang w:val="en-US" w:eastAsia="ru-RU"/>
              </w:rPr>
              <w:t>Inaltime</w:t>
            </w:r>
            <w:proofErr w:type="spellEnd"/>
            <w:r w:rsidRPr="00C5003A">
              <w:rPr>
                <w:noProof w:val="0"/>
                <w:lang w:val="en-US" w:eastAsia="ru-RU"/>
              </w:rPr>
              <w:t>: 669 mm</w:t>
            </w:r>
          </w:p>
          <w:p w14:paraId="1AAB9E68" w14:textId="77777777" w:rsidR="00DE5D11" w:rsidRPr="00C5003A" w:rsidRDefault="00DE5D11" w:rsidP="00DA01F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8AFC8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C67BF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</w:tr>
      <w:tr w:rsidR="00DE5D11" w:rsidRPr="00C00499" w14:paraId="157B3D03" w14:textId="77777777" w:rsidTr="00A80796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CABD7" w14:textId="290E8689" w:rsidR="00DE5D11" w:rsidRPr="0065496F" w:rsidRDefault="00C5003A" w:rsidP="00A767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Aparat Fitnes de bicicleta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93750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BDA98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DCD97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717C9" w14:textId="77777777" w:rsidR="00C5003A" w:rsidRPr="00C5003A" w:rsidRDefault="00C5003A" w:rsidP="00C5003A">
            <w:pPr>
              <w:autoSpaceDE w:val="0"/>
              <w:autoSpaceDN w:val="0"/>
              <w:adjustRightInd w:val="0"/>
              <w:rPr>
                <w:noProof w:val="0"/>
                <w:lang w:val="en-US" w:eastAsia="ru-RU"/>
              </w:rPr>
            </w:pPr>
            <w:proofErr w:type="spellStart"/>
            <w:r w:rsidRPr="00C5003A">
              <w:rPr>
                <w:noProof w:val="0"/>
                <w:lang w:val="en-US" w:eastAsia="ru-RU"/>
              </w:rPr>
              <w:t>Aparat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fitness </w:t>
            </w:r>
            <w:proofErr w:type="spellStart"/>
            <w:r w:rsidRPr="00C5003A">
              <w:rPr>
                <w:noProof w:val="0"/>
                <w:lang w:val="en-US" w:eastAsia="ru-RU"/>
              </w:rPr>
              <w:t>bicicleta;Structura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constructiei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este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din metal </w:t>
            </w:r>
            <w:proofErr w:type="spellStart"/>
            <w:r w:rsidRPr="00C5003A">
              <w:rPr>
                <w:noProof w:val="0"/>
                <w:lang w:val="en-US" w:eastAsia="ru-RU"/>
              </w:rPr>
              <w:t>vopsit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in camp electrostatic, </w:t>
            </w:r>
            <w:proofErr w:type="spellStart"/>
            <w:r w:rsidRPr="00C5003A">
              <w:rPr>
                <w:noProof w:val="0"/>
                <w:lang w:val="en-US" w:eastAsia="ru-RU"/>
              </w:rPr>
              <w:t>scaunele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pedalele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sunt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confectionat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C5003A">
              <w:rPr>
                <w:noProof w:val="0"/>
                <w:lang w:val="en-US" w:eastAsia="ru-RU"/>
              </w:rPr>
              <w:t>polietilena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LLDPE (granule </w:t>
            </w:r>
            <w:r w:rsidRPr="00C5003A">
              <w:rPr>
                <w:noProof w:val="0"/>
                <w:lang w:val="en-US" w:eastAsia="ru-RU"/>
              </w:rPr>
              <w:lastRenderedPageBreak/>
              <w:t xml:space="preserve">din plastic </w:t>
            </w:r>
            <w:proofErr w:type="spellStart"/>
            <w:r w:rsidRPr="00C5003A">
              <w:rPr>
                <w:noProof w:val="0"/>
                <w:lang w:val="en-US" w:eastAsia="ru-RU"/>
              </w:rPr>
              <w:t>reciclate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) </w:t>
            </w:r>
            <w:proofErr w:type="spellStart"/>
            <w:r w:rsidRPr="00C5003A">
              <w:rPr>
                <w:noProof w:val="0"/>
                <w:lang w:val="en-US" w:eastAsia="ru-RU"/>
              </w:rPr>
              <w:t>prin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tehnologia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"</w:t>
            </w:r>
            <w:proofErr w:type="spellStart"/>
            <w:r w:rsidRPr="00C5003A">
              <w:rPr>
                <w:noProof w:val="0"/>
                <w:lang w:val="en-US" w:eastAsia="ru-RU"/>
              </w:rPr>
              <w:t>rotomoulding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", </w:t>
            </w:r>
            <w:proofErr w:type="spellStart"/>
            <w:r w:rsidRPr="00C5003A">
              <w:rPr>
                <w:noProof w:val="0"/>
                <w:lang w:val="en-US" w:eastAsia="ru-RU"/>
              </w:rPr>
              <w:t>manerele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sunt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cauciucat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. </w:t>
            </w:r>
            <w:proofErr w:type="spellStart"/>
            <w:r w:rsidRPr="00C5003A">
              <w:rPr>
                <w:noProof w:val="0"/>
                <w:lang w:val="en-US" w:eastAsia="ru-RU"/>
              </w:rPr>
              <w:t>Elemente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C5003A">
              <w:rPr>
                <w:noProof w:val="0"/>
                <w:lang w:val="en-US" w:eastAsia="ru-RU"/>
              </w:rPr>
              <w:t>conectare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sunt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din metal </w:t>
            </w:r>
            <w:proofErr w:type="spellStart"/>
            <w:r w:rsidRPr="00C5003A">
              <w:rPr>
                <w:noProof w:val="0"/>
                <w:lang w:val="en-US" w:eastAsia="ru-RU"/>
              </w:rPr>
              <w:t>galvanizat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detin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capace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special </w:t>
            </w:r>
            <w:proofErr w:type="spellStart"/>
            <w:r w:rsidRPr="00C5003A">
              <w:rPr>
                <w:noProof w:val="0"/>
                <w:lang w:val="en-US" w:eastAsia="ru-RU"/>
              </w:rPr>
              <w:t>antivandal.Varsta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</w:t>
            </w:r>
            <w:proofErr w:type="spellStart"/>
            <w:r w:rsidRPr="00C5003A">
              <w:rPr>
                <w:noProof w:val="0"/>
                <w:lang w:val="en-US" w:eastAsia="ru-RU"/>
              </w:rPr>
              <w:t>este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recomandat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pentru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adultilor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adolescentilor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C5003A">
              <w:rPr>
                <w:noProof w:val="0"/>
                <w:lang w:val="en-US" w:eastAsia="ru-RU"/>
              </w:rPr>
              <w:t>inaltime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C5003A">
              <w:rPr>
                <w:noProof w:val="0"/>
                <w:lang w:val="en-US" w:eastAsia="ru-RU"/>
              </w:rPr>
              <w:t>cel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putin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H = 1,4 </w:t>
            </w:r>
            <w:proofErr w:type="spellStart"/>
            <w:r w:rsidRPr="00C5003A">
              <w:rPr>
                <w:noProof w:val="0"/>
                <w:lang w:val="en-US" w:eastAsia="ru-RU"/>
              </w:rPr>
              <w:t>m.Greutatea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maxima a </w:t>
            </w:r>
            <w:proofErr w:type="spellStart"/>
            <w:r w:rsidRPr="00C5003A">
              <w:rPr>
                <w:noProof w:val="0"/>
                <w:lang w:val="en-US" w:eastAsia="ru-RU"/>
              </w:rPr>
              <w:t>unui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utilizator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99 kg </w:t>
            </w:r>
            <w:proofErr w:type="spellStart"/>
            <w:r w:rsidRPr="00C5003A">
              <w:rPr>
                <w:noProof w:val="0"/>
                <w:lang w:val="en-US" w:eastAsia="ru-RU"/>
              </w:rPr>
              <w:t>Dimensiuni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</w:t>
            </w:r>
            <w:proofErr w:type="spellStart"/>
            <w:r w:rsidRPr="00C5003A">
              <w:rPr>
                <w:noProof w:val="0"/>
                <w:lang w:val="en-US" w:eastAsia="ru-RU"/>
              </w:rPr>
              <w:t>Lungime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1051 mm, </w:t>
            </w:r>
            <w:proofErr w:type="spellStart"/>
            <w:r w:rsidRPr="00C5003A">
              <w:rPr>
                <w:noProof w:val="0"/>
                <w:lang w:val="en-US" w:eastAsia="ru-RU"/>
              </w:rPr>
              <w:t>Latime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508 mm, </w:t>
            </w:r>
            <w:proofErr w:type="spellStart"/>
            <w:r w:rsidRPr="00C5003A">
              <w:rPr>
                <w:noProof w:val="0"/>
                <w:lang w:val="en-US" w:eastAsia="ru-RU"/>
              </w:rPr>
              <w:t>Inaltime</w:t>
            </w:r>
            <w:proofErr w:type="spellEnd"/>
            <w:r w:rsidRPr="00C5003A">
              <w:rPr>
                <w:noProof w:val="0"/>
                <w:lang w:val="en-US" w:eastAsia="ru-RU"/>
              </w:rPr>
              <w:t>: 1241 mm</w:t>
            </w:r>
          </w:p>
          <w:p w14:paraId="4244E190" w14:textId="77777777" w:rsidR="00DE5D11" w:rsidRPr="00C5003A" w:rsidRDefault="00DE5D11" w:rsidP="00DA01F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E24A1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03417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</w:tr>
      <w:tr w:rsidR="00DE5D11" w:rsidRPr="00C00499" w14:paraId="0EEAE0AF" w14:textId="77777777" w:rsidTr="00A80796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42D30" w14:textId="5CC4CB0B" w:rsidR="00DE5D11" w:rsidRPr="0065496F" w:rsidRDefault="00C5003A" w:rsidP="00A767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Aparat Fitnes multifunctional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67297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6D0C4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3B4BC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97FB7" w14:textId="5D961CEA" w:rsidR="00DE5D11" w:rsidRPr="0065496F" w:rsidRDefault="00C5003A" w:rsidP="00DA01F6">
            <w:pPr>
              <w:rPr>
                <w:sz w:val="20"/>
                <w:szCs w:val="20"/>
              </w:rPr>
            </w:pPr>
            <w:proofErr w:type="spellStart"/>
            <w:r w:rsidRPr="00C5003A">
              <w:rPr>
                <w:noProof w:val="0"/>
                <w:lang w:val="en-US" w:eastAsia="ru-RU"/>
              </w:rPr>
              <w:t>Aparat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fitness </w:t>
            </w:r>
            <w:proofErr w:type="spellStart"/>
            <w:r w:rsidRPr="00C5003A">
              <w:rPr>
                <w:noProof w:val="0"/>
                <w:lang w:val="en-US" w:eastAsia="ru-RU"/>
              </w:rPr>
              <w:t>multifunctional</w:t>
            </w:r>
            <w:proofErr w:type="gramStart"/>
            <w:r w:rsidRPr="00C5003A">
              <w:rPr>
                <w:noProof w:val="0"/>
                <w:lang w:val="en-US" w:eastAsia="ru-RU"/>
              </w:rPr>
              <w:t>;Aparat</w:t>
            </w:r>
            <w:proofErr w:type="spellEnd"/>
            <w:proofErr w:type="gram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fintess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multifunctional </w:t>
            </w:r>
            <w:proofErr w:type="spellStart"/>
            <w:r w:rsidRPr="00C5003A">
              <w:rPr>
                <w:noProof w:val="0"/>
                <w:lang w:val="en-US" w:eastAsia="ru-RU"/>
              </w:rPr>
              <w:t>destinat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intaririi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muschilor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picioarelor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C5003A">
              <w:rPr>
                <w:noProof w:val="0"/>
                <w:lang w:val="en-US" w:eastAsia="ru-RU"/>
              </w:rPr>
              <w:t>pieptului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spatelui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. </w:t>
            </w:r>
            <w:proofErr w:type="spellStart"/>
            <w:r w:rsidRPr="00C5003A">
              <w:rPr>
                <w:noProof w:val="0"/>
                <w:lang w:val="en-US" w:eastAsia="ru-RU"/>
              </w:rPr>
              <w:t>Structura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constructiei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este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din metal </w:t>
            </w:r>
            <w:proofErr w:type="spellStart"/>
            <w:r w:rsidRPr="00C5003A">
              <w:rPr>
                <w:noProof w:val="0"/>
                <w:lang w:val="en-US" w:eastAsia="ru-RU"/>
              </w:rPr>
              <w:t>vopsit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in camp electrostatic, </w:t>
            </w:r>
            <w:proofErr w:type="spellStart"/>
            <w:r w:rsidRPr="00C5003A">
              <w:rPr>
                <w:noProof w:val="0"/>
                <w:lang w:val="en-US" w:eastAsia="ru-RU"/>
              </w:rPr>
              <w:t>scaunele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pedalele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sunt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confectionat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C5003A">
              <w:rPr>
                <w:noProof w:val="0"/>
                <w:lang w:val="en-US" w:eastAsia="ru-RU"/>
              </w:rPr>
              <w:t>polietilena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LLDPE (granule din plastic </w:t>
            </w:r>
            <w:proofErr w:type="spellStart"/>
            <w:r w:rsidRPr="00C5003A">
              <w:rPr>
                <w:noProof w:val="0"/>
                <w:lang w:val="en-US" w:eastAsia="ru-RU"/>
              </w:rPr>
              <w:t>reciclate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) </w:t>
            </w:r>
            <w:proofErr w:type="spellStart"/>
            <w:r w:rsidRPr="00C5003A">
              <w:rPr>
                <w:noProof w:val="0"/>
                <w:lang w:val="en-US" w:eastAsia="ru-RU"/>
              </w:rPr>
              <w:t>prin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tehnologia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"</w:t>
            </w:r>
            <w:proofErr w:type="spellStart"/>
            <w:r w:rsidRPr="00C5003A">
              <w:rPr>
                <w:noProof w:val="0"/>
                <w:lang w:val="en-US" w:eastAsia="ru-RU"/>
              </w:rPr>
              <w:t>rotomoulding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", </w:t>
            </w:r>
            <w:proofErr w:type="spellStart"/>
            <w:r w:rsidRPr="00C5003A">
              <w:rPr>
                <w:noProof w:val="0"/>
                <w:lang w:val="en-US" w:eastAsia="ru-RU"/>
              </w:rPr>
              <w:t>manerele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sunt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cauciucat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. </w:t>
            </w:r>
            <w:proofErr w:type="spellStart"/>
            <w:r w:rsidRPr="00C5003A">
              <w:rPr>
                <w:noProof w:val="0"/>
                <w:lang w:val="en-US" w:eastAsia="ru-RU"/>
              </w:rPr>
              <w:t>Elemente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C5003A">
              <w:rPr>
                <w:noProof w:val="0"/>
                <w:lang w:val="en-US" w:eastAsia="ru-RU"/>
              </w:rPr>
              <w:t>conectare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sunt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din metal </w:t>
            </w:r>
            <w:proofErr w:type="spellStart"/>
            <w:r w:rsidRPr="00C5003A">
              <w:rPr>
                <w:noProof w:val="0"/>
                <w:lang w:val="en-US" w:eastAsia="ru-RU"/>
              </w:rPr>
              <w:t>galvanizat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detin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capace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special </w:t>
            </w:r>
            <w:proofErr w:type="spellStart"/>
            <w:r w:rsidRPr="00C5003A">
              <w:rPr>
                <w:noProof w:val="0"/>
                <w:lang w:val="en-US" w:eastAsia="ru-RU"/>
              </w:rPr>
              <w:t>antivandal.Dimensiuni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</w:t>
            </w:r>
            <w:proofErr w:type="spellStart"/>
            <w:r w:rsidRPr="00C5003A">
              <w:rPr>
                <w:noProof w:val="0"/>
                <w:lang w:val="en-US" w:eastAsia="ru-RU"/>
              </w:rPr>
              <w:t>Lungime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1150 mm, </w:t>
            </w:r>
            <w:proofErr w:type="spellStart"/>
            <w:r w:rsidRPr="00C5003A">
              <w:rPr>
                <w:noProof w:val="0"/>
                <w:lang w:val="en-US" w:eastAsia="ru-RU"/>
              </w:rPr>
              <w:t>Latime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1150 mm, </w:t>
            </w:r>
            <w:proofErr w:type="spellStart"/>
            <w:r w:rsidRPr="00C5003A">
              <w:rPr>
                <w:noProof w:val="0"/>
                <w:lang w:val="en-US" w:eastAsia="ru-RU"/>
              </w:rPr>
              <w:t>Inaltime</w:t>
            </w:r>
            <w:proofErr w:type="spellEnd"/>
            <w:r w:rsidRPr="00C5003A">
              <w:rPr>
                <w:noProof w:val="0"/>
                <w:lang w:val="en-US" w:eastAsia="ru-RU"/>
              </w:rPr>
              <w:t>: 1800 mm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56D25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8D9DD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</w:tr>
      <w:tr w:rsidR="00DE5D11" w:rsidRPr="00C00499" w14:paraId="21C9FD03" w14:textId="77777777" w:rsidTr="00A80796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5EA52" w14:textId="2F3CF884" w:rsidR="00DE5D11" w:rsidRPr="0065496F" w:rsidRDefault="00C5003A" w:rsidP="00A767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Complex Workout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B3F68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C36BF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D1F8C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4B194" w14:textId="77777777" w:rsidR="00C5003A" w:rsidRPr="00C5003A" w:rsidRDefault="00C5003A" w:rsidP="00C5003A">
            <w:pPr>
              <w:autoSpaceDE w:val="0"/>
              <w:autoSpaceDN w:val="0"/>
              <w:adjustRightInd w:val="0"/>
              <w:rPr>
                <w:noProof w:val="0"/>
                <w:lang w:val="en-US" w:eastAsia="ru-RU"/>
              </w:rPr>
            </w:pPr>
            <w:r w:rsidRPr="00C5003A">
              <w:rPr>
                <w:noProof w:val="0"/>
                <w:lang w:val="en-US" w:eastAsia="ru-RU"/>
              </w:rPr>
              <w:t xml:space="preserve">Complex Workout </w:t>
            </w:r>
            <w:proofErr w:type="spellStart"/>
            <w:r w:rsidRPr="00C5003A">
              <w:rPr>
                <w:noProof w:val="0"/>
                <w:lang w:val="en-US" w:eastAsia="ru-RU"/>
              </w:rPr>
              <w:t>este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constituit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C5003A">
              <w:rPr>
                <w:noProof w:val="0"/>
                <w:lang w:val="en-US" w:eastAsia="ru-RU"/>
              </w:rPr>
              <w:t>scara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gimnastica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C5003A">
              <w:rPr>
                <w:noProof w:val="0"/>
                <w:lang w:val="en-US" w:eastAsia="ru-RU"/>
              </w:rPr>
              <w:t>banca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inclinata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C5003A">
              <w:rPr>
                <w:noProof w:val="0"/>
                <w:lang w:val="en-US" w:eastAsia="ru-RU"/>
              </w:rPr>
              <w:t>banca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orizontala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, bare </w:t>
            </w:r>
            <w:proofErr w:type="spellStart"/>
            <w:r w:rsidRPr="00C5003A">
              <w:rPr>
                <w:noProof w:val="0"/>
                <w:lang w:val="en-US" w:eastAsia="ru-RU"/>
              </w:rPr>
              <w:t>parallele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, set de bare de </w:t>
            </w:r>
            <w:proofErr w:type="spellStart"/>
            <w:r w:rsidRPr="00C5003A">
              <w:rPr>
                <w:noProof w:val="0"/>
                <w:lang w:val="en-US" w:eastAsia="ru-RU"/>
              </w:rPr>
              <w:t>diferit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nivel.Materiale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HDPE - </w:t>
            </w:r>
            <w:proofErr w:type="spellStart"/>
            <w:r w:rsidRPr="00C5003A">
              <w:rPr>
                <w:noProof w:val="0"/>
                <w:lang w:val="en-US" w:eastAsia="ru-RU"/>
              </w:rPr>
              <w:t>polietilena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C5003A">
              <w:rPr>
                <w:noProof w:val="0"/>
                <w:lang w:val="en-US" w:eastAsia="ru-RU"/>
              </w:rPr>
              <w:t>inalta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densitate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fara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componente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toxice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C5003A">
              <w:rPr>
                <w:noProof w:val="0"/>
                <w:lang w:val="en-US" w:eastAsia="ru-RU"/>
              </w:rPr>
              <w:t>structura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multistrat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de diverse </w:t>
            </w:r>
            <w:proofErr w:type="spellStart"/>
            <w:r w:rsidRPr="00C5003A">
              <w:rPr>
                <w:noProof w:val="0"/>
                <w:lang w:val="en-US" w:eastAsia="ru-RU"/>
              </w:rPr>
              <w:t>culori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C5003A">
              <w:rPr>
                <w:noProof w:val="0"/>
                <w:lang w:val="en-US" w:eastAsia="ru-RU"/>
              </w:rPr>
              <w:t>tevi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metalice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acoperite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C5003A">
              <w:rPr>
                <w:noProof w:val="0"/>
                <w:lang w:val="en-US" w:eastAsia="ru-RU"/>
              </w:rPr>
              <w:t>vopsea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pulbere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C5003A">
              <w:rPr>
                <w:noProof w:val="0"/>
                <w:lang w:val="en-US" w:eastAsia="ru-RU"/>
              </w:rPr>
              <w:t>toate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conexiunile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sunt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acoperite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C5003A">
              <w:rPr>
                <w:noProof w:val="0"/>
                <w:lang w:val="en-US" w:eastAsia="ru-RU"/>
              </w:rPr>
              <w:t>capace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speciale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antivandal.Varsta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</w:t>
            </w:r>
            <w:proofErr w:type="spellStart"/>
            <w:r w:rsidRPr="00C5003A">
              <w:rPr>
                <w:noProof w:val="0"/>
                <w:lang w:val="en-US" w:eastAsia="ru-RU"/>
              </w:rPr>
              <w:t>este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recomandat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copiilor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C5003A">
              <w:rPr>
                <w:noProof w:val="0"/>
                <w:lang w:val="en-US" w:eastAsia="ru-RU"/>
              </w:rPr>
              <w:t>inaltime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min. H = 1,4 m </w:t>
            </w:r>
            <w:proofErr w:type="spellStart"/>
            <w:r w:rsidRPr="00C5003A">
              <w:rPr>
                <w:noProof w:val="0"/>
                <w:lang w:val="en-US" w:eastAsia="ru-RU"/>
              </w:rPr>
              <w:t>Proiectat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pentru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utilizarea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simultana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C5003A">
              <w:rPr>
                <w:noProof w:val="0"/>
                <w:lang w:val="en-US" w:eastAsia="ru-RU"/>
              </w:rPr>
              <w:t>catre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maxim 6 </w:t>
            </w:r>
            <w:proofErr w:type="spellStart"/>
            <w:r w:rsidRPr="00C5003A">
              <w:rPr>
                <w:noProof w:val="0"/>
                <w:lang w:val="en-US" w:eastAsia="ru-RU"/>
              </w:rPr>
              <w:t>copii.Greutate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maxima a </w:t>
            </w:r>
            <w:proofErr w:type="spellStart"/>
            <w:r w:rsidRPr="00C5003A">
              <w:rPr>
                <w:noProof w:val="0"/>
                <w:lang w:val="en-US" w:eastAsia="ru-RU"/>
              </w:rPr>
              <w:t>unui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5003A">
              <w:rPr>
                <w:noProof w:val="0"/>
                <w:lang w:val="en-US" w:eastAsia="ru-RU"/>
              </w:rPr>
              <w:t>utilizator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</w:t>
            </w:r>
            <w:proofErr w:type="spellStart"/>
            <w:r w:rsidRPr="00C5003A">
              <w:rPr>
                <w:noProof w:val="0"/>
                <w:lang w:val="en-US" w:eastAsia="ru-RU"/>
              </w:rPr>
              <w:t>pana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 la 120 </w:t>
            </w:r>
            <w:proofErr w:type="spellStart"/>
            <w:r w:rsidRPr="00C5003A">
              <w:rPr>
                <w:noProof w:val="0"/>
                <w:lang w:val="en-US" w:eastAsia="ru-RU"/>
              </w:rPr>
              <w:t>kg.Dimensiuni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</w:t>
            </w:r>
            <w:proofErr w:type="spellStart"/>
            <w:r w:rsidRPr="00C5003A">
              <w:rPr>
                <w:noProof w:val="0"/>
                <w:lang w:val="en-US" w:eastAsia="ru-RU"/>
              </w:rPr>
              <w:t>Lungime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4518 mm, </w:t>
            </w:r>
            <w:proofErr w:type="spellStart"/>
            <w:r w:rsidRPr="00C5003A">
              <w:rPr>
                <w:noProof w:val="0"/>
                <w:lang w:val="en-US" w:eastAsia="ru-RU"/>
              </w:rPr>
              <w:t>Latime</w:t>
            </w:r>
            <w:proofErr w:type="spellEnd"/>
            <w:r w:rsidRPr="00C5003A">
              <w:rPr>
                <w:noProof w:val="0"/>
                <w:lang w:val="en-US" w:eastAsia="ru-RU"/>
              </w:rPr>
              <w:t xml:space="preserve">: 3580 mm, </w:t>
            </w:r>
            <w:proofErr w:type="spellStart"/>
            <w:r w:rsidRPr="00C5003A">
              <w:rPr>
                <w:noProof w:val="0"/>
                <w:lang w:val="en-US" w:eastAsia="ru-RU"/>
              </w:rPr>
              <w:t>inaltime</w:t>
            </w:r>
            <w:proofErr w:type="spellEnd"/>
            <w:r w:rsidRPr="00C5003A">
              <w:rPr>
                <w:noProof w:val="0"/>
                <w:lang w:val="en-US" w:eastAsia="ru-RU"/>
              </w:rPr>
              <w:t>: 2545 mm</w:t>
            </w:r>
          </w:p>
          <w:p w14:paraId="722FEF62" w14:textId="77777777" w:rsidR="00DE5D11" w:rsidRPr="00C5003A" w:rsidRDefault="00DE5D11" w:rsidP="00DA01F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F8547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8C63D" w14:textId="77777777" w:rsidR="00DE5D11" w:rsidRPr="0065496F" w:rsidRDefault="00DE5D11" w:rsidP="00DA01F6">
            <w:pPr>
              <w:rPr>
                <w:sz w:val="20"/>
                <w:szCs w:val="20"/>
              </w:rPr>
            </w:pPr>
          </w:p>
        </w:tc>
      </w:tr>
      <w:tr w:rsidR="00DA01F6" w:rsidRPr="00C00499" w14:paraId="38889E90" w14:textId="77777777" w:rsidTr="00A80796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DB603E" w14:textId="77777777" w:rsidR="00DA01F6" w:rsidRPr="00C00499" w:rsidRDefault="00DA01F6" w:rsidP="00DA01F6">
            <w:pPr>
              <w:tabs>
                <w:tab w:val="left" w:pos="6120"/>
              </w:tabs>
            </w:pPr>
          </w:p>
          <w:p w14:paraId="4E0828B4" w14:textId="77777777" w:rsidR="00DA01F6" w:rsidRPr="00C00499" w:rsidRDefault="00DA01F6" w:rsidP="00DA01F6">
            <w:r w:rsidRPr="00C00499">
              <w:t>Semnat:_______________ Numele, Prenumele:_____________________________ În calitate de: ________________</w:t>
            </w:r>
          </w:p>
          <w:p w14:paraId="2A0E56BC" w14:textId="77777777" w:rsidR="00DA01F6" w:rsidRPr="00C00499" w:rsidRDefault="00DA01F6" w:rsidP="00DA01F6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170"/>
              <w:gridCol w:w="298"/>
              <w:gridCol w:w="2013"/>
              <w:gridCol w:w="950"/>
              <w:gridCol w:w="827"/>
              <w:gridCol w:w="1006"/>
              <w:gridCol w:w="916"/>
              <w:gridCol w:w="1010"/>
              <w:gridCol w:w="887"/>
              <w:gridCol w:w="54"/>
              <w:gridCol w:w="1335"/>
              <w:gridCol w:w="225"/>
              <w:gridCol w:w="107"/>
              <w:gridCol w:w="2815"/>
              <w:gridCol w:w="594"/>
              <w:gridCol w:w="74"/>
              <w:gridCol w:w="36"/>
              <w:gridCol w:w="1021"/>
              <w:gridCol w:w="24"/>
              <w:gridCol w:w="16"/>
              <w:gridCol w:w="181"/>
            </w:tblGrid>
            <w:tr w:rsidR="00DA01F6" w:rsidRPr="00C00499" w14:paraId="6F84043B" w14:textId="77777777" w:rsidTr="009D2855">
              <w:trPr>
                <w:gridAfter w:val="3"/>
                <w:wAfter w:w="221" w:type="dxa"/>
                <w:trHeight w:val="697"/>
              </w:trPr>
              <w:tc>
                <w:tcPr>
                  <w:tcW w:w="14207" w:type="dxa"/>
                  <w:gridSpan w:val="15"/>
                  <w:shd w:val="clear" w:color="auto" w:fill="auto"/>
                  <w:vAlign w:val="center"/>
                </w:tcPr>
                <w:p w14:paraId="6EFC652E" w14:textId="5C21CA5B" w:rsidR="00DA01F6" w:rsidRDefault="00DA01F6" w:rsidP="00546264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FF949BB" w14:textId="77777777" w:rsidR="00A767B9" w:rsidRDefault="00A767B9" w:rsidP="005462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98E66A5" w14:textId="77777777" w:rsidR="00A767B9" w:rsidRDefault="00A767B9" w:rsidP="005462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704AE5E" w14:textId="77777777" w:rsidR="00A767B9" w:rsidRDefault="00A767B9" w:rsidP="005462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9A231AD" w14:textId="77777777" w:rsidR="00A767B9" w:rsidRDefault="00A767B9" w:rsidP="005462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E589869" w14:textId="77777777" w:rsidR="00A767B9" w:rsidRDefault="00A767B9" w:rsidP="005462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7DBB076" w14:textId="77777777" w:rsidR="00A767B9" w:rsidRDefault="00A767B9" w:rsidP="005462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03A8889" w14:textId="77777777" w:rsidR="00DA01F6" w:rsidRPr="00DC35AC" w:rsidRDefault="00DA01F6" w:rsidP="005462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4094D42C" w14:textId="77777777" w:rsidR="00DA01F6" w:rsidRPr="00D22624" w:rsidRDefault="00DA01F6" w:rsidP="0054626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17AB56F2" w14:textId="7A500A0E" w:rsidR="00DA01F6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2333383D" w14:textId="77777777" w:rsidR="00DA01F6" w:rsidRPr="00DC35AC" w:rsidRDefault="00DA01F6" w:rsidP="00546264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31" w:type="dxa"/>
                  <w:gridSpan w:val="3"/>
                </w:tcPr>
                <w:p w14:paraId="7F014A15" w14:textId="77777777" w:rsidR="00DA01F6" w:rsidRPr="00C00499" w:rsidRDefault="00DA01F6" w:rsidP="00546264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A01F6" w:rsidRPr="00C00499" w14:paraId="5ACFBEF9" w14:textId="77777777" w:rsidTr="009D2855">
              <w:trPr>
                <w:gridAfter w:val="3"/>
                <w:wAfter w:w="221" w:type="dxa"/>
              </w:trPr>
              <w:tc>
                <w:tcPr>
                  <w:tcW w:w="1420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36A34E56" w14:textId="77777777" w:rsidR="00DA01F6" w:rsidRPr="00DC35AC" w:rsidRDefault="00DA01F6" w:rsidP="00546264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3200F94F" w14:textId="77777777" w:rsidR="00DA01F6" w:rsidRPr="00C00499" w:rsidRDefault="00DA01F6" w:rsidP="0054626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31" w:type="dxa"/>
                  <w:gridSpan w:val="3"/>
                  <w:tcBorders>
                    <w:bottom w:val="single" w:sz="4" w:space="0" w:color="auto"/>
                  </w:tcBorders>
                </w:tcPr>
                <w:p w14:paraId="6A690AC9" w14:textId="77777777" w:rsidR="00DA01F6" w:rsidRPr="007C0C9D" w:rsidRDefault="00DA01F6" w:rsidP="0054626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A01F6" w:rsidRPr="00C00499" w14:paraId="763A23B4" w14:textId="77777777" w:rsidTr="009D2855">
              <w:trPr>
                <w:trHeight w:val="397"/>
              </w:trPr>
              <w:tc>
                <w:tcPr>
                  <w:tcW w:w="14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DE3D42" w14:textId="77777777" w:rsidR="00DA01F6" w:rsidRPr="00C00499" w:rsidRDefault="00DA01F6" w:rsidP="0054626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9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0EEE8" w14:textId="2677A317" w:rsidR="00DA01F6" w:rsidRPr="00C00499" w:rsidRDefault="00DA01F6" w:rsidP="00546264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</w:t>
                  </w:r>
                  <w:r w:rsidR="000F6C3E">
                    <w:t>:</w:t>
                  </w:r>
                </w:p>
              </w:tc>
            </w:tr>
            <w:tr w:rsidR="00DA01F6" w:rsidRPr="00C00499" w14:paraId="3C9BC21F" w14:textId="77777777" w:rsidTr="009D2855">
              <w:trPr>
                <w:trHeight w:val="397"/>
              </w:trPr>
              <w:tc>
                <w:tcPr>
                  <w:tcW w:w="14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8A009" w14:textId="77777777" w:rsidR="00DA01F6" w:rsidRDefault="00DA01F6" w:rsidP="0054626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9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0459F" w14:textId="3B13FFC5" w:rsidR="00DA01F6" w:rsidRPr="00C00499" w:rsidRDefault="000F6C3E" w:rsidP="00546264">
                  <w:pPr>
                    <w:framePr w:hSpace="180" w:wrap="around" w:vAnchor="page" w:hAnchor="margin" w:y="347"/>
                  </w:pPr>
                  <w:r w:rsidRPr="00C00499">
                    <w:t xml:space="preserve">Denumirea </w:t>
                  </w:r>
                  <w:r>
                    <w:t xml:space="preserve"> procedurii de achiziție</w:t>
                  </w:r>
                  <w:r w:rsidRPr="00C00499">
                    <w:t>:</w:t>
                  </w:r>
                  <w:r>
                    <w:t xml:space="preserve">  Achiziționarea </w:t>
                  </w:r>
                  <w:r w:rsidRPr="00FD13AA">
                    <w:t xml:space="preserve">serviciilor </w:t>
                  </w:r>
                  <w:r w:rsidR="00080A32">
                    <w:t xml:space="preserve"> Amenajarea si dotarea unui scuar in satul Hirova r. Calarasi</w:t>
                  </w:r>
                </w:p>
              </w:tc>
            </w:tr>
            <w:tr w:rsidR="00DA01F6" w:rsidRPr="00C00499" w14:paraId="0CF26AC5" w14:textId="77777777" w:rsidTr="009D2855">
              <w:trPr>
                <w:trHeight w:val="567"/>
              </w:trPr>
              <w:tc>
                <w:tcPr>
                  <w:tcW w:w="10466" w:type="dxa"/>
                  <w:gridSpan w:val="11"/>
                  <w:shd w:val="clear" w:color="auto" w:fill="auto"/>
                </w:tcPr>
                <w:p w14:paraId="3E73058A" w14:textId="77777777" w:rsidR="00DA01F6" w:rsidRPr="00C00499" w:rsidRDefault="00DA01F6" w:rsidP="0054626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147" w:type="dxa"/>
                  <w:gridSpan w:val="3"/>
                </w:tcPr>
                <w:p w14:paraId="5DA856A6" w14:textId="77777777" w:rsidR="00DA01F6" w:rsidRPr="00C00499" w:rsidRDefault="00DA01F6" w:rsidP="0054626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46" w:type="dxa"/>
                  <w:gridSpan w:val="7"/>
                </w:tcPr>
                <w:p w14:paraId="1E10FE24" w14:textId="77777777" w:rsidR="00DA01F6" w:rsidRPr="00C00499" w:rsidRDefault="00DA01F6" w:rsidP="00546264">
                  <w:pPr>
                    <w:framePr w:hSpace="180" w:wrap="around" w:vAnchor="page" w:hAnchor="margin" w:y="347"/>
                  </w:pPr>
                </w:p>
              </w:tc>
            </w:tr>
            <w:tr w:rsidR="00DA01F6" w:rsidRPr="006C1FA2" w14:paraId="3C6E1937" w14:textId="77777777" w:rsidTr="009D2855">
              <w:trPr>
                <w:gridAfter w:val="2"/>
                <w:wAfter w:w="197" w:type="dxa"/>
                <w:trHeight w:val="1043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F6CA2D" w14:textId="77777777" w:rsidR="00DA01F6" w:rsidRPr="0028367D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B70C8A" w14:textId="77777777" w:rsidR="00DA01F6" w:rsidRPr="0028367D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69156D" w14:textId="77777777" w:rsidR="00DA01F6" w:rsidRPr="0028367D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67C3D9" w14:textId="77777777" w:rsidR="00DA01F6" w:rsidRPr="0028367D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D14016" w14:textId="77777777" w:rsidR="00DA01F6" w:rsidRPr="0028367D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94672D" w14:textId="77777777" w:rsidR="00DA01F6" w:rsidRPr="0028367D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472BBA" w14:textId="77777777" w:rsidR="00DA01F6" w:rsidRPr="0028367D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D653425" w14:textId="77777777" w:rsidR="00DA01F6" w:rsidRPr="0028367D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1E8E446A" w14:textId="77777777" w:rsidR="00DA01F6" w:rsidRPr="0028367D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E3493C" w14:textId="77777777" w:rsidR="00DA01F6" w:rsidRPr="0028367D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747D5B82" w14:textId="77777777" w:rsidR="00DA01F6" w:rsidRPr="0028367D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1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2C8CD5" w14:textId="77777777" w:rsidR="00DA01F6" w:rsidRPr="0028367D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0236B92" w14:textId="77777777" w:rsidR="00DA01F6" w:rsidRPr="0028367D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59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E28F9D" w14:textId="77777777" w:rsidR="00DA01F6" w:rsidRPr="006C1FA2" w:rsidRDefault="00DA01F6" w:rsidP="00546264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AC5020" w14:textId="77777777" w:rsidR="00DA01F6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48AD083" w14:textId="77777777" w:rsidR="00DA01F6" w:rsidRPr="0028367D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A01F6" w:rsidRPr="006C1FA2" w14:paraId="294A3DEF" w14:textId="77777777" w:rsidTr="009D2855">
              <w:trPr>
                <w:gridAfter w:val="2"/>
                <w:wAfter w:w="197" w:type="dxa"/>
                <w:trHeight w:val="283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A34D6" w14:textId="77777777" w:rsidR="00DA01F6" w:rsidRPr="0028367D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59D81F" w14:textId="77777777" w:rsidR="00DA01F6" w:rsidRPr="0028367D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C50A0E" w14:textId="77777777" w:rsidR="00DA01F6" w:rsidRPr="0028367D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1FB165" w14:textId="77777777" w:rsidR="00DA01F6" w:rsidRPr="0028367D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568B3" w14:textId="77777777" w:rsidR="00DA01F6" w:rsidRPr="0028367D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E825B" w14:textId="77777777" w:rsidR="00DA01F6" w:rsidRPr="0028367D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BA30A" w14:textId="77777777" w:rsidR="00DA01F6" w:rsidRPr="0028367D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AA980" w14:textId="77777777" w:rsidR="00DA01F6" w:rsidRPr="0028367D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1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55882" w14:textId="77777777" w:rsidR="00DA01F6" w:rsidRPr="0028367D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59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E1583C" w14:textId="77777777" w:rsidR="00DA01F6" w:rsidRPr="006C1FA2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2A394" w14:textId="77777777" w:rsidR="00DA01F6" w:rsidRDefault="00DA01F6" w:rsidP="0054626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A01F6" w:rsidRPr="006C1FA2" w14:paraId="21EC3780" w14:textId="77777777" w:rsidTr="009D2855">
              <w:trPr>
                <w:gridAfter w:val="2"/>
                <w:wAfter w:w="197" w:type="dxa"/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36CA26" w14:textId="77777777" w:rsidR="00DA01F6" w:rsidRPr="0028367D" w:rsidRDefault="00DA01F6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F5E2DA" w14:textId="088036C1" w:rsidR="00DA01F6" w:rsidRPr="0028367D" w:rsidRDefault="000F6C3E" w:rsidP="0054626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CB73D" w14:textId="77777777" w:rsidR="00DA01F6" w:rsidRPr="0028367D" w:rsidRDefault="00DA01F6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DE6452" w14:textId="77777777" w:rsidR="00DA01F6" w:rsidRPr="0028367D" w:rsidRDefault="00DA01F6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BB6A5D" w14:textId="77777777" w:rsidR="00DA01F6" w:rsidRPr="0028367D" w:rsidRDefault="00DA01F6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EC640C" w14:textId="77777777" w:rsidR="00DA01F6" w:rsidRPr="0028367D" w:rsidRDefault="00DA01F6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C720B6" w14:textId="77777777" w:rsidR="00DA01F6" w:rsidRPr="0028367D" w:rsidRDefault="00DA01F6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EC5CD" w14:textId="77777777" w:rsidR="00DA01F6" w:rsidRPr="0028367D" w:rsidRDefault="00DA01F6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372198" w14:textId="77777777" w:rsidR="00DA01F6" w:rsidRPr="0028367D" w:rsidRDefault="00DA01F6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59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1068B5" w14:textId="77777777" w:rsidR="00DA01F6" w:rsidRPr="006C1FA2" w:rsidRDefault="00DA01F6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DD333" w14:textId="77777777" w:rsidR="00DA01F6" w:rsidRPr="006C1FA2" w:rsidRDefault="00DA01F6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F6C3E" w:rsidRPr="006C1FA2" w14:paraId="5B419FAD" w14:textId="77777777" w:rsidTr="009D2855">
              <w:trPr>
                <w:gridAfter w:val="2"/>
                <w:wAfter w:w="197" w:type="dxa"/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19F998" w14:textId="247AD34D" w:rsidR="000F6C3E" w:rsidRPr="0028367D" w:rsidRDefault="00A767B9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37400000-2</w:t>
                  </w:r>
                </w:p>
              </w:tc>
              <w:tc>
                <w:tcPr>
                  <w:tcW w:w="23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94317" w14:textId="191C5465" w:rsidR="000F6C3E" w:rsidRPr="009D2855" w:rsidRDefault="005179B2" w:rsidP="00546264">
                  <w:pPr>
                    <w:framePr w:hSpace="180" w:wrap="around" w:vAnchor="page" w:hAnchor="margin" w:y="347"/>
                    <w:rPr>
                      <w:i/>
                      <w:sz w:val="20"/>
                    </w:rPr>
                  </w:pPr>
                  <w:r w:rsidRPr="009D2855">
                    <w:rPr>
                      <w:i/>
                    </w:rPr>
                    <w:t>Complex de joaca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FA166" w14:textId="65AE58D7" w:rsidR="000F6C3E" w:rsidRPr="005179B2" w:rsidRDefault="005179B2" w:rsidP="00546264">
                  <w:pPr>
                    <w:framePr w:hSpace="180" w:wrap="around" w:vAnchor="page" w:hAnchor="margin" w:y="347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buc</w:t>
                  </w:r>
                </w:p>
              </w:tc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F89F1" w14:textId="3788823B" w:rsidR="000F6C3E" w:rsidRPr="0028367D" w:rsidRDefault="005179B2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9BABC1" w14:textId="3E37064B" w:rsidR="000F6C3E" w:rsidRPr="0028367D" w:rsidRDefault="000F6C3E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8F6B6" w14:textId="3AB49EA5" w:rsidR="000F6C3E" w:rsidRPr="0028367D" w:rsidRDefault="000F6C3E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D77AA" w14:textId="09F97305" w:rsidR="000F6C3E" w:rsidRPr="0028367D" w:rsidRDefault="000F6C3E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47C8A" w14:textId="0AF8E86E" w:rsidR="000F6C3E" w:rsidRPr="0028367D" w:rsidRDefault="000F6C3E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A946D" w14:textId="5BEA4C79" w:rsidR="000F6C3E" w:rsidRPr="0028367D" w:rsidRDefault="00A767B9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 de la data incheerii contractului de achizitii</w:t>
                  </w:r>
                </w:p>
              </w:tc>
              <w:tc>
                <w:tcPr>
                  <w:tcW w:w="359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CC85B" w14:textId="20B2D6B1" w:rsidR="000F6C3E" w:rsidRPr="006C1FA2" w:rsidRDefault="00080A32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t>MD94TRPDBH314110B11111AE</w:t>
                  </w:r>
                </w:p>
              </w:tc>
              <w:tc>
                <w:tcPr>
                  <w:tcW w:w="10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F0BBA" w14:textId="77777777" w:rsidR="000F6C3E" w:rsidRPr="006C1FA2" w:rsidRDefault="000F6C3E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A01F6" w:rsidRPr="006C1FA2" w14:paraId="4C6DB175" w14:textId="77777777" w:rsidTr="009D2855">
              <w:trPr>
                <w:gridAfter w:val="2"/>
                <w:wAfter w:w="197" w:type="dxa"/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7EA0C2" w14:textId="77777777" w:rsidR="00DA01F6" w:rsidRPr="0028367D" w:rsidRDefault="00DA01F6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E9F95D" w14:textId="42FB3E5D" w:rsidR="00DA01F6" w:rsidRPr="0028367D" w:rsidRDefault="005179B2" w:rsidP="0054626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Balansator de metal cu 2 locuri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1011D1" w14:textId="3B945C36" w:rsidR="00DA01F6" w:rsidRPr="0028367D" w:rsidRDefault="005179B2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85F21" w14:textId="45A26912" w:rsidR="00DA01F6" w:rsidRPr="0028367D" w:rsidRDefault="005179B2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67DE1" w14:textId="77777777" w:rsidR="00DA01F6" w:rsidRPr="0028367D" w:rsidRDefault="00DA01F6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81B8C" w14:textId="77777777" w:rsidR="00DA01F6" w:rsidRPr="0028367D" w:rsidRDefault="00DA01F6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5989C" w14:textId="77777777" w:rsidR="00DA01F6" w:rsidRPr="0028367D" w:rsidRDefault="00DA01F6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C6ED6" w14:textId="41BE3CFD" w:rsidR="00DA01F6" w:rsidRPr="0028367D" w:rsidRDefault="00DA01F6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850399" w14:textId="31FF2B6A" w:rsidR="00DA01F6" w:rsidRPr="0028367D" w:rsidRDefault="005179B2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 de la data incheerii contractului de achizitii</w:t>
                  </w:r>
                </w:p>
              </w:tc>
              <w:tc>
                <w:tcPr>
                  <w:tcW w:w="359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7E829" w14:textId="099AD456" w:rsidR="00DA01F6" w:rsidRPr="006C1FA2" w:rsidRDefault="005179B2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t>MD94TRPDBH314110B11111AE</w:t>
                  </w:r>
                </w:p>
              </w:tc>
              <w:tc>
                <w:tcPr>
                  <w:tcW w:w="10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25618" w14:textId="77777777" w:rsidR="00DA01F6" w:rsidRPr="006C1FA2" w:rsidRDefault="00DA01F6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B0975" w:rsidRPr="006C1FA2" w14:paraId="021BEE27" w14:textId="77777777" w:rsidTr="009D2855">
              <w:trPr>
                <w:gridAfter w:val="2"/>
                <w:wAfter w:w="197" w:type="dxa"/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323BAA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7D22E" w14:textId="01630233" w:rsidR="00DB0975" w:rsidRPr="0028367D" w:rsidRDefault="005179B2" w:rsidP="0054626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Balansator cu arc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71E5C" w14:textId="4E580FD4" w:rsidR="00DB0975" w:rsidRPr="0028367D" w:rsidRDefault="005179B2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145543" w14:textId="236425CA" w:rsidR="00DB0975" w:rsidRPr="0028367D" w:rsidRDefault="005179B2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17BAC5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4B95B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7D531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A9051" w14:textId="77777777" w:rsidR="00DB0975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F5342" w14:textId="0C598D53" w:rsidR="00DB0975" w:rsidRPr="0028367D" w:rsidRDefault="005179B2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 de la data incheerii contractului de achizitii</w:t>
                  </w:r>
                </w:p>
              </w:tc>
              <w:tc>
                <w:tcPr>
                  <w:tcW w:w="359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59F107" w14:textId="0A37470A" w:rsidR="00DB0975" w:rsidRPr="006C1FA2" w:rsidRDefault="009D285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t>MD94TRPDBH314110B11111A</w:t>
                  </w:r>
                </w:p>
              </w:tc>
              <w:tc>
                <w:tcPr>
                  <w:tcW w:w="10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808284" w14:textId="77777777" w:rsidR="00DB0975" w:rsidRPr="006C1FA2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B0975" w:rsidRPr="006C1FA2" w14:paraId="65BD72BA" w14:textId="77777777" w:rsidTr="009D2855">
              <w:trPr>
                <w:gridAfter w:val="2"/>
                <w:wAfter w:w="197" w:type="dxa"/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85E75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3C8772" w14:textId="30D8BE8D" w:rsidR="00DB0975" w:rsidRPr="0028367D" w:rsidRDefault="005179B2" w:rsidP="0054626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Leagan cofectionat di structura metalica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4EB32" w14:textId="0612E69E" w:rsidR="00DB0975" w:rsidRPr="0028367D" w:rsidRDefault="005179B2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F9B47" w14:textId="1E25E224" w:rsidR="00DB0975" w:rsidRPr="0028367D" w:rsidRDefault="005179B2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4E2E2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0EE1E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BAB98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2D6FC" w14:textId="77777777" w:rsidR="00DB0975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3E698B" w14:textId="417CA381" w:rsidR="00DB0975" w:rsidRPr="0028367D" w:rsidRDefault="005179B2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 de la data incheerii contractului de achizitii</w:t>
                  </w:r>
                </w:p>
              </w:tc>
              <w:tc>
                <w:tcPr>
                  <w:tcW w:w="359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63FE31" w14:textId="05AD0E72" w:rsidR="00DB0975" w:rsidRPr="006C1FA2" w:rsidRDefault="009D285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t>MD94TRPDBH314110B11111A</w:t>
                  </w:r>
                </w:p>
              </w:tc>
              <w:tc>
                <w:tcPr>
                  <w:tcW w:w="10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B9204" w14:textId="77777777" w:rsidR="00DB0975" w:rsidRPr="006C1FA2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B0975" w:rsidRPr="006C1FA2" w14:paraId="07F9FEEB" w14:textId="77777777" w:rsidTr="009D2855">
              <w:trPr>
                <w:gridAfter w:val="2"/>
                <w:wAfter w:w="197" w:type="dxa"/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344315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FE4888" w14:textId="4A3E2C49" w:rsidR="00DB0975" w:rsidRPr="0028367D" w:rsidRDefault="005179B2" w:rsidP="0054626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Carusel cu 6 locuri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16352" w14:textId="4E35C1DD" w:rsidR="00DB0975" w:rsidRPr="0028367D" w:rsidRDefault="005179B2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C196D" w14:textId="7F5B10DA" w:rsidR="00DB0975" w:rsidRPr="0028367D" w:rsidRDefault="005179B2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28663B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6B408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958580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F5D3C" w14:textId="77777777" w:rsidR="00DB0975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8A98E" w14:textId="67CB6E9C" w:rsidR="00DB0975" w:rsidRPr="0028367D" w:rsidRDefault="009D285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30 zile de la data incheerii contractului de </w:t>
                  </w:r>
                  <w:r>
                    <w:rPr>
                      <w:sz w:val="20"/>
                    </w:rPr>
                    <w:lastRenderedPageBreak/>
                    <w:t>achizitii</w:t>
                  </w:r>
                </w:p>
              </w:tc>
              <w:tc>
                <w:tcPr>
                  <w:tcW w:w="359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2D6F80" w14:textId="5B0FEDA6" w:rsidR="00DB0975" w:rsidRPr="006C1FA2" w:rsidRDefault="009D285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lastRenderedPageBreak/>
                    <w:t>MD94TRPDBH314110B11111A</w:t>
                  </w:r>
                </w:p>
              </w:tc>
              <w:tc>
                <w:tcPr>
                  <w:tcW w:w="10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1B3CD8" w14:textId="77777777" w:rsidR="00DB0975" w:rsidRPr="006C1FA2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B0975" w:rsidRPr="006C1FA2" w14:paraId="23E48A7E" w14:textId="77777777" w:rsidTr="009D2855">
              <w:trPr>
                <w:gridAfter w:val="2"/>
                <w:wAfter w:w="197" w:type="dxa"/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901C6B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9F39B8" w14:textId="6F319AFF" w:rsidR="00DB0975" w:rsidRPr="0028367D" w:rsidRDefault="005179B2" w:rsidP="0054626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Aparat Fitnes „extensie Picioare”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623A2" w14:textId="5FAAB25D" w:rsidR="00DB0975" w:rsidRPr="0028367D" w:rsidRDefault="005179B2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1C4E2" w14:textId="32899618" w:rsidR="00DB0975" w:rsidRPr="0028367D" w:rsidRDefault="005179B2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2AF370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9C14A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9172A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A7395" w14:textId="77777777" w:rsidR="00DB0975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C1065B" w14:textId="54FE0DD7" w:rsidR="00DB0975" w:rsidRPr="0028367D" w:rsidRDefault="009D285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 de la data incheerii contractului de achizitii</w:t>
                  </w:r>
                </w:p>
              </w:tc>
              <w:tc>
                <w:tcPr>
                  <w:tcW w:w="359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D81C3" w14:textId="0D1CE907" w:rsidR="00DB0975" w:rsidRPr="006C1FA2" w:rsidRDefault="009D285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t>MD94TRPDBH314110B11111A</w:t>
                  </w:r>
                </w:p>
              </w:tc>
              <w:tc>
                <w:tcPr>
                  <w:tcW w:w="10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07F23B" w14:textId="77777777" w:rsidR="00DB0975" w:rsidRPr="006C1FA2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B0975" w:rsidRPr="006C1FA2" w14:paraId="70CD8AF8" w14:textId="77777777" w:rsidTr="009D2855">
              <w:trPr>
                <w:gridAfter w:val="2"/>
                <w:wAfter w:w="197" w:type="dxa"/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67246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ACCE2" w14:textId="7D1FD35C" w:rsidR="00DB0975" w:rsidRPr="0028367D" w:rsidRDefault="009D2855" w:rsidP="0054626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Aparat Fitnes „Air Walker”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F2D1B2" w14:textId="48FC58A6" w:rsidR="00DB0975" w:rsidRPr="0028367D" w:rsidRDefault="009D285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35A1A" w14:textId="13E1BC30" w:rsidR="00DB0975" w:rsidRPr="0028367D" w:rsidRDefault="009D285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847962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1583B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288AE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24C5D" w14:textId="77777777" w:rsidR="00DB0975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83465" w14:textId="3165C8FF" w:rsidR="00DB0975" w:rsidRPr="0028367D" w:rsidRDefault="009D285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 de la data incheerii contractului de achizitii</w:t>
                  </w:r>
                </w:p>
              </w:tc>
              <w:tc>
                <w:tcPr>
                  <w:tcW w:w="359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CEF1C4" w14:textId="233CBE88" w:rsidR="00DB0975" w:rsidRPr="006C1FA2" w:rsidRDefault="009D285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t>MD94TRPDBH314110B11111A</w:t>
                  </w:r>
                </w:p>
              </w:tc>
              <w:tc>
                <w:tcPr>
                  <w:tcW w:w="10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1DC2F8" w14:textId="77777777" w:rsidR="00DB0975" w:rsidRPr="006C1FA2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B0975" w:rsidRPr="006C1FA2" w14:paraId="4892BAE8" w14:textId="77777777" w:rsidTr="009D2855">
              <w:trPr>
                <w:gridAfter w:val="2"/>
                <w:wAfter w:w="197" w:type="dxa"/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434AB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53CC5" w14:textId="71945D59" w:rsidR="00DB0975" w:rsidRPr="0028367D" w:rsidRDefault="009D2855" w:rsidP="0054626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Aparat Fitnes de vislit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91154" w14:textId="63CE12B8" w:rsidR="00DB0975" w:rsidRPr="0028367D" w:rsidRDefault="009D285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AB376" w14:textId="73B1128E" w:rsidR="00DB0975" w:rsidRPr="0028367D" w:rsidRDefault="009D285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37794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7F4E12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E2D232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690D7" w14:textId="77777777" w:rsidR="00DB0975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F8FA7" w14:textId="28DCBAF3" w:rsidR="00DB0975" w:rsidRPr="0028367D" w:rsidRDefault="009D285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 de la data incheerii contractului de achizitii</w:t>
                  </w:r>
                </w:p>
              </w:tc>
              <w:tc>
                <w:tcPr>
                  <w:tcW w:w="359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06C3C5" w14:textId="6C663AA6" w:rsidR="00DB0975" w:rsidRPr="006C1FA2" w:rsidRDefault="009D285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t>MD94TRPDBH314110B11111A</w:t>
                  </w:r>
                </w:p>
              </w:tc>
              <w:tc>
                <w:tcPr>
                  <w:tcW w:w="10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914F0F" w14:textId="77777777" w:rsidR="00DB0975" w:rsidRPr="006C1FA2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B0975" w:rsidRPr="006C1FA2" w14:paraId="7613CF90" w14:textId="77777777" w:rsidTr="009D2855">
              <w:trPr>
                <w:gridAfter w:val="2"/>
                <w:wAfter w:w="197" w:type="dxa"/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56668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676F4" w14:textId="7E29F1B4" w:rsidR="00DB0975" w:rsidRPr="0028367D" w:rsidRDefault="009D2855" w:rsidP="0054626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Aparat Fitnes bicicleta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8E39F2" w14:textId="2A2A7C1B" w:rsidR="00DB0975" w:rsidRPr="0028367D" w:rsidRDefault="009D285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1C171" w14:textId="3AE7D912" w:rsidR="00DB0975" w:rsidRPr="0028367D" w:rsidRDefault="009D285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705A8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0F6BE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A6A27B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3F8CA" w14:textId="77777777" w:rsidR="00DB0975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5C2863" w14:textId="44007CAD" w:rsidR="00DB0975" w:rsidRPr="0028367D" w:rsidRDefault="009D285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 de la data incheerii contractului de achizitii</w:t>
                  </w:r>
                </w:p>
              </w:tc>
              <w:tc>
                <w:tcPr>
                  <w:tcW w:w="359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630FC" w14:textId="6FD727FC" w:rsidR="00DB0975" w:rsidRPr="006C1FA2" w:rsidRDefault="009D285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t>MD94TRPDBH314110B11111A</w:t>
                  </w:r>
                </w:p>
              </w:tc>
              <w:tc>
                <w:tcPr>
                  <w:tcW w:w="10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21746" w14:textId="77777777" w:rsidR="00DB0975" w:rsidRPr="006C1FA2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B0975" w:rsidRPr="006C1FA2" w14:paraId="451FB1DF" w14:textId="77777777" w:rsidTr="009D2855">
              <w:trPr>
                <w:gridAfter w:val="2"/>
                <w:wAfter w:w="197" w:type="dxa"/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F9B9E5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5D50D3" w14:textId="23995010" w:rsidR="00DB0975" w:rsidRPr="0028367D" w:rsidRDefault="009D2855" w:rsidP="0054626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Aparat Fitnes multifunctional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F25ED5" w14:textId="4BA14443" w:rsidR="00DB0975" w:rsidRPr="0028367D" w:rsidRDefault="009D285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CE35A" w14:textId="04C49F00" w:rsidR="00DB0975" w:rsidRPr="0028367D" w:rsidRDefault="009D285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AC299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A82552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CAE67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AB89AC" w14:textId="77777777" w:rsidR="00DB0975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CD66AC" w14:textId="61BBC379" w:rsidR="00DB0975" w:rsidRPr="0028367D" w:rsidRDefault="009D285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 de la data incheerii contractului de achizitii</w:t>
                  </w:r>
                </w:p>
              </w:tc>
              <w:tc>
                <w:tcPr>
                  <w:tcW w:w="359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E8B07F" w14:textId="216E69AE" w:rsidR="00DB0975" w:rsidRPr="006C1FA2" w:rsidRDefault="009D285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t>MD94TRPDBH314110B11111A</w:t>
                  </w:r>
                </w:p>
              </w:tc>
              <w:tc>
                <w:tcPr>
                  <w:tcW w:w="10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7D414" w14:textId="77777777" w:rsidR="00DB0975" w:rsidRPr="006C1FA2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B0975" w:rsidRPr="006C1FA2" w14:paraId="049B9B19" w14:textId="77777777" w:rsidTr="009D2855">
              <w:trPr>
                <w:gridAfter w:val="2"/>
                <w:wAfter w:w="197" w:type="dxa"/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4C8B0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3D124" w14:textId="65FB9CD4" w:rsidR="00DB0975" w:rsidRPr="0028367D" w:rsidRDefault="009D2855" w:rsidP="0054626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Complex Workout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AB3DAD" w14:textId="00BC6815" w:rsidR="00DB0975" w:rsidRPr="0028367D" w:rsidRDefault="009D285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69E964" w14:textId="56F192CB" w:rsidR="00DB0975" w:rsidRPr="0028367D" w:rsidRDefault="009D285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B8F7A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BEF3F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61901" w14:textId="77777777" w:rsidR="00DB0975" w:rsidRPr="0028367D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7A2264" w14:textId="77777777" w:rsidR="00DB0975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8626CD" w14:textId="44FE3FE0" w:rsidR="00DB0975" w:rsidRPr="0028367D" w:rsidRDefault="009D285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 de la data incheerii contractului de achizitii</w:t>
                  </w:r>
                </w:p>
              </w:tc>
              <w:tc>
                <w:tcPr>
                  <w:tcW w:w="359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8B6376" w14:textId="77777777" w:rsidR="00DB0975" w:rsidRPr="006C1FA2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73694E" w14:textId="77777777" w:rsidR="00DB0975" w:rsidRPr="006C1FA2" w:rsidRDefault="00DB0975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A01F6" w:rsidRPr="00845C1B" w14:paraId="63113BEE" w14:textId="77777777" w:rsidTr="009D2855">
              <w:trPr>
                <w:gridAfter w:val="1"/>
                <w:wAfter w:w="181" w:type="dxa"/>
                <w:trHeight w:val="397"/>
              </w:trPr>
              <w:tc>
                <w:tcPr>
                  <w:tcW w:w="9131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273DAE12" w14:textId="77777777" w:rsidR="00DA01F6" w:rsidRPr="00845C1B" w:rsidRDefault="00DA01F6" w:rsidP="0054626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044BB6D8" w14:textId="77777777" w:rsidR="00DA01F6" w:rsidRPr="00845C1B" w:rsidRDefault="00DA01F6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7B228D3" w14:textId="77777777" w:rsidR="00DA01F6" w:rsidRPr="00845C1B" w:rsidRDefault="00DA01F6" w:rsidP="0054626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38D514DF" w14:textId="77777777" w:rsidR="00DA01F6" w:rsidRPr="00845C1B" w:rsidRDefault="00DA01F6" w:rsidP="00546264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</w:tcBorders>
                </w:tcPr>
                <w:p w14:paraId="618E9044" w14:textId="77777777" w:rsidR="00DA01F6" w:rsidRPr="00845C1B" w:rsidRDefault="00DA01F6" w:rsidP="0054626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519" w:type="dxa"/>
                  <w:gridSpan w:val="4"/>
                  <w:tcBorders>
                    <w:top w:val="single" w:sz="4" w:space="0" w:color="auto"/>
                  </w:tcBorders>
                </w:tcPr>
                <w:p w14:paraId="35417811" w14:textId="77777777" w:rsidR="00DA01F6" w:rsidRPr="00845C1B" w:rsidRDefault="00DA01F6" w:rsidP="0054626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3"/>
                  <w:tcBorders>
                    <w:top w:val="single" w:sz="4" w:space="0" w:color="auto"/>
                  </w:tcBorders>
                </w:tcPr>
                <w:p w14:paraId="2BA7E537" w14:textId="77777777" w:rsidR="00DA01F6" w:rsidRPr="00845C1B" w:rsidRDefault="00DA01F6" w:rsidP="0054626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7350835" w14:textId="77777777" w:rsidR="00DA01F6" w:rsidRPr="00C00499" w:rsidRDefault="00DA01F6" w:rsidP="00DA01F6">
            <w:pPr>
              <w:rPr>
                <w:bCs/>
                <w:iCs/>
              </w:rPr>
            </w:pPr>
          </w:p>
        </w:tc>
      </w:tr>
      <w:tr w:rsidR="00DA01F6" w:rsidRPr="00C60D06" w14:paraId="5ED98A0E" w14:textId="77777777" w:rsidTr="00A80796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6C37D4D3" w14:textId="77777777" w:rsidR="00DA01F6" w:rsidRPr="00C60D06" w:rsidRDefault="00DA01F6" w:rsidP="00DA01F6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34EC8CAD" w14:textId="77777777" w:rsidR="00DA01F6" w:rsidRPr="00C60D06" w:rsidRDefault="00DA01F6" w:rsidP="00DA01F6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DDA395" w14:textId="77777777" w:rsidR="00DA01F6" w:rsidRPr="00C60D06" w:rsidRDefault="00DA01F6" w:rsidP="00DA01F6">
            <w:pPr>
              <w:rPr>
                <w:bCs/>
                <w:iCs/>
              </w:rPr>
            </w:pPr>
          </w:p>
        </w:tc>
      </w:tr>
    </w:tbl>
    <w:p w14:paraId="5A922FE6" w14:textId="77777777" w:rsidR="00792D2C" w:rsidRDefault="00792D2C" w:rsidP="00792D2C">
      <w:pPr>
        <w:framePr w:h="9569" w:hRule="exact" w:wrap="auto" w:hAnchor="text" w:y="-589"/>
        <w:jc w:val="center"/>
        <w:rPr>
          <w:b/>
          <w:noProof w:val="0"/>
        </w:rPr>
        <w:sectPr w:rsidR="00792D2C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3C107C9A" w14:textId="77777777" w:rsidR="007D1CAE" w:rsidRDefault="007D1CAE"/>
    <w:sectPr w:rsidR="007D1CAE" w:rsidSect="00792D2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AE48D1"/>
    <w:multiLevelType w:val="hybridMultilevel"/>
    <w:tmpl w:val="59D492F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6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27"/>
  </w:num>
  <w:num w:numId="27">
    <w:abstractNumId w:val="31"/>
    <w:lvlOverride w:ilvl="0">
      <w:startOverride w:val="1"/>
    </w:lvlOverride>
  </w:num>
  <w:num w:numId="28">
    <w:abstractNumId w:val="21"/>
  </w:num>
  <w:num w:numId="29">
    <w:abstractNumId w:val="32"/>
  </w:num>
  <w:num w:numId="30">
    <w:abstractNumId w:val="25"/>
  </w:num>
  <w:num w:numId="31">
    <w:abstractNumId w:val="31"/>
    <w:lvlOverride w:ilvl="0">
      <w:startOverride w:val="2"/>
    </w:lvlOverride>
  </w:num>
  <w:num w:numId="32">
    <w:abstractNumId w:val="37"/>
    <w:lvlOverride w:ilvl="0">
      <w:startOverride w:val="7"/>
    </w:lvlOverride>
  </w:num>
  <w:num w:numId="33">
    <w:abstractNumId w:val="15"/>
  </w:num>
  <w:num w:numId="34">
    <w:abstractNumId w:val="12"/>
  </w:num>
  <w:num w:numId="35">
    <w:abstractNumId w:val="18"/>
  </w:num>
  <w:num w:numId="36">
    <w:abstractNumId w:val="9"/>
  </w:num>
  <w:num w:numId="37">
    <w:abstractNumId w:val="6"/>
  </w:num>
  <w:num w:numId="38">
    <w:abstractNumId w:val="20"/>
  </w:num>
  <w:num w:numId="39">
    <w:abstractNumId w:val="23"/>
  </w:num>
  <w:num w:numId="40">
    <w:abstractNumId w:val="10"/>
  </w:num>
  <w:num w:numId="4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1B5"/>
    <w:rsid w:val="00080A32"/>
    <w:rsid w:val="000F6C3E"/>
    <w:rsid w:val="0019526E"/>
    <w:rsid w:val="002045DC"/>
    <w:rsid w:val="002A23EA"/>
    <w:rsid w:val="002A7505"/>
    <w:rsid w:val="00437C58"/>
    <w:rsid w:val="005179B2"/>
    <w:rsid w:val="00546264"/>
    <w:rsid w:val="00640407"/>
    <w:rsid w:val="00792D2C"/>
    <w:rsid w:val="007D1CAE"/>
    <w:rsid w:val="008821B5"/>
    <w:rsid w:val="009A6F95"/>
    <w:rsid w:val="009D2855"/>
    <w:rsid w:val="00A767B9"/>
    <w:rsid w:val="00C5003A"/>
    <w:rsid w:val="00D53AB2"/>
    <w:rsid w:val="00DA01F6"/>
    <w:rsid w:val="00DB0975"/>
    <w:rsid w:val="00DC719E"/>
    <w:rsid w:val="00DE5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CBE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D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Listparagraf"/>
    <w:next w:val="Normal"/>
    <w:link w:val="Titlu1Caracter"/>
    <w:qFormat/>
    <w:rsid w:val="00792D2C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792D2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792D2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792D2C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792D2C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792D2C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792D2C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792D2C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792D2C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rsid w:val="00792D2C"/>
    <w:rPr>
      <w:rFonts w:asciiTheme="majorHAnsi" w:eastAsiaTheme="majorEastAsia" w:hAnsiTheme="majorHAnsi" w:cstheme="majorBidi"/>
      <w:b/>
      <w:bCs/>
      <w:noProof/>
      <w:color w:val="4472C4" w:themeColor="accent1"/>
      <w:sz w:val="24"/>
      <w:szCs w:val="24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792D2C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Titlu5Caracter">
    <w:name w:val="Titlu 5 Caracter"/>
    <w:basedOn w:val="Fontdeparagrafimplicit"/>
    <w:link w:val="Titlu5"/>
    <w:rsid w:val="00792D2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792D2C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semiHidden/>
    <w:rsid w:val="00792D2C"/>
    <w:rPr>
      <w:rFonts w:ascii="Cambria" w:eastAsia="Times New Roman" w:hAnsi="Cambria" w:cs="Times New Roman"/>
    </w:rPr>
  </w:style>
  <w:style w:type="paragraph" w:styleId="Subsol">
    <w:name w:val="footer"/>
    <w:basedOn w:val="Normal"/>
    <w:link w:val="SubsolCaracter"/>
    <w:uiPriority w:val="99"/>
    <w:rsid w:val="00792D2C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92D2C"/>
    <w:rPr>
      <w:rFonts w:ascii="Times New Roman" w:eastAsia="Times New Roman" w:hAnsi="Times New Roman" w:cs="Times New Roman"/>
      <w:noProof/>
      <w:sz w:val="24"/>
      <w:szCs w:val="24"/>
    </w:rPr>
  </w:style>
  <w:style w:type="character" w:styleId="Numrdepagin">
    <w:name w:val="page number"/>
    <w:basedOn w:val="Fontdeparagrafimplicit"/>
    <w:rsid w:val="00792D2C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792D2C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792D2C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792D2C"/>
    <w:rPr>
      <w:rFonts w:ascii="Baltica RR" w:eastAsia="Times New Roman" w:hAnsi="Baltica RR" w:cs="Times New Roman"/>
      <w:sz w:val="24"/>
      <w:szCs w:val="20"/>
    </w:rPr>
  </w:style>
  <w:style w:type="paragraph" w:styleId="Antet">
    <w:name w:val="header"/>
    <w:basedOn w:val="Normal"/>
    <w:link w:val="AntetCaracter"/>
    <w:rsid w:val="00792D2C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792D2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792D2C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792D2C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792D2C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792D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Indentcorptext2">
    <w:name w:val="Body Text Indent 2"/>
    <w:basedOn w:val="Normal"/>
    <w:link w:val="Indentcorptext2Caracter"/>
    <w:rsid w:val="00792D2C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792D2C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Corptext2">
    <w:name w:val="Body Text 2"/>
    <w:basedOn w:val="Normal"/>
    <w:link w:val="Corptext2Caracter"/>
    <w:rsid w:val="00792D2C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792D2C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TextnBalon">
    <w:name w:val="Balloon Text"/>
    <w:basedOn w:val="Normal"/>
    <w:link w:val="TextnBalonCaracter"/>
    <w:semiHidden/>
    <w:rsid w:val="00792D2C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792D2C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792D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792D2C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792D2C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792D2C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792D2C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792D2C"/>
    <w:rPr>
      <w:rFonts w:ascii="Times New Roman" w:eastAsia="Times New Roman" w:hAnsi="Times New Roman" w:cs="Times New Roman"/>
      <w:sz w:val="16"/>
      <w:szCs w:val="16"/>
    </w:rPr>
  </w:style>
  <w:style w:type="character" w:styleId="Hyperlink">
    <w:name w:val="Hyperlink"/>
    <w:uiPriority w:val="99"/>
    <w:rsid w:val="00792D2C"/>
    <w:rPr>
      <w:color w:val="0000FF"/>
      <w:u w:val="single"/>
    </w:rPr>
  </w:style>
  <w:style w:type="paragraph" w:customStyle="1" w:styleId="cp">
    <w:name w:val="cp"/>
    <w:basedOn w:val="Normal"/>
    <w:rsid w:val="00792D2C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792D2C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792D2C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792D2C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792D2C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792D2C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792D2C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792D2C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792D2C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792D2C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792D2C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792D2C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792D2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792D2C"/>
    <w:rPr>
      <w:vertAlign w:val="superscript"/>
    </w:rPr>
  </w:style>
  <w:style w:type="character" w:styleId="Referincomentariu">
    <w:name w:val="annotation reference"/>
    <w:uiPriority w:val="99"/>
    <w:rsid w:val="00792D2C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792D2C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792D2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792D2C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792D2C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792D2C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792D2C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792D2C"/>
  </w:style>
  <w:style w:type="paragraph" w:customStyle="1" w:styleId="Style3">
    <w:name w:val="Style3"/>
    <w:basedOn w:val="Titlu3"/>
    <w:link w:val="Style3Char"/>
    <w:qFormat/>
    <w:rsid w:val="00792D2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92D2C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792D2C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792D2C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792D2C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792D2C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792D2C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792D2C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792D2C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792D2C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792D2C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792D2C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792D2C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792D2C"/>
    <w:rPr>
      <w:rFonts w:ascii="Consolas" w:eastAsia="Times New Roman" w:hAnsi="Consolas" w:cs="Times New Roman"/>
      <w:noProof/>
      <w:sz w:val="20"/>
      <w:szCs w:val="20"/>
    </w:rPr>
  </w:style>
  <w:style w:type="character" w:customStyle="1" w:styleId="Style4Char">
    <w:name w:val="Style4 Char"/>
    <w:basedOn w:val="Style3Char"/>
    <w:locked/>
    <w:rsid w:val="00792D2C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792D2C"/>
  </w:style>
  <w:style w:type="paragraph" w:styleId="Legend">
    <w:name w:val="caption"/>
    <w:basedOn w:val="Normal"/>
    <w:qFormat/>
    <w:rsid w:val="00792D2C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92D2C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792D2C"/>
    <w:rPr>
      <w:b/>
      <w:bCs/>
    </w:rPr>
  </w:style>
  <w:style w:type="paragraph" w:styleId="Revizuire">
    <w:name w:val="Revision"/>
    <w:hidden/>
    <w:uiPriority w:val="99"/>
    <w:semiHidden/>
    <w:rsid w:val="00792D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Grigliatabella1">
    <w:name w:val="Griglia tabella1"/>
    <w:basedOn w:val="TabelNormal"/>
    <w:next w:val="GrilTabel"/>
    <w:uiPriority w:val="39"/>
    <w:rsid w:val="00792D2C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GrilTabel"/>
    <w:uiPriority w:val="39"/>
    <w:rsid w:val="00792D2C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GrilTabel"/>
    <w:uiPriority w:val="39"/>
    <w:rsid w:val="00792D2C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GrilTabel"/>
    <w:uiPriority w:val="39"/>
    <w:rsid w:val="00792D2C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GrilTabel"/>
    <w:uiPriority w:val="39"/>
    <w:rsid w:val="00792D2C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792D2C"/>
    <w:rPr>
      <w:color w:val="808080"/>
    </w:rPr>
  </w:style>
  <w:style w:type="character" w:customStyle="1" w:styleId="ln2paragraf1">
    <w:name w:val="ln2paragraf1"/>
    <w:rsid w:val="00792D2C"/>
    <w:rPr>
      <w:b/>
      <w:bCs/>
    </w:rPr>
  </w:style>
  <w:style w:type="character" w:customStyle="1" w:styleId="ln2tparagraf">
    <w:name w:val="ln2tparagraf"/>
    <w:rsid w:val="00792D2C"/>
  </w:style>
  <w:style w:type="character" w:customStyle="1" w:styleId="ln2tpunct">
    <w:name w:val="ln2tpunct"/>
    <w:rsid w:val="00792D2C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792D2C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792D2C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792D2C"/>
    <w:rPr>
      <w:color w:val="605E5C"/>
      <w:shd w:val="clear" w:color="auto" w:fill="E1DFDD"/>
    </w:rPr>
  </w:style>
  <w:style w:type="character" w:customStyle="1" w:styleId="tax1">
    <w:name w:val="tax1"/>
    <w:rsid w:val="00792D2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792D2C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792D2C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D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Listparagraf"/>
    <w:next w:val="Normal"/>
    <w:link w:val="Titlu1Caracter"/>
    <w:qFormat/>
    <w:rsid w:val="00792D2C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792D2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792D2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792D2C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792D2C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792D2C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792D2C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792D2C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792D2C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rsid w:val="00792D2C"/>
    <w:rPr>
      <w:rFonts w:asciiTheme="majorHAnsi" w:eastAsiaTheme="majorEastAsia" w:hAnsiTheme="majorHAnsi" w:cstheme="majorBidi"/>
      <w:b/>
      <w:bCs/>
      <w:noProof/>
      <w:color w:val="4472C4" w:themeColor="accent1"/>
      <w:sz w:val="24"/>
      <w:szCs w:val="24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792D2C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Titlu5Caracter">
    <w:name w:val="Titlu 5 Caracter"/>
    <w:basedOn w:val="Fontdeparagrafimplicit"/>
    <w:link w:val="Titlu5"/>
    <w:rsid w:val="00792D2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792D2C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semiHidden/>
    <w:rsid w:val="00792D2C"/>
    <w:rPr>
      <w:rFonts w:ascii="Cambria" w:eastAsia="Times New Roman" w:hAnsi="Cambria" w:cs="Times New Roman"/>
    </w:rPr>
  </w:style>
  <w:style w:type="paragraph" w:styleId="Subsol">
    <w:name w:val="footer"/>
    <w:basedOn w:val="Normal"/>
    <w:link w:val="SubsolCaracter"/>
    <w:uiPriority w:val="99"/>
    <w:rsid w:val="00792D2C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92D2C"/>
    <w:rPr>
      <w:rFonts w:ascii="Times New Roman" w:eastAsia="Times New Roman" w:hAnsi="Times New Roman" w:cs="Times New Roman"/>
      <w:noProof/>
      <w:sz w:val="24"/>
      <w:szCs w:val="24"/>
    </w:rPr>
  </w:style>
  <w:style w:type="character" w:styleId="Numrdepagin">
    <w:name w:val="page number"/>
    <w:basedOn w:val="Fontdeparagrafimplicit"/>
    <w:rsid w:val="00792D2C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792D2C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792D2C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792D2C"/>
    <w:rPr>
      <w:rFonts w:ascii="Baltica RR" w:eastAsia="Times New Roman" w:hAnsi="Baltica RR" w:cs="Times New Roman"/>
      <w:sz w:val="24"/>
      <w:szCs w:val="20"/>
    </w:rPr>
  </w:style>
  <w:style w:type="paragraph" w:styleId="Antet">
    <w:name w:val="header"/>
    <w:basedOn w:val="Normal"/>
    <w:link w:val="AntetCaracter"/>
    <w:rsid w:val="00792D2C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792D2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792D2C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792D2C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792D2C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792D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Indentcorptext2">
    <w:name w:val="Body Text Indent 2"/>
    <w:basedOn w:val="Normal"/>
    <w:link w:val="Indentcorptext2Caracter"/>
    <w:rsid w:val="00792D2C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792D2C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Corptext2">
    <w:name w:val="Body Text 2"/>
    <w:basedOn w:val="Normal"/>
    <w:link w:val="Corptext2Caracter"/>
    <w:rsid w:val="00792D2C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792D2C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TextnBalon">
    <w:name w:val="Balloon Text"/>
    <w:basedOn w:val="Normal"/>
    <w:link w:val="TextnBalonCaracter"/>
    <w:semiHidden/>
    <w:rsid w:val="00792D2C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792D2C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792D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792D2C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792D2C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792D2C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792D2C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792D2C"/>
    <w:rPr>
      <w:rFonts w:ascii="Times New Roman" w:eastAsia="Times New Roman" w:hAnsi="Times New Roman" w:cs="Times New Roman"/>
      <w:sz w:val="16"/>
      <w:szCs w:val="16"/>
    </w:rPr>
  </w:style>
  <w:style w:type="character" w:styleId="Hyperlink">
    <w:name w:val="Hyperlink"/>
    <w:uiPriority w:val="99"/>
    <w:rsid w:val="00792D2C"/>
    <w:rPr>
      <w:color w:val="0000FF"/>
      <w:u w:val="single"/>
    </w:rPr>
  </w:style>
  <w:style w:type="paragraph" w:customStyle="1" w:styleId="cp">
    <w:name w:val="cp"/>
    <w:basedOn w:val="Normal"/>
    <w:rsid w:val="00792D2C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792D2C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792D2C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792D2C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792D2C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792D2C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792D2C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792D2C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792D2C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792D2C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792D2C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792D2C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792D2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792D2C"/>
    <w:rPr>
      <w:vertAlign w:val="superscript"/>
    </w:rPr>
  </w:style>
  <w:style w:type="character" w:styleId="Referincomentariu">
    <w:name w:val="annotation reference"/>
    <w:uiPriority w:val="99"/>
    <w:rsid w:val="00792D2C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792D2C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792D2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792D2C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792D2C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792D2C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792D2C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792D2C"/>
  </w:style>
  <w:style w:type="paragraph" w:customStyle="1" w:styleId="Style3">
    <w:name w:val="Style3"/>
    <w:basedOn w:val="Titlu3"/>
    <w:link w:val="Style3Char"/>
    <w:qFormat/>
    <w:rsid w:val="00792D2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92D2C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792D2C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792D2C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792D2C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792D2C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792D2C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792D2C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792D2C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792D2C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792D2C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792D2C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792D2C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792D2C"/>
    <w:rPr>
      <w:rFonts w:ascii="Consolas" w:eastAsia="Times New Roman" w:hAnsi="Consolas" w:cs="Times New Roman"/>
      <w:noProof/>
      <w:sz w:val="20"/>
      <w:szCs w:val="20"/>
    </w:rPr>
  </w:style>
  <w:style w:type="character" w:customStyle="1" w:styleId="Style4Char">
    <w:name w:val="Style4 Char"/>
    <w:basedOn w:val="Style3Char"/>
    <w:locked/>
    <w:rsid w:val="00792D2C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792D2C"/>
  </w:style>
  <w:style w:type="paragraph" w:styleId="Legend">
    <w:name w:val="caption"/>
    <w:basedOn w:val="Normal"/>
    <w:qFormat/>
    <w:rsid w:val="00792D2C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92D2C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792D2C"/>
    <w:rPr>
      <w:b/>
      <w:bCs/>
    </w:rPr>
  </w:style>
  <w:style w:type="paragraph" w:styleId="Revizuire">
    <w:name w:val="Revision"/>
    <w:hidden/>
    <w:uiPriority w:val="99"/>
    <w:semiHidden/>
    <w:rsid w:val="00792D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Grigliatabella1">
    <w:name w:val="Griglia tabella1"/>
    <w:basedOn w:val="TabelNormal"/>
    <w:next w:val="GrilTabel"/>
    <w:uiPriority w:val="39"/>
    <w:rsid w:val="00792D2C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GrilTabel"/>
    <w:uiPriority w:val="39"/>
    <w:rsid w:val="00792D2C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GrilTabel"/>
    <w:uiPriority w:val="39"/>
    <w:rsid w:val="00792D2C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GrilTabel"/>
    <w:uiPriority w:val="39"/>
    <w:rsid w:val="00792D2C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GrilTabel"/>
    <w:uiPriority w:val="39"/>
    <w:rsid w:val="00792D2C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792D2C"/>
    <w:rPr>
      <w:color w:val="808080"/>
    </w:rPr>
  </w:style>
  <w:style w:type="character" w:customStyle="1" w:styleId="ln2paragraf1">
    <w:name w:val="ln2paragraf1"/>
    <w:rsid w:val="00792D2C"/>
    <w:rPr>
      <w:b/>
      <w:bCs/>
    </w:rPr>
  </w:style>
  <w:style w:type="character" w:customStyle="1" w:styleId="ln2tparagraf">
    <w:name w:val="ln2tparagraf"/>
    <w:rsid w:val="00792D2C"/>
  </w:style>
  <w:style w:type="character" w:customStyle="1" w:styleId="ln2tpunct">
    <w:name w:val="ln2tpunct"/>
    <w:rsid w:val="00792D2C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792D2C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792D2C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792D2C"/>
    <w:rPr>
      <w:color w:val="605E5C"/>
      <w:shd w:val="clear" w:color="auto" w:fill="E1DFDD"/>
    </w:rPr>
  </w:style>
  <w:style w:type="character" w:customStyle="1" w:styleId="tax1">
    <w:name w:val="tax1"/>
    <w:rsid w:val="00792D2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792D2C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792D2C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1412</Words>
  <Characters>8052</Characters>
  <Application>Microsoft Office Word</Application>
  <DocSecurity>0</DocSecurity>
  <Lines>67</Lines>
  <Paragraphs>18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CONTABILSEF</cp:lastModifiedBy>
  <cp:revision>17</cp:revision>
  <dcterms:created xsi:type="dcterms:W3CDTF">2023-03-22T09:27:00Z</dcterms:created>
  <dcterms:modified xsi:type="dcterms:W3CDTF">2023-09-14T15:51:00Z</dcterms:modified>
</cp:coreProperties>
</file>