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43F48476" w14:textId="09FC908B" w:rsidR="008F510B" w:rsidRPr="00CB310D" w:rsidRDefault="008078E6" w:rsidP="00CB310D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  <w:r w:rsidR="00084DDE"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p w14:paraId="67D84BC9" w14:textId="6D1D0F22" w:rsidR="00BB314B" w:rsidRPr="009C5487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it-IT"/>
        </w:rPr>
      </w:pP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3941"/>
        <w:gridCol w:w="3685"/>
        <w:gridCol w:w="1418"/>
      </w:tblGrid>
      <w:tr w:rsidR="008078E6" w:rsidRPr="00FB5832" w14:paraId="3264B1A6" w14:textId="77777777" w:rsidTr="00CB310D">
        <w:tc>
          <w:tcPr>
            <w:tcW w:w="145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CB310D">
        <w:tc>
          <w:tcPr>
            <w:tcW w:w="145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3DBE1799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133A12" w:rsidRPr="009C5487">
              <w:rPr>
                <w:rFonts w:ascii="Onest" w:hAnsi="Onest"/>
                <w:bCs/>
                <w:i/>
                <w:noProof w:val="0"/>
                <w:sz w:val="20"/>
                <w:szCs w:val="20"/>
              </w:rPr>
              <w:t>Mărfuri de uz gospodăresc</w:t>
            </w:r>
            <w:r w:rsidR="003D1697">
              <w:rPr>
                <w:rFonts w:ascii="Onest" w:hAnsi="Onest"/>
                <w:bCs/>
                <w:i/>
                <w:noProof w:val="0"/>
                <w:sz w:val="20"/>
                <w:szCs w:val="20"/>
              </w:rPr>
              <w:t>(repetat)</w:t>
            </w:r>
          </w:p>
        </w:tc>
      </w:tr>
      <w:tr w:rsidR="008078E6" w:rsidRPr="00FB5832" w14:paraId="4600D782" w14:textId="77777777" w:rsidTr="00CB310D">
        <w:tc>
          <w:tcPr>
            <w:tcW w:w="145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CB310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CB310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CB310D"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444B9BC1" w:rsidR="007B49CF" w:rsidRPr="00FB5832" w:rsidRDefault="00133A12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Mărfuri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uz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gospodăresc</w:t>
            </w:r>
            <w:proofErr w:type="spellEnd"/>
            <w:r w:rsidR="003D169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(</w:t>
            </w:r>
            <w:proofErr w:type="spellStart"/>
            <w:r w:rsidR="003D169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repetat</w:t>
            </w:r>
            <w:proofErr w:type="spellEnd"/>
            <w:r w:rsidR="003D169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BA4160" w:rsidRPr="00FB5832" w14:paraId="182ABDD0" w14:textId="77777777" w:rsidTr="00CB310D">
        <w:tc>
          <w:tcPr>
            <w:tcW w:w="949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151996" w14:textId="2FF2FA05" w:rsidR="00BA4160" w:rsidRPr="00FB5832" w:rsidRDefault="00BA4160" w:rsidP="00FB5832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sz w:val="20"/>
                <w:szCs w:val="20"/>
                <w:lang w:val="it-IT" w:eastAsia="ro-RO"/>
              </w:rPr>
              <w:t>Lotul nr. 1</w:t>
            </w:r>
            <w:r w:rsidR="00F30BC5" w:rsidRPr="009C5487">
              <w:rPr>
                <w:rFonts w:ascii="Onest" w:hAnsi="Onest"/>
                <w:b/>
                <w:sz w:val="20"/>
                <w:szCs w:val="20"/>
                <w:lang w:val="it-IT" w:eastAsia="ro-RO"/>
              </w:rPr>
              <w:t xml:space="preserve"> </w:t>
            </w:r>
            <w:r w:rsidR="00F30BC5" w:rsidRPr="005E4EEB">
              <w:rPr>
                <w:rFonts w:ascii="Onest" w:hAnsi="Onest"/>
                <w:b/>
                <w:bCs/>
                <w:sz w:val="20"/>
                <w:szCs w:val="20"/>
              </w:rPr>
              <w:t>Mături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BA4160" w:rsidRPr="00FB5832" w:rsidRDefault="00BA4160" w:rsidP="00FB583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BA4160" w:rsidRPr="00FB5832" w:rsidRDefault="00BA4160" w:rsidP="00FB583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73C3055E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8B447E" w14:textId="77777777" w:rsidR="003D1697" w:rsidRPr="009222AA" w:rsidRDefault="003D1697" w:rsidP="003D1697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1.1. </w:t>
            </w:r>
            <w:r w:rsidRPr="009222AA">
              <w:rPr>
                <w:rFonts w:ascii="Onest" w:hAnsi="Onest"/>
                <w:sz w:val="20"/>
                <w:szCs w:val="20"/>
              </w:rPr>
              <w:t>M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9222AA">
              <w:rPr>
                <w:rFonts w:ascii="Onest" w:hAnsi="Onest"/>
                <w:sz w:val="20"/>
                <w:szCs w:val="20"/>
              </w:rPr>
              <w:t>tur</w:t>
            </w:r>
            <w:r>
              <w:rPr>
                <w:rFonts w:ascii="Onest" w:hAnsi="Onest"/>
                <w:sz w:val="20"/>
                <w:szCs w:val="20"/>
              </w:rPr>
              <w:t>ă</w:t>
            </w:r>
          </w:p>
          <w:p w14:paraId="5767F66B" w14:textId="4BCF8BC9" w:rsidR="003D1697" w:rsidRPr="00FB5832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9222AA">
              <w:rPr>
                <w:rFonts w:ascii="Onest" w:hAnsi="Onest"/>
                <w:sz w:val="20"/>
                <w:szCs w:val="20"/>
              </w:rPr>
              <w:t>pentru uz interio</w:t>
            </w:r>
            <w:r>
              <w:rPr>
                <w:rFonts w:ascii="Onest" w:hAnsi="Onest"/>
                <w:sz w:val="20"/>
                <w:szCs w:val="20"/>
              </w:rPr>
              <w:t>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4E580E2B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0FB96FE0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0ECAA8C6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23CC464F" w14:textId="77777777" w:rsidR="003D1697" w:rsidRPr="00E903A8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903A8">
              <w:rPr>
                <w:rFonts w:ascii="Onest" w:hAnsi="Onest"/>
                <w:sz w:val="20"/>
                <w:szCs w:val="20"/>
              </w:rPr>
              <w:t>-material: fibre naturale din sorg (m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E903A8">
              <w:rPr>
                <w:rFonts w:ascii="Onest" w:hAnsi="Onest"/>
                <w:sz w:val="20"/>
                <w:szCs w:val="20"/>
              </w:rPr>
              <w:t>lai);</w:t>
            </w:r>
          </w:p>
          <w:p w14:paraId="6EB215FE" w14:textId="77777777" w:rsidR="003D1697" w:rsidRPr="00E903A8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903A8">
              <w:rPr>
                <w:rFonts w:ascii="Onest" w:hAnsi="Onest"/>
                <w:sz w:val="20"/>
                <w:szCs w:val="20"/>
              </w:rPr>
              <w:t>-cusuturi min. 5;</w:t>
            </w:r>
          </w:p>
          <w:p w14:paraId="4102B48C" w14:textId="77777777" w:rsidR="003D1697" w:rsidRPr="00E903A8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903A8">
              <w:rPr>
                <w:rFonts w:ascii="Onest" w:hAnsi="Onest"/>
                <w:sz w:val="20"/>
                <w:szCs w:val="20"/>
              </w:rPr>
              <w:t>-greutate: min. 0,</w:t>
            </w:r>
            <w:r>
              <w:rPr>
                <w:rFonts w:ascii="Onest" w:hAnsi="Onest"/>
                <w:sz w:val="20"/>
                <w:szCs w:val="20"/>
              </w:rPr>
              <w:t>5</w:t>
            </w:r>
            <w:r w:rsidRPr="00E903A8">
              <w:rPr>
                <w:rFonts w:ascii="Onest" w:hAnsi="Onest"/>
                <w:sz w:val="20"/>
                <w:szCs w:val="20"/>
              </w:rPr>
              <w:t xml:space="preserve"> kg;</w:t>
            </w:r>
          </w:p>
          <w:p w14:paraId="337A8DF5" w14:textId="1FD541B1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903A8">
              <w:rPr>
                <w:rFonts w:ascii="Onest" w:hAnsi="Onest"/>
                <w:sz w:val="20"/>
                <w:szCs w:val="20"/>
              </w:rPr>
              <w:t>-</w:t>
            </w:r>
            <w:r>
              <w:rPr>
                <w:rFonts w:ascii="Onest" w:hAnsi="Onest"/>
                <w:sz w:val="20"/>
                <w:szCs w:val="20"/>
              </w:rPr>
              <w:t>î</w:t>
            </w:r>
            <w:r w:rsidRPr="00E903A8">
              <w:rPr>
                <w:rFonts w:ascii="Onest" w:hAnsi="Onest"/>
                <w:sz w:val="20"/>
                <w:szCs w:val="20"/>
              </w:rPr>
              <w:t>n</w:t>
            </w:r>
            <w:r>
              <w:rPr>
                <w:rFonts w:ascii="Onest" w:hAnsi="Onest"/>
                <w:sz w:val="20"/>
                <w:szCs w:val="20"/>
              </w:rPr>
              <w:t>ălț</w:t>
            </w:r>
            <w:r w:rsidRPr="00E903A8">
              <w:rPr>
                <w:rFonts w:ascii="Onest" w:hAnsi="Onest"/>
                <w:sz w:val="20"/>
                <w:szCs w:val="20"/>
              </w:rPr>
              <w:t>ime: min.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E903A8">
              <w:rPr>
                <w:rFonts w:ascii="Onest" w:hAnsi="Onest"/>
                <w:sz w:val="20"/>
                <w:szCs w:val="20"/>
              </w:rPr>
              <w:t>85 cm.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658E4417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74327B27" w:rsidR="003D1697" w:rsidRPr="00FB5832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1.2. Mătură pentru uz exterior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23245B8B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6B6B432C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5805A3D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3CA8DB4C" w14:textId="77777777" w:rsidR="003D1697" w:rsidRPr="00B84633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B84633">
              <w:rPr>
                <w:rFonts w:ascii="Onest" w:hAnsi="Onest"/>
                <w:sz w:val="20"/>
                <w:szCs w:val="20"/>
              </w:rPr>
              <w:t>form</w:t>
            </w:r>
            <w:r>
              <w:rPr>
                <w:rFonts w:ascii="Onest" w:hAnsi="Onest"/>
                <w:sz w:val="20"/>
                <w:szCs w:val="20"/>
              </w:rPr>
              <w:t xml:space="preserve">ă </w:t>
            </w:r>
            <w:r w:rsidRPr="00B84633">
              <w:rPr>
                <w:rFonts w:ascii="Onest" w:hAnsi="Onest"/>
                <w:sz w:val="20"/>
                <w:szCs w:val="20"/>
              </w:rPr>
              <w:t>perie: rotund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B84633">
              <w:rPr>
                <w:rFonts w:ascii="Onest" w:hAnsi="Onest"/>
                <w:sz w:val="20"/>
                <w:szCs w:val="20"/>
              </w:rPr>
              <w:t>;</w:t>
            </w:r>
          </w:p>
          <w:p w14:paraId="34F1C76E" w14:textId="77777777" w:rsidR="003D169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B84633">
              <w:rPr>
                <w:rFonts w:ascii="Onest" w:hAnsi="Onest"/>
                <w:sz w:val="20"/>
                <w:szCs w:val="20"/>
              </w:rPr>
              <w:t>material fire perie: plastic;</w:t>
            </w:r>
          </w:p>
          <w:p w14:paraId="3A7C921D" w14:textId="77777777" w:rsidR="003D1697" w:rsidRPr="00B84633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-diametru fir: min. 3 mm</w:t>
            </w:r>
          </w:p>
          <w:p w14:paraId="57FE437E" w14:textId="77777777" w:rsidR="003D1697" w:rsidRPr="00B84633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B84633">
              <w:rPr>
                <w:rFonts w:ascii="Onest" w:hAnsi="Onest"/>
                <w:sz w:val="20"/>
                <w:szCs w:val="20"/>
              </w:rPr>
              <w:t>material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B84633">
              <w:rPr>
                <w:rFonts w:ascii="Onest" w:hAnsi="Onest"/>
                <w:sz w:val="20"/>
                <w:szCs w:val="20"/>
              </w:rPr>
              <w:t>m</w:t>
            </w:r>
            <w:r>
              <w:rPr>
                <w:rFonts w:ascii="Onest" w:hAnsi="Onest"/>
                <w:sz w:val="20"/>
                <w:szCs w:val="20"/>
              </w:rPr>
              <w:t>â</w:t>
            </w:r>
            <w:r w:rsidRPr="00B84633">
              <w:rPr>
                <w:rFonts w:ascii="Onest" w:hAnsi="Onest"/>
                <w:sz w:val="20"/>
                <w:szCs w:val="20"/>
              </w:rPr>
              <w:t>ner: lemn;</w:t>
            </w:r>
          </w:p>
          <w:p w14:paraId="3FED2A4B" w14:textId="50701443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B84633">
              <w:rPr>
                <w:rFonts w:ascii="Onest" w:hAnsi="Onest"/>
                <w:sz w:val="20"/>
                <w:szCs w:val="20"/>
              </w:rPr>
              <w:t>lungime m</w:t>
            </w:r>
            <w:r>
              <w:rPr>
                <w:rFonts w:ascii="Onest" w:hAnsi="Onest"/>
                <w:sz w:val="20"/>
                <w:szCs w:val="20"/>
              </w:rPr>
              <w:t>â</w:t>
            </w:r>
            <w:r w:rsidRPr="00B84633">
              <w:rPr>
                <w:rFonts w:ascii="Onest" w:hAnsi="Onest"/>
                <w:sz w:val="20"/>
                <w:szCs w:val="20"/>
              </w:rPr>
              <w:t xml:space="preserve">ner: min. 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B84633">
              <w:rPr>
                <w:rFonts w:ascii="Onest" w:hAnsi="Onest"/>
                <w:sz w:val="20"/>
                <w:szCs w:val="20"/>
              </w:rPr>
              <w:t>20 cm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344D1B53" w14:textId="77777777" w:rsidTr="00CB310D">
        <w:tc>
          <w:tcPr>
            <w:tcW w:w="949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vAlign w:val="center"/>
          </w:tcPr>
          <w:p w14:paraId="7F627580" w14:textId="7576CEC7" w:rsidR="003D1697" w:rsidRPr="008E0CF7" w:rsidRDefault="003D1697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75EFD">
              <w:rPr>
                <w:rFonts w:ascii="Onest" w:hAnsi="Onest"/>
                <w:b/>
                <w:bCs/>
                <w:sz w:val="20"/>
                <w:szCs w:val="20"/>
              </w:rPr>
              <w:t xml:space="preserve">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2 Perii și mopuri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29B05" w14:textId="77777777" w:rsidR="003D1697" w:rsidRPr="00FB5832" w:rsidRDefault="003D1697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201D5" w14:textId="77777777" w:rsidR="003D1697" w:rsidRPr="00FB5832" w:rsidRDefault="003D1697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50F79EEE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59E772E6" w:rsidR="003D1697" w:rsidRPr="009C5487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2.1. Set perie igienico-sanitară pentru vas WC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44D8A7C1" w:rsidR="003D1697" w:rsidRPr="009C5487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D4BA360" w:rsidR="003D1697" w:rsidRPr="009C5487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0CFCE78C" w:rsidR="003D1697" w:rsidRPr="009C5487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941" w:type="dxa"/>
            <w:vAlign w:val="center"/>
          </w:tcPr>
          <w:p w14:paraId="16A36B43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 suport: polipropilen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/PVC;</w:t>
            </w:r>
          </w:p>
          <w:p w14:paraId="7879AFDD" w14:textId="1656A416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 perie: fibre sintetice.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00FC98C6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69BCD1" w14:textId="05B07DCE" w:rsidR="003D1697" w:rsidRPr="00FB5832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2.2. Mâner pentru mop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D4869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FBD9D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9DEDD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2F39195E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-material: lemn</w:t>
            </w:r>
            <w:r>
              <w:rPr>
                <w:rFonts w:ascii="Onest" w:hAnsi="Onest"/>
                <w:sz w:val="20"/>
                <w:szCs w:val="20"/>
              </w:rPr>
              <w:t xml:space="preserve"> de esență tare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cu file</w:t>
            </w:r>
            <w:r>
              <w:rPr>
                <w:rFonts w:ascii="Onest" w:hAnsi="Onest"/>
                <w:sz w:val="20"/>
                <w:szCs w:val="20"/>
              </w:rPr>
              <w:t>t;</w:t>
            </w:r>
          </w:p>
          <w:p w14:paraId="6257B247" w14:textId="3C8EF75A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 xml:space="preserve">-lungime: min. 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8E0CF7">
              <w:rPr>
                <w:rFonts w:ascii="Onest" w:hAnsi="Onest"/>
                <w:sz w:val="20"/>
                <w:szCs w:val="20"/>
              </w:rPr>
              <w:t>20 cm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F4082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9897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2F33FEB4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B693EC" w14:textId="7A93454A" w:rsidR="003D1697" w:rsidRPr="00FB5832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2.3. Rezervă mop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57AC3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3CE5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3DD8D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3C81F86B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-destina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ie: sp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lare umed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6123F7A3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-material: bumbac cu fir r</w:t>
            </w:r>
            <w:r>
              <w:rPr>
                <w:rFonts w:ascii="Onest" w:hAnsi="Onest"/>
                <w:sz w:val="20"/>
                <w:szCs w:val="20"/>
              </w:rPr>
              <w:t>ăs</w:t>
            </w:r>
            <w:r w:rsidRPr="008E0CF7">
              <w:rPr>
                <w:rFonts w:ascii="Onest" w:hAnsi="Onest"/>
                <w:sz w:val="20"/>
                <w:szCs w:val="20"/>
              </w:rPr>
              <w:t>ucit;</w:t>
            </w:r>
          </w:p>
          <w:p w14:paraId="22676B8D" w14:textId="3BE00F18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 xml:space="preserve">-greutatea: 250 </w:t>
            </w:r>
            <w:r>
              <w:rPr>
                <w:rFonts w:ascii="Onest" w:hAnsi="Onest"/>
                <w:sz w:val="20"/>
                <w:szCs w:val="20"/>
              </w:rPr>
              <w:t>g.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5C77A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898F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023E2250" w14:textId="77777777" w:rsidTr="00CB310D">
        <w:tc>
          <w:tcPr>
            <w:tcW w:w="13178" w:type="dxa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17DA272" w14:textId="340949FA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40D49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3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Teuri pentru podea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DD3AB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0AA55FDB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227240" w14:textId="1C0FCF5D" w:rsidR="003D1697" w:rsidRPr="00FB5832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lastRenderedPageBreak/>
              <w:t>3.1. Set teu pentru podea cu mâner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5CC7B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24C3E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3E441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4B539D13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-destina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ie: absorb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ie ap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dup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sp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lare umed</w:t>
            </w:r>
            <w:r>
              <w:rPr>
                <w:rFonts w:ascii="Onest" w:hAnsi="Onest"/>
                <w:sz w:val="20"/>
                <w:szCs w:val="20"/>
              </w:rPr>
              <w:t>ă</w:t>
            </w:r>
          </w:p>
          <w:p w14:paraId="61BDC2EF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</w:t>
            </w:r>
            <w:r>
              <w:rPr>
                <w:rFonts w:ascii="Onest" w:hAnsi="Onest"/>
                <w:sz w:val="20"/>
                <w:szCs w:val="20"/>
              </w:rPr>
              <w:t>â</w:t>
            </w:r>
            <w:r w:rsidRPr="008E0CF7">
              <w:rPr>
                <w:rFonts w:ascii="Onest" w:hAnsi="Onest"/>
                <w:sz w:val="20"/>
                <w:szCs w:val="20"/>
              </w:rPr>
              <w:t>ner (din o singur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bucat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) din aluminiu de</w:t>
            </w:r>
          </w:p>
          <w:p w14:paraId="47EC2D48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min. 120 cm;</w:t>
            </w:r>
          </w:p>
          <w:p w14:paraId="4A91F08F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 talp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plat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din plastic cu mecanism de</w:t>
            </w:r>
          </w:p>
          <w:p w14:paraId="5BC669C6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î</w:t>
            </w:r>
            <w:r w:rsidRPr="008E0CF7">
              <w:rPr>
                <w:rFonts w:ascii="Onest" w:hAnsi="Onest"/>
                <w:sz w:val="20"/>
                <w:szCs w:val="20"/>
              </w:rPr>
              <w:t>ndoire: inclus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65D4CA3D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-articula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ie mobil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360</w:t>
            </w:r>
            <w:r>
              <w:rPr>
                <w:rFonts w:ascii="Onest" w:hAnsi="Onest"/>
                <w:sz w:val="20"/>
                <w:szCs w:val="20"/>
                <w:vertAlign w:val="superscript"/>
              </w:rPr>
              <w:t>0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2F5F62EC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-lungime talp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: 1 m;</w:t>
            </w:r>
          </w:p>
          <w:p w14:paraId="7962CCA0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-l</w:t>
            </w:r>
            <w:r>
              <w:rPr>
                <w:rFonts w:ascii="Onest" w:hAnsi="Onest"/>
                <w:sz w:val="20"/>
                <w:szCs w:val="20"/>
              </w:rPr>
              <w:t>ăț</w:t>
            </w:r>
            <w:r w:rsidRPr="008E0CF7">
              <w:rPr>
                <w:rFonts w:ascii="Onest" w:hAnsi="Onest"/>
                <w:sz w:val="20"/>
                <w:szCs w:val="20"/>
              </w:rPr>
              <w:t>ime talp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: min. 20 cm;</w:t>
            </w:r>
          </w:p>
          <w:p w14:paraId="5E510E9C" w14:textId="77777777" w:rsidR="003D1697" w:rsidRPr="008E0CF7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 mop: microfibr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17C863AA" w14:textId="66AA5382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 xml:space="preserve">-lungime fire mop: 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8E0CF7">
              <w:rPr>
                <w:rFonts w:ascii="Onest" w:hAnsi="Onest"/>
                <w:sz w:val="20"/>
                <w:szCs w:val="20"/>
              </w:rPr>
              <w:t>-2 cm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42042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68A53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51138B40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2106D2" w14:textId="2592D42A" w:rsidR="003D1697" w:rsidRPr="00FB5832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3.2. Rezervă mop pentru teu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F7843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5713C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61543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2F527E17" w14:textId="77777777" w:rsidR="003D1697" w:rsidRPr="008E0CF7" w:rsidRDefault="003D1697" w:rsidP="003D1697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-destina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ie: </w:t>
            </w:r>
            <w:r>
              <w:rPr>
                <w:rFonts w:ascii="Onest" w:hAnsi="Onest"/>
                <w:sz w:val="20"/>
                <w:szCs w:val="20"/>
              </w:rPr>
              <w:t>î</w:t>
            </w:r>
            <w:r w:rsidRPr="008E0CF7">
              <w:rPr>
                <w:rFonts w:ascii="Onest" w:hAnsi="Onest"/>
                <w:sz w:val="20"/>
                <w:szCs w:val="20"/>
              </w:rPr>
              <w:t>nl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turare (m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turare) murd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rie </w:t>
            </w:r>
            <w:r>
              <w:rPr>
                <w:rFonts w:ascii="Onest" w:hAnsi="Onest"/>
                <w:sz w:val="20"/>
                <w:szCs w:val="20"/>
              </w:rPr>
              <w:t>ș</w:t>
            </w:r>
            <w:r w:rsidRPr="008E0CF7">
              <w:rPr>
                <w:rFonts w:ascii="Onest" w:hAnsi="Onest"/>
                <w:sz w:val="20"/>
                <w:szCs w:val="20"/>
              </w:rPr>
              <w:t>i</w:t>
            </w:r>
          </w:p>
          <w:p w14:paraId="0ABC065C" w14:textId="77777777" w:rsidR="003D1697" w:rsidRPr="008E0CF7" w:rsidRDefault="003D1697" w:rsidP="003D1697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par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ial uscare podele;</w:t>
            </w:r>
          </w:p>
          <w:p w14:paraId="6A4CAE44" w14:textId="77777777" w:rsidR="003D1697" w:rsidRPr="008E0CF7" w:rsidRDefault="003D1697" w:rsidP="003D1697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 xml:space="preserve">-lungime: 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m;</w:t>
            </w:r>
          </w:p>
          <w:p w14:paraId="1AC66569" w14:textId="77777777" w:rsidR="003D1697" w:rsidRPr="008E0CF7" w:rsidRDefault="003D1697" w:rsidP="003D1697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-l</w:t>
            </w:r>
            <w:r>
              <w:rPr>
                <w:rFonts w:ascii="Onest" w:hAnsi="Onest"/>
                <w:sz w:val="20"/>
                <w:szCs w:val="20"/>
              </w:rPr>
              <w:t>ăț</w:t>
            </w:r>
            <w:r w:rsidRPr="008E0CF7">
              <w:rPr>
                <w:rFonts w:ascii="Onest" w:hAnsi="Onest"/>
                <w:sz w:val="20"/>
                <w:szCs w:val="20"/>
              </w:rPr>
              <w:t>ime: min 20 cm;</w:t>
            </w:r>
          </w:p>
          <w:p w14:paraId="482D268A" w14:textId="77777777" w:rsidR="003D1697" w:rsidRPr="008E0CF7" w:rsidRDefault="003D1697" w:rsidP="003D1697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-material: microfibr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617A9EF4" w14:textId="072C5B38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-lungimea fire: min. 2 cm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0DAE5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A5E61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1FCCD551" w14:textId="77777777" w:rsidTr="00CB310D">
        <w:tc>
          <w:tcPr>
            <w:tcW w:w="13178" w:type="dxa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8C888DB" w14:textId="3CCBF432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sz w:val="20"/>
                <w:szCs w:val="20"/>
                <w:lang w:eastAsia="ro-RO"/>
              </w:rPr>
              <w:t xml:space="preserve">Lotul nr. </w:t>
            </w:r>
            <w:r>
              <w:rPr>
                <w:rFonts w:ascii="Onest" w:hAnsi="Onest"/>
                <w:b/>
                <w:sz w:val="20"/>
                <w:szCs w:val="20"/>
                <w:lang w:eastAsia="ro-RO"/>
              </w:rPr>
              <w:t xml:space="preserve">4 </w:t>
            </w:r>
            <w:r w:rsidRPr="00DA3BD0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Făraș menajer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72D2C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06252584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FFF32" w14:textId="7323C22E" w:rsidR="003D1697" w:rsidRPr="009C5487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4</w:t>
            </w:r>
            <w:r w:rsidRPr="005E4EEB">
              <w:rPr>
                <w:rFonts w:ascii="Onest" w:hAnsi="Onest"/>
                <w:sz w:val="20"/>
                <w:szCs w:val="20"/>
                <w:lang w:eastAsia="ru-RU"/>
              </w:rPr>
              <w:t>.1.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E4EEB">
              <w:rPr>
                <w:rFonts w:ascii="Onest" w:hAnsi="Onest"/>
                <w:sz w:val="20"/>
                <w:szCs w:val="20"/>
              </w:rPr>
              <w:t>Făraș menajer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F635" w14:textId="77777777" w:rsidR="003D1697" w:rsidRPr="009C5487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3AC7" w14:textId="77777777" w:rsidR="003D1697" w:rsidRPr="009C5487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AB0F2" w14:textId="77777777" w:rsidR="003D1697" w:rsidRPr="009C5487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6027CC" w14:textId="77777777" w:rsidR="003D1697" w:rsidRPr="005E4EEB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polipropilenă</w:t>
            </w:r>
            <w:r>
              <w:rPr>
                <w:rFonts w:ascii="Onest" w:hAnsi="Onest"/>
                <w:sz w:val="20"/>
                <w:szCs w:val="20"/>
              </w:rPr>
              <w:t xml:space="preserve"> copolymer sau polietilenă de înaltă destinație</w:t>
            </w:r>
            <w:r w:rsidRPr="005E4EEB">
              <w:rPr>
                <w:rFonts w:ascii="Onest" w:hAnsi="Onest"/>
                <w:sz w:val="20"/>
                <w:szCs w:val="20"/>
              </w:rPr>
              <w:t>;</w:t>
            </w:r>
          </w:p>
          <w:p w14:paraId="3CE37036" w14:textId="77777777" w:rsidR="003D1697" w:rsidRPr="005E4EEB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-lungime mâner: min. 80 cm;</w:t>
            </w:r>
          </w:p>
          <w:p w14:paraId="7C549CCF" w14:textId="77777777" w:rsidR="003D1697" w:rsidRPr="005E4EEB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-dimensiuni lingură: lățime min. 24 cm, adâncime min 20 cm;</w:t>
            </w:r>
          </w:p>
          <w:p w14:paraId="1F9306C9" w14:textId="55109F31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-buză pentru colectare din cauciuc: inclusă.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2CF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C5E94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0E92AA72" w14:textId="77777777" w:rsidTr="00CB310D">
        <w:tc>
          <w:tcPr>
            <w:tcW w:w="13178" w:type="dxa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981D996" w14:textId="1C54F9EA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 xml:space="preserve">Lot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5</w:t>
            </w:r>
            <w:r>
              <w:t xml:space="preserve"> </w:t>
            </w:r>
            <w:r w:rsidRPr="00DA3BD0">
              <w:rPr>
                <w:rFonts w:ascii="Onest" w:hAnsi="Onest"/>
                <w:b/>
                <w:bCs/>
                <w:sz w:val="20"/>
                <w:szCs w:val="20"/>
              </w:rPr>
              <w:t>Uscător de mâini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51C11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3D1697" w:rsidRPr="00FB5832" w14:paraId="216068F4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97E6A8" w14:textId="6E7DA023" w:rsidR="003D1697" w:rsidRPr="00FB5832" w:rsidRDefault="003D1697" w:rsidP="003D169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5</w:t>
            </w:r>
            <w:r w:rsidRPr="00F568B5">
              <w:rPr>
                <w:rFonts w:ascii="Onest" w:hAnsi="Onest"/>
                <w:bCs/>
                <w:sz w:val="20"/>
                <w:szCs w:val="20"/>
              </w:rPr>
              <w:t>.1. Uscător de mâini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7579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6DE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C2DA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DE2914" w14:textId="77777777" w:rsidR="003D1697" w:rsidRPr="00F568B5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-material: inox;</w:t>
            </w:r>
          </w:p>
          <w:p w14:paraId="7ADA9EA2" w14:textId="77777777" w:rsidR="003D1697" w:rsidRPr="00F568B5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-funcții pornire și oprire automată;</w:t>
            </w:r>
          </w:p>
          <w:p w14:paraId="300499CC" w14:textId="77777777" w:rsidR="003D1697" w:rsidRPr="00F568B5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-putere: min 1650W;</w:t>
            </w:r>
          </w:p>
          <w:p w14:paraId="3B8D0525" w14:textId="77777777" w:rsidR="003D1697" w:rsidRPr="00F568B5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-debit aer: min 16 m/s;</w:t>
            </w:r>
          </w:p>
          <w:p w14:paraId="2C0B34B5" w14:textId="77777777" w:rsidR="003D1697" w:rsidRPr="00F568B5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-grad de protecție: IP X1;</w:t>
            </w:r>
          </w:p>
          <w:p w14:paraId="44F1DC8B" w14:textId="77777777" w:rsidR="003D1697" w:rsidRPr="00F568B5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-dimensiuni min. 240x240x230 mm;</w:t>
            </w:r>
          </w:p>
          <w:p w14:paraId="0DA6A3B4" w14:textId="77777777" w:rsidR="003D1697" w:rsidRPr="00F568B5" w:rsidRDefault="003D1697" w:rsidP="003D1697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-cu fixare pe perete;</w:t>
            </w:r>
          </w:p>
          <w:p w14:paraId="44BEF6F1" w14:textId="4CE2F6BF" w:rsidR="003D1697" w:rsidRPr="00FB5832" w:rsidRDefault="003D1697" w:rsidP="003D169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-elemente de fixare: incluse.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5BE8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6C3C0" w14:textId="77777777" w:rsidR="003D1697" w:rsidRPr="00FB5832" w:rsidRDefault="003D1697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6FE8D17C" w14:textId="77777777" w:rsidTr="00CB310D">
        <w:tc>
          <w:tcPr>
            <w:tcW w:w="13178" w:type="dxa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84715AE" w14:textId="1490DDC9" w:rsidR="00CB310D" w:rsidRPr="00FB5832" w:rsidRDefault="00CB310D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6</w:t>
            </w:r>
            <w:r w:rsidRPr="00462135">
              <w:rPr>
                <w:rFonts w:ascii="Onest" w:hAnsi="Onest"/>
                <w:b/>
              </w:rPr>
              <w:t xml:space="preserve"> </w:t>
            </w:r>
            <w:r>
              <w:rPr>
                <w:rFonts w:ascii="Onest" w:hAnsi="Onest"/>
                <w:b/>
                <w:sz w:val="20"/>
                <w:szCs w:val="20"/>
              </w:rPr>
              <w:t>Foarfecă grădină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76E21" w14:textId="77777777" w:rsidR="00CB310D" w:rsidRPr="00FB5832" w:rsidRDefault="00CB310D" w:rsidP="003D169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201CE3CB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1E2043" w14:textId="080C90D6" w:rsidR="00CB310D" w:rsidRPr="00FB5832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lastRenderedPageBreak/>
              <w:t>6</w:t>
            </w:r>
            <w:r w:rsidRPr="008C3994">
              <w:rPr>
                <w:rFonts w:ascii="Onest" w:hAnsi="Onest"/>
                <w:sz w:val="20"/>
                <w:szCs w:val="20"/>
              </w:rPr>
              <w:t>.1. Foarfecă tufari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86E6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F300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1ECD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57E115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-lungimea lamă: min. 20 cm;</w:t>
            </w:r>
          </w:p>
          <w:p w14:paraId="3F62B0DB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-lungimea totală: min. 55 cm;</w:t>
            </w:r>
          </w:p>
          <w:p w14:paraId="48278D50" w14:textId="77777777" w:rsidR="00CB310D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 mâner: metal</w:t>
            </w:r>
            <w:r>
              <w:rPr>
                <w:rFonts w:ascii="Onest" w:hAnsi="Onest"/>
                <w:sz w:val="20"/>
                <w:szCs w:val="20"/>
              </w:rPr>
              <w:t>;</w:t>
            </w:r>
          </w:p>
          <w:p w14:paraId="5D86957E" w14:textId="3065020B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-material lamă: oțel carbon călit și temperat, oțel aliat sau oțel inoxidabil de înaltă rezistență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1E9E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0DD2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4B37DD02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651D23D4" w:rsidR="00CB310D" w:rsidRPr="00FB5832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6</w:t>
            </w:r>
            <w:r w:rsidRPr="008C3994">
              <w:rPr>
                <w:rFonts w:ascii="Onest" w:hAnsi="Onest"/>
                <w:sz w:val="20"/>
                <w:szCs w:val="20"/>
              </w:rPr>
              <w:t>.2. Foarfecă viță de vie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46A88329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3469DCBF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9C77896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0C1A84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 xml:space="preserve">-lungime: min. 20 cm; </w:t>
            </w:r>
          </w:p>
          <w:p w14:paraId="21620E79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-greutate: min 250gr;</w:t>
            </w:r>
          </w:p>
          <w:p w14:paraId="49D20D9A" w14:textId="77777777" w:rsidR="00CB310D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 xml:space="preserve">-material: </w:t>
            </w:r>
            <w:r>
              <w:rPr>
                <w:rFonts w:ascii="Onest" w:hAnsi="Onest"/>
                <w:sz w:val="20"/>
                <w:szCs w:val="20"/>
              </w:rPr>
              <w:t>metal</w:t>
            </w:r>
          </w:p>
          <w:p w14:paraId="5736E9D8" w14:textId="1A609807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material lamă: oțel carbon călit și temperat, oțel aliat sau oțel inoxidabil de înaltă rezistență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13B4E517" w14:textId="77777777" w:rsidTr="00CB310D">
        <w:tc>
          <w:tcPr>
            <w:tcW w:w="13178" w:type="dxa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1DC04E" w14:textId="69FC866E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7 Greble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751AC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2A232431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56046" w14:textId="2C53C3EE" w:rsidR="00CB310D" w:rsidRPr="00FB5832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7.1.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Greblă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29DBC314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5096D5" w14:textId="77777777" w:rsidR="00CB310D" w:rsidRPr="008C3994" w:rsidRDefault="00CB310D" w:rsidP="00CB310D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-dinți: min. 14;</w:t>
            </w:r>
          </w:p>
          <w:p w14:paraId="38B73522" w14:textId="77777777" w:rsidR="00CB310D" w:rsidRPr="008C3994" w:rsidRDefault="00CB310D" w:rsidP="00CB310D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 xml:space="preserve">-lățime: min 34.5 cm; </w:t>
            </w:r>
          </w:p>
          <w:p w14:paraId="677E2554" w14:textId="77777777" w:rsidR="00CB310D" w:rsidRPr="008C3994" w:rsidRDefault="00CB310D" w:rsidP="00CB310D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Fonts w:ascii="Onest" w:hAnsi="Onest"/>
                <w:sz w:val="20"/>
                <w:szCs w:val="20"/>
                <w:lang w:val="ro-RO"/>
              </w:rPr>
              <w:t>-material: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 xml:space="preserve"> oțel 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carbon călit și tratat termic sau material echivalent;</w:t>
            </w:r>
          </w:p>
          <w:p w14:paraId="6D6AE865" w14:textId="77777777" w:rsidR="00CB310D" w:rsidRDefault="00CB310D" w:rsidP="00CB310D">
            <w:pP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-Lungime mâner 150cm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;</w:t>
            </w:r>
          </w:p>
          <w:p w14:paraId="54A9E616" w14:textId="39626593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-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coadă din lemn 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de esență tare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cu lungime de min. 150 cm: inclusă.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763C34D6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556E92" w14:textId="249056E2" w:rsidR="00CB310D" w:rsidRPr="00FB5832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7.2.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Greblă evantai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FD97D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7736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29B2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DF8E0C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-lățime: min 50 cm;</w:t>
            </w:r>
          </w:p>
          <w:p w14:paraId="31592D70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 xml:space="preserve">-material: </w:t>
            </w:r>
            <w:r>
              <w:rPr>
                <w:rFonts w:ascii="Onest" w:hAnsi="Onest"/>
                <w:sz w:val="20"/>
                <w:szCs w:val="20"/>
              </w:rPr>
              <w:t>oțel pentru arcuri (oțel elastic) tratat termic;</w:t>
            </w:r>
          </w:p>
          <w:p w14:paraId="4530FBAD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-dinții elastici cu rezistență mecanică la îndoire;</w:t>
            </w:r>
          </w:p>
          <w:p w14:paraId="3D26AFC9" w14:textId="0333FB76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coadă din lemn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de esență tare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cu lungime de min. 150 cm: inclusă.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2879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86FF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4C4E879D" w14:textId="77777777" w:rsidTr="00CB310D">
        <w:tc>
          <w:tcPr>
            <w:tcW w:w="13178" w:type="dxa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AD5DC15" w14:textId="63EE066F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8 Instrumente grădină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900B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251CF169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D6291" w14:textId="59007D23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8.1</w:t>
            </w:r>
            <w:r w:rsidRPr="008C3994">
              <w:rPr>
                <w:rFonts w:ascii="Onest" w:hAnsi="Onest"/>
                <w:sz w:val="20"/>
                <w:szCs w:val="20"/>
              </w:rPr>
              <w:t>. Sapă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B3D33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7B647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89915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4B4F54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-lățime: min 250 mm;</w:t>
            </w:r>
          </w:p>
          <w:p w14:paraId="722F3975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-înălțime: min 155 mm;</w:t>
            </w:r>
          </w:p>
          <w:p w14:paraId="18BC2595" w14:textId="77777777" w:rsidR="00CB310D" w:rsidRPr="008C3994" w:rsidRDefault="00CB310D" w:rsidP="00CB310D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Fonts w:ascii="Onest" w:hAnsi="Onest"/>
                <w:sz w:val="20"/>
                <w:szCs w:val="20"/>
                <w:lang w:val="ro-RO"/>
              </w:rPr>
              <w:t xml:space="preserve">-material: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 xml:space="preserve">oțel 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carbon călit și tratat termic sau material echivalent;</w:t>
            </w:r>
          </w:p>
          <w:p w14:paraId="2F25ABEC" w14:textId="04FA8426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 coadă din lemn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de esență tare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cu lungime de min. 150 cm: inclusă.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48C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22EE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28D45C8C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D71DC9" w14:textId="02CD8D2C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8.2.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Hârleț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E92CB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4970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9C6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AC5011" w14:textId="77777777" w:rsidR="00CB310D" w:rsidRPr="008C3994" w:rsidRDefault="00CB310D" w:rsidP="00CB310D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-dimensiuni: min. 29x22 cm;</w:t>
            </w:r>
          </w:p>
          <w:p w14:paraId="028860BD" w14:textId="77777777" w:rsidR="00CB310D" w:rsidRPr="008C3994" w:rsidRDefault="00CB310D" w:rsidP="00CB310D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Fonts w:ascii="Onest" w:hAnsi="Onest"/>
                <w:sz w:val="20"/>
                <w:szCs w:val="20"/>
                <w:lang w:val="ro-RO"/>
              </w:rPr>
              <w:t xml:space="preserve">-material: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 xml:space="preserve"> oțel 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carbon călit și tratat termic sau material echivalent;</w:t>
            </w:r>
          </w:p>
          <w:p w14:paraId="5AB2DC9D" w14:textId="44F3EDDB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lastRenderedPageBreak/>
              <w:t>-coadă din lemn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de esență tare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cu lungime de min. 150 cm: inclusă.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48E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7A5E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34A8017C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C08850" w14:textId="22AD8237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8.3</w:t>
            </w:r>
            <w:r w:rsidRPr="008C3994">
              <w:rPr>
                <w:rFonts w:ascii="Onest" w:hAnsi="Onest"/>
                <w:sz w:val="20"/>
                <w:szCs w:val="20"/>
              </w:rPr>
              <w:t>. Lopată pentru zăpadă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44F8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4CB1E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FC65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F8B111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</w:t>
            </w:r>
            <w:r>
              <w:rPr>
                <w:rFonts w:ascii="Onest" w:hAnsi="Onest"/>
                <w:sz w:val="20"/>
                <w:szCs w:val="20"/>
              </w:rPr>
              <w:t xml:space="preserve"> cuvă: polietelenă de înaltă densitate(HDPE);</w:t>
            </w:r>
          </w:p>
          <w:p w14:paraId="4BADC718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-dimensiuni: min. 40x40 cm;</w:t>
            </w:r>
          </w:p>
          <w:p w14:paraId="64BBCF77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-rezistență plastic min</w:t>
            </w:r>
            <w:r>
              <w:rPr>
                <w:rFonts w:ascii="Onest" w:hAnsi="Onest"/>
                <w:sz w:val="20"/>
                <w:szCs w:val="20"/>
              </w:rPr>
              <w:t>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-20° C</w:t>
            </w:r>
          </w:p>
          <w:p w14:paraId="74FF4E88" w14:textId="1412E9B7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-coadă din lemn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de esență tare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cu lungime de min. 150 cm: inclusă.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4BF2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175B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1B81EF3C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3A831" w14:textId="7569386B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8.4.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Lopată din metal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85B96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E3FAA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D431D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9CD105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-dimensiuni: min. 330x375 cm;</w:t>
            </w:r>
          </w:p>
          <w:p w14:paraId="7F0B87DA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 xml:space="preserve">-material: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oțel 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carbon călit și tratat termic sau material echivalent;</w:t>
            </w:r>
          </w:p>
          <w:p w14:paraId="7867AAA1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-greutate: min. 1200 g;</w:t>
            </w:r>
          </w:p>
          <w:p w14:paraId="0F3467A9" w14:textId="3C09ED2E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-coadă din lemn</w:t>
            </w:r>
            <w:r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de esență tare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cu lungime de min. 150 cm: inclusă.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973B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267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7BCDC5B5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CAE9D" w14:textId="60A659CE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8.5.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Ferestrău manual pentru lemn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B3E0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84F25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362D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DCDFF1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-lungime: min. 450 mm;</w:t>
            </w:r>
          </w:p>
          <w:p w14:paraId="2B87FF69" w14:textId="77777777" w:rsidR="00CB310D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-dinți: căliți cu secțiuni</w:t>
            </w:r>
            <w:r>
              <w:rPr>
                <w:rFonts w:ascii="Onest" w:hAnsi="Onest"/>
                <w:sz w:val="20"/>
                <w:szCs w:val="20"/>
              </w:rPr>
              <w:t xml:space="preserve"> pentru eliminarea rumegușului; </w:t>
            </w:r>
          </w:p>
          <w:p w14:paraId="6B28403A" w14:textId="1B5E3756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-mâner plastic antialunecare: inclus.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CFC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3F5E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48DDE888" w14:textId="77777777" w:rsidTr="00CB310D">
        <w:tc>
          <w:tcPr>
            <w:tcW w:w="949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F0934B" w14:textId="71F1E6A1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9 Stropitoare, pulverizatoare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F5613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5E8BA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21D79A66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338F8D" w14:textId="09F8347F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9.1</w:t>
            </w:r>
            <w:r w:rsidRPr="008C3994">
              <w:rPr>
                <w:rFonts w:ascii="Onest" w:hAnsi="Onest"/>
                <w:sz w:val="20"/>
                <w:szCs w:val="20"/>
              </w:rPr>
              <w:t>. Stropitoare electrică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6E79E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0789C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FB4D6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CADF68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-acumulator inclus;</w:t>
            </w:r>
          </w:p>
          <w:p w14:paraId="56E97F22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-volum rezervor: min. 15 l;</w:t>
            </w:r>
          </w:p>
          <w:p w14:paraId="75297079" w14:textId="56BF19D6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-bară de stropit telescopică cu lungime de min. 2 m: inclusă.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CC00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F9FF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7F35C3FF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E70F11" w14:textId="12029A25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9.2.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Pulverizator de manual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9C17E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0A8BC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60358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4F0273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-material: plastic;</w:t>
            </w:r>
          </w:p>
          <w:p w14:paraId="7E1E0290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-pompă manuală de presiune: inclusă;</w:t>
            </w:r>
          </w:p>
          <w:p w14:paraId="0B8B4766" w14:textId="60555A34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-volum: min. 2 litri.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ED46A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7E7D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25B8B1B0" w14:textId="77777777" w:rsidTr="00CB310D">
        <w:tc>
          <w:tcPr>
            <w:tcW w:w="949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556DE7" w14:textId="4F2E0D54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10 Roabă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5DF1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BE9E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6425BA29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510BF8" w14:textId="32CC7A65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10.1.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Roabă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4F42C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815F9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FD111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9ABC3B" w14:textId="77777777" w:rsidR="00CB310D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</w:t>
            </w:r>
            <w:r>
              <w:rPr>
                <w:rFonts w:ascii="Onest" w:hAnsi="Onest"/>
                <w:sz w:val="20"/>
                <w:szCs w:val="20"/>
              </w:rPr>
              <w:t>cadru roabă: țeavă de oțel cu diametrul minim de 0,3 mm sau echivalent;</w:t>
            </w:r>
          </w:p>
          <w:p w14:paraId="0433EBBE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material cuvă: metal </w:t>
            </w:r>
            <w:r>
              <w:rPr>
                <w:rFonts w:ascii="Onest" w:hAnsi="Onest"/>
                <w:sz w:val="20"/>
                <w:szCs w:val="20"/>
              </w:rPr>
              <w:t>galvanizat (zincat), grosime min. 0,8-1,2 mm;</w:t>
            </w:r>
          </w:p>
          <w:p w14:paraId="56E7965D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-volum cuvă: min. 100 l;</w:t>
            </w:r>
          </w:p>
          <w:p w14:paraId="0D804C6C" w14:textId="77777777" w:rsidR="00CB310D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-roata cu rulmenți: inclusă;</w:t>
            </w:r>
          </w:p>
          <w:p w14:paraId="0E008E86" w14:textId="77777777" w:rsidR="00CB310D" w:rsidRPr="008C3994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-anvelopă: plină(anti-pană);</w:t>
            </w:r>
          </w:p>
          <w:p w14:paraId="03144A54" w14:textId="46686280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-sarcină: min 150 kg.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4212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7B3B3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10EEE231" w14:textId="77777777" w:rsidTr="00CB310D">
        <w:tc>
          <w:tcPr>
            <w:tcW w:w="949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4F5271" w14:textId="3F7BA8AF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11</w:t>
            </w:r>
            <w:r>
              <w:rPr>
                <w:rFonts w:ascii="Onest" w:hAnsi="Onest"/>
                <w:b/>
                <w:bCs/>
              </w:rPr>
              <w:t xml:space="preserve"> </w:t>
            </w:r>
            <w:r w:rsidRPr="006523C1">
              <w:rPr>
                <w:rFonts w:ascii="Onest" w:hAnsi="Onest"/>
                <w:b/>
                <w:bCs/>
                <w:sz w:val="20"/>
                <w:szCs w:val="20"/>
              </w:rPr>
              <w:t>Dispozitiv de împrăștiere materiale diverse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A7A0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7B17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B310D" w:rsidRPr="00FB5832" w14:paraId="66C2CAF3" w14:textId="77777777" w:rsidTr="00CB310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E3484D" w14:textId="789A4E81" w:rsidR="00CB310D" w:rsidRPr="00BA4160" w:rsidRDefault="00CB310D" w:rsidP="00CB310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lastRenderedPageBreak/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C37389">
              <w:rPr>
                <w:rFonts w:ascii="Onest" w:hAnsi="Onest"/>
                <w:sz w:val="20"/>
                <w:szCs w:val="20"/>
              </w:rPr>
              <w:t>.1. Dispozitiv de împrăștiere materiale diverse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9993A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80516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7ED9D" w14:textId="77777777" w:rsidR="00CB310D" w:rsidRPr="00BA4160" w:rsidRDefault="00CB310D" w:rsidP="00CB310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D5B802" w14:textId="77777777" w:rsidR="00CB310D" w:rsidRPr="00C37389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-acţiune: manuală;</w:t>
            </w:r>
          </w:p>
          <w:p w14:paraId="0400F5BA" w14:textId="77777777" w:rsidR="00CB310D" w:rsidRPr="00C37389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-Volum cuvă min 60 l;</w:t>
            </w:r>
          </w:p>
          <w:p w14:paraId="33DFA19C" w14:textId="77777777" w:rsidR="00CB310D" w:rsidRPr="00C37389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-lățime de răspândire: min 1,5 m</w:t>
            </w:r>
          </w:p>
          <w:p w14:paraId="2547AAA0" w14:textId="77777777" w:rsidR="00CB310D" w:rsidRPr="00C37389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-dozaj material: reglabil;</w:t>
            </w:r>
          </w:p>
          <w:p w14:paraId="7DF38AF4" w14:textId="49698481" w:rsidR="00CB310D" w:rsidRPr="00FB5832" w:rsidRDefault="00CB310D" w:rsidP="00CB310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-roți gonflabile: incluse.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6BA9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FECF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3A7A189A" w:rsidR="008078E6" w:rsidRPr="00FB5832" w:rsidRDefault="00591150" w:rsidP="00CB310D">
      <w:pPr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2F8A0466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5CD792FF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</w:p>
    <w:p w14:paraId="356EDFA6" w14:textId="552F2796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EDB2BEF" w14:textId="77777777" w:rsidR="00133A12" w:rsidRPr="00FB583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7E01716" w14:textId="5FCA777B" w:rsidR="00133A1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5569D25" w14:textId="16D7912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66E735B1" w14:textId="4F03A29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980514B" w14:textId="2ABB821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6797527" w14:textId="2C90551A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81D8AB5" w14:textId="77777777" w:rsidR="00862695" w:rsidRPr="00FB5832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72BE7FD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62B65C4F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674A89A9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DEA4FD3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60ACB823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531D851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0D7E8F1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605E0D14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AEC3445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26A3E6D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CC08AF4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6E19FC2B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6170032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BDA55BB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006EEC0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652F6228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A51E402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F808F16" w14:textId="77777777" w:rsidR="00CB310D" w:rsidRDefault="00CB310D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42A50368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842"/>
        <w:gridCol w:w="2975"/>
        <w:gridCol w:w="745"/>
        <w:gridCol w:w="389"/>
        <w:gridCol w:w="851"/>
        <w:gridCol w:w="1244"/>
        <w:gridCol w:w="1280"/>
        <w:gridCol w:w="1417"/>
        <w:gridCol w:w="1031"/>
        <w:gridCol w:w="1980"/>
        <w:gridCol w:w="15"/>
        <w:gridCol w:w="1965"/>
        <w:gridCol w:w="15"/>
        <w:gridCol w:w="35"/>
      </w:tblGrid>
      <w:tr w:rsidR="00A446A6" w:rsidRPr="00FB5832" w14:paraId="0C172E0E" w14:textId="6F2D13F5" w:rsidTr="00A446A6">
        <w:tc>
          <w:tcPr>
            <w:tcW w:w="147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A446A6">
        <w:tc>
          <w:tcPr>
            <w:tcW w:w="147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3CFBA43C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604407" w:rsidRPr="009C5487">
              <w:rPr>
                <w:rFonts w:ascii="Onest" w:hAnsi="Onest"/>
                <w:bCs/>
                <w:i/>
                <w:noProof w:val="0"/>
                <w:sz w:val="22"/>
                <w:szCs w:val="22"/>
              </w:rPr>
              <w:t>Mărfuri de uz gospodăresc</w:t>
            </w:r>
            <w:r w:rsidR="00CB310D">
              <w:rPr>
                <w:rFonts w:ascii="Onest" w:hAnsi="Onest"/>
                <w:bCs/>
                <w:i/>
                <w:noProof w:val="0"/>
                <w:sz w:val="22"/>
                <w:szCs w:val="22"/>
              </w:rPr>
              <w:t>(repetat)</w:t>
            </w:r>
          </w:p>
        </w:tc>
      </w:tr>
      <w:tr w:rsidR="00B0106D" w:rsidRPr="00FB5832" w14:paraId="3C49D002" w14:textId="77CBED72" w:rsidTr="00733C7D">
        <w:tc>
          <w:tcPr>
            <w:tcW w:w="4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22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733C7D">
        <w:trPr>
          <w:gridAfter w:val="2"/>
          <w:wAfter w:w="50" w:type="dxa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ADB588" w14:textId="646936DE" w:rsidR="00B0106D" w:rsidRPr="009C5487" w:rsidRDefault="00B0106D" w:rsidP="00CB310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  <w:r w:rsidR="00CB310D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t. </w:t>
            </w: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733C7D">
        <w:trPr>
          <w:gridAfter w:val="2"/>
          <w:wAfter w:w="50" w:type="dxa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733C7D">
        <w:trPr>
          <w:gridAfter w:val="1"/>
          <w:wAfter w:w="35" w:type="dxa"/>
          <w:trHeight w:val="22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6A174632" w:rsidR="00B0106D" w:rsidRPr="00FB5832" w:rsidRDefault="00604407" w:rsidP="005E3C9A">
            <w:pPr>
              <w:jc w:val="center"/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eastAsia="ru-RU"/>
              </w:rPr>
              <w:t>Mărfuri de uz gospodăresc</w:t>
            </w:r>
            <w:r w:rsidR="00CB310D">
              <w:rPr>
                <w:rFonts w:ascii="Onest" w:hAnsi="Onest"/>
                <w:b/>
                <w:bCs/>
                <w:noProof w:val="0"/>
                <w:sz w:val="22"/>
                <w:szCs w:val="22"/>
                <w:lang w:eastAsia="ru-RU"/>
              </w:rPr>
              <w:t>(repetat)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CB310D" w:rsidRPr="00FB5832" w14:paraId="6A04290B" w14:textId="77777777" w:rsidTr="00733C7D">
        <w:trPr>
          <w:gridAfter w:val="2"/>
          <w:wAfter w:w="50" w:type="dxa"/>
          <w:trHeight w:val="199"/>
        </w:trPr>
        <w:tc>
          <w:tcPr>
            <w:tcW w:w="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C1C6A9" w14:textId="77777777" w:rsidR="00CB310D" w:rsidRPr="00F460D0" w:rsidRDefault="00CB310D" w:rsidP="00CB310D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t>39224000-8</w:t>
            </w:r>
          </w:p>
          <w:p w14:paraId="030A5A26" w14:textId="3EC03519" w:rsidR="00CB310D" w:rsidRPr="00FB5832" w:rsidRDefault="00CB310D" w:rsidP="00CB310D">
            <w:pPr>
              <w:ind w:left="113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71BF9" w14:textId="5F3C0C96" w:rsidR="00CB310D" w:rsidRPr="009C5487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 </w:t>
            </w:r>
            <w:r w:rsidRPr="00575EFD">
              <w:rPr>
                <w:rFonts w:ascii="Onest" w:hAnsi="Onest"/>
                <w:b/>
                <w:bCs/>
                <w:sz w:val="20"/>
                <w:szCs w:val="20"/>
              </w:rPr>
              <w:t>Lotul nr. 1</w:t>
            </w:r>
            <w:r w:rsidRPr="00575EFD">
              <w:rPr>
                <w:rFonts w:ascii="Onest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</w:rPr>
              <w:t>Mături</w:t>
            </w:r>
          </w:p>
        </w:tc>
        <w:tc>
          <w:tcPr>
            <w:tcW w:w="19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32E0E" w14:textId="2E28B402" w:rsidR="00CB310D" w:rsidRPr="00044746" w:rsidRDefault="00773CCC" w:rsidP="00CB310D">
            <w:pPr>
              <w:jc w:val="center"/>
              <w:rPr>
                <w:rFonts w:ascii="Onest" w:hAnsi="Onest"/>
                <w:b/>
                <w:bCs/>
                <w:i/>
                <w:sz w:val="22"/>
                <w:szCs w:val="22"/>
              </w:rPr>
            </w:pPr>
            <w:r w:rsidRPr="00A22D2B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383A85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în termen de 5 - 10 zile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 de l</w:t>
            </w:r>
            <w:r w:rsidRPr="00383A85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a solicitarea cumpărătorului</w:t>
            </w:r>
          </w:p>
        </w:tc>
        <w:tc>
          <w:tcPr>
            <w:tcW w:w="198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88601" w14:textId="3B29514F" w:rsidR="00CB310D" w:rsidRPr="00FB5832" w:rsidRDefault="00C03525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  <w:lang w:val="en-US"/>
              </w:rPr>
              <w:t>MD47ML000000002251206328</w:t>
            </w:r>
          </w:p>
        </w:tc>
      </w:tr>
      <w:tr w:rsidR="00CB310D" w:rsidRPr="00FB5832" w14:paraId="4C82267B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136B5638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A8448" w14:textId="77777777" w:rsidR="00CB310D" w:rsidRPr="009222AA" w:rsidRDefault="00CB310D" w:rsidP="00CB310D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1.1. </w:t>
            </w:r>
            <w:r w:rsidRPr="009222AA">
              <w:rPr>
                <w:rFonts w:ascii="Onest" w:hAnsi="Onest"/>
                <w:sz w:val="20"/>
                <w:szCs w:val="20"/>
              </w:rPr>
              <w:t>M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9222AA">
              <w:rPr>
                <w:rFonts w:ascii="Onest" w:hAnsi="Onest"/>
                <w:sz w:val="20"/>
                <w:szCs w:val="20"/>
              </w:rPr>
              <w:t>tur</w:t>
            </w:r>
            <w:r>
              <w:rPr>
                <w:rFonts w:ascii="Onest" w:hAnsi="Onest"/>
                <w:sz w:val="20"/>
                <w:szCs w:val="20"/>
              </w:rPr>
              <w:t>ă</w:t>
            </w:r>
          </w:p>
          <w:p w14:paraId="7F0A7DEF" w14:textId="6C41AE2C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9222AA">
              <w:rPr>
                <w:rFonts w:ascii="Onest" w:hAnsi="Onest"/>
                <w:sz w:val="20"/>
                <w:szCs w:val="20"/>
              </w:rPr>
              <w:t>pentru uz interio</w:t>
            </w:r>
            <w:r>
              <w:rPr>
                <w:rFonts w:ascii="Onest" w:hAnsi="Onest"/>
                <w:sz w:val="20"/>
                <w:szCs w:val="20"/>
              </w:rPr>
              <w:t>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2EC3BD08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263796E0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18F9B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A0780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40FA95BC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015CB" w14:textId="3DA3E757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1.2. Mătură pentru uz exterior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0D5E0" w14:textId="53EED7E2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9D701" w14:textId="0CDCECCB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E0A86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69FBB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46AFE6C4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132B4" w14:textId="171FF8D3" w:rsidR="00CB310D" w:rsidRPr="00FB5832" w:rsidRDefault="00CB310D" w:rsidP="00733C7D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1: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53D63317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B43AB" w14:textId="2957A771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 </w:t>
            </w:r>
            <w:r w:rsidRPr="00575EFD">
              <w:rPr>
                <w:rFonts w:ascii="Onest" w:hAnsi="Onest"/>
                <w:b/>
                <w:bCs/>
                <w:sz w:val="20"/>
                <w:szCs w:val="20"/>
              </w:rPr>
              <w:t xml:space="preserve">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2 Perii și mopuri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3C3EDBFB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72E720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9946F" w14:textId="35C4B843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2.1. Set perie igienico-sanitară pentru vas WC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0500D" w14:textId="56DDBAC1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BC184" w14:textId="135264D8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BA0AD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FB76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BF13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19C0D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C8D18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D9A8C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1D8805F0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6B4437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4DD94" w14:textId="5AF36711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2.2. Mâner pentru mop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4A4F" w14:textId="46C5E4A5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0A6D8" w14:textId="30E1763E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D86E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D555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FA32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3D482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C4CEE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007CC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0D6D0566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9D267F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AB453" w14:textId="5481FC5E" w:rsidR="00CB310D" w:rsidRPr="00FB5832" w:rsidRDefault="00CB310D" w:rsidP="00CB310D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2.3. Rezervă mop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93FE" w14:textId="19BB85CE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E47D3" w14:textId="4A08F9A4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6273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C5B3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3A00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EE09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F073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470EC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2FBE714A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02138F8" w14:textId="77777777" w:rsidR="00201B7F" w:rsidRPr="00F460D0" w:rsidRDefault="00201B7F" w:rsidP="00CB310D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t>39224000-8</w:t>
            </w:r>
          </w:p>
          <w:p w14:paraId="717E88F7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C15A5" w14:textId="6285EE21" w:rsidR="00201B7F" w:rsidRPr="00FB5832" w:rsidRDefault="00201B7F" w:rsidP="00733C7D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2: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4856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EEC94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9B5E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3486F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11D057F4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20EEFE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DDAF3" w14:textId="47B7E3C2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 xml:space="preserve">   </w:t>
            </w:r>
            <w:r w:rsidRPr="00940D49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3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Teuri pentru podea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582C8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6F8B7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05BFE933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0D3C80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6B612" w14:textId="2BB58897" w:rsidR="00CB310D" w:rsidRPr="00FB5832" w:rsidRDefault="00CB310D" w:rsidP="00CB310D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3.1. Set teu pentru podea cu mâner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39387" w14:textId="6E45C6F8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F7202" w14:textId="05EF0831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25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5A7CC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2F45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435B3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CDF2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AC8AB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1239C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2271C8CC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1BC756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B0994" w14:textId="3E19E916" w:rsidR="00CB310D" w:rsidRPr="00FB5832" w:rsidRDefault="00CB310D" w:rsidP="00CB310D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3.2. Rezervă mop pentru teu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B5CB6" w14:textId="030FCE0F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0AC2D" w14:textId="1060B97E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25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A102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A0E1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B807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C35AA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38BD5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83262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481B1BEF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3F4D75E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DD959" w14:textId="682BD52B" w:rsidR="00201B7F" w:rsidRPr="00FB5832" w:rsidRDefault="00201B7F" w:rsidP="00733C7D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3: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7CF86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12E40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80AFE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A7F86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628670D4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2C21293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D4641" w14:textId="10395EA5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575EFD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</w:t>
            </w:r>
            <w:r w:rsidRPr="00575EFD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DA3BD0">
              <w:rPr>
                <w:b/>
                <w:bCs/>
              </w:rPr>
              <w:t xml:space="preserve">4 </w:t>
            </w:r>
            <w:r w:rsidRPr="00DA3BD0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Făraș menajer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14A9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E8A90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235E9694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C08B6E" w14:textId="77777777" w:rsidR="00CB310D" w:rsidRPr="00F460D0" w:rsidRDefault="00CB310D" w:rsidP="00CB310D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lastRenderedPageBreak/>
              <w:t>39224000-8</w:t>
            </w:r>
          </w:p>
          <w:p w14:paraId="1F0D918F" w14:textId="3C38FFF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5DD09" w14:textId="586B3EC1" w:rsidR="00CB310D" w:rsidRPr="00FB5832" w:rsidRDefault="00CB310D" w:rsidP="00CB310D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4</w:t>
            </w:r>
            <w:r w:rsidRPr="005E4EEB">
              <w:rPr>
                <w:rFonts w:ascii="Onest" w:hAnsi="Onest"/>
                <w:sz w:val="20"/>
                <w:szCs w:val="20"/>
                <w:lang w:eastAsia="ru-RU"/>
              </w:rPr>
              <w:t>.1.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E4EEB">
              <w:rPr>
                <w:rFonts w:ascii="Onest" w:hAnsi="Onest"/>
                <w:sz w:val="20"/>
                <w:szCs w:val="20"/>
              </w:rPr>
              <w:t xml:space="preserve">Făraș menajer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D9B0E" w14:textId="255361AF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23A6F" w14:textId="0AD73BD0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87FB3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7EBE3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158F3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E5B4A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0E6D8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4D8D0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61C9FF0A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2A026C" w14:textId="52BE632C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A5E2D" w14:textId="1C06C9AD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 xml:space="preserve">Lot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5</w:t>
            </w:r>
            <w:r>
              <w:t xml:space="preserve"> </w:t>
            </w:r>
            <w:r w:rsidRPr="00DA3BD0">
              <w:rPr>
                <w:rFonts w:ascii="Onest" w:hAnsi="Onest"/>
                <w:b/>
                <w:bCs/>
                <w:sz w:val="20"/>
                <w:szCs w:val="20"/>
              </w:rPr>
              <w:t>Uscător de mâini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BD26B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42631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418D92FB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AF36280" w14:textId="3C5D9AB8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6A1F7" w14:textId="6AB3322A" w:rsidR="00CB310D" w:rsidRPr="00FB5832" w:rsidRDefault="00CB310D" w:rsidP="00CB310D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5</w:t>
            </w:r>
            <w:r w:rsidRPr="00F568B5">
              <w:rPr>
                <w:rFonts w:ascii="Onest" w:hAnsi="Onest"/>
                <w:bCs/>
                <w:sz w:val="20"/>
                <w:szCs w:val="20"/>
              </w:rPr>
              <w:t>.1. Uscător de mâini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055EC" w14:textId="7798760E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F568B5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D2CBB" w14:textId="2EF60081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34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9CE4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BA3E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AD503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AD20C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8D6CC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5320B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2E80DAA4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D1EB91" w14:textId="44518835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FB830" w14:textId="3AFB9B83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6</w:t>
            </w:r>
            <w:r w:rsidRPr="00462135">
              <w:rPr>
                <w:rFonts w:ascii="Onest" w:hAnsi="Onest"/>
                <w:b/>
              </w:rPr>
              <w:t xml:space="preserve"> </w:t>
            </w:r>
            <w:r>
              <w:rPr>
                <w:rFonts w:ascii="Onest" w:hAnsi="Onest"/>
                <w:b/>
                <w:sz w:val="20"/>
                <w:szCs w:val="20"/>
              </w:rPr>
              <w:t>Foarfecă grădină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0F09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FA104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5AC58824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354D3C" w14:textId="71D4B8D9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0B67D" w14:textId="3A95F845" w:rsidR="00CB310D" w:rsidRPr="00FB5832" w:rsidRDefault="00CB310D" w:rsidP="00CB310D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6</w:t>
            </w:r>
            <w:r w:rsidRPr="008C3994">
              <w:rPr>
                <w:rFonts w:ascii="Onest" w:hAnsi="Onest"/>
                <w:sz w:val="20"/>
                <w:szCs w:val="20"/>
              </w:rPr>
              <w:t>.1. Foarfecă tufari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59C05" w14:textId="26623CC5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8C3994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F6F05" w14:textId="21C212E8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2C86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E794C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031B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F8FB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A6590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6EA40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7015E4EC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588016" w14:textId="463448D8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692CE" w14:textId="2D5C10BE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6</w:t>
            </w:r>
            <w:r w:rsidRPr="008C3994">
              <w:rPr>
                <w:rFonts w:ascii="Onest" w:hAnsi="Onest"/>
                <w:sz w:val="20"/>
                <w:szCs w:val="20"/>
              </w:rPr>
              <w:t>.2. Foarfecă viță de vie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A8EE7" w14:textId="3FFB2749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164C08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8F1E2" w14:textId="211EE254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44D42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4B4D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B84F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A2D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AF069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5C6BB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33C7D" w:rsidRPr="00FB5832" w14:paraId="0692FE3B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B1976C3" w14:textId="77777777" w:rsidR="00733C7D" w:rsidRPr="00FB5832" w:rsidRDefault="00733C7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0E588" w14:textId="64F94F6C" w:rsidR="00733C7D" w:rsidRPr="00FB5832" w:rsidRDefault="00733C7D" w:rsidP="00733C7D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6: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C43FE" w14:textId="77777777" w:rsidR="00733C7D" w:rsidRPr="00FB5832" w:rsidRDefault="00733C7D" w:rsidP="00733C7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3794F" w14:textId="55E19A60" w:rsidR="00733C7D" w:rsidRPr="00FB5832" w:rsidRDefault="00733C7D" w:rsidP="00733C7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26786" w14:textId="6787AA77" w:rsidR="00733C7D" w:rsidRPr="00FB5832" w:rsidRDefault="00733C7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A66B6" w14:textId="77777777" w:rsidR="00733C7D" w:rsidRPr="00FB5832" w:rsidRDefault="00733C7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282ED0C3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A6AB6DD" w14:textId="77777777" w:rsidR="00201B7F" w:rsidRPr="009C5487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it-IT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68F15" w14:textId="2A8CC0AF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7 Greble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BE91A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A676F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6AC9D830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70B8E9A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A618C" w14:textId="709452E4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7.1.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Greblă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CE2CB" w14:textId="053CF316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164C08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562A8" w14:textId="0E464905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6B55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71962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56B1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B1F5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D097E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200EA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5DA5C430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7798B4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A278D" w14:textId="396BF6DF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7.2.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Greblă evantai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3C3739" w14:textId="7DEA895F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164C08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F47DF" w14:textId="29A502D7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4F86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A385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07942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8CB6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FA32E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3EC1C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4A3A4C92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B4E2A05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B312D" w14:textId="26103F3A" w:rsidR="00201B7F" w:rsidRPr="00FB5832" w:rsidRDefault="00201B7F" w:rsidP="00733C7D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7: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A8089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1E4E9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69A8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D0F8C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3DBAD1C1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CD8814A" w14:textId="77777777" w:rsidR="00201B7F" w:rsidRPr="00F460D0" w:rsidRDefault="00201B7F" w:rsidP="00CB310D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t>39224000-8</w:t>
            </w:r>
          </w:p>
          <w:p w14:paraId="3B64535C" w14:textId="21F41BBA" w:rsidR="00201B7F" w:rsidRPr="00FB5832" w:rsidRDefault="00201B7F" w:rsidP="00CB310D">
            <w:pPr>
              <w:ind w:left="-120" w:right="-116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94E9F" w14:textId="6F8569F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8 Instrumente grădină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A09E4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A71C1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32D6073F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DAE62" w14:textId="48E57374" w:rsidR="00CB310D" w:rsidRPr="00FB5832" w:rsidRDefault="00CB310D" w:rsidP="00CB310D">
            <w:pPr>
              <w:ind w:left="-120" w:right="-116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7B433" w14:textId="1B97C300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8.1</w:t>
            </w:r>
            <w:r w:rsidRPr="008C3994">
              <w:rPr>
                <w:rFonts w:ascii="Onest" w:hAnsi="Onest"/>
                <w:sz w:val="20"/>
                <w:szCs w:val="20"/>
              </w:rPr>
              <w:t>. Sapă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8F720" w14:textId="2820950B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164C08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D3DFE" w14:textId="050289C3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0426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FDFC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7B86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9C6E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00EB1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06B6D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2048AF75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69F6AB1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D08CE" w14:textId="4D6BAB3F" w:rsidR="00CB310D" w:rsidRPr="00FB5832" w:rsidRDefault="00CB310D" w:rsidP="00C0352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8.2.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Hârleț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78E05" w14:textId="36956C93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8C3994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701EB8" w14:textId="1D731155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76EE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7847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29C0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9AD7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062C1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96C9D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75683F69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F7FEF0D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28D82" w14:textId="626C99C2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8.3</w:t>
            </w:r>
            <w:r w:rsidRPr="008C3994">
              <w:rPr>
                <w:rFonts w:ascii="Onest" w:hAnsi="Onest"/>
                <w:sz w:val="20"/>
                <w:szCs w:val="20"/>
              </w:rPr>
              <w:t>. Lopată pentru zăpadă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B6827" w14:textId="7B5383EF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7754A" w14:textId="4DF96D92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B588C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0C35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270DD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0B81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2E9C1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E48B5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3F8F65A7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55A26B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4C5B3" w14:textId="74ED5CB7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8.4.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Lopată din metal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15444" w14:textId="510AE126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AB8A6" w14:textId="296C54A2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AB39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76D83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0F80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B822A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608AF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7D4E7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1A5D33E3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7F7EF21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D94DC" w14:textId="3BF79EEC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8.5.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Ferestrău manual pentru lemn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4ADE3" w14:textId="259895EF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6FC1F2" w14:textId="69BCAF43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02AA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20CB9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F3CEB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0CDC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30CEF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3E4CC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01A89D5C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49C53C6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C47FF" w14:textId="6F992B91" w:rsidR="00201B7F" w:rsidRPr="00FB5832" w:rsidRDefault="00201B7F" w:rsidP="00C03525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8: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2F8EB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4562C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A80C4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AD48B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7B3A5236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98320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421E1" w14:textId="5BFDC6B3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9 Stropitoare, pulverizatoare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48B0F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77B83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63B52934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770EB1D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87701" w14:textId="591D4912" w:rsidR="00CB310D" w:rsidRPr="00FB5832" w:rsidRDefault="00CB310D" w:rsidP="00CB310D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9.1</w:t>
            </w:r>
            <w:r w:rsidRPr="008C3994">
              <w:rPr>
                <w:rFonts w:ascii="Onest" w:hAnsi="Onest"/>
                <w:sz w:val="20"/>
                <w:szCs w:val="20"/>
              </w:rPr>
              <w:t>. Stropitoare electrică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A0F13" w14:textId="538921A3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F7BD" w14:textId="4EDC4BD9" w:rsidR="00CB310D" w:rsidRPr="00FB5832" w:rsidRDefault="00CB310D" w:rsidP="00CB310D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CCB1A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987C3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10BD0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F0441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2F559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B38F7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542651CA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DC23A46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254E3" w14:textId="7456914E" w:rsidR="00CB310D" w:rsidRPr="00FB5832" w:rsidRDefault="00CB310D" w:rsidP="00CB310D">
            <w:pPr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9.2.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Pulverizator de manual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F70EA" w14:textId="3811567F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BA2F0" w14:textId="0C30150A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6BA8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F0298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35F7A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2B87D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C8632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536DC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10C1EF7C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09620DD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0160F" w14:textId="66B1A1F8" w:rsidR="00201B7F" w:rsidRPr="00FB5832" w:rsidRDefault="00201B7F" w:rsidP="00C03525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9: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B175D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236D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7E1DD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0D03F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6B687A7E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B0D1F6A" w14:textId="77777777" w:rsidR="00201B7F" w:rsidRPr="00FB5832" w:rsidRDefault="00201B7F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D6F37" w14:textId="72A04389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10 Roabă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051A6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8F76B" w14:textId="77777777" w:rsidR="00201B7F" w:rsidRPr="00FB5832" w:rsidRDefault="00201B7F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B310D" w:rsidRPr="00FB5832" w14:paraId="6D35F59D" w14:textId="77777777" w:rsidTr="00733C7D">
        <w:trPr>
          <w:gridAfter w:val="2"/>
          <w:wAfter w:w="50" w:type="dxa"/>
          <w:trHeight w:val="227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2301D93" w14:textId="77777777" w:rsidR="00CB310D" w:rsidRPr="00FB5832" w:rsidRDefault="00CB310D" w:rsidP="00CB310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B562A" w14:textId="5DA16DE1" w:rsidR="00CB310D" w:rsidRPr="00FB5832" w:rsidRDefault="00CB310D" w:rsidP="00CB310D">
            <w:pPr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10.1.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Roabă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540DB" w14:textId="15012BEE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5E2DB" w14:textId="68FEFF1C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CC87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3866D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8CD7B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F9EE7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FFF19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A5398" w14:textId="77777777" w:rsidR="00CB310D" w:rsidRPr="00FB5832" w:rsidRDefault="00CB310D" w:rsidP="00CB310D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1B7F" w:rsidRPr="00FB5832" w14:paraId="643D0B32" w14:textId="77777777" w:rsidTr="00733C7D">
        <w:trPr>
          <w:gridAfter w:val="2"/>
          <w:wAfter w:w="50" w:type="dxa"/>
          <w:trHeight w:val="254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201B7F" w:rsidRPr="00FB5832" w:rsidRDefault="00201B7F" w:rsidP="00CB310D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77F8D" w14:textId="0A2344FA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11</w:t>
            </w:r>
            <w:r>
              <w:rPr>
                <w:rFonts w:ascii="Onest" w:hAnsi="Onest"/>
                <w:b/>
                <w:bCs/>
              </w:rPr>
              <w:t xml:space="preserve"> </w:t>
            </w:r>
            <w:r w:rsidRPr="006523C1">
              <w:rPr>
                <w:rFonts w:ascii="Onest" w:hAnsi="Onest"/>
                <w:b/>
                <w:bCs/>
                <w:sz w:val="20"/>
                <w:szCs w:val="20"/>
              </w:rPr>
              <w:t>Dispozitiv de împrăștiere materiale diverse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201B7F" w:rsidRPr="00FB5832" w:rsidRDefault="00201B7F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B310D" w:rsidRPr="00FB5832" w14:paraId="25B3AEC7" w14:textId="77777777" w:rsidTr="00733C7D">
        <w:trPr>
          <w:gridAfter w:val="2"/>
          <w:wAfter w:w="50" w:type="dxa"/>
          <w:trHeight w:val="254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A7FDE" w14:textId="77777777" w:rsidR="00CB310D" w:rsidRPr="00FB5832" w:rsidRDefault="00CB310D" w:rsidP="00CB310D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A855F1" w14:textId="6BD05423" w:rsidR="00CB310D" w:rsidRPr="00FB5832" w:rsidRDefault="00CB310D" w:rsidP="00CB310D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C37389">
              <w:rPr>
                <w:rFonts w:ascii="Onest" w:hAnsi="Onest"/>
                <w:sz w:val="20"/>
                <w:szCs w:val="20"/>
              </w:rPr>
              <w:t>.1. Dispozitiv de împrăștiere materiale diverse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5E6C6" w14:textId="3238C22B" w:rsidR="00CB310D" w:rsidRPr="00FB5832" w:rsidRDefault="00CB310D" w:rsidP="00CB310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32D2B" w14:textId="467DC469" w:rsidR="00CB310D" w:rsidRPr="00FB5832" w:rsidRDefault="00CB310D" w:rsidP="00CB310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8B265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0BC8F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E9B22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23162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BD41C4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0A26A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B310D" w:rsidRPr="00FB5832" w14:paraId="0CFD097B" w14:textId="77777777" w:rsidTr="00733C7D">
        <w:trPr>
          <w:gridAfter w:val="2"/>
          <w:wAfter w:w="50" w:type="dxa"/>
          <w:trHeight w:val="25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CB310D" w:rsidRPr="00FB5832" w:rsidRDefault="00CB310D" w:rsidP="00CB310D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CB310D" w:rsidRPr="00FB5832" w:rsidRDefault="00CB310D" w:rsidP="00CB310D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CB310D" w:rsidRPr="00FB5832" w:rsidRDefault="00CB310D" w:rsidP="00CB310D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FB5832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</w:t>
        </w:r>
        <w:r w:rsidR="00B0106D">
          <w:t>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D35"/>
    <w:rsid w:val="00201387"/>
    <w:rsid w:val="00201B7F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1697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C9A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3C7D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CCC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3525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10D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CEC0E-3529-4F17-97DF-4134FB9F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1425</Words>
  <Characters>8268</Characters>
  <Application>Microsoft Office Word</Application>
  <DocSecurity>0</DocSecurity>
  <Lines>68</Lines>
  <Paragraphs>19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17</cp:revision>
  <cp:lastPrinted>2021-03-10T08:12:00Z</cp:lastPrinted>
  <dcterms:created xsi:type="dcterms:W3CDTF">2026-03-04T08:08:00Z</dcterms:created>
  <dcterms:modified xsi:type="dcterms:W3CDTF">2026-06-11T08:28:00Z</dcterms:modified>
</cp:coreProperties>
</file>