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EB9E" w14:textId="5AA14DEF" w:rsidR="00724F7B" w:rsidRDefault="00724F7B"/>
    <w:p w14:paraId="7937B6EB" w14:textId="77777777" w:rsidR="00724F7B" w:rsidRDefault="00724F7B"/>
    <w:tbl>
      <w:tblPr>
        <w:tblpPr w:leftFromText="180" w:rightFromText="180" w:vertAnchor="text" w:horzAnchor="margin" w:tblpX="1" w:tblpY="-8596"/>
        <w:tblOverlap w:val="never"/>
        <w:tblW w:w="16713" w:type="dxa"/>
        <w:tblLook w:val="04A0" w:firstRow="1" w:lastRow="0" w:firstColumn="1" w:lastColumn="0" w:noHBand="0" w:noVBand="1"/>
      </w:tblPr>
      <w:tblGrid>
        <w:gridCol w:w="412"/>
        <w:gridCol w:w="14722"/>
        <w:gridCol w:w="151"/>
        <w:gridCol w:w="67"/>
        <w:gridCol w:w="18"/>
        <w:gridCol w:w="570"/>
        <w:gridCol w:w="236"/>
        <w:gridCol w:w="65"/>
        <w:gridCol w:w="171"/>
        <w:gridCol w:w="65"/>
        <w:gridCol w:w="236"/>
      </w:tblGrid>
      <w:tr w:rsidR="00BF6368" w14:paraId="345E0C0B" w14:textId="77777777" w:rsidTr="00724F7B">
        <w:trPr>
          <w:gridAfter w:val="6"/>
          <w:wAfter w:w="1343" w:type="dxa"/>
          <w:trHeight w:val="697"/>
        </w:trPr>
        <w:tc>
          <w:tcPr>
            <w:tcW w:w="15134" w:type="dxa"/>
            <w:gridSpan w:val="2"/>
            <w:vAlign w:val="center"/>
          </w:tcPr>
          <w:p w14:paraId="38DEDD54" w14:textId="77777777" w:rsidR="00724F7B" w:rsidRDefault="00724F7B">
            <w:pPr>
              <w:ind w:right="4392"/>
              <w:jc w:val="right"/>
              <w:rPr>
                <w:noProof w:val="0"/>
                <w:lang w:val="en-US"/>
              </w:rPr>
            </w:pPr>
          </w:p>
          <w:p w14:paraId="4998F236" w14:textId="77777777" w:rsidR="00724F7B" w:rsidRDefault="00724F7B">
            <w:pPr>
              <w:ind w:right="4392"/>
              <w:jc w:val="right"/>
              <w:rPr>
                <w:noProof w:val="0"/>
                <w:lang w:val="en-US"/>
              </w:rPr>
            </w:pPr>
          </w:p>
          <w:p w14:paraId="4D03E2E9" w14:textId="53FC21C9" w:rsidR="00724F7B" w:rsidRDefault="005A5C68" w:rsidP="00724F7B">
            <w:pPr>
              <w:jc w:val="right"/>
              <w:rPr>
                <w:noProof w:val="0"/>
                <w:lang w:val="it-IT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</w:t>
            </w:r>
            <w:proofErr w:type="gramStart"/>
            <w:r w:rsidRPr="005A5C68">
              <w:rPr>
                <w:noProof w:val="0"/>
                <w:lang w:val="en-US"/>
              </w:rPr>
              <w:t xml:space="preserve">standard </w:t>
            </w:r>
            <w:r w:rsidR="00724F7B">
              <w:rPr>
                <w:noProof w:val="0"/>
                <w:lang w:val="it-IT"/>
              </w:rPr>
              <w:t xml:space="preserve"> </w:t>
            </w:r>
            <w:r w:rsidR="00724F7B">
              <w:rPr>
                <w:noProof w:val="0"/>
                <w:lang w:val="it-IT"/>
              </w:rPr>
              <w:t>nr</w:t>
            </w:r>
            <w:proofErr w:type="gramEnd"/>
            <w:r w:rsidR="00724F7B">
              <w:rPr>
                <w:noProof w:val="0"/>
                <w:lang w:val="it-IT"/>
              </w:rPr>
              <w:t>. 115</w:t>
            </w:r>
          </w:p>
          <w:p w14:paraId="2924EC7F" w14:textId="77777777" w:rsidR="00724F7B" w:rsidRDefault="00724F7B" w:rsidP="00724F7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4AB109BE" w14:textId="0891948A" w:rsidR="00BF6368" w:rsidRDefault="00BF6368">
            <w:pPr>
              <w:jc w:val="right"/>
              <w:rPr>
                <w:noProof w:val="0"/>
              </w:rPr>
            </w:pPr>
          </w:p>
          <w:p w14:paraId="04CF8908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36" w:type="dxa"/>
            <w:gridSpan w:val="3"/>
          </w:tcPr>
          <w:p w14:paraId="28C8A491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724F7B" w14:paraId="1F40CE3F" w14:textId="77777777" w:rsidTr="00724F7B">
        <w:trPr>
          <w:gridAfter w:val="6"/>
          <w:wAfter w:w="1343" w:type="dxa"/>
        </w:trPr>
        <w:tc>
          <w:tcPr>
            <w:tcW w:w="15134" w:type="dxa"/>
            <w:gridSpan w:val="2"/>
            <w:tcBorders>
              <w:bottom w:val="single" w:sz="4" w:space="0" w:color="auto"/>
            </w:tcBorders>
          </w:tcPr>
          <w:p w14:paraId="1700D2C6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5A2A21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36" w:type="dxa"/>
            <w:gridSpan w:val="3"/>
            <w:tcBorders>
              <w:bottom w:val="single" w:sz="4" w:space="0" w:color="auto"/>
            </w:tcBorders>
          </w:tcPr>
          <w:p w14:paraId="1B30192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724F7B" w14:paraId="2EE58D75" w14:textId="77777777" w:rsidTr="00724F7B">
        <w:trPr>
          <w:gridAfter w:val="7"/>
          <w:wAfter w:w="1361" w:type="dxa"/>
          <w:trHeight w:val="39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16C3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0271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14:paraId="71DF16A4" w14:textId="77777777" w:rsidTr="00724F7B">
        <w:trPr>
          <w:gridAfter w:val="7"/>
          <w:wAfter w:w="1361" w:type="dxa"/>
          <w:trHeight w:val="39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8444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4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F878" w14:textId="77777777" w:rsidR="00BF6368" w:rsidRDefault="005A5C68">
            <w:pPr>
              <w:ind w:right="2424"/>
            </w:pPr>
            <w:r>
              <w:t>Obiectul de achiziției:______________</w:t>
            </w:r>
          </w:p>
        </w:tc>
      </w:tr>
      <w:tr w:rsidR="00BF6368" w14:paraId="455D3E5C" w14:textId="77777777" w:rsidTr="00724F7B">
        <w:trPr>
          <w:gridAfter w:val="2"/>
          <w:wAfter w:w="301" w:type="dxa"/>
          <w:trHeight w:val="567"/>
        </w:trPr>
        <w:tc>
          <w:tcPr>
            <w:tcW w:w="15940" w:type="dxa"/>
            <w:gridSpan w:val="6"/>
          </w:tcPr>
          <w:p w14:paraId="167485F2" w14:textId="77777777" w:rsidR="00BF6368" w:rsidRDefault="00BF6368"/>
        </w:tc>
        <w:tc>
          <w:tcPr>
            <w:tcW w:w="236" w:type="dxa"/>
          </w:tcPr>
          <w:p w14:paraId="0F434BD7" w14:textId="77777777" w:rsidR="00BF6368" w:rsidRDefault="00BF6368"/>
        </w:tc>
        <w:tc>
          <w:tcPr>
            <w:tcW w:w="236" w:type="dxa"/>
            <w:gridSpan w:val="2"/>
          </w:tcPr>
          <w:p w14:paraId="23C1300E" w14:textId="77777777" w:rsidR="00BF6368" w:rsidRDefault="00BF6368"/>
        </w:tc>
      </w:tr>
      <w:tr w:rsidR="00BF6368" w14:paraId="3595ABF0" w14:textId="77777777" w:rsidTr="00724F7B">
        <w:trPr>
          <w:trHeight w:val="397"/>
        </w:trPr>
        <w:tc>
          <w:tcPr>
            <w:tcW w:w="15285" w:type="dxa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D01E82" w:rsidRPr="00D01E82" w14:paraId="21A56C9E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2E2EE2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 w:rsidRPr="00D01E82">
                    <w:rPr>
                      <w:b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C9574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276F48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4E11E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D0C1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E50D0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3143A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FDE2A5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ECA084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Termenul de</w:t>
                  </w:r>
                  <w:r w:rsidRPr="00D01E82">
                    <w:rPr>
                      <w:b/>
                      <w:sz w:val="20"/>
                      <w:shd w:val="clear" w:color="auto" w:fill="FFFFFF"/>
                    </w:rPr>
                    <w:br/>
                    <w:t>livrare/prestare </w:t>
                  </w:r>
                  <w:r w:rsidRPr="00D01E82">
                    <w:rPr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D6DA38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7E7042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sz w:val="20"/>
                      <w:shd w:val="clear" w:color="auto" w:fill="FFFFFF"/>
                    </w:rPr>
                  </w:pPr>
                  <w:r w:rsidRPr="00D01E82">
                    <w:rPr>
                      <w:b/>
                      <w:sz w:val="20"/>
                      <w:shd w:val="clear" w:color="auto" w:fill="FFFFFF"/>
                    </w:rPr>
                    <w:t>Discount</w:t>
                  </w:r>
                  <w:r w:rsidRPr="00D01E82">
                    <w:rPr>
                      <w:b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D01E82" w:rsidRPr="00D01E82" w14:paraId="6E34415C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44BEAA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5374BA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B1A570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24976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D203F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F0078E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5EBC16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62683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5DA9B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03C1C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6EC2CF" w14:textId="77777777" w:rsidR="00BF6368" w:rsidRPr="00D01E82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shd w:val="clear" w:color="auto" w:fill="FFFFFF"/>
                    </w:rPr>
                  </w:pPr>
                  <w:r w:rsidRPr="00D01E82">
                    <w:rPr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EC5B9B" w:rsidRPr="00724F7B" w14:paraId="6B7034F7" w14:textId="77777777" w:rsidTr="00557329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BC4F2C" w14:textId="495D3D38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36395C" w14:textId="767B7766" w:rsidR="00EC5B9B" w:rsidRPr="00D01E82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8"/>
                      <w:szCs w:val="18"/>
                      <w:lang w:val="ro-RO"/>
                    </w:rPr>
                  </w:pPr>
                  <w:r w:rsidRPr="00E663CE">
                    <w:rPr>
                      <w:iCs/>
                      <w:sz w:val="20"/>
                      <w:lang w:val="en-US"/>
                    </w:rPr>
                    <w:t>H</w:t>
                  </w:r>
                  <w:r>
                    <w:rPr>
                      <w:iCs/>
                      <w:sz w:val="20"/>
                      <w:lang w:val="en-US"/>
                    </w:rPr>
                    <w:t>â</w:t>
                  </w:r>
                  <w:r w:rsidRPr="00E663CE">
                    <w:rPr>
                      <w:iCs/>
                      <w:sz w:val="20"/>
                      <w:lang w:val="en-US"/>
                    </w:rPr>
                    <w:t>rtie pentru tehnica de birou  A4 (minim 80 gr/m2), 500 foi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4320E4" w14:textId="0EFAD44C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663CE">
                    <w:rPr>
                      <w:iCs/>
                      <w:color w:val="000000"/>
                      <w:sz w:val="20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19396" w14:textId="24360696" w:rsidR="00EC5B9B" w:rsidRPr="00D01E82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E663CE">
                    <w:rPr>
                      <w:iCs/>
                      <w:color w:val="000000"/>
                      <w:sz w:val="20"/>
                    </w:rPr>
                    <w:t>4000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7A347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5FC711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649CC9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DF9B0C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4BCE89" w14:textId="5EA84409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3F39EF" w14:textId="77777777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731B97"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E4955" w14:textId="77777777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C5B9B" w:rsidRPr="00724F7B" w14:paraId="09144ADA" w14:textId="77777777" w:rsidTr="00557329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E21DA5" w14:textId="093F8B7C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D01E82">
                    <w:rPr>
                      <w:sz w:val="18"/>
                      <w:szCs w:val="18"/>
                    </w:rPr>
                    <w:t>30192000-1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8319B" w14:textId="79A0866D" w:rsidR="00EC5B9B" w:rsidRPr="00D01E82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sz w:val="16"/>
                      <w:szCs w:val="16"/>
                      <w:lang w:val="en-US"/>
                    </w:rPr>
                  </w:pPr>
                  <w:r w:rsidRPr="00E663CE">
                    <w:rPr>
                      <w:iCs/>
                      <w:sz w:val="20"/>
                      <w:lang w:val="en-US"/>
                    </w:rPr>
                    <w:t>Hârtie foto A4 230 gr Lucioasă 20 de foi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B41274" w14:textId="47A78002" w:rsidR="00EC5B9B" w:rsidRPr="00EC5B9B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663CE">
                    <w:rPr>
                      <w:iCs/>
                      <w:color w:val="000000"/>
                      <w:sz w:val="20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34AB75" w14:textId="7FE6AC8E" w:rsidR="00EC5B9B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sz w:val="16"/>
                      <w:szCs w:val="16"/>
                      <w:lang w:val="ro-RO"/>
                    </w:rPr>
                  </w:pPr>
                  <w:r w:rsidRPr="00E663CE">
                    <w:rPr>
                      <w:iCs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26DA3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54E0A8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3B49B9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881CFD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CD0D7E" w14:textId="3D6E015B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D01E82"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  <w:t>În decurs de 5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8B9714" w14:textId="4036DB66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  <w:r w:rsidRPr="00731B97"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2FC137" w14:textId="77777777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EC5B9B" w:rsidRPr="00724F7B" w14:paraId="664EFFF5" w14:textId="77777777" w:rsidTr="00557329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2F3845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8E9424" w14:textId="76CFC182" w:rsidR="00EC5B9B" w:rsidRPr="00EC5B9B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rPr>
                      <w:b/>
                      <w:bCs/>
                      <w:iCs/>
                      <w:sz w:val="20"/>
                      <w:lang w:val="en-US"/>
                    </w:rPr>
                  </w:pPr>
                  <w:r w:rsidRPr="00EC5B9B">
                    <w:rPr>
                      <w:b/>
                      <w:bCs/>
                      <w:iCs/>
                      <w:sz w:val="20"/>
                      <w:lang w:val="en-US"/>
                    </w:rPr>
                    <w:t xml:space="preserve">  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D62A8E" w14:textId="77777777" w:rsidR="00EC5B9B" w:rsidRPr="00E663CE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2B5EA0" w14:textId="77777777" w:rsidR="00EC5B9B" w:rsidRPr="00E663CE" w:rsidRDefault="00EC5B9B" w:rsidP="00EC5B9B">
                  <w:pPr>
                    <w:framePr w:hSpace="180" w:wrap="around" w:vAnchor="text" w:hAnchor="margin" w:x="1" w:y="-8596"/>
                    <w:spacing w:after="160" w:line="259" w:lineRule="auto"/>
                    <w:suppressOverlap/>
                    <w:jc w:val="center"/>
                    <w:rPr>
                      <w:iCs/>
                      <w:color w:val="000000"/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DA268C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059D9A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7C077F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385201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EB30D" w14:textId="77777777" w:rsidR="00EC5B9B" w:rsidRPr="00D01E82" w:rsidRDefault="00EC5B9B" w:rsidP="00EC5B9B">
                  <w:pPr>
                    <w:framePr w:hSpace="180" w:wrap="around" w:vAnchor="text" w:hAnchor="margin" w:x="1" w:y="-8596"/>
                    <w:suppressOverlap/>
                    <w:rPr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17C687" w14:textId="77777777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27E37E" w14:textId="77777777" w:rsidR="00EC5B9B" w:rsidRPr="00731B97" w:rsidRDefault="00EC5B9B" w:rsidP="00EC5B9B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B3F18B7" w14:textId="77777777" w:rsidR="00BF6368" w:rsidRPr="00D01E82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A427AD" w14:textId="77777777" w:rsidR="00BF6368" w:rsidRPr="00D01E82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A931A26" w14:textId="6E826143" w:rsidR="00BF63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1ADA3F01" w14:textId="41AFBFFC" w:rsidR="00EC5B9B" w:rsidRDefault="00EC5B9B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E651059" w14:textId="77777777" w:rsidR="00EC5B9B" w:rsidRPr="00D01E82" w:rsidRDefault="00EC5B9B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EF8D9" w14:textId="77777777" w:rsidR="00BF6368" w:rsidRPr="00D01E82" w:rsidRDefault="005A5C68">
            <w:pPr>
              <w:rPr>
                <w:sz w:val="20"/>
                <w:lang w:val="en-US"/>
              </w:rPr>
            </w:pPr>
            <w:r w:rsidRPr="00D01E82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E7D7CE4" w14:textId="77777777" w:rsidR="00BF6368" w:rsidRPr="00D01E82" w:rsidRDefault="00BF6368">
            <w:pPr>
              <w:rPr>
                <w:sz w:val="20"/>
                <w:lang w:val="en-US"/>
              </w:rPr>
            </w:pPr>
          </w:p>
          <w:p w14:paraId="4F2D0B6C" w14:textId="77777777" w:rsidR="00BF6368" w:rsidRPr="00D01E82" w:rsidRDefault="00BF6368">
            <w:pPr>
              <w:rPr>
                <w:sz w:val="20"/>
                <w:lang w:val="en-US"/>
              </w:rPr>
            </w:pPr>
          </w:p>
          <w:p w14:paraId="0E1C0AD9" w14:textId="77777777" w:rsidR="00BF6368" w:rsidRPr="00D01E82" w:rsidRDefault="005A5C68">
            <w:pPr>
              <w:rPr>
                <w:sz w:val="20"/>
              </w:rPr>
            </w:pPr>
            <w:r w:rsidRPr="00D01E82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956" w:type="dxa"/>
            <w:gridSpan w:val="5"/>
            <w:tcBorders>
              <w:top w:val="single" w:sz="4" w:space="0" w:color="auto"/>
            </w:tcBorders>
          </w:tcPr>
          <w:p w14:paraId="64D8EDC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712738BE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</w:tcPr>
          <w:p w14:paraId="08B8D37A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9F1EE01" w14:textId="77777777" w:rsidR="00BF6368" w:rsidRDefault="00BF6368"/>
    <w:sectPr w:rsidR="00BF6368" w:rsidSect="00EC5B9B">
      <w:pgSz w:w="16838" w:h="11906" w:orient="landscape" w:code="9"/>
      <w:pgMar w:top="0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5A5C68"/>
    <w:rsid w:val="005B4E44"/>
    <w:rsid w:val="00704A3D"/>
    <w:rsid w:val="00724F7B"/>
    <w:rsid w:val="00731B97"/>
    <w:rsid w:val="009876A9"/>
    <w:rsid w:val="009F1918"/>
    <w:rsid w:val="00B31548"/>
    <w:rsid w:val="00BF6368"/>
    <w:rsid w:val="00D01E82"/>
    <w:rsid w:val="00DF7C63"/>
    <w:rsid w:val="00EA1991"/>
    <w:rsid w:val="00EA61B3"/>
    <w:rsid w:val="00EC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0253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14</cp:revision>
  <dcterms:created xsi:type="dcterms:W3CDTF">2022-01-19T09:08:00Z</dcterms:created>
  <dcterms:modified xsi:type="dcterms:W3CDTF">2026-05-15T08:00:00Z</dcterms:modified>
</cp:coreProperties>
</file>