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90083E" w:rsidRPr="0005712F" w:rsidRDefault="0069001F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05712F">
        <w:rPr>
          <w:b/>
          <w:sz w:val="24"/>
          <w:szCs w:val="24"/>
          <w:lang w:val="en-US"/>
        </w:rPr>
        <w:t>Produ</w:t>
      </w:r>
      <w:r w:rsidR="00973E55">
        <w:rPr>
          <w:b/>
          <w:sz w:val="24"/>
          <w:szCs w:val="24"/>
          <w:lang w:val="en-US"/>
        </w:rPr>
        <w:t>se alimentare pentru simestru I</w:t>
      </w:r>
      <w:r w:rsidR="00CE5176">
        <w:rPr>
          <w:b/>
          <w:sz w:val="24"/>
          <w:szCs w:val="24"/>
          <w:lang w:val="en-US"/>
        </w:rPr>
        <w:t>I</w:t>
      </w:r>
      <w:r w:rsidR="00241266">
        <w:rPr>
          <w:b/>
          <w:sz w:val="24"/>
          <w:szCs w:val="24"/>
          <w:lang w:val="en-US"/>
        </w:rPr>
        <w:t xml:space="preserve"> a anului 2021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iei)</w:t>
      </w:r>
      <w:r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r w:rsidR="0005712F">
        <w:rPr>
          <w:b/>
          <w:sz w:val="24"/>
          <w:szCs w:val="24"/>
          <w:lang w:val="en-US"/>
        </w:rPr>
        <w:t xml:space="preserve"> Licitaţia Publică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Pr="0005712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570C48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B5B40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B5B40" w:rsidRPr="0005712F" w:rsidRDefault="00CB5B40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411B09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663EBC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663EBC">
              <w:rPr>
                <w:rFonts w:ascii="TimesNewRomanPSMT" w:hAnsi="TimesNewRomanPSMT" w:cs="TimesNewRomanPSMT"/>
                <w:lang w:val="en-US"/>
              </w:rPr>
              <w:t>2,5 %, ambalat 1,0 l</w:t>
            </w:r>
          </w:p>
          <w:p w:rsidR="00411B09" w:rsidRPr="00663EBC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63EBC">
              <w:rPr>
                <w:rFonts w:ascii="TimesNewRomanPSMT" w:hAnsi="TimesNewRomanPSMT" w:cs="TimesNewRomanPSMT"/>
                <w:lang w:val="en-US"/>
              </w:rPr>
              <w:t>pasteurizat.autohton</w:t>
            </w:r>
            <w:r>
              <w:rPr>
                <w:rFonts w:asciiTheme="minorHAnsi" w:hAnsiTheme="minorHAnsi" w:cs="TimesNewRomanPSMT"/>
                <w:lang w:val="en-US"/>
              </w:rPr>
              <w:t>,livrare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663EBC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CB5B40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EB6DA7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411B09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966D7B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66D7B">
              <w:rPr>
                <w:rFonts w:ascii="TimesNewRomanPSMT" w:hAnsi="TimesNewRomanPSMT" w:cs="TimesNewRomanPSMT"/>
                <w:lang w:val="en-US"/>
              </w:rPr>
              <w:t>1,5 %, ambalat 1,0 l</w:t>
            </w:r>
          </w:p>
          <w:p w:rsidR="00411B09" w:rsidRPr="00966D7B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966D7B">
              <w:rPr>
                <w:rFonts w:ascii="TimesNewRomanPSMT" w:hAnsi="TimesNewRomanPSMT" w:cs="TimesNewRomanPSMT"/>
                <w:lang w:val="en-US"/>
              </w:rPr>
              <w:t>pasteurizat.autohton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Default="00CE517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1750.00</w:t>
            </w:r>
          </w:p>
          <w:p w:rsidR="00CE5176" w:rsidRPr="00FC08F7" w:rsidRDefault="00CE517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66D7B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2D55EF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2D55EF">
              <w:rPr>
                <w:rFonts w:ascii="TimesNewRomanPSMT" w:hAnsi="TimesNewRomanPSMT" w:cs="TimesNewRomanPSMT"/>
                <w:lang w:val="en-US"/>
              </w:rPr>
              <w:t>2,5 % ambalat 0,5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2D55EF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10 % ambalat 0,5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013D2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7B7011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Brînză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5%, ambalat 5 kg – 20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013D2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7B7011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CF5914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72,5 %, fără adaos de grăsimi</w:t>
            </w:r>
          </w:p>
          <w:p w:rsidR="00411B09" w:rsidRPr="00CF5914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vegetale, de tip ţărănesc, ambalat</w:t>
            </w:r>
          </w:p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5-10kg, 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125000,00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CF5914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A27330" w:rsidRDefault="009E5497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E9590C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E9590C">
              <w:rPr>
                <w:rFonts w:ascii="TimesNewRomanPSMT" w:hAnsi="TimesNewRomanPSMT" w:cs="TimesNewRomanPSMT"/>
                <w:lang w:val="en-US"/>
              </w:rPr>
              <w:t>refrigerata,ambalat 5 kg, fabricat</w:t>
            </w:r>
          </w:p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E9590C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E9590C" w:rsidRDefault="00411B0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52000,00</w:t>
            </w:r>
          </w:p>
        </w:tc>
      </w:tr>
      <w:tr w:rsidR="00CB5B40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405743" w:rsidRDefault="00405743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40574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E9590C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E9590C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3105CE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Pirjoale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porc+vită calit. super.autohton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E9590C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51000,00</w:t>
            </w:r>
          </w:p>
        </w:tc>
      </w:tr>
      <w:tr w:rsidR="001A6C1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E9590C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Carne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 superioară, refrigerata 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 superioară refrigerata, 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76000,00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E5497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Crenvuşti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vită+porc </w:t>
            </w:r>
            <w:r w:rsidRPr="00CF5914">
              <w:rPr>
                <w:rFonts w:ascii="TimesNewRomanPSMT" w:hAnsi="TimesNewRomanPSMT" w:cs="TimesNewRomanPSMT"/>
                <w:lang w:val="en-US"/>
              </w:rPr>
              <w:t>,</w:t>
            </w:r>
            <w:r w:rsidRPr="00952A64">
              <w:rPr>
                <w:rFonts w:ascii="TimesNewRomanPSMT" w:hAnsi="TimesNewRomanPSMT" w:cs="TimesNewRomanPSMT"/>
                <w:lang w:val="en-US"/>
              </w:rPr>
              <w:t>calit. Super.autohton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Merluciu (peşte)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Congelat, fără cap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de găină dietice.autohton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707A46" w:rsidRDefault="001A6C19" w:rsidP="00973E55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ro-RO"/>
              </w:rPr>
            </w:pPr>
            <w:r w:rsidRPr="00422F00">
              <w:rPr>
                <w:rFonts w:ascii="TimesNewRomanPSMT" w:hAnsi="TimesNewRomanPSMT" w:cs="TimesNewRomanPSMT"/>
                <w:lang w:val="en-US"/>
              </w:rPr>
              <w:t>calitate superioară, dulci,autohton</w:t>
            </w:r>
            <w:r>
              <w:rPr>
                <w:rFonts w:asciiTheme="minorHAnsi" w:hAnsiTheme="minorHAnsi" w:cs="TimesNewRomanPSMT"/>
                <w:lang w:val="en-US"/>
              </w:rPr>
              <w:t xml:space="preserve"> ,de o</w:t>
            </w:r>
            <w:r>
              <w:rPr>
                <w:rFonts w:asciiTheme="minorHAnsi" w:hAnsiTheme="minorHAnsi" w:cs="TimesNewRomanPSMT"/>
                <w:lang w:val="ro-RO"/>
              </w:rPr>
              <w:t>văs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22F0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707A46" w:rsidRDefault="001A6C19" w:rsidP="006156CD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ro-RO"/>
              </w:rPr>
            </w:pPr>
            <w:r w:rsidRPr="00422F00">
              <w:rPr>
                <w:rFonts w:ascii="TimesNewRomanPSMT" w:hAnsi="TimesNewRomanPSMT" w:cs="TimesNewRomanPSMT"/>
                <w:lang w:val="en-US"/>
              </w:rPr>
              <w:t>calitate superioară, dulci,autohton</w:t>
            </w:r>
            <w:r>
              <w:rPr>
                <w:rFonts w:asciiTheme="minorHAnsi" w:hAnsiTheme="minorHAnsi" w:cs="TimesNewRomanPSMT"/>
                <w:lang w:val="en-US"/>
              </w:rPr>
              <w:t xml:space="preserve"> ,cu lapte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B300C4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  <w:r w:rsidR="001A6C19">
              <w:rPr>
                <w:lang w:val="ro-RO"/>
              </w:rPr>
              <w:t>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22F00" w:rsidRDefault="001A6C19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6156CD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BC50CF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  <w:r w:rsidR="001A6C19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52A64">
              <w:rPr>
                <w:rFonts w:ascii="TimesNewRomanPSMT" w:hAnsi="TimesNewRomanPSMT" w:cs="TimesNewRomanPSMT"/>
                <w:lang w:val="en-US"/>
              </w:rPr>
              <w:t>tos, alb, categoria I.autohton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BC50C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1A6C19">
              <w:rPr>
                <w:lang w:val="en-US"/>
              </w:rPr>
              <w:t>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calit. Super. Tăiţei,autohton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Ceai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BF0E4E" w:rsidP="00BF0E4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52A64">
              <w:rPr>
                <w:rFonts w:ascii="TimesNewRomanPSMT" w:hAnsi="TimesNewRomanPSMT" w:cs="TimesNewRomanPSMT"/>
                <w:lang w:val="en-US"/>
              </w:rPr>
              <w:t xml:space="preserve">negru </w:t>
            </w:r>
            <w:r w:rsidR="00462717">
              <w:rPr>
                <w:rFonts w:ascii="TimesNewRomanPSMT" w:hAnsi="TimesNewRomanPSMT" w:cs="TimesNewRomanPSMT"/>
                <w:lang w:val="en-US"/>
              </w:rPr>
              <w:t xml:space="preserve">calit. super., ambalat în cutii </w:t>
            </w:r>
            <w:r w:rsidRPr="00F32362">
              <w:rPr>
                <w:rFonts w:ascii="TimesNewRomanPSMT" w:hAnsi="TimesNewRomanPSMT" w:cs="TimesNewRomanPSMT"/>
                <w:lang w:val="en-US"/>
              </w:rPr>
              <w:t>0,1-0,2 kg</w:t>
            </w:r>
            <w:r w:rsidRPr="00952A64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="001A6C19" w:rsidRPr="00952A64">
              <w:rPr>
                <w:rFonts w:ascii="TimesNewRomanPSMT" w:hAnsi="TimesNewRomanPSMT" w:cs="TimesNewRomanPSMT"/>
                <w:lang w:val="en-US"/>
              </w:rPr>
              <w:t>negru</w:t>
            </w:r>
            <w:r w:rsidR="00570C48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  <w:p w:rsidR="001A6C19" w:rsidRPr="006156C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2B152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  <w:r w:rsidR="001A6C19">
              <w:rPr>
                <w:lang w:val="ro-RO"/>
              </w:rPr>
              <w:t>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Calitate superioară, ambalat în 0,1</w:t>
            </w:r>
          </w:p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Acid acetic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2655B6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</w:t>
            </w:r>
            <w:r w:rsidR="001A6C1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alimentar diluat de masă 9 %</w:t>
            </w:r>
          </w:p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ambalat 0,5-1,0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2655B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  <w:r w:rsidR="001A6C19">
              <w:rPr>
                <w:lang w:val="en-US"/>
              </w:rPr>
              <w:t>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Acid citric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2655B6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alimentar, amb. 0,02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2655B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105</w:t>
            </w:r>
            <w:r w:rsidR="001A6C19">
              <w:rPr>
                <w:lang w:val="en-US"/>
              </w:rPr>
              <w:t>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2655B6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Frunză de d</w:t>
            </w:r>
            <w:r>
              <w:rPr>
                <w:rFonts w:asciiTheme="minorHAnsi" w:hAnsiTheme="minorHAnsi" w:cs="TimesNewRomanPSMT"/>
                <w:lang w:val="en-US"/>
              </w:rPr>
              <w:t>a</w:t>
            </w:r>
            <w:r w:rsidR="001A6C19">
              <w:rPr>
                <w:rFonts w:ascii="TimesNewRomanPSMT" w:hAnsi="TimesNewRomanPSMT" w:cs="TimesNewRomanPSMT"/>
              </w:rPr>
              <w:t>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5319A3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amb. În pachete de 0,01-0,02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5319A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  <w:r w:rsidR="001A6C19">
              <w:rPr>
                <w:lang w:val="en-US"/>
              </w:rPr>
              <w:t>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Condimente pentru supe</w:t>
            </w:r>
          </w:p>
          <w:p w:rsidR="001A6C19" w:rsidRPr="009C54DD" w:rsidRDefault="001A6C19" w:rsidP="00973E55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Mivina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cu gust de găină ambalat 90- 100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D41163">
              <w:rPr>
                <w:rFonts w:ascii="TimesNewRomanPSMT" w:hAnsi="TimesNewRomanPSMT" w:cs="TimesNewRomanPSMT"/>
                <w:b/>
                <w:lang w:val="ro-RO"/>
              </w:rPr>
              <w:t>Lotul 2</w:t>
            </w:r>
            <w:r>
              <w:rPr>
                <w:rFonts w:ascii="TimesNewRomanPSMT" w:hAnsi="TimesNewRomanPSMT" w:cs="TimesNewRomanPSMT"/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 ambalat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alimentar, ambalat 0,5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Pîine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din făină de grîu calit I, coaptă în</w:t>
            </w:r>
          </w:p>
          <w:p w:rsidR="006D62E8" w:rsidRPr="006156CD" w:rsidRDefault="006D62E8" w:rsidP="00D9226F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formă</w:t>
            </w:r>
            <w:r>
              <w:rPr>
                <w:rFonts w:asciiTheme="minorHAnsi" w:hAnsiTheme="minorHAnsi" w:cs="TimesNewRomanPSMT"/>
                <w:lang w:val="en-US"/>
              </w:rPr>
              <w:t>,</w:t>
            </w:r>
            <w:r>
              <w:rPr>
                <w:rFonts w:ascii="TimesNewRomanPSMT" w:hAnsi="TimesNewRomanPSMT" w:cs="TimesNewRomanPSMT"/>
                <w:lang w:val="ro-RO"/>
              </w:rPr>
              <w:t xml:space="preserve"> ambalată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570C4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115000,00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D41163" w:rsidRDefault="006D62E8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57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Pîine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din amestec de făină de secară şi</w:t>
            </w:r>
          </w:p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făină de grîu, coaptă în formă</w:t>
            </w:r>
            <w:r>
              <w:rPr>
                <w:rFonts w:ascii="TimesNewRomanPSMT" w:hAnsi="TimesNewRomanPSMT" w:cs="TimesNewRomanPSMT"/>
                <w:lang w:val="en-US"/>
              </w:rPr>
              <w:t>,</w:t>
            </w:r>
            <w:r>
              <w:rPr>
                <w:rFonts w:ascii="TimesNewRomanPSMT" w:hAnsi="TimesNewRomanPSMT" w:cs="TimesNewRomanPSMT"/>
                <w:lang w:val="ro-RO"/>
              </w:rPr>
              <w:t xml:space="preserve"> ambalată,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570C4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16700,00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D41163" w:rsidRDefault="006D62E8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Z</w:t>
            </w:r>
            <w:r>
              <w:rPr>
                <w:rFonts w:ascii="TimesNewRomanPSMT" w:hAnsi="TimesNewRomanPSMT" w:cs="TimesNewRomanPSMT"/>
              </w:rPr>
              <w:t>ahar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83E0D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ambalate 10 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1250,00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P</w:t>
            </w:r>
            <w:r>
              <w:rPr>
                <w:rFonts w:ascii="TimesNewRomanPSMT" w:hAnsi="TimesNewRomanPSMT" w:cs="TimesNewRomanPSMT"/>
              </w:rPr>
              <w:t>iper negru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ambalate 20 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Orez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şlefuit întreg calitate superioara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Boabe întregi, şlefuită,autohton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de floarea soarelui rafinat,</w:t>
            </w:r>
          </w:p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dezodorizat, ambalat 1-5l,autohton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24800,00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M</w:t>
            </w:r>
            <w:r>
              <w:rPr>
                <w:rFonts w:ascii="TimesNewRomanPSMT" w:hAnsi="TimesNewRomanPSMT" w:cs="TimesNewRomanPSMT"/>
              </w:rPr>
              <w:t>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(din soiuri cu bob zbîrcit ) ambalat</w:t>
            </w:r>
          </w:p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în borcane 0,7 l calit.</w:t>
            </w:r>
          </w:p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Super.,autohton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Magiun din fructe in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27330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Sterilizat,calit.super.,ambalat în</w:t>
            </w:r>
          </w:p>
          <w:p w:rsidR="006D62E8" w:rsidRPr="00AB42D6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borcane 0,7kg,autohton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27330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B42D6" w:rsidRDefault="006D62E8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Paste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27330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25 % ambalat în borcane 0,7</w:t>
            </w:r>
          </w:p>
          <w:p w:rsidR="006D62E8" w:rsidRPr="00A27330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kg,autohton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27330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Suc de fructe şi legume (morcov)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calit. super., amb. În 1,0 l,autohton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Fructe uscate în asortiment (mere, prune, pere)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calit. super., p/u</w:t>
            </w:r>
          </w:p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panificatie,autohton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B1295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Sfărîmate mărunt, calitate</w:t>
            </w:r>
          </w:p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superioară,autohton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Boabe întregi, calitate</w:t>
            </w:r>
          </w:p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Fulgi mărunţi, calitate superioara, 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A27330" w:rsidRDefault="006D62E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4700,00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351262" w:rsidRDefault="006D62E8" w:rsidP="00241266">
            <w:pPr>
              <w:ind w:left="-57" w:right="-57"/>
              <w:rPr>
                <w:rFonts w:asciiTheme="minorHAnsi" w:hAnsiTheme="minorHAnsi" w:cs="TimesNewRomanPSMT"/>
                <w:lang w:val="ro-RO"/>
              </w:rPr>
            </w:pPr>
            <w:r>
              <w:rPr>
                <w:rFonts w:asciiTheme="minorHAnsi" w:hAnsiTheme="minorHAnsi" w:cs="TimesNewRomanPSMT"/>
                <w:lang w:val="en-US"/>
              </w:rPr>
              <w:t>Gambă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0E0C81" w:rsidRDefault="006D62E8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Congelată,</w:t>
            </w:r>
            <w:r w:rsidRPr="00E9590C">
              <w:rPr>
                <w:rFonts w:ascii="TimesNewRomanPSMT" w:hAnsi="TimesNewRomanPSMT" w:cs="TimesNewRomanPSMT"/>
                <w:lang w:val="en-US"/>
              </w:rPr>
              <w:t xml:space="preserve"> ambalat 5 kg, fabricat</w:t>
            </w:r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r w:rsidRPr="00E9590C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2412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2412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Drojdi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Ambulate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2412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170.00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2412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Fasole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272B4">
              <w:rPr>
                <w:rFonts w:ascii="TimesNewRomanPSMT" w:hAnsi="TimesNewRomanPSMT" w:cs="TimesNewRomanPSMT"/>
                <w:lang w:val="en-US"/>
              </w:rPr>
              <w:t xml:space="preserve"> întregi, </w:t>
            </w:r>
            <w:r>
              <w:rPr>
                <w:rFonts w:ascii="TimesNewRomanPSMT" w:hAnsi="TimesNewRomanPSMT" w:cs="TimesNewRomanPSMT"/>
                <w:lang w:val="ro-RO"/>
              </w:rPr>
              <w:t>ambalate în pachet politelen 1 kg</w:t>
            </w:r>
            <w:r w:rsidRPr="001272B4">
              <w:rPr>
                <w:rFonts w:ascii="TimesNewRomanPSMT" w:hAnsi="TimesNewRomanPSMT" w:cs="TimesNewRomanPSMT"/>
                <w:lang w:val="en-US"/>
              </w:rPr>
              <w:t>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3000,00</w:t>
            </w: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AC320D" w:rsidRDefault="006D62E8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1272B4" w:rsidRDefault="006D62E8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6156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6D62E8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5B0161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Peltea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Default="006D62E8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ro-RO"/>
              </w:rPr>
              <w:t>ambalate în pachet 250g.concentrat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Default="006D62E8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5500,00</w:t>
            </w:r>
          </w:p>
        </w:tc>
      </w:tr>
      <w:tr w:rsidR="006D62E8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2E8" w:rsidRPr="004225A2" w:rsidRDefault="006D62E8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62E8" w:rsidRPr="00E46C0B" w:rsidRDefault="00675F7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1048370.00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Pentru mai multe loturi;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FE5EBE">
        <w:rPr>
          <w:b/>
          <w:sz w:val="24"/>
          <w:szCs w:val="24"/>
          <w:lang w:val="en-US"/>
        </w:rPr>
        <w:t>01.07</w:t>
      </w:r>
      <w:r w:rsidR="00241266">
        <w:rPr>
          <w:b/>
          <w:sz w:val="24"/>
          <w:szCs w:val="24"/>
          <w:lang w:val="en-US"/>
        </w:rPr>
        <w:t>.2021</w:t>
      </w:r>
      <w:r w:rsidR="00505AF4">
        <w:rPr>
          <w:b/>
          <w:sz w:val="24"/>
          <w:szCs w:val="24"/>
          <w:lang w:val="en-US"/>
        </w:rPr>
        <w:t xml:space="preserve"> - </w:t>
      </w:r>
      <w:r w:rsidR="00FE5EBE">
        <w:rPr>
          <w:b/>
          <w:sz w:val="24"/>
          <w:szCs w:val="24"/>
          <w:lang w:val="en-US"/>
        </w:rPr>
        <w:t>31.12</w:t>
      </w:r>
      <w:r w:rsidR="00241266">
        <w:rPr>
          <w:b/>
          <w:sz w:val="24"/>
          <w:szCs w:val="24"/>
          <w:lang w:val="en-US"/>
        </w:rPr>
        <w:t>.2021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FE5EBE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6C13FE">
        <w:rPr>
          <w:b/>
          <w:sz w:val="24"/>
          <w:szCs w:val="24"/>
          <w:shd w:val="clear" w:color="auto" w:fill="FFFF00"/>
          <w:lang w:val="en-US"/>
        </w:rPr>
        <w:t>2</w:t>
      </w:r>
      <w:r w:rsidR="00241266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902"/>
        <w:gridCol w:w="3717"/>
        <w:gridCol w:w="1494"/>
      </w:tblGrid>
      <w:tr w:rsidR="00444B84" w:rsidRPr="004225A2" w:rsidTr="00E9590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94184" w:rsidRPr="004225A2" w:rsidTr="00E9590C">
        <w:tc>
          <w:tcPr>
            <w:tcW w:w="577" w:type="dxa"/>
            <w:shd w:val="clear" w:color="auto" w:fill="FFFF00"/>
          </w:tcPr>
          <w:p w:rsidR="00B94184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Formularul ofertei </w:t>
            </w:r>
          </w:p>
        </w:tc>
        <w:tc>
          <w:tcPr>
            <w:tcW w:w="3717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 w:rsidRPr="00BD6358">
              <w:rPr>
                <w:iCs/>
                <w:sz w:val="24"/>
                <w:szCs w:val="24"/>
                <w:lang w:val="ro-RO"/>
              </w:rPr>
              <w:t xml:space="preserve"> (F.3.1)</w:t>
            </w:r>
          </w:p>
        </w:tc>
        <w:tc>
          <w:tcPr>
            <w:tcW w:w="1494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76D3A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3552BB">
              <w:rPr>
                <w:iCs/>
                <w:sz w:val="22"/>
                <w:szCs w:val="22"/>
                <w:lang w:val="en-US"/>
              </w:rPr>
              <w:t>Formularul standard al Documentului Unic de Achizi</w:t>
            </w:r>
            <w:r w:rsidR="00E9590C">
              <w:rPr>
                <w:iCs/>
                <w:sz w:val="22"/>
                <w:szCs w:val="22"/>
                <w:lang w:val="en-US"/>
              </w:rPr>
              <w:t>ţ</w:t>
            </w:r>
            <w:r w:rsidRPr="003552BB">
              <w:rPr>
                <w:iCs/>
                <w:sz w:val="22"/>
                <w:szCs w:val="22"/>
                <w:lang w:val="en-US"/>
              </w:rPr>
              <w:t>ii European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0300EB">
              <w:rPr>
                <w:iCs/>
                <w:lang w:val="en-US"/>
              </w:rPr>
              <w:t xml:space="preserve">Original confirmat prin aplicarea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 xml:space="preserve">tampilei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>i semnăturii Participantului.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>ia  de  pre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iCs/>
                <w:sz w:val="24"/>
                <w:szCs w:val="24"/>
                <w:lang w:val="ro-RO"/>
              </w:rPr>
              <w:t>( F.4.2)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76D3A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ia  tehnică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( F.4.1)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rPr>
          <w:trHeight w:val="1128"/>
        </w:trPr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76D3A" w:rsidRPr="00BD6358" w:rsidRDefault="00E76D3A" w:rsidP="003105CE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Garan</w:t>
            </w:r>
            <w:r w:rsidR="00E9590C">
              <w:rPr>
                <w:iCs/>
                <w:sz w:val="24"/>
                <w:szCs w:val="24"/>
                <w:lang w:val="en-US"/>
              </w:rPr>
              <w:t>ţ</w:t>
            </w:r>
            <w:r w:rsidRPr="00BD6358">
              <w:rPr>
                <w:iCs/>
                <w:sz w:val="24"/>
                <w:szCs w:val="24"/>
                <w:lang w:val="en-US"/>
              </w:rPr>
              <w:t xml:space="preserve">ia pentru ofertă </w:t>
            </w:r>
            <w:r w:rsidR="003105CE">
              <w:rPr>
                <w:iCs/>
                <w:sz w:val="24"/>
                <w:szCs w:val="24"/>
                <w:lang w:val="en-US"/>
              </w:rPr>
              <w:t xml:space="preserve"> 1  %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Original eliberat de la bancă</w:t>
            </w:r>
            <w:r w:rsidRPr="00BD635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sau copia ordinului de plată, confirmată prin aplicarea semnăturii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>
              <w:rPr>
                <w:sz w:val="24"/>
                <w:szCs w:val="24"/>
                <w:lang w:val="en-US"/>
              </w:rPr>
              <w:t xml:space="preserve">i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>
              <w:rPr>
                <w:sz w:val="24"/>
                <w:szCs w:val="24"/>
                <w:lang w:val="en-US"/>
              </w:rPr>
              <w:t xml:space="preserve">tampilei </w:t>
            </w:r>
            <w:r w:rsidRPr="00BD6358">
              <w:rPr>
                <w:iCs/>
                <w:sz w:val="24"/>
                <w:szCs w:val="24"/>
                <w:lang w:val="en-US"/>
              </w:rPr>
              <w:t>( F.3.2)</w:t>
            </w:r>
          </w:p>
          <w:p w:rsidR="00E76D3A" w:rsidRPr="00BD6358" w:rsidRDefault="00E76D3A" w:rsidP="00973E55">
            <w:pPr>
              <w:spacing w:line="240" w:lineRule="atLeast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E76D3A" w:rsidRPr="00B66D37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ro-RO"/>
              </w:rPr>
            </w:pPr>
            <w:r w:rsidRPr="005E694E">
              <w:rPr>
                <w:sz w:val="24"/>
                <w:szCs w:val="24"/>
              </w:rPr>
              <w:t>Informaţii generale</w:t>
            </w:r>
            <w:r>
              <w:rPr>
                <w:sz w:val="24"/>
                <w:szCs w:val="24"/>
                <w:lang w:val="ro-RO"/>
              </w:rPr>
              <w:t xml:space="preserve"> despre ofertant </w:t>
            </w:r>
          </w:p>
        </w:tc>
        <w:tc>
          <w:tcPr>
            <w:tcW w:w="3717" w:type="dxa"/>
            <w:shd w:val="clear" w:color="auto" w:fill="FFFF00"/>
          </w:tcPr>
          <w:p w:rsidR="00E76D3A" w:rsidRPr="00B66D37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B66D37">
              <w:rPr>
                <w:sz w:val="24"/>
                <w:szCs w:val="24"/>
                <w:lang w:val="en-US"/>
              </w:rPr>
              <w:t xml:space="preserve">în original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E76D3A" w:rsidRPr="00D421EA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>Certificat/decizie/extras de înregistrare a întreprinderii</w:t>
            </w:r>
          </w:p>
        </w:tc>
        <w:tc>
          <w:tcPr>
            <w:tcW w:w="3717" w:type="dxa"/>
            <w:shd w:val="clear" w:color="auto" w:fill="FFFF00"/>
          </w:tcPr>
          <w:p w:rsidR="00E76D3A" w:rsidRPr="00D421EA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717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 xml:space="preserve">în original sau copie,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E76D3A" w:rsidRPr="001C1CDC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1C1CDC">
              <w:rPr>
                <w:sz w:val="24"/>
                <w:szCs w:val="24"/>
                <w:lang w:val="en-US"/>
              </w:rPr>
              <w:t>Certificat privind lipsa sau existen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a datoriilor fa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ă de Bugetul Public Na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 xml:space="preserve">ional eliberat de Serviciul Fiscal de Stat al Republicii Moldova sau din 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ara de rezidenţă a ofertantului</w:t>
            </w:r>
          </w:p>
        </w:tc>
        <w:tc>
          <w:tcPr>
            <w:tcW w:w="3717" w:type="dxa"/>
            <w:shd w:val="clear" w:color="auto" w:fill="FFFF00"/>
          </w:tcPr>
          <w:p w:rsidR="00E76D3A" w:rsidRPr="001C1CDC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1C1CDC">
              <w:rPr>
                <w:sz w:val="24"/>
                <w:szCs w:val="24"/>
                <w:lang w:val="en-US"/>
              </w:rPr>
              <w:t xml:space="preserve">copie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1C1CDC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1C1CDC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>Ultimul raportul financiar, vizat şi înregistrat de organele competente</w:t>
            </w:r>
          </w:p>
        </w:tc>
        <w:tc>
          <w:tcPr>
            <w:tcW w:w="3717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 xml:space="preserve">în copie,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>i semnătura participantului;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>Autoriza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ie sanitar-veterinară de func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ionare</w:t>
            </w:r>
          </w:p>
        </w:tc>
        <w:tc>
          <w:tcPr>
            <w:tcW w:w="3717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>Autoriza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ie sanitar veterinară pe unitate de transport</w:t>
            </w:r>
          </w:p>
        </w:tc>
        <w:tc>
          <w:tcPr>
            <w:tcW w:w="3717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Pr="00E76D3A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AA5CF4" w:rsidRPr="00AA5CF4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AA5CF4">
              <w:rPr>
                <w:iCs/>
                <w:sz w:val="24"/>
                <w:szCs w:val="24"/>
                <w:lang w:val="en-US"/>
              </w:rPr>
              <w:t>Certificat sanitar -  vetilinar- forma N2, certificat de calitate (carne de vită,porc,găină,peşte,crenvuşti,pîrjoal)</w:t>
            </w:r>
          </w:p>
        </w:tc>
        <w:tc>
          <w:tcPr>
            <w:tcW w:w="3717" w:type="dxa"/>
            <w:shd w:val="clear" w:color="auto" w:fill="FFFF00"/>
          </w:tcPr>
          <w:p w:rsidR="00AA5CF4" w:rsidRPr="00693955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693955">
              <w:rPr>
                <w:iCs/>
                <w:sz w:val="24"/>
                <w:szCs w:val="24"/>
                <w:lang w:val="en-US"/>
              </w:rPr>
              <w:t>Copia ,eliberat de Organismul Naţional de Verificare a conformităţii produselor –confirmată prin ştampila şi semnătura Participantului;</w:t>
            </w:r>
          </w:p>
        </w:tc>
        <w:tc>
          <w:tcPr>
            <w:tcW w:w="1494" w:type="dxa"/>
            <w:shd w:val="clear" w:color="auto" w:fill="FFFF00"/>
          </w:tcPr>
          <w:p w:rsidR="00AA5CF4" w:rsidRPr="00BD6358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AA5CF4" w:rsidRPr="00AA5CF4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AA5CF4">
              <w:rPr>
                <w:sz w:val="24"/>
                <w:szCs w:val="24"/>
                <w:lang w:val="en-US"/>
              </w:rPr>
              <w:t xml:space="preserve">Cerificat de inofensivitate /aviz sanitar/conformitate </w:t>
            </w:r>
          </w:p>
        </w:tc>
        <w:tc>
          <w:tcPr>
            <w:tcW w:w="3717" w:type="dxa"/>
            <w:shd w:val="clear" w:color="auto" w:fill="FFFF00"/>
          </w:tcPr>
          <w:p w:rsidR="00AA5CF4" w:rsidRPr="00073323" w:rsidRDefault="00AA5CF4" w:rsidP="00973E55">
            <w:pPr>
              <w:spacing w:line="240" w:lineRule="atLeast"/>
              <w:rPr>
                <w:sz w:val="22"/>
                <w:szCs w:val="22"/>
                <w:lang w:val="en-US"/>
              </w:rPr>
            </w:pPr>
            <w:r w:rsidRPr="00073323">
              <w:rPr>
                <w:sz w:val="22"/>
                <w:szCs w:val="22"/>
                <w:lang w:val="en-US"/>
              </w:rPr>
              <w:t>copia  , eliberat de Organul na</w:t>
            </w:r>
            <w:r>
              <w:rPr>
                <w:sz w:val="22"/>
                <w:szCs w:val="22"/>
                <w:lang w:val="en-US"/>
              </w:rPr>
              <w:t>ţ</w:t>
            </w:r>
            <w:r w:rsidRPr="00073323">
              <w:rPr>
                <w:sz w:val="22"/>
                <w:szCs w:val="22"/>
                <w:lang w:val="en-US"/>
              </w:rPr>
              <w:t>ional de Verificvare a conformită</w:t>
            </w:r>
            <w:r>
              <w:rPr>
                <w:sz w:val="22"/>
                <w:szCs w:val="22"/>
                <w:lang w:val="en-US"/>
              </w:rPr>
              <w:t>ţ</w:t>
            </w:r>
            <w:r w:rsidRPr="00073323">
              <w:rPr>
                <w:sz w:val="22"/>
                <w:szCs w:val="22"/>
                <w:lang w:val="en-US"/>
              </w:rPr>
              <w:t>ii  produselor  confirmate prin</w:t>
            </w:r>
            <w:r>
              <w:rPr>
                <w:sz w:val="22"/>
                <w:szCs w:val="22"/>
                <w:lang w:val="en-US"/>
              </w:rPr>
              <w:t xml:space="preserve">  </w:t>
            </w:r>
          </w:p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073323">
              <w:rPr>
                <w:sz w:val="22"/>
                <w:szCs w:val="22"/>
                <w:lang w:val="en-US"/>
              </w:rPr>
              <w:t>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:rsidR="00AA5CF4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C64441">
              <w:rPr>
                <w:sz w:val="24"/>
                <w:szCs w:val="24"/>
                <w:lang w:val="en-US"/>
              </w:rPr>
              <w:t>Certificat de deţinere a abatorului sau contract cu  abator (pentru  carne)</w:t>
            </w:r>
          </w:p>
        </w:tc>
        <w:tc>
          <w:tcPr>
            <w:tcW w:w="3717" w:type="dxa"/>
            <w:shd w:val="clear" w:color="auto" w:fill="FFFF00"/>
          </w:tcPr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C64441">
              <w:rPr>
                <w:sz w:val="24"/>
                <w:szCs w:val="24"/>
                <w:lang w:val="en-US"/>
              </w:rPr>
              <w:t xml:space="preserve">în copie, confirmat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C64441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C64441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AA5CF4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A32E72">
        <w:rPr>
          <w:b/>
          <w:sz w:val="24"/>
          <w:szCs w:val="24"/>
          <w:lang w:val="en-US"/>
        </w:rPr>
        <w:t>nu se aplic</w:t>
      </w:r>
      <w:r w:rsidR="00A32E72">
        <w:rPr>
          <w:b/>
          <w:sz w:val="24"/>
          <w:szCs w:val="24"/>
          <w:lang w:val="ro-RO"/>
        </w:rPr>
        <w:t>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49736E" w:rsidRDefault="00654065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70C4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FE5EBE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638" w:rsidRDefault="007F0638">
      <w:r>
        <w:separator/>
      </w:r>
    </w:p>
  </w:endnote>
  <w:endnote w:type="continuationSeparator" w:id="1">
    <w:p w:rsidR="007F0638" w:rsidRDefault="007F0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48" w:rsidRDefault="00570C48" w:rsidP="00973E55">
    <w:pPr>
      <w:pStyle w:val="a4"/>
      <w:jc w:val="center"/>
    </w:pPr>
    <w:fldSimple w:instr=" PAGE   \* MERGEFORMAT ">
      <w:r w:rsidR="007D7222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638" w:rsidRDefault="007F0638">
      <w:r>
        <w:separator/>
      </w:r>
    </w:p>
  </w:footnote>
  <w:footnote w:type="continuationSeparator" w:id="1">
    <w:p w:rsidR="007F0638" w:rsidRDefault="007F06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3D23"/>
    <w:rsid w:val="00042B34"/>
    <w:rsid w:val="00052999"/>
    <w:rsid w:val="0005712F"/>
    <w:rsid w:val="00081285"/>
    <w:rsid w:val="00082348"/>
    <w:rsid w:val="00083C08"/>
    <w:rsid w:val="000860EF"/>
    <w:rsid w:val="00086B34"/>
    <w:rsid w:val="000876A7"/>
    <w:rsid w:val="00092A77"/>
    <w:rsid w:val="000B2D7E"/>
    <w:rsid w:val="000B4282"/>
    <w:rsid w:val="000F09A1"/>
    <w:rsid w:val="001224DA"/>
    <w:rsid w:val="001872EA"/>
    <w:rsid w:val="00193032"/>
    <w:rsid w:val="00193507"/>
    <w:rsid w:val="00195A29"/>
    <w:rsid w:val="001A6C19"/>
    <w:rsid w:val="001D48E7"/>
    <w:rsid w:val="001F244D"/>
    <w:rsid w:val="00207B3C"/>
    <w:rsid w:val="0021520A"/>
    <w:rsid w:val="00241266"/>
    <w:rsid w:val="002546EC"/>
    <w:rsid w:val="002655B6"/>
    <w:rsid w:val="00267B23"/>
    <w:rsid w:val="0028084A"/>
    <w:rsid w:val="002933A6"/>
    <w:rsid w:val="00296754"/>
    <w:rsid w:val="00297F99"/>
    <w:rsid w:val="002A074C"/>
    <w:rsid w:val="002B152C"/>
    <w:rsid w:val="002B4E7D"/>
    <w:rsid w:val="002D55EF"/>
    <w:rsid w:val="002D66C0"/>
    <w:rsid w:val="002E0512"/>
    <w:rsid w:val="002E606A"/>
    <w:rsid w:val="002F3A70"/>
    <w:rsid w:val="00304E0E"/>
    <w:rsid w:val="003105CE"/>
    <w:rsid w:val="003266C5"/>
    <w:rsid w:val="00340BA2"/>
    <w:rsid w:val="00341A23"/>
    <w:rsid w:val="00353A69"/>
    <w:rsid w:val="00363D68"/>
    <w:rsid w:val="003647B8"/>
    <w:rsid w:val="003B3A69"/>
    <w:rsid w:val="003D6FDD"/>
    <w:rsid w:val="00403FE6"/>
    <w:rsid w:val="00405743"/>
    <w:rsid w:val="004065C6"/>
    <w:rsid w:val="0041000F"/>
    <w:rsid w:val="00411B09"/>
    <w:rsid w:val="004225A2"/>
    <w:rsid w:val="00422F00"/>
    <w:rsid w:val="0042484E"/>
    <w:rsid w:val="00437AF2"/>
    <w:rsid w:val="00442D05"/>
    <w:rsid w:val="00443919"/>
    <w:rsid w:val="00444B84"/>
    <w:rsid w:val="00450F8F"/>
    <w:rsid w:val="0045316E"/>
    <w:rsid w:val="0045517F"/>
    <w:rsid w:val="00462717"/>
    <w:rsid w:val="004816F7"/>
    <w:rsid w:val="0048201D"/>
    <w:rsid w:val="00487019"/>
    <w:rsid w:val="00493780"/>
    <w:rsid w:val="00496E55"/>
    <w:rsid w:val="0049736E"/>
    <w:rsid w:val="004C331D"/>
    <w:rsid w:val="004C5BB0"/>
    <w:rsid w:val="004D7C1D"/>
    <w:rsid w:val="004F54D6"/>
    <w:rsid w:val="004F6142"/>
    <w:rsid w:val="00501808"/>
    <w:rsid w:val="00502516"/>
    <w:rsid w:val="00505AF4"/>
    <w:rsid w:val="00506D5A"/>
    <w:rsid w:val="00510A7C"/>
    <w:rsid w:val="005140ED"/>
    <w:rsid w:val="005160EE"/>
    <w:rsid w:val="0052746D"/>
    <w:rsid w:val="005319A3"/>
    <w:rsid w:val="005421FA"/>
    <w:rsid w:val="005518F6"/>
    <w:rsid w:val="005560D1"/>
    <w:rsid w:val="00560654"/>
    <w:rsid w:val="00567522"/>
    <w:rsid w:val="00570C48"/>
    <w:rsid w:val="0057499C"/>
    <w:rsid w:val="00585530"/>
    <w:rsid w:val="005B0108"/>
    <w:rsid w:val="005D2F0B"/>
    <w:rsid w:val="005E2215"/>
    <w:rsid w:val="005F61AE"/>
    <w:rsid w:val="00602AC3"/>
    <w:rsid w:val="00610EA1"/>
    <w:rsid w:val="006149F7"/>
    <w:rsid w:val="006156CD"/>
    <w:rsid w:val="00616609"/>
    <w:rsid w:val="0062221E"/>
    <w:rsid w:val="00622AF0"/>
    <w:rsid w:val="006466C0"/>
    <w:rsid w:val="00654065"/>
    <w:rsid w:val="006627D3"/>
    <w:rsid w:val="00662C7D"/>
    <w:rsid w:val="00663EBC"/>
    <w:rsid w:val="00675F79"/>
    <w:rsid w:val="006859D4"/>
    <w:rsid w:val="0069001F"/>
    <w:rsid w:val="006A156F"/>
    <w:rsid w:val="006A6405"/>
    <w:rsid w:val="006C11CA"/>
    <w:rsid w:val="006C13FE"/>
    <w:rsid w:val="006D62E8"/>
    <w:rsid w:val="006E4FC6"/>
    <w:rsid w:val="00700A2F"/>
    <w:rsid w:val="00707A46"/>
    <w:rsid w:val="00711118"/>
    <w:rsid w:val="007201DC"/>
    <w:rsid w:val="00721D5A"/>
    <w:rsid w:val="0072330A"/>
    <w:rsid w:val="0074622B"/>
    <w:rsid w:val="00765692"/>
    <w:rsid w:val="007663B2"/>
    <w:rsid w:val="007828D4"/>
    <w:rsid w:val="00794E2A"/>
    <w:rsid w:val="00796324"/>
    <w:rsid w:val="007B7011"/>
    <w:rsid w:val="007C085D"/>
    <w:rsid w:val="007D1550"/>
    <w:rsid w:val="007D7222"/>
    <w:rsid w:val="007F0638"/>
    <w:rsid w:val="007F1077"/>
    <w:rsid w:val="00800568"/>
    <w:rsid w:val="00803793"/>
    <w:rsid w:val="008226CE"/>
    <w:rsid w:val="00852BA1"/>
    <w:rsid w:val="00867303"/>
    <w:rsid w:val="00870F81"/>
    <w:rsid w:val="008739E0"/>
    <w:rsid w:val="00886707"/>
    <w:rsid w:val="008876C3"/>
    <w:rsid w:val="00892BD2"/>
    <w:rsid w:val="008B0460"/>
    <w:rsid w:val="008E2C06"/>
    <w:rsid w:val="008F41C9"/>
    <w:rsid w:val="0090083E"/>
    <w:rsid w:val="00914D9D"/>
    <w:rsid w:val="00920A9F"/>
    <w:rsid w:val="00921EED"/>
    <w:rsid w:val="00936455"/>
    <w:rsid w:val="00944022"/>
    <w:rsid w:val="0096527B"/>
    <w:rsid w:val="00966D7B"/>
    <w:rsid w:val="00973E55"/>
    <w:rsid w:val="009B3111"/>
    <w:rsid w:val="009C54DD"/>
    <w:rsid w:val="009D36B3"/>
    <w:rsid w:val="009D3C45"/>
    <w:rsid w:val="009D5F69"/>
    <w:rsid w:val="009E244E"/>
    <w:rsid w:val="009E3317"/>
    <w:rsid w:val="009E5497"/>
    <w:rsid w:val="00A02472"/>
    <w:rsid w:val="00A27330"/>
    <w:rsid w:val="00A32E72"/>
    <w:rsid w:val="00A3440F"/>
    <w:rsid w:val="00A61F2B"/>
    <w:rsid w:val="00A83AC2"/>
    <w:rsid w:val="00A93CC3"/>
    <w:rsid w:val="00A96DE1"/>
    <w:rsid w:val="00AA14E6"/>
    <w:rsid w:val="00AA5B41"/>
    <w:rsid w:val="00AA5CF4"/>
    <w:rsid w:val="00AC2788"/>
    <w:rsid w:val="00AC320D"/>
    <w:rsid w:val="00AC44A2"/>
    <w:rsid w:val="00AC5E1A"/>
    <w:rsid w:val="00AE36C7"/>
    <w:rsid w:val="00AF44E7"/>
    <w:rsid w:val="00B04279"/>
    <w:rsid w:val="00B072A5"/>
    <w:rsid w:val="00B07EB3"/>
    <w:rsid w:val="00B1222A"/>
    <w:rsid w:val="00B1606A"/>
    <w:rsid w:val="00B300C4"/>
    <w:rsid w:val="00B53265"/>
    <w:rsid w:val="00B65510"/>
    <w:rsid w:val="00B86AD1"/>
    <w:rsid w:val="00B936AE"/>
    <w:rsid w:val="00B94184"/>
    <w:rsid w:val="00B97682"/>
    <w:rsid w:val="00BB18E2"/>
    <w:rsid w:val="00BC0953"/>
    <w:rsid w:val="00BC186E"/>
    <w:rsid w:val="00BC3DE8"/>
    <w:rsid w:val="00BC50CF"/>
    <w:rsid w:val="00BF0E4E"/>
    <w:rsid w:val="00C03320"/>
    <w:rsid w:val="00C22322"/>
    <w:rsid w:val="00C244E6"/>
    <w:rsid w:val="00C35774"/>
    <w:rsid w:val="00C53043"/>
    <w:rsid w:val="00C55B3E"/>
    <w:rsid w:val="00CB5B40"/>
    <w:rsid w:val="00CE5176"/>
    <w:rsid w:val="00D06E18"/>
    <w:rsid w:val="00D10289"/>
    <w:rsid w:val="00D17B85"/>
    <w:rsid w:val="00D41163"/>
    <w:rsid w:val="00D8124E"/>
    <w:rsid w:val="00D84406"/>
    <w:rsid w:val="00D85B8C"/>
    <w:rsid w:val="00D9226F"/>
    <w:rsid w:val="00D97359"/>
    <w:rsid w:val="00DB2FA4"/>
    <w:rsid w:val="00DD6A5F"/>
    <w:rsid w:val="00DE22D2"/>
    <w:rsid w:val="00DF43C2"/>
    <w:rsid w:val="00E31118"/>
    <w:rsid w:val="00E46C0B"/>
    <w:rsid w:val="00E55E71"/>
    <w:rsid w:val="00E56489"/>
    <w:rsid w:val="00E76259"/>
    <w:rsid w:val="00E76D3A"/>
    <w:rsid w:val="00E92330"/>
    <w:rsid w:val="00E9590C"/>
    <w:rsid w:val="00E95B2E"/>
    <w:rsid w:val="00EB4457"/>
    <w:rsid w:val="00EB6DA7"/>
    <w:rsid w:val="00EC592D"/>
    <w:rsid w:val="00ED46D5"/>
    <w:rsid w:val="00ED4D8D"/>
    <w:rsid w:val="00EF1E4B"/>
    <w:rsid w:val="00EF3937"/>
    <w:rsid w:val="00EF7226"/>
    <w:rsid w:val="00F0435A"/>
    <w:rsid w:val="00F1644B"/>
    <w:rsid w:val="00F24752"/>
    <w:rsid w:val="00F33CA7"/>
    <w:rsid w:val="00F37FB9"/>
    <w:rsid w:val="00F424E8"/>
    <w:rsid w:val="00F53932"/>
    <w:rsid w:val="00F539AB"/>
    <w:rsid w:val="00FB099F"/>
    <w:rsid w:val="00FC08F7"/>
    <w:rsid w:val="00FC4579"/>
    <w:rsid w:val="00FD5E4E"/>
    <w:rsid w:val="00FD69A6"/>
    <w:rsid w:val="00FE0B40"/>
    <w:rsid w:val="00FE5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B172E-537F-4DA2-B02C-DA7C33FC8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7</Pages>
  <Words>1916</Words>
  <Characters>10927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27</cp:revision>
  <cp:lastPrinted>2021-05-17T05:19:00Z</cp:lastPrinted>
  <dcterms:created xsi:type="dcterms:W3CDTF">2018-11-14T09:38:00Z</dcterms:created>
  <dcterms:modified xsi:type="dcterms:W3CDTF">2021-05-17T05:40:00Z</dcterms:modified>
</cp:coreProperties>
</file>