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9B93" w14:textId="17E9CF0D" w:rsidR="00262591" w:rsidRDefault="00025E3F" w:rsidP="00343685">
      <w:pPr>
        <w:tabs>
          <w:tab w:val="left" w:pos="9923"/>
        </w:tabs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sz w:val="22"/>
          <w:szCs w:val="22"/>
          <w:lang w:val="it-IT"/>
        </w:rPr>
        <w:t xml:space="preserve">   </w:t>
      </w:r>
      <w:r w:rsidR="00343685">
        <w:rPr>
          <w:noProof w:val="0"/>
          <w:sz w:val="22"/>
          <w:szCs w:val="22"/>
          <w:lang w:val="it-IT"/>
        </w:rPr>
        <w:t>Anexa nr.2</w:t>
      </w:r>
    </w:p>
    <w:p w14:paraId="4CD9BC1E" w14:textId="091F988A" w:rsidR="00343685" w:rsidRDefault="00343685" w:rsidP="00343685">
      <w:pPr>
        <w:tabs>
          <w:tab w:val="left" w:pos="9923"/>
        </w:tabs>
        <w:jc w:val="right"/>
        <w:rPr>
          <w:noProof w:val="0"/>
          <w:sz w:val="22"/>
          <w:szCs w:val="22"/>
        </w:rPr>
      </w:pPr>
      <w:r>
        <w:rPr>
          <w:noProof w:val="0"/>
          <w:sz w:val="22"/>
          <w:szCs w:val="22"/>
          <w:lang w:val="it-IT"/>
        </w:rPr>
        <w:t>La Documenta</w:t>
      </w:r>
      <w:r>
        <w:rPr>
          <w:noProof w:val="0"/>
          <w:sz w:val="22"/>
          <w:szCs w:val="22"/>
        </w:rPr>
        <w:t>ția standard nr.115</w:t>
      </w:r>
    </w:p>
    <w:p w14:paraId="1C2B8CF3" w14:textId="081AD78B" w:rsidR="00343685" w:rsidRPr="00343685" w:rsidRDefault="00343685" w:rsidP="00343685">
      <w:pPr>
        <w:tabs>
          <w:tab w:val="left" w:pos="9923"/>
        </w:tabs>
        <w:jc w:val="right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 xml:space="preserve">                    din 15 septembrie 2021</w:t>
      </w:r>
    </w:p>
    <w:p w14:paraId="7AB83FA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096FB18F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FB6908" w14:textId="77777777" w:rsidR="00262591" w:rsidRPr="00BE362C" w:rsidRDefault="00262591" w:rsidP="00E80C09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3F92694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849F154" w14:textId="120764BB" w:rsidR="00262591" w:rsidRPr="00022A0B" w:rsidRDefault="00262591" w:rsidP="00EE0CDD">
      <w:pPr>
        <w:pStyle w:val="Default"/>
        <w:tabs>
          <w:tab w:val="left" w:pos="8364"/>
        </w:tabs>
        <w:rPr>
          <w:i/>
          <w:iCs/>
          <w:u w:val="single"/>
        </w:rPr>
      </w:pPr>
      <w:r w:rsidRPr="00BE362C">
        <w:rPr>
          <w:b/>
          <w:lang w:val="it-IT" w:eastAsia="ru-RU"/>
        </w:rPr>
        <w:t xml:space="preserve">privind achiziționarea </w:t>
      </w:r>
      <w:r w:rsidR="00B5776D">
        <w:rPr>
          <w:b/>
          <w:shd w:val="clear" w:color="auto" w:fill="FFFFFF" w:themeFill="background1"/>
          <w:lang w:val="it-IT" w:eastAsia="ru-RU"/>
        </w:rPr>
        <w:t xml:space="preserve"> </w:t>
      </w:r>
      <w:r w:rsidR="00B5776D" w:rsidRPr="00EE0CDD">
        <w:rPr>
          <w:b/>
          <w:i/>
          <w:iCs/>
          <w:u w:val="single"/>
          <w:shd w:val="clear" w:color="auto" w:fill="FFFFFF" w:themeFill="background1"/>
          <w:lang w:val="it-IT" w:eastAsia="ru-RU"/>
        </w:rPr>
        <w:t xml:space="preserve"> </w:t>
      </w:r>
      <w:r w:rsidR="00343685">
        <w:rPr>
          <w:b/>
          <w:i/>
          <w:iCs/>
          <w:u w:val="single"/>
          <w:shd w:val="clear" w:color="auto" w:fill="FFFFFF" w:themeFill="background1"/>
          <w:lang w:val="it-IT" w:eastAsia="ru-RU"/>
        </w:rPr>
        <w:t>P</w:t>
      </w:r>
      <w:r w:rsidR="00B5776D" w:rsidRPr="00EE0CDD">
        <w:rPr>
          <w:b/>
          <w:i/>
          <w:iCs/>
          <w:u w:val="single"/>
          <w:shd w:val="clear" w:color="auto" w:fill="FFFFFF" w:themeFill="background1"/>
          <w:lang w:val="it-IT" w:eastAsia="ru-RU"/>
        </w:rPr>
        <w:t>roduselor alimentare</w:t>
      </w:r>
      <w:r w:rsidR="00343685">
        <w:rPr>
          <w:b/>
          <w:i/>
          <w:iCs/>
          <w:u w:val="single"/>
          <w:shd w:val="clear" w:color="auto" w:fill="FFFFFF" w:themeFill="background1"/>
          <w:lang w:val="it-IT" w:eastAsia="ru-RU"/>
        </w:rPr>
        <w:t xml:space="preserve"> necesare pentru grădiniță</w:t>
      </w:r>
      <w:r w:rsidRPr="00EE0CDD">
        <w:rPr>
          <w:b/>
          <w:i/>
          <w:iCs/>
          <w:u w:val="single"/>
          <w:shd w:val="clear" w:color="auto" w:fill="FFFFFF" w:themeFill="background1"/>
          <w:lang w:val="it-IT" w:eastAsia="ru-RU"/>
        </w:rPr>
        <w:t xml:space="preserve"> </w:t>
      </w:r>
      <w:r w:rsidR="00B5776D" w:rsidRPr="00EE0CDD">
        <w:rPr>
          <w:b/>
          <w:i/>
          <w:iCs/>
          <w:u w:val="single"/>
          <w:shd w:val="clear" w:color="auto" w:fill="FFFFFF" w:themeFill="background1"/>
          <w:lang w:val="it-IT" w:eastAsia="ru-RU"/>
        </w:rPr>
        <w:t>pe perioada</w:t>
      </w:r>
      <w:r w:rsidR="00AC1B32">
        <w:rPr>
          <w:b/>
          <w:i/>
          <w:iCs/>
          <w:u w:val="single"/>
          <w:shd w:val="clear" w:color="auto" w:fill="FFFFFF" w:themeFill="background1"/>
          <w:lang w:val="it-IT" w:eastAsia="ru-RU"/>
        </w:rPr>
        <w:t xml:space="preserve">               </w:t>
      </w:r>
      <w:r w:rsidR="00343685">
        <w:rPr>
          <w:b/>
          <w:i/>
          <w:iCs/>
          <w:u w:val="single"/>
          <w:shd w:val="clear" w:color="auto" w:fill="FFFFFF" w:themeFill="background1"/>
          <w:lang w:val="it-IT" w:eastAsia="ru-RU"/>
        </w:rPr>
        <w:t xml:space="preserve">  </w:t>
      </w:r>
      <w:r w:rsidR="00AC1B32">
        <w:rPr>
          <w:b/>
          <w:i/>
          <w:iCs/>
          <w:u w:val="single"/>
          <w:shd w:val="clear" w:color="auto" w:fill="FFFFFF" w:themeFill="background1"/>
          <w:lang w:val="it-IT" w:eastAsia="ru-RU"/>
        </w:rPr>
        <w:t>februarie-iulie 2026</w:t>
      </w:r>
      <w:r w:rsidRPr="00EE0CDD">
        <w:rPr>
          <w:b/>
          <w:sz w:val="20"/>
          <w:u w:val="single"/>
          <w:lang w:val="it-IT" w:eastAsia="ru-RU"/>
        </w:rPr>
        <w:br/>
        <w:t xml:space="preserve">                                                                                </w:t>
      </w:r>
      <w:r w:rsidRPr="00EE0CDD">
        <w:rPr>
          <w:b/>
          <w:u w:val="single"/>
          <w:lang w:val="it-IT" w:eastAsia="ru-RU"/>
        </w:rPr>
        <w:br/>
      </w:r>
      <w:r w:rsidRPr="00BE362C">
        <w:rPr>
          <w:b/>
          <w:lang w:val="it-IT" w:eastAsia="ru-RU"/>
        </w:rPr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</w:t>
      </w:r>
      <w:r w:rsidR="00EE0CDD">
        <w:rPr>
          <w:b/>
          <w:lang w:val="it-IT" w:eastAsia="ru-RU"/>
        </w:rPr>
        <w:t>i</w:t>
      </w:r>
      <w:r w:rsidR="00C17E7F">
        <w:rPr>
          <w:b/>
          <w:lang w:val="en-US" w:eastAsia="ru-RU"/>
        </w:rPr>
        <w:t>:</w:t>
      </w:r>
      <w:r w:rsidR="00EE0CDD">
        <w:rPr>
          <w:b/>
          <w:lang w:val="it-IT" w:eastAsia="ru-RU"/>
        </w:rPr>
        <w:t xml:space="preserve"> </w:t>
      </w:r>
      <w:r w:rsidR="00C17E7F" w:rsidRPr="00C17E7F">
        <w:rPr>
          <w:b/>
          <w:i/>
          <w:iCs/>
          <w:lang w:val="it-IT" w:eastAsia="ru-RU"/>
        </w:rPr>
        <w:t>Achizitii</w:t>
      </w:r>
      <w:r w:rsidR="00022A0B" w:rsidRPr="00C17E7F">
        <w:rPr>
          <w:b/>
          <w:i/>
          <w:iCs/>
          <w:u w:val="single"/>
          <w:lang w:eastAsia="ru-RU"/>
        </w:rPr>
        <w:t xml:space="preserve"> pu</w:t>
      </w:r>
      <w:r w:rsidR="00022A0B" w:rsidRPr="00022A0B">
        <w:rPr>
          <w:b/>
          <w:i/>
          <w:iCs/>
          <w:u w:val="single"/>
          <w:lang w:eastAsia="ru-RU"/>
        </w:rPr>
        <w:t>blice de mică valoare</w:t>
      </w:r>
      <w:r w:rsidRPr="00022A0B">
        <w:rPr>
          <w:b/>
          <w:i/>
          <w:iCs/>
          <w:u w:val="single"/>
          <w:lang w:val="it-IT" w:eastAsia="ru-RU"/>
        </w:rPr>
        <w:br/>
      </w:r>
      <w:r w:rsidRPr="00022A0B">
        <w:rPr>
          <w:i/>
          <w:iCs/>
          <w:sz w:val="20"/>
          <w:u w:val="single"/>
          <w:lang w:val="it-IT" w:eastAsia="ru-RU"/>
        </w:rPr>
        <w:t xml:space="preserve">                                                                        </w:t>
      </w:r>
    </w:p>
    <w:p w14:paraId="07BBFD35" w14:textId="061FC009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022A0B" w:rsidRPr="00343685">
        <w:rPr>
          <w:b/>
          <w:highlight w:val="yellow"/>
          <w:u w:val="single"/>
          <w:lang w:val="ro-MD"/>
        </w:rPr>
        <w:t>Da</w:t>
      </w:r>
    </w:p>
    <w:p w14:paraId="51ED9DFD" w14:textId="71981031" w:rsidR="0026259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D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</w:p>
    <w:p w14:paraId="71B21A23" w14:textId="372D9B91" w:rsidR="00C17E7F" w:rsidRPr="00A67305" w:rsidRDefault="00323C80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hyperlink r:id="rId6" w:history="1">
        <w:r w:rsidR="00C17E7F">
          <w:rPr>
            <w:rStyle w:val="Hyperlink"/>
            <w:rFonts w:eastAsiaTheme="majorEastAsia"/>
            <w:spacing w:val="1"/>
          </w:rPr>
          <w:t>https://www.facebook.com/photo/?fbid=512636900961191&amp;set=pb.100066446559930.-22075200</w:t>
        </w:r>
      </w:hyperlink>
    </w:p>
    <w:p w14:paraId="23D2D48B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A30A5F8" w14:textId="34B91D6F" w:rsidR="00262591" w:rsidRPr="00EE0C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E0CDD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EE0CDD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EE0CDD">
        <w:rPr>
          <w:b/>
          <w:noProof w:val="0"/>
          <w:lang w:val="en-US" w:eastAsia="ru-RU"/>
        </w:rPr>
        <w:t xml:space="preserve">contractante: </w:t>
      </w:r>
      <w:r w:rsidR="00EE0CDD" w:rsidRPr="00EE0CDD">
        <w:rPr>
          <w:b/>
          <w:noProof w:val="0"/>
          <w:u w:val="single"/>
          <w:lang w:eastAsia="ru-RU"/>
        </w:rPr>
        <w:t>Primăria Costuleni, r-nul Ungheni</w:t>
      </w:r>
    </w:p>
    <w:p w14:paraId="675C1440" w14:textId="0AFF242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EE0CDD" w:rsidRPr="00EE0CDD">
        <w:rPr>
          <w:b/>
          <w:noProof w:val="0"/>
          <w:u w:val="single"/>
          <w:shd w:val="clear" w:color="auto" w:fill="FFFFFF" w:themeFill="background1"/>
          <w:lang w:eastAsia="ru-RU"/>
        </w:rPr>
        <w:t>1007601003585</w:t>
      </w:r>
    </w:p>
    <w:p w14:paraId="5281D070" w14:textId="73467B6B" w:rsidR="00262591" w:rsidRPr="00EE0C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E0CDD">
        <w:rPr>
          <w:b/>
          <w:noProof w:val="0"/>
          <w:lang w:val="en-US" w:eastAsia="ru-RU"/>
        </w:rPr>
        <w:t>Adresa</w:t>
      </w:r>
      <w:r w:rsidR="00EE0CDD">
        <w:rPr>
          <w:b/>
          <w:noProof w:val="0"/>
          <w:shd w:val="clear" w:color="auto" w:fill="FFFFFF" w:themeFill="background1"/>
          <w:lang w:eastAsia="ru-RU"/>
        </w:rPr>
        <w:t xml:space="preserve">   </w:t>
      </w:r>
      <w:r w:rsidR="00EE0CDD" w:rsidRPr="00EE0CDD">
        <w:rPr>
          <w:b/>
          <w:noProof w:val="0"/>
          <w:u w:val="single"/>
          <w:shd w:val="clear" w:color="auto" w:fill="FFFFFF" w:themeFill="background1"/>
          <w:lang w:eastAsia="ru-RU"/>
        </w:rPr>
        <w:t>s.Costuleni, r-nul Ungheni</w:t>
      </w:r>
      <w:r w:rsidR="00EE0CDD">
        <w:rPr>
          <w:b/>
          <w:noProof w:val="0"/>
          <w:u w:val="single"/>
          <w:shd w:val="clear" w:color="auto" w:fill="FFFFFF" w:themeFill="background1"/>
          <w:lang w:eastAsia="ru-RU"/>
        </w:rPr>
        <w:t>, str.Primăriei 5</w:t>
      </w:r>
    </w:p>
    <w:p w14:paraId="592635D2" w14:textId="0A1B1DD9" w:rsidR="00262591" w:rsidRPr="00EE0C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E0CDD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EE0CDD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EE0CDD">
        <w:rPr>
          <w:b/>
          <w:noProof w:val="0"/>
          <w:lang w:val="en-US" w:eastAsia="ru-RU"/>
        </w:rPr>
        <w:t xml:space="preserve">telefon/fax: </w:t>
      </w:r>
      <w:r w:rsidR="00EE0CDD">
        <w:rPr>
          <w:b/>
          <w:noProof w:val="0"/>
          <w:shd w:val="clear" w:color="auto" w:fill="FFFFFF" w:themeFill="background1"/>
          <w:lang w:eastAsia="ru-RU"/>
        </w:rPr>
        <w:t>0236</w:t>
      </w:r>
      <w:r w:rsidR="00343685">
        <w:rPr>
          <w:b/>
          <w:noProof w:val="0"/>
          <w:shd w:val="clear" w:color="auto" w:fill="FFFFFF" w:themeFill="background1"/>
          <w:lang w:eastAsia="ru-RU"/>
        </w:rPr>
        <w:t>-</w:t>
      </w:r>
      <w:r w:rsidR="00EE0CDD">
        <w:rPr>
          <w:b/>
          <w:noProof w:val="0"/>
          <w:shd w:val="clear" w:color="auto" w:fill="FFFFFF" w:themeFill="background1"/>
          <w:lang w:eastAsia="ru-RU"/>
        </w:rPr>
        <w:t xml:space="preserve"> 40236, mob.</w:t>
      </w:r>
    </w:p>
    <w:p w14:paraId="29EBB107" w14:textId="367C295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7" w:history="1">
        <w:r w:rsidR="00C17E7F" w:rsidRPr="00256421">
          <w:rPr>
            <w:rStyle w:val="Hyperlink"/>
            <w:rFonts w:eastAsiaTheme="majorEastAsia"/>
          </w:rPr>
          <w:t>primaria.costuleni@apl.gov.md</w:t>
        </w:r>
      </w:hyperlink>
    </w:p>
    <w:p w14:paraId="51F3170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C87928" w14:textId="331F7F27" w:rsidR="00262591" w:rsidRPr="00BE362C" w:rsidRDefault="00262591" w:rsidP="00EE0C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E0CDD" w:rsidRPr="00EE0CDD">
        <w:rPr>
          <w:b/>
          <w:i/>
          <w:iCs/>
          <w:u w:val="single"/>
        </w:rPr>
        <w:t>Autoritate</w:t>
      </w:r>
      <w:r w:rsidR="00EE0CDD" w:rsidRPr="00EE0CDD">
        <w:rPr>
          <w:b/>
          <w:i/>
          <w:iCs/>
          <w:spacing w:val="-1"/>
          <w:u w:val="single"/>
        </w:rPr>
        <w:t xml:space="preserve"> </w:t>
      </w:r>
      <w:r w:rsidR="00EE0CDD" w:rsidRPr="00EE0CDD">
        <w:rPr>
          <w:b/>
          <w:i/>
          <w:iCs/>
          <w:u w:val="single"/>
        </w:rPr>
        <w:t>publică</w:t>
      </w:r>
      <w:r w:rsidR="00EE0CDD" w:rsidRPr="00EE0CDD">
        <w:rPr>
          <w:b/>
          <w:i/>
          <w:iCs/>
          <w:noProof w:val="0"/>
          <w:u w:val="single"/>
          <w:lang w:val="it-IT" w:eastAsia="ru-RU"/>
        </w:rPr>
        <w:t xml:space="preserve"> Locală</w:t>
      </w:r>
    </w:p>
    <w:p w14:paraId="26DCE42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2"/>
        <w:gridCol w:w="1276"/>
        <w:gridCol w:w="2248"/>
        <w:gridCol w:w="1021"/>
        <w:gridCol w:w="1116"/>
        <w:gridCol w:w="3411"/>
        <w:gridCol w:w="1169"/>
      </w:tblGrid>
      <w:tr w:rsidR="00F17A26" w:rsidRPr="00BE362C" w14:paraId="3F79EAEA" w14:textId="77777777" w:rsidTr="007B7F5E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95FF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bookmarkStart w:id="1" w:name="_Hlk206743525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8E1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1DFE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59A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9D2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6B4D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39E3A" w14:textId="21F55623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="0006338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f/ă TVA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7E29D9" w:rsidRPr="00BE362C" w14:paraId="17FBEF02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F6AA" w14:textId="49189EFD" w:rsidR="001C3CE3" w:rsidRPr="00E11486" w:rsidRDefault="00E11486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A191" w14:textId="77777777" w:rsidR="001C3CE3" w:rsidRPr="00BE362C" w:rsidRDefault="001C3CE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D2A4" w14:textId="27E57122" w:rsidR="001C3CE3" w:rsidRPr="00FE16B8" w:rsidRDefault="001C3CE3" w:rsidP="00FE16B8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 w:rsidRPr="001C3CE3">
              <w:rPr>
                <w:b/>
                <w:noProof w:val="0"/>
                <w:lang w:val="ru-RU" w:eastAsia="ru-RU"/>
              </w:rPr>
              <w:t>Lotul 1</w:t>
            </w:r>
            <w:r w:rsidR="00FE16B8">
              <w:rPr>
                <w:b/>
                <w:noProof w:val="0"/>
                <w:lang w:eastAsia="ru-RU"/>
              </w:rPr>
              <w:t xml:space="preserve"> – Carne de pasăre</w:t>
            </w:r>
            <w:r w:rsidR="00635D47">
              <w:rPr>
                <w:b/>
                <w:noProof w:val="0"/>
                <w:lang w:eastAsia="ru-RU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2CDC0" w14:textId="437D430F" w:rsidR="001C3CE3" w:rsidRPr="008F6450" w:rsidRDefault="00D3626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38166,00</w:t>
            </w:r>
          </w:p>
        </w:tc>
      </w:tr>
      <w:tr w:rsidR="00F17A26" w:rsidRPr="00BE362C" w14:paraId="59B0B619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D24E" w14:textId="44936ABC" w:rsidR="00262591" w:rsidRPr="001C3CE3" w:rsidRDefault="001C3CE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  <w:r w:rsidR="00261C0F">
              <w:rPr>
                <w:noProof w:val="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CD09F" w14:textId="4B594865" w:rsidR="00262591" w:rsidRPr="00844E89" w:rsidRDefault="00844E8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15112130-6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0A1F" w14:textId="08E6BFD9" w:rsidR="00262591" w:rsidRPr="001C3CE3" w:rsidRDefault="00FE16B8" w:rsidP="001C3CE3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Fileu de pui refrigerat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4777" w14:textId="5EF6F5CD" w:rsidR="00262591" w:rsidRPr="001C3CE3" w:rsidRDefault="00FE16B8" w:rsidP="001C3CE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    </w:t>
            </w:r>
            <w:r w:rsidR="001C3CE3">
              <w:rPr>
                <w:noProof w:val="0"/>
                <w:sz w:val="20"/>
                <w:szCs w:val="20"/>
                <w:lang w:eastAsia="ru-RU"/>
              </w:rPr>
              <w:t xml:space="preserve">kg.      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B88E8" w14:textId="7853F55F" w:rsidR="00262591" w:rsidRPr="001C3CE3" w:rsidRDefault="00B042E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="004C62F0">
              <w:rPr>
                <w:noProof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FC9A" w14:textId="713D347C" w:rsidR="00262591" w:rsidRPr="00261C0F" w:rsidRDefault="00FE16B8" w:rsidP="00261C0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Fileu fără os,refrigerat</w:t>
            </w:r>
            <w:r w:rsidR="00261C0F">
              <w:rPr>
                <w:noProof w:val="0"/>
                <w:sz w:val="20"/>
                <w:szCs w:val="20"/>
                <w:lang w:eastAsia="ru-RU"/>
              </w:rPr>
              <w:t>,produs autohton ambalat în caserolă de 1</w:t>
            </w:r>
            <w:r w:rsidR="007B7F5E">
              <w:rPr>
                <w:noProof w:val="0"/>
                <w:sz w:val="20"/>
                <w:szCs w:val="20"/>
                <w:lang w:eastAsia="ru-RU"/>
              </w:rPr>
              <w:t>/2</w:t>
            </w:r>
            <w:r w:rsidR="00261C0F">
              <w:rPr>
                <w:noProof w:val="0"/>
                <w:sz w:val="20"/>
                <w:szCs w:val="20"/>
                <w:lang w:eastAsia="ru-RU"/>
              </w:rPr>
              <w:t xml:space="preserve"> kg.</w:t>
            </w:r>
            <w:r w:rsidR="00B042EF">
              <w:rPr>
                <w:noProof w:val="0"/>
                <w:sz w:val="20"/>
                <w:szCs w:val="20"/>
                <w:lang w:eastAsia="ru-RU"/>
              </w:rPr>
              <w:t>,</w:t>
            </w:r>
            <w:r w:rsidR="00261C0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="00B042EF">
              <w:rPr>
                <w:noProof w:val="0"/>
                <w:sz w:val="20"/>
                <w:szCs w:val="20"/>
                <w:lang w:eastAsia="ru-RU"/>
              </w:rPr>
              <w:t>etichetate și marcate, ce corespund</w:t>
            </w:r>
            <w:r w:rsidR="00261C0F">
              <w:rPr>
                <w:noProof w:val="0"/>
                <w:sz w:val="20"/>
                <w:szCs w:val="20"/>
                <w:lang w:eastAsia="ru-RU"/>
              </w:rPr>
              <w:t xml:space="preserve">   </w:t>
            </w:r>
            <w:r w:rsidR="00B042EF">
              <w:rPr>
                <w:noProof w:val="0"/>
                <w:sz w:val="20"/>
                <w:szCs w:val="20"/>
                <w:lang w:eastAsia="ru-RU"/>
              </w:rPr>
              <w:t>standardelor de referință</w:t>
            </w:r>
            <w:r w:rsidR="00261C0F">
              <w:rPr>
                <w:noProof w:val="0"/>
                <w:sz w:val="20"/>
                <w:szCs w:val="20"/>
                <w:lang w:eastAsia="ru-RU"/>
              </w:rPr>
              <w:t xml:space="preserve">      </w:t>
            </w:r>
            <w:r w:rsidR="0088732B">
              <w:rPr>
                <w:noProof w:val="0"/>
                <w:sz w:val="20"/>
                <w:szCs w:val="20"/>
                <w:lang w:eastAsia="ru-RU"/>
              </w:rPr>
              <w:t xml:space="preserve">                         </w:t>
            </w:r>
            <w:r w:rsidR="00261C0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A955D" w14:textId="77777777" w:rsidR="00262591" w:rsidRPr="00261C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042EF" w:rsidRPr="00BE362C" w14:paraId="390E9EBE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9CE6" w14:textId="759F0944" w:rsidR="00B042EF" w:rsidRDefault="00B042E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C891" w14:textId="0C2E3168" w:rsidR="00B042EF" w:rsidRDefault="00B042E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15112130-6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588A" w14:textId="349ECA10" w:rsidR="00B042EF" w:rsidRDefault="00B042EF" w:rsidP="001C3CE3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Fileu de </w:t>
            </w:r>
            <w:r w:rsidR="00D36265">
              <w:rPr>
                <w:iCs/>
                <w:noProof w:val="0"/>
                <w:sz w:val="20"/>
                <w:szCs w:val="20"/>
                <w:lang w:eastAsia="ru-RU"/>
              </w:rPr>
              <w:t>curcan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refrigerat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82F9" w14:textId="7FAA39A4" w:rsidR="00B042EF" w:rsidRDefault="00B042EF" w:rsidP="001C3CE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    kg.      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43FF5" w14:textId="71ABF4B8" w:rsidR="00B042EF" w:rsidRDefault="00B042E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6802" w14:textId="6B725E55" w:rsidR="00B042EF" w:rsidRDefault="00B042EF" w:rsidP="00261C0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Fileu fără os,refrigerat,produs autohton ambalat în caserolă de 1 kg., etichetate și marcate, ce corespund   standardelor de referință                               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0CB94" w14:textId="77777777" w:rsidR="00B042EF" w:rsidRPr="00261C0F" w:rsidRDefault="00B042E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81151" w:rsidRPr="00BE362C" w14:paraId="0B6764A0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9580" w14:textId="7A55734A" w:rsidR="00D81151" w:rsidRPr="0070493E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70493E">
              <w:rPr>
                <w:b/>
                <w:b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3027" w14:textId="77777777" w:rsidR="00D81151" w:rsidRDefault="00D81151" w:rsidP="00261C0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15482" w14:textId="18E4B8FC" w:rsidR="00D81151" w:rsidRPr="004D0677" w:rsidRDefault="004D0677" w:rsidP="00261C0F">
            <w:pPr>
              <w:shd w:val="clear" w:color="auto" w:fill="FFFFFF" w:themeFill="background1"/>
              <w:spacing w:before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 xml:space="preserve">Lotul 2 – Carne de </w:t>
            </w:r>
            <w:r w:rsidR="000318D7">
              <w:rPr>
                <w:b/>
                <w:noProof w:val="0"/>
                <w:lang w:val="en-US" w:eastAsia="ru-RU"/>
              </w:rPr>
              <w:t>bovină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3E150" w14:textId="54BC4204" w:rsidR="00D81151" w:rsidRDefault="00D36265" w:rsidP="00261C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13750,00</w:t>
            </w:r>
          </w:p>
        </w:tc>
      </w:tr>
      <w:tr w:rsidR="00F17A26" w:rsidRPr="00BE362C" w14:paraId="1AA75483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C03B" w14:textId="6FF25BA9" w:rsidR="00261C0F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3DA6" w14:textId="61F03697" w:rsidR="00261C0F" w:rsidRPr="00261C0F" w:rsidRDefault="00D81151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15131600-1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D535" w14:textId="03B03322" w:rsidR="00261C0F" w:rsidRDefault="00D81151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Carne de </w:t>
            </w:r>
            <w:r w:rsidR="000318D7">
              <w:rPr>
                <w:color w:val="000000"/>
                <w:sz w:val="20"/>
                <w:szCs w:val="20"/>
                <w:lang w:eastAsia="zh-CN"/>
              </w:rPr>
              <w:t>bovină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F3A8D" w14:textId="67A40FC2" w:rsidR="00261C0F" w:rsidRDefault="00261C0F" w:rsidP="00261C0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   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2D6F" w14:textId="52C52E60" w:rsidR="00261C0F" w:rsidRDefault="00F45BB4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9B89E" w14:textId="3C73EB53" w:rsidR="0088732B" w:rsidRPr="0088732B" w:rsidRDefault="00D81151" w:rsidP="0088732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Carne de vită refrigerată,produs autohton,fără os și grăsimi</w:t>
            </w:r>
            <w:r w:rsidR="004D0677">
              <w:rPr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C4F35" w14:textId="77777777" w:rsidR="00261C0F" w:rsidRPr="0088732B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D0677" w:rsidRPr="00BE362C" w14:paraId="45F0C97D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A49A3" w14:textId="0207A519" w:rsidR="004D0677" w:rsidRPr="0070493E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70493E">
              <w:rPr>
                <w:b/>
                <w:b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A40C" w14:textId="77777777" w:rsidR="004D0677" w:rsidRDefault="004D0677" w:rsidP="00261C0F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4584" w14:textId="455C7122" w:rsidR="004D0677" w:rsidRDefault="004D0677" w:rsidP="0088732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lang w:val="en-US" w:eastAsia="ru-RU"/>
              </w:rPr>
              <w:t>Lotul 3 – Carne de porc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C42D" w14:textId="11CDA688" w:rsidR="004D0677" w:rsidRPr="004D0677" w:rsidRDefault="000F0E8F" w:rsidP="00261C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10083,00</w:t>
            </w:r>
          </w:p>
        </w:tc>
      </w:tr>
      <w:tr w:rsidR="00D81151" w:rsidRPr="00BE362C" w14:paraId="6FC8E64E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4658" w14:textId="4AB75B4A" w:rsidR="00D81151" w:rsidRDefault="004D067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945C" w14:textId="502AAE3B" w:rsidR="00D81151" w:rsidRDefault="004D067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15131400-9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409A" w14:textId="1C66EC8E" w:rsidR="00D81151" w:rsidRDefault="004D0677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Carne de porc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09BE" w14:textId="4869D13F" w:rsidR="00D81151" w:rsidRDefault="00D81151" w:rsidP="00261C0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A7E6" w14:textId="08E7DB62" w:rsidR="00D81151" w:rsidRDefault="00F45BB4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EF49" w14:textId="672B6FC0" w:rsidR="00D81151" w:rsidRPr="0088732B" w:rsidRDefault="004D0677" w:rsidP="00D8115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Carne de porc refrigerată,produs autohton,fără os și grăsimi.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376FE" w14:textId="77777777" w:rsidR="00D81151" w:rsidRPr="0088732B" w:rsidRDefault="00D81151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45BB4" w:rsidRPr="00BE362C" w14:paraId="159250AE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71D25" w14:textId="17DFDC00" w:rsidR="00F45BB4" w:rsidRPr="0070493E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70493E">
              <w:rPr>
                <w:b/>
                <w:b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EFEE" w14:textId="77777777" w:rsidR="00F45BB4" w:rsidRDefault="00F45BB4" w:rsidP="00261C0F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519A" w14:textId="4CDAE774" w:rsidR="00F45BB4" w:rsidRDefault="00F45BB4" w:rsidP="00D8115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lang w:val="en-US" w:eastAsia="ru-RU"/>
              </w:rPr>
              <w:t xml:space="preserve">Lotul 4 – </w:t>
            </w:r>
            <w:r w:rsidR="00986924">
              <w:rPr>
                <w:b/>
                <w:noProof w:val="0"/>
                <w:lang w:val="en-US" w:eastAsia="ru-RU"/>
              </w:rPr>
              <w:t>Pește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2D9B" w14:textId="30FB6280" w:rsidR="00F45BB4" w:rsidRPr="00F45BB4" w:rsidRDefault="000F0E8F" w:rsidP="00261C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22584,00</w:t>
            </w:r>
          </w:p>
        </w:tc>
      </w:tr>
      <w:tr w:rsidR="004D0677" w:rsidRPr="00BE362C" w14:paraId="02D34B63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C9D8" w14:textId="7555E8A1" w:rsidR="004D0677" w:rsidRDefault="00986924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196B" w14:textId="42F02BEA" w:rsidR="004D0677" w:rsidRDefault="004D067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03311230-3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DEF51" w14:textId="4D1B4686" w:rsidR="004D0677" w:rsidRDefault="004D0677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Pește congelat Hec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2E146" w14:textId="3A2FEB96" w:rsidR="004D0677" w:rsidRDefault="004D0677" w:rsidP="00261C0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152B" w14:textId="791ACFBE" w:rsidR="004D0677" w:rsidRDefault="00DD0C98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B05F" w14:textId="0AF36B59" w:rsidR="004D0677" w:rsidRDefault="004D0677" w:rsidP="004D067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88732B">
              <w:rPr>
                <w:noProof w:val="0"/>
                <w:sz w:val="20"/>
                <w:szCs w:val="20"/>
                <w:lang w:eastAsia="ru-RU"/>
              </w:rPr>
              <w:t xml:space="preserve">Congelat HEC HUBBSI (la dezghețare să nu fie moale),fără cap, coadă </w:t>
            </w:r>
            <w:r>
              <w:rPr>
                <w:noProof w:val="0"/>
                <w:sz w:val="20"/>
                <w:szCs w:val="20"/>
                <w:lang w:eastAsia="ru-RU"/>
              </w:rPr>
              <w:t>și măruntae, mășcat  cu masa nu mai mică de 0,300kg, fără gheță,în stare eviscerată, ambalat în cutii de carton</w:t>
            </w:r>
            <w:r w:rsidR="00986924">
              <w:rPr>
                <w:noProof w:val="0"/>
                <w:sz w:val="20"/>
                <w:szCs w:val="20"/>
                <w:lang w:eastAsia="ru-RU"/>
              </w:rPr>
              <w:t xml:space="preserve"> 10-</w:t>
            </w:r>
            <w:r w:rsidR="007B7F5E">
              <w:rPr>
                <w:noProof w:val="0"/>
                <w:sz w:val="20"/>
                <w:szCs w:val="20"/>
                <w:lang w:eastAsia="ru-RU"/>
              </w:rPr>
              <w:t>20</w:t>
            </w:r>
            <w:r w:rsidR="00986924">
              <w:rPr>
                <w:noProof w:val="0"/>
                <w:sz w:val="20"/>
                <w:szCs w:val="20"/>
                <w:lang w:eastAsia="ru-RU"/>
              </w:rPr>
              <w:t xml:space="preserve"> kg</w:t>
            </w:r>
            <w:r>
              <w:rPr>
                <w:noProof w:val="0"/>
                <w:sz w:val="20"/>
                <w:szCs w:val="20"/>
                <w:lang w:eastAsia="ru-RU"/>
              </w:rPr>
              <w:t>.</w:t>
            </w:r>
            <w:r w:rsidR="00986924">
              <w:rPr>
                <w:noProof w:val="0"/>
                <w:sz w:val="20"/>
                <w:szCs w:val="20"/>
                <w:lang w:eastAsia="ru-RU"/>
              </w:rPr>
              <w:t>GOST 20057-90</w:t>
            </w:r>
          </w:p>
          <w:p w14:paraId="6A2DEB2F" w14:textId="5FF601C7" w:rsidR="004D0677" w:rsidRPr="0088732B" w:rsidRDefault="004D0677" w:rsidP="004D067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Standard</w:t>
            </w:r>
            <w:r>
              <w:rPr>
                <w:noProof w:val="0"/>
                <w:sz w:val="20"/>
                <w:szCs w:val="20"/>
                <w:lang w:val="en-US" w:eastAsia="ru-RU"/>
              </w:rPr>
              <w:t>:HG nr.520 din 22.06.2010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45EBC" w14:textId="77777777" w:rsidR="004D0677" w:rsidRPr="0088732B" w:rsidRDefault="004D067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86924" w:rsidRPr="00BE362C" w14:paraId="4F6F492D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012E" w14:textId="101279AE" w:rsidR="00986924" w:rsidRDefault="00986924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32C8" w14:textId="0B8E2C56" w:rsidR="00986924" w:rsidRDefault="00986924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03311230-3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D9CD" w14:textId="0902432F" w:rsidR="00986924" w:rsidRDefault="00986924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Fileu de pește congelat Mer</w:t>
            </w:r>
            <w:r w:rsidR="00B550F9">
              <w:rPr>
                <w:iCs/>
                <w:noProof w:val="0"/>
                <w:sz w:val="20"/>
                <w:szCs w:val="20"/>
                <w:lang w:eastAsia="ru-RU"/>
              </w:rPr>
              <w:t>luciu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81AF" w14:textId="157212FE" w:rsidR="00986924" w:rsidRDefault="00986924" w:rsidP="00261C0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0C4A" w14:textId="56C7D086" w:rsidR="00986924" w:rsidRDefault="00DD0C98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18E6" w14:textId="49C0777B" w:rsidR="00986924" w:rsidRDefault="00986924" w:rsidP="0098692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88732B">
              <w:rPr>
                <w:noProof w:val="0"/>
                <w:sz w:val="20"/>
                <w:szCs w:val="20"/>
                <w:lang w:eastAsia="ru-RU"/>
              </w:rPr>
              <w:t xml:space="preserve">Congelat </w:t>
            </w:r>
            <w:r>
              <w:rPr>
                <w:noProof w:val="0"/>
                <w:sz w:val="20"/>
                <w:szCs w:val="20"/>
                <w:lang w:eastAsia="ru-RU"/>
              </w:rPr>
              <w:t>fieu,fără glazură</w:t>
            </w:r>
            <w:r w:rsidRPr="0088732B">
              <w:rPr>
                <w:noProof w:val="0"/>
                <w:sz w:val="20"/>
                <w:szCs w:val="20"/>
                <w:lang w:eastAsia="ru-RU"/>
              </w:rPr>
              <w:t xml:space="preserve"> (la dezghețare să nu fie moale),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fără gheță,în stare eviscerată, ambalat în cutii de carton    10-15 kg.GOST 20057-90</w:t>
            </w:r>
          </w:p>
          <w:p w14:paraId="71293411" w14:textId="05EDE8F4" w:rsidR="00986924" w:rsidRPr="0088732B" w:rsidRDefault="00986924" w:rsidP="0098692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Standard</w:t>
            </w:r>
            <w:r>
              <w:rPr>
                <w:noProof w:val="0"/>
                <w:sz w:val="20"/>
                <w:szCs w:val="20"/>
                <w:lang w:val="en-US" w:eastAsia="ru-RU"/>
              </w:rPr>
              <w:t>:HG nr.520 din 22.06.2010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F716D" w14:textId="77777777" w:rsidR="00986924" w:rsidRPr="0088732B" w:rsidRDefault="00986924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B1D3D" w:rsidRPr="00BE362C" w14:paraId="3484728C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D2EB" w14:textId="421AC40C" w:rsidR="0088732B" w:rsidRPr="0070493E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70493E">
              <w:rPr>
                <w:b/>
                <w:b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6061" w14:textId="77777777" w:rsidR="0088732B" w:rsidRPr="00261C0F" w:rsidRDefault="0088732B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F622" w14:textId="44208D78" w:rsidR="0088732B" w:rsidRPr="0088732B" w:rsidRDefault="00E11486" w:rsidP="0088732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1C3CE3">
              <w:rPr>
                <w:b/>
                <w:noProof w:val="0"/>
                <w:lang w:val="ru-RU" w:eastAsia="ru-RU"/>
              </w:rPr>
              <w:t xml:space="preserve">Lotul </w:t>
            </w:r>
            <w:r w:rsidR="0070493E">
              <w:rPr>
                <w:b/>
                <w:noProof w:val="0"/>
                <w:lang w:eastAsia="ru-RU"/>
              </w:rPr>
              <w:t>5</w:t>
            </w:r>
            <w:r>
              <w:rPr>
                <w:b/>
                <w:noProof w:val="0"/>
                <w:lang w:eastAsia="ru-RU"/>
              </w:rPr>
              <w:t xml:space="preserve"> – Diverse produse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A66BF" w14:textId="2AEDA4EB" w:rsidR="0088732B" w:rsidRPr="00446563" w:rsidRDefault="000F0E8F" w:rsidP="00261C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51558,00</w:t>
            </w:r>
          </w:p>
        </w:tc>
      </w:tr>
      <w:tr w:rsidR="00F17A26" w:rsidRPr="00BE362C" w14:paraId="414C341F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65C4" w14:textId="75D43F44" w:rsidR="00261C0F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E11486">
              <w:rPr>
                <w:noProof w:val="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DAE8" w14:textId="18F3F8F9" w:rsidR="00261C0F" w:rsidRPr="0088732B" w:rsidRDefault="00B23576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15625000-5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D3CA" w14:textId="06F7E912" w:rsidR="00261C0F" w:rsidRDefault="00261C0F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Crupe de griș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E099" w14:textId="072D9DC0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E1CDC" w14:textId="0E9B947D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5DE25" w14:textId="601458F0" w:rsidR="00BD5D1A" w:rsidRPr="003C707A" w:rsidRDefault="00E11486" w:rsidP="00E1148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Crupe de gri</w:t>
            </w:r>
            <w:r w:rsidR="003C707A">
              <w:rPr>
                <w:noProof w:val="0"/>
                <w:sz w:val="20"/>
                <w:szCs w:val="20"/>
                <w:lang w:eastAsia="ru-RU"/>
              </w:rPr>
              <w:t>ș,ambalaj</w:t>
            </w:r>
            <w:r w:rsidR="003C707A">
              <w:rPr>
                <w:noProof w:val="0"/>
                <w:sz w:val="20"/>
                <w:szCs w:val="20"/>
                <w:lang w:val="en-US" w:eastAsia="ru-RU"/>
              </w:rPr>
              <w:t>:</w:t>
            </w:r>
            <w:r w:rsidR="003C707A">
              <w:rPr>
                <w:noProof w:val="0"/>
                <w:sz w:val="20"/>
                <w:szCs w:val="20"/>
                <w:lang w:eastAsia="ru-RU"/>
              </w:rPr>
              <w:t xml:space="preserve"> pachet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 xml:space="preserve"> 0.9/</w:t>
            </w:r>
            <w:r w:rsidR="003C707A">
              <w:rPr>
                <w:noProof w:val="0"/>
                <w:sz w:val="20"/>
                <w:szCs w:val="20"/>
                <w:lang w:eastAsia="ru-RU"/>
              </w:rPr>
              <w:t>1 kg, curat</w:t>
            </w:r>
            <w:r w:rsidR="00BD5D1A">
              <w:rPr>
                <w:noProof w:val="0"/>
                <w:sz w:val="20"/>
                <w:szCs w:val="20"/>
                <w:lang w:eastAsia="ru-RU"/>
              </w:rPr>
              <w:t>ă,</w:t>
            </w:r>
            <w:r w:rsidR="003C707A">
              <w:rPr>
                <w:noProof w:val="0"/>
                <w:sz w:val="20"/>
                <w:szCs w:val="20"/>
                <w:lang w:eastAsia="ru-RU"/>
              </w:rPr>
              <w:t xml:space="preserve"> fără </w:t>
            </w:r>
            <w:r w:rsidR="00BD5D1A">
              <w:rPr>
                <w:noProof w:val="0"/>
                <w:sz w:val="20"/>
                <w:szCs w:val="20"/>
                <w:lang w:eastAsia="ru-RU"/>
              </w:rPr>
              <w:t>impurități</w:t>
            </w:r>
            <w:r w:rsidR="003C707A">
              <w:rPr>
                <w:noProof w:val="0"/>
                <w:sz w:val="20"/>
                <w:szCs w:val="20"/>
                <w:lang w:eastAsia="ru-RU"/>
              </w:rPr>
              <w:t xml:space="preserve"> sau contaminări de mucegai.</w:t>
            </w:r>
            <w:r w:rsidR="00BD5D1A">
              <w:rPr>
                <w:noProof w:val="0"/>
                <w:sz w:val="20"/>
                <w:szCs w:val="20"/>
                <w:lang w:val="en-US" w:eastAsia="ru-RU"/>
              </w:rPr>
              <w:t xml:space="preserve"> Standard:GOST 572-60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7EA17" w14:textId="77777777" w:rsidR="00261C0F" w:rsidRPr="003C707A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145CE1A3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195F" w14:textId="19213169" w:rsidR="00261C0F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E11486">
              <w:rPr>
                <w:noProof w:val="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47D4" w14:textId="15A51883" w:rsidR="00261C0F" w:rsidRPr="00B23576" w:rsidRDefault="00B23576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15612100-2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33C4D" w14:textId="0084C6F3" w:rsidR="00261C0F" w:rsidRDefault="00261C0F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Crupe de grâu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D16DD" w14:textId="61DED395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2DB4D" w14:textId="0318E663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E999" w14:textId="54E88215" w:rsidR="00BD5D1A" w:rsidRPr="00BD5D1A" w:rsidRDefault="003C707A" w:rsidP="003C70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Crupe de grâu</w:t>
            </w:r>
            <w:r>
              <w:rPr>
                <w:noProof w:val="0"/>
                <w:sz w:val="20"/>
                <w:szCs w:val="20"/>
                <w:lang w:eastAsia="ru-RU"/>
              </w:rPr>
              <w:t>,ambalaj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 xml:space="preserve"> 0.9/ 1 kg 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curat</w:t>
            </w:r>
            <w:r w:rsidR="00BD5D1A">
              <w:rPr>
                <w:noProof w:val="0"/>
                <w:sz w:val="20"/>
                <w:szCs w:val="20"/>
                <w:lang w:eastAsia="ru-RU"/>
              </w:rPr>
              <w:t>ă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, fără </w:t>
            </w:r>
            <w:r w:rsidR="00BD5D1A">
              <w:rPr>
                <w:noProof w:val="0"/>
                <w:sz w:val="20"/>
                <w:szCs w:val="20"/>
                <w:lang w:eastAsia="ru-RU"/>
              </w:rPr>
              <w:t>impurit[‚i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sau contaminări de mucegai</w:t>
            </w:r>
            <w:r w:rsidR="00BD5D1A">
              <w:rPr>
                <w:noProof w:val="0"/>
                <w:sz w:val="20"/>
                <w:szCs w:val="20"/>
                <w:lang w:eastAsia="ru-RU"/>
              </w:rPr>
              <w:t>.</w:t>
            </w:r>
            <w:r w:rsidR="00BD5D1A">
              <w:rPr>
                <w:noProof w:val="0"/>
                <w:sz w:val="20"/>
                <w:szCs w:val="20"/>
                <w:lang w:val="en-US" w:eastAsia="ru-RU"/>
              </w:rPr>
              <w:t xml:space="preserve"> Standard:GOST 572-60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55724" w14:textId="77777777" w:rsidR="00261C0F" w:rsidRPr="003C707A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26452C03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31FA" w14:textId="796E8313" w:rsidR="00261C0F" w:rsidRDefault="00E11486" w:rsidP="00E1148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="0070493E">
              <w:rPr>
                <w:noProof w:val="0"/>
                <w:sz w:val="20"/>
                <w:szCs w:val="20"/>
                <w:lang w:eastAsia="ru-RU"/>
              </w:rPr>
              <w:t>5</w:t>
            </w:r>
            <w:r>
              <w:rPr>
                <w:noProof w:val="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1590" w14:textId="5C738DF7" w:rsidR="00261C0F" w:rsidRPr="00B23576" w:rsidRDefault="00B23576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15613300-1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43C08" w14:textId="7D621642" w:rsidR="00261C0F" w:rsidRDefault="00261C0F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Crupe de o</w:t>
            </w:r>
            <w:r w:rsidR="003C707A">
              <w:rPr>
                <w:iCs/>
                <w:noProof w:val="0"/>
                <w:sz w:val="20"/>
                <w:szCs w:val="20"/>
                <w:lang w:eastAsia="ru-RU"/>
              </w:rPr>
              <w:t>r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z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FEF86" w14:textId="3DFBF0CC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C1D2" w14:textId="088C95A0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5C79" w14:textId="6014ECCA" w:rsidR="00261C0F" w:rsidRPr="003C707A" w:rsidRDefault="003C707A" w:rsidP="003C70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Crupe de orz</w:t>
            </w:r>
            <w:r>
              <w:rPr>
                <w:noProof w:val="0"/>
                <w:sz w:val="20"/>
                <w:szCs w:val="20"/>
                <w:lang w:eastAsia="ru-RU"/>
              </w:rPr>
              <w:t>,ambalaj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 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 xml:space="preserve">0.9/1 kg </w:t>
            </w:r>
            <w:r>
              <w:rPr>
                <w:noProof w:val="0"/>
                <w:sz w:val="20"/>
                <w:szCs w:val="20"/>
                <w:lang w:eastAsia="ru-RU"/>
              </w:rPr>
              <w:t>, curat</w:t>
            </w:r>
            <w:r w:rsidR="00BD5D1A">
              <w:rPr>
                <w:noProof w:val="0"/>
                <w:sz w:val="20"/>
                <w:szCs w:val="20"/>
                <w:lang w:eastAsia="ru-RU"/>
              </w:rPr>
              <w:t>ă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, fără </w:t>
            </w:r>
            <w:r w:rsidR="00BD5D1A">
              <w:rPr>
                <w:noProof w:val="0"/>
                <w:sz w:val="20"/>
                <w:szCs w:val="20"/>
                <w:lang w:eastAsia="ru-RU"/>
              </w:rPr>
              <w:t>impurități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sau contaminări de mucegai.</w:t>
            </w:r>
            <w:r w:rsidR="00BD5D1A">
              <w:rPr>
                <w:noProof w:val="0"/>
                <w:sz w:val="20"/>
                <w:szCs w:val="20"/>
                <w:lang w:val="en-US" w:eastAsia="ru-RU"/>
              </w:rPr>
              <w:t xml:space="preserve"> Standard:GOST 572-60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456DD" w14:textId="77777777" w:rsidR="00261C0F" w:rsidRPr="003C707A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25879110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F4E7" w14:textId="75E36936" w:rsidR="00261C0F" w:rsidRPr="00E11486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E11486">
              <w:rPr>
                <w:noProof w:val="0"/>
                <w:sz w:val="20"/>
                <w:szCs w:val="20"/>
                <w:lang w:val="en-US" w:eastAsia="ru-RU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1564" w14:textId="3115725E" w:rsidR="00261C0F" w:rsidRPr="00B23576" w:rsidRDefault="00B23576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15612210-6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75E24" w14:textId="1BBFB67D" w:rsidR="00261C0F" w:rsidRDefault="00261C0F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Crupe de porumb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697D" w14:textId="4B2CB242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2B527" w14:textId="08A2291F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83B8" w14:textId="520CEAF2" w:rsidR="00261C0F" w:rsidRPr="003C707A" w:rsidRDefault="003C707A" w:rsidP="003C70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Crupe de porumb</w:t>
            </w:r>
            <w:r>
              <w:rPr>
                <w:noProof w:val="0"/>
                <w:sz w:val="20"/>
                <w:szCs w:val="20"/>
                <w:lang w:eastAsia="ru-RU"/>
              </w:rPr>
              <w:t>,ambalaj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 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 xml:space="preserve">0.9/1 kg </w:t>
            </w:r>
            <w:r>
              <w:rPr>
                <w:noProof w:val="0"/>
                <w:sz w:val="20"/>
                <w:szCs w:val="20"/>
                <w:lang w:eastAsia="ru-RU"/>
              </w:rPr>
              <w:t>, curat</w:t>
            </w:r>
            <w:r w:rsidR="00061AB9">
              <w:rPr>
                <w:noProof w:val="0"/>
                <w:sz w:val="20"/>
                <w:szCs w:val="20"/>
                <w:lang w:eastAsia="ru-RU"/>
              </w:rPr>
              <w:t>ă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, fără </w:t>
            </w:r>
            <w:r w:rsidR="00061AB9">
              <w:rPr>
                <w:noProof w:val="0"/>
                <w:sz w:val="20"/>
                <w:szCs w:val="20"/>
                <w:lang w:eastAsia="ru-RU"/>
              </w:rPr>
              <w:t>impurități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sau contaminări de mucegai.</w:t>
            </w:r>
            <w:r w:rsidR="00061AB9">
              <w:rPr>
                <w:noProof w:val="0"/>
                <w:sz w:val="20"/>
                <w:szCs w:val="20"/>
                <w:lang w:val="en-US" w:eastAsia="ru-RU"/>
              </w:rPr>
              <w:t xml:space="preserve"> Standard:GOST 572-60</w:t>
            </w:r>
            <w:r w:rsidR="008F6450">
              <w:rPr>
                <w:noProof w:val="0"/>
                <w:sz w:val="20"/>
                <w:szCs w:val="20"/>
                <w:lang w:eastAsia="ru-RU"/>
              </w:rPr>
              <w:t xml:space="preserve">    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5E88F" w14:textId="77777777" w:rsidR="00261C0F" w:rsidRPr="003C707A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32B087A6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9FD8" w14:textId="5B1EDAF8" w:rsidR="00261C0F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E11486">
              <w:rPr>
                <w:noProof w:val="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EE20" w14:textId="5CED1F39" w:rsidR="00261C0F" w:rsidRPr="00B23576" w:rsidRDefault="00B23576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15613300-1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EE23" w14:textId="53B7F3B6" w:rsidR="00261C0F" w:rsidRDefault="00B23576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Crupe de a</w:t>
            </w:r>
            <w:r w:rsidR="00261C0F">
              <w:rPr>
                <w:iCs/>
                <w:noProof w:val="0"/>
                <w:sz w:val="20"/>
                <w:szCs w:val="20"/>
                <w:lang w:eastAsia="ru-RU"/>
              </w:rPr>
              <w:t>rnăutc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6425" w14:textId="0861688E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B874" w14:textId="21D14C34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3241" w14:textId="28487D03" w:rsidR="00261C0F" w:rsidRPr="00DB1D3D" w:rsidRDefault="00DB1D3D" w:rsidP="00DB1D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Arnăutca,ambalaj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>0.9/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 kg, curat , fără </w:t>
            </w:r>
            <w:r w:rsidR="00061AB9">
              <w:rPr>
                <w:noProof w:val="0"/>
                <w:sz w:val="20"/>
                <w:szCs w:val="20"/>
                <w:lang w:eastAsia="ru-RU"/>
              </w:rPr>
              <w:t>impurități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sau contaminări de mucegai</w:t>
            </w:r>
            <w:r w:rsidR="00061AB9">
              <w:rPr>
                <w:noProof w:val="0"/>
                <w:sz w:val="20"/>
                <w:szCs w:val="20"/>
                <w:lang w:eastAsia="ru-RU"/>
              </w:rPr>
              <w:t>.</w:t>
            </w:r>
            <w:r w:rsidR="00061AB9">
              <w:rPr>
                <w:noProof w:val="0"/>
                <w:sz w:val="20"/>
                <w:szCs w:val="20"/>
                <w:lang w:val="en-US" w:eastAsia="ru-RU"/>
              </w:rPr>
              <w:t xml:space="preserve"> Standard:GOST 572-60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DA1B0" w14:textId="77777777" w:rsidR="00261C0F" w:rsidRPr="00DB1D3D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070033D9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00BE" w14:textId="60C805B1" w:rsidR="00261C0F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  <w:r w:rsidR="00E11486">
              <w:rPr>
                <w:noProof w:val="0"/>
                <w:sz w:val="20"/>
                <w:szCs w:val="20"/>
                <w:lang w:eastAsia="ru-RU"/>
              </w:rPr>
              <w:t>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54CF" w14:textId="5D066FE6" w:rsidR="00261C0F" w:rsidRPr="00050237" w:rsidRDefault="00011670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03211100-3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7698" w14:textId="09BCC23E" w:rsidR="00261C0F" w:rsidRDefault="003C707A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Crupe de a</w:t>
            </w:r>
            <w:r w:rsidR="00261C0F">
              <w:rPr>
                <w:iCs/>
                <w:noProof w:val="0"/>
                <w:sz w:val="20"/>
                <w:szCs w:val="20"/>
                <w:lang w:eastAsia="ru-RU"/>
              </w:rPr>
              <w:t>rpacaș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868E" w14:textId="2806E47D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A730" w14:textId="21853CF8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BFB7" w14:textId="7FF0ADC2" w:rsidR="00261C0F" w:rsidRPr="003C707A" w:rsidRDefault="003C707A" w:rsidP="003C70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Crupe de arpacaș</w:t>
            </w:r>
            <w:r>
              <w:rPr>
                <w:noProof w:val="0"/>
                <w:sz w:val="20"/>
                <w:szCs w:val="20"/>
                <w:lang w:eastAsia="ru-RU"/>
              </w:rPr>
              <w:t>,ambalaj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 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>0.9/</w:t>
            </w:r>
            <w:r>
              <w:rPr>
                <w:noProof w:val="0"/>
                <w:sz w:val="20"/>
                <w:szCs w:val="20"/>
                <w:lang w:eastAsia="ru-RU"/>
              </w:rPr>
              <w:t>1 kg, curat</w:t>
            </w:r>
            <w:r w:rsidR="00061AB9">
              <w:rPr>
                <w:noProof w:val="0"/>
                <w:sz w:val="20"/>
                <w:szCs w:val="20"/>
                <w:lang w:eastAsia="ru-RU"/>
              </w:rPr>
              <w:t>ă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, fără </w:t>
            </w:r>
            <w:r w:rsidR="00061AB9">
              <w:rPr>
                <w:noProof w:val="0"/>
                <w:sz w:val="20"/>
                <w:szCs w:val="20"/>
                <w:lang w:eastAsia="ru-RU"/>
              </w:rPr>
              <w:t>impurități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sau contaminări de mucegai.</w:t>
            </w:r>
            <w:r w:rsidR="00061AB9">
              <w:rPr>
                <w:noProof w:val="0"/>
                <w:sz w:val="20"/>
                <w:szCs w:val="20"/>
                <w:lang w:val="en-US" w:eastAsia="ru-RU"/>
              </w:rPr>
              <w:t xml:space="preserve"> Standard:GOST 572-60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C32C" w14:textId="77777777" w:rsidR="00261C0F" w:rsidRPr="003C707A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4D797E05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94AC" w14:textId="0B5AD5BB" w:rsidR="00261C0F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E11486">
              <w:rPr>
                <w:noProof w:val="0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6140" w14:textId="3B98D33E" w:rsidR="00261C0F" w:rsidRPr="00050237" w:rsidRDefault="0005023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03211300-6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BB20" w14:textId="005499F1" w:rsidR="00261C0F" w:rsidRDefault="00261C0F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Orez</w:t>
            </w:r>
            <w:r w:rsidR="007D5AB7">
              <w:rPr>
                <w:iCs/>
                <w:noProof w:val="0"/>
                <w:sz w:val="20"/>
                <w:szCs w:val="20"/>
                <w:lang w:eastAsia="ru-RU"/>
              </w:rPr>
              <w:t xml:space="preserve"> SCOTTI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c</w:t>
            </w:r>
            <w:r w:rsidR="007D5AB7">
              <w:rPr>
                <w:iCs/>
                <w:noProof w:val="0"/>
                <w:sz w:val="20"/>
                <w:szCs w:val="20"/>
                <w:lang w:eastAsia="ru-RU"/>
              </w:rPr>
              <w:t>amolino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7A387" w14:textId="7C584926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30E9" w14:textId="357A2430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1D56" w14:textId="4F46EB3B" w:rsidR="00261C0F" w:rsidRPr="00BF2573" w:rsidRDefault="00BF2573" w:rsidP="00BF257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Orez cu bob rotund,ambalaj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>0.9/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 kg, curat , bob întreg,calitate superioară.</w:t>
            </w:r>
            <w:r w:rsidR="00415352">
              <w:rPr>
                <w:noProof w:val="0"/>
                <w:sz w:val="20"/>
                <w:szCs w:val="20"/>
                <w:lang w:val="en-US" w:eastAsia="ru-RU"/>
              </w:rPr>
              <w:t xml:space="preserve"> Standard:GOST 572-60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012AE" w14:textId="77777777" w:rsidR="00261C0F" w:rsidRPr="00BF2573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2E2F6E41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7DF0" w14:textId="6A5A2F85" w:rsidR="00261C0F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E11486">
              <w:rPr>
                <w:noProof w:val="0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5992" w14:textId="2B0B04AC" w:rsidR="00261C0F" w:rsidRPr="00011670" w:rsidRDefault="00011670" w:rsidP="0001167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15613310-4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19C4" w14:textId="48E4BE3F" w:rsidR="00261C0F" w:rsidRDefault="00261C0F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Hrișcă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6B56" w14:textId="1E4EE063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BB40" w14:textId="20054316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6D94" w14:textId="6EBB04BB" w:rsidR="00261C0F" w:rsidRPr="00BF2573" w:rsidRDefault="00BF2573" w:rsidP="00BF257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Hrișcă,ambalaj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 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>0.9/</w:t>
            </w:r>
            <w:r>
              <w:rPr>
                <w:noProof w:val="0"/>
                <w:sz w:val="20"/>
                <w:szCs w:val="20"/>
                <w:lang w:eastAsia="ru-RU"/>
              </w:rPr>
              <w:t>1 kg, curat , fără deteriorări sau contaminări de mucegai.</w:t>
            </w:r>
            <w:r w:rsidR="00061AB9">
              <w:rPr>
                <w:noProof w:val="0"/>
                <w:sz w:val="20"/>
                <w:szCs w:val="20"/>
                <w:lang w:val="en-US" w:eastAsia="ru-RU"/>
              </w:rPr>
              <w:t xml:space="preserve"> Standard:GOST</w:t>
            </w:r>
            <w:r w:rsidR="00415352">
              <w:rPr>
                <w:noProof w:val="0"/>
                <w:sz w:val="20"/>
                <w:szCs w:val="20"/>
                <w:lang w:val="en-US" w:eastAsia="ru-RU"/>
              </w:rPr>
              <w:t xml:space="preserve"> nr.291 din </w:t>
            </w:r>
            <w:r w:rsidR="00061AB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415352">
              <w:rPr>
                <w:noProof w:val="0"/>
                <w:sz w:val="20"/>
                <w:szCs w:val="20"/>
                <w:lang w:val="en-US" w:eastAsia="ru-RU"/>
              </w:rPr>
              <w:t>22.04.2014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78CC0" w14:textId="77777777" w:rsidR="00261C0F" w:rsidRPr="00BF2573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0464EDB1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C16E" w14:textId="7CC84132" w:rsidR="00261C0F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E11486">
              <w:rPr>
                <w:noProof w:val="0"/>
                <w:sz w:val="20"/>
                <w:szCs w:val="20"/>
                <w:lang w:eastAsia="ru-RU"/>
              </w:rPr>
              <w:t>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6B9C" w14:textId="2C4B2089" w:rsidR="00261C0F" w:rsidRPr="00011670" w:rsidRDefault="00011670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15613380-5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008F" w14:textId="676A80DB" w:rsidR="00261C0F" w:rsidRDefault="00261C0F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Fulgi de ovăs</w:t>
            </w:r>
            <w:r w:rsidR="00DB1D3D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5355" w14:textId="2104F07D" w:rsidR="00261C0F" w:rsidRDefault="007D5AB7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</w:t>
            </w:r>
            <w:r w:rsidR="00261C0F">
              <w:rPr>
                <w:noProof w:val="0"/>
                <w:sz w:val="20"/>
                <w:szCs w:val="20"/>
                <w:lang w:eastAsia="ru-RU"/>
              </w:rPr>
              <w:t xml:space="preserve">achet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A524" w14:textId="74771BB0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37EF" w14:textId="639A043F" w:rsidR="00261C0F" w:rsidRPr="00537E09" w:rsidRDefault="00DB1D3D" w:rsidP="00537E09">
            <w:pPr>
              <w:pStyle w:val="Default"/>
            </w:pPr>
            <w:r>
              <w:rPr>
                <w:sz w:val="20"/>
                <w:szCs w:val="20"/>
                <w:lang w:eastAsia="ru-RU"/>
              </w:rPr>
              <w:t>Fulgi de ovăs ,ambalat pachet</w:t>
            </w:r>
            <w:r w:rsidR="00210745">
              <w:rPr>
                <w:sz w:val="20"/>
                <w:szCs w:val="20"/>
                <w:lang w:eastAsia="ru-RU"/>
              </w:rPr>
              <w:t xml:space="preserve"> 0.450-0.500 gr.</w:t>
            </w:r>
            <w:r w:rsidR="0056602A">
              <w:rPr>
                <w:sz w:val="20"/>
                <w:szCs w:val="20"/>
                <w:lang w:eastAsia="ru-RU"/>
              </w:rPr>
              <w:t>,</w:t>
            </w:r>
            <w:r w:rsidR="00415352" w:rsidRPr="0056602A">
              <w:rPr>
                <w:sz w:val="20"/>
                <w:szCs w:val="20"/>
              </w:rPr>
              <w:t xml:space="preserve"> cu adaus de 7 sau 9 componente</w:t>
            </w:r>
            <w:r w:rsidR="00537E09">
              <w:rPr>
                <w:sz w:val="20"/>
                <w:szCs w:val="20"/>
              </w:rPr>
              <w:t>.</w:t>
            </w:r>
            <w:r w:rsidR="00537E09">
              <w:rPr>
                <w:sz w:val="20"/>
                <w:szCs w:val="20"/>
                <w:lang w:eastAsia="ru-RU"/>
              </w:rPr>
              <w:t xml:space="preserve"> Standard</w:t>
            </w:r>
            <w:r w:rsidR="00537E09">
              <w:rPr>
                <w:sz w:val="20"/>
                <w:szCs w:val="20"/>
                <w:lang w:val="en-US" w:eastAsia="ru-RU"/>
              </w:rPr>
              <w:t>:</w:t>
            </w:r>
            <w:r w:rsidR="00537E09">
              <w:rPr>
                <w:sz w:val="20"/>
                <w:szCs w:val="20"/>
                <w:lang w:eastAsia="ru-RU"/>
              </w:rPr>
              <w:t>HG nr.520 din 22.06.2010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1AE34" w14:textId="77777777" w:rsidR="00261C0F" w:rsidRPr="00DB1D3D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43F46" w:rsidRPr="00BE362C" w14:paraId="1912F62C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BD32" w14:textId="5FD44538" w:rsidR="00F43F46" w:rsidRPr="0070493E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5.10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DC70" w14:textId="58635CCE" w:rsidR="00F43F46" w:rsidRDefault="00F43F46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49425" w14:textId="57C8D309" w:rsidR="00F43F46" w:rsidRDefault="00F43F46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Crupe de mei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3904" w14:textId="4BCE817E" w:rsidR="00F43F46" w:rsidRDefault="00F43F46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25BF" w14:textId="6485B3F0" w:rsidR="00F43F46" w:rsidRDefault="00F43F46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DB50" w14:textId="487B8C12" w:rsidR="00F43F46" w:rsidRDefault="00F43F46" w:rsidP="00537E09">
            <w:pPr>
              <w:pStyle w:val="Defaul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Crupe de mei</w:t>
            </w:r>
            <w:r>
              <w:rPr>
                <w:sz w:val="20"/>
                <w:szCs w:val="20"/>
                <w:lang w:val="en-US" w:eastAsia="ru-RU"/>
              </w:rPr>
              <w:t>:</w:t>
            </w:r>
            <w:r>
              <w:rPr>
                <w:sz w:val="20"/>
                <w:szCs w:val="20"/>
                <w:lang w:eastAsia="ru-RU"/>
              </w:rPr>
              <w:t xml:space="preserve"> pachet 0.9/1 kg, curat , fără deteriorări sau contaminări de mucegai.</w:t>
            </w:r>
            <w:r>
              <w:rPr>
                <w:sz w:val="20"/>
                <w:szCs w:val="20"/>
                <w:lang w:val="en-US" w:eastAsia="ru-RU"/>
              </w:rPr>
              <w:t xml:space="preserve"> Standard:GOST nr.291 din  22.04.2014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7E7B" w14:textId="77777777" w:rsidR="00F43F46" w:rsidRPr="00DB1D3D" w:rsidRDefault="00F43F46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52D50BF9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36E2" w14:textId="22E2359A" w:rsidR="00261C0F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E11486">
              <w:rPr>
                <w:noProof w:val="0"/>
                <w:sz w:val="20"/>
                <w:szCs w:val="20"/>
                <w:lang w:eastAsia="ru-RU"/>
              </w:rPr>
              <w:t>.1</w:t>
            </w: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3E44" w14:textId="08415C00" w:rsidR="00261C0F" w:rsidRPr="00011670" w:rsidRDefault="00011670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03213313-6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7917" w14:textId="3977E47A" w:rsidR="00261C0F" w:rsidRDefault="00261C0F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Mazăre uscată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3EA6" w14:textId="55970190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313C" w14:textId="47CFF058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296D9" w14:textId="753E96B7" w:rsidR="00537E09" w:rsidRPr="00537E09" w:rsidRDefault="00DB1D3D" w:rsidP="00537E0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Mazăre uscată,ambalaj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 xml:space="preserve"> 0.9/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 kg,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eastAsia="ru-RU"/>
              </w:rPr>
              <w:t>calitate superioară,  fără deteriorări sau contaminări de mucegai.</w:t>
            </w:r>
            <w:r w:rsidR="00537E09">
              <w:rPr>
                <w:noProof w:val="0"/>
                <w:sz w:val="20"/>
                <w:szCs w:val="20"/>
                <w:lang w:eastAsia="ru-RU"/>
              </w:rPr>
              <w:t xml:space="preserve"> Standard</w:t>
            </w:r>
            <w:r w:rsidR="00537E09">
              <w:rPr>
                <w:noProof w:val="0"/>
                <w:sz w:val="20"/>
                <w:szCs w:val="20"/>
                <w:lang w:val="en-US" w:eastAsia="ru-RU"/>
              </w:rPr>
              <w:t>:</w:t>
            </w:r>
            <w:r w:rsidR="00537E09">
              <w:rPr>
                <w:noProof w:val="0"/>
                <w:sz w:val="20"/>
                <w:szCs w:val="20"/>
                <w:lang w:eastAsia="ru-RU"/>
              </w:rPr>
              <w:t>HG nr.68 din 29.01.2009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1EAAF" w14:textId="77777777" w:rsidR="00261C0F" w:rsidRPr="00DB1D3D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17A26" w:rsidRPr="00BE362C" w14:paraId="601B9417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5EE3" w14:textId="69FD8C1F" w:rsidR="00261C0F" w:rsidRDefault="0070493E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0461" w14:textId="754508F5" w:rsidR="00261C0F" w:rsidRPr="00011670" w:rsidRDefault="00011670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03221210-1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D5E1" w14:textId="3B593FB8" w:rsidR="00261C0F" w:rsidRDefault="00261C0F" w:rsidP="00261C0F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Fasole albe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EE02" w14:textId="567DB70D" w:rsidR="00261C0F" w:rsidRDefault="00261C0F" w:rsidP="002B2C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9153" w14:textId="6987E31B" w:rsidR="00261C0F" w:rsidRDefault="007D5AB7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0BBE" w14:textId="7D28DE64" w:rsidR="00261C0F" w:rsidRPr="00BF2573" w:rsidRDefault="00BF2573" w:rsidP="00BF257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Fasole albe calitate superioară</w:t>
            </w:r>
            <w:r w:rsidR="00E80C09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eastAsia="ru-RU"/>
              </w:rPr>
              <w:t>,</w:t>
            </w:r>
            <w:r w:rsidR="00E80C09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eastAsia="ru-RU"/>
              </w:rPr>
              <w:t>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 </w:t>
            </w:r>
            <w:r w:rsidR="00210745">
              <w:rPr>
                <w:noProof w:val="0"/>
                <w:sz w:val="20"/>
                <w:szCs w:val="20"/>
                <w:lang w:eastAsia="ru-RU"/>
              </w:rPr>
              <w:t>0.9/</w:t>
            </w:r>
            <w:r>
              <w:rPr>
                <w:noProof w:val="0"/>
                <w:sz w:val="20"/>
                <w:szCs w:val="20"/>
                <w:lang w:eastAsia="ru-RU"/>
              </w:rPr>
              <w:t>1 kg, curat , fără deteriorări sau contaminări de mucegai.</w:t>
            </w:r>
            <w:r w:rsidR="00537E09">
              <w:rPr>
                <w:noProof w:val="0"/>
                <w:sz w:val="20"/>
                <w:szCs w:val="20"/>
                <w:lang w:eastAsia="ru-RU"/>
              </w:rPr>
              <w:t xml:space="preserve"> Standard</w:t>
            </w:r>
            <w:r w:rsidR="00537E09">
              <w:rPr>
                <w:noProof w:val="0"/>
                <w:sz w:val="20"/>
                <w:szCs w:val="20"/>
                <w:lang w:val="en-US" w:eastAsia="ru-RU"/>
              </w:rPr>
              <w:t>:</w:t>
            </w:r>
            <w:r w:rsidR="00537E09">
              <w:rPr>
                <w:noProof w:val="0"/>
                <w:sz w:val="20"/>
                <w:szCs w:val="20"/>
                <w:lang w:eastAsia="ru-RU"/>
              </w:rPr>
              <w:t>HG nr.68 din 29.01.2009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7C1F" w14:textId="77777777" w:rsidR="00261C0F" w:rsidRPr="00BF2573" w:rsidRDefault="00261C0F" w:rsidP="00261C0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2BD74953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6FB4" w14:textId="3F3F9594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3091" w14:textId="4F1D3325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62543" w14:textId="244C83F7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Linte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351C" w14:textId="0F01B50A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4EBC" w14:textId="1ECF7E59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5ACA" w14:textId="0C4546AC" w:rsidR="00474CA1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Linte,ambalaj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 0.9/ 1 kg, calitate superioară,  fără deteriorări sau contaminări de mucegai. Standard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>HG nr.68 din 29.01.2009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EBEB7" w14:textId="77777777" w:rsidR="00474CA1" w:rsidRPr="00BF2573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637A9F69" w14:textId="77777777" w:rsidTr="007B7F5E">
        <w:trPr>
          <w:trHeight w:val="91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34A2B" w14:textId="6225F39D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30AF" w14:textId="6AFDC359" w:rsidR="00474CA1" w:rsidRPr="00B23576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15851250-5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73FA" w14:textId="39B17CC9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Cuscus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F25D3" w14:textId="69ABF8E0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C7A0" w14:textId="627DC23C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12E6" w14:textId="0D916B44" w:rsidR="00474CA1" w:rsidRPr="00E80C09" w:rsidRDefault="00474CA1" w:rsidP="00474CA1">
            <w:pPr>
              <w:pStyle w:val="Default"/>
              <w:spacing w:before="240" w:after="240"/>
            </w:pPr>
            <w:r>
              <w:rPr>
                <w:sz w:val="20"/>
                <w:szCs w:val="20"/>
                <w:lang w:val="en-US" w:eastAsia="ru-RU"/>
              </w:rPr>
              <w:t>Cuscus</w:t>
            </w:r>
            <w:r>
              <w:rPr>
                <w:sz w:val="20"/>
                <w:szCs w:val="20"/>
                <w:lang w:eastAsia="ru-RU"/>
              </w:rPr>
              <w:t>,ambalaj</w:t>
            </w:r>
            <w:r>
              <w:rPr>
                <w:sz w:val="20"/>
                <w:szCs w:val="20"/>
                <w:lang w:val="en-US" w:eastAsia="ru-RU"/>
              </w:rPr>
              <w:t>:</w:t>
            </w:r>
            <w:r>
              <w:rPr>
                <w:sz w:val="20"/>
                <w:szCs w:val="20"/>
                <w:lang w:eastAsia="ru-RU"/>
              </w:rPr>
              <w:t xml:space="preserve"> pachet 0.8/ 1 kg, </w:t>
            </w:r>
            <w:r>
              <w:rPr>
                <w:sz w:val="20"/>
                <w:szCs w:val="20"/>
              </w:rPr>
              <w:t>c</w:t>
            </w:r>
            <w:r w:rsidRPr="00E80C09">
              <w:rPr>
                <w:sz w:val="20"/>
                <w:szCs w:val="20"/>
              </w:rPr>
              <w:t>alitate superioara,  produs autohton</w:t>
            </w:r>
            <w:r>
              <w:rPr>
                <w:sz w:val="20"/>
                <w:szCs w:val="20"/>
              </w:rPr>
              <w:t>.Standard</w:t>
            </w:r>
            <w:r w:rsidRPr="00E80C09">
              <w:rPr>
                <w:sz w:val="20"/>
                <w:szCs w:val="20"/>
              </w:rPr>
              <w:t xml:space="preserve"> GOST 26791-89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F039" w14:textId="77777777" w:rsidR="00474CA1" w:rsidRPr="00BF2573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30C28F1D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9081" w14:textId="0888BCA4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72B7" w14:textId="388F16F7" w:rsidR="00474CA1" w:rsidRPr="00050237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15850000-1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6A5C2" w14:textId="741D498F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Tăiței de casă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BDB1" w14:textId="70C49A5E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pachet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34AD" w14:textId="0C10FB61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909D" w14:textId="16DBD35B" w:rsidR="00474CA1" w:rsidRPr="00403B6F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Tăiței de casă, produs autohton , ambalaj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pachet 0,500 kg,calitate superioară, cu conținut de gluten nu mai mic de 25%.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4A09D" w14:textId="77777777" w:rsidR="00474CA1" w:rsidRPr="00403B6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327CBCD1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5EF4" w14:textId="168BBADA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9D11" w14:textId="3AD351CB" w:rsidR="00474CA1" w:rsidRPr="00844E89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15850000-1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7AA1" w14:textId="43922C7D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Paste făinoase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4A3B" w14:textId="46683F5A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87CE" w14:textId="54E0A8BD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E9E3" w14:textId="74748DF3" w:rsidR="00474CA1" w:rsidRPr="009F09ED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Paste făinoase în asortiment, cu un conținut de protein care variază între 12-15 gr.la 100gr.din făină de 100% grîu durgrupa A. calitate superioară, ambalaj:</w:t>
            </w:r>
            <w:r>
              <w:rPr>
                <w:noProof w:val="0"/>
                <w:sz w:val="20"/>
                <w:szCs w:val="20"/>
                <w:lang w:eastAsia="ru-RU"/>
              </w:rPr>
              <w:t>pachet de</w:t>
            </w:r>
            <w:r w:rsidR="00DD0C98">
              <w:rPr>
                <w:noProof w:val="0"/>
                <w:sz w:val="20"/>
                <w:szCs w:val="20"/>
                <w:lang w:eastAsia="ru-RU"/>
              </w:rPr>
              <w:t>1/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5 kg. Standard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>HG nr.775 din 03.07.2007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093A3" w14:textId="77777777" w:rsidR="00474CA1" w:rsidRPr="00403B6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526C57EA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76736" w14:textId="21CD447E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7B7B" w14:textId="2DF886F6" w:rsidR="00474CA1" w:rsidRPr="00844E89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15612100-2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D0A4" w14:textId="00C9FE0B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Fîină de grîu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C47A" w14:textId="1BE9B6B0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25D5" w14:textId="46EB8576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3F8E" w14:textId="1DF33F5D" w:rsidR="00474CA1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E80C09">
              <w:rPr>
                <w:noProof w:val="0"/>
                <w:sz w:val="20"/>
                <w:szCs w:val="20"/>
                <w:lang w:eastAsia="ru-RU"/>
              </w:rPr>
              <w:t>Făină de grîu,cernută fără impurități</w:t>
            </w:r>
            <w:r>
              <w:rPr>
                <w:noProof w:val="0"/>
                <w:sz w:val="20"/>
                <w:szCs w:val="20"/>
                <w:lang w:eastAsia="ru-RU"/>
              </w:rPr>
              <w:t>,pentru panificație , de calitate superioară,ambalatră în max.1/.2kg.</w:t>
            </w:r>
          </w:p>
          <w:p w14:paraId="50FE27FC" w14:textId="40231BF9" w:rsidR="00474CA1" w:rsidRPr="00E80C09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Standard</w:t>
            </w:r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>
              <w:rPr>
                <w:noProof w:val="0"/>
                <w:sz w:val="20"/>
                <w:szCs w:val="20"/>
                <w:lang w:eastAsia="ru-RU"/>
              </w:rPr>
              <w:t>HG nr.68 din 29.01.2009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0C397" w14:textId="77777777" w:rsidR="00474CA1" w:rsidRPr="00E80C09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74CA1" w:rsidRPr="00BE362C" w14:paraId="389154FA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D6AB" w14:textId="6ADD7C8E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13EB" w14:textId="12EA11B8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15831000-2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083E" w14:textId="0782C4DD" w:rsidR="00474CA1" w:rsidRPr="00D303A0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303A0">
              <w:rPr>
                <w:iCs/>
                <w:noProof w:val="0"/>
                <w:sz w:val="20"/>
                <w:szCs w:val="20"/>
                <w:lang w:eastAsia="ru-RU"/>
              </w:rPr>
              <w:t>Zahăr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259E" w14:textId="64B17366" w:rsidR="00474CA1" w:rsidRPr="00D303A0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303A0"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D1DF" w14:textId="566AD678" w:rsidR="00474CA1" w:rsidRPr="00D303A0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3E81" w14:textId="77777777" w:rsidR="00474CA1" w:rsidRPr="00D303A0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D303A0">
              <w:rPr>
                <w:noProof w:val="0"/>
                <w:sz w:val="20"/>
                <w:szCs w:val="20"/>
                <w:lang w:val="en-US" w:eastAsia="ru-RU"/>
              </w:rPr>
              <w:t>Zahăr, ambalaj:pachet 1kg., calitate superioară.</w:t>
            </w:r>
          </w:p>
          <w:p w14:paraId="1781500D" w14:textId="72776D8C" w:rsidR="00474CA1" w:rsidRPr="009F09ED" w:rsidRDefault="00474CA1" w:rsidP="00474CA1">
            <w:pPr>
              <w:pStyle w:val="Default"/>
              <w:rPr>
                <w:sz w:val="20"/>
                <w:szCs w:val="20"/>
              </w:rPr>
            </w:pPr>
            <w:r w:rsidRPr="00D303A0">
              <w:rPr>
                <w:sz w:val="20"/>
                <w:szCs w:val="20"/>
              </w:rPr>
              <w:t xml:space="preserve">GOST 21-94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8B5BF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46E3C995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C8BA" w14:textId="3DE9918D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58B8" w14:textId="1736DA2A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15872400-5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459D2" w14:textId="008415AF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Sare iodată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91FF" w14:textId="7ADFAC0C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BD321" w14:textId="4C0CA193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7D9E" w14:textId="5148D746" w:rsidR="00474CA1" w:rsidRPr="00B306B7" w:rsidRDefault="00474CA1" w:rsidP="00474CA1">
            <w:pPr>
              <w:pStyle w:val="Default"/>
              <w:rPr>
                <w:sz w:val="20"/>
                <w:szCs w:val="20"/>
              </w:rPr>
            </w:pPr>
            <w:r w:rsidRPr="000D6FC7">
              <w:rPr>
                <w:sz w:val="20"/>
                <w:szCs w:val="20"/>
              </w:rPr>
              <w:t xml:space="preserve">p/u uz alimentar fără impurități, uscată ambalată în pachet de </w:t>
            </w:r>
            <w:r w:rsidRPr="000D6FC7">
              <w:rPr>
                <w:color w:val="FF0000"/>
                <w:sz w:val="20"/>
                <w:szCs w:val="20"/>
              </w:rPr>
              <w:t xml:space="preserve">1 kg </w:t>
            </w:r>
            <w:r w:rsidRPr="000D6FC7">
              <w:rPr>
                <w:sz w:val="20"/>
                <w:szCs w:val="20"/>
              </w:rPr>
              <w:t xml:space="preserve">Standard: GOST 13830-97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2EE11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0757BE5F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2C51" w14:textId="5440C6B7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5.20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E901" w14:textId="6FD0BD0F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15421000-5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B370" w14:textId="147D385D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Ulei din floarea soarelui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B4FE" w14:textId="73B0C4A0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3DEE" w14:textId="367687D5" w:rsidR="00474CA1" w:rsidRDefault="00DD0C98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28EC" w14:textId="50CEC9F5" w:rsidR="00474CA1" w:rsidRDefault="00474CA1" w:rsidP="00474CA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Ulei din semințe floarea soarelui, rafinat, dezodorizat, limpede, fără suspensii sau sedimente, să fie ambalate, etichetate și marcate în sticle de 0,950 -5,0 L., ce corespunde standarde de referință. HG RM nr. 434 din 27.05.2010, GOST 1129-33 </w:t>
            </w:r>
          </w:p>
          <w:p w14:paraId="117B9C25" w14:textId="721A98D4" w:rsidR="00474CA1" w:rsidRPr="00B306B7" w:rsidRDefault="00474CA1" w:rsidP="00474CA1">
            <w:pPr>
              <w:pStyle w:val="Defaul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1F242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6DABE160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E521" w14:textId="33A9F4BA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9E501" w14:textId="4C763C73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15332250-1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74F" w14:textId="5848FD86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Magiun din fructe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183D" w14:textId="2F4D34BF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8B8EB" w14:textId="62950AE2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0AA1" w14:textId="4DFDF325" w:rsidR="00474CA1" w:rsidRPr="00F17A26" w:rsidRDefault="00474CA1" w:rsidP="00474CA1">
            <w:pPr>
              <w:pStyle w:val="Default"/>
              <w:rPr>
                <w:sz w:val="20"/>
                <w:szCs w:val="20"/>
              </w:rPr>
            </w:pPr>
            <w:r w:rsidRPr="00F17A26">
              <w:rPr>
                <w:sz w:val="20"/>
                <w:szCs w:val="20"/>
              </w:rPr>
              <w:t xml:space="preserve">Magiun din ( mere; prune) calitatea I, să fie ambalate, etichetate și marcate în borcane cu greutatea de </w:t>
            </w:r>
            <w:r>
              <w:rPr>
                <w:sz w:val="20"/>
                <w:szCs w:val="20"/>
              </w:rPr>
              <w:t>720-860</w:t>
            </w:r>
            <w:r w:rsidRPr="00F17A26">
              <w:rPr>
                <w:sz w:val="20"/>
                <w:szCs w:val="20"/>
              </w:rPr>
              <w:t xml:space="preserve"> gr., ce corespunde standarde de referință. GOST 3343-89; SM 247:2004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394AF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13FC0272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2215" w14:textId="50ABFAF0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3953" w14:textId="5F25B909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15331427-6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F9C0" w14:textId="2696C6FC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Paste din tomate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F0FF" w14:textId="0451EA29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553F4" w14:textId="4E80E44F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F1A5" w14:textId="77777777" w:rsidR="00474CA1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0AB2B85F" w14:textId="5041B3EB" w:rsidR="00474CA1" w:rsidRPr="00A558FF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Pastă de roșii 25%, in borcane a cite 720 gr., produs autohton. </w:t>
            </w:r>
            <w:r w:rsidRPr="005314BE">
              <w:rPr>
                <w:sz w:val="20"/>
                <w:szCs w:val="20"/>
              </w:rPr>
              <w:t>GOST 3343-89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7CA64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1980F4DA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17CA" w14:textId="4153AFF9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5.23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59C8" w14:textId="0104239A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15331427-6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714BF" w14:textId="7059F031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Roșii în suc propriu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DB32" w14:textId="1F3514D0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F816" w14:textId="390F27C0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458D" w14:textId="146F2C16" w:rsidR="00474CA1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Roșii în suc propriu 25%, in borcane a cite  720</w:t>
            </w:r>
            <w:r w:rsidR="00DD0C98">
              <w:rPr>
                <w:sz w:val="20"/>
                <w:szCs w:val="20"/>
              </w:rPr>
              <w:t>-860</w:t>
            </w:r>
            <w:r>
              <w:rPr>
                <w:sz w:val="20"/>
                <w:szCs w:val="20"/>
              </w:rPr>
              <w:t xml:space="preserve"> gr., produs autohton. </w:t>
            </w:r>
            <w:r w:rsidRPr="005314BE">
              <w:rPr>
                <w:sz w:val="20"/>
                <w:szCs w:val="20"/>
              </w:rPr>
              <w:t>GOST 3343-89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6F8BC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4FF6D025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96C9" w14:textId="334AB014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4182" w14:textId="0BB73FDB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3E3B">
              <w:rPr>
                <w:color w:val="000000"/>
                <w:sz w:val="20"/>
                <w:szCs w:val="20"/>
              </w:rPr>
              <w:t>03142500-3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1AAB" w14:textId="0104CE0E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Ouă de găină dietice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E5D0" w14:textId="1B014130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58A4" w14:textId="0AE3D85A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8850" w14:textId="20E046BF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 xml:space="preserve">Categoria A, măşcate cu masa de peste </w:t>
            </w:r>
            <w:r w:rsidRPr="00217D5F">
              <w:rPr>
                <w:color w:val="FF0000"/>
                <w:sz w:val="20"/>
                <w:szCs w:val="20"/>
              </w:rPr>
              <w:t xml:space="preserve">50 gr </w:t>
            </w:r>
            <w:r w:rsidRPr="00217D5F">
              <w:rPr>
                <w:sz w:val="20"/>
                <w:szCs w:val="20"/>
              </w:rPr>
              <w:t>şi proaspete (ștampilate) cu coaja curata și neciocnită. Ambalate în cutii speciale</w:t>
            </w:r>
            <w:r>
              <w:rPr>
                <w:sz w:val="20"/>
                <w:szCs w:val="20"/>
              </w:rPr>
              <w:t>.</w:t>
            </w:r>
            <w:r w:rsidRPr="00217D5F">
              <w:rPr>
                <w:sz w:val="20"/>
                <w:szCs w:val="20"/>
              </w:rPr>
              <w:t xml:space="preserve"> </w:t>
            </w:r>
          </w:p>
          <w:p w14:paraId="0ED283FE" w14:textId="48152D93" w:rsidR="00474CA1" w:rsidRPr="00FA0EB7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>Standard: HG. nr. 1208 din</w:t>
            </w:r>
            <w:r>
              <w:rPr>
                <w:sz w:val="20"/>
                <w:szCs w:val="20"/>
              </w:rPr>
              <w:t xml:space="preserve"> </w:t>
            </w:r>
            <w:r w:rsidRPr="00217D5F">
              <w:rPr>
                <w:sz w:val="20"/>
                <w:szCs w:val="20"/>
              </w:rPr>
              <w:t xml:space="preserve"> 27.10.2008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E56DA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6FAFD1D1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7FFB" w14:textId="52D0CD06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8A63D" w14:textId="41C5F0F3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15898000-9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34EC" w14:textId="47BF638A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Drogdie uscată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1582" w14:textId="02553D59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D28E" w14:textId="168FAF98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43926" w14:textId="61EF9D9B" w:rsidR="00474CA1" w:rsidRPr="00585888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Ambalaj 0,080gr.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3D0D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376EEACE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F037" w14:textId="33ADF70D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216" w14:textId="2706F7C5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03111300-5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E33F" w14:textId="5BDCB883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Semințe de floarea soarelui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EA5C6" w14:textId="2D444DAC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9E7B" w14:textId="194C5EC4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B0C5" w14:textId="797BB4E4" w:rsidR="00474CA1" w:rsidRPr="00585888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126348">
              <w:rPr>
                <w:sz w:val="20"/>
                <w:szCs w:val="20"/>
              </w:rPr>
              <w:t>Ambalaj la 500 gr Calitatea superioară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05879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04BB01F6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A2A7" w14:textId="46532B2C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8D67" w14:textId="0568A6B5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03111500-7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6CC0" w14:textId="2511258E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Semințe de susan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FF4C3" w14:textId="63095DD9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D613" w14:textId="1BCA169B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3EA31" w14:textId="77777777" w:rsidR="00474CA1" w:rsidRPr="00126348" w:rsidRDefault="00474CA1" w:rsidP="00474CA1">
            <w:pPr>
              <w:pStyle w:val="Default"/>
              <w:rPr>
                <w:sz w:val="20"/>
                <w:szCs w:val="20"/>
              </w:rPr>
            </w:pPr>
            <w:r w:rsidRPr="00126348">
              <w:rPr>
                <w:sz w:val="20"/>
                <w:szCs w:val="20"/>
              </w:rPr>
              <w:t xml:space="preserve">Ambalaj la 500 gr Calitatea superioară </w:t>
            </w:r>
          </w:p>
          <w:p w14:paraId="641A6CB2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8C1AD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541CD75B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1438" w14:textId="0C17ECF4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76CC" w14:textId="00C16391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03115130-0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2A68" w14:textId="41F4B3A2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Semințe de in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9766" w14:textId="4D4BADBC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7DFB3" w14:textId="3B690305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2506" w14:textId="77777777" w:rsidR="00474CA1" w:rsidRPr="00126348" w:rsidRDefault="00474CA1" w:rsidP="00474CA1">
            <w:pPr>
              <w:pStyle w:val="Default"/>
              <w:rPr>
                <w:sz w:val="20"/>
                <w:szCs w:val="20"/>
              </w:rPr>
            </w:pPr>
            <w:r w:rsidRPr="00126348">
              <w:rPr>
                <w:sz w:val="20"/>
                <w:szCs w:val="20"/>
              </w:rPr>
              <w:t xml:space="preserve">Ambalaj la 500 gr Calitatea superioară </w:t>
            </w:r>
          </w:p>
          <w:p w14:paraId="5B6D9FFB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F44BD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3A8DE57C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D428" w14:textId="50EF7A03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B1AA" w14:textId="686A3174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83E6" w14:textId="620A87C4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Semințe de dovleac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F0C9" w14:textId="2055400C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2DE1" w14:textId="689AAAAE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3A6E" w14:textId="0F557E18" w:rsidR="00474CA1" w:rsidRPr="00126348" w:rsidRDefault="001A6C6E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Miez a</w:t>
            </w:r>
            <w:r w:rsidR="00474CA1" w:rsidRPr="00126348">
              <w:rPr>
                <w:sz w:val="20"/>
                <w:szCs w:val="20"/>
              </w:rPr>
              <w:t xml:space="preserve">mbalaj la </w:t>
            </w:r>
            <w:r w:rsidR="00474CA1">
              <w:rPr>
                <w:sz w:val="20"/>
                <w:szCs w:val="20"/>
              </w:rPr>
              <w:t>180/200</w:t>
            </w:r>
            <w:r w:rsidR="00474CA1" w:rsidRPr="00126348">
              <w:rPr>
                <w:sz w:val="20"/>
                <w:szCs w:val="20"/>
              </w:rPr>
              <w:t xml:space="preserve"> gr</w:t>
            </w:r>
            <w:r w:rsidR="004740F1">
              <w:rPr>
                <w:sz w:val="20"/>
                <w:szCs w:val="20"/>
              </w:rPr>
              <w:t>,</w:t>
            </w:r>
            <w:r w:rsidR="00474CA1" w:rsidRPr="00126348">
              <w:rPr>
                <w:sz w:val="20"/>
                <w:szCs w:val="20"/>
              </w:rPr>
              <w:t xml:space="preserve"> </w:t>
            </w:r>
            <w:r w:rsidR="004740F1">
              <w:rPr>
                <w:sz w:val="20"/>
                <w:szCs w:val="20"/>
              </w:rPr>
              <w:t>c</w:t>
            </w:r>
            <w:r w:rsidR="00474CA1" w:rsidRPr="00126348">
              <w:rPr>
                <w:sz w:val="20"/>
                <w:szCs w:val="20"/>
              </w:rPr>
              <w:t xml:space="preserve">alitatea superioară </w:t>
            </w:r>
            <w:r w:rsidR="004740F1">
              <w:rPr>
                <w:sz w:val="20"/>
                <w:szCs w:val="20"/>
              </w:rPr>
              <w:t>fără miros și gust străin</w:t>
            </w:r>
          </w:p>
          <w:p w14:paraId="425BE8EE" w14:textId="77777777" w:rsidR="00474CA1" w:rsidRPr="00126348" w:rsidRDefault="00474CA1" w:rsidP="00474CA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3C448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23C3B124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5E39" w14:textId="3140C5FF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5.3</w:t>
            </w:r>
            <w:r w:rsidR="004C74CA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69B5E" w14:textId="4C864C55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15332410-1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4176" w14:textId="6A0F9221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Stafide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1D50" w14:textId="7DA68E9F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70EA" w14:textId="2F225AD1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1521" w14:textId="5A78822E" w:rsidR="00474CA1" w:rsidRDefault="00474CA1" w:rsidP="00474CA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Stafide uscat,sa fie ambalate,etichetate si marcate in pachete de200gr. ce corespunde standarde de referință. GOST 28501-90 HG RM nr. 1523 din 29.12.2007 </w:t>
            </w:r>
          </w:p>
          <w:p w14:paraId="19D0753C" w14:textId="03E94D48" w:rsidR="00474CA1" w:rsidRPr="00B1364E" w:rsidRDefault="00474CA1" w:rsidP="00474CA1">
            <w:pPr>
              <w:pStyle w:val="Default"/>
              <w:rPr>
                <w:sz w:val="20"/>
                <w:szCs w:val="20"/>
              </w:rPr>
            </w:pPr>
            <w:r w:rsidRPr="0012634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E496C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6E448351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40B7" w14:textId="07CDC8B7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5.3</w:t>
            </w:r>
            <w:r w:rsidR="004C74CA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84E5" w14:textId="6AE0FBE5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15863000-5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2BEB" w14:textId="0FC36596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Ceai amestec din plante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B155" w14:textId="458DC10C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F75A" w14:textId="160BD095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F9A2" w14:textId="6B8BBC03" w:rsidR="00474CA1" w:rsidRPr="00134128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Amestec de plante și fructe, infuzie, frunze mășcate, ambalat în pachețe de 100 gr. GOST 1937-90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8FB3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3FD136B1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9CAF" w14:textId="30E6C735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5.3</w:t>
            </w:r>
            <w:r w:rsidR="004C74CA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DAE7A" w14:textId="753AF1DE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7469" w14:textId="7D3EB690" w:rsidR="00474CA1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Oțet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D9DD0" w14:textId="440D96F1" w:rsidR="00474CA1" w:rsidRDefault="001A6C6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st.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BFAD8" w14:textId="4534531B" w:rsidR="00474CA1" w:rsidRDefault="001A6C6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18D9" w14:textId="5B426296" w:rsidR="00474CA1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Concentrația de 6% ambalat în sticle de 1 litru RT-DM 670041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CF148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51461F72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F56E" w14:textId="42541CA3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5.3</w:t>
            </w:r>
            <w:r w:rsidR="004C74CA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5D51" w14:textId="452E6F61" w:rsidR="00474CA1" w:rsidRDefault="001A6C6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8DCE5" w14:textId="426CCCBF" w:rsidR="00474CA1" w:rsidRDefault="001A6C6E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Borș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0951" w14:textId="20C77133" w:rsidR="00474CA1" w:rsidRDefault="001A6C6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st.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573E" w14:textId="6D96FC62" w:rsidR="00474CA1" w:rsidRDefault="001A6C6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D82A" w14:textId="437DA0B0" w:rsidR="00474CA1" w:rsidRDefault="001A6C6E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în sticle de 1 litru RT-DM 670041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199CD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5BAB15D4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BCF8" w14:textId="1312D828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5.3</w:t>
            </w:r>
            <w:r w:rsidR="004C74CA"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28D2" w14:textId="1AE3DDD0" w:rsidR="00474CA1" w:rsidRDefault="001A6C6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D901" w14:textId="5C9F90A9" w:rsidR="00474CA1" w:rsidRPr="001A6C6E" w:rsidRDefault="001A6C6E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Pesmeți măcinați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3D79A" w14:textId="5B63419E" w:rsidR="00474CA1" w:rsidRDefault="001A6C6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F96C" w14:textId="6C38B3D8" w:rsidR="00474CA1" w:rsidRDefault="001A6C6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9335" w14:textId="3698B545" w:rsidR="00474CA1" w:rsidRDefault="004740F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Pesmeți măcinați,ambalat în pachete a cîte 0,500 gr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70C2E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5313AAE6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25DE" w14:textId="77777777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DFA7" w14:textId="6D5B7BB2" w:rsidR="00474CA1" w:rsidRDefault="00474CA1" w:rsidP="00474CA1">
            <w:pPr>
              <w:pStyle w:val="Default"/>
              <w:rPr>
                <w:sz w:val="20"/>
                <w:szCs w:val="20"/>
              </w:rPr>
            </w:pPr>
            <w:r w:rsidRPr="00F6171B">
              <w:rPr>
                <w:b/>
                <w:lang w:val="ru-RU" w:eastAsia="ru-RU"/>
              </w:rPr>
              <w:t xml:space="preserve">Lotul </w:t>
            </w:r>
            <w:r w:rsidR="0070493E">
              <w:rPr>
                <w:b/>
                <w:lang w:val="en-US" w:eastAsia="ru-RU"/>
              </w:rPr>
              <w:t>6</w:t>
            </w:r>
            <w:r>
              <w:rPr>
                <w:b/>
                <w:lang w:eastAsia="ru-RU"/>
              </w:rPr>
              <w:t xml:space="preserve"> – </w:t>
            </w:r>
            <w:r w:rsidR="001E062D">
              <w:rPr>
                <w:b/>
                <w:lang w:eastAsia="ru-RU"/>
              </w:rPr>
              <w:t>Fructe uscate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BA5E" w14:textId="3E22582A" w:rsidR="00474CA1" w:rsidRPr="004A1F93" w:rsidRDefault="000F0E8F" w:rsidP="00474C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15238,00</w:t>
            </w:r>
          </w:p>
        </w:tc>
      </w:tr>
      <w:tr w:rsidR="00474CA1" w:rsidRPr="00BE362C" w14:paraId="7B89A4C4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70EC" w14:textId="5546071A" w:rsidR="00474CA1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DA9C" w14:textId="15EF195F" w:rsidR="00474CA1" w:rsidRPr="00585888" w:rsidRDefault="001E062D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C7A73" w14:textId="0A8ADCCB" w:rsidR="00474CA1" w:rsidRDefault="001E062D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Prune uscate uscate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5734" w14:textId="160E3B12" w:rsidR="00474CA1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6665" w14:textId="76A0F093" w:rsidR="00474CA1" w:rsidRDefault="00DD0C98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1E062D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F7F2" w14:textId="38880693" w:rsidR="00474CA1" w:rsidRPr="000D6FC7" w:rsidRDefault="001E062D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superioară,fără miros și gust străin ambalat în de 1-5 kg.</w:t>
            </w:r>
            <w:r w:rsidR="00BF02AF">
              <w:rPr>
                <w:sz w:val="20"/>
                <w:szCs w:val="20"/>
              </w:rPr>
              <w:t xml:space="preserve"> deshidratate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0F526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062D" w:rsidRPr="00BE362C" w14:paraId="7ED8720A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7610" w14:textId="441C5598" w:rsidR="001E062D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FD34" w14:textId="248611E4" w:rsidR="001E062D" w:rsidRPr="00585888" w:rsidRDefault="001E062D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B956" w14:textId="4D1CDCC0" w:rsidR="001E062D" w:rsidRDefault="001E062D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Caise uscate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0056B" w14:textId="4523F463" w:rsidR="001E062D" w:rsidRDefault="001E062D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7FEF" w14:textId="2B46B72B" w:rsidR="001E062D" w:rsidRDefault="00DD0C98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  <w:r w:rsidR="001E062D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D828" w14:textId="6CC4764E" w:rsidR="001E062D" w:rsidRDefault="001E062D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superioară,fără miros și gust străin ambalat în de 1-5 kg.</w:t>
            </w:r>
            <w:r w:rsidR="00BF02AF">
              <w:rPr>
                <w:sz w:val="20"/>
                <w:szCs w:val="20"/>
              </w:rPr>
              <w:t xml:space="preserve"> deshidratate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53252" w14:textId="77777777" w:rsidR="001E062D" w:rsidRPr="00585888" w:rsidRDefault="001E062D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062D" w:rsidRPr="00BE362C" w14:paraId="75394AD3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D090" w14:textId="61999985" w:rsidR="001E062D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BFE86" w14:textId="6BF19CF9" w:rsidR="001E062D" w:rsidRPr="00585888" w:rsidRDefault="001E062D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4F32" w14:textId="2FEC0619" w:rsidR="001E062D" w:rsidRDefault="001E062D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Curmale uscate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F5F3" w14:textId="0F6361D2" w:rsidR="001E062D" w:rsidRDefault="001E062D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A3B61" w14:textId="01E44818" w:rsidR="001E062D" w:rsidRDefault="00DD0C98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  <w:r w:rsidR="001E062D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4B262" w14:textId="7CCBF88D" w:rsidR="001E062D" w:rsidRDefault="001E062D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superioară,fără miros și gust străin ambalat în de 1-5 kg.</w:t>
            </w:r>
            <w:r w:rsidR="00BF02AF">
              <w:rPr>
                <w:sz w:val="20"/>
                <w:szCs w:val="20"/>
              </w:rPr>
              <w:t>deshidratate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C31A4" w14:textId="77777777" w:rsidR="001E062D" w:rsidRPr="00585888" w:rsidRDefault="001E062D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D0C98" w:rsidRPr="00BE362C" w14:paraId="55104DEE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01902" w14:textId="6F0F6F14" w:rsidR="00DD0C98" w:rsidRDefault="00BF02AF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6AEC" w14:textId="363B5475" w:rsidR="00DD0C98" w:rsidRDefault="00BF02AF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A9B0" w14:textId="106A769C" w:rsidR="00DD0C98" w:rsidRDefault="00DD0C98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Fructe uscate</w:t>
            </w:r>
            <w:r w:rsidR="00BF02AF">
              <w:rPr>
                <w:iCs/>
                <w:noProof w:val="0"/>
                <w:sz w:val="20"/>
                <w:szCs w:val="20"/>
                <w:lang w:eastAsia="ru-RU"/>
              </w:rPr>
              <w:t xml:space="preserve"> uscate asorti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A97E" w14:textId="6B74FE9E" w:rsidR="00DD0C98" w:rsidRDefault="00BF02AF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1778" w14:textId="55257BA1" w:rsidR="00DD0C98" w:rsidRDefault="00BF02AF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487C" w14:textId="23BDB4C5" w:rsidR="00DD0C98" w:rsidRDefault="00BF02AF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superioară,fără miros și gust străin ambalat în de 1-5 kg,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19A7C" w14:textId="77777777" w:rsidR="00DD0C98" w:rsidRPr="00585888" w:rsidRDefault="00DD0C98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1D979734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C874" w14:textId="4F317780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4FA9C" w14:textId="77777777" w:rsidR="00474CA1" w:rsidRPr="00585888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6CD56" w14:textId="02679723" w:rsidR="00474CA1" w:rsidRPr="00F6171B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 w:rsidRPr="00F6171B">
              <w:rPr>
                <w:b/>
                <w:noProof w:val="0"/>
                <w:lang w:val="ru-RU" w:eastAsia="ru-RU"/>
              </w:rPr>
              <w:t xml:space="preserve">Lotul </w:t>
            </w:r>
            <w:r w:rsidR="0070493E">
              <w:rPr>
                <w:b/>
                <w:noProof w:val="0"/>
                <w:lang w:val="en-US" w:eastAsia="ru-RU"/>
              </w:rPr>
              <w:t>7</w:t>
            </w:r>
            <w:r>
              <w:rPr>
                <w:b/>
                <w:noProof w:val="0"/>
                <w:lang w:eastAsia="ru-RU"/>
              </w:rPr>
              <w:t xml:space="preserve"> – Legume și fructe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FFD5B" w14:textId="52F3A085" w:rsidR="00474CA1" w:rsidRPr="004A1F93" w:rsidRDefault="00A86E52" w:rsidP="00474C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104548,00</w:t>
            </w:r>
          </w:p>
        </w:tc>
      </w:tr>
      <w:tr w:rsidR="00474CA1" w:rsidRPr="00BE362C" w14:paraId="674EA7DB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6534" w14:textId="7E9526B4" w:rsidR="00474CA1" w:rsidRPr="00F6171B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863" w14:textId="20DCCBE9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03222210-8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C7867" w14:textId="6D2B6C06" w:rsidR="00474CA1" w:rsidRPr="00F6171B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Lămîe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EA78" w14:textId="425732D0" w:rsidR="00474CA1" w:rsidRPr="00CD2B0A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02BE" w14:textId="33DEA07B" w:rsidR="00474CA1" w:rsidRPr="00F6171B" w:rsidRDefault="001E062D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0451" w14:textId="4E9F255E" w:rsidR="00474CA1" w:rsidRPr="003764C9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De culoare galbenă, de mărime medie fără pete și vătămături,în stare proaspătă </w:t>
            </w:r>
            <w:r>
              <w:rPr>
                <w:noProof w:val="0"/>
                <w:sz w:val="20"/>
                <w:szCs w:val="20"/>
                <w:lang w:val="en-US" w:eastAsia="ru-RU"/>
              </w:rPr>
              <w:t>Standard: HGnr.929 din 31.12.2009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F9AB4" w14:textId="77777777" w:rsidR="00474CA1" w:rsidRPr="003764C9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68FB49F1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F042" w14:textId="538B48E7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E07A" w14:textId="35C44D92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03222111-4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939F" w14:textId="2CD1FA1B" w:rsidR="00474CA1" w:rsidRPr="00F6171B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Banane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F26E" w14:textId="4852076A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6497" w14:textId="0E50A2EB" w:rsidR="00474CA1" w:rsidRPr="00F6171B" w:rsidRDefault="001E062D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CDCC" w14:textId="6DBE2B73" w:rsidR="00474CA1" w:rsidRPr="003764C9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ărime medie ,culoare galbenă fără pete maronii ambalat max.la </w:t>
            </w:r>
            <w:r w:rsidR="00BF02AF">
              <w:rPr>
                <w:noProof w:val="0"/>
                <w:sz w:val="20"/>
                <w:szCs w:val="20"/>
                <w:lang w:eastAsia="ru-RU"/>
              </w:rPr>
              <w:t>20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kg.Standard:HG nr.929 din 31.12.2009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5D5E4" w14:textId="77777777" w:rsidR="00474CA1" w:rsidRPr="003764C9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41D84C21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578E" w14:textId="5D0AA722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B84C1" w14:textId="75AE4C3E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03222222-1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0B35C" w14:textId="62EA8FB6" w:rsidR="00474CA1" w:rsidRPr="00F6171B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Portocale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A2B1" w14:textId="0DF35909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4B13" w14:textId="75719B6F" w:rsidR="00474CA1" w:rsidRPr="00F6171B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EB86" w14:textId="08EFB1DB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Proaspete, c/s, ambalate in cutii de carton de </w:t>
            </w:r>
            <w:r w:rsidR="00BF02AF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 kg, de dimensiuni medii, fara semne de alterare, galbene-oranj HG RM 929 din 31.12.09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3426E" w14:textId="77777777" w:rsidR="00474CA1" w:rsidRPr="00014032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3FB9835E" w14:textId="77777777" w:rsidTr="007B7F5E">
        <w:trPr>
          <w:trHeight w:val="66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BC79" w14:textId="689B4F88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7.4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43FB" w14:textId="0ECE3505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03222321-9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C9561" w14:textId="610C808E" w:rsidR="00474CA1" w:rsidRPr="00F6171B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6171B">
              <w:rPr>
                <w:iCs/>
                <w:noProof w:val="0"/>
                <w:sz w:val="20"/>
                <w:szCs w:val="20"/>
                <w:lang w:eastAsia="ru-RU"/>
              </w:rPr>
              <w:t>Mere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6FA0" w14:textId="4BAB547C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083E" w14:textId="16C90BD3" w:rsidR="00474CA1" w:rsidRPr="00F6171B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338D5" w14:textId="67B4A02D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marime medie autohtone de calitate superioară, neatacate de vătămători,fără lovituri și deteriorări,</w:t>
            </w:r>
            <w:r>
              <w:rPr>
                <w:sz w:val="20"/>
                <w:szCs w:val="20"/>
                <w:lang w:val="en-US"/>
              </w:rPr>
              <w:t xml:space="preserve">  </w:t>
            </w:r>
          </w:p>
          <w:p w14:paraId="30F7ED9E" w14:textId="1C749962" w:rsidR="00474CA1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în ambalaj ecologic de max. 20 kg </w:t>
            </w:r>
          </w:p>
          <w:p w14:paraId="7717186C" w14:textId="73923743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 xml:space="preserve">Standard: H.G. nr. 929 din 31.12.2009.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0E8A3" w14:textId="77777777" w:rsidR="00474CA1" w:rsidRPr="00881204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556019CA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EC30" w14:textId="0259F79A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BD63" w14:textId="4E3D4E5C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03221111-7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5189" w14:textId="2AF2A598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Sfeclă roșie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D50D" w14:textId="06D4E4F4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3D39" w14:textId="1794AB07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07B2" w14:textId="77777777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 xml:space="preserve">proaspătă, întreagă, curată, sănătoasă, fără dăunători de culoare roşu intens fără rînduri albe la mijloc. Cu diametru de 8 -10 cm şi lungimea de 10 -15 cm. </w:t>
            </w:r>
          </w:p>
          <w:p w14:paraId="6C9503F0" w14:textId="77777777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 xml:space="preserve">Ambalaţi calitatea I, Standard: H.G. nr. 929 din 31.12.2009. </w:t>
            </w:r>
          </w:p>
          <w:p w14:paraId="39F583F5" w14:textId="71C91529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 xml:space="preserve">Acte ce denota calitatea produselor: Certificat de inofensivitate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41616" w14:textId="77777777" w:rsidR="00474CA1" w:rsidRPr="00217D5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3C4A26C8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B79B9" w14:textId="3BDB36B4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8712" w14:textId="48557527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03212100-1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A7B7" w14:textId="2FF04D39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Cartofi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D9CB" w14:textId="30601831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1113" w14:textId="58B5C440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AE98" w14:textId="551B6555" w:rsidR="00474CA1" w:rsidRPr="00A558FF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Măşcaţi </w:t>
            </w:r>
            <w:r w:rsidRPr="00473E3B">
              <w:rPr>
                <w:sz w:val="20"/>
                <w:szCs w:val="20"/>
              </w:rPr>
              <w:t>în kg pînă la 10 buk</w:t>
            </w:r>
            <w:r>
              <w:rPr>
                <w:sz w:val="20"/>
                <w:szCs w:val="20"/>
              </w:rPr>
              <w:t xml:space="preserve">, fără ochiuri negre ambalaţi în plasă pînă la </w:t>
            </w:r>
            <w:r w:rsidR="00BF02A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 xml:space="preserve"> kg, produs autohton.Standard HG nr.929 din 31.12.2009.Acte ce denotă calitatea produsului.</w:t>
            </w:r>
            <w:r w:rsidRPr="00217D5F">
              <w:rPr>
                <w:sz w:val="20"/>
                <w:szCs w:val="20"/>
              </w:rPr>
              <w:t xml:space="preserve"> Certificat de inofensivitate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AA289" w14:textId="77777777" w:rsidR="00474CA1" w:rsidRPr="00A558F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74CA1" w:rsidRPr="00BE362C" w14:paraId="7A0B6F2E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96C7" w14:textId="6AA9376C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A2975" w14:textId="2688BCB9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03221112-4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4D31" w14:textId="57585DB4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Morcov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028E" w14:textId="718CE870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1CC72" w14:textId="3570F822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DE85" w14:textId="1C9FEC2A" w:rsidR="00474CA1" w:rsidRPr="00A558FF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 marime medie, de culoare portocaliu-roscat,ambalat in plasa de pina la </w:t>
            </w:r>
            <w:r w:rsidR="00BF02AF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kg, produs autohton calitatea I, SM SR 3278:2006, GOST 1721 -85. </w:t>
            </w:r>
            <w:r w:rsidRPr="00217D5F">
              <w:rPr>
                <w:sz w:val="20"/>
                <w:szCs w:val="20"/>
              </w:rPr>
              <w:t>Certificat de inofensivitate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7B7F" w14:textId="77777777" w:rsidR="00474CA1" w:rsidRPr="00A558F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73286AFF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AB62" w14:textId="45AE4BC0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98C8" w14:textId="480BD61A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03221113-1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03C1" w14:textId="0BBCCCEC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Ceapă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C773" w14:textId="45BE0C52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536F" w14:textId="51F995D6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7CD9B" w14:textId="7FF9DE57" w:rsidR="00474CA1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Uscată fără colte, curată, neatacată de vătămători, fără lovitură și deteriorări, cu dm.de 5-6 cm.Ambalat în saci calitativi de mărime medie</w:t>
            </w:r>
            <w:r w:rsidR="00BF02AF">
              <w:rPr>
                <w:sz w:val="20"/>
                <w:szCs w:val="20"/>
              </w:rPr>
              <w:t xml:space="preserve"> a cîte 10/20 kg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eastAsia="ru-RU"/>
              </w:rPr>
              <w:t xml:space="preserve"> Standard</w:t>
            </w:r>
            <w:r>
              <w:rPr>
                <w:sz w:val="20"/>
                <w:szCs w:val="20"/>
                <w:lang w:val="en-US" w:eastAsia="ru-RU"/>
              </w:rPr>
              <w:t>:</w:t>
            </w:r>
            <w:r>
              <w:rPr>
                <w:sz w:val="20"/>
                <w:szCs w:val="20"/>
                <w:lang w:eastAsia="ru-RU"/>
              </w:rPr>
              <w:t>HG nr.929 din 31.12.2009</w:t>
            </w:r>
            <w:r>
              <w:rPr>
                <w:sz w:val="20"/>
                <w:szCs w:val="20"/>
              </w:rPr>
              <w:t xml:space="preserve">      </w:t>
            </w:r>
          </w:p>
          <w:p w14:paraId="16F075D6" w14:textId="5AD315A6" w:rsidR="00474CA1" w:rsidRPr="00A558FF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Certificat de inofensivitate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5422D" w14:textId="77777777" w:rsidR="00474CA1" w:rsidRPr="00A558F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74CA1" w:rsidRPr="00BE362C" w14:paraId="6EB8235C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2B72" w14:textId="55C59CBD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A10F" w14:textId="7A8BD313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03221410-3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8A4D3" w14:textId="3D05058B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Varză proaspătă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0D78" w14:textId="26EB748A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6DC3" w14:textId="4BB8B8EC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C263" w14:textId="782DFED4" w:rsidR="00474CA1" w:rsidRPr="00A558FF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Proaspătă, compactă,rotunda, ambalată în plasă pînă la 10</w:t>
            </w:r>
            <w:r w:rsidR="00BF02AF">
              <w:rPr>
                <w:sz w:val="20"/>
                <w:szCs w:val="20"/>
              </w:rPr>
              <w:t>/20</w:t>
            </w:r>
            <w:r>
              <w:rPr>
                <w:sz w:val="20"/>
                <w:szCs w:val="20"/>
              </w:rPr>
              <w:t xml:space="preserve"> kg, produs autohton SM SR 1418:2006 .</w:t>
            </w:r>
            <w:r w:rsidRPr="00217D5F">
              <w:rPr>
                <w:sz w:val="20"/>
                <w:szCs w:val="20"/>
              </w:rPr>
              <w:t xml:space="preserve"> Certificat de inofensivitate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1FCB2" w14:textId="77777777" w:rsidR="00474CA1" w:rsidRPr="00A558F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541C5F59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2B97" w14:textId="3649942A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3366" w14:textId="2152AB38" w:rsidR="00474CA1" w:rsidRPr="00050237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03221110-0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86F9" w14:textId="4C36268A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Rădăcină de țelină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0421" w14:textId="31E2A84D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419F" w14:textId="05D01AC2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7696" w14:textId="0A6299E9" w:rsidR="00474CA1" w:rsidRPr="00134128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u-RU"/>
              </w:rPr>
              <w:t>Proas</w:t>
            </w:r>
            <w:r>
              <w:rPr>
                <w:sz w:val="20"/>
                <w:szCs w:val="20"/>
                <w:lang w:eastAsia="ru-RU"/>
              </w:rPr>
              <w:t>pătă de mărime medie.</w:t>
            </w:r>
            <w:r w:rsidRPr="00217D5F">
              <w:rPr>
                <w:sz w:val="20"/>
                <w:szCs w:val="20"/>
              </w:rPr>
              <w:t xml:space="preserve"> Certificat de inofensivitate</w:t>
            </w:r>
            <w:r>
              <w:rPr>
                <w:sz w:val="20"/>
                <w:szCs w:val="20"/>
              </w:rPr>
              <w:t>.</w:t>
            </w:r>
            <w:r w:rsidRPr="00217D5F">
              <w:rPr>
                <w:sz w:val="20"/>
                <w:szCs w:val="20"/>
              </w:rPr>
              <w:t xml:space="preserve"> Standard: H.G. nr. 929 din 31.12.2009.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F1BDB" w14:textId="77777777" w:rsidR="00474CA1" w:rsidRPr="00881204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2C5184EA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CC62" w14:textId="24952C63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A7B1" w14:textId="67E2A1E6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03221430-9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EDD8" w14:textId="69707D66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Brocoli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94852" w14:textId="5F5F6777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24E4" w14:textId="2CE5EB96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1405" w14:textId="3D10E1DC" w:rsidR="00474CA1" w:rsidRPr="00DA79C4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u-RU"/>
              </w:rPr>
              <w:t>Stare proasp</w:t>
            </w:r>
            <w:r>
              <w:rPr>
                <w:sz w:val="20"/>
                <w:szCs w:val="20"/>
                <w:lang w:eastAsia="ru-RU"/>
              </w:rPr>
              <w:t>ătă,fără nitrați, etichetate și marcate în conformitate cu legislația în vigoare,ambalați.</w:t>
            </w:r>
            <w:r w:rsidRPr="00217D5F">
              <w:rPr>
                <w:sz w:val="20"/>
                <w:szCs w:val="20"/>
              </w:rPr>
              <w:t xml:space="preserve"> Certificat de inofensivitate</w:t>
            </w:r>
            <w:r>
              <w:rPr>
                <w:sz w:val="20"/>
                <w:szCs w:val="20"/>
              </w:rPr>
              <w:t>.</w:t>
            </w:r>
            <w:r w:rsidRPr="00217D5F">
              <w:rPr>
                <w:sz w:val="20"/>
                <w:szCs w:val="20"/>
              </w:rPr>
              <w:t xml:space="preserve"> Standard: H.G. nr. 929 din 31.12.2009.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8F1D0" w14:textId="77777777" w:rsidR="00474CA1" w:rsidRPr="00DA79C4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225988E1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5F79" w14:textId="3D967D9B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8C4A" w14:textId="1DE2F9DB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03221420-6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9295" w14:textId="14EF1D8B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Conopidă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0B3C" w14:textId="6A1123BC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0E3F8" w14:textId="5FB83E9A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A5DD" w14:textId="4A060321" w:rsidR="00474CA1" w:rsidRPr="00881204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u-RU"/>
              </w:rPr>
              <w:t>Stare proasp</w:t>
            </w:r>
            <w:r>
              <w:rPr>
                <w:sz w:val="20"/>
                <w:szCs w:val="20"/>
                <w:lang w:eastAsia="ru-RU"/>
              </w:rPr>
              <w:t>ătă,fără nitrați, etichetate și marcate în conformitate cu legislația în vigoare,ambalați.</w:t>
            </w:r>
            <w:r w:rsidRPr="00217D5F">
              <w:rPr>
                <w:sz w:val="20"/>
                <w:szCs w:val="20"/>
              </w:rPr>
              <w:t xml:space="preserve"> Certificat de inofensivitate</w:t>
            </w:r>
            <w:r>
              <w:rPr>
                <w:sz w:val="20"/>
                <w:szCs w:val="20"/>
              </w:rPr>
              <w:t>.</w:t>
            </w:r>
            <w:r w:rsidRPr="00217D5F">
              <w:rPr>
                <w:sz w:val="20"/>
                <w:szCs w:val="20"/>
              </w:rPr>
              <w:t xml:space="preserve"> Standard: H.G. nr. 929 din 31.12.2009.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60A65" w14:textId="77777777" w:rsidR="00474CA1" w:rsidRPr="00EC584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6E7A471C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080D" w14:textId="08D96087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AE0B" w14:textId="79BDB8A1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03221400-0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B53C" w14:textId="68E9D860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Varză de pechin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A572" w14:textId="2E94C587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00EB" w14:textId="378EC357" w:rsidR="00474CA1" w:rsidRPr="00020373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  <w:r w:rsidR="00CC338E"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36F9" w14:textId="29344E25" w:rsidR="00474CA1" w:rsidRPr="00EC584F" w:rsidRDefault="00474CA1" w:rsidP="00474C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Stare proasp</w:t>
            </w:r>
            <w:r>
              <w:rPr>
                <w:noProof w:val="0"/>
                <w:sz w:val="20"/>
                <w:szCs w:val="20"/>
                <w:lang w:eastAsia="ru-RU"/>
              </w:rPr>
              <w:t>ătă,fără nitrați, etichetate și marcate în conformitate cu legislația în vigoare,ambalați.</w:t>
            </w:r>
            <w:r w:rsidRPr="00217D5F">
              <w:rPr>
                <w:sz w:val="20"/>
                <w:szCs w:val="20"/>
              </w:rPr>
              <w:t xml:space="preserve"> Certificat de inofensivitate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D52E" w14:textId="77777777" w:rsidR="00474CA1" w:rsidRPr="00EC584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339F341B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E8CC" w14:textId="16BF5851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9DB2" w14:textId="1883731B" w:rsidR="00474CA1" w:rsidRPr="0008120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03221240-0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B895C" w14:textId="652059D2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Roșii proaspete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6425" w14:textId="641A0699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8B21" w14:textId="6C145BFE" w:rsidR="00474CA1" w:rsidRPr="00020373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5207E" w14:textId="55F5433F" w:rsidR="00474CA1" w:rsidRPr="00A558FF" w:rsidRDefault="00474CA1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marime medie, fara semne de alterare. Acte ce denotă calitatea produsului.</w:t>
            </w:r>
            <w:r w:rsidRPr="00217D5F">
              <w:rPr>
                <w:sz w:val="20"/>
                <w:szCs w:val="20"/>
              </w:rPr>
              <w:t xml:space="preserve"> Certificat de inofensivitate</w:t>
            </w:r>
            <w:r>
              <w:rPr>
                <w:sz w:val="20"/>
                <w:szCs w:val="20"/>
              </w:rPr>
              <w:t>.</w:t>
            </w:r>
            <w:r w:rsidRPr="00217D5F">
              <w:rPr>
                <w:sz w:val="20"/>
                <w:szCs w:val="20"/>
              </w:rPr>
              <w:t xml:space="preserve"> Standard: H.G. nr. 929 din 31.12.2009.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C61C2" w14:textId="77777777" w:rsidR="00474CA1" w:rsidRPr="00A558F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0C158B5C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457A" w14:textId="6B6C82BE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2D64" w14:textId="71420DC5" w:rsidR="00474CA1" w:rsidRPr="00050237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03221300-9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2787" w14:textId="4700F566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20373">
              <w:rPr>
                <w:iCs/>
                <w:noProof w:val="0"/>
                <w:sz w:val="20"/>
                <w:szCs w:val="20"/>
                <w:lang w:eastAsia="ru-RU"/>
              </w:rPr>
              <w:t>Mărar proaspăt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8237D" w14:textId="768AA0DC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23CA" w14:textId="54DCFD88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B5D0" w14:textId="77777777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 xml:space="preserve">în stare proaspătă, fara impuritati </w:t>
            </w:r>
          </w:p>
          <w:p w14:paraId="30C8AD87" w14:textId="77777777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 xml:space="preserve">Standard: H.G. nr. 929 din 31.12.2009. </w:t>
            </w:r>
          </w:p>
          <w:p w14:paraId="3187CAC2" w14:textId="3AFA0FD7" w:rsidR="00474CA1" w:rsidRPr="00126348" w:rsidRDefault="00474CA1" w:rsidP="00474CA1">
            <w:pPr>
              <w:pStyle w:val="Default"/>
              <w:rPr>
                <w:sz w:val="20"/>
                <w:szCs w:val="20"/>
                <w:lang w:val="en-US"/>
              </w:rPr>
            </w:pPr>
            <w:r w:rsidRPr="00217D5F">
              <w:rPr>
                <w:sz w:val="20"/>
                <w:szCs w:val="20"/>
              </w:rPr>
              <w:t xml:space="preserve">Acte ce denota calitatea produselor: - Certificat de inofensivitate </w:t>
            </w:r>
            <w:r>
              <w:rPr>
                <w:sz w:val="20"/>
                <w:szCs w:val="20"/>
                <w:lang w:val="en-US"/>
              </w:rPr>
              <w:t xml:space="preserve">          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A4E2A" w14:textId="77777777" w:rsidR="00474CA1" w:rsidRPr="00217D5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7E5DA7CF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1018" w14:textId="1120A2A7" w:rsidR="00474CA1" w:rsidRPr="00020373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  <w:r w:rsidR="00474CA1">
              <w:rPr>
                <w:noProof w:val="0"/>
                <w:sz w:val="20"/>
                <w:szCs w:val="20"/>
                <w:lang w:eastAsia="ru-RU"/>
              </w:rPr>
              <w:t>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1B85" w14:textId="2B48EEE7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03221300-9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C9D00" w14:textId="5E0E618D" w:rsidR="00474CA1" w:rsidRPr="00020373" w:rsidRDefault="00474CA1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20373">
              <w:rPr>
                <w:iCs/>
                <w:noProof w:val="0"/>
                <w:sz w:val="20"/>
                <w:szCs w:val="20"/>
                <w:lang w:eastAsia="ru-RU"/>
              </w:rPr>
              <w:t>Pătrunjel proaspăt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E11E" w14:textId="3F4A1C19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06C0" w14:textId="07C102BC" w:rsidR="00474CA1" w:rsidRPr="00020373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3F45F" w14:textId="77777777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 xml:space="preserve">în stare proaspătă, fara impuritati </w:t>
            </w:r>
          </w:p>
          <w:p w14:paraId="1C52D28E" w14:textId="77777777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t xml:space="preserve">Standard: H.G. nr. 929 din 31.12.2009. </w:t>
            </w:r>
          </w:p>
          <w:p w14:paraId="75BBDF32" w14:textId="3F87C036" w:rsidR="00474CA1" w:rsidRPr="00217D5F" w:rsidRDefault="00474CA1" w:rsidP="00474CA1">
            <w:pPr>
              <w:pStyle w:val="Default"/>
              <w:rPr>
                <w:sz w:val="20"/>
                <w:szCs w:val="20"/>
              </w:rPr>
            </w:pPr>
            <w:r w:rsidRPr="00217D5F">
              <w:rPr>
                <w:sz w:val="20"/>
                <w:szCs w:val="20"/>
              </w:rPr>
              <w:lastRenderedPageBreak/>
              <w:t xml:space="preserve">Acte ce denota calitatea produselor: - Certificat de inofensivitate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E6D23" w14:textId="77777777" w:rsidR="00474CA1" w:rsidRPr="00217D5F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C338E" w:rsidRPr="00BE362C" w14:paraId="7B515222" w14:textId="77777777" w:rsidTr="007B7F5E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FF23" w14:textId="025B2309" w:rsidR="00CC338E" w:rsidRDefault="0070493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E164" w14:textId="087FA31E" w:rsidR="00CC338E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2A6F3" w14:textId="62039A68" w:rsidR="00CC338E" w:rsidRPr="00020373" w:rsidRDefault="00CC338E" w:rsidP="00474CA1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Castraveți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B8839" w14:textId="3C12CD21" w:rsidR="00CC338E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EBA3" w14:textId="23EB479A" w:rsidR="00CC338E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D303" w14:textId="12E72DBA" w:rsidR="00CC338E" w:rsidRPr="00217D5F" w:rsidRDefault="0034342D" w:rsidP="00474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Stare proaspătă </w:t>
            </w:r>
            <w:r w:rsidR="00CC338E">
              <w:rPr>
                <w:sz w:val="20"/>
                <w:szCs w:val="20"/>
              </w:rPr>
              <w:t>e marime medie, fara semne de alterare. Acte ce denotă calitatea produsului.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4EB3C" w14:textId="77777777" w:rsidR="00CC338E" w:rsidRPr="00217D5F" w:rsidRDefault="00CC338E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4CA1" w:rsidRPr="00BE362C" w14:paraId="2B935E45" w14:textId="77777777" w:rsidTr="007B7F5E">
        <w:trPr>
          <w:trHeight w:val="397"/>
        </w:trPr>
        <w:tc>
          <w:tcPr>
            <w:tcW w:w="9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6CCD" w14:textId="77777777" w:rsidR="00474CA1" w:rsidRPr="00BE362C" w:rsidRDefault="00474CA1" w:rsidP="00474C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CD210" w14:textId="164D7FB8" w:rsidR="00474CA1" w:rsidRPr="00AC1B32" w:rsidRDefault="00A86E52" w:rsidP="00474C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255927,00</w:t>
            </w:r>
            <w:r w:rsidR="00AC1B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fără TVA</w:t>
            </w:r>
          </w:p>
        </w:tc>
      </w:tr>
    </w:tbl>
    <w:bookmarkEnd w:id="1"/>
    <w:p w14:paraId="28DE6A8D" w14:textId="77777777" w:rsidR="006A2EF2" w:rsidRPr="006A2EF2" w:rsidRDefault="006A2EF2" w:rsidP="006A2EF2">
      <w:pPr>
        <w:autoSpaceDE w:val="0"/>
        <w:autoSpaceDN w:val="0"/>
        <w:adjustRightInd w:val="0"/>
        <w:rPr>
          <w:rFonts w:eastAsiaTheme="minorHAnsi"/>
          <w:noProof w:val="0"/>
          <w:color w:val="000000"/>
          <w:sz w:val="26"/>
          <w:szCs w:val="26"/>
        </w:rPr>
      </w:pPr>
      <w:r w:rsidRPr="006A2EF2">
        <w:rPr>
          <w:rFonts w:eastAsiaTheme="minorHAnsi"/>
          <w:b/>
          <w:bCs/>
          <w:i/>
          <w:iCs/>
          <w:noProof w:val="0"/>
          <w:color w:val="000000"/>
          <w:sz w:val="32"/>
          <w:szCs w:val="32"/>
        </w:rPr>
        <w:t xml:space="preserve">Notă: </w:t>
      </w:r>
      <w:r w:rsidRPr="006A2EF2">
        <w:rPr>
          <w:rFonts w:eastAsiaTheme="minorHAnsi"/>
          <w:b/>
          <w:bCs/>
          <w:i/>
          <w:iCs/>
          <w:noProof w:val="0"/>
          <w:color w:val="000000"/>
          <w:sz w:val="26"/>
          <w:szCs w:val="26"/>
        </w:rPr>
        <w:t xml:space="preserve">Cerințe suplimentare a specificațiilor tehnice pentru toate produsele alimentare: </w:t>
      </w:r>
    </w:p>
    <w:p w14:paraId="77AA7AD0" w14:textId="77777777" w:rsidR="006A2EF2" w:rsidRPr="006A2EF2" w:rsidRDefault="006A2EF2" w:rsidP="006A2EF2">
      <w:pPr>
        <w:autoSpaceDE w:val="0"/>
        <w:autoSpaceDN w:val="0"/>
        <w:adjustRightInd w:val="0"/>
        <w:rPr>
          <w:rFonts w:eastAsiaTheme="minorHAnsi"/>
          <w:noProof w:val="0"/>
          <w:color w:val="000000"/>
          <w:sz w:val="23"/>
          <w:szCs w:val="23"/>
        </w:rPr>
      </w:pPr>
      <w:r w:rsidRPr="006A2EF2">
        <w:rPr>
          <w:rFonts w:eastAsiaTheme="minorHAnsi"/>
          <w:noProof w:val="0"/>
          <w:color w:val="000000"/>
          <w:sz w:val="23"/>
          <w:szCs w:val="23"/>
        </w:rPr>
        <w:t xml:space="preserve">1) Produsele alimentare se livrează în instituție în cantitățile solicitate conform cererii prealabile a magazinierului/șefului de gospodărie. Agenții economici livrează instituției produse de calitate, în ambalajul producătorului, cu indicarea clară a termenului de valabilitate de la data producerii, îmbutelierii, fabricării; </w:t>
      </w:r>
    </w:p>
    <w:p w14:paraId="6236645D" w14:textId="77777777" w:rsidR="006A2EF2" w:rsidRPr="006A2EF2" w:rsidRDefault="006A2EF2" w:rsidP="006A2EF2">
      <w:pPr>
        <w:autoSpaceDE w:val="0"/>
        <w:autoSpaceDN w:val="0"/>
        <w:adjustRightInd w:val="0"/>
        <w:rPr>
          <w:rFonts w:eastAsiaTheme="minorHAnsi"/>
          <w:noProof w:val="0"/>
          <w:color w:val="000000"/>
          <w:sz w:val="23"/>
          <w:szCs w:val="23"/>
        </w:rPr>
      </w:pPr>
      <w:r w:rsidRPr="006A2EF2">
        <w:rPr>
          <w:rFonts w:eastAsiaTheme="minorHAnsi"/>
          <w:noProof w:val="0"/>
          <w:color w:val="000000"/>
          <w:sz w:val="23"/>
          <w:szCs w:val="23"/>
        </w:rPr>
        <w:t xml:space="preserve">2) Agenții economici transportă și livrează produse în autovehicule specializate ce corespund normelor de igienă și temperatură, avînd autorizație sanitar-veterinară pentru mijlocul de transport concret, eliberat de subdiviziunile teritoriale pentru siguranța alimentelor, și echipamentului sanitar de protecție; </w:t>
      </w:r>
    </w:p>
    <w:p w14:paraId="4F74C6D4" w14:textId="77DA2E0A" w:rsidR="006A2EF2" w:rsidRPr="006A2EF2" w:rsidRDefault="006A2EF2" w:rsidP="006A2EF2">
      <w:pPr>
        <w:autoSpaceDE w:val="0"/>
        <w:autoSpaceDN w:val="0"/>
        <w:adjustRightInd w:val="0"/>
        <w:rPr>
          <w:rFonts w:eastAsiaTheme="minorHAnsi"/>
          <w:noProof w:val="0"/>
          <w:color w:val="000000"/>
          <w:sz w:val="23"/>
          <w:szCs w:val="23"/>
        </w:rPr>
      </w:pPr>
      <w:r w:rsidRPr="006A2EF2">
        <w:rPr>
          <w:rFonts w:eastAsiaTheme="minorHAnsi"/>
          <w:noProof w:val="0"/>
          <w:color w:val="000000"/>
          <w:sz w:val="23"/>
          <w:szCs w:val="23"/>
        </w:rPr>
        <w:t xml:space="preserve">3) Mijlocul de transport se ține în stare curată, iar utilizarea lui asigură condițiile care vor exclude poluarea și modificarea proprietăților ale produselor alimentare; </w:t>
      </w:r>
    </w:p>
    <w:p w14:paraId="758F3CBB" w14:textId="7158D46C" w:rsidR="006A2EF2" w:rsidRDefault="0076645B" w:rsidP="0076645B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rFonts w:eastAsiaTheme="minorHAnsi"/>
          <w:noProof w:val="0"/>
          <w:color w:val="000000"/>
          <w:sz w:val="23"/>
          <w:szCs w:val="23"/>
        </w:rPr>
        <w:t>4</w:t>
      </w:r>
      <w:r w:rsidR="006A2EF2" w:rsidRPr="006A2EF2">
        <w:rPr>
          <w:rFonts w:eastAsiaTheme="minorHAnsi"/>
          <w:noProof w:val="0"/>
          <w:color w:val="000000"/>
          <w:sz w:val="23"/>
          <w:szCs w:val="23"/>
        </w:rPr>
        <w:t>) Etichetarea, ambalarea și marcarea produselor alimentare trebuie să corespundă Legii nr.279/2017 privin</w:t>
      </w:r>
    </w:p>
    <w:p w14:paraId="4F944838" w14:textId="5DA58FF0" w:rsidR="00262591" w:rsidRPr="006A2EF2" w:rsidRDefault="006A2EF2" w:rsidP="006A2EF2">
      <w:p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bCs/>
          <w:lang w:eastAsia="ru-RU"/>
        </w:rPr>
      </w:pPr>
      <w:r>
        <w:rPr>
          <w:b/>
          <w:lang w:eastAsia="ru-RU"/>
        </w:rPr>
        <w:t>9.</w:t>
      </w:r>
      <w:r w:rsidR="00262591" w:rsidRPr="006A2EF2">
        <w:rPr>
          <w:b/>
          <w:lang w:eastAsia="ru-RU"/>
        </w:rPr>
        <w:t>În cazul procedurilor de preselecție se indică numărul minim al candidaţilor şi, dacă este cazul, numărul maxim al acestora.</w:t>
      </w:r>
      <w:r w:rsidRPr="006A2EF2">
        <w:rPr>
          <w:bCs/>
          <w:u w:val="single"/>
          <w:lang w:eastAsia="ru-RU"/>
        </w:rPr>
        <w:t>Nu se aplică</w:t>
      </w:r>
    </w:p>
    <w:p w14:paraId="06A36D4E" w14:textId="3EF3925E" w:rsidR="00262591" w:rsidRPr="00646BE6" w:rsidRDefault="006A2EF2" w:rsidP="006A2EF2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10.</w:t>
      </w:r>
      <w:r w:rsidR="00262591"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6A4FE76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42C2C664" w14:textId="77777777" w:rsidR="00262591" w:rsidRPr="006A2EF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u-RU" w:eastAsia="ru-RU"/>
        </w:rPr>
      </w:pPr>
      <w:r w:rsidRPr="006A2EF2">
        <w:rPr>
          <w:b/>
          <w:bCs/>
          <w:noProof w:val="0"/>
          <w:u w:val="single"/>
          <w:lang w:val="ru-RU" w:eastAsia="ru-RU"/>
        </w:rPr>
        <w:t>Pentru</w:t>
      </w:r>
      <w:r w:rsidRPr="006A2EF2">
        <w:rPr>
          <w:b/>
          <w:bCs/>
          <w:noProof w:val="0"/>
          <w:u w:val="single"/>
          <w:lang w:val="ro-MD" w:eastAsia="ru-RU"/>
        </w:rPr>
        <w:t xml:space="preserve"> </w:t>
      </w:r>
      <w:r w:rsidRPr="006A2EF2">
        <w:rPr>
          <w:b/>
          <w:bCs/>
          <w:noProof w:val="0"/>
          <w:u w:val="single"/>
          <w:lang w:val="ru-RU" w:eastAsia="ru-RU"/>
        </w:rPr>
        <w:t>mai</w:t>
      </w:r>
      <w:r w:rsidRPr="006A2EF2">
        <w:rPr>
          <w:b/>
          <w:bCs/>
          <w:noProof w:val="0"/>
          <w:u w:val="single"/>
          <w:lang w:val="ro-MD" w:eastAsia="ru-RU"/>
        </w:rPr>
        <w:t xml:space="preserve"> </w:t>
      </w:r>
      <w:r w:rsidRPr="006A2EF2">
        <w:rPr>
          <w:b/>
          <w:bCs/>
          <w:noProof w:val="0"/>
          <w:u w:val="single"/>
          <w:lang w:val="ru-RU" w:eastAsia="ru-RU"/>
        </w:rPr>
        <w:t>multe</w:t>
      </w:r>
      <w:r w:rsidRPr="006A2EF2">
        <w:rPr>
          <w:b/>
          <w:bCs/>
          <w:noProof w:val="0"/>
          <w:u w:val="single"/>
          <w:lang w:val="ro-MD" w:eastAsia="ru-RU"/>
        </w:rPr>
        <w:t xml:space="preserve"> </w:t>
      </w:r>
      <w:r w:rsidRPr="006A2EF2">
        <w:rPr>
          <w:b/>
          <w:bCs/>
          <w:noProof w:val="0"/>
          <w:u w:val="single"/>
          <w:lang w:val="ru-RU" w:eastAsia="ru-RU"/>
        </w:rPr>
        <w:t>loturi;</w:t>
      </w:r>
    </w:p>
    <w:p w14:paraId="4541B5C8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04E79021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290E6A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4BEC8182" w14:textId="04441A23" w:rsidR="00262591" w:rsidRPr="0094296A" w:rsidRDefault="006A2EF2" w:rsidP="006A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11.</w:t>
      </w:r>
      <w:r w:rsidR="00262591" w:rsidRPr="0094296A">
        <w:rPr>
          <w:b/>
          <w:noProof w:val="0"/>
          <w:lang w:val="en-US" w:eastAsia="ru-RU"/>
        </w:rPr>
        <w:t>Admiterea</w:t>
      </w:r>
      <w:r w:rsidR="00262591">
        <w:rPr>
          <w:b/>
          <w:noProof w:val="0"/>
          <w:lang w:val="en-US" w:eastAsia="ru-RU"/>
        </w:rPr>
        <w:t xml:space="preserve"> </w:t>
      </w:r>
      <w:r w:rsidR="00262591" w:rsidRPr="0094296A">
        <w:rPr>
          <w:b/>
          <w:noProof w:val="0"/>
          <w:lang w:val="en-US" w:eastAsia="ru-RU"/>
        </w:rPr>
        <w:t>sau</w:t>
      </w:r>
      <w:r w:rsidR="00262591">
        <w:rPr>
          <w:b/>
          <w:noProof w:val="0"/>
          <w:lang w:val="en-US" w:eastAsia="ru-RU"/>
        </w:rPr>
        <w:t xml:space="preserve"> </w:t>
      </w:r>
      <w:r w:rsidR="00262591" w:rsidRPr="0094296A">
        <w:rPr>
          <w:b/>
          <w:noProof w:val="0"/>
          <w:lang w:val="en-US" w:eastAsia="ru-RU"/>
        </w:rPr>
        <w:t>interzicerea</w:t>
      </w:r>
      <w:r w:rsidR="00262591">
        <w:rPr>
          <w:b/>
          <w:noProof w:val="0"/>
          <w:lang w:val="en-US" w:eastAsia="ru-RU"/>
        </w:rPr>
        <w:t xml:space="preserve"> </w:t>
      </w:r>
      <w:r w:rsidR="00262591" w:rsidRPr="0094296A">
        <w:rPr>
          <w:b/>
          <w:noProof w:val="0"/>
          <w:lang w:val="en-US" w:eastAsia="ru-RU"/>
        </w:rPr>
        <w:t xml:space="preserve">ofertelor alternative: </w:t>
      </w:r>
      <w:r w:rsidR="002717FD" w:rsidRPr="002717FD">
        <w:rPr>
          <w:bCs/>
          <w:noProof w:val="0"/>
          <w:u w:val="single"/>
          <w:lang w:val="en-US" w:eastAsia="ru-RU"/>
        </w:rPr>
        <w:t>Nu se admite</w:t>
      </w:r>
    </w:p>
    <w:p w14:paraId="4B313BF5" w14:textId="000281AD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14:paraId="67F3BE82" w14:textId="25921AEB" w:rsidR="00872981" w:rsidRPr="00BE362C" w:rsidRDefault="003A1B98" w:rsidP="003A1B9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12.</w:t>
      </w:r>
      <w:r w:rsidR="00262591" w:rsidRPr="00BE362C">
        <w:rPr>
          <w:b/>
          <w:noProof w:val="0"/>
          <w:lang w:val="it-IT" w:eastAsia="ru-RU"/>
        </w:rPr>
        <w:t>T</w:t>
      </w:r>
      <w:r w:rsidR="00262591">
        <w:rPr>
          <w:b/>
          <w:noProof w:val="0"/>
          <w:lang w:val="it-IT" w:eastAsia="ru-RU"/>
        </w:rPr>
        <w:t>ermenii și condițiile de livrare</w:t>
      </w:r>
      <w:r w:rsidR="00262591" w:rsidRPr="00BE362C">
        <w:rPr>
          <w:b/>
          <w:noProof w:val="0"/>
          <w:lang w:val="it-IT" w:eastAsia="ru-RU"/>
        </w:rPr>
        <w:t>/</w:t>
      </w:r>
      <w:r w:rsidR="00262591">
        <w:rPr>
          <w:b/>
          <w:noProof w:val="0"/>
          <w:lang w:val="it-IT" w:eastAsia="ru-RU"/>
        </w:rPr>
        <w:t>prestare</w:t>
      </w:r>
      <w:r w:rsidR="00262591"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 </w:t>
      </w:r>
    </w:p>
    <w:tbl>
      <w:tblPr>
        <w:tblStyle w:val="Tabelgril"/>
        <w:tblW w:w="0" w:type="auto"/>
        <w:tblInd w:w="284" w:type="dxa"/>
        <w:tblLook w:val="04A0" w:firstRow="1" w:lastRow="0" w:firstColumn="1" w:lastColumn="0" w:noHBand="0" w:noVBand="1"/>
      </w:tblPr>
      <w:tblGrid>
        <w:gridCol w:w="987"/>
        <w:gridCol w:w="5245"/>
        <w:gridCol w:w="3260"/>
      </w:tblGrid>
      <w:tr w:rsidR="00872981" w14:paraId="4FF24AB8" w14:textId="30719198" w:rsidTr="000318D7">
        <w:tc>
          <w:tcPr>
            <w:tcW w:w="987" w:type="dxa"/>
          </w:tcPr>
          <w:p w14:paraId="41D6C537" w14:textId="3D9674E7" w:rsidR="00872981" w:rsidRDefault="00872981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Nr.d/o</w:t>
            </w:r>
          </w:p>
        </w:tc>
        <w:tc>
          <w:tcPr>
            <w:tcW w:w="5245" w:type="dxa"/>
          </w:tcPr>
          <w:p w14:paraId="6758AD03" w14:textId="502EEFE5" w:rsidR="00872981" w:rsidRDefault="00872981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Denumirea lotului</w:t>
            </w:r>
          </w:p>
        </w:tc>
        <w:tc>
          <w:tcPr>
            <w:tcW w:w="3260" w:type="dxa"/>
          </w:tcPr>
          <w:p w14:paraId="0FEB358F" w14:textId="15F34F48" w:rsidR="00872981" w:rsidRDefault="00872981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Termenii și condițiile de livarare</w:t>
            </w:r>
          </w:p>
        </w:tc>
      </w:tr>
      <w:tr w:rsidR="00872981" w14:paraId="5211BCCE" w14:textId="4A18C67C" w:rsidTr="000318D7">
        <w:tc>
          <w:tcPr>
            <w:tcW w:w="987" w:type="dxa"/>
          </w:tcPr>
          <w:p w14:paraId="1D294DA3" w14:textId="4EE5B503" w:rsidR="00872981" w:rsidRDefault="00872981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</w:p>
        </w:tc>
        <w:tc>
          <w:tcPr>
            <w:tcW w:w="5245" w:type="dxa"/>
          </w:tcPr>
          <w:p w14:paraId="5494230E" w14:textId="153152CC" w:rsidR="00872981" w:rsidRDefault="00872981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1C3CE3">
              <w:rPr>
                <w:b/>
                <w:noProof w:val="0"/>
                <w:lang w:val="ru-RU" w:eastAsia="ru-RU"/>
              </w:rPr>
              <w:t>Lotul 1</w:t>
            </w:r>
            <w:r>
              <w:rPr>
                <w:b/>
                <w:noProof w:val="0"/>
                <w:lang w:eastAsia="ru-RU"/>
              </w:rPr>
              <w:t xml:space="preserve"> – </w:t>
            </w:r>
            <w:r w:rsidRPr="00872981">
              <w:rPr>
                <w:bCs/>
                <w:noProof w:val="0"/>
                <w:lang w:eastAsia="ru-RU"/>
              </w:rPr>
              <w:t>Carne de pasăre</w:t>
            </w:r>
          </w:p>
        </w:tc>
        <w:tc>
          <w:tcPr>
            <w:tcW w:w="3260" w:type="dxa"/>
          </w:tcPr>
          <w:p w14:paraId="33836534" w14:textId="2A863EA5" w:rsidR="00872981" w:rsidRPr="00E56752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Cs/>
                <w:noProof w:val="0"/>
                <w:lang w:val="it-IT" w:eastAsia="ru-RU"/>
              </w:rPr>
            </w:pPr>
            <w:r>
              <w:rPr>
                <w:bCs/>
                <w:noProof w:val="0"/>
                <w:lang w:val="it-IT" w:eastAsia="ru-RU"/>
              </w:rPr>
              <w:t>2</w:t>
            </w:r>
            <w:r w:rsidR="00A20C34" w:rsidRPr="00E56752">
              <w:rPr>
                <w:bCs/>
                <w:noProof w:val="0"/>
                <w:lang w:val="it-IT" w:eastAsia="ru-RU"/>
              </w:rPr>
              <w:t>/</w:t>
            </w:r>
            <w:r w:rsidR="00E56752" w:rsidRPr="00E56752">
              <w:rPr>
                <w:bCs/>
                <w:noProof w:val="0"/>
                <w:lang w:val="it-IT" w:eastAsia="ru-RU"/>
              </w:rPr>
              <w:t>săptămână</w:t>
            </w:r>
            <w:r>
              <w:rPr>
                <w:bCs/>
                <w:noProof w:val="0"/>
                <w:lang w:val="it-IT" w:eastAsia="ru-RU"/>
              </w:rPr>
              <w:t>, pînă la ora 15-00</w:t>
            </w:r>
          </w:p>
        </w:tc>
      </w:tr>
      <w:tr w:rsidR="000318D7" w14:paraId="4911D076" w14:textId="77777777" w:rsidTr="000318D7">
        <w:tc>
          <w:tcPr>
            <w:tcW w:w="987" w:type="dxa"/>
          </w:tcPr>
          <w:p w14:paraId="4C3ECC21" w14:textId="3D3C15B3" w:rsidR="000318D7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2.</w:t>
            </w:r>
          </w:p>
        </w:tc>
        <w:tc>
          <w:tcPr>
            <w:tcW w:w="5245" w:type="dxa"/>
          </w:tcPr>
          <w:p w14:paraId="2029F6D1" w14:textId="20841062" w:rsidR="000318D7" w:rsidRPr="000318D7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 xml:space="preserve">Lotul 2-   </w:t>
            </w:r>
            <w:r w:rsidRPr="000318D7">
              <w:rPr>
                <w:bCs/>
                <w:noProof w:val="0"/>
                <w:lang w:eastAsia="ru-RU"/>
              </w:rPr>
              <w:t>Carne de bovină</w:t>
            </w:r>
          </w:p>
        </w:tc>
        <w:tc>
          <w:tcPr>
            <w:tcW w:w="3260" w:type="dxa"/>
          </w:tcPr>
          <w:p w14:paraId="04EE67D4" w14:textId="3D06EDF7" w:rsidR="000318D7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Cs/>
                <w:noProof w:val="0"/>
                <w:lang w:val="it-IT" w:eastAsia="ru-RU"/>
              </w:rPr>
            </w:pPr>
            <w:r>
              <w:rPr>
                <w:bCs/>
                <w:noProof w:val="0"/>
                <w:lang w:val="it-IT" w:eastAsia="ru-RU"/>
              </w:rPr>
              <w:t>1</w:t>
            </w:r>
            <w:r w:rsidRPr="00E56752">
              <w:rPr>
                <w:bCs/>
                <w:noProof w:val="0"/>
                <w:lang w:val="it-IT" w:eastAsia="ru-RU"/>
              </w:rPr>
              <w:t>/săptămână</w:t>
            </w:r>
            <w:r>
              <w:rPr>
                <w:bCs/>
                <w:noProof w:val="0"/>
                <w:lang w:val="it-IT" w:eastAsia="ru-RU"/>
              </w:rPr>
              <w:t>, pînă la ora 15-00</w:t>
            </w:r>
          </w:p>
        </w:tc>
      </w:tr>
      <w:tr w:rsidR="000318D7" w14:paraId="5563C0FB" w14:textId="77777777" w:rsidTr="000318D7">
        <w:tc>
          <w:tcPr>
            <w:tcW w:w="987" w:type="dxa"/>
          </w:tcPr>
          <w:p w14:paraId="42230CCB" w14:textId="7562DF9D" w:rsidR="000318D7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3.</w:t>
            </w:r>
          </w:p>
        </w:tc>
        <w:tc>
          <w:tcPr>
            <w:tcW w:w="5245" w:type="dxa"/>
          </w:tcPr>
          <w:p w14:paraId="55AE8EDA" w14:textId="578310CE" w:rsidR="000318D7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 xml:space="preserve">Lotul 3-   </w:t>
            </w:r>
            <w:r w:rsidRPr="000318D7">
              <w:rPr>
                <w:bCs/>
                <w:noProof w:val="0"/>
                <w:lang w:eastAsia="ru-RU"/>
              </w:rPr>
              <w:t xml:space="preserve">Carne de </w:t>
            </w:r>
            <w:r>
              <w:rPr>
                <w:bCs/>
                <w:noProof w:val="0"/>
                <w:lang w:eastAsia="ru-RU"/>
              </w:rPr>
              <w:t>porc</w:t>
            </w:r>
          </w:p>
        </w:tc>
        <w:tc>
          <w:tcPr>
            <w:tcW w:w="3260" w:type="dxa"/>
          </w:tcPr>
          <w:p w14:paraId="24AB297F" w14:textId="4DE3ECE7" w:rsidR="000318D7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Cs/>
                <w:noProof w:val="0"/>
                <w:lang w:val="it-IT" w:eastAsia="ru-RU"/>
              </w:rPr>
            </w:pPr>
            <w:r>
              <w:rPr>
                <w:bCs/>
                <w:noProof w:val="0"/>
                <w:lang w:val="it-IT" w:eastAsia="ru-RU"/>
              </w:rPr>
              <w:t>1</w:t>
            </w:r>
            <w:r w:rsidRPr="00E56752">
              <w:rPr>
                <w:bCs/>
                <w:noProof w:val="0"/>
                <w:lang w:val="it-IT" w:eastAsia="ru-RU"/>
              </w:rPr>
              <w:t>/săptămână</w:t>
            </w:r>
            <w:r>
              <w:rPr>
                <w:bCs/>
                <w:noProof w:val="0"/>
                <w:lang w:val="it-IT" w:eastAsia="ru-RU"/>
              </w:rPr>
              <w:t>, pînă la ora 15-00</w:t>
            </w:r>
          </w:p>
        </w:tc>
      </w:tr>
      <w:tr w:rsidR="00872981" w14:paraId="6FF96206" w14:textId="77777777" w:rsidTr="000318D7">
        <w:tc>
          <w:tcPr>
            <w:tcW w:w="987" w:type="dxa"/>
          </w:tcPr>
          <w:p w14:paraId="59113360" w14:textId="6AEBB776" w:rsidR="00872981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4</w:t>
            </w:r>
            <w:r w:rsidR="00872981">
              <w:rPr>
                <w:b/>
                <w:noProof w:val="0"/>
                <w:lang w:val="it-IT" w:eastAsia="ru-RU"/>
              </w:rPr>
              <w:t>.</w:t>
            </w:r>
          </w:p>
        </w:tc>
        <w:tc>
          <w:tcPr>
            <w:tcW w:w="5245" w:type="dxa"/>
          </w:tcPr>
          <w:p w14:paraId="03ECE271" w14:textId="4BB1A0D2" w:rsidR="00872981" w:rsidRPr="003A1B98" w:rsidRDefault="00872981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Cs/>
                <w:noProof w:val="0"/>
                <w:lang w:val="it-IT" w:eastAsia="ru-RU"/>
              </w:rPr>
            </w:pPr>
            <w:r w:rsidRPr="001C3CE3">
              <w:rPr>
                <w:b/>
                <w:noProof w:val="0"/>
                <w:lang w:val="ru-RU" w:eastAsia="ru-RU"/>
              </w:rPr>
              <w:t xml:space="preserve">Lotul </w:t>
            </w:r>
            <w:r w:rsidR="000318D7">
              <w:rPr>
                <w:b/>
                <w:noProof w:val="0"/>
                <w:lang w:eastAsia="ru-RU"/>
              </w:rPr>
              <w:t>4</w:t>
            </w:r>
            <w:r>
              <w:rPr>
                <w:b/>
                <w:noProof w:val="0"/>
                <w:lang w:eastAsia="ru-RU"/>
              </w:rPr>
              <w:t xml:space="preserve"> – </w:t>
            </w:r>
            <w:r w:rsidR="003A1B98">
              <w:rPr>
                <w:bCs/>
                <w:noProof w:val="0"/>
                <w:lang w:eastAsia="ru-RU"/>
              </w:rPr>
              <w:t>Pește congelat</w:t>
            </w:r>
          </w:p>
        </w:tc>
        <w:tc>
          <w:tcPr>
            <w:tcW w:w="3260" w:type="dxa"/>
          </w:tcPr>
          <w:p w14:paraId="31B7B722" w14:textId="3C044165" w:rsidR="00872981" w:rsidRPr="00E56752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Cs/>
                <w:noProof w:val="0"/>
                <w:lang w:val="it-IT" w:eastAsia="ru-RU"/>
              </w:rPr>
            </w:pPr>
            <w:r>
              <w:rPr>
                <w:bCs/>
                <w:noProof w:val="0"/>
                <w:lang w:val="it-IT" w:eastAsia="ru-RU"/>
              </w:rPr>
              <w:t>2/săptămînă, pînă la ora 15-00</w:t>
            </w:r>
          </w:p>
        </w:tc>
      </w:tr>
      <w:tr w:rsidR="00872981" w14:paraId="0BDEDECB" w14:textId="77777777" w:rsidTr="000318D7">
        <w:tc>
          <w:tcPr>
            <w:tcW w:w="987" w:type="dxa"/>
          </w:tcPr>
          <w:p w14:paraId="4F2E3A9D" w14:textId="01D06F28" w:rsidR="00872981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5</w:t>
            </w:r>
            <w:r w:rsidR="00872981">
              <w:rPr>
                <w:b/>
                <w:noProof w:val="0"/>
                <w:lang w:val="it-IT" w:eastAsia="ru-RU"/>
              </w:rPr>
              <w:t>.</w:t>
            </w:r>
          </w:p>
        </w:tc>
        <w:tc>
          <w:tcPr>
            <w:tcW w:w="5245" w:type="dxa"/>
          </w:tcPr>
          <w:p w14:paraId="3B8B6683" w14:textId="052250A9" w:rsidR="00872981" w:rsidRPr="003A1B98" w:rsidRDefault="003A1B98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Cs/>
                <w:noProof w:val="0"/>
                <w:lang w:val="it-IT" w:eastAsia="ru-RU"/>
              </w:rPr>
            </w:pPr>
            <w:r w:rsidRPr="001C3CE3">
              <w:rPr>
                <w:b/>
                <w:noProof w:val="0"/>
                <w:lang w:val="ru-RU" w:eastAsia="ru-RU"/>
              </w:rPr>
              <w:t xml:space="preserve">Lotul </w:t>
            </w:r>
            <w:r w:rsidR="000318D7">
              <w:rPr>
                <w:b/>
                <w:noProof w:val="0"/>
                <w:lang w:eastAsia="ru-RU"/>
              </w:rPr>
              <w:t>5</w:t>
            </w:r>
            <w:r>
              <w:rPr>
                <w:b/>
                <w:noProof w:val="0"/>
                <w:lang w:eastAsia="ru-RU"/>
              </w:rPr>
              <w:t xml:space="preserve"> – </w:t>
            </w:r>
            <w:r>
              <w:rPr>
                <w:bCs/>
                <w:noProof w:val="0"/>
                <w:lang w:eastAsia="ru-RU"/>
              </w:rPr>
              <w:t>Diverse produse</w:t>
            </w:r>
          </w:p>
        </w:tc>
        <w:tc>
          <w:tcPr>
            <w:tcW w:w="3260" w:type="dxa"/>
          </w:tcPr>
          <w:p w14:paraId="6DE88262" w14:textId="0A4D939D" w:rsidR="00872981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Cs/>
                <w:noProof w:val="0"/>
                <w:lang w:val="it-IT" w:eastAsia="ru-RU"/>
              </w:rPr>
              <w:t>2</w:t>
            </w:r>
            <w:r w:rsidR="00E56752" w:rsidRPr="00E56752">
              <w:rPr>
                <w:bCs/>
                <w:noProof w:val="0"/>
                <w:lang w:val="it-IT" w:eastAsia="ru-RU"/>
              </w:rPr>
              <w:t>/săptămână</w:t>
            </w:r>
            <w:r>
              <w:rPr>
                <w:bCs/>
                <w:noProof w:val="0"/>
                <w:lang w:val="it-IT" w:eastAsia="ru-RU"/>
              </w:rPr>
              <w:t>, pînă la ora 15-00</w:t>
            </w:r>
          </w:p>
        </w:tc>
      </w:tr>
      <w:tr w:rsidR="00872981" w14:paraId="40A0A683" w14:textId="77777777" w:rsidTr="000318D7">
        <w:tc>
          <w:tcPr>
            <w:tcW w:w="987" w:type="dxa"/>
          </w:tcPr>
          <w:p w14:paraId="23C77446" w14:textId="578A67A4" w:rsidR="00872981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6</w:t>
            </w:r>
            <w:r w:rsidR="00872981">
              <w:rPr>
                <w:b/>
                <w:noProof w:val="0"/>
                <w:lang w:val="it-IT" w:eastAsia="ru-RU"/>
              </w:rPr>
              <w:t>.</w:t>
            </w:r>
          </w:p>
        </w:tc>
        <w:tc>
          <w:tcPr>
            <w:tcW w:w="5245" w:type="dxa"/>
          </w:tcPr>
          <w:p w14:paraId="35C46DEF" w14:textId="0A20D23B" w:rsidR="00872981" w:rsidRPr="003A1B98" w:rsidRDefault="003A1B98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Cs/>
                <w:noProof w:val="0"/>
                <w:lang w:val="it-IT" w:eastAsia="ru-RU"/>
              </w:rPr>
            </w:pPr>
            <w:r w:rsidRPr="001C3CE3">
              <w:rPr>
                <w:b/>
                <w:noProof w:val="0"/>
                <w:lang w:val="ru-RU" w:eastAsia="ru-RU"/>
              </w:rPr>
              <w:t xml:space="preserve">Lotul </w:t>
            </w:r>
            <w:r w:rsidR="000318D7">
              <w:rPr>
                <w:b/>
                <w:noProof w:val="0"/>
                <w:lang w:eastAsia="ru-RU"/>
              </w:rPr>
              <w:t>6</w:t>
            </w:r>
            <w:r>
              <w:rPr>
                <w:b/>
                <w:noProof w:val="0"/>
                <w:lang w:eastAsia="ru-RU"/>
              </w:rPr>
              <w:t xml:space="preserve"> – </w:t>
            </w:r>
            <w:r w:rsidR="000318D7" w:rsidRPr="000318D7">
              <w:rPr>
                <w:bCs/>
                <w:noProof w:val="0"/>
                <w:lang w:eastAsia="ru-RU"/>
              </w:rPr>
              <w:t>Fructe uscate</w:t>
            </w:r>
          </w:p>
        </w:tc>
        <w:tc>
          <w:tcPr>
            <w:tcW w:w="3260" w:type="dxa"/>
          </w:tcPr>
          <w:p w14:paraId="4BBA2EC2" w14:textId="5D24B24B" w:rsidR="00872981" w:rsidRDefault="00E56752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E56752">
              <w:rPr>
                <w:bCs/>
                <w:noProof w:val="0"/>
                <w:lang w:val="it-IT" w:eastAsia="ru-RU"/>
              </w:rPr>
              <w:t>1/săptămână</w:t>
            </w:r>
            <w:r w:rsidR="000318D7">
              <w:rPr>
                <w:bCs/>
                <w:noProof w:val="0"/>
                <w:lang w:val="it-IT" w:eastAsia="ru-RU"/>
              </w:rPr>
              <w:t>, pînă la ora 15-00</w:t>
            </w:r>
          </w:p>
        </w:tc>
      </w:tr>
      <w:tr w:rsidR="00872981" w14:paraId="2F74F177" w14:textId="77777777" w:rsidTr="000318D7">
        <w:tc>
          <w:tcPr>
            <w:tcW w:w="987" w:type="dxa"/>
          </w:tcPr>
          <w:p w14:paraId="6918034F" w14:textId="496B291A" w:rsidR="00872981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7</w:t>
            </w:r>
            <w:r w:rsidR="00872981">
              <w:rPr>
                <w:b/>
                <w:noProof w:val="0"/>
                <w:lang w:val="it-IT" w:eastAsia="ru-RU"/>
              </w:rPr>
              <w:t>.</w:t>
            </w:r>
          </w:p>
        </w:tc>
        <w:tc>
          <w:tcPr>
            <w:tcW w:w="5245" w:type="dxa"/>
          </w:tcPr>
          <w:p w14:paraId="5943D1A7" w14:textId="3060895A" w:rsidR="00872981" w:rsidRPr="003A1B98" w:rsidRDefault="003A1B98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Cs/>
                <w:noProof w:val="0"/>
                <w:lang w:val="it-IT" w:eastAsia="ru-RU"/>
              </w:rPr>
            </w:pPr>
            <w:r w:rsidRPr="001C3CE3">
              <w:rPr>
                <w:b/>
                <w:noProof w:val="0"/>
                <w:lang w:val="ru-RU" w:eastAsia="ru-RU"/>
              </w:rPr>
              <w:t xml:space="preserve">Lotul </w:t>
            </w:r>
            <w:r w:rsidR="000318D7">
              <w:rPr>
                <w:b/>
                <w:noProof w:val="0"/>
                <w:lang w:eastAsia="ru-RU"/>
              </w:rPr>
              <w:t>7</w:t>
            </w:r>
            <w:r>
              <w:rPr>
                <w:b/>
                <w:noProof w:val="0"/>
                <w:lang w:eastAsia="ru-RU"/>
              </w:rPr>
              <w:t xml:space="preserve"> – </w:t>
            </w:r>
            <w:r>
              <w:rPr>
                <w:bCs/>
                <w:noProof w:val="0"/>
                <w:lang w:eastAsia="ru-RU"/>
              </w:rPr>
              <w:t>Legume și fructe</w:t>
            </w:r>
          </w:p>
        </w:tc>
        <w:tc>
          <w:tcPr>
            <w:tcW w:w="3260" w:type="dxa"/>
          </w:tcPr>
          <w:p w14:paraId="19CED959" w14:textId="63D8D34A" w:rsidR="00872981" w:rsidRDefault="000318D7" w:rsidP="00872981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Cs/>
                <w:noProof w:val="0"/>
                <w:lang w:val="it-IT" w:eastAsia="ru-RU"/>
              </w:rPr>
              <w:t>2</w:t>
            </w:r>
            <w:r w:rsidR="00E56752" w:rsidRPr="00E56752">
              <w:rPr>
                <w:bCs/>
                <w:noProof w:val="0"/>
                <w:lang w:val="it-IT" w:eastAsia="ru-RU"/>
              </w:rPr>
              <w:t>/săptămână</w:t>
            </w:r>
            <w:r>
              <w:rPr>
                <w:bCs/>
                <w:noProof w:val="0"/>
                <w:lang w:val="it-IT" w:eastAsia="ru-RU"/>
              </w:rPr>
              <w:t>, pînă la ora 15-00</w:t>
            </w:r>
          </w:p>
        </w:tc>
      </w:tr>
    </w:tbl>
    <w:p w14:paraId="3D6902CA" w14:textId="5D540711" w:rsidR="00262591" w:rsidRPr="00BE362C" w:rsidRDefault="003A1B98" w:rsidP="003A1B9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13.</w:t>
      </w:r>
      <w:r w:rsidR="00262591" w:rsidRPr="00BE362C">
        <w:rPr>
          <w:b/>
          <w:noProof w:val="0"/>
          <w:lang w:val="it-IT" w:eastAsia="ru-RU"/>
        </w:rPr>
        <w:t>Termenul de valabilitate a contractului</w:t>
      </w:r>
      <w:r w:rsidR="00262591">
        <w:rPr>
          <w:b/>
          <w:noProof w:val="0"/>
          <w:lang w:val="it-IT" w:eastAsia="ru-RU"/>
        </w:rPr>
        <w:t>:</w:t>
      </w:r>
      <w:r w:rsidRPr="003A1B98">
        <w:rPr>
          <w:bCs/>
          <w:noProof w:val="0"/>
          <w:u w:val="single"/>
          <w:lang w:val="it-IT" w:eastAsia="ru-RU"/>
        </w:rPr>
        <w:t>31.12.202</w:t>
      </w:r>
      <w:r w:rsidR="000F0E8F">
        <w:rPr>
          <w:bCs/>
          <w:noProof w:val="0"/>
          <w:u w:val="single"/>
          <w:lang w:val="it-IT" w:eastAsia="ru-RU"/>
        </w:rPr>
        <w:t>6</w:t>
      </w:r>
    </w:p>
    <w:p w14:paraId="1C321249" w14:textId="5A24AE8A" w:rsidR="00262591" w:rsidRPr="003A1B98" w:rsidRDefault="003A1B98" w:rsidP="003A1B98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14.</w:t>
      </w:r>
      <w:r w:rsidR="00262591"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>nu</w:t>
      </w:r>
      <w:r w:rsidR="00262591">
        <w:rPr>
          <w:noProof w:val="0"/>
          <w:sz w:val="20"/>
          <w:lang w:val="ro-MD" w:eastAsia="ru-RU"/>
        </w:rPr>
        <w:t xml:space="preserve">  </w:t>
      </w:r>
      <w:r w:rsidR="00DB00A3">
        <w:rPr>
          <w:noProof w:val="0"/>
          <w:sz w:val="20"/>
          <w:lang w:val="ro-MD" w:eastAsia="ru-RU"/>
        </w:rPr>
        <w:t>se aplică</w:t>
      </w:r>
      <w:r w:rsidR="00262591">
        <w:rPr>
          <w:noProof w:val="0"/>
          <w:sz w:val="20"/>
          <w:lang w:val="ro-MD" w:eastAsia="ru-RU"/>
        </w:rPr>
        <w:t xml:space="preserve"> </w:t>
      </w:r>
    </w:p>
    <w:p w14:paraId="01D6DBCD" w14:textId="057F342C" w:rsidR="00262591" w:rsidRPr="00DB00A3" w:rsidRDefault="003A1B98" w:rsidP="00DB00A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15.</w:t>
      </w:r>
      <w:r w:rsidR="00262591" w:rsidRPr="00867676">
        <w:rPr>
          <w:b/>
          <w:noProof w:val="0"/>
          <w:lang w:val="it-IT" w:eastAsia="ru-RU"/>
        </w:rPr>
        <w:t>Prestarea serviciului este rezervată unei anumite profesii în temeiul unor legi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262591" w:rsidRPr="00BE362C">
        <w:rPr>
          <w:b/>
          <w:noProof w:val="0"/>
          <w:lang w:val="it-IT" w:eastAsia="ru-RU"/>
        </w:rPr>
        <w:t xml:space="preserve"> </w:t>
      </w:r>
      <w:r w:rsidR="00DB00A3">
        <w:rPr>
          <w:b/>
          <w:noProof w:val="0"/>
          <w:lang w:val="it-IT" w:eastAsia="ru-RU"/>
        </w:rPr>
        <w:t>nu se aplică</w:t>
      </w:r>
    </w:p>
    <w:p w14:paraId="2ABAEDD6" w14:textId="78C2853F" w:rsidR="00262591" w:rsidRPr="00BE362C" w:rsidRDefault="003A1B98" w:rsidP="003A1B9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16.</w:t>
      </w:r>
      <w:r w:rsidR="00262591"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 w:rsidR="00262591">
        <w:rPr>
          <w:b/>
          <w:noProof w:val="0"/>
          <w:lang w:val="it-IT" w:eastAsia="ru-RU"/>
        </w:rPr>
        <w:t>/de preselecție</w:t>
      </w:r>
      <w:r w:rsidR="00262591"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8"/>
        <w:gridCol w:w="3700"/>
        <w:gridCol w:w="4636"/>
        <w:gridCol w:w="1494"/>
      </w:tblGrid>
      <w:tr w:rsidR="004A27AD" w:rsidRPr="00BE362C" w14:paraId="17ECE53B" w14:textId="77777777" w:rsidTr="00B307AA">
        <w:tc>
          <w:tcPr>
            <w:tcW w:w="0" w:type="auto"/>
            <w:shd w:val="clear" w:color="auto" w:fill="auto"/>
          </w:tcPr>
          <w:p w14:paraId="60430495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Nr. d/o</w:t>
            </w:r>
          </w:p>
        </w:tc>
        <w:tc>
          <w:tcPr>
            <w:tcW w:w="3700" w:type="dxa"/>
            <w:shd w:val="clear" w:color="auto" w:fill="auto"/>
          </w:tcPr>
          <w:p w14:paraId="0613B0C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C729F29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36" w:type="dxa"/>
            <w:shd w:val="clear" w:color="auto" w:fill="auto"/>
          </w:tcPr>
          <w:p w14:paraId="1450B6F2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7872D9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A27AD" w:rsidRPr="00BE362C" w14:paraId="3828A845" w14:textId="77777777" w:rsidTr="00B307AA">
        <w:tc>
          <w:tcPr>
            <w:tcW w:w="0" w:type="auto"/>
            <w:shd w:val="clear" w:color="auto" w:fill="auto"/>
          </w:tcPr>
          <w:p w14:paraId="7622C725" w14:textId="1ADFC752" w:rsidR="00262591" w:rsidRPr="00DB00A3" w:rsidRDefault="00DB00A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700" w:type="dxa"/>
            <w:shd w:val="clear" w:color="auto" w:fill="auto"/>
          </w:tcPr>
          <w:p w14:paraId="2F3ED7EB" w14:textId="738D87AB" w:rsidR="00262591" w:rsidRPr="004A27AD" w:rsidRDefault="00DB00A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A27AD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4636" w:type="dxa"/>
            <w:shd w:val="clear" w:color="auto" w:fill="auto"/>
          </w:tcPr>
          <w:p w14:paraId="18EE276B" w14:textId="6159BB42" w:rsidR="00262591" w:rsidRPr="00B307AA" w:rsidRDefault="004A27AD" w:rsidP="00B307AA">
            <w:pPr>
              <w:pStyle w:val="Default"/>
              <w:rPr>
                <w:sz w:val="22"/>
                <w:szCs w:val="22"/>
              </w:rPr>
            </w:pPr>
            <w:r w:rsidRPr="004A27AD">
              <w:rPr>
                <w:sz w:val="22"/>
                <w:szCs w:val="22"/>
              </w:rPr>
              <w:t xml:space="preserve">Cerere de participare completată în conformitate cu Anexa nr. 7 - confirmat prin semnătura electronică a Participantului </w:t>
            </w:r>
          </w:p>
        </w:tc>
        <w:tc>
          <w:tcPr>
            <w:tcW w:w="0" w:type="auto"/>
            <w:shd w:val="clear" w:color="auto" w:fill="auto"/>
          </w:tcPr>
          <w:p w14:paraId="036AED92" w14:textId="3E1CA00E" w:rsidR="00262591" w:rsidRPr="00B307AA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D73D77" w:rsidRPr="00BE362C" w14:paraId="5949020A" w14:textId="77777777" w:rsidTr="00B307AA">
        <w:tc>
          <w:tcPr>
            <w:tcW w:w="0" w:type="auto"/>
            <w:shd w:val="clear" w:color="auto" w:fill="auto"/>
          </w:tcPr>
          <w:p w14:paraId="2ACA6486" w14:textId="59D94065" w:rsidR="00D73D77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700" w:type="dxa"/>
            <w:shd w:val="clear" w:color="auto" w:fill="auto"/>
          </w:tcPr>
          <w:p w14:paraId="317F3170" w14:textId="6B128237" w:rsidR="00D73D77" w:rsidRPr="004A27AD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DUAE</w:t>
            </w:r>
          </w:p>
        </w:tc>
        <w:tc>
          <w:tcPr>
            <w:tcW w:w="4636" w:type="dxa"/>
            <w:shd w:val="clear" w:color="auto" w:fill="auto"/>
          </w:tcPr>
          <w:p w14:paraId="77985779" w14:textId="27B66A84" w:rsidR="00D73D77" w:rsidRPr="004A27AD" w:rsidRDefault="00D73D77" w:rsidP="00B307AA">
            <w:pPr>
              <w:pStyle w:val="Default"/>
              <w:rPr>
                <w:sz w:val="22"/>
                <w:szCs w:val="22"/>
              </w:rPr>
            </w:pPr>
            <w:r w:rsidRPr="00B04520">
              <w:t>Formular completat-confirmat prin aplicarea semnături electronice</w:t>
            </w:r>
          </w:p>
        </w:tc>
        <w:tc>
          <w:tcPr>
            <w:tcW w:w="0" w:type="auto"/>
            <w:shd w:val="clear" w:color="auto" w:fill="auto"/>
          </w:tcPr>
          <w:p w14:paraId="2A60A93B" w14:textId="010DF27F" w:rsidR="00D73D77" w:rsidRPr="00B307AA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4A27AD" w:rsidRPr="00BE362C" w14:paraId="62333CC1" w14:textId="77777777" w:rsidTr="00B307AA">
        <w:tc>
          <w:tcPr>
            <w:tcW w:w="0" w:type="auto"/>
            <w:shd w:val="clear" w:color="auto" w:fill="auto"/>
          </w:tcPr>
          <w:p w14:paraId="0ACC3BAE" w14:textId="4EB5EA73" w:rsidR="00262591" w:rsidRPr="00DB00A3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  <w:r w:rsidR="00DB00A3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00" w:type="dxa"/>
            <w:shd w:val="clear" w:color="auto" w:fill="auto"/>
          </w:tcPr>
          <w:p w14:paraId="581A492B" w14:textId="07B8BBFD" w:rsidR="00262591" w:rsidRPr="00D73D77" w:rsidRDefault="00DB00A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D73D77">
              <w:rPr>
                <w:iCs/>
                <w:noProof w:val="0"/>
                <w:sz w:val="22"/>
                <w:szCs w:val="22"/>
                <w:lang w:eastAsia="ru-RU"/>
              </w:rPr>
              <w:t>Declarație</w:t>
            </w:r>
            <w:r w:rsidRPr="004A27AD">
              <w:rPr>
                <w:iCs/>
                <w:noProof w:val="0"/>
                <w:sz w:val="22"/>
                <w:szCs w:val="22"/>
                <w:lang w:eastAsia="ru-RU"/>
              </w:rPr>
              <w:t xml:space="preserve"> privind valabilitatea ofertei</w:t>
            </w:r>
            <w:r w:rsidR="00D73D77">
              <w:rPr>
                <w:iCs/>
                <w:noProof w:val="0"/>
                <w:sz w:val="22"/>
                <w:szCs w:val="22"/>
                <w:lang w:eastAsia="ru-RU"/>
              </w:rPr>
              <w:t>-</w:t>
            </w:r>
            <w:r w:rsidR="00323C80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D73D77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0 zile</w:t>
            </w:r>
          </w:p>
        </w:tc>
        <w:tc>
          <w:tcPr>
            <w:tcW w:w="4636" w:type="dxa"/>
            <w:shd w:val="clear" w:color="auto" w:fill="auto"/>
          </w:tcPr>
          <w:p w14:paraId="0375D0FD" w14:textId="4A71CFE2" w:rsidR="00262591" w:rsidRPr="00B307AA" w:rsidRDefault="004A27AD" w:rsidP="00B307AA">
            <w:pPr>
              <w:pStyle w:val="Default"/>
              <w:rPr>
                <w:sz w:val="22"/>
                <w:szCs w:val="22"/>
              </w:rPr>
            </w:pPr>
            <w:r w:rsidRPr="004A27AD">
              <w:rPr>
                <w:sz w:val="22"/>
                <w:szCs w:val="22"/>
              </w:rPr>
              <w:t xml:space="preserve">Declarație privind valabilitatea ofertei completată în conformitate cu Anexa nr. 8 - confirmat prin semnătura electronică a Participantului </w:t>
            </w:r>
          </w:p>
        </w:tc>
        <w:tc>
          <w:tcPr>
            <w:tcW w:w="0" w:type="auto"/>
            <w:shd w:val="clear" w:color="auto" w:fill="auto"/>
          </w:tcPr>
          <w:p w14:paraId="59DF2FA2" w14:textId="6B2DFD7C" w:rsidR="00262591" w:rsidRPr="004A27AD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4A27AD" w:rsidRPr="00BE362C" w14:paraId="4365521C" w14:textId="77777777" w:rsidTr="00B307AA">
        <w:tc>
          <w:tcPr>
            <w:tcW w:w="0" w:type="auto"/>
            <w:shd w:val="clear" w:color="auto" w:fill="auto"/>
          </w:tcPr>
          <w:p w14:paraId="56D4BE58" w14:textId="205EB0B0" w:rsidR="00DB00A3" w:rsidRPr="004A27AD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  <w:r w:rsidR="0015499A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700" w:type="dxa"/>
            <w:shd w:val="clear" w:color="auto" w:fill="auto"/>
          </w:tcPr>
          <w:p w14:paraId="3A972743" w14:textId="6CE27123" w:rsidR="00DB00A3" w:rsidRPr="004A27AD" w:rsidRDefault="00DB00A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A27AD">
              <w:rPr>
                <w:iCs/>
                <w:noProof w:val="0"/>
                <w:sz w:val="22"/>
                <w:szCs w:val="22"/>
                <w:lang w:eastAsia="ru-RU"/>
              </w:rPr>
              <w:t>Specificația tehnică</w:t>
            </w:r>
          </w:p>
        </w:tc>
        <w:tc>
          <w:tcPr>
            <w:tcW w:w="4636" w:type="dxa"/>
            <w:shd w:val="clear" w:color="auto" w:fill="auto"/>
          </w:tcPr>
          <w:p w14:paraId="53CA0164" w14:textId="0B40E314" w:rsidR="00DB00A3" w:rsidRPr="00B307AA" w:rsidRDefault="004A27AD" w:rsidP="00B307AA">
            <w:pPr>
              <w:pStyle w:val="Default"/>
              <w:rPr>
                <w:sz w:val="22"/>
                <w:szCs w:val="22"/>
              </w:rPr>
            </w:pPr>
            <w:r w:rsidRPr="004A27AD">
              <w:rPr>
                <w:sz w:val="22"/>
                <w:szCs w:val="22"/>
              </w:rPr>
              <w:t xml:space="preserve">Specificații tehnică completate în conformitate cu Anexelor nr. 22 - confirmat prin semnătura electronică a Participantului </w:t>
            </w:r>
          </w:p>
        </w:tc>
        <w:tc>
          <w:tcPr>
            <w:tcW w:w="0" w:type="auto"/>
            <w:shd w:val="clear" w:color="auto" w:fill="auto"/>
          </w:tcPr>
          <w:p w14:paraId="07A4412F" w14:textId="5E6260BA" w:rsidR="00DB00A3" w:rsidRPr="004A27AD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4A27AD" w:rsidRPr="00BE362C" w14:paraId="4D2176B5" w14:textId="77777777" w:rsidTr="00B307AA">
        <w:tc>
          <w:tcPr>
            <w:tcW w:w="0" w:type="auto"/>
            <w:shd w:val="clear" w:color="auto" w:fill="auto"/>
          </w:tcPr>
          <w:p w14:paraId="69413061" w14:textId="6AEF6292" w:rsidR="00DB00A3" w:rsidRPr="004A27AD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  <w:r w:rsidR="0015499A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700" w:type="dxa"/>
            <w:shd w:val="clear" w:color="auto" w:fill="auto"/>
          </w:tcPr>
          <w:p w14:paraId="04E9F061" w14:textId="1A960AD5" w:rsidR="00DB00A3" w:rsidRPr="004A27AD" w:rsidRDefault="00DB00A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A27AD">
              <w:rPr>
                <w:iCs/>
                <w:noProof w:val="0"/>
                <w:sz w:val="22"/>
                <w:szCs w:val="22"/>
                <w:lang w:eastAsia="ru-RU"/>
              </w:rPr>
              <w:t>Specificația de preț</w:t>
            </w:r>
          </w:p>
        </w:tc>
        <w:tc>
          <w:tcPr>
            <w:tcW w:w="4636" w:type="dxa"/>
            <w:shd w:val="clear" w:color="auto" w:fill="auto"/>
          </w:tcPr>
          <w:p w14:paraId="1DB77C60" w14:textId="53541ECD" w:rsidR="00DB00A3" w:rsidRPr="00B307AA" w:rsidRDefault="004A27AD" w:rsidP="00B307AA">
            <w:pPr>
              <w:pStyle w:val="Default"/>
              <w:rPr>
                <w:sz w:val="22"/>
                <w:szCs w:val="22"/>
              </w:rPr>
            </w:pPr>
            <w:r w:rsidRPr="004A27AD">
              <w:rPr>
                <w:sz w:val="22"/>
                <w:szCs w:val="22"/>
              </w:rPr>
              <w:t xml:space="preserve">Specificații de preț completate în conformitate cu Anexelor nr. 23 - confirmat prin semnătura electronică a Participantului </w:t>
            </w:r>
          </w:p>
        </w:tc>
        <w:tc>
          <w:tcPr>
            <w:tcW w:w="0" w:type="auto"/>
            <w:shd w:val="clear" w:color="auto" w:fill="auto"/>
          </w:tcPr>
          <w:p w14:paraId="232B3F20" w14:textId="7F25A1F3" w:rsidR="00DB00A3" w:rsidRPr="004A27AD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4A27AD" w:rsidRPr="00BE362C" w14:paraId="6A69F971" w14:textId="77777777" w:rsidTr="00B307AA">
        <w:tc>
          <w:tcPr>
            <w:tcW w:w="0" w:type="auto"/>
            <w:shd w:val="clear" w:color="auto" w:fill="auto"/>
          </w:tcPr>
          <w:p w14:paraId="5B697BE6" w14:textId="6F317C69" w:rsidR="004A27AD" w:rsidRPr="004A27AD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  <w:r w:rsidR="0015499A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700" w:type="dxa"/>
            <w:shd w:val="clear" w:color="auto" w:fill="auto"/>
          </w:tcPr>
          <w:p w14:paraId="09B9922A" w14:textId="77777777" w:rsidR="004A27AD" w:rsidRPr="004A27AD" w:rsidRDefault="004A27AD" w:rsidP="004A27AD">
            <w:pPr>
              <w:pStyle w:val="Default"/>
              <w:rPr>
                <w:sz w:val="22"/>
                <w:szCs w:val="22"/>
              </w:rPr>
            </w:pPr>
            <w:r w:rsidRPr="004A27AD">
              <w:rPr>
                <w:sz w:val="22"/>
                <w:szCs w:val="22"/>
              </w:rPr>
              <w:t xml:space="preserve">Dovada înregistrării persoanei juridice </w:t>
            </w:r>
          </w:p>
          <w:p w14:paraId="78C3197E" w14:textId="77777777" w:rsidR="004A27AD" w:rsidRPr="004A27AD" w:rsidRDefault="004A27A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636" w:type="dxa"/>
            <w:shd w:val="clear" w:color="auto" w:fill="auto"/>
          </w:tcPr>
          <w:p w14:paraId="6FB5E909" w14:textId="5D2E8293" w:rsidR="004A27AD" w:rsidRPr="004A27AD" w:rsidRDefault="004A27AD" w:rsidP="004A27AD">
            <w:pPr>
              <w:pStyle w:val="Default"/>
              <w:rPr>
                <w:sz w:val="22"/>
                <w:szCs w:val="22"/>
              </w:rPr>
            </w:pPr>
            <w:r w:rsidRPr="004A27AD">
              <w:rPr>
                <w:sz w:val="22"/>
                <w:szCs w:val="22"/>
              </w:rPr>
              <w:t xml:space="preserve">Certificat/decizie de înregistrare a întreprinderii și extras din Registru de stat – confirmat prin semnătura electronică a Participantului </w:t>
            </w:r>
          </w:p>
        </w:tc>
        <w:tc>
          <w:tcPr>
            <w:tcW w:w="0" w:type="auto"/>
            <w:shd w:val="clear" w:color="auto" w:fill="auto"/>
          </w:tcPr>
          <w:p w14:paraId="30B9FE9F" w14:textId="61C2D412" w:rsidR="004A27AD" w:rsidRPr="004A27AD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4A27AD" w:rsidRPr="00BE362C" w14:paraId="53396BE4" w14:textId="77777777" w:rsidTr="00B307AA">
        <w:tc>
          <w:tcPr>
            <w:tcW w:w="0" w:type="auto"/>
            <w:shd w:val="clear" w:color="auto" w:fill="auto"/>
          </w:tcPr>
          <w:p w14:paraId="4E29DCF5" w14:textId="12CD5099" w:rsidR="00DB00A3" w:rsidRPr="004A27AD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  <w:r w:rsidR="0015499A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700" w:type="dxa"/>
            <w:shd w:val="clear" w:color="auto" w:fill="auto"/>
          </w:tcPr>
          <w:p w14:paraId="61DE3FE9" w14:textId="77777777" w:rsidR="004A27AD" w:rsidRPr="004A27AD" w:rsidRDefault="004A27AD" w:rsidP="004A27AD">
            <w:pPr>
              <w:pStyle w:val="Default"/>
              <w:rPr>
                <w:sz w:val="22"/>
                <w:szCs w:val="22"/>
              </w:rPr>
            </w:pPr>
            <w:r w:rsidRPr="004A27AD">
              <w:rPr>
                <w:sz w:val="22"/>
                <w:szCs w:val="22"/>
              </w:rPr>
              <w:t xml:space="preserve">Autorizația sanitar - veterinară de funcționarea a ofertantului </w:t>
            </w:r>
          </w:p>
          <w:p w14:paraId="370E9485" w14:textId="62353F37" w:rsidR="00DB00A3" w:rsidRPr="004A27AD" w:rsidRDefault="00DB00A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636" w:type="dxa"/>
            <w:shd w:val="clear" w:color="auto" w:fill="auto"/>
          </w:tcPr>
          <w:p w14:paraId="45649346" w14:textId="5C543504" w:rsidR="00DB00A3" w:rsidRPr="00B307AA" w:rsidRDefault="0015499A" w:rsidP="00B307A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Autorizația eliberată de Agenția națională pentru Siguranța Alimentelor – confirmată prin semnătura electronică a Participantului </w:t>
            </w:r>
          </w:p>
        </w:tc>
        <w:tc>
          <w:tcPr>
            <w:tcW w:w="0" w:type="auto"/>
            <w:shd w:val="clear" w:color="auto" w:fill="auto"/>
          </w:tcPr>
          <w:p w14:paraId="3E72BFEB" w14:textId="0A4EACDB" w:rsidR="00DB00A3" w:rsidRPr="004A27AD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15499A" w:rsidRPr="00BE362C" w14:paraId="7196615E" w14:textId="77777777" w:rsidTr="00B307AA">
        <w:tc>
          <w:tcPr>
            <w:tcW w:w="0" w:type="auto"/>
            <w:shd w:val="clear" w:color="auto" w:fill="auto"/>
          </w:tcPr>
          <w:p w14:paraId="120B8CFC" w14:textId="4B9CD66B" w:rsidR="0015499A" w:rsidRPr="004A27AD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  <w:r w:rsidR="0015499A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700" w:type="dxa"/>
            <w:shd w:val="clear" w:color="auto" w:fill="auto"/>
          </w:tcPr>
          <w:p w14:paraId="48746EFB" w14:textId="77777777" w:rsidR="0015499A" w:rsidRDefault="0015499A" w:rsidP="001549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Autorizația sanitar - veterinară de funcționare a unității de transport </w:t>
            </w:r>
          </w:p>
          <w:p w14:paraId="602C49A8" w14:textId="77777777" w:rsidR="0015499A" w:rsidRPr="004A27AD" w:rsidRDefault="0015499A" w:rsidP="004A27A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4636" w:type="dxa"/>
            <w:shd w:val="clear" w:color="auto" w:fill="auto"/>
          </w:tcPr>
          <w:p w14:paraId="1E128F05" w14:textId="2582BEB6" w:rsidR="0015499A" w:rsidRDefault="0015499A" w:rsidP="001549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Autorizația eliberată de Agenția Națională Pentru Siguranța Alimentelor (pentru produsele lactate, carne și pește, unitatea de transport va fi obligatoriu cu regim termic special) – confirmată prin semnătura electronică a Participantului. </w:t>
            </w:r>
          </w:p>
        </w:tc>
        <w:tc>
          <w:tcPr>
            <w:tcW w:w="0" w:type="auto"/>
            <w:shd w:val="clear" w:color="auto" w:fill="auto"/>
          </w:tcPr>
          <w:p w14:paraId="49057640" w14:textId="0749F9C5" w:rsidR="0015499A" w:rsidRPr="004A27AD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4A27AD" w:rsidRPr="00BE362C" w14:paraId="461737C5" w14:textId="77777777" w:rsidTr="00B307AA">
        <w:tc>
          <w:tcPr>
            <w:tcW w:w="0" w:type="auto"/>
            <w:shd w:val="clear" w:color="auto" w:fill="auto"/>
          </w:tcPr>
          <w:p w14:paraId="19CDF147" w14:textId="10629725" w:rsidR="00DB00A3" w:rsidRPr="004A27AD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  <w:r w:rsidR="0015499A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700" w:type="dxa"/>
            <w:shd w:val="clear" w:color="auto" w:fill="auto"/>
          </w:tcPr>
          <w:p w14:paraId="0CADEFA9" w14:textId="33629A98" w:rsidR="00DB00A3" w:rsidRPr="004A27AD" w:rsidRDefault="004A27A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A27AD">
              <w:rPr>
                <w:rFonts w:eastAsiaTheme="minorHAnsi"/>
                <w:noProof w:val="0"/>
                <w:color w:val="000000"/>
                <w:sz w:val="22"/>
                <w:szCs w:val="22"/>
              </w:rPr>
              <w:t>Prezentarea de dovezi privind conformitatea  produselor, identificată prin referire la specificaţii sau standarde relevante</w:t>
            </w:r>
          </w:p>
        </w:tc>
        <w:tc>
          <w:tcPr>
            <w:tcW w:w="4636" w:type="dxa"/>
            <w:shd w:val="clear" w:color="auto" w:fill="auto"/>
          </w:tcPr>
          <w:p w14:paraId="23331F34" w14:textId="607F7BCD" w:rsidR="004A27AD" w:rsidRPr="004A27AD" w:rsidRDefault="004A27AD" w:rsidP="004A27AD">
            <w:pPr>
              <w:pStyle w:val="Default"/>
              <w:rPr>
                <w:sz w:val="22"/>
                <w:szCs w:val="22"/>
              </w:rPr>
            </w:pPr>
          </w:p>
          <w:p w14:paraId="7B40DB10" w14:textId="77777777" w:rsidR="004A27AD" w:rsidRPr="004A27AD" w:rsidRDefault="004A27AD" w:rsidP="004A27AD">
            <w:pPr>
              <w:pStyle w:val="Default"/>
              <w:rPr>
                <w:sz w:val="22"/>
                <w:szCs w:val="22"/>
              </w:rPr>
            </w:pPr>
            <w:r w:rsidRPr="004A27AD">
              <w:rPr>
                <w:sz w:val="22"/>
                <w:szCs w:val="22"/>
              </w:rPr>
              <w:t xml:space="preserve">• Certificate de inofensivitate – pentru produse alimentare de origine nonanimală; </w:t>
            </w:r>
          </w:p>
          <w:p w14:paraId="07CFE916" w14:textId="23DB00F2" w:rsidR="00DB00A3" w:rsidRPr="00B307AA" w:rsidRDefault="004A27AD" w:rsidP="00B307AA">
            <w:pPr>
              <w:pStyle w:val="Default"/>
              <w:rPr>
                <w:sz w:val="22"/>
                <w:szCs w:val="22"/>
              </w:rPr>
            </w:pPr>
            <w:r w:rsidRPr="004A27AD">
              <w:rPr>
                <w:sz w:val="22"/>
                <w:szCs w:val="22"/>
              </w:rPr>
              <w:t xml:space="preserve">• Certificat sanitar-veterinar – pentru produse de origine animală; documente eliberate de un organizm de certificare acreditat – confirmat prin semnătura electronică a Participantului. </w:t>
            </w:r>
          </w:p>
        </w:tc>
        <w:tc>
          <w:tcPr>
            <w:tcW w:w="0" w:type="auto"/>
            <w:shd w:val="clear" w:color="auto" w:fill="auto"/>
          </w:tcPr>
          <w:p w14:paraId="5BBBE28B" w14:textId="77777777" w:rsidR="00DB00A3" w:rsidRDefault="00DB00A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</w:p>
          <w:p w14:paraId="54D82B40" w14:textId="77777777" w:rsidR="00B307AA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</w:p>
          <w:p w14:paraId="15B4A325" w14:textId="77777777" w:rsidR="00B307AA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</w:p>
          <w:p w14:paraId="4E2D976E" w14:textId="4DE3849A" w:rsidR="00B307AA" w:rsidRPr="004A27AD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4A27AD" w:rsidRPr="00BE362C" w14:paraId="482D4AD3" w14:textId="77777777" w:rsidTr="00B307AA">
        <w:tc>
          <w:tcPr>
            <w:tcW w:w="0" w:type="auto"/>
            <w:shd w:val="clear" w:color="auto" w:fill="auto"/>
          </w:tcPr>
          <w:p w14:paraId="5BC5AE6B" w14:textId="637BB407" w:rsidR="00DB00A3" w:rsidRPr="004A27AD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3700" w:type="dxa"/>
            <w:shd w:val="clear" w:color="auto" w:fill="auto"/>
          </w:tcPr>
          <w:p w14:paraId="49C11FFA" w14:textId="16D5E541" w:rsidR="00DB00A3" w:rsidRPr="00B307AA" w:rsidRDefault="0015499A" w:rsidP="00B307A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Certificat privind lipsa sau existența restanțelor față de bugetul public național </w:t>
            </w:r>
          </w:p>
        </w:tc>
        <w:tc>
          <w:tcPr>
            <w:tcW w:w="4636" w:type="dxa"/>
            <w:shd w:val="clear" w:color="auto" w:fill="auto"/>
          </w:tcPr>
          <w:p w14:paraId="10F4A33F" w14:textId="23BFF991" w:rsidR="00DB00A3" w:rsidRPr="00B307AA" w:rsidRDefault="0015499A" w:rsidP="00B307A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Certificat cu privire la situația contribuabilului eliberat de Inspectoratul Fiscal – confirmat prin semnătura electronică a Participantului </w:t>
            </w:r>
          </w:p>
        </w:tc>
        <w:tc>
          <w:tcPr>
            <w:tcW w:w="0" w:type="auto"/>
            <w:shd w:val="clear" w:color="auto" w:fill="auto"/>
          </w:tcPr>
          <w:p w14:paraId="1427712B" w14:textId="2C62F0B2" w:rsidR="00DB00A3" w:rsidRPr="004A27AD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B946F6" w:rsidRPr="00BE362C" w14:paraId="53894D27" w14:textId="77777777" w:rsidTr="00B307AA">
        <w:tc>
          <w:tcPr>
            <w:tcW w:w="0" w:type="auto"/>
            <w:shd w:val="clear" w:color="auto" w:fill="auto"/>
          </w:tcPr>
          <w:p w14:paraId="5C577B86" w14:textId="6C39E3DF" w:rsidR="00B946F6" w:rsidRPr="00B946F6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11.</w:t>
            </w:r>
          </w:p>
        </w:tc>
        <w:tc>
          <w:tcPr>
            <w:tcW w:w="3700" w:type="dxa"/>
            <w:shd w:val="clear" w:color="auto" w:fill="auto"/>
          </w:tcPr>
          <w:p w14:paraId="5FF8641F" w14:textId="77777777" w:rsidR="00B946F6" w:rsidRPr="00B946F6" w:rsidRDefault="00B946F6" w:rsidP="00B946F6">
            <w:pPr>
              <w:pStyle w:val="Default"/>
              <w:rPr>
                <w:sz w:val="22"/>
                <w:szCs w:val="22"/>
              </w:rPr>
            </w:pPr>
            <w:r w:rsidRPr="00B946F6">
              <w:rPr>
                <w:sz w:val="22"/>
                <w:szCs w:val="22"/>
              </w:rPr>
              <w:t xml:space="preserve">Informaţii generale despre ofertant </w:t>
            </w:r>
          </w:p>
          <w:p w14:paraId="232AB75F" w14:textId="77777777" w:rsidR="00B946F6" w:rsidRPr="00B946F6" w:rsidRDefault="00B946F6" w:rsidP="00B307AA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4636" w:type="dxa"/>
            <w:shd w:val="clear" w:color="auto" w:fill="auto"/>
          </w:tcPr>
          <w:p w14:paraId="5AC074B3" w14:textId="77777777" w:rsidR="00B946F6" w:rsidRPr="00B946F6" w:rsidRDefault="00B946F6" w:rsidP="00B946F6">
            <w:pPr>
              <w:pStyle w:val="Default"/>
              <w:rPr>
                <w:sz w:val="22"/>
                <w:szCs w:val="22"/>
              </w:rPr>
            </w:pPr>
            <w:r w:rsidRPr="00B946F6">
              <w:rPr>
                <w:sz w:val="22"/>
                <w:szCs w:val="22"/>
              </w:rPr>
              <w:t xml:space="preserve">Original confirmat prin ștampila și semnătura participantului </w:t>
            </w:r>
          </w:p>
          <w:p w14:paraId="38C97C5F" w14:textId="77777777" w:rsidR="00B946F6" w:rsidRDefault="00B946F6" w:rsidP="00B307A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0" w:type="auto"/>
            <w:shd w:val="clear" w:color="auto" w:fill="auto"/>
          </w:tcPr>
          <w:p w14:paraId="24B51F95" w14:textId="50342734" w:rsidR="00B946F6" w:rsidRPr="00B307AA" w:rsidRDefault="00D8617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4A27AD" w:rsidRPr="00BE362C" w14:paraId="1DFFCDDE" w14:textId="77777777" w:rsidTr="00B307AA">
        <w:tc>
          <w:tcPr>
            <w:tcW w:w="0" w:type="auto"/>
            <w:shd w:val="clear" w:color="auto" w:fill="auto"/>
          </w:tcPr>
          <w:p w14:paraId="11CF78A8" w14:textId="43D8E61D" w:rsidR="00DB00A3" w:rsidRPr="004A27AD" w:rsidRDefault="0015499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  <w:r w:rsidR="00D73D77">
              <w:rPr>
                <w:iCs/>
                <w:noProof w:val="0"/>
                <w:lang w:val="en-US" w:eastAsia="ru-RU"/>
              </w:rPr>
              <w:t>2.</w:t>
            </w:r>
          </w:p>
        </w:tc>
        <w:tc>
          <w:tcPr>
            <w:tcW w:w="3700" w:type="dxa"/>
            <w:shd w:val="clear" w:color="auto" w:fill="auto"/>
          </w:tcPr>
          <w:p w14:paraId="0E73DC13" w14:textId="77777777" w:rsidR="0015499A" w:rsidRDefault="0015499A" w:rsidP="001549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Certificat de atribuirea a contului bancar </w:t>
            </w:r>
          </w:p>
          <w:p w14:paraId="5F548146" w14:textId="77777777" w:rsidR="00DB00A3" w:rsidRPr="0015499A" w:rsidRDefault="00DB00A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4636" w:type="dxa"/>
            <w:shd w:val="clear" w:color="auto" w:fill="auto"/>
          </w:tcPr>
          <w:p w14:paraId="47F035C4" w14:textId="26C89D38" w:rsidR="00DB00A3" w:rsidRPr="00B307AA" w:rsidRDefault="0015499A" w:rsidP="00B307A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Certificat eliberat de bancă deținătoare de cont - confirmat prin semnătura electronică a Participantului. </w:t>
            </w:r>
          </w:p>
        </w:tc>
        <w:tc>
          <w:tcPr>
            <w:tcW w:w="0" w:type="auto"/>
            <w:shd w:val="clear" w:color="auto" w:fill="auto"/>
          </w:tcPr>
          <w:p w14:paraId="654B8A26" w14:textId="6AB8B3F4" w:rsidR="00DB00A3" w:rsidRPr="004A27AD" w:rsidRDefault="00B307A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604792" w:rsidRPr="00BE362C" w14:paraId="23519AC5" w14:textId="77777777" w:rsidTr="00B307AA">
        <w:tc>
          <w:tcPr>
            <w:tcW w:w="0" w:type="auto"/>
            <w:shd w:val="clear" w:color="auto" w:fill="auto"/>
          </w:tcPr>
          <w:p w14:paraId="5B1F2810" w14:textId="1F2A7D16" w:rsidR="00604792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13.</w:t>
            </w:r>
          </w:p>
        </w:tc>
        <w:tc>
          <w:tcPr>
            <w:tcW w:w="3700" w:type="dxa"/>
            <w:shd w:val="clear" w:color="auto" w:fill="auto"/>
          </w:tcPr>
          <w:p w14:paraId="5550E58C" w14:textId="3CA8E033" w:rsidR="00604792" w:rsidRDefault="00604792" w:rsidP="001549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Declarație de eligibilitate</w:t>
            </w:r>
          </w:p>
        </w:tc>
        <w:tc>
          <w:tcPr>
            <w:tcW w:w="4636" w:type="dxa"/>
            <w:shd w:val="clear" w:color="auto" w:fill="auto"/>
          </w:tcPr>
          <w:p w14:paraId="1B830FBE" w14:textId="70AEE691" w:rsidR="00604792" w:rsidRDefault="00604792" w:rsidP="00B307A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Anexa nr.2 la Regulamentul cu privire la achiziții publice val</w:t>
            </w:r>
            <w:r w:rsidR="00B95914">
              <w:rPr>
                <w:sz w:val="23"/>
                <w:szCs w:val="23"/>
              </w:rPr>
              <w:t>oare mică,</w:t>
            </w:r>
            <w:r w:rsidR="00D73D77">
              <w:rPr>
                <w:sz w:val="23"/>
                <w:szCs w:val="23"/>
              </w:rPr>
              <w:t>semnătura electronică</w:t>
            </w:r>
          </w:p>
        </w:tc>
        <w:tc>
          <w:tcPr>
            <w:tcW w:w="0" w:type="auto"/>
            <w:shd w:val="clear" w:color="auto" w:fill="auto"/>
          </w:tcPr>
          <w:p w14:paraId="0DFFA45F" w14:textId="4F2A2CB3" w:rsidR="00604792" w:rsidRPr="00B307AA" w:rsidRDefault="00D73D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307AA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62AEAF53" w14:textId="2C36E01A" w:rsidR="00262591" w:rsidRDefault="00B307AA" w:rsidP="00B307A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17.</w:t>
      </w:r>
      <w:r w:rsidR="00262591" w:rsidRPr="0015247E">
        <w:rPr>
          <w:b/>
          <w:noProof w:val="0"/>
          <w:lang w:val="it-IT" w:eastAsia="ru-RU"/>
        </w:rPr>
        <w:t>Garanția pentru ofertă</w:t>
      </w:r>
      <w:r w:rsidR="00262591">
        <w:rPr>
          <w:b/>
          <w:noProof w:val="0"/>
          <w:lang w:val="it-IT" w:eastAsia="ru-RU"/>
        </w:rPr>
        <w:t xml:space="preserve">, </w:t>
      </w:r>
      <w:r w:rsidR="00262591" w:rsidRPr="00BE362C">
        <w:rPr>
          <w:b/>
          <w:noProof w:val="0"/>
          <w:lang w:val="it-IT" w:eastAsia="ru-RU"/>
        </w:rPr>
        <w:t>după caz</w:t>
      </w:r>
      <w:r w:rsidR="00B946F6">
        <w:rPr>
          <w:b/>
          <w:noProof w:val="0"/>
          <w:lang w:val="it-IT" w:eastAsia="ru-RU"/>
        </w:rPr>
        <w:t>: Nu este cazul</w:t>
      </w:r>
      <w:r w:rsidR="00262591">
        <w:rPr>
          <w:b/>
          <w:noProof w:val="0"/>
          <w:lang w:val="it-IT" w:eastAsia="ru-RU"/>
        </w:rPr>
        <w:t>.</w:t>
      </w:r>
    </w:p>
    <w:p w14:paraId="6288DC9D" w14:textId="504021D5" w:rsidR="00262591" w:rsidRPr="00B307AA" w:rsidRDefault="00B307AA" w:rsidP="00B307AA">
      <w:pPr>
        <w:rPr>
          <w:b/>
          <w:lang w:val="it-IT" w:eastAsia="ru-RU"/>
        </w:rPr>
      </w:pPr>
      <w:r>
        <w:rPr>
          <w:b/>
          <w:lang w:val="it-IT" w:eastAsia="ru-RU"/>
        </w:rPr>
        <w:t>18.</w:t>
      </w:r>
      <w:r w:rsidR="00262591" w:rsidRPr="00B307AA">
        <w:rPr>
          <w:b/>
          <w:lang w:val="it-IT" w:eastAsia="ru-RU"/>
        </w:rPr>
        <w:t>Garanția de bună execuție a contractului, după caz</w:t>
      </w:r>
      <w:r w:rsidR="00B946F6">
        <w:rPr>
          <w:b/>
          <w:lang w:val="it-IT" w:eastAsia="ru-RU"/>
        </w:rPr>
        <w:t>: Nu este cazul</w:t>
      </w:r>
      <w:r w:rsidR="00262591" w:rsidRPr="00B307AA">
        <w:rPr>
          <w:b/>
          <w:lang w:val="it-IT" w:eastAsia="ru-RU"/>
        </w:rPr>
        <w:t>.</w:t>
      </w:r>
    </w:p>
    <w:p w14:paraId="37846E98" w14:textId="2E9FE6FA" w:rsidR="00262591" w:rsidRPr="00BE362C" w:rsidRDefault="007808BA" w:rsidP="007808B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19.</w:t>
      </w:r>
      <w:r w:rsidR="00262591" w:rsidRPr="00BE362C">
        <w:rPr>
          <w:b/>
          <w:noProof w:val="0"/>
          <w:lang w:val="it-IT" w:eastAsia="ru-RU"/>
        </w:rPr>
        <w:t>Motivul recurgerii la procedura accelerată (în c</w:t>
      </w:r>
      <w:r w:rsidR="00262591">
        <w:rPr>
          <w:b/>
          <w:noProof w:val="0"/>
          <w:lang w:val="it-IT" w:eastAsia="ru-RU"/>
        </w:rPr>
        <w:t>azul licitației deschise, restrâ</w:t>
      </w:r>
      <w:r w:rsidR="00262591" w:rsidRPr="00BE362C">
        <w:rPr>
          <w:b/>
          <w:noProof w:val="0"/>
          <w:lang w:val="it-IT" w:eastAsia="ru-RU"/>
        </w:rPr>
        <w:t>nse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>și a procedurii</w:t>
      </w:r>
      <w:r w:rsidR="00262591">
        <w:rPr>
          <w:b/>
          <w:noProof w:val="0"/>
          <w:lang w:val="it-IT" w:eastAsia="ru-RU"/>
        </w:rPr>
        <w:t xml:space="preserve"> negociate), după caz</w:t>
      </w:r>
      <w:r w:rsidR="00B307AA">
        <w:rPr>
          <w:b/>
          <w:noProof w:val="0"/>
          <w:lang w:val="en-US" w:eastAsia="ru-RU"/>
        </w:rPr>
        <w:t>:</w:t>
      </w:r>
      <w:r w:rsidR="00B307AA" w:rsidRPr="00B307AA">
        <w:rPr>
          <w:b/>
          <w:noProof w:val="0"/>
          <w:u w:val="single"/>
          <w:lang w:eastAsia="ru-RU"/>
        </w:rPr>
        <w:t>Nu se aplică</w:t>
      </w:r>
    </w:p>
    <w:p w14:paraId="6E9384D9" w14:textId="5C344F73" w:rsidR="00262591" w:rsidRPr="00BE362C" w:rsidRDefault="007808BA" w:rsidP="007808B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>20.</w:t>
      </w:r>
      <w:r w:rsidR="00262591"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262591">
        <w:rPr>
          <w:b/>
          <w:noProof w:val="0"/>
          <w:lang w:val="it-IT" w:eastAsia="ru-RU"/>
        </w:rPr>
        <w:t>sau licitația electronică):</w:t>
      </w:r>
      <w:r w:rsidR="00604792">
        <w:rPr>
          <w:b/>
          <w:noProof w:val="0"/>
          <w:lang w:val="it-IT" w:eastAsia="ru-RU"/>
        </w:rPr>
        <w:t>Nu este cazul</w:t>
      </w:r>
    </w:p>
    <w:p w14:paraId="2C5C6B8C" w14:textId="48314541" w:rsidR="00262591" w:rsidRDefault="007808BA" w:rsidP="007808BA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21.</w:t>
      </w:r>
      <w:r w:rsidR="00262591" w:rsidRPr="00BE362C">
        <w:rPr>
          <w:b/>
          <w:noProof w:val="0"/>
          <w:lang w:val="it-IT" w:eastAsia="ru-RU"/>
        </w:rPr>
        <w:t>Condiții speciale de care depinde îndeplinirea contractului (</w:t>
      </w:r>
      <w:r w:rsidR="00262591" w:rsidRPr="00BE362C">
        <w:rPr>
          <w:noProof w:val="0"/>
          <w:lang w:val="it-IT" w:eastAsia="ru-RU"/>
        </w:rPr>
        <w:t>indicați după caz</w:t>
      </w:r>
      <w:r w:rsidR="00262591">
        <w:rPr>
          <w:b/>
          <w:noProof w:val="0"/>
          <w:lang w:val="it-IT" w:eastAsia="ru-RU"/>
        </w:rPr>
        <w:t xml:space="preserve">): </w:t>
      </w:r>
      <w:r w:rsidRPr="007808BA">
        <w:rPr>
          <w:b/>
          <w:noProof w:val="0"/>
          <w:u w:val="single"/>
          <w:lang w:val="it-IT" w:eastAsia="ru-RU"/>
        </w:rPr>
        <w:t>nu se aplică</w:t>
      </w:r>
    </w:p>
    <w:p w14:paraId="7096B74B" w14:textId="343DFF78" w:rsidR="00262591" w:rsidRPr="00BE362C" w:rsidRDefault="007808BA" w:rsidP="00084412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22.</w:t>
      </w:r>
      <w:r w:rsidR="00262591">
        <w:rPr>
          <w:b/>
          <w:noProof w:val="0"/>
          <w:lang w:val="it-IT" w:eastAsia="ru-RU"/>
        </w:rPr>
        <w:t>Ofertele se prezintă în valuta</w:t>
      </w:r>
      <w:bookmarkEnd w:id="2"/>
      <w:r>
        <w:rPr>
          <w:b/>
          <w:noProof w:val="0"/>
          <w:lang w:val="it-IT" w:eastAsia="ru-RU"/>
        </w:rPr>
        <w:t xml:space="preserve">  MD</w:t>
      </w:r>
      <w:r w:rsidR="00084412">
        <w:rPr>
          <w:b/>
          <w:noProof w:val="0"/>
          <w:lang w:val="it-IT" w:eastAsia="ru-RU"/>
        </w:rPr>
        <w:t>L</w:t>
      </w:r>
    </w:p>
    <w:p w14:paraId="6760C1AB" w14:textId="0750ED30" w:rsidR="00120472" w:rsidRPr="00120472" w:rsidRDefault="007808BA" w:rsidP="00120472">
      <w:pPr>
        <w:pStyle w:val="Default"/>
      </w:pPr>
      <w:r>
        <w:rPr>
          <w:b/>
          <w:lang w:val="it-IT" w:eastAsia="ru-RU"/>
        </w:rPr>
        <w:t>23.</w:t>
      </w:r>
      <w:r w:rsidR="00262591" w:rsidRPr="0055327B">
        <w:rPr>
          <w:b/>
          <w:lang w:val="it-IT" w:eastAsia="ru-RU"/>
        </w:rPr>
        <w:t>Criteriul de evaluare</w:t>
      </w:r>
      <w:r w:rsidR="00262591">
        <w:rPr>
          <w:b/>
          <w:lang w:val="it-IT" w:eastAsia="ru-RU"/>
        </w:rPr>
        <w:t xml:space="preserve"> </w:t>
      </w:r>
      <w:r w:rsidR="00262591" w:rsidRPr="0055327B">
        <w:rPr>
          <w:b/>
          <w:lang w:val="it-IT" w:eastAsia="ru-RU"/>
        </w:rPr>
        <w:t>aplicat</w:t>
      </w:r>
      <w:r w:rsidR="00262591">
        <w:rPr>
          <w:b/>
          <w:lang w:val="it-IT" w:eastAsia="ru-RU"/>
        </w:rPr>
        <w:t xml:space="preserve"> </w:t>
      </w:r>
      <w:r w:rsidR="00262591" w:rsidRPr="0055327B">
        <w:rPr>
          <w:b/>
          <w:lang w:val="it-IT" w:eastAsia="ru-RU"/>
        </w:rPr>
        <w:t>pentru</w:t>
      </w:r>
      <w:r w:rsidR="00262591">
        <w:rPr>
          <w:b/>
          <w:lang w:val="it-IT" w:eastAsia="ru-RU"/>
        </w:rPr>
        <w:t xml:space="preserve"> </w:t>
      </w:r>
      <w:r w:rsidR="00262591" w:rsidRPr="0055327B">
        <w:rPr>
          <w:b/>
          <w:lang w:val="it-IT" w:eastAsia="ru-RU"/>
        </w:rPr>
        <w:t>atribuirea</w:t>
      </w:r>
      <w:r w:rsidR="00262591">
        <w:rPr>
          <w:b/>
          <w:lang w:val="it-IT" w:eastAsia="ru-RU"/>
        </w:rPr>
        <w:t xml:space="preserve"> </w:t>
      </w:r>
      <w:r w:rsidR="00262591" w:rsidRPr="0055327B">
        <w:rPr>
          <w:b/>
          <w:lang w:val="it-IT" w:eastAsia="ru-RU"/>
        </w:rPr>
        <w:t xml:space="preserve">contractului: </w:t>
      </w:r>
      <w:r w:rsidRPr="007808BA">
        <w:rPr>
          <w:b/>
          <w:u w:val="single"/>
          <w:lang w:val="it-IT" w:eastAsia="ru-RU"/>
        </w:rPr>
        <w:t xml:space="preserve">prețul cel mai </w:t>
      </w:r>
      <w:r w:rsidR="00323C80">
        <w:rPr>
          <w:b/>
          <w:u w:val="single"/>
          <w:lang w:val="it-IT" w:eastAsia="ru-RU"/>
        </w:rPr>
        <w:t>mic</w:t>
      </w:r>
      <w:r w:rsidRPr="007808BA">
        <w:rPr>
          <w:b/>
          <w:u w:val="single"/>
          <w:lang w:val="it-IT" w:eastAsia="ru-RU"/>
        </w:rPr>
        <w:t xml:space="preserve"> </w:t>
      </w:r>
      <w:r w:rsidR="00B946F6">
        <w:rPr>
          <w:b/>
          <w:u w:val="single"/>
          <w:lang w:val="it-IT" w:eastAsia="ru-RU"/>
        </w:rPr>
        <w:t>pe lot</w:t>
      </w:r>
      <w:r w:rsidR="00120472">
        <w:rPr>
          <w:b/>
          <w:u w:val="single"/>
          <w:lang w:val="it-IT" w:eastAsia="ru-RU"/>
        </w:rPr>
        <w:t xml:space="preserve"> cu</w:t>
      </w:r>
    </w:p>
    <w:p w14:paraId="05F299F6" w14:textId="77777777" w:rsidR="00120472" w:rsidRPr="00120472" w:rsidRDefault="00120472" w:rsidP="00120472">
      <w:pPr>
        <w:autoSpaceDE w:val="0"/>
        <w:autoSpaceDN w:val="0"/>
        <w:adjustRightInd w:val="0"/>
        <w:rPr>
          <w:rFonts w:eastAsiaTheme="minorHAnsi"/>
          <w:b/>
          <w:bCs/>
          <w:noProof w:val="0"/>
          <w:color w:val="000000"/>
          <w:sz w:val="22"/>
          <w:szCs w:val="22"/>
        </w:rPr>
      </w:pPr>
      <w:r w:rsidRPr="00120472">
        <w:rPr>
          <w:rFonts w:eastAsiaTheme="minorHAnsi"/>
          <w:b/>
          <w:bCs/>
          <w:noProof w:val="0"/>
          <w:color w:val="000000"/>
          <w:sz w:val="22"/>
          <w:szCs w:val="22"/>
        </w:rPr>
        <w:t xml:space="preserve">corespunderea tuturor cerințelor solicitate </w:t>
      </w:r>
    </w:p>
    <w:p w14:paraId="6102A57D" w14:textId="470927DE" w:rsidR="00262591" w:rsidRPr="0055327B" w:rsidRDefault="00262591" w:rsidP="007808BA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3D93A652" w14:textId="1B0109C1" w:rsidR="00262591" w:rsidRDefault="007808BA" w:rsidP="007808B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24.</w:t>
      </w:r>
      <w:r w:rsidR="00262591"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64605F92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3FFE1A49" w14:textId="77777777" w:rsidTr="00A67305">
        <w:tc>
          <w:tcPr>
            <w:tcW w:w="577" w:type="dxa"/>
            <w:shd w:val="clear" w:color="auto" w:fill="auto"/>
          </w:tcPr>
          <w:p w14:paraId="603F3E5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546F1A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3DB0BAE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05B794C6" w14:textId="77777777" w:rsidTr="00A67305">
        <w:tc>
          <w:tcPr>
            <w:tcW w:w="577" w:type="dxa"/>
            <w:shd w:val="clear" w:color="auto" w:fill="auto"/>
          </w:tcPr>
          <w:p w14:paraId="1243467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9F375A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BF4B45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85B9572" w14:textId="77777777" w:rsidTr="00A67305">
        <w:tc>
          <w:tcPr>
            <w:tcW w:w="577" w:type="dxa"/>
            <w:shd w:val="clear" w:color="auto" w:fill="auto"/>
          </w:tcPr>
          <w:p w14:paraId="6ED32C9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663AE8C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292C022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C80F2E2" w14:textId="689B9BF9" w:rsidR="00262591" w:rsidRPr="00BE362C" w:rsidRDefault="007808BA" w:rsidP="007808B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25.</w:t>
      </w:r>
      <w:r w:rsidR="00262591" w:rsidRPr="00BE362C">
        <w:rPr>
          <w:b/>
          <w:noProof w:val="0"/>
          <w:lang w:val="it-IT" w:eastAsia="ru-RU"/>
        </w:rPr>
        <w:t>Termenul limită de depunere/deschidere a ofertelor:</w:t>
      </w:r>
    </w:p>
    <w:p w14:paraId="49F291FB" w14:textId="681C9A29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7808BA">
        <w:rPr>
          <w:bCs/>
          <w:noProof w:val="0"/>
          <w:lang w:val="en-US" w:eastAsia="ru-RU"/>
        </w:rPr>
        <w:t>Conform datelor din SIA RSAP</w:t>
      </w:r>
      <w:r w:rsidR="00C61E93">
        <w:rPr>
          <w:bCs/>
          <w:noProof w:val="0"/>
          <w:lang w:val="en-US" w:eastAsia="ru-RU"/>
        </w:rPr>
        <w:t xml:space="preserve"> </w:t>
      </w:r>
    </w:p>
    <w:p w14:paraId="79D727C4" w14:textId="241B6F04" w:rsidR="00262591" w:rsidRPr="00C61E93" w:rsidRDefault="00262591" w:rsidP="00C61E93">
      <w:pPr>
        <w:pStyle w:val="Default"/>
      </w:pPr>
      <w:r w:rsidRPr="00C61E93">
        <w:rPr>
          <w:b/>
          <w:lang w:val="en-US" w:eastAsia="ru-RU"/>
        </w:rPr>
        <w:t xml:space="preserve">pe: </w:t>
      </w:r>
      <w:r w:rsidRPr="00C61E93">
        <w:rPr>
          <w:b/>
          <w:i/>
          <w:lang w:val="en-US" w:eastAsia="ru-RU"/>
        </w:rPr>
        <w:t>[data]</w:t>
      </w:r>
      <w:r w:rsidR="00C61E93">
        <w:rPr>
          <w:b/>
          <w:lang w:eastAsia="ru-RU"/>
        </w:rPr>
        <w:t xml:space="preserve"> </w:t>
      </w:r>
      <w:r w:rsidR="00C61E93">
        <w:t xml:space="preserve"> Conform datelor din SAI RSAP</w:t>
      </w:r>
      <w:r w:rsidR="009029BD">
        <w:t>.</w:t>
      </w:r>
    </w:p>
    <w:p w14:paraId="4E1D8562" w14:textId="0F39B74C" w:rsidR="00262591" w:rsidRPr="00BE362C" w:rsidRDefault="00C61E93" w:rsidP="00C61E9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26.</w:t>
      </w:r>
      <w:r w:rsidR="00262591"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D92F21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95F49DA" w14:textId="37AA95D3" w:rsidR="00262591" w:rsidRPr="00BE362C" w:rsidRDefault="00C61E93" w:rsidP="00C61E93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27.</w:t>
      </w:r>
      <w:r w:rsidR="00262591" w:rsidRPr="00BE362C">
        <w:rPr>
          <w:b/>
          <w:noProof w:val="0"/>
          <w:lang w:val="it-IT" w:eastAsia="ru-RU"/>
        </w:rPr>
        <w:t>Termenul de valabilitate a of</w:t>
      </w:r>
      <w:r w:rsidR="00262591">
        <w:rPr>
          <w:b/>
          <w:noProof w:val="0"/>
          <w:lang w:val="it-IT" w:eastAsia="ru-RU"/>
        </w:rPr>
        <w:t xml:space="preserve">ertelor: </w:t>
      </w:r>
      <w:r w:rsidR="00323C80">
        <w:rPr>
          <w:b/>
          <w:noProof w:val="0"/>
          <w:lang w:val="it-IT" w:eastAsia="ru-RU"/>
        </w:rPr>
        <w:t>6</w:t>
      </w:r>
      <w:r>
        <w:rPr>
          <w:b/>
          <w:noProof w:val="0"/>
          <w:lang w:val="it-IT" w:eastAsia="ru-RU"/>
        </w:rPr>
        <w:t>0 zile</w:t>
      </w:r>
    </w:p>
    <w:p w14:paraId="07A1320D" w14:textId="101625C7" w:rsidR="00262591" w:rsidRPr="00C61E93" w:rsidRDefault="00C61E93" w:rsidP="00C61E93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28.</w:t>
      </w:r>
      <w:r w:rsidR="00262591" w:rsidRPr="00C61E93">
        <w:rPr>
          <w:b/>
          <w:noProof w:val="0"/>
          <w:lang w:val="en-US" w:eastAsia="ru-RU"/>
        </w:rPr>
        <w:t>Locul</w:t>
      </w:r>
      <w:r w:rsidR="00262591">
        <w:rPr>
          <w:b/>
          <w:noProof w:val="0"/>
          <w:lang w:val="ro-MD" w:eastAsia="ru-RU"/>
        </w:rPr>
        <w:t xml:space="preserve"> </w:t>
      </w:r>
      <w:r w:rsidR="00262591" w:rsidRPr="00C61E93">
        <w:rPr>
          <w:b/>
          <w:noProof w:val="0"/>
          <w:lang w:val="en-US" w:eastAsia="ru-RU"/>
        </w:rPr>
        <w:t>deschiderii</w:t>
      </w:r>
      <w:r w:rsidR="00262591">
        <w:rPr>
          <w:b/>
          <w:noProof w:val="0"/>
          <w:lang w:val="ro-MD" w:eastAsia="ru-RU"/>
        </w:rPr>
        <w:t xml:space="preserve"> </w:t>
      </w:r>
      <w:r w:rsidR="00262591" w:rsidRPr="00C61E93">
        <w:rPr>
          <w:b/>
          <w:noProof w:val="0"/>
          <w:lang w:val="en-US" w:eastAsia="ru-RU"/>
        </w:rPr>
        <w:t xml:space="preserve">ofertelor: </w:t>
      </w:r>
      <w:r w:rsidRPr="00BE362C">
        <w:rPr>
          <w:noProof w:val="0"/>
          <w:sz w:val="20"/>
          <w:lang w:val="it-IT" w:eastAsia="ru-RU"/>
        </w:rPr>
        <w:t>SIA RSAP</w:t>
      </w:r>
    </w:p>
    <w:p w14:paraId="4E09C7E1" w14:textId="01292C8F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</w:t>
      </w:r>
    </w:p>
    <w:p w14:paraId="6845F48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EC3C20D" w14:textId="6182DF0F" w:rsidR="00262591" w:rsidRPr="00BE362C" w:rsidRDefault="00C61E93" w:rsidP="00C61E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29.</w:t>
      </w:r>
      <w:r w:rsidR="00262591"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="00262591" w:rsidRPr="00BE362C">
        <w:rPr>
          <w:b/>
          <w:noProof w:val="0"/>
          <w:lang w:val="it-IT" w:eastAsia="ru-RU"/>
        </w:rPr>
        <w:br/>
      </w:r>
      <w:r w:rsidR="00262591"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 w:rsidR="00262591">
        <w:rPr>
          <w:b/>
          <w:i/>
          <w:noProof w:val="0"/>
          <w:lang w:val="it-IT" w:eastAsia="ru-RU"/>
        </w:rPr>
        <w:t>P</w:t>
      </w:r>
      <w:r w:rsidR="00262591" w:rsidRPr="00BE362C">
        <w:rPr>
          <w:b/>
          <w:noProof w:val="0"/>
          <w:lang w:val="it-IT" w:eastAsia="ru-RU"/>
        </w:rPr>
        <w:t>.</w:t>
      </w:r>
    </w:p>
    <w:p w14:paraId="16F85E18" w14:textId="4AD6A6B2" w:rsidR="00262591" w:rsidRPr="00C61E93" w:rsidRDefault="00C61E93" w:rsidP="00C61E93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30.</w:t>
      </w:r>
      <w:r w:rsidR="00262591"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bCs/>
          <w:noProof w:val="0"/>
          <w:lang w:val="it-IT" w:eastAsia="ru-RU"/>
        </w:rPr>
        <w:t>Limba de Stat</w:t>
      </w:r>
    </w:p>
    <w:p w14:paraId="62AA259A" w14:textId="4F6DB96D" w:rsidR="00262591" w:rsidRPr="00C61E93" w:rsidRDefault="00C61E93" w:rsidP="00C61E9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31.</w:t>
      </w:r>
      <w:r w:rsidR="00262591"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nu</w:t>
      </w:r>
    </w:p>
    <w:p w14:paraId="34717C15" w14:textId="72B7F382" w:rsidR="00262591" w:rsidRPr="00BE362C" w:rsidRDefault="00C61E93" w:rsidP="00C61E9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32.</w:t>
      </w:r>
      <w:r w:rsidR="00262591"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0B2042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85518F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3AA9CD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34E8C89" w14:textId="4949E294" w:rsidR="00262591" w:rsidRPr="00E82244" w:rsidRDefault="00C61E93" w:rsidP="00C61E9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t>33.</w:t>
      </w:r>
      <w:r w:rsidR="00262591" w:rsidRPr="00A85592">
        <w:rPr>
          <w:b/>
          <w:noProof w:val="0"/>
          <w:lang w:val="it-IT" w:eastAsia="ru-RU"/>
        </w:rPr>
        <w:t>Data (datele) și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referința (referințele) publicărilor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anterioare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în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Jurnalul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Oficial al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Uniunii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Europene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privind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contractul (contractele) la care se referă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anunțul respectiv (dacă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este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9029BD">
        <w:rPr>
          <w:bCs/>
          <w:noProof w:val="0"/>
          <w:lang w:val="it-IT" w:eastAsia="ru-RU"/>
        </w:rPr>
        <w:t>Nu este cazul</w:t>
      </w:r>
      <w:r w:rsidR="009029BD">
        <w:rPr>
          <w:b/>
          <w:noProof w:val="0"/>
          <w:color w:val="000000" w:themeColor="text1"/>
          <w:lang w:val="it-IT" w:eastAsia="ru-RU"/>
        </w:rPr>
        <w:t>.</w:t>
      </w:r>
    </w:p>
    <w:p w14:paraId="37724DB8" w14:textId="74155AD9" w:rsidR="00262591" w:rsidRPr="009029BD" w:rsidRDefault="009029BD" w:rsidP="009029B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34.</w:t>
      </w:r>
      <w:r w:rsidR="00262591" w:rsidRPr="00A85592">
        <w:rPr>
          <w:b/>
          <w:noProof w:val="0"/>
          <w:lang w:val="it-IT" w:eastAsia="ru-RU"/>
        </w:rPr>
        <w:t>În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cazul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achizițiilor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periodice, calendarul estimat pentru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publicarea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A85592">
        <w:rPr>
          <w:b/>
          <w:noProof w:val="0"/>
          <w:lang w:val="it-IT" w:eastAsia="ru-RU"/>
        </w:rPr>
        <w:t>anunțurilor viitoare</w:t>
      </w:r>
      <w:r w:rsidR="00262591"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9029BD">
        <w:rPr>
          <w:bCs/>
          <w:noProof w:val="0"/>
          <w:shd w:val="clear" w:color="auto" w:fill="FFFFFF" w:themeFill="background1"/>
          <w:lang w:val="it-IT" w:eastAsia="ru-RU"/>
        </w:rPr>
        <w:t>Nu se aplică</w:t>
      </w:r>
    </w:p>
    <w:p w14:paraId="371C5F8A" w14:textId="61490B3A" w:rsidR="00262591" w:rsidRPr="009029BD" w:rsidRDefault="009029BD" w:rsidP="009029B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t>35.</w:t>
      </w:r>
      <w:r w:rsidR="00262591"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262591">
        <w:rPr>
          <w:b/>
          <w:noProof w:val="0"/>
          <w:lang w:val="it-IT" w:eastAsia="ru-RU"/>
        </w:rPr>
        <w:t xml:space="preserve"> 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9029BD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):</w:t>
      </w:r>
      <w:r>
        <w:rPr>
          <w:b/>
          <w:noProof w:val="0"/>
          <w:lang w:val="it-IT" w:eastAsia="ru-RU"/>
        </w:rPr>
        <w:t xml:space="preserve"> </w:t>
      </w:r>
      <w:r>
        <w:rPr>
          <w:bCs/>
          <w:noProof w:val="0"/>
          <w:lang w:val="it-IT" w:eastAsia="ru-RU"/>
        </w:rPr>
        <w:t>Nu este cazul</w:t>
      </w:r>
      <w:r>
        <w:rPr>
          <w:b/>
          <w:noProof w:val="0"/>
          <w:color w:val="000000" w:themeColor="text1"/>
          <w:lang w:val="it-IT" w:eastAsia="ru-RU"/>
        </w:rPr>
        <w:t>.</w:t>
      </w:r>
    </w:p>
    <w:p w14:paraId="568A06DA" w14:textId="349D01D8" w:rsidR="00262591" w:rsidRPr="00BE362C" w:rsidRDefault="009029BD" w:rsidP="009029B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36.</w:t>
      </w:r>
      <w:r w:rsidR="00262591" w:rsidRPr="00BE362C">
        <w:rPr>
          <w:b/>
          <w:noProof w:val="0"/>
          <w:lang w:val="it-IT" w:eastAsia="ru-RU"/>
        </w:rPr>
        <w:t>Data transmiterii spre publicare a anunțului de participar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9029BD">
        <w:rPr>
          <w:bCs/>
          <w:noProof w:val="0"/>
          <w:lang w:val="en-US" w:eastAsia="ru-RU"/>
        </w:rPr>
        <w:t xml:space="preserve"> </w:t>
      </w:r>
      <w:r>
        <w:rPr>
          <w:bCs/>
          <w:noProof w:val="0"/>
          <w:lang w:val="en-US" w:eastAsia="ru-RU"/>
        </w:rPr>
        <w:t>Conform datelor din SIA RSAP</w:t>
      </w:r>
    </w:p>
    <w:p w14:paraId="0835AB3F" w14:textId="5A789576" w:rsidR="00262591" w:rsidRPr="00BE362C" w:rsidRDefault="009029BD" w:rsidP="009029B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37.</w:t>
      </w:r>
      <w:r w:rsidR="00262591"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8832DB1" w14:textId="77777777" w:rsidTr="00E82244">
        <w:tc>
          <w:tcPr>
            <w:tcW w:w="0" w:type="auto"/>
            <w:shd w:val="clear" w:color="auto" w:fill="FFFFFF" w:themeFill="background1"/>
          </w:tcPr>
          <w:p w14:paraId="0DF73F6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147BF4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49C7C436" w14:textId="77777777" w:rsidTr="00E82244">
        <w:tc>
          <w:tcPr>
            <w:tcW w:w="0" w:type="auto"/>
            <w:shd w:val="clear" w:color="auto" w:fill="FFFFFF" w:themeFill="background1"/>
          </w:tcPr>
          <w:p w14:paraId="7B7C99AB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76202210" w14:textId="4A80B410" w:rsidR="00262591" w:rsidRPr="0094296A" w:rsidRDefault="008E0C5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262591" w:rsidRPr="00BE362C" w14:paraId="6F5B10EC" w14:textId="77777777" w:rsidTr="00E82244">
        <w:tc>
          <w:tcPr>
            <w:tcW w:w="0" w:type="auto"/>
            <w:shd w:val="clear" w:color="auto" w:fill="FFFFFF" w:themeFill="background1"/>
          </w:tcPr>
          <w:p w14:paraId="0FBF23F6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2D34DC3" w14:textId="5EB20475" w:rsidR="00262591" w:rsidRPr="009029BD" w:rsidRDefault="008E0C5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14:paraId="535C5431" w14:textId="77777777" w:rsidTr="00E82244">
        <w:tc>
          <w:tcPr>
            <w:tcW w:w="0" w:type="auto"/>
            <w:shd w:val="clear" w:color="auto" w:fill="FFFFFF" w:themeFill="background1"/>
          </w:tcPr>
          <w:p w14:paraId="13A51AD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00322D6" w14:textId="23714D16" w:rsidR="00262591" w:rsidRPr="009029BD" w:rsidRDefault="008E0C5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14:paraId="6647170C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816BD96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B73D88B" w14:textId="4E9FE41E" w:rsidR="00262591" w:rsidRPr="009029BD" w:rsidRDefault="008E0C5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</w:tbl>
    <w:p w14:paraId="504C1D4C" w14:textId="682C1C5B" w:rsidR="00262591" w:rsidRPr="00E82244" w:rsidRDefault="009029BD" w:rsidP="009029BD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38.</w:t>
      </w:r>
      <w:r w:rsidR="00262591"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130CC2B4" w14:textId="4FA10FEA" w:rsidR="00262591" w:rsidRPr="009029BD" w:rsidRDefault="009029BD" w:rsidP="009029B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 xml:space="preserve">     39.</w:t>
      </w:r>
      <w:r w:rsidR="00262591" w:rsidRPr="009029BD">
        <w:rPr>
          <w:b/>
          <w:noProof w:val="0"/>
          <w:lang w:val="en-US" w:eastAsia="ru-RU"/>
        </w:rPr>
        <w:t>Alte</w:t>
      </w:r>
      <w:r w:rsidR="00262591">
        <w:rPr>
          <w:b/>
          <w:noProof w:val="0"/>
          <w:lang w:val="ro-MD" w:eastAsia="ru-RU"/>
        </w:rPr>
        <w:t xml:space="preserve"> </w:t>
      </w:r>
      <w:r w:rsidR="00262591" w:rsidRPr="009029BD">
        <w:rPr>
          <w:b/>
          <w:noProof w:val="0"/>
          <w:lang w:val="en-US" w:eastAsia="ru-RU"/>
        </w:rPr>
        <w:t>informații</w:t>
      </w:r>
      <w:r w:rsidR="00262591">
        <w:rPr>
          <w:b/>
          <w:noProof w:val="0"/>
          <w:lang w:val="ro-MD" w:eastAsia="ru-RU"/>
        </w:rPr>
        <w:t xml:space="preserve"> </w:t>
      </w:r>
      <w:r w:rsidR="00262591" w:rsidRPr="009029BD">
        <w:rPr>
          <w:b/>
          <w:noProof w:val="0"/>
          <w:lang w:val="en-US" w:eastAsia="ru-RU"/>
        </w:rPr>
        <w:t xml:space="preserve">relevante: </w:t>
      </w:r>
      <w:r w:rsidR="00262591" w:rsidRPr="009029BD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</w:t>
      </w:r>
    </w:p>
    <w:p w14:paraId="6B9641EA" w14:textId="77777777" w:rsidR="00262591" w:rsidRPr="009029BD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7E6B95A1" w14:textId="0E87A83E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</w:t>
      </w:r>
      <w:r w:rsidR="009029BD">
        <w:rPr>
          <w:b/>
          <w:noProof w:val="0"/>
          <w:shd w:val="clear" w:color="auto" w:fill="FFFFFF" w:themeFill="background1"/>
          <w:lang w:val="it-IT" w:eastAsia="ru-RU"/>
        </w:rPr>
        <w:t>Andrei Rudicov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14:paraId="005849C9" w14:textId="77777777" w:rsidR="00635D3A" w:rsidRDefault="00635D3A"/>
    <w:sectPr w:rsidR="00635D3A" w:rsidSect="00EE0CDD">
      <w:pgSz w:w="12240" w:h="15840"/>
      <w:pgMar w:top="576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4B92A794"/>
    <w:multiLevelType w:val="hybridMultilevel"/>
    <w:tmpl w:val="16BFEC1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359ACDB"/>
    <w:multiLevelType w:val="hybridMultilevel"/>
    <w:tmpl w:val="AD019D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0798"/>
    <w:rsid w:val="00011670"/>
    <w:rsid w:val="00014032"/>
    <w:rsid w:val="00020373"/>
    <w:rsid w:val="00021009"/>
    <w:rsid w:val="00022A0B"/>
    <w:rsid w:val="00025E3F"/>
    <w:rsid w:val="000318D7"/>
    <w:rsid w:val="00050237"/>
    <w:rsid w:val="000554D5"/>
    <w:rsid w:val="00061AB9"/>
    <w:rsid w:val="00062D55"/>
    <w:rsid w:val="00063385"/>
    <w:rsid w:val="0008120F"/>
    <w:rsid w:val="00084412"/>
    <w:rsid w:val="000A0ED0"/>
    <w:rsid w:val="000D6FC7"/>
    <w:rsid w:val="000F0E8F"/>
    <w:rsid w:val="000F5617"/>
    <w:rsid w:val="00120472"/>
    <w:rsid w:val="00126348"/>
    <w:rsid w:val="00134128"/>
    <w:rsid w:val="00141BCC"/>
    <w:rsid w:val="0015499A"/>
    <w:rsid w:val="001A1E41"/>
    <w:rsid w:val="001A6C6E"/>
    <w:rsid w:val="001C3CE3"/>
    <w:rsid w:val="001E062D"/>
    <w:rsid w:val="00210745"/>
    <w:rsid w:val="00211234"/>
    <w:rsid w:val="00217D5F"/>
    <w:rsid w:val="00261C0F"/>
    <w:rsid w:val="00262591"/>
    <w:rsid w:val="00264D8A"/>
    <w:rsid w:val="002717FD"/>
    <w:rsid w:val="002904B3"/>
    <w:rsid w:val="002B18A8"/>
    <w:rsid w:val="002B2C05"/>
    <w:rsid w:val="00323C80"/>
    <w:rsid w:val="00325E46"/>
    <w:rsid w:val="00335BCF"/>
    <w:rsid w:val="0034342D"/>
    <w:rsid w:val="00343685"/>
    <w:rsid w:val="003764C9"/>
    <w:rsid w:val="003A1B98"/>
    <w:rsid w:val="003C707A"/>
    <w:rsid w:val="003D6EAA"/>
    <w:rsid w:val="00403B6F"/>
    <w:rsid w:val="00415352"/>
    <w:rsid w:val="00446563"/>
    <w:rsid w:val="00453CB9"/>
    <w:rsid w:val="004740F1"/>
    <w:rsid w:val="00474CA1"/>
    <w:rsid w:val="004A1F93"/>
    <w:rsid w:val="004A27AD"/>
    <w:rsid w:val="004C62F0"/>
    <w:rsid w:val="004C74CA"/>
    <w:rsid w:val="004D0677"/>
    <w:rsid w:val="004D7596"/>
    <w:rsid w:val="005314BE"/>
    <w:rsid w:val="00537E09"/>
    <w:rsid w:val="0056602A"/>
    <w:rsid w:val="00585888"/>
    <w:rsid w:val="005B365D"/>
    <w:rsid w:val="005B4380"/>
    <w:rsid w:val="005C3BF0"/>
    <w:rsid w:val="00604792"/>
    <w:rsid w:val="00635D3A"/>
    <w:rsid w:val="00635D47"/>
    <w:rsid w:val="006963BA"/>
    <w:rsid w:val="006A2EF2"/>
    <w:rsid w:val="006B57D8"/>
    <w:rsid w:val="006B637D"/>
    <w:rsid w:val="006E7A46"/>
    <w:rsid w:val="0070493E"/>
    <w:rsid w:val="0076082B"/>
    <w:rsid w:val="0076645B"/>
    <w:rsid w:val="007808BA"/>
    <w:rsid w:val="007B7F5E"/>
    <w:rsid w:val="007D5AB7"/>
    <w:rsid w:val="007E29D9"/>
    <w:rsid w:val="00812C90"/>
    <w:rsid w:val="00844E89"/>
    <w:rsid w:val="008555BA"/>
    <w:rsid w:val="00872981"/>
    <w:rsid w:val="00881204"/>
    <w:rsid w:val="0088732B"/>
    <w:rsid w:val="008D2D0E"/>
    <w:rsid w:val="008D4FA8"/>
    <w:rsid w:val="008E0C53"/>
    <w:rsid w:val="008F6450"/>
    <w:rsid w:val="009029BD"/>
    <w:rsid w:val="0096619E"/>
    <w:rsid w:val="00986924"/>
    <w:rsid w:val="009B5CB5"/>
    <w:rsid w:val="009F09ED"/>
    <w:rsid w:val="00A20C34"/>
    <w:rsid w:val="00A2406F"/>
    <w:rsid w:val="00A558FF"/>
    <w:rsid w:val="00A67305"/>
    <w:rsid w:val="00A86E52"/>
    <w:rsid w:val="00AC1B32"/>
    <w:rsid w:val="00AF08C2"/>
    <w:rsid w:val="00B042EF"/>
    <w:rsid w:val="00B1364E"/>
    <w:rsid w:val="00B23576"/>
    <w:rsid w:val="00B306B7"/>
    <w:rsid w:val="00B307AA"/>
    <w:rsid w:val="00B550F9"/>
    <w:rsid w:val="00B5776D"/>
    <w:rsid w:val="00B946F6"/>
    <w:rsid w:val="00B95914"/>
    <w:rsid w:val="00BD5D1A"/>
    <w:rsid w:val="00BF02AF"/>
    <w:rsid w:val="00BF2573"/>
    <w:rsid w:val="00C17E7F"/>
    <w:rsid w:val="00C61E93"/>
    <w:rsid w:val="00CC338E"/>
    <w:rsid w:val="00CD2B0A"/>
    <w:rsid w:val="00CD5D3B"/>
    <w:rsid w:val="00D1199E"/>
    <w:rsid w:val="00D303A0"/>
    <w:rsid w:val="00D36265"/>
    <w:rsid w:val="00D44A73"/>
    <w:rsid w:val="00D62BA8"/>
    <w:rsid w:val="00D73D77"/>
    <w:rsid w:val="00D81151"/>
    <w:rsid w:val="00D8617B"/>
    <w:rsid w:val="00DA79C4"/>
    <w:rsid w:val="00DB00A3"/>
    <w:rsid w:val="00DB1D3D"/>
    <w:rsid w:val="00DD0C98"/>
    <w:rsid w:val="00DE368A"/>
    <w:rsid w:val="00E11486"/>
    <w:rsid w:val="00E34174"/>
    <w:rsid w:val="00E54C99"/>
    <w:rsid w:val="00E56752"/>
    <w:rsid w:val="00E80C09"/>
    <w:rsid w:val="00E815A4"/>
    <w:rsid w:val="00E82244"/>
    <w:rsid w:val="00EC584F"/>
    <w:rsid w:val="00EE0CDD"/>
    <w:rsid w:val="00F17A26"/>
    <w:rsid w:val="00F43F46"/>
    <w:rsid w:val="00F45BB4"/>
    <w:rsid w:val="00F6171B"/>
    <w:rsid w:val="00F975BA"/>
    <w:rsid w:val="00FA0804"/>
    <w:rsid w:val="00FA0EB7"/>
    <w:rsid w:val="00FC6ED3"/>
    <w:rsid w:val="00FE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659E9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22A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uiPriority w:val="99"/>
    <w:unhideWhenUsed/>
    <w:rsid w:val="00EE0CDD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872981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72981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72981"/>
    <w:rPr>
      <w:rFonts w:ascii="Times New Roman" w:eastAsia="Times New Roman" w:hAnsi="Times New Roman" w:cs="Times New Roman"/>
      <w:noProof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72981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72981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character" w:styleId="MeniuneNerezolvat">
    <w:name w:val="Unresolved Mention"/>
    <w:basedOn w:val="Fontdeparagrafimplicit"/>
    <w:uiPriority w:val="99"/>
    <w:semiHidden/>
    <w:unhideWhenUsed/>
    <w:rsid w:val="00C17E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imaria.costuleni@apl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photo/?fbid=512636900961191&amp;set=pb.100066446559930.-220752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FDE76-4B66-4A76-894C-07E7CEA70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9</Pages>
  <Words>3134</Words>
  <Characters>18181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19</cp:revision>
  <cp:lastPrinted>2025-08-22T10:00:00Z</cp:lastPrinted>
  <dcterms:created xsi:type="dcterms:W3CDTF">2026-01-22T11:18:00Z</dcterms:created>
  <dcterms:modified xsi:type="dcterms:W3CDTF">2026-01-23T12:06:00Z</dcterms:modified>
</cp:coreProperties>
</file>