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81" w:type="pct"/>
        <w:tblLook w:val="04A0" w:firstRow="1" w:lastRow="0" w:firstColumn="1" w:lastColumn="0" w:noHBand="0" w:noVBand="1"/>
      </w:tblPr>
      <w:tblGrid>
        <w:gridCol w:w="2152"/>
        <w:gridCol w:w="296"/>
        <w:gridCol w:w="802"/>
        <w:gridCol w:w="1870"/>
        <w:gridCol w:w="974"/>
        <w:gridCol w:w="1089"/>
        <w:gridCol w:w="949"/>
        <w:gridCol w:w="3460"/>
        <w:gridCol w:w="2607"/>
        <w:gridCol w:w="1279"/>
        <w:gridCol w:w="6"/>
        <w:gridCol w:w="71"/>
      </w:tblGrid>
      <w:tr w:rsidR="004232CE" w:rsidRPr="00835558" w14:paraId="29C67B6A" w14:textId="77777777" w:rsidTr="00BE015A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23A901A3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it-IT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4232CE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835558"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Anexa nr. 22</w:t>
            </w:r>
          </w:p>
          <w:p w14:paraId="25B0A268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835558">
                <w:rPr>
                  <w:rFonts w:ascii="Times New Roman" w:eastAsia="Times New Roman" w:hAnsi="Times New Roman"/>
                  <w:sz w:val="24"/>
                  <w:szCs w:val="24"/>
                  <w:lang w:val="it-IT"/>
                </w:rPr>
                <w:t>la Documenta</w:t>
              </w:r>
            </w:smartTag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>ția standard nr._____</w:t>
            </w:r>
          </w:p>
          <w:p w14:paraId="0453419B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</w:pPr>
            <w:r w:rsidRPr="00835558">
              <w:rPr>
                <w:rFonts w:ascii="Times New Roman" w:eastAsia="Times New Roman" w:hAnsi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089846" w14:textId="77777777" w:rsidR="004232CE" w:rsidRPr="00835558" w:rsidRDefault="004232CE" w:rsidP="00B67520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835558">
              <w:rPr>
                <w:rFonts w:ascii="Calibri Light" w:eastAsia="Times New Roman" w:hAnsi="Calibri Light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232CE" w:rsidRPr="004232CE" w14:paraId="45B5183F" w14:textId="77777777" w:rsidTr="00BE015A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32CE" w:rsidRPr="004232CE" w14:paraId="51185E06" w14:textId="77777777" w:rsidTr="00B6752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E795E03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i/>
                      <w:iCs/>
                      <w:noProof/>
                      <w:sz w:val="24"/>
                      <w:szCs w:val="24"/>
                      <w:lang w:val="en-US"/>
                    </w:rPr>
                    <w:t>[</w:t>
                  </w:r>
                  <w:r w:rsidRPr="004232CE">
                    <w:rPr>
                      <w:rFonts w:ascii="Times New Roman" w:eastAsia="Times New Roman" w:hAnsi="Times New Roman"/>
                      <w:i/>
                      <w:iCs/>
                      <w:noProof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DBEA37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4232CE" w:rsidRPr="004232CE" w14:paraId="16FD2D0E" w14:textId="77777777" w:rsidTr="00BE015A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1AD" w14:textId="77777777" w:rsidR="004232CE" w:rsidRPr="004232CE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4232CE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Numărul procedurii de achiziție______________din_________</w:t>
            </w:r>
          </w:p>
        </w:tc>
      </w:tr>
      <w:tr w:rsidR="004232CE" w:rsidRPr="00835558" w14:paraId="2EA03665" w14:textId="77777777" w:rsidTr="00BE015A">
        <w:trPr>
          <w:gridAfter w:val="1"/>
          <w:wAfter w:w="23" w:type="pct"/>
          <w:trHeight w:val="397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3872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 w:rsidRPr="00835558">
              <w:rPr>
                <w:rFonts w:ascii="Times New Roman" w:eastAsia="Times New Roman" w:hAnsi="Times New Roman"/>
                <w:noProof/>
                <w:sz w:val="24"/>
                <w:szCs w:val="24"/>
              </w:rPr>
              <w:t>Obiectul achiziției: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 </w:t>
            </w:r>
          </w:p>
        </w:tc>
      </w:tr>
      <w:tr w:rsidR="004232CE" w:rsidRPr="00835558" w14:paraId="5779EA3F" w14:textId="77777777" w:rsidTr="00BE015A">
        <w:trPr>
          <w:trHeight w:val="246"/>
        </w:trPr>
        <w:tc>
          <w:tcPr>
            <w:tcW w:w="2614" w:type="pct"/>
            <w:gridSpan w:val="7"/>
            <w:shd w:val="clear" w:color="auto" w:fill="auto"/>
          </w:tcPr>
          <w:p w14:paraId="53539762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2386" w:type="pct"/>
            <w:gridSpan w:val="5"/>
            <w:shd w:val="clear" w:color="auto" w:fill="auto"/>
          </w:tcPr>
          <w:p w14:paraId="48E36A82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</w:tr>
      <w:tr w:rsidR="00BE015A" w:rsidRPr="00835558" w14:paraId="3C42524E" w14:textId="77777777" w:rsidTr="00BE015A">
        <w:trPr>
          <w:gridAfter w:val="2"/>
          <w:wAfter w:w="26" w:type="pct"/>
          <w:trHeight w:val="675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C57BD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 xml:space="preserve">Denumirea </w:t>
            </w:r>
            <w:r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Servicii</w:t>
            </w: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 xml:space="preserve">lor/serviciilor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DA3C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EAEB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EF8E9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DDAF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</w:pPr>
            <w:r w:rsidRPr="004232CE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  <w:p w14:paraId="155850A7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D47B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</w:pPr>
            <w:r w:rsidRPr="004232CE"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  <w:t>Specificarea tehnică deplină propusă de către ofertant</w:t>
            </w:r>
          </w:p>
          <w:p w14:paraId="38566D44" w14:textId="77777777" w:rsidR="004232CE" w:rsidRPr="004232CE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A9D6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BE015A" w:rsidRPr="00835558" w14:paraId="752C193D" w14:textId="77777777" w:rsidTr="00BE015A">
        <w:trPr>
          <w:gridAfter w:val="2"/>
          <w:wAfter w:w="26" w:type="pct"/>
          <w:trHeight w:val="283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52D3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565A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6B2E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64D4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FDCB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3A6D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2DCF" w14:textId="77777777" w:rsidR="004232CE" w:rsidRPr="00835558" w:rsidRDefault="004232CE" w:rsidP="00B675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  <w:r w:rsidRPr="00835558">
              <w:rPr>
                <w:rFonts w:ascii="Times New Roman" w:eastAsia="Times New Roman" w:hAnsi="Times New Roman"/>
                <w:noProof/>
                <w:sz w:val="20"/>
                <w:szCs w:val="20"/>
              </w:rPr>
              <w:t>7</w:t>
            </w:r>
          </w:p>
        </w:tc>
      </w:tr>
      <w:tr w:rsidR="00BE015A" w:rsidRPr="00835558" w14:paraId="0ACDF2B4" w14:textId="77777777" w:rsidTr="00BE015A">
        <w:trPr>
          <w:gridAfter w:val="2"/>
          <w:wAfter w:w="26" w:type="pct"/>
          <w:trHeight w:val="25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3E75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noProof/>
                <w:sz w:val="20"/>
                <w:szCs w:val="20"/>
              </w:rPr>
              <w:t>Servicii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EDBC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4055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6BA3F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D3A9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CCE3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2025" w14:textId="77777777" w:rsidR="004232CE" w:rsidRPr="00835558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</w:rPr>
            </w:pPr>
          </w:p>
        </w:tc>
      </w:tr>
      <w:tr w:rsidR="00F40BA6" w:rsidRPr="004232CE" w14:paraId="499C3ECD" w14:textId="77777777" w:rsidTr="00BE015A">
        <w:trPr>
          <w:gridAfter w:val="1"/>
          <w:wAfter w:w="23" w:type="pct"/>
          <w:trHeight w:val="540"/>
        </w:trPr>
        <w:tc>
          <w:tcPr>
            <w:tcW w:w="497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B95C" w14:textId="77777777" w:rsidR="00F40BA6" w:rsidRPr="00F40BA6" w:rsidRDefault="00F40BA6" w:rsidP="00F40BA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40BA6">
              <w:rPr>
                <w:rFonts w:ascii="Times New Roman" w:hAnsi="Times New Roman" w:cs="Times New Roman"/>
                <w:b/>
                <w:lang w:val="ro-MD"/>
              </w:rPr>
              <w:t>Lotul 1</w:t>
            </w:r>
            <w:r w:rsidRPr="00F40BA6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EA70CA0" w14:textId="4A3CC933" w:rsidR="00F40BA6" w:rsidRPr="00F40BA6" w:rsidRDefault="00F40BA6" w:rsidP="00F4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40BA6">
              <w:rPr>
                <w:rFonts w:ascii="Times New Roman" w:hAnsi="Times New Roman" w:cs="Times New Roman"/>
                <w:b/>
                <w:lang w:val="ro-MD"/>
              </w:rPr>
              <w:t xml:space="preserve">Servicii internet/intranet pentru contabilitatea  centralizată și instituțiile subordonate DETS sect. </w:t>
            </w:r>
            <w:proofErr w:type="spellStart"/>
            <w:r w:rsidRPr="00F40BA6">
              <w:rPr>
                <w:rFonts w:ascii="Times New Roman" w:hAnsi="Times New Roman" w:cs="Times New Roman"/>
                <w:b/>
                <w:lang w:val="ro-MD"/>
              </w:rPr>
              <w:t>Rîșcani</w:t>
            </w:r>
            <w:proofErr w:type="spellEnd"/>
            <w:r w:rsidRPr="00F40BA6">
              <w:rPr>
                <w:rFonts w:ascii="Times New Roman" w:hAnsi="Times New Roman" w:cs="Times New Roman"/>
                <w:b/>
                <w:lang w:val="ro-MD"/>
              </w:rPr>
              <w:t>, pentru perioada 01.01.2024-31.12.2024</w:t>
            </w:r>
          </w:p>
        </w:tc>
      </w:tr>
      <w:tr w:rsidR="00BE015A" w:rsidRPr="004232CE" w14:paraId="7D37C9B7" w14:textId="77777777" w:rsidTr="00BE015A">
        <w:trPr>
          <w:gridAfter w:val="2"/>
          <w:wAfter w:w="26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A1459" w14:textId="6BF83970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la internet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7179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1250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5B83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ADD1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resurse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Internet 40/40 Mbps (download/upload); </w:t>
            </w:r>
          </w:p>
          <w:p w14:paraId="265B1C38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Viteza</w:t>
            </w:r>
            <w:proofErr w:type="spellEnd"/>
            <w:r w:rsidRPr="00BE015A">
              <w:rPr>
                <w:lang w:val="en-US"/>
              </w:rPr>
              <w:t xml:space="preserve"> de </w:t>
            </w:r>
            <w:proofErr w:type="spellStart"/>
            <w:r w:rsidRPr="00BE015A">
              <w:rPr>
                <w:lang w:val="en-US"/>
              </w:rPr>
              <w:t>acces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</w:t>
            </w:r>
            <w:proofErr w:type="spellEnd"/>
            <w:r w:rsidRPr="00BE015A">
              <w:rPr>
                <w:lang w:val="en-US"/>
              </w:rPr>
              <w:t xml:space="preserve"> locale: 100/100 Mbps (download/upload);</w:t>
            </w:r>
          </w:p>
          <w:p w14:paraId="10565C66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Trafic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nelimitat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atît</w:t>
            </w:r>
            <w:proofErr w:type="spellEnd"/>
            <w:r w:rsidRPr="00BE015A">
              <w:rPr>
                <w:lang w:val="en-US"/>
              </w:rPr>
              <w:t xml:space="preserve"> la </w:t>
            </w:r>
            <w:proofErr w:type="spellStart"/>
            <w:r w:rsidRPr="00BE015A">
              <w:rPr>
                <w:lang w:val="en-US"/>
              </w:rPr>
              <w:t>accesarea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resurselor</w:t>
            </w:r>
            <w:proofErr w:type="spellEnd"/>
            <w:r w:rsidRPr="00BE015A">
              <w:rPr>
                <w:lang w:val="en-US"/>
              </w:rPr>
              <w:t xml:space="preserve"> Internet, </w:t>
            </w:r>
            <w:proofErr w:type="spellStart"/>
            <w:r w:rsidRPr="00BE015A">
              <w:rPr>
                <w:lang w:val="en-US"/>
              </w:rPr>
              <w:t>cît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și</w:t>
            </w:r>
            <w:proofErr w:type="spellEnd"/>
            <w:r w:rsidRPr="00BE015A">
              <w:rPr>
                <w:lang w:val="en-US"/>
              </w:rPr>
              <w:t xml:space="preserve"> locale.</w:t>
            </w:r>
          </w:p>
          <w:p w14:paraId="67A758E6" w14:textId="5C23768A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651F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0984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BE015A" w:rsidRPr="004232CE" w14:paraId="076FEFD8" w14:textId="77777777" w:rsidTr="00BE015A">
        <w:trPr>
          <w:gridAfter w:val="2"/>
          <w:wAfter w:w="26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3985" w14:textId="2CC06A56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la internet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2B008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018A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FF4C8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82E5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resurse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Internet 100/100 Mbps (download/upload); </w:t>
            </w:r>
          </w:p>
          <w:p w14:paraId="04B56137" w14:textId="77777777" w:rsidR="00BE015A" w:rsidRPr="00BE015A" w:rsidRDefault="00BE015A" w:rsidP="00BE015A">
            <w:pPr>
              <w:pStyle w:val="a5"/>
              <w:ind w:left="30"/>
              <w:jc w:val="both"/>
              <w:rPr>
                <w:sz w:val="24"/>
                <w:szCs w:val="24"/>
                <w:lang w:val="ro-MD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Viteza</w:t>
            </w:r>
            <w:proofErr w:type="spellEnd"/>
            <w:r w:rsidRPr="00BE015A">
              <w:rPr>
                <w:lang w:val="en-US"/>
              </w:rPr>
              <w:t xml:space="preserve"> de </w:t>
            </w:r>
            <w:proofErr w:type="spellStart"/>
            <w:r w:rsidRPr="00BE015A">
              <w:rPr>
                <w:lang w:val="en-US"/>
              </w:rPr>
              <w:t>acces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</w:t>
            </w:r>
            <w:proofErr w:type="spellEnd"/>
            <w:r w:rsidRPr="00BE015A">
              <w:rPr>
                <w:lang w:val="en-US"/>
              </w:rPr>
              <w:t xml:space="preserve"> locale: 1/1 Gbps (download/upload);</w:t>
            </w:r>
          </w:p>
          <w:p w14:paraId="3D5F1C2D" w14:textId="77777777" w:rsidR="00BE015A" w:rsidRPr="00BE015A" w:rsidRDefault="00BE015A" w:rsidP="00BE015A">
            <w:pPr>
              <w:pStyle w:val="a5"/>
              <w:ind w:left="30"/>
              <w:jc w:val="both"/>
              <w:rPr>
                <w:sz w:val="24"/>
                <w:szCs w:val="24"/>
                <w:lang w:val="ro-MD"/>
              </w:rPr>
            </w:pPr>
            <w:r w:rsidRPr="00BE015A">
              <w:rPr>
                <w:lang w:val="ro-MD"/>
              </w:rPr>
              <w:t>-</w:t>
            </w:r>
            <w:proofErr w:type="spellStart"/>
            <w:r w:rsidRPr="00BE015A">
              <w:rPr>
                <w:lang w:val="en-US"/>
              </w:rPr>
              <w:t>Trafic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nelimitat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atît</w:t>
            </w:r>
            <w:proofErr w:type="spellEnd"/>
            <w:r w:rsidRPr="00BE015A">
              <w:rPr>
                <w:lang w:val="en-US"/>
              </w:rPr>
              <w:t xml:space="preserve"> la </w:t>
            </w:r>
            <w:proofErr w:type="spellStart"/>
            <w:r w:rsidRPr="00BE015A">
              <w:rPr>
                <w:lang w:val="en-US"/>
              </w:rPr>
              <w:t>accesarea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resurselor</w:t>
            </w:r>
            <w:proofErr w:type="spellEnd"/>
            <w:r w:rsidRPr="00BE015A">
              <w:rPr>
                <w:lang w:val="en-US"/>
              </w:rPr>
              <w:t xml:space="preserve"> Internet, </w:t>
            </w:r>
            <w:proofErr w:type="spellStart"/>
            <w:r w:rsidRPr="00BE015A">
              <w:rPr>
                <w:lang w:val="en-US"/>
              </w:rPr>
              <w:t>cît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și</w:t>
            </w:r>
            <w:proofErr w:type="spellEnd"/>
            <w:r w:rsidRPr="00BE015A">
              <w:rPr>
                <w:lang w:val="en-US"/>
              </w:rPr>
              <w:t xml:space="preserve"> locale.</w:t>
            </w:r>
          </w:p>
          <w:p w14:paraId="67BE7AD7" w14:textId="04C8AFBC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7050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573F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BE015A" w:rsidRPr="004232CE" w14:paraId="7334C827" w14:textId="77777777" w:rsidTr="00BE015A">
        <w:trPr>
          <w:gridAfter w:val="2"/>
          <w:wAfter w:w="26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FC61" w14:textId="6CBC2767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lastRenderedPageBreak/>
              <w:t>Servicii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la internet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EDA8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0666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2BA7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7A6B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resurse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Internet 150/</w:t>
            </w:r>
            <w:proofErr w:type="gramStart"/>
            <w:r w:rsidRPr="00BE015A">
              <w:rPr>
                <w:rFonts w:ascii="Times New Roman" w:hAnsi="Times New Roman" w:cs="Times New Roman"/>
                <w:lang w:val="en-US"/>
              </w:rPr>
              <w:t>150  Mbps</w:t>
            </w:r>
            <w:proofErr w:type="gramEnd"/>
            <w:r w:rsidRPr="00BE015A">
              <w:rPr>
                <w:rFonts w:ascii="Times New Roman" w:hAnsi="Times New Roman" w:cs="Times New Roman"/>
                <w:lang w:val="en-US"/>
              </w:rPr>
              <w:t xml:space="preserve"> (download/upload); </w:t>
            </w:r>
          </w:p>
          <w:p w14:paraId="07071A6A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Viteza</w:t>
            </w:r>
            <w:proofErr w:type="spellEnd"/>
            <w:r w:rsidRPr="00BE015A">
              <w:rPr>
                <w:lang w:val="en-US"/>
              </w:rPr>
              <w:t xml:space="preserve"> de </w:t>
            </w:r>
            <w:proofErr w:type="spellStart"/>
            <w:r w:rsidRPr="00BE015A">
              <w:rPr>
                <w:lang w:val="en-US"/>
              </w:rPr>
              <w:t>acces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</w:t>
            </w:r>
            <w:proofErr w:type="spellEnd"/>
            <w:r w:rsidRPr="00BE015A">
              <w:rPr>
                <w:lang w:val="en-US"/>
              </w:rPr>
              <w:t xml:space="preserve"> locale: 1/1 Gbps (download/upload);</w:t>
            </w:r>
          </w:p>
          <w:p w14:paraId="368D092F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Trafic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nelimitat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atît</w:t>
            </w:r>
            <w:proofErr w:type="spellEnd"/>
            <w:r w:rsidRPr="00BE015A">
              <w:rPr>
                <w:lang w:val="en-US"/>
              </w:rPr>
              <w:t xml:space="preserve"> la </w:t>
            </w:r>
            <w:proofErr w:type="spellStart"/>
            <w:r w:rsidRPr="00BE015A">
              <w:rPr>
                <w:lang w:val="en-US"/>
              </w:rPr>
              <w:t>accesarea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resurselor</w:t>
            </w:r>
            <w:proofErr w:type="spellEnd"/>
            <w:r w:rsidRPr="00BE015A">
              <w:rPr>
                <w:lang w:val="en-US"/>
              </w:rPr>
              <w:t xml:space="preserve"> Internet, </w:t>
            </w:r>
            <w:proofErr w:type="spellStart"/>
            <w:r w:rsidRPr="00BE015A">
              <w:rPr>
                <w:lang w:val="en-US"/>
              </w:rPr>
              <w:t>cît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și</w:t>
            </w:r>
            <w:proofErr w:type="spellEnd"/>
            <w:r w:rsidRPr="00BE015A">
              <w:rPr>
                <w:lang w:val="en-US"/>
              </w:rPr>
              <w:t xml:space="preserve"> locale.</w:t>
            </w:r>
          </w:p>
          <w:p w14:paraId="6A2D9323" w14:textId="5BA61E26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8E16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E32B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BE015A" w:rsidRPr="004232CE" w14:paraId="40576F60" w14:textId="77777777" w:rsidTr="00BE015A">
        <w:trPr>
          <w:gridAfter w:val="2"/>
          <w:wAfter w:w="26" w:type="pct"/>
          <w:trHeight w:val="1040"/>
        </w:trPr>
        <w:tc>
          <w:tcPr>
            <w:tcW w:w="10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83E2" w14:textId="0940832C" w:rsidR="00BE015A" w:rsidRPr="00BE015A" w:rsidRDefault="00BE015A" w:rsidP="00BE015A">
            <w:pPr>
              <w:spacing w:after="0"/>
              <w:rPr>
                <w:rFonts w:ascii="Times New Roman" w:hAnsi="Times New Roman" w:cs="Times New Roman"/>
                <w:color w:val="FF0000"/>
                <w:lang w:val="it-IT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la internet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5F34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0928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375F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F7BFD" w14:textId="77777777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Viteza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acces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015A">
              <w:rPr>
                <w:rFonts w:ascii="Times New Roman" w:hAnsi="Times New Roman" w:cs="Times New Roman"/>
                <w:lang w:val="en-US"/>
              </w:rPr>
              <w:t>resurse</w:t>
            </w:r>
            <w:proofErr w:type="spellEnd"/>
            <w:r w:rsidRPr="00BE015A">
              <w:rPr>
                <w:rFonts w:ascii="Times New Roman" w:hAnsi="Times New Roman" w:cs="Times New Roman"/>
                <w:lang w:val="en-US"/>
              </w:rPr>
              <w:t xml:space="preserve"> Internet 500/500 Mbps (download/upload); </w:t>
            </w:r>
          </w:p>
          <w:p w14:paraId="2EA446C5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Viteza</w:t>
            </w:r>
            <w:proofErr w:type="spellEnd"/>
            <w:r w:rsidRPr="00BE015A">
              <w:rPr>
                <w:lang w:val="en-US"/>
              </w:rPr>
              <w:t xml:space="preserve"> de </w:t>
            </w:r>
            <w:proofErr w:type="spellStart"/>
            <w:r w:rsidRPr="00BE015A">
              <w:rPr>
                <w:lang w:val="en-US"/>
              </w:rPr>
              <w:t>acces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</w:t>
            </w:r>
            <w:proofErr w:type="spellEnd"/>
            <w:r w:rsidRPr="00BE015A">
              <w:rPr>
                <w:lang w:val="en-US"/>
              </w:rPr>
              <w:t xml:space="preserve"> locale: 1/1 Gbps (download/upload);</w:t>
            </w:r>
          </w:p>
          <w:p w14:paraId="6F3BAD55" w14:textId="77777777" w:rsidR="00BE015A" w:rsidRPr="00BE015A" w:rsidRDefault="00BE015A" w:rsidP="00BE015A">
            <w:pPr>
              <w:pStyle w:val="a5"/>
              <w:ind w:left="30"/>
              <w:jc w:val="both"/>
              <w:rPr>
                <w:lang w:val="en-US"/>
              </w:rPr>
            </w:pPr>
            <w:r w:rsidRPr="00BE015A">
              <w:rPr>
                <w:lang w:val="en-US"/>
              </w:rPr>
              <w:t>-</w:t>
            </w:r>
            <w:proofErr w:type="spellStart"/>
            <w:r w:rsidRPr="00BE015A">
              <w:rPr>
                <w:lang w:val="en-US"/>
              </w:rPr>
              <w:t>Trafic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nelimitat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atît</w:t>
            </w:r>
            <w:proofErr w:type="spellEnd"/>
            <w:r w:rsidRPr="00BE015A">
              <w:rPr>
                <w:lang w:val="en-US"/>
              </w:rPr>
              <w:t xml:space="preserve"> la </w:t>
            </w:r>
            <w:proofErr w:type="spellStart"/>
            <w:r w:rsidRPr="00BE015A">
              <w:rPr>
                <w:lang w:val="en-US"/>
              </w:rPr>
              <w:t>accesarea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resurselor</w:t>
            </w:r>
            <w:proofErr w:type="spellEnd"/>
            <w:r w:rsidRPr="00BE015A">
              <w:rPr>
                <w:lang w:val="en-US"/>
              </w:rPr>
              <w:t xml:space="preserve"> Internet, </w:t>
            </w:r>
            <w:proofErr w:type="spellStart"/>
            <w:r w:rsidRPr="00BE015A">
              <w:rPr>
                <w:lang w:val="en-US"/>
              </w:rPr>
              <w:t>cît</w:t>
            </w:r>
            <w:proofErr w:type="spellEnd"/>
            <w:r w:rsidRPr="00BE015A">
              <w:rPr>
                <w:lang w:val="en-US"/>
              </w:rPr>
              <w:t xml:space="preserve"> </w:t>
            </w:r>
            <w:proofErr w:type="spellStart"/>
            <w:r w:rsidRPr="00BE015A">
              <w:rPr>
                <w:lang w:val="en-US"/>
              </w:rPr>
              <w:t>și</w:t>
            </w:r>
            <w:proofErr w:type="spellEnd"/>
            <w:r w:rsidRPr="00BE015A">
              <w:rPr>
                <w:lang w:val="en-US"/>
              </w:rPr>
              <w:t xml:space="preserve"> locale.</w:t>
            </w:r>
          </w:p>
          <w:p w14:paraId="51170A4F" w14:textId="5F7597CE" w:rsidR="00BE015A" w:rsidRPr="00BE015A" w:rsidRDefault="00BE015A" w:rsidP="00BE015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BE015A">
              <w:rPr>
                <w:rFonts w:ascii="Times New Roman" w:hAnsi="Times New Roman" w:cs="Times New Roman"/>
                <w:b/>
                <w:lang w:val="ro-MD"/>
              </w:rPr>
              <w:t>Conform anexei 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4785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BCD1" w14:textId="77777777" w:rsidR="00BE015A" w:rsidRPr="004232CE" w:rsidRDefault="00BE015A" w:rsidP="00BE015A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val="en-US"/>
              </w:rPr>
            </w:pPr>
          </w:p>
        </w:tc>
      </w:tr>
      <w:tr w:rsidR="004232CE" w:rsidRPr="00267E56" w14:paraId="4B6F3800" w14:textId="77777777" w:rsidTr="00BE015A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220ECD" w14:textId="77777777" w:rsidR="004232CE" w:rsidRPr="004232CE" w:rsidRDefault="004232CE" w:rsidP="00B6752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</w:p>
          <w:p w14:paraId="579E7728" w14:textId="77777777" w:rsidR="004232CE" w:rsidRPr="004232CE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</w:pPr>
            <w:r w:rsidRPr="004232CE">
              <w:rPr>
                <w:rFonts w:ascii="Times New Roman" w:eastAsia="Times New Roman" w:hAnsi="Times New Roman"/>
                <w:noProof/>
                <w:sz w:val="24"/>
                <w:szCs w:val="24"/>
                <w:lang w:val="en-US"/>
              </w:rPr>
              <w:t>Semnat:_______________ Numele, Prenumele:_____________________________ În calitate de: ________________</w:t>
            </w:r>
          </w:p>
          <w:p w14:paraId="754E2B92" w14:textId="77777777" w:rsidR="004232CE" w:rsidRPr="00267E56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</w:pPr>
            <w:r w:rsidRPr="00267E56"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5338" w:type="dxa"/>
              <w:tblLook w:val="04A0" w:firstRow="1" w:lastRow="0" w:firstColumn="1" w:lastColumn="0" w:noHBand="0" w:noVBand="1"/>
            </w:tblPr>
            <w:tblGrid>
              <w:gridCol w:w="807"/>
              <w:gridCol w:w="258"/>
              <w:gridCol w:w="2768"/>
              <w:gridCol w:w="950"/>
              <w:gridCol w:w="854"/>
              <w:gridCol w:w="1112"/>
              <w:gridCol w:w="985"/>
              <w:gridCol w:w="1135"/>
              <w:gridCol w:w="962"/>
              <w:gridCol w:w="52"/>
              <w:gridCol w:w="1326"/>
              <w:gridCol w:w="257"/>
              <w:gridCol w:w="89"/>
              <w:gridCol w:w="2335"/>
              <w:gridCol w:w="239"/>
              <w:gridCol w:w="62"/>
              <w:gridCol w:w="33"/>
              <w:gridCol w:w="1070"/>
              <w:gridCol w:w="23"/>
              <w:gridCol w:w="21"/>
            </w:tblGrid>
            <w:tr w:rsidR="004232CE" w:rsidRPr="00267E56" w14:paraId="64500B7E" w14:textId="77777777" w:rsidTr="00D36CCF">
              <w:trPr>
                <w:gridAfter w:val="2"/>
                <w:wAfter w:w="44" w:type="dxa"/>
                <w:trHeight w:val="697"/>
              </w:trPr>
              <w:tc>
                <w:tcPr>
                  <w:tcW w:w="14129" w:type="dxa"/>
                  <w:gridSpan w:val="15"/>
                  <w:shd w:val="clear" w:color="auto" w:fill="auto"/>
                  <w:vAlign w:val="center"/>
                </w:tcPr>
                <w:p w14:paraId="52EA6B69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0627803A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346EE5D2" w14:textId="77777777" w:rsid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D737E56" w14:textId="77777777" w:rsid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72C262EF" w14:textId="77777777" w:rsid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265A65C9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74FF8657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9D1ABE6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BBC466F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75FF1C7F" w14:textId="77777777" w:rsid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59A80CEF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EE3392C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5B31CD53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8407E34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7878933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3A0D1EA3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2237EA8F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44E100B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4A628B08" w14:textId="77777777" w:rsidR="00BE015A" w:rsidRDefault="00BE015A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10E6ECCA" w14:textId="01CA566F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14:paraId="0616BA6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267E56">
                      <w:rPr>
                        <w:rFonts w:ascii="Times New Roman" w:eastAsia="Times New Roman" w:hAnsi="Times New Roman"/>
                        <w:sz w:val="24"/>
                        <w:szCs w:val="24"/>
                        <w:lang w:val="it-IT"/>
                      </w:rPr>
                      <w:t>la Documenta</w:t>
                    </w:r>
                  </w:smartTag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t>ția standard nr._____</w:t>
                  </w:r>
                </w:p>
                <w:p w14:paraId="30F9E406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DAD9584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4"/>
                      <w:szCs w:val="24"/>
                      <w:lang w:val="it-IT"/>
                    </w:rPr>
                  </w:pPr>
                </w:p>
                <w:p w14:paraId="074DD2E8" w14:textId="77777777" w:rsidR="004232CE" w:rsidRPr="00267E56" w:rsidRDefault="004232CE" w:rsidP="00B6752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5" w:type="dxa"/>
                  <w:gridSpan w:val="3"/>
                </w:tcPr>
                <w:p w14:paraId="4FA0BBC3" w14:textId="77777777" w:rsidR="004232CE" w:rsidRPr="00267E56" w:rsidRDefault="004232CE" w:rsidP="00B6752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232CE" w:rsidRPr="004232CE" w14:paraId="7760E516" w14:textId="77777777" w:rsidTr="00D36CCF">
              <w:trPr>
                <w:gridAfter w:val="2"/>
                <w:wAfter w:w="44" w:type="dxa"/>
              </w:trPr>
              <w:tc>
                <w:tcPr>
                  <w:tcW w:w="1412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DD5D0F0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noProof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i/>
                      <w:iCs/>
                      <w:noProof/>
                      <w:lang w:val="en-US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EBD842B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165" w:type="dxa"/>
                  <w:gridSpan w:val="3"/>
                  <w:tcBorders>
                    <w:bottom w:val="single" w:sz="4" w:space="0" w:color="auto"/>
                  </w:tcBorders>
                </w:tcPr>
                <w:p w14:paraId="07843E91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iCs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4232CE" w:rsidRPr="004232CE" w14:paraId="630D5F7A" w14:textId="77777777" w:rsidTr="00D36CCF">
              <w:trPr>
                <w:trHeight w:val="397"/>
              </w:trPr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187D5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427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4E68B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  <w:t>Numărul  procedurii de achiziție______________din_________</w:t>
                  </w:r>
                </w:p>
              </w:tc>
            </w:tr>
            <w:tr w:rsidR="004232CE" w:rsidRPr="00267E56" w14:paraId="6A438860" w14:textId="77777777" w:rsidTr="00D36CCF">
              <w:trPr>
                <w:trHeight w:val="397"/>
              </w:trPr>
              <w:tc>
                <w:tcPr>
                  <w:tcW w:w="10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4A443" w14:textId="77777777" w:rsidR="004232CE" w:rsidRPr="004232CE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427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E691F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  <w:t>Obiectul de achiziției:</w:t>
                  </w:r>
                </w:p>
              </w:tc>
            </w:tr>
            <w:tr w:rsidR="004232CE" w:rsidRPr="00267E56" w14:paraId="045C7766" w14:textId="77777777" w:rsidTr="00D36CCF">
              <w:trPr>
                <w:trHeight w:val="134"/>
              </w:trPr>
              <w:tc>
                <w:tcPr>
                  <w:tcW w:w="11209" w:type="dxa"/>
                  <w:gridSpan w:val="11"/>
                  <w:shd w:val="clear" w:color="auto" w:fill="auto"/>
                </w:tcPr>
                <w:p w14:paraId="3BD3BAF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2681" w:type="dxa"/>
                  <w:gridSpan w:val="3"/>
                </w:tcPr>
                <w:p w14:paraId="44B88BBE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448" w:type="dxa"/>
                  <w:gridSpan w:val="6"/>
                </w:tcPr>
                <w:p w14:paraId="76D5D515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4232CE" w:rsidRPr="00267E56" w14:paraId="406A4E59" w14:textId="77777777" w:rsidTr="00D36CCF">
              <w:trPr>
                <w:gridAfter w:val="1"/>
                <w:wAfter w:w="21" w:type="dxa"/>
                <w:trHeight w:val="1043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D45C4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4A5582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 xml:space="preserve">Denumirea </w:t>
                  </w:r>
                  <w:r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Servicii</w:t>
                  </w: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F25E2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1D17C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2634D6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C5E622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A91DF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195B0AF4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14:paraId="54BFFE8B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94F46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417138C9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C4C4A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1A27817C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F3A46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B938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78A784DF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  <w:p w14:paraId="4DA14F41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noProof/>
                      <w:color w:val="FF0000"/>
                      <w:sz w:val="20"/>
                      <w:szCs w:val="28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color w:val="FF0000"/>
                      <w:sz w:val="20"/>
                      <w:szCs w:val="28"/>
                    </w:rPr>
                    <w:t>Nu se aplică</w:t>
                  </w:r>
                </w:p>
              </w:tc>
            </w:tr>
            <w:tr w:rsidR="004232CE" w:rsidRPr="00267E56" w14:paraId="7FB764E1" w14:textId="77777777" w:rsidTr="00D36CCF">
              <w:trPr>
                <w:gridAfter w:val="1"/>
                <w:wAfter w:w="21" w:type="dxa"/>
                <w:trHeight w:val="283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C8F16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A2845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79A6A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B8297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DA98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D959A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34EB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824DE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B181C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8E49B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6EBF8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4232CE" w:rsidRPr="00267E56" w14:paraId="1A34944A" w14:textId="77777777" w:rsidTr="00D36CCF">
              <w:trPr>
                <w:gridAfter w:val="1"/>
                <w:wAfter w:w="21" w:type="dxa"/>
                <w:trHeight w:val="39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5F922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36EAF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S</w:t>
                  </w: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A078B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01C6A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EDBD6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46599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A9C03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FFBA0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50F7A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F99CE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C4F8D" w14:textId="77777777" w:rsidR="004232CE" w:rsidRPr="00267E56" w:rsidRDefault="004232CE" w:rsidP="00B675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36F2E" w:rsidRPr="00267E56" w14:paraId="2D4BA3EE" w14:textId="77777777" w:rsidTr="00D36CCF">
              <w:trPr>
                <w:gridAfter w:val="1"/>
                <w:wAfter w:w="21" w:type="dxa"/>
                <w:trHeight w:val="376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999F8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338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7EBEC" w14:textId="77777777" w:rsidR="00736F2E" w:rsidRPr="00736F2E" w:rsidRDefault="00736F2E" w:rsidP="00736F2E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Lotul 1</w:t>
                  </w:r>
                  <w:r w:rsidRPr="00736F2E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6A22434C" w14:textId="56C29560" w:rsidR="00736F2E" w:rsidRPr="00133D9D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18"/>
                      <w:szCs w:val="18"/>
                    </w:rPr>
                  </w:pPr>
                  <w:r w:rsidRPr="00736F2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 xml:space="preserve">Servicii internet/intranet pentru contabilitatea  centralizată și instituțiile subordonate DETS sect. </w:t>
                  </w:r>
                  <w:proofErr w:type="spellStart"/>
                  <w:r w:rsidRPr="00736F2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Rîșcani</w:t>
                  </w:r>
                  <w:proofErr w:type="spellEnd"/>
                  <w:r w:rsidRPr="00736F2E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o-MD"/>
                    </w:rPr>
                    <w:t>, pentru perioada 01.01.2024-31.12.2024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CAED3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36CCF" w:rsidRPr="00267E56" w14:paraId="63679206" w14:textId="77777777" w:rsidTr="00D36CCF">
              <w:trPr>
                <w:gridAfter w:val="1"/>
                <w:wAfter w:w="21" w:type="dxa"/>
                <w:cantSplit/>
                <w:trHeight w:val="311"/>
              </w:trPr>
              <w:tc>
                <w:tcPr>
                  <w:tcW w:w="8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CAB4D18" w14:textId="4CF305F1" w:rsidR="00D36CCF" w:rsidRPr="00D36CCF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D36CCF">
                    <w:rPr>
                      <w:rFonts w:ascii="Times New Roman" w:hAnsi="Times New Roman" w:cs="Times New Roman"/>
                      <w:lang w:val="ro-MD"/>
                    </w:rPr>
                    <w:t>72400000-4</w:t>
                  </w: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96E8E" w14:textId="1336E47D" w:rsidR="00D36CCF" w:rsidRPr="004232CE" w:rsidRDefault="00D36CCF" w:rsidP="00D36CCF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Servicii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acces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la internet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31972" w14:textId="180C0590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41EC8" w14:textId="3E4E413D" w:rsidR="00D36CCF" w:rsidRPr="005207F9" w:rsidRDefault="00D36CCF" w:rsidP="00736F2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lang w:val="ro-MD"/>
                    </w:rPr>
                    <w:t>48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D9593" w14:textId="77777777" w:rsidR="00D36CCF" w:rsidRPr="00267E56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02E12" w14:textId="77777777" w:rsidR="00D36CCF" w:rsidRPr="00267E56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46A8B" w14:textId="77777777" w:rsidR="00D36CCF" w:rsidRPr="00267E56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0FAC" w14:textId="77777777" w:rsidR="00D36CCF" w:rsidRPr="00267E56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DDD4D" w14:textId="7611213C" w:rsidR="00D36CCF" w:rsidRPr="004232CE" w:rsidRDefault="00D36CCF" w:rsidP="00736F2E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 xml:space="preserve">De la </w:t>
                  </w:r>
                  <w:proofErr w:type="spellStart"/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>semnarea</w:t>
                  </w:r>
                  <w:proofErr w:type="spellEnd"/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>contractului</w:t>
                  </w:r>
                  <w:proofErr w:type="spellEnd"/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>pînă</w:t>
                  </w:r>
                  <w:proofErr w:type="spellEnd"/>
                  <w:r w:rsidRPr="004232CE"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  <w:t xml:space="preserve"> la 31.12.2024</w:t>
                  </w:r>
                </w:p>
              </w:tc>
              <w:tc>
                <w:tcPr>
                  <w:tcW w:w="272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34E5CC" w14:textId="77777777" w:rsidR="00D36CCF" w:rsidRPr="00D36CCF" w:rsidRDefault="00D36CCF" w:rsidP="00736F2E">
                  <w:pPr>
                    <w:framePr w:hSpace="180" w:wrap="around" w:vAnchor="page" w:hAnchor="margin" w:y="347"/>
                    <w:rPr>
                      <w:b/>
                      <w:sz w:val="18"/>
                      <w:szCs w:val="18"/>
                      <w:lang w:val="en-US"/>
                    </w:rPr>
                  </w:pPr>
                </w:p>
                <w:p w14:paraId="324FA612" w14:textId="2E4AEDCD" w:rsidR="00D36CCF" w:rsidRPr="00D36CCF" w:rsidRDefault="00D36CCF" w:rsidP="00736F2E">
                  <w:pPr>
                    <w:framePr w:hSpace="180" w:wrap="around" w:vAnchor="page" w:hAnchor="margin" w:y="347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D36CC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MD57TRPDAK20000000377900</w:t>
                  </w: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A2C4E0" w14:textId="77777777" w:rsidR="00D36CCF" w:rsidRPr="00267E56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36CCF" w:rsidRPr="00736F2E" w14:paraId="2B9BFA78" w14:textId="77777777" w:rsidTr="00D36CCF">
              <w:trPr>
                <w:gridAfter w:val="1"/>
                <w:wAfter w:w="21" w:type="dxa"/>
                <w:cantSplit/>
                <w:trHeight w:val="178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66C7471" w14:textId="77777777" w:rsidR="00D36CCF" w:rsidRPr="00267E56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BE001" w14:textId="3BE83F37" w:rsidR="00D36CCF" w:rsidRPr="004232CE" w:rsidRDefault="00D36CCF" w:rsidP="00736F2E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Servicii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acces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la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D4EBF" w14:textId="6F3DC7DA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2BAB1" w14:textId="5B2988B7" w:rsidR="00D36CCF" w:rsidRPr="005207F9" w:rsidRDefault="00D36CCF" w:rsidP="00736F2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lang w:val="ro-MD"/>
                    </w:rPr>
                    <w:t>2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1192E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FBD5F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0C02D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94FF3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63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CC956" w14:textId="77777777" w:rsidR="00D36CCF" w:rsidRPr="004232CE" w:rsidRDefault="00D36CCF" w:rsidP="00736F2E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272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F4BA97" w14:textId="77777777" w:rsidR="00D36CCF" w:rsidRPr="004232CE" w:rsidRDefault="00D36CCF" w:rsidP="00736F2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A70C9F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</w:tr>
            <w:tr w:rsidR="00D36CCF" w:rsidRPr="00736F2E" w14:paraId="08DC71F1" w14:textId="77777777" w:rsidTr="00D36CCF">
              <w:trPr>
                <w:gridAfter w:val="1"/>
                <w:wAfter w:w="21" w:type="dxa"/>
                <w:cantSplit/>
                <w:trHeight w:val="70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B0B3DE1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1E1D6" w14:textId="57CDF679" w:rsidR="00D36CCF" w:rsidRPr="004232CE" w:rsidRDefault="00D36CCF" w:rsidP="00736F2E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Servicii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acces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la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1CDBF" w14:textId="2EAF76BC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EEDBB" w14:textId="636EC03A" w:rsidR="00D36CCF" w:rsidRPr="005207F9" w:rsidRDefault="00D36CCF" w:rsidP="00736F2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2F480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ABCFA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07AA4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DCBC9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63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F8834" w14:textId="77777777" w:rsidR="00D36CCF" w:rsidRPr="004232CE" w:rsidRDefault="00D36CCF" w:rsidP="00736F2E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272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E916D9" w14:textId="77777777" w:rsidR="00D36CCF" w:rsidRPr="004232CE" w:rsidRDefault="00D36CCF" w:rsidP="00736F2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1E4226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</w:tr>
            <w:tr w:rsidR="00D36CCF" w:rsidRPr="00736F2E" w14:paraId="5433C4B5" w14:textId="77777777" w:rsidTr="00D36CCF">
              <w:trPr>
                <w:gridAfter w:val="1"/>
                <w:wAfter w:w="21" w:type="dxa"/>
                <w:cantSplit/>
                <w:trHeight w:val="246"/>
              </w:trPr>
              <w:tc>
                <w:tcPr>
                  <w:tcW w:w="80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5F777BC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93BE3" w14:textId="13756377" w:rsidR="00D36CCF" w:rsidRPr="004232CE" w:rsidRDefault="00D36CCF" w:rsidP="00736F2E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/>
                      <w:b/>
                      <w:bCs/>
                      <w:color w:val="FF0000"/>
                      <w:lang w:val="it-IT"/>
                    </w:rPr>
                  </w:pP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Servicii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>acces</w:t>
                  </w:r>
                  <w:proofErr w:type="spellEnd"/>
                  <w:r w:rsidRPr="00BE015A">
                    <w:rPr>
                      <w:rFonts w:ascii="Times New Roman" w:hAnsi="Times New Roman" w:cs="Times New Roman"/>
                      <w:lang w:val="en-US"/>
                    </w:rPr>
                    <w:t xml:space="preserve"> la internet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B7670" w14:textId="489728BA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ro-MD"/>
                    </w:rPr>
                    <w:t>buc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B9403" w14:textId="2AD1528E" w:rsidR="00D36CCF" w:rsidRPr="005207F9" w:rsidRDefault="00D36CCF" w:rsidP="00736F2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FF0000"/>
                      <w:lang w:val="en-US"/>
                    </w:rPr>
                  </w:pPr>
                  <w:r w:rsidRPr="00736F2E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9EB17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CAD72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6AAF6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949DA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63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309A8" w14:textId="77777777" w:rsidR="00D36CCF" w:rsidRPr="004232CE" w:rsidRDefault="00D36CCF" w:rsidP="00736F2E">
                  <w:pPr>
                    <w:framePr w:hSpace="180" w:wrap="around" w:vAnchor="page" w:hAnchor="margin" w:y="347"/>
                    <w:ind w:right="-85"/>
                    <w:jc w:val="center"/>
                    <w:rPr>
                      <w:rFonts w:ascii="Times New Roman" w:hAnsi="Times New Roman"/>
                      <w:color w:val="FF0000"/>
                      <w:sz w:val="20"/>
                      <w:lang w:val="en-US"/>
                    </w:rPr>
                  </w:pPr>
                </w:p>
              </w:tc>
              <w:tc>
                <w:tcPr>
                  <w:tcW w:w="272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66D96" w14:textId="77777777" w:rsidR="00D36CCF" w:rsidRPr="004232CE" w:rsidRDefault="00D36CCF" w:rsidP="00736F2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70190" w14:textId="77777777" w:rsidR="00D36CCF" w:rsidRPr="00736F2E" w:rsidRDefault="00D36CCF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</w:tr>
            <w:tr w:rsidR="00D36CCF" w:rsidRPr="00267E56" w14:paraId="7EF589DC" w14:textId="77777777" w:rsidTr="00D36CCF">
              <w:trPr>
                <w:gridAfter w:val="1"/>
                <w:wAfter w:w="21" w:type="dxa"/>
                <w:trHeight w:val="39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C9BAE" w14:textId="77777777" w:rsidR="00736F2E" w:rsidRPr="00736F2E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D4139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0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BE779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BD689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22DD9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59CC5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C2197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1402C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7B92A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77C1D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1480A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D36CCF" w:rsidRPr="00267E56" w14:paraId="613EDC67" w14:textId="77777777" w:rsidTr="00D36CCF">
              <w:trPr>
                <w:gridAfter w:val="1"/>
                <w:wAfter w:w="21" w:type="dxa"/>
                <w:trHeight w:val="397"/>
              </w:trPr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6C225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30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2DDC7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b/>
                      <w:noProof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32169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5BEBF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53C5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170BF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F5AD5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C5234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A70E7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72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A3551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C57BD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736F2E" w:rsidRPr="00267E56" w14:paraId="0DB8075E" w14:textId="77777777" w:rsidTr="00D36CCF">
              <w:trPr>
                <w:trHeight w:val="1069"/>
              </w:trPr>
              <w:tc>
                <w:tcPr>
                  <w:tcW w:w="988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39A473D" w14:textId="77777777" w:rsidR="00736F2E" w:rsidRPr="004232CE" w:rsidRDefault="00736F2E" w:rsidP="00736F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  <w:p w14:paraId="10ABD79D" w14:textId="77777777" w:rsidR="00736F2E" w:rsidRPr="004232CE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  <w:r w:rsidRPr="004232CE"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  <w:t>Semnat:_______________ Numele, Prenumele:_____________________________ În calitate de: ______________</w:t>
                  </w:r>
                </w:p>
                <w:p w14:paraId="2B7B5D74" w14:textId="77777777" w:rsidR="00736F2E" w:rsidRPr="004232CE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  <w:lang w:val="en-US"/>
                    </w:rPr>
                  </w:pPr>
                </w:p>
                <w:p w14:paraId="36BD068E" w14:textId="77777777" w:rsidR="00736F2E" w:rsidRPr="00267E56" w:rsidRDefault="00736F2E" w:rsidP="00736F2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iCs/>
                      <w:noProof/>
                      <w:sz w:val="20"/>
                      <w:szCs w:val="24"/>
                    </w:rPr>
                  </w:pPr>
                  <w:r w:rsidRPr="00267E56">
                    <w:rPr>
                      <w:rFonts w:ascii="Times New Roman" w:eastAsia="Times New Roman" w:hAnsi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2" w:type="dxa"/>
                  <w:gridSpan w:val="3"/>
                  <w:tcBorders>
                    <w:top w:val="single" w:sz="4" w:space="0" w:color="auto"/>
                  </w:tcBorders>
                </w:tcPr>
                <w:p w14:paraId="0CB14025" w14:textId="77777777" w:rsidR="00736F2E" w:rsidRPr="00267E56" w:rsidRDefault="00736F2E" w:rsidP="00736F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669" w:type="dxa"/>
                  <w:gridSpan w:val="4"/>
                  <w:tcBorders>
                    <w:top w:val="single" w:sz="4" w:space="0" w:color="auto"/>
                  </w:tcBorders>
                </w:tcPr>
                <w:p w14:paraId="06F674A8" w14:textId="77777777" w:rsidR="00736F2E" w:rsidRPr="00267E56" w:rsidRDefault="00736F2E" w:rsidP="00736F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14" w:type="dxa"/>
                  <w:gridSpan w:val="3"/>
                  <w:tcBorders>
                    <w:top w:val="single" w:sz="4" w:space="0" w:color="auto"/>
                  </w:tcBorders>
                </w:tcPr>
                <w:p w14:paraId="37E600C3" w14:textId="77777777" w:rsidR="00736F2E" w:rsidRPr="00267E56" w:rsidRDefault="00736F2E" w:rsidP="00736F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14:paraId="67FF6269" w14:textId="77777777" w:rsidR="004232CE" w:rsidRPr="00267E56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</w:pPr>
          </w:p>
        </w:tc>
      </w:tr>
      <w:tr w:rsidR="004232CE" w:rsidRPr="00267E56" w14:paraId="5522E3FD" w14:textId="77777777" w:rsidTr="00BE015A">
        <w:trPr>
          <w:gridAfter w:val="1"/>
          <w:wAfter w:w="23" w:type="pct"/>
          <w:trHeight w:val="397"/>
        </w:trPr>
        <w:tc>
          <w:tcPr>
            <w:tcW w:w="692" w:type="pct"/>
            <w:tcBorders>
              <w:top w:val="single" w:sz="4" w:space="0" w:color="auto"/>
            </w:tcBorders>
          </w:tcPr>
          <w:p w14:paraId="04C43A63" w14:textId="77777777" w:rsidR="004232CE" w:rsidRPr="00267E56" w:rsidRDefault="004232CE" w:rsidP="00B6752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95" w:type="pct"/>
            <w:tcBorders>
              <w:top w:val="single" w:sz="4" w:space="0" w:color="auto"/>
            </w:tcBorders>
          </w:tcPr>
          <w:p w14:paraId="77008808" w14:textId="77777777" w:rsidR="004232CE" w:rsidRPr="00267E56" w:rsidRDefault="004232CE" w:rsidP="00B6752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19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6F9137" w14:textId="77777777" w:rsidR="004232CE" w:rsidRPr="00267E56" w:rsidRDefault="004232CE" w:rsidP="00B6752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14:paraId="3691482A" w14:textId="77777777" w:rsidR="004232CE" w:rsidRPr="00267E56" w:rsidRDefault="004232CE" w:rsidP="004232CE">
      <w:pPr>
        <w:framePr w:h="9215" w:hRule="exact" w:wrap="auto" w:hAnchor="text" w:y="-589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  <w:sectPr w:rsidR="004232CE" w:rsidRPr="00267E56" w:rsidSect="0027244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FC962DA" w14:textId="77777777" w:rsidR="00660CB4" w:rsidRPr="00660CB4" w:rsidRDefault="00660CB4">
      <w:pPr>
        <w:rPr>
          <w:lang w:val="ro-RO"/>
        </w:rPr>
      </w:pPr>
    </w:p>
    <w:sectPr w:rsidR="00660CB4" w:rsidRPr="00660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CB4"/>
    <w:rsid w:val="0027244E"/>
    <w:rsid w:val="004232CE"/>
    <w:rsid w:val="00660CB4"/>
    <w:rsid w:val="00736F2E"/>
    <w:rsid w:val="008D3ED6"/>
    <w:rsid w:val="00BE015A"/>
    <w:rsid w:val="00D36CCF"/>
    <w:rsid w:val="00F4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B5D9759"/>
  <w15:chartTrackingRefBased/>
  <w15:docId w15:val="{11A53190-6BD0-4A9B-AD7D-5A03A2AA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CB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0CB4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660CB4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5">
    <w:name w:val="List Paragraph"/>
    <w:aliases w:val="HotarirePunct1"/>
    <w:basedOn w:val="a"/>
    <w:link w:val="a6"/>
    <w:uiPriority w:val="34"/>
    <w:qFormat/>
    <w:rsid w:val="00BE01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BE015A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Liudmila</cp:lastModifiedBy>
  <cp:revision>6</cp:revision>
  <dcterms:created xsi:type="dcterms:W3CDTF">2024-01-11T06:48:00Z</dcterms:created>
  <dcterms:modified xsi:type="dcterms:W3CDTF">2024-01-11T07:47:00Z</dcterms:modified>
</cp:coreProperties>
</file>