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275A92" w14:paraId="2A7DE9F6" w14:textId="7777777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AE6BE7" w14:textId="77777777" w:rsidR="00275A92" w:rsidRPr="00F04267" w:rsidRDefault="00275A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04267">
              <w:rPr>
                <w:b/>
                <w:bCs/>
                <w:sz w:val="32"/>
                <w:szCs w:val="32"/>
                <w:lang w:val="en-US"/>
              </w:rPr>
              <w:t>Lucr</w:t>
            </w:r>
            <w:r w:rsidR="00D40BA1">
              <w:rPr>
                <w:b/>
                <w:bCs/>
                <w:sz w:val="32"/>
                <w:szCs w:val="32"/>
                <w:lang w:val="en-US"/>
              </w:rPr>
              <w:t>ă</w:t>
            </w:r>
            <w:r w:rsidRPr="00F04267">
              <w:rPr>
                <w:b/>
                <w:bCs/>
                <w:sz w:val="32"/>
                <w:szCs w:val="32"/>
                <w:lang w:val="en-US"/>
              </w:rPr>
              <w:t>ri de captu</w:t>
            </w:r>
            <w:r w:rsidR="00D40BA1">
              <w:rPr>
                <w:b/>
                <w:bCs/>
                <w:sz w:val="32"/>
                <w:szCs w:val="32"/>
                <w:lang w:val="en-US"/>
              </w:rPr>
              <w:t>ș</w:t>
            </w:r>
            <w:r w:rsidRPr="00F04267">
              <w:rPr>
                <w:b/>
                <w:bCs/>
                <w:sz w:val="32"/>
                <w:szCs w:val="32"/>
                <w:lang w:val="en-US"/>
              </w:rPr>
              <w:t>ire si izolare la schimbarea elementelor conductei principale de abur a blocului energetic nr. 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86E5B67" w14:textId="77777777" w:rsidR="009F6969" w:rsidRDefault="009F696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ANEXA </w:t>
            </w:r>
            <w:r w:rsidR="005D5970">
              <w:rPr>
                <w:sz w:val="22"/>
                <w:szCs w:val="22"/>
                <w:lang w:val="en-US"/>
              </w:rPr>
              <w:t>5</w:t>
            </w:r>
          </w:p>
          <w:p w14:paraId="1CB55A22" w14:textId="77777777"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14:paraId="744F8A6A" w14:textId="77777777" w:rsidR="00275A92" w:rsidRDefault="00275A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</w:t>
            </w:r>
          </w:p>
        </w:tc>
      </w:tr>
      <w:tr w:rsidR="00275A92" w14:paraId="4B747E8C" w14:textId="7777777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B855A1C" w14:textId="77777777" w:rsidR="00275A92" w:rsidRDefault="00275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5DEB28D" w14:textId="77777777" w:rsidR="00275A92" w:rsidRDefault="00275A9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27AAF5" w14:textId="77777777" w:rsidR="00275A92" w:rsidRDefault="00275A92">
      <w:pPr>
        <w:rPr>
          <w:sz w:val="22"/>
          <w:szCs w:val="22"/>
        </w:rPr>
      </w:pPr>
    </w:p>
    <w:p w14:paraId="3FD65AA3" w14:textId="77777777" w:rsidR="00275A92" w:rsidRDefault="00275A92">
      <w:pPr>
        <w:rPr>
          <w:sz w:val="22"/>
          <w:szCs w:val="22"/>
        </w:rPr>
      </w:pPr>
    </w:p>
    <w:p w14:paraId="1D5FECB1" w14:textId="77777777" w:rsidR="00275A92" w:rsidRDefault="00275A9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Lista cu cantita</w:t>
      </w:r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№ </w:t>
      </w:r>
    </w:p>
    <w:p w14:paraId="0408151A" w14:textId="77777777" w:rsidR="00080DC1" w:rsidRDefault="00080DC1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 w14:paraId="0496C647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51E2EE8" w14:textId="77777777" w:rsidR="0078632C" w:rsidRDefault="0078632C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14:paraId="31FA576B" w14:textId="77777777"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6BF8753E" w14:textId="77777777" w:rsidR="0078632C" w:rsidRDefault="0078632C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5B6AF67" w14:textId="77777777" w:rsidR="0078632C" w:rsidRDefault="0078632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C73E134" w14:textId="77777777"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493591D" w14:textId="77777777"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63CE837A" w14:textId="77777777" w:rsidR="0078632C" w:rsidRDefault="0078632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</w:tc>
      </w:tr>
      <w:tr w:rsidR="0078632C" w14:paraId="167E8806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74134F0" w14:textId="77777777"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9895EF" w14:textId="77777777"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7BCB4E2" w14:textId="77777777"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D7431BF" w14:textId="77777777"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0DA538BE" w14:textId="77777777" w:rsidR="0078632C" w:rsidRDefault="00786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F350E19" w14:textId="77777777" w:rsidR="00275A92" w:rsidRDefault="00275A92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961"/>
        <w:gridCol w:w="1560"/>
        <w:gridCol w:w="1559"/>
      </w:tblGrid>
      <w:tr w:rsidR="0078632C" w14:paraId="1B73DE67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016A863D" w14:textId="77777777" w:rsidR="0078632C" w:rsidRDefault="0078632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EAC8BA1" w14:textId="77777777" w:rsidR="0078632C" w:rsidRDefault="0078632C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C75858A" w14:textId="77777777" w:rsidR="0078632C" w:rsidRDefault="00786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390F3A5" w14:textId="77777777"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14:paraId="1ADFEC2B" w14:textId="77777777" w:rsidR="0078632C" w:rsidRDefault="0078632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 w14:paraId="5C340A3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27D269" w14:textId="77777777" w:rsidR="0093592B" w:rsidRDefault="0093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BFDA70" w14:textId="77777777"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2BE1CA" w14:textId="77777777"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 Lucrari de constructii.</w:t>
            </w:r>
          </w:p>
          <w:p w14:paraId="4281D9D3" w14:textId="77777777"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8E4C85" w14:textId="77777777"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01A4E21" w14:textId="77777777" w:rsidR="0093592B" w:rsidRDefault="0093592B">
            <w:pPr>
              <w:rPr>
                <w:sz w:val="24"/>
                <w:szCs w:val="24"/>
              </w:rPr>
            </w:pPr>
          </w:p>
        </w:tc>
      </w:tr>
      <w:tr w:rsidR="0093592B" w14:paraId="025D990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791C6D" w14:textId="77777777" w:rsidR="0093592B" w:rsidRDefault="0093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4454C4" w14:textId="77777777"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74D4DF" w14:textId="77777777"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B40365">
              <w:rPr>
                <w:b/>
                <w:bCs/>
                <w:sz w:val="22"/>
                <w:szCs w:val="22"/>
              </w:rPr>
              <w:t>1.1. Demontare.</w:t>
            </w:r>
          </w:p>
          <w:p w14:paraId="3D17378B" w14:textId="77777777"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BAA2BE" w14:textId="77777777"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902254C" w14:textId="77777777" w:rsidR="0093592B" w:rsidRDefault="0093592B">
            <w:pPr>
              <w:rPr>
                <w:sz w:val="24"/>
                <w:szCs w:val="24"/>
              </w:rPr>
            </w:pPr>
          </w:p>
        </w:tc>
      </w:tr>
      <w:tr w:rsidR="001A726D" w14:paraId="2400C497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4286F" w14:textId="77777777"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01F71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RpIzF02A</w:t>
            </w:r>
          </w:p>
          <w:p w14:paraId="0FD2F8DC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1DC5A" w14:textId="77777777"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>Confectionarea si montarea platformelor de lucru, pentru executarea lucrarilor la inaltimi de peste 3 m, executate din bile, dulapi si rigole de rasinoase</w:t>
            </w:r>
          </w:p>
          <w:p w14:paraId="7B8F26A8" w14:textId="77777777" w:rsidR="001A726D" w:rsidRPr="00F04267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038D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41044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</w:tr>
      <w:tr w:rsidR="001A726D" w14:paraId="37F97B1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29E0F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910C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IzJ11A</w:t>
            </w:r>
          </w:p>
          <w:p w14:paraId="13274CE8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2810" w14:textId="77777777" w:rsidR="001A726D" w:rsidRDefault="001A726D" w:rsidP="00E246BB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Desfacerea protectiei izolatiei din folga la conducte Dn=325mm. </w:t>
            </w:r>
          </w:p>
          <w:p w14:paraId="4B13C81A" w14:textId="77777777" w:rsidR="00E246BB" w:rsidRPr="00F04267" w:rsidRDefault="00E246BB" w:rsidP="00E246BB">
            <w:pPr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6290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21557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121,750</w:t>
            </w:r>
          </w:p>
        </w:tc>
      </w:tr>
      <w:tr w:rsidR="001A726D" w14:paraId="0C437549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8B40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2000D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IzJ11A</w:t>
            </w:r>
          </w:p>
          <w:p w14:paraId="4338B87B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A24A4" w14:textId="77777777"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Desfacerea protectiei izolatiei din folga la conducte Dn=377mm. </w:t>
            </w:r>
          </w:p>
          <w:p w14:paraId="0A2C9F3E" w14:textId="77777777" w:rsidR="001A726D" w:rsidRPr="00F04267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5C425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2A93D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13,760</w:t>
            </w:r>
          </w:p>
        </w:tc>
      </w:tr>
      <w:tr w:rsidR="001A726D" w14:paraId="1514A81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7291F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13532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RpIzD47C</w:t>
            </w:r>
          </w:p>
          <w:p w14:paraId="76929C12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A67BB" w14:textId="77777777"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Desfacerea termoizolatiilor la conducte de orice circumferinta, executate cu vata izolatoare in carcase din impletitura de sirma </w:t>
            </w:r>
          </w:p>
          <w:p w14:paraId="7FEA613F" w14:textId="77777777" w:rsidR="001A726D" w:rsidRPr="00F04267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1B8E1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E677B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135,510</w:t>
            </w:r>
          </w:p>
        </w:tc>
      </w:tr>
      <w:tr w:rsidR="001A726D" w14:paraId="29DFCE86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02123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425D0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RpIzF03D</w:t>
            </w:r>
          </w:p>
          <w:p w14:paraId="32AB7E32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11A3" w14:textId="77777777"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Transportul manual al materialelor, in spatii libere si neaccidentate, executat cu  prin purtat direct pentru primii 10 m distanta orizontala, cu o incarcatura de cel mult 50 kg la fiecare transport la o distanta de cel mult 60 m </w:t>
            </w:r>
          </w:p>
          <w:p w14:paraId="5B52935F" w14:textId="77777777" w:rsidR="001A726D" w:rsidRPr="00F04267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C98C7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C808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2,600</w:t>
            </w:r>
          </w:p>
        </w:tc>
      </w:tr>
      <w:tr w:rsidR="001A726D" w14:paraId="3878630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2A893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9C43B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TsH92A</w:t>
            </w:r>
          </w:p>
          <w:p w14:paraId="48B9C115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11E92" w14:textId="77777777" w:rsidR="00951790" w:rsidRPr="00F04267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Incarcarea in auto: gunoi (Погрузка мусора в автотранспорт)</w:t>
            </w:r>
          </w:p>
          <w:p w14:paraId="0C6E75A6" w14:textId="77777777"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41409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14FA0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2,600</w:t>
            </w:r>
          </w:p>
        </w:tc>
      </w:tr>
      <w:tr w:rsidR="0093592B" w:rsidRPr="00F04267" w14:paraId="013614F3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7AC17A" w14:textId="77777777" w:rsidR="0093592B" w:rsidRDefault="008C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5D5449" w14:textId="77777777"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77752C" w14:textId="77777777"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F04267">
              <w:rPr>
                <w:b/>
                <w:bCs/>
                <w:sz w:val="22"/>
                <w:szCs w:val="22"/>
                <w:lang w:val="en-US"/>
              </w:rPr>
              <w:t>1.2. Montare d= 325 mm, L= 47 m</w:t>
            </w:r>
          </w:p>
          <w:p w14:paraId="4DD6EE1A" w14:textId="77777777" w:rsidR="0093592B" w:rsidRPr="00F04267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794279" w14:textId="77777777" w:rsidR="0093592B" w:rsidRPr="00F04267" w:rsidRDefault="009359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BF7EC6E" w14:textId="77777777" w:rsidR="0093592B" w:rsidRPr="00F04267" w:rsidRDefault="0093592B">
            <w:pPr>
              <w:rPr>
                <w:sz w:val="24"/>
                <w:szCs w:val="24"/>
                <w:lang w:val="en-US"/>
              </w:rPr>
            </w:pPr>
          </w:p>
        </w:tc>
      </w:tr>
      <w:tr w:rsidR="001A726D" w14:paraId="00D7384E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71B7" w14:textId="77777777"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D3F3E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6C9FF09F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EE3B5" w14:textId="77777777" w:rsidR="001A726D" w:rsidRPr="00F04267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Termoizolarea conductelor cu saltele din vata minerala T=700*C, avind grosimea de 50 mm, la conducte cu circumferinta peste termoizolatie peste 35 cm, inclusiv / 1 strat </w:t>
            </w:r>
          </w:p>
          <w:p w14:paraId="57D27430" w14:textId="77777777" w:rsidR="001A726D" w:rsidRDefault="001A726D" w:rsidP="00E246B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(0,325+0,1)*3,14*47=62,72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042AF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B06F8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62,720</w:t>
            </w:r>
          </w:p>
        </w:tc>
      </w:tr>
      <w:tr w:rsidR="001A726D" w14:paraId="33DC6D7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C481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5D3B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6DB799F7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A8A66" w14:textId="77777777" w:rsidR="001A726D" w:rsidRPr="00F04267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Termoizolarea conductelor cu saltele din vata minerala T=700*C, avind grosimea de 50 mm, la conducte cu circumferinta peste termoizolatie peste 35 cm, inclusiv / 2 strat </w:t>
            </w:r>
          </w:p>
          <w:p w14:paraId="3EBC33A9" w14:textId="77777777" w:rsidR="001A726D" w:rsidRDefault="001A726D" w:rsidP="00E246B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(0,325+0,2)*3,14*47=77,47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6B49B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92D2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77,470</w:t>
            </w:r>
          </w:p>
        </w:tc>
      </w:tr>
      <w:tr w:rsidR="001A726D" w14:paraId="0CA3C822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F31CA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5CC88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76842F15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F22E1" w14:textId="77777777" w:rsidR="001A726D" w:rsidRPr="00F04267" w:rsidRDefault="001A726D" w:rsidP="00E246BB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Termoizolarea conductelor cu saltele din vata minerala T=700*C, avind grosimea de 50 mm, la </w:t>
            </w:r>
            <w:r w:rsidRPr="00F04267">
              <w:rPr>
                <w:sz w:val="24"/>
                <w:szCs w:val="24"/>
                <w:lang w:val="en-US"/>
              </w:rPr>
              <w:lastRenderedPageBreak/>
              <w:t>conducte cu circumferinta peste termoizolatie peste 35 cm, inclusiv / 3 strat   (0,325+0,3)*3,14*47=92,23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9DB19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FAE5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92,230</w:t>
            </w:r>
          </w:p>
        </w:tc>
      </w:tr>
      <w:tr w:rsidR="001A726D" w14:paraId="4F01C5C7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188E3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D2701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0A3E1E0A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2147" w14:textId="77777777" w:rsidR="001A726D" w:rsidRPr="00F04267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>Termoizolarea conductelor cu saltele din vata minerala T=</w:t>
            </w:r>
            <w:r w:rsidR="00B12964">
              <w:rPr>
                <w:sz w:val="24"/>
                <w:szCs w:val="24"/>
                <w:lang w:val="en-US"/>
              </w:rPr>
              <w:t>4</w:t>
            </w:r>
            <w:r w:rsidRPr="00F04267">
              <w:rPr>
                <w:sz w:val="24"/>
                <w:szCs w:val="24"/>
                <w:lang w:val="en-US"/>
              </w:rPr>
              <w:t>00*C, avind grosimea de 50 mm, la conducte cu circumferinta peste termoizolatie peste 35 cm, inclusiv / 4 strat</w:t>
            </w:r>
          </w:p>
          <w:p w14:paraId="54F06ABF" w14:textId="77777777" w:rsidR="001A726D" w:rsidRDefault="001A726D" w:rsidP="00E246B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(0,325+0,4)*3,14*47=106,99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05F1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BF3F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106,990</w:t>
            </w:r>
          </w:p>
        </w:tc>
      </w:tr>
      <w:tr w:rsidR="001A726D" w14:paraId="00D41B82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D40BB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0CD1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3BED8152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70700" w14:textId="77777777" w:rsidR="001A726D" w:rsidRPr="00F04267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>Termoizolarea conductelor cu saltele din vata minerala T=</w:t>
            </w:r>
            <w:r w:rsidR="00B12964">
              <w:rPr>
                <w:sz w:val="24"/>
                <w:szCs w:val="24"/>
                <w:lang w:val="en-US"/>
              </w:rPr>
              <w:t>4</w:t>
            </w:r>
            <w:r w:rsidRPr="00F04267">
              <w:rPr>
                <w:sz w:val="24"/>
                <w:szCs w:val="24"/>
                <w:lang w:val="en-US"/>
              </w:rPr>
              <w:t>00*C, avind grosimea de 50 mm, la conducte cu circumferinta peste termoizolatie peste 35 cm, inclusiv / 5 strat</w:t>
            </w:r>
          </w:p>
          <w:p w14:paraId="5424472B" w14:textId="77777777" w:rsidR="001A726D" w:rsidRDefault="001A726D" w:rsidP="00E246B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(0,325+0,5)*3,14*47=121,75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B10FE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A7FB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121,750</w:t>
            </w:r>
          </w:p>
        </w:tc>
      </w:tr>
      <w:tr w:rsidR="001A726D" w14:paraId="4EA3C50B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FD1A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DB51A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IzI21B</w:t>
            </w:r>
          </w:p>
          <w:p w14:paraId="48E95F8A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31AB5" w14:textId="77777777" w:rsidR="001A726D" w:rsidRPr="00F04267" w:rsidRDefault="001A726D" w:rsidP="00E246BB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Protectia termoizolatiei la conducte prin infasurate in mod de spirala cu folga  (Folga alumizata ) pe portiuni drepte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468F8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BDC6B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121,750</w:t>
            </w:r>
          </w:p>
        </w:tc>
      </w:tr>
      <w:tr w:rsidR="0093592B" w:rsidRPr="00F04267" w14:paraId="0844294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CB1E78" w14:textId="77777777" w:rsidR="0093592B" w:rsidRDefault="008C0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5CDBE1" w14:textId="77777777"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6C0B00" w14:textId="77777777"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Capitolul </w:t>
            </w:r>
            <w:r w:rsidR="00DB6637" w:rsidRPr="00F04267">
              <w:rPr>
                <w:b/>
                <w:bCs/>
                <w:sz w:val="22"/>
                <w:szCs w:val="22"/>
                <w:lang w:val="en-US"/>
              </w:rPr>
              <w:t>1.3. Montare d= 377 mm, L= 5 m</w:t>
            </w:r>
          </w:p>
          <w:p w14:paraId="26EEC4AF" w14:textId="77777777" w:rsidR="0093592B" w:rsidRPr="00F04267" w:rsidRDefault="0093592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FC4491" w14:textId="77777777" w:rsidR="0093592B" w:rsidRPr="00F04267" w:rsidRDefault="009359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8DF4418" w14:textId="77777777" w:rsidR="0093592B" w:rsidRPr="00F04267" w:rsidRDefault="0093592B">
            <w:pPr>
              <w:rPr>
                <w:sz w:val="24"/>
                <w:szCs w:val="24"/>
                <w:lang w:val="en-US"/>
              </w:rPr>
            </w:pPr>
          </w:p>
        </w:tc>
      </w:tr>
      <w:tr w:rsidR="001A726D" w14:paraId="4736FD14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88F7" w14:textId="77777777"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64A37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3039FBB2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99BBA" w14:textId="77777777" w:rsidR="001A726D" w:rsidRPr="00F04267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Termoizolarea conductelor cu saltele din vata minerala T=700*C, avind grosimea de 50 mm, la conducte cu circumferinta peste termoizolatie peste 35 cm, inclusiv / 1 strat </w:t>
            </w:r>
          </w:p>
          <w:p w14:paraId="43581406" w14:textId="77777777" w:rsidR="001A726D" w:rsidRDefault="001A726D" w:rsidP="00E246B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(0,377+0,1)*3,14*5=7,48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501C6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1C95E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7,480</w:t>
            </w:r>
          </w:p>
        </w:tc>
      </w:tr>
      <w:tr w:rsidR="001A726D" w14:paraId="2FE8BA00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7D19E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15CB7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565E8270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EF81B" w14:textId="77777777" w:rsidR="001A726D" w:rsidRPr="00F04267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Termoizolarea conductelor cu saltele din vata minerala T=700*C, avind grosimea de 50 mm, la conducte cu circumferinta peste termoizolatie peste 35 cm, inclusiv / 2 strat </w:t>
            </w:r>
          </w:p>
          <w:p w14:paraId="7340C91F" w14:textId="77777777" w:rsidR="001A726D" w:rsidRDefault="001A726D" w:rsidP="00E246B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(0,377+0,2)*3,14*5=9,05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95A4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963DB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9,050</w:t>
            </w:r>
          </w:p>
        </w:tc>
      </w:tr>
      <w:tr w:rsidR="001A726D" w14:paraId="776CC08C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6BFE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FA886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3590C777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0EF35" w14:textId="77777777" w:rsidR="001A726D" w:rsidRPr="00F04267" w:rsidRDefault="001A726D" w:rsidP="00E246BB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>Termoizolarea conductelor cu saltele din vata minerala T=700*C, avind grosimea de 50 mm, la conducte cu circumferinta peste termoizolatie peste 35 cm, inclusiv / 3 strat   (0,377+0,3)*3,14*5=10,62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588F6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434DC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10,620</w:t>
            </w:r>
          </w:p>
        </w:tc>
      </w:tr>
      <w:tr w:rsidR="001A726D" w14:paraId="0AF64C0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B8F7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AA2E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563C875E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20720" w14:textId="77777777" w:rsidR="001A726D" w:rsidRPr="00F04267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>Termoizolarea conductelor cu saltele din vata minerala T=</w:t>
            </w:r>
            <w:r w:rsidR="00B12964">
              <w:rPr>
                <w:sz w:val="24"/>
                <w:szCs w:val="24"/>
                <w:lang w:val="en-US"/>
              </w:rPr>
              <w:t>4</w:t>
            </w:r>
            <w:r w:rsidRPr="00F04267">
              <w:rPr>
                <w:sz w:val="24"/>
                <w:szCs w:val="24"/>
                <w:lang w:val="en-US"/>
              </w:rPr>
              <w:t>00*C, avind grosimea de 50 mm, la conducte cu circumferinta peste termoizolatie peste 35 cm, inclusiv / 4 strat</w:t>
            </w:r>
          </w:p>
          <w:p w14:paraId="137838A2" w14:textId="77777777" w:rsidR="001A726D" w:rsidRDefault="001A726D" w:rsidP="00E246B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(0,377+0,4)*3,14*5=12,19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168CF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E8B64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12,190</w:t>
            </w:r>
          </w:p>
        </w:tc>
      </w:tr>
      <w:tr w:rsidR="001A726D" w14:paraId="4E967F9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F7413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4B3FA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RpIzD03B</w:t>
            </w:r>
          </w:p>
          <w:p w14:paraId="239944B4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D80C9" w14:textId="77777777" w:rsidR="001A726D" w:rsidRPr="00F04267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>Termoizolarea conductelor cu saltele din vata minerala T=</w:t>
            </w:r>
            <w:r w:rsidR="00B12964">
              <w:rPr>
                <w:sz w:val="24"/>
                <w:szCs w:val="24"/>
                <w:lang w:val="en-US"/>
              </w:rPr>
              <w:t>4</w:t>
            </w:r>
            <w:r w:rsidRPr="00F04267">
              <w:rPr>
                <w:sz w:val="24"/>
                <w:szCs w:val="24"/>
                <w:lang w:val="en-US"/>
              </w:rPr>
              <w:t>00*C, avind grosimea de 50 mm, la conducte cu circumferinta peste termoizolatie peste 35 cm, inclusiv / 5 strat</w:t>
            </w:r>
          </w:p>
          <w:p w14:paraId="37727F3A" w14:textId="77777777" w:rsidR="001A726D" w:rsidRDefault="001A726D" w:rsidP="0095179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(0,377+0,5)*3,14*5=13,76</w:t>
            </w:r>
          </w:p>
          <w:p w14:paraId="3E87B69A" w14:textId="77777777" w:rsidR="00951790" w:rsidRDefault="00951790" w:rsidP="00951790">
            <w:pPr>
              <w:adjustRightInd w:val="0"/>
              <w:rPr>
                <w:sz w:val="24"/>
                <w:szCs w:val="24"/>
                <w:lang w:val="en-US"/>
              </w:rPr>
            </w:pPr>
          </w:p>
          <w:p w14:paraId="77750650" w14:textId="77777777"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01921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100BF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13,760</w:t>
            </w:r>
          </w:p>
        </w:tc>
      </w:tr>
      <w:tr w:rsidR="001A726D" w14:paraId="23C4C488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9CCBF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0B61E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IzI21B</w:t>
            </w:r>
          </w:p>
          <w:p w14:paraId="28F78B1F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DF28" w14:textId="77777777"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 xml:space="preserve">Protectia termoizolatiei la conducte prin infasurate in mod de spirala cu folga  (Folga alumizata ) pe portiuni drepte </w:t>
            </w:r>
          </w:p>
          <w:p w14:paraId="259DD288" w14:textId="77777777" w:rsidR="001A726D" w:rsidRPr="00F04267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26C72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71E5E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13,760</w:t>
            </w:r>
          </w:p>
        </w:tc>
      </w:tr>
      <w:tr w:rsidR="001A726D" w14:paraId="3FF854CB" w14:textId="7777777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45AB7" w14:textId="77777777"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8F8FE" w14:textId="77777777" w:rsidR="001A726D" w:rsidRDefault="001A72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TrB05A2-6</w:t>
            </w:r>
          </w:p>
          <w:p w14:paraId="0B45124D" w14:textId="77777777"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BC858" w14:textId="77777777" w:rsidR="00951790" w:rsidRDefault="001A726D" w:rsidP="00951790">
            <w:pPr>
              <w:adjustRightInd w:val="0"/>
              <w:rPr>
                <w:sz w:val="24"/>
                <w:szCs w:val="24"/>
                <w:lang w:val="en-US"/>
              </w:rPr>
            </w:pPr>
            <w:r w:rsidRPr="00F04267">
              <w:rPr>
                <w:sz w:val="24"/>
                <w:szCs w:val="24"/>
                <w:lang w:val="en-US"/>
              </w:rPr>
              <w:t>Transportul, prin purtare directa, al materialelor incomode, avind sub 25 kg, pe distanta de 60 m</w:t>
            </w:r>
          </w:p>
          <w:p w14:paraId="51A1D6E6" w14:textId="77777777" w:rsidR="001A726D" w:rsidRPr="00F04267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E0401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C7B05" w14:textId="77777777" w:rsidR="001A726D" w:rsidRDefault="001A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2,600</w:t>
            </w:r>
          </w:p>
        </w:tc>
      </w:tr>
    </w:tbl>
    <w:p w14:paraId="34D9D1C1" w14:textId="77777777" w:rsidR="00275A92" w:rsidRDefault="008C0F17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</w:p>
    <w:p w14:paraId="2350A312" w14:textId="77777777" w:rsidR="00275A92" w:rsidRDefault="00275A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678CA7BA" w14:textId="77777777" w:rsidR="00275A92" w:rsidRDefault="00275A9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sectPr w:rsidR="00275A92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6AB"/>
    <w:rsid w:val="00032BC5"/>
    <w:rsid w:val="000406AE"/>
    <w:rsid w:val="00050365"/>
    <w:rsid w:val="00080DC1"/>
    <w:rsid w:val="00162A0A"/>
    <w:rsid w:val="001A726D"/>
    <w:rsid w:val="002426AB"/>
    <w:rsid w:val="00245331"/>
    <w:rsid w:val="00275A92"/>
    <w:rsid w:val="002D6BA5"/>
    <w:rsid w:val="002F5334"/>
    <w:rsid w:val="002F5A38"/>
    <w:rsid w:val="00302E54"/>
    <w:rsid w:val="004907A1"/>
    <w:rsid w:val="00566464"/>
    <w:rsid w:val="00597F56"/>
    <w:rsid w:val="005C155D"/>
    <w:rsid w:val="005C64C9"/>
    <w:rsid w:val="005D5970"/>
    <w:rsid w:val="00662D12"/>
    <w:rsid w:val="006A5C54"/>
    <w:rsid w:val="006C3FDD"/>
    <w:rsid w:val="00700192"/>
    <w:rsid w:val="0078632C"/>
    <w:rsid w:val="007F2714"/>
    <w:rsid w:val="00821150"/>
    <w:rsid w:val="00867EC4"/>
    <w:rsid w:val="008C0F17"/>
    <w:rsid w:val="008F0CE3"/>
    <w:rsid w:val="00916973"/>
    <w:rsid w:val="0093592B"/>
    <w:rsid w:val="00951790"/>
    <w:rsid w:val="0095721D"/>
    <w:rsid w:val="009C04E9"/>
    <w:rsid w:val="009F6969"/>
    <w:rsid w:val="00B12964"/>
    <w:rsid w:val="00B40365"/>
    <w:rsid w:val="00C30CAE"/>
    <w:rsid w:val="00D40BA1"/>
    <w:rsid w:val="00D90958"/>
    <w:rsid w:val="00D95F3C"/>
    <w:rsid w:val="00DB6637"/>
    <w:rsid w:val="00DD19F6"/>
    <w:rsid w:val="00E246BB"/>
    <w:rsid w:val="00EE02B8"/>
    <w:rsid w:val="00F04267"/>
    <w:rsid w:val="00F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EF61"/>
  <w14:defaultImageDpi w14:val="0"/>
  <w15:docId w15:val="{2752E969-4EE2-4797-B44C-4E46D1F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Tubolet</dc:creator>
  <cp:keywords/>
  <dc:description/>
  <cp:lastModifiedBy>OnoiVV</cp:lastModifiedBy>
  <cp:revision>2</cp:revision>
  <cp:lastPrinted>2023-03-16T06:36:00Z</cp:lastPrinted>
  <dcterms:created xsi:type="dcterms:W3CDTF">2023-04-10T13:44:00Z</dcterms:created>
  <dcterms:modified xsi:type="dcterms:W3CDTF">2023-04-10T13:44:00Z</dcterms:modified>
</cp:coreProperties>
</file>