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12D3995A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8A26F5" w:rsidRPr="008A26F5">
        <w:rPr>
          <w:b/>
          <w:bCs/>
          <w:i/>
          <w:iCs/>
          <w:color w:val="4472C4" w:themeColor="accent1"/>
          <w:u w:val="single"/>
          <w:lang w:val="en-US"/>
        </w:rPr>
        <w:t>Consumabile și piese de schimb pentru Stați</w:t>
      </w:r>
      <w:r w:rsidR="00154B2E">
        <w:rPr>
          <w:b/>
          <w:bCs/>
          <w:i/>
          <w:iCs/>
          <w:color w:val="4472C4" w:themeColor="accent1"/>
          <w:u w:val="single"/>
          <w:lang w:val="en-US"/>
        </w:rPr>
        <w:t>i</w:t>
      </w:r>
      <w:r w:rsidR="008A26F5" w:rsidRPr="008A26F5">
        <w:rPr>
          <w:b/>
          <w:bCs/>
          <w:i/>
          <w:iCs/>
          <w:color w:val="4472C4" w:themeColor="accent1"/>
          <w:u w:val="single"/>
          <w:lang w:val="en-US"/>
        </w:rPr>
        <w:t xml:space="preserve"> de oxigen</w:t>
      </w:r>
      <w:r w:rsidR="008A26F5" w:rsidRPr="00CD3560">
        <w:rPr>
          <w:b/>
          <w:bCs/>
          <w:i/>
          <w:iCs/>
          <w:color w:val="4472C4" w:themeColor="accent1"/>
          <w:u w:val="single"/>
          <w:lang w:val="en-US"/>
        </w:rPr>
        <w:t xml:space="preserve"> </w:t>
      </w:r>
      <w:r w:rsidR="008A26F5">
        <w:rPr>
          <w:b/>
          <w:bCs/>
          <w:i/>
          <w:iCs/>
          <w:color w:val="4472C4" w:themeColor="accent1"/>
          <w:u w:val="single"/>
          <w:lang w:val="en-US"/>
        </w:rPr>
        <w:t xml:space="preserve">pentru </w:t>
      </w:r>
      <w:r w:rsidR="00CD3560" w:rsidRPr="00CD3560">
        <w:rPr>
          <w:b/>
          <w:bCs/>
          <w:i/>
          <w:iCs/>
          <w:color w:val="4472C4" w:themeColor="accent1"/>
          <w:u w:val="single"/>
          <w:lang w:val="en-US"/>
        </w:rPr>
        <w:t>anul 202</w:t>
      </w:r>
      <w:r w:rsidR="00154B2E">
        <w:rPr>
          <w:b/>
          <w:bCs/>
          <w:i/>
          <w:iCs/>
          <w:color w:val="4472C4" w:themeColor="accent1"/>
          <w:u w:val="single"/>
          <w:lang w:val="en-US"/>
        </w:rPr>
        <w:t>6</w:t>
      </w:r>
      <w:r w:rsidR="00ED48FB">
        <w:rPr>
          <w:b/>
          <w:bCs/>
          <w:i/>
          <w:iCs/>
          <w:color w:val="4472C4" w:themeColor="accent1"/>
          <w:u w:val="single"/>
          <w:lang w:val="en-US"/>
        </w:rPr>
        <w:t>, REPETAT</w:t>
      </w:r>
    </w:p>
    <w:p w14:paraId="6EEA3128" w14:textId="0DA7AD03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154B2E">
        <w:rPr>
          <w:i/>
          <w:lang w:val="en-US"/>
        </w:rPr>
        <w:t>Licitație Deschisă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6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B72AF1">
        <w:fldChar w:fldCharType="begin"/>
      </w:r>
      <w:r w:rsidR="00B72AF1">
        <w:instrText xml:space="preserve"> HYPERLINK "mailto:achizitii.sf.treime@gmail.com" </w:instrText>
      </w:r>
      <w:r w:rsidR="00B72AF1">
        <w:fldChar w:fldCharType="separate"/>
      </w:r>
      <w:r w:rsidR="00CD3560" w:rsidRPr="00AB6EDF">
        <w:rPr>
          <w:rStyle w:val="a6"/>
          <w:b/>
          <w:lang w:val="en-US"/>
        </w:rPr>
        <w:t>achizitii.sf.treime@gmail.com</w:t>
      </w:r>
      <w:r w:rsidR="00B72AF1">
        <w:rPr>
          <w:rStyle w:val="a6"/>
          <w:b/>
          <w:lang w:val="en-US"/>
        </w:rPr>
        <w:fldChar w:fldCharType="end"/>
      </w:r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1"/>
        <w:tblW w:w="10060" w:type="dxa"/>
        <w:tblLayout w:type="fixed"/>
        <w:tblLook w:val="04A0" w:firstRow="1" w:lastRow="0" w:firstColumn="1" w:lastColumn="0" w:noHBand="0" w:noVBand="1"/>
      </w:tblPr>
      <w:tblGrid>
        <w:gridCol w:w="513"/>
        <w:gridCol w:w="1183"/>
        <w:gridCol w:w="1985"/>
        <w:gridCol w:w="992"/>
        <w:gridCol w:w="752"/>
        <w:gridCol w:w="3359"/>
        <w:gridCol w:w="1276"/>
      </w:tblGrid>
      <w:tr w:rsidR="008A26F5" w:rsidRPr="00C14F19" w14:paraId="784073A7" w14:textId="77777777" w:rsidTr="008D7FFC">
        <w:trPr>
          <w:trHeight w:val="431"/>
        </w:trPr>
        <w:tc>
          <w:tcPr>
            <w:tcW w:w="513" w:type="dxa"/>
          </w:tcPr>
          <w:p w14:paraId="4968505B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C14F19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183" w:type="dxa"/>
          </w:tcPr>
          <w:p w14:paraId="41DF8614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C14F19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985" w:type="dxa"/>
          </w:tcPr>
          <w:p w14:paraId="372790FF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C14F19">
              <w:rPr>
                <w:b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</w:tcPr>
          <w:p w14:paraId="03F2576A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C14F19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752" w:type="dxa"/>
          </w:tcPr>
          <w:p w14:paraId="031029A5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C14F19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359" w:type="dxa"/>
          </w:tcPr>
          <w:p w14:paraId="1E1A51E5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C14F19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2C48573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C14F19">
              <w:rPr>
                <w:b/>
                <w:sz w:val="20"/>
                <w:szCs w:val="20"/>
                <w:lang w:val="en-US"/>
              </w:rPr>
              <w:t xml:space="preserve">Valoarea estimate fără TVA </w:t>
            </w:r>
            <w:r w:rsidRPr="00C14F19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8A26F5" w:rsidRPr="00C14F19" w14:paraId="1BD6C3FE" w14:textId="77777777" w:rsidTr="008D7FFC">
        <w:trPr>
          <w:trHeight w:val="252"/>
        </w:trPr>
        <w:tc>
          <w:tcPr>
            <w:tcW w:w="513" w:type="dxa"/>
            <w:shd w:val="clear" w:color="auto" w:fill="FFFF00"/>
          </w:tcPr>
          <w:p w14:paraId="5BA1B6A4" w14:textId="77777777" w:rsidR="008A26F5" w:rsidRPr="00C14F19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C14F1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271" w:type="dxa"/>
            <w:gridSpan w:val="5"/>
            <w:shd w:val="clear" w:color="auto" w:fill="FFFF00"/>
            <w:vAlign w:val="center"/>
          </w:tcPr>
          <w:p w14:paraId="65E89DD9" w14:textId="66C3FD44" w:rsidR="008A26F5" w:rsidRPr="00C14F19" w:rsidRDefault="008A26F5" w:rsidP="008D7FFC">
            <w:pPr>
              <w:spacing w:before="120"/>
              <w:rPr>
                <w:b/>
                <w:sz w:val="20"/>
                <w:szCs w:val="20"/>
                <w:lang w:val="en-US"/>
              </w:rPr>
            </w:pPr>
            <w:r w:rsidRPr="00C14F19">
              <w:rPr>
                <w:b/>
                <w:sz w:val="20"/>
                <w:szCs w:val="20"/>
                <w:lang w:val="en-US"/>
              </w:rPr>
              <w:t xml:space="preserve">Lot.1 </w:t>
            </w:r>
            <w:r w:rsidR="00C14F19" w:rsidRPr="00C14F19">
              <w:rPr>
                <w:b/>
                <w:sz w:val="20"/>
                <w:szCs w:val="20"/>
                <w:lang w:val="en-US"/>
              </w:rPr>
              <w:t>Compresor GA75VSD+ SN: API235159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00"/>
          </w:tcPr>
          <w:p w14:paraId="27FC79BB" w14:textId="7AFE8DF8" w:rsidR="008A26F5" w:rsidRPr="00C14F19" w:rsidRDefault="00ED48FB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135 000</w:t>
            </w:r>
          </w:p>
        </w:tc>
      </w:tr>
      <w:tr w:rsidR="00C14F19" w:rsidRPr="00C14F19" w14:paraId="588CA22D" w14:textId="77777777" w:rsidTr="00C14F19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99E93" w14:textId="77777777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B522D3" w14:textId="77777777" w:rsidR="00C14F19" w:rsidRPr="00C14F19" w:rsidRDefault="00C14F19" w:rsidP="00C14F19">
            <w:pPr>
              <w:jc w:val="center"/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5E60B" w14:textId="188E5145" w:rsidR="00C14F19" w:rsidRPr="00C14F19" w:rsidRDefault="00C14F19" w:rsidP="00C14F19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</w:rPr>
              <w:t>Kit service valva scurgere a condensului de 4000H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73BB2" w14:textId="67F8A430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9CD57" w14:textId="6E646D9B" w:rsidR="00C14F19" w:rsidRPr="00C14F19" w:rsidRDefault="00C14F19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76CDB" w14:textId="55639EAB" w:rsidR="00C14F19" w:rsidRPr="00C14F19" w:rsidRDefault="00C14F19" w:rsidP="00C14F19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</w:rPr>
              <w:t>2902 0161 02 - LD DRAIN 4000H MAINTENANCE KIT</w:t>
            </w:r>
            <w:r w:rsidRPr="00C14F19">
              <w:rPr>
                <w:sz w:val="20"/>
                <w:szCs w:val="20"/>
              </w:rPr>
              <w:br/>
              <w:t>Compatibil cu Compresor GA75VSD+ SN: API235159.</w:t>
            </w:r>
            <w:r w:rsidRPr="00C14F19">
              <w:rPr>
                <w:sz w:val="20"/>
                <w:szCs w:val="20"/>
              </w:rPr>
              <w:br/>
              <w:t xml:space="preserve"> Termen de garanție </w:t>
            </w:r>
            <w:r w:rsidR="002C7330">
              <w:rPr>
                <w:color w:val="000000"/>
                <w:sz w:val="20"/>
                <w:szCs w:val="20"/>
              </w:rPr>
              <w:t xml:space="preserve">minim </w:t>
            </w:r>
            <w:r w:rsidRPr="00C14F19">
              <w:rPr>
                <w:sz w:val="20"/>
                <w:szCs w:val="20"/>
              </w:rPr>
              <w:t>3 luni după instalare piesei.Va include toate componentele incluse in kit-ul indicat de producator.Instalare de către agentul economic câștigător.</w:t>
            </w:r>
            <w:r w:rsidRPr="00C14F19">
              <w:rPr>
                <w:sz w:val="20"/>
                <w:szCs w:val="20"/>
              </w:rPr>
              <w:br/>
              <w:t xml:space="preserve">Să se prezinte copia catologului care confirmă compatibilitatea piesei oferite cu dispozitivul.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7D6EA" w14:textId="7FBD6469" w:rsidR="00C14F19" w:rsidRPr="00C14F19" w:rsidRDefault="00C14F19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</w:rPr>
              <w:t>2</w:t>
            </w:r>
            <w:r w:rsidR="00ED48FB">
              <w:rPr>
                <w:sz w:val="20"/>
                <w:szCs w:val="20"/>
              </w:rPr>
              <w:t>0</w:t>
            </w:r>
            <w:r w:rsidRPr="00C14F19">
              <w:rPr>
                <w:sz w:val="20"/>
                <w:szCs w:val="20"/>
              </w:rPr>
              <w:t>0,00</w:t>
            </w:r>
          </w:p>
        </w:tc>
      </w:tr>
      <w:tr w:rsidR="00C14F19" w:rsidRPr="00C14F19" w14:paraId="4F1D28F7" w14:textId="77777777" w:rsidTr="00C14F19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68A04" w14:textId="77777777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5983FD" w14:textId="77777777" w:rsidR="00C14F19" w:rsidRPr="00C14F19" w:rsidRDefault="00C14F19" w:rsidP="00C14F19">
            <w:pPr>
              <w:jc w:val="center"/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92DCB" w14:textId="26D07C31" w:rsidR="00C14F19" w:rsidRPr="00C14F19" w:rsidRDefault="00C14F19" w:rsidP="00C14F19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</w:rPr>
              <w:t>Kit service valva de scurgere a condensului de 8000H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E9705" w14:textId="7713910B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45F3A" w14:textId="1DCDBDB6" w:rsidR="00C14F19" w:rsidRPr="00C14F19" w:rsidRDefault="00C14F19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607B0" w14:textId="2B14BB56" w:rsidR="00C14F19" w:rsidRPr="00C14F19" w:rsidRDefault="00C14F19" w:rsidP="00C14F19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</w:rPr>
              <w:t>2200 9020 17 - LD DRAIN 8000H MAINTENANCE KIT</w:t>
            </w:r>
            <w:r w:rsidRPr="00C14F19">
              <w:rPr>
                <w:sz w:val="20"/>
                <w:szCs w:val="20"/>
              </w:rPr>
              <w:br/>
              <w:t>Compatibil cu Compresor GA75VSD+ SN: API235159.</w:t>
            </w:r>
            <w:r w:rsidRPr="00C14F19">
              <w:rPr>
                <w:sz w:val="20"/>
                <w:szCs w:val="20"/>
              </w:rPr>
              <w:br/>
            </w:r>
            <w:r w:rsidRPr="00C14F19">
              <w:rPr>
                <w:sz w:val="20"/>
                <w:szCs w:val="20"/>
              </w:rPr>
              <w:lastRenderedPageBreak/>
              <w:t xml:space="preserve"> Termen de garanție </w:t>
            </w:r>
            <w:r w:rsidR="002C7330">
              <w:rPr>
                <w:color w:val="000000"/>
                <w:sz w:val="20"/>
                <w:szCs w:val="20"/>
              </w:rPr>
              <w:t xml:space="preserve">minim </w:t>
            </w:r>
            <w:r w:rsidRPr="00C14F19">
              <w:rPr>
                <w:sz w:val="20"/>
                <w:szCs w:val="20"/>
              </w:rPr>
              <w:t>3 luni după instalare piesei.Va include toate componentele incluse in kit-ul indicat de producator.Instalare de către agentul economic câștigător.</w:t>
            </w:r>
            <w:r w:rsidRPr="00C14F19">
              <w:rPr>
                <w:sz w:val="20"/>
                <w:szCs w:val="20"/>
              </w:rPr>
              <w:br/>
              <w:t xml:space="preserve">Să se prezinte copia catologului care confirmă compatibilitatea piesei oferite cu dispozitivul.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1E00E" w14:textId="6CD82C89" w:rsidR="00C14F19" w:rsidRPr="00C14F19" w:rsidRDefault="00ED48FB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lastRenderedPageBreak/>
              <w:t>800</w:t>
            </w:r>
            <w:r w:rsidR="00C14F19" w:rsidRPr="00C14F19">
              <w:rPr>
                <w:sz w:val="20"/>
                <w:szCs w:val="20"/>
              </w:rPr>
              <w:t>,00</w:t>
            </w:r>
          </w:p>
        </w:tc>
      </w:tr>
      <w:tr w:rsidR="00C14F19" w:rsidRPr="00C14F19" w14:paraId="29A234B1" w14:textId="77777777" w:rsidTr="00C14F19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96832" w14:textId="77777777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1.3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DEFF2F" w14:textId="77777777" w:rsidR="00C14F19" w:rsidRPr="00C14F19" w:rsidRDefault="00C14F19" w:rsidP="00C14F19">
            <w:pPr>
              <w:jc w:val="center"/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90AF" w14:textId="27391927" w:rsidR="00C14F19" w:rsidRPr="00C14F19" w:rsidRDefault="00C14F19" w:rsidP="00C14F19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Kit service filtre de aer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B3E8D" w14:textId="44B04AE2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B6ACF" w14:textId="78F39FE4" w:rsidR="00C14F19" w:rsidRPr="00C14F19" w:rsidRDefault="00C14F19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D5AE4" w14:textId="655C9032" w:rsidR="00C14F19" w:rsidRPr="00C14F19" w:rsidRDefault="00C14F19" w:rsidP="00C14F19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 xml:space="preserve">2901 9900 95 - AIR FILTER KIT C142 GA75VSD+           </w:t>
            </w:r>
            <w:r w:rsidRPr="00C14F19">
              <w:rPr>
                <w:color w:val="000000"/>
                <w:sz w:val="20"/>
                <w:szCs w:val="20"/>
              </w:rPr>
              <w:br/>
              <w:t>(x1 FILTER ELEMENT 21M3/MIN;</w:t>
            </w:r>
            <w:r w:rsidRPr="00C14F19">
              <w:rPr>
                <w:color w:val="000000"/>
                <w:sz w:val="20"/>
                <w:szCs w:val="20"/>
              </w:rPr>
              <w:br/>
              <w:t>x4 AIR INLET W/O FILTER 114X17;</w:t>
            </w:r>
            <w:r w:rsidRPr="00C14F19">
              <w:rPr>
                <w:color w:val="000000"/>
                <w:sz w:val="20"/>
                <w:szCs w:val="20"/>
              </w:rPr>
              <w:br/>
              <w:t>x1 FILTER AIR)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GA75VSD+ SN: API235159.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 Termen de garanție</w:t>
            </w:r>
            <w:r w:rsidR="002C7330">
              <w:rPr>
                <w:color w:val="000000"/>
                <w:sz w:val="20"/>
                <w:szCs w:val="20"/>
              </w:rPr>
              <w:t xml:space="preserve"> minim</w:t>
            </w:r>
            <w:r w:rsidRPr="00C14F19">
              <w:rPr>
                <w:color w:val="000000"/>
                <w:sz w:val="20"/>
                <w:szCs w:val="20"/>
              </w:rPr>
              <w:t xml:space="preserve"> 6 luni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                                                        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D8E9" w14:textId="21C30858" w:rsidR="00C14F19" w:rsidRPr="00C14F19" w:rsidRDefault="00ED48FB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6700</w:t>
            </w:r>
          </w:p>
        </w:tc>
      </w:tr>
      <w:tr w:rsidR="00C14F19" w:rsidRPr="00C14F19" w14:paraId="257A1370" w14:textId="77777777" w:rsidTr="00C14F19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C402B" w14:textId="77777777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CC6919C" w14:textId="77777777" w:rsidR="00C14F19" w:rsidRPr="00C14F19" w:rsidRDefault="00C14F19" w:rsidP="00C14F19">
            <w:pPr>
              <w:jc w:val="center"/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CB4EF" w14:textId="5486AD3B" w:rsidR="00C14F19" w:rsidRPr="00C14F19" w:rsidRDefault="00C14F19" w:rsidP="00C14F19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Kit de service preventiva tip, GA75VSD+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6158F" w14:textId="3A358B8E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5D588" w14:textId="3549F78C" w:rsidR="00C14F19" w:rsidRPr="00C14F19" w:rsidRDefault="00C14F19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DA04B" w14:textId="27486182" w:rsidR="00C14F19" w:rsidRPr="00C14F19" w:rsidRDefault="00C14F19" w:rsidP="00C14F19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2901 9901 01 - PREV. MAINT. KIT C142 GA75VSD+</w:t>
            </w:r>
            <w:r w:rsidRPr="00C14F19">
              <w:rPr>
                <w:color w:val="000000"/>
                <w:sz w:val="20"/>
                <w:szCs w:val="20"/>
              </w:rPr>
              <w:br/>
              <w:t>(x1 AIR FILTER KIT C142 GA75VSD+;</w:t>
            </w:r>
            <w:r w:rsidRPr="00C14F19">
              <w:rPr>
                <w:color w:val="000000"/>
                <w:sz w:val="20"/>
                <w:szCs w:val="20"/>
              </w:rPr>
              <w:br/>
              <w:t>x1 OIL FILTER KIT C142VSD+;</w:t>
            </w:r>
            <w:r w:rsidRPr="00C14F19">
              <w:rPr>
                <w:color w:val="000000"/>
                <w:sz w:val="20"/>
                <w:szCs w:val="20"/>
              </w:rPr>
              <w:br/>
              <w:t>x1 OSE/SCAVENGE LINE KIT C142VSD+;</w:t>
            </w:r>
            <w:r w:rsidRPr="00C14F19">
              <w:rPr>
                <w:color w:val="000000"/>
                <w:sz w:val="20"/>
                <w:szCs w:val="20"/>
              </w:rPr>
              <w:br/>
              <w:t>x1 KIT VALVE MINIMUM PRESSURE)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GA75VSD+ SN: API235159.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 Termen de garanție </w:t>
            </w:r>
            <w:r w:rsidR="002C7330">
              <w:rPr>
                <w:color w:val="000000"/>
                <w:sz w:val="20"/>
                <w:szCs w:val="20"/>
              </w:rPr>
              <w:t xml:space="preserve">minim </w:t>
            </w:r>
            <w:r w:rsidRPr="00C14F19">
              <w:rPr>
                <w:color w:val="000000"/>
                <w:sz w:val="20"/>
                <w:szCs w:val="20"/>
              </w:rPr>
              <w:t>12 luni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B2793" w14:textId="29F075CA" w:rsidR="00C14F19" w:rsidRPr="00C14F19" w:rsidRDefault="00ED48FB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26300</w:t>
            </w:r>
          </w:p>
        </w:tc>
      </w:tr>
      <w:tr w:rsidR="00C14F19" w:rsidRPr="00C14F19" w14:paraId="2B9A60AD" w14:textId="77777777" w:rsidTr="00C14F19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86BDB" w14:textId="77777777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5E84EE" w14:textId="77777777" w:rsidR="00C14F19" w:rsidRPr="00C14F19" w:rsidRDefault="00C14F19" w:rsidP="00C14F19">
            <w:pPr>
              <w:jc w:val="center"/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662C" w14:textId="4DB095E3" w:rsidR="00C14F19" w:rsidRPr="00C14F19" w:rsidRDefault="00C14F19" w:rsidP="00C14F19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Kit filtru UD310+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252F1" w14:textId="33379D0E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4C0CA" w14:textId="71AA8A4D" w:rsidR="00C14F19" w:rsidRPr="00C14F19" w:rsidRDefault="00C14F19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4EC09" w14:textId="65206826" w:rsidR="00C14F19" w:rsidRPr="00C14F19" w:rsidRDefault="00C14F19" w:rsidP="00C14F19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2901 2072 09 -  Kit filtru UD310+</w:t>
            </w:r>
            <w:r w:rsidRPr="00C14F19">
              <w:rPr>
                <w:color w:val="000000"/>
                <w:sz w:val="20"/>
                <w:szCs w:val="20"/>
              </w:rPr>
              <w:br/>
              <w:t>Termen de garanție</w:t>
            </w:r>
            <w:r w:rsidR="002C7330">
              <w:rPr>
                <w:color w:val="000000"/>
                <w:sz w:val="20"/>
                <w:szCs w:val="20"/>
              </w:rPr>
              <w:t xml:space="preserve"> minim</w:t>
            </w:r>
            <w:r w:rsidRPr="00C14F19">
              <w:rPr>
                <w:color w:val="000000"/>
                <w:sz w:val="20"/>
                <w:szCs w:val="20"/>
              </w:rPr>
              <w:t xml:space="preserve"> 12 luni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FE96A" w14:textId="72D5FAD1" w:rsidR="00C14F19" w:rsidRPr="00C14F19" w:rsidRDefault="00ED48FB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36300</w:t>
            </w:r>
          </w:p>
        </w:tc>
      </w:tr>
      <w:tr w:rsidR="00C14F19" w:rsidRPr="00C14F19" w14:paraId="5FF20137" w14:textId="77777777" w:rsidTr="00C14F19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B862B" w14:textId="77777777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1.6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D6F7BE" w14:textId="77777777" w:rsidR="00C14F19" w:rsidRPr="00C14F19" w:rsidRDefault="00C14F19" w:rsidP="00C14F19">
            <w:pPr>
              <w:jc w:val="center"/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AD884" w14:textId="0A72FD0F" w:rsidR="00C14F19" w:rsidRPr="00C14F19" w:rsidRDefault="00C14F19" w:rsidP="00C14F19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Canistra de ulei de 20 L, sintetic, tip RXD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10509" w14:textId="7790ED16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B163E" w14:textId="3688A103" w:rsidR="00C14F19" w:rsidRPr="00C14F19" w:rsidRDefault="00C14F19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1188D" w14:textId="3C530D1E" w:rsidR="00C14F19" w:rsidRPr="00C14F19" w:rsidRDefault="00C14F19" w:rsidP="00C14F19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2901 1701 00 - OIL RXD 20L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GA75VSD+ SN: API235159.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 Termen de garanție </w:t>
            </w:r>
            <w:r w:rsidR="002C7330">
              <w:rPr>
                <w:color w:val="000000"/>
                <w:sz w:val="20"/>
                <w:szCs w:val="20"/>
              </w:rPr>
              <w:t xml:space="preserve">minim </w:t>
            </w:r>
            <w:r w:rsidRPr="00C14F19">
              <w:rPr>
                <w:color w:val="000000"/>
                <w:sz w:val="20"/>
                <w:szCs w:val="20"/>
              </w:rPr>
              <w:t>12 luni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78C66" w14:textId="5674C40D" w:rsidR="00C14F19" w:rsidRPr="00C14F19" w:rsidRDefault="00ED48FB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31500</w:t>
            </w:r>
          </w:p>
        </w:tc>
      </w:tr>
      <w:tr w:rsidR="00C14F19" w:rsidRPr="00C14F19" w14:paraId="46C2BEA8" w14:textId="77777777" w:rsidTr="00C14F19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584DA" w14:textId="77777777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lastRenderedPageBreak/>
              <w:t>1.7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4669249" w14:textId="77777777" w:rsidR="00C14F19" w:rsidRPr="00C14F19" w:rsidRDefault="00C14F19" w:rsidP="00C14F19">
            <w:pPr>
              <w:jc w:val="center"/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6D45B" w14:textId="7862E8E2" w:rsidR="00C14F19" w:rsidRPr="00C14F19" w:rsidRDefault="00C14F19" w:rsidP="00C14F19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Coloana de cărbune QDT 245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D9F17" w14:textId="0DE45E61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D3543" w14:textId="3295BF71" w:rsidR="00C14F19" w:rsidRPr="00C14F19" w:rsidRDefault="00C14F19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10123" w14:textId="4257C5FB" w:rsidR="00C14F19" w:rsidRPr="00C14F19" w:rsidRDefault="00C14F19" w:rsidP="00C14F19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3001 5009 08 - Element kit Atlas Copco compatibil cu QDT 245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 Termen de garanție </w:t>
            </w:r>
            <w:r w:rsidR="002C7330">
              <w:rPr>
                <w:color w:val="000000"/>
                <w:sz w:val="20"/>
                <w:szCs w:val="20"/>
              </w:rPr>
              <w:t xml:space="preserve">minim </w:t>
            </w:r>
            <w:r w:rsidRPr="00C14F19">
              <w:rPr>
                <w:color w:val="000000"/>
                <w:sz w:val="20"/>
                <w:szCs w:val="20"/>
              </w:rPr>
              <w:t>3 luni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58596" w14:textId="299948CB" w:rsidR="00C14F19" w:rsidRPr="00C14F19" w:rsidRDefault="00ED48FB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33200</w:t>
            </w:r>
            <w:r w:rsidR="00C14F19" w:rsidRPr="00C14F19">
              <w:rPr>
                <w:color w:val="000000"/>
                <w:sz w:val="20"/>
                <w:szCs w:val="20"/>
              </w:rPr>
              <w:t>,00</w:t>
            </w:r>
          </w:p>
        </w:tc>
      </w:tr>
      <w:tr w:rsidR="00C14F19" w:rsidRPr="00C14F19" w14:paraId="4CA9A87B" w14:textId="77777777" w:rsidTr="008D7FFC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4B65AB" w14:textId="77777777" w:rsidR="00C14F19" w:rsidRPr="00C14F19" w:rsidRDefault="00C14F19" w:rsidP="00C14F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271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881A3F" w14:textId="70957BF0" w:rsidR="00C14F19" w:rsidRPr="00C14F19" w:rsidRDefault="00C14F19" w:rsidP="00C14F19">
            <w:pPr>
              <w:spacing w:before="120"/>
              <w:rPr>
                <w:b/>
                <w:bCs/>
                <w:sz w:val="20"/>
                <w:szCs w:val="20"/>
                <w:lang w:val="en-US"/>
              </w:rPr>
            </w:pPr>
            <w:r w:rsidRPr="00C14F19">
              <w:rPr>
                <w:b/>
                <w:bCs/>
                <w:sz w:val="20"/>
                <w:szCs w:val="20"/>
                <w:lang w:val="en-US"/>
              </w:rPr>
              <w:t>Lot.2 Uscator FD 260VSD SN: ITJ457151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63EDE2" w14:textId="4EF7D588" w:rsidR="00C14F19" w:rsidRPr="00C14F19" w:rsidRDefault="00C14F19" w:rsidP="00C14F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C14F19">
              <w:rPr>
                <w:b/>
                <w:bCs/>
                <w:sz w:val="20"/>
                <w:szCs w:val="20"/>
                <w:lang w:val="en-US"/>
              </w:rPr>
              <w:t xml:space="preserve">3 </w:t>
            </w:r>
            <w:r w:rsidR="00ED48FB">
              <w:rPr>
                <w:b/>
                <w:bCs/>
                <w:sz w:val="20"/>
                <w:szCs w:val="20"/>
                <w:lang w:val="en-US"/>
              </w:rPr>
              <w:t>020</w:t>
            </w:r>
          </w:p>
        </w:tc>
      </w:tr>
      <w:tr w:rsidR="00C14F19" w:rsidRPr="00C14F19" w14:paraId="5BF6C929" w14:textId="77777777" w:rsidTr="00FB3F9F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4510" w14:textId="77777777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2B32A23" w14:textId="77777777" w:rsidR="00C14F19" w:rsidRPr="00C14F19" w:rsidRDefault="00C14F19" w:rsidP="00C14F19">
            <w:pPr>
              <w:jc w:val="center"/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646AD1" w14:textId="792FCE0C" w:rsidR="00C14F19" w:rsidRPr="00C14F19" w:rsidRDefault="00C14F19" w:rsidP="00C14F19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</w:rPr>
              <w:t>Kit intrare aer cu filtru 150x150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D628F32" w14:textId="77777777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1C3EA5" w14:textId="77777777" w:rsidR="00C14F19" w:rsidRPr="00C14F19" w:rsidRDefault="00C14F19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BEC60" w14:textId="5032A7AF" w:rsidR="00C14F19" w:rsidRPr="00C14F19" w:rsidRDefault="00C14F19" w:rsidP="00C14F19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</w:rPr>
              <w:t>1089 9556 05 - AIR INLET WITH FILTER</w:t>
            </w:r>
            <w:r w:rsidRPr="00C14F19">
              <w:rPr>
                <w:sz w:val="20"/>
                <w:szCs w:val="20"/>
              </w:rPr>
              <w:br/>
              <w:t>Compatibil cu Uscator FD 260VSD SN: ITJ457151.</w:t>
            </w:r>
            <w:r w:rsidRPr="00C14F19">
              <w:rPr>
                <w:sz w:val="20"/>
                <w:szCs w:val="20"/>
              </w:rPr>
              <w:br/>
              <w:t xml:space="preserve"> Termen de garanție</w:t>
            </w:r>
            <w:r w:rsidR="002C7330">
              <w:rPr>
                <w:color w:val="000000"/>
                <w:sz w:val="20"/>
                <w:szCs w:val="20"/>
              </w:rPr>
              <w:t xml:space="preserve"> minim</w:t>
            </w:r>
            <w:r w:rsidRPr="00C14F19">
              <w:rPr>
                <w:sz w:val="20"/>
                <w:szCs w:val="20"/>
              </w:rPr>
              <w:t xml:space="preserve"> 3 luni după instalare piesei.Va include toate componentele incluse in kit-ul indicat de producator.Instalare de către agentul economic câștigător.</w:t>
            </w:r>
            <w:r w:rsidRPr="00C14F19">
              <w:rPr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7C7EDB3" w14:textId="56B6647E" w:rsidR="00C14F19" w:rsidRPr="00C14F19" w:rsidRDefault="00ED48FB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2100</w:t>
            </w:r>
            <w:r w:rsidR="00C14F19" w:rsidRPr="00C14F19">
              <w:rPr>
                <w:sz w:val="20"/>
                <w:szCs w:val="20"/>
              </w:rPr>
              <w:t>,00</w:t>
            </w:r>
          </w:p>
        </w:tc>
      </w:tr>
      <w:tr w:rsidR="00C14F19" w:rsidRPr="00C14F19" w14:paraId="5AA25459" w14:textId="77777777" w:rsidTr="008D7FFC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021A2" w14:textId="77777777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567015F" w14:textId="77777777" w:rsidR="00C14F19" w:rsidRPr="00C14F19" w:rsidRDefault="00C14F19" w:rsidP="00C14F19">
            <w:pPr>
              <w:jc w:val="center"/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BAC51DB" w14:textId="434CD85F" w:rsidR="00C14F19" w:rsidRPr="00C14F19" w:rsidRDefault="00C14F19" w:rsidP="00C14F19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</w:rPr>
              <w:t>Kit mentenanta valva de scurgere a condensului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CCD2F2E" w14:textId="77777777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97AB7D" w14:textId="77777777" w:rsidR="00C14F19" w:rsidRPr="00C14F19" w:rsidRDefault="00C14F19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AA199" w14:textId="1CC4F614" w:rsidR="00C14F19" w:rsidRPr="00C14F19" w:rsidRDefault="00C14F19" w:rsidP="00C14F19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</w:rPr>
              <w:t>2200 9020 17 - KIT WEAR DRAIN</w:t>
            </w:r>
            <w:r w:rsidRPr="00C14F19">
              <w:rPr>
                <w:sz w:val="20"/>
                <w:szCs w:val="20"/>
              </w:rPr>
              <w:br/>
              <w:t>Compatibil cu Uscator FD 260VSD SN: ITJ457151.</w:t>
            </w:r>
            <w:r w:rsidRPr="00C14F19">
              <w:rPr>
                <w:sz w:val="20"/>
                <w:szCs w:val="20"/>
              </w:rPr>
              <w:br/>
              <w:t xml:space="preserve"> Termen de garanție </w:t>
            </w:r>
            <w:r w:rsidR="002C7330">
              <w:rPr>
                <w:color w:val="000000"/>
                <w:sz w:val="20"/>
                <w:szCs w:val="20"/>
              </w:rPr>
              <w:t xml:space="preserve">minim </w:t>
            </w:r>
            <w:r w:rsidRPr="00C14F19">
              <w:rPr>
                <w:sz w:val="20"/>
                <w:szCs w:val="20"/>
              </w:rPr>
              <w:t>3 luni după instalare piesei.Va include toate componentele incluse in kit-ul indicat de producator.Instalare de către agentul economic câștigător.</w:t>
            </w:r>
            <w:r w:rsidRPr="00C14F19">
              <w:rPr>
                <w:sz w:val="20"/>
                <w:szCs w:val="20"/>
              </w:rPr>
              <w:br/>
              <w:t xml:space="preserve">Să se prezinte copia catologului care confirmă compatibilitatea piesei oferite cu dispozitivul.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60D1F" w14:textId="2A6DC843" w:rsidR="00C14F19" w:rsidRPr="00ED48FB" w:rsidRDefault="00ED48FB" w:rsidP="00ED48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920</w:t>
            </w:r>
            <w:r w:rsidR="00C14F19" w:rsidRPr="00C14F19">
              <w:rPr>
                <w:sz w:val="20"/>
                <w:szCs w:val="20"/>
              </w:rPr>
              <w:t>,00</w:t>
            </w:r>
          </w:p>
        </w:tc>
      </w:tr>
      <w:tr w:rsidR="00C14F19" w:rsidRPr="00C14F19" w14:paraId="7E916C39" w14:textId="77777777" w:rsidTr="008D7FFC">
        <w:trPr>
          <w:trHeight w:val="33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F42878" w14:textId="77777777" w:rsidR="00C14F19" w:rsidRPr="00C14F19" w:rsidRDefault="00C14F19" w:rsidP="00C14F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271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C178B6" w14:textId="52240D1E" w:rsidR="00C14F19" w:rsidRPr="00C14F19" w:rsidRDefault="00C14F19" w:rsidP="00C14F1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Lot.3 Sistem de filtrare aer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408DEC" w14:textId="05FEA405" w:rsidR="00C14F19" w:rsidRPr="00C14F19" w:rsidRDefault="00C14F19" w:rsidP="00C14F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29 400</w:t>
            </w:r>
          </w:p>
        </w:tc>
      </w:tr>
      <w:tr w:rsidR="00C14F19" w:rsidRPr="00C14F19" w14:paraId="36CF3757" w14:textId="77777777" w:rsidTr="008D7FFC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1D094" w14:textId="77777777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DB79A1" w14:textId="77777777" w:rsidR="00C14F19" w:rsidRPr="00C14F19" w:rsidRDefault="00C14F19" w:rsidP="00C14F19">
            <w:pPr>
              <w:jc w:val="center"/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61AB6" w14:textId="1BEDAB61" w:rsidR="00C14F19" w:rsidRPr="00C14F19" w:rsidRDefault="00C14F19" w:rsidP="00C14F19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Filtru pentru cărtus tip IPF163SMA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CCB9076" w14:textId="77777777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871B843" w14:textId="1A88B50B" w:rsidR="00C14F19" w:rsidRPr="00C14F19" w:rsidRDefault="00C14F19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33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6C16C" w14:textId="58F3D1D0" w:rsidR="00C14F19" w:rsidRPr="00C14F19" w:rsidRDefault="00C14F19" w:rsidP="00C14F19">
            <w:pPr>
              <w:rPr>
                <w:noProof w:val="0"/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Element filter IPE160SMA Inmatec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 Termen de garanție </w:t>
            </w:r>
            <w:r w:rsidR="002C7330">
              <w:rPr>
                <w:color w:val="000000"/>
                <w:sz w:val="20"/>
                <w:szCs w:val="20"/>
              </w:rPr>
              <w:t xml:space="preserve">minim </w:t>
            </w:r>
            <w:r w:rsidRPr="00C14F19">
              <w:rPr>
                <w:color w:val="000000"/>
                <w:sz w:val="20"/>
                <w:szCs w:val="20"/>
              </w:rPr>
              <w:t>12 luni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73954" w14:textId="4A494938" w:rsidR="00C14F19" w:rsidRPr="00C14F19" w:rsidRDefault="00C14F19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16400,00</w:t>
            </w:r>
          </w:p>
        </w:tc>
      </w:tr>
      <w:tr w:rsidR="00C14F19" w:rsidRPr="00C14F19" w14:paraId="4CF08CF1" w14:textId="77777777" w:rsidTr="008D7FFC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E44B" w14:textId="3D838C2B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3.2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FBBE311" w14:textId="29F0CDAF" w:rsidR="00C14F19" w:rsidRPr="00C14F19" w:rsidRDefault="00C14F19" w:rsidP="00C14F19">
            <w:pPr>
              <w:jc w:val="center"/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2EA81" w14:textId="07D458A5" w:rsidR="00C14F19" w:rsidRPr="00C14F19" w:rsidRDefault="00C14F19" w:rsidP="00C14F19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Filtru pentru cărtus tip IPF163CA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8EB1CD8" w14:textId="6E00F3CA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BE7D55" w14:textId="35958205" w:rsidR="00C14F19" w:rsidRPr="00C14F19" w:rsidRDefault="00C14F19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33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B112C" w14:textId="02D8F9CD" w:rsidR="00C14F19" w:rsidRPr="00C14F19" w:rsidRDefault="00C14F19" w:rsidP="00C14F19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Element filter IPE160CA Inmatec</w:t>
            </w:r>
            <w:r w:rsidRPr="00C14F19">
              <w:rPr>
                <w:color w:val="000000"/>
                <w:sz w:val="20"/>
                <w:szCs w:val="20"/>
              </w:rPr>
              <w:br w:type="page"/>
              <w:t xml:space="preserve"> Termen de garanție </w:t>
            </w:r>
            <w:r w:rsidR="002C7330">
              <w:rPr>
                <w:color w:val="000000"/>
                <w:sz w:val="20"/>
                <w:szCs w:val="20"/>
              </w:rPr>
              <w:t xml:space="preserve">minim </w:t>
            </w:r>
            <w:r w:rsidRPr="00C14F19">
              <w:rPr>
                <w:color w:val="000000"/>
                <w:sz w:val="20"/>
                <w:szCs w:val="20"/>
              </w:rPr>
              <w:t>12 luni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 w:type="page"/>
              <w:t xml:space="preserve">Să se prezinte copia catologului care confirmă compatibilitatea piesei oferite cu dispozitivul.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EC961" w14:textId="788AD516" w:rsidR="00C14F19" w:rsidRPr="00C14F19" w:rsidRDefault="00C14F19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13000,00</w:t>
            </w:r>
          </w:p>
        </w:tc>
      </w:tr>
      <w:tr w:rsidR="00C14F19" w:rsidRPr="00C14F19" w14:paraId="68846908" w14:textId="77777777" w:rsidTr="008A26F5">
        <w:trPr>
          <w:trHeight w:val="304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E08129" w14:textId="7CA102BA" w:rsidR="00C14F19" w:rsidRPr="00C14F19" w:rsidRDefault="00C14F19" w:rsidP="00C14F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271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8C7B55" w14:textId="5693C65A" w:rsidR="00C14F19" w:rsidRPr="00C14F19" w:rsidRDefault="00C14F19" w:rsidP="00C14F1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Lot.4 Compresor GA55VSD+ SN: API866372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6443A8" w14:textId="236582D6" w:rsidR="00C14F19" w:rsidRPr="00C14F19" w:rsidRDefault="00ED48FB" w:rsidP="00C14F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64 340</w:t>
            </w:r>
          </w:p>
        </w:tc>
      </w:tr>
      <w:tr w:rsidR="00C14F19" w:rsidRPr="00C14F19" w14:paraId="34656427" w14:textId="77777777" w:rsidTr="009C4050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AFFDD" w14:textId="63E50690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4.1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8E6B07B" w14:textId="77777777" w:rsidR="00C14F19" w:rsidRPr="00C14F19" w:rsidRDefault="00C14F19" w:rsidP="00C14F19">
            <w:pPr>
              <w:jc w:val="center"/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D2770" w14:textId="2EBB8AF8" w:rsidR="00C14F19" w:rsidRPr="00C14F19" w:rsidRDefault="00C14F19" w:rsidP="00C14F19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Kit filtre de aer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4AEDBD6" w14:textId="77777777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8D03" w14:textId="06178239" w:rsidR="00C14F19" w:rsidRPr="00C14F19" w:rsidRDefault="00C14F19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29810" w14:textId="4D098FA8" w:rsidR="00C14F19" w:rsidRPr="00C14F19" w:rsidRDefault="00C14F19" w:rsidP="00C14F19">
            <w:pPr>
              <w:rPr>
                <w:noProof w:val="0"/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 xml:space="preserve">3001 1602 10 - AIR FILTER KIT                           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(x1 Filter Element;                                                              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x1 Filter Air;                                                        </w:t>
            </w:r>
            <w:r w:rsidRPr="00C14F19">
              <w:rPr>
                <w:color w:val="000000"/>
                <w:sz w:val="20"/>
                <w:szCs w:val="20"/>
              </w:rPr>
              <w:br/>
              <w:t>x2 Filter;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x1 SET INSTRUCTIONS) 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GA55VSD+ SN: API866372.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Termen de garanție </w:t>
            </w:r>
            <w:r w:rsidR="002C7330">
              <w:rPr>
                <w:color w:val="000000"/>
                <w:sz w:val="20"/>
                <w:szCs w:val="20"/>
              </w:rPr>
              <w:t xml:space="preserve">minim </w:t>
            </w:r>
            <w:r w:rsidRPr="00C14F19">
              <w:rPr>
                <w:color w:val="000000"/>
                <w:sz w:val="20"/>
                <w:szCs w:val="20"/>
              </w:rPr>
              <w:t xml:space="preserve">6 luni după </w:t>
            </w:r>
            <w:r w:rsidRPr="00C14F19">
              <w:rPr>
                <w:color w:val="000000"/>
                <w:sz w:val="20"/>
                <w:szCs w:val="20"/>
              </w:rPr>
              <w:lastRenderedPageBreak/>
              <w:t>instalare piesei.Va include toate componentele incluse in kit-ul indicat de producator. 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06DE9" w14:textId="29AF9E7F" w:rsidR="00C14F19" w:rsidRPr="00C14F19" w:rsidRDefault="00ED48FB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4500</w:t>
            </w:r>
          </w:p>
        </w:tc>
      </w:tr>
      <w:tr w:rsidR="00C14F19" w:rsidRPr="00C14F19" w14:paraId="72558DF6" w14:textId="77777777" w:rsidTr="00185CAD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91E6B" w14:textId="30F70DB6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4.2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060CEA1" w14:textId="4465EE47" w:rsidR="00C14F19" w:rsidRPr="00C14F19" w:rsidRDefault="00C14F19" w:rsidP="00C14F19">
            <w:pPr>
              <w:jc w:val="center"/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3D593" w14:textId="6BCF0C61" w:rsidR="00C14F19" w:rsidRPr="00C14F19" w:rsidRDefault="00C14F19" w:rsidP="00C14F19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Kit mentenanta valva scurgere a condensului de 4000H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B852F23" w14:textId="44B4FE6A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E172B" w14:textId="4EEB7FD3" w:rsidR="00C14F19" w:rsidRPr="00C14F19" w:rsidRDefault="00C14F19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BDB6F" w14:textId="653212D6" w:rsidR="00C14F19" w:rsidRPr="00C14F19" w:rsidRDefault="00C14F19" w:rsidP="00C14F19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2902 0161 02 - LD DRAIN 4000H MAINTENANCE KIT</w:t>
            </w:r>
            <w:r w:rsidRPr="00C14F19">
              <w:rPr>
                <w:color w:val="000000"/>
                <w:sz w:val="20"/>
                <w:szCs w:val="20"/>
              </w:rPr>
              <w:br/>
              <w:t>(x1 SET INSTRUCTIONS)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GA55VSD+ SN: API866372.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Termen de garanție </w:t>
            </w:r>
            <w:r w:rsidR="002C7330">
              <w:rPr>
                <w:color w:val="000000"/>
                <w:sz w:val="20"/>
                <w:szCs w:val="20"/>
              </w:rPr>
              <w:t xml:space="preserve">minim </w:t>
            </w:r>
            <w:r w:rsidRPr="00C14F19">
              <w:rPr>
                <w:color w:val="000000"/>
                <w:sz w:val="20"/>
                <w:szCs w:val="20"/>
              </w:rPr>
              <w:t>4000 H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E1341" w14:textId="1374924F" w:rsidR="00C14F19" w:rsidRPr="00C14F19" w:rsidRDefault="00ED48FB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220</w:t>
            </w:r>
          </w:p>
        </w:tc>
      </w:tr>
      <w:tr w:rsidR="00C14F19" w:rsidRPr="00C14F19" w14:paraId="33B8641C" w14:textId="77777777" w:rsidTr="00185CAD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413F0" w14:textId="7D50150F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4.3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2DB1D0" w14:textId="1572EB9E" w:rsidR="00C14F19" w:rsidRPr="00C14F19" w:rsidRDefault="00C14F19" w:rsidP="00C14F19">
            <w:pPr>
              <w:jc w:val="center"/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B20F3" w14:textId="011ADF9A" w:rsidR="00C14F19" w:rsidRPr="00C14F19" w:rsidRDefault="00C14F19" w:rsidP="00C14F19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Kit mentenanta valva scurgere a condensului de 8000H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FFBE072" w14:textId="6E90F4DB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4AE9" w14:textId="3B93A78E" w:rsidR="00C14F19" w:rsidRPr="00C14F19" w:rsidRDefault="00C14F19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C89CA" w14:textId="062976BB" w:rsidR="00C14F19" w:rsidRPr="00C14F19" w:rsidRDefault="00C14F19" w:rsidP="00C14F19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2200 9020 17 - LD DRAIN 8000H MAINTENANCE KIT</w:t>
            </w:r>
            <w:r w:rsidRPr="00C14F19">
              <w:rPr>
                <w:color w:val="000000"/>
                <w:sz w:val="20"/>
                <w:szCs w:val="20"/>
              </w:rPr>
              <w:br/>
              <w:t>(x1 SET INSTRUCTIONS)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GA55VSD+ SN: API866372.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Termen de garanție </w:t>
            </w:r>
            <w:r w:rsidR="002C7330">
              <w:rPr>
                <w:color w:val="000000"/>
                <w:sz w:val="20"/>
                <w:szCs w:val="20"/>
              </w:rPr>
              <w:t xml:space="preserve">minim </w:t>
            </w:r>
            <w:r w:rsidRPr="00C14F19">
              <w:rPr>
                <w:color w:val="000000"/>
                <w:sz w:val="20"/>
                <w:szCs w:val="20"/>
              </w:rPr>
              <w:t>8000 H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EC641" w14:textId="34A52AC4" w:rsidR="00C14F19" w:rsidRPr="00C14F19" w:rsidRDefault="00ED48FB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920</w:t>
            </w:r>
          </w:p>
        </w:tc>
      </w:tr>
      <w:tr w:rsidR="00C14F19" w:rsidRPr="00C14F19" w14:paraId="3F7DCC5A" w14:textId="77777777" w:rsidTr="00185CAD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AD1F9" w14:textId="4795987F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4.4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E6162D" w14:textId="74C5CD5C" w:rsidR="00C14F19" w:rsidRPr="00C14F19" w:rsidRDefault="00C14F19" w:rsidP="00C14F19">
            <w:pPr>
              <w:jc w:val="center"/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D7239" w14:textId="7F00BBE2" w:rsidR="00C14F19" w:rsidRPr="00C14F19" w:rsidRDefault="00C14F19" w:rsidP="00C14F19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Kit de mentenanta preventiva tip RXD, 55-75VSD+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43BF31" w14:textId="4A0E7948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A5D0B" w14:textId="2A8FCDA0" w:rsidR="00C14F19" w:rsidRPr="00C14F19" w:rsidRDefault="00C14F19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04936" w14:textId="4609EF2D" w:rsidR="00C14F19" w:rsidRPr="00C14F19" w:rsidRDefault="00C14F19" w:rsidP="00C14F19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3001 1602 16 -  KIT PREV.MAINT. RXD 55-75VSD+</w:t>
            </w:r>
            <w:r w:rsidRPr="00C14F19">
              <w:rPr>
                <w:color w:val="000000"/>
                <w:sz w:val="20"/>
                <w:szCs w:val="20"/>
              </w:rPr>
              <w:br/>
              <w:t>(x1 Air filter kit;</w:t>
            </w:r>
            <w:r w:rsidRPr="00C14F19">
              <w:rPr>
                <w:color w:val="000000"/>
                <w:sz w:val="20"/>
                <w:szCs w:val="20"/>
              </w:rPr>
              <w:br/>
              <w:t>x1 Oil filter kit RXD Foodgrade;</w:t>
            </w:r>
            <w:r w:rsidRPr="00C14F19">
              <w:rPr>
                <w:color w:val="000000"/>
                <w:sz w:val="20"/>
                <w:szCs w:val="20"/>
              </w:rPr>
              <w:br/>
              <w:t>x1 SEPARATOR KIT GA 55-90KW;</w:t>
            </w:r>
            <w:r w:rsidRPr="00C14F19">
              <w:rPr>
                <w:color w:val="000000"/>
                <w:sz w:val="20"/>
                <w:szCs w:val="20"/>
              </w:rPr>
              <w:br/>
              <w:t>x1 KIT VALVE MINIMUM PRESSURE;</w:t>
            </w:r>
            <w:r w:rsidRPr="00C14F19">
              <w:rPr>
                <w:color w:val="000000"/>
                <w:sz w:val="20"/>
                <w:szCs w:val="20"/>
              </w:rPr>
              <w:br/>
              <w:t>x1 SET INSTRUCTIONS)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GA55VSD+ SN: API866372.</w:t>
            </w:r>
            <w:r w:rsidRPr="00C14F19">
              <w:rPr>
                <w:color w:val="000000"/>
                <w:sz w:val="20"/>
                <w:szCs w:val="20"/>
              </w:rPr>
              <w:br/>
              <w:t>Termen de garanție</w:t>
            </w:r>
            <w:r w:rsidR="002C7330">
              <w:rPr>
                <w:color w:val="000000"/>
                <w:sz w:val="20"/>
                <w:szCs w:val="20"/>
              </w:rPr>
              <w:t xml:space="preserve"> minim</w:t>
            </w:r>
            <w:r w:rsidRPr="00C14F19">
              <w:rPr>
                <w:color w:val="000000"/>
                <w:sz w:val="20"/>
                <w:szCs w:val="20"/>
              </w:rPr>
              <w:t xml:space="preserve"> 12 luni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56AC5" w14:textId="4BC28FCB" w:rsidR="00C14F19" w:rsidRPr="00C14F19" w:rsidRDefault="00ED48FB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20900</w:t>
            </w:r>
          </w:p>
        </w:tc>
      </w:tr>
      <w:tr w:rsidR="00C14F19" w:rsidRPr="00C14F19" w14:paraId="495C3421" w14:textId="77777777" w:rsidTr="00185CAD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597C7" w14:textId="08595344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4.5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05C9B70" w14:textId="63642EC4" w:rsidR="00C14F19" w:rsidRPr="00C14F19" w:rsidRDefault="00C14F19" w:rsidP="00C14F19">
            <w:pPr>
              <w:jc w:val="center"/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3F221" w14:textId="5A34BBFF" w:rsidR="00C14F19" w:rsidRPr="00C14F19" w:rsidRDefault="00C14F19" w:rsidP="00C14F19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Canistra de ulei de 20 L, sintetic, tip RXD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72C98AD" w14:textId="284FA596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A2A00" w14:textId="69D04133" w:rsidR="00C14F19" w:rsidRPr="00C14F19" w:rsidRDefault="00C14F19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9ECF0" w14:textId="06D6321D" w:rsidR="00C14F19" w:rsidRPr="00C14F19" w:rsidRDefault="00C14F19" w:rsidP="00C14F19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2901 1701 00 - OIL RXD 20L</w:t>
            </w:r>
            <w:r w:rsidRPr="00C14F19">
              <w:rPr>
                <w:color w:val="000000"/>
                <w:sz w:val="20"/>
                <w:szCs w:val="20"/>
              </w:rPr>
              <w:br/>
              <w:t>x1 SET INSTRUCTIONS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GA55VSD+ SN: API866372.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Termen de garanție </w:t>
            </w:r>
            <w:r w:rsidR="002C7330">
              <w:rPr>
                <w:color w:val="000000"/>
                <w:sz w:val="20"/>
                <w:szCs w:val="20"/>
              </w:rPr>
              <w:t xml:space="preserve">minim </w:t>
            </w:r>
            <w:r w:rsidRPr="00C14F19">
              <w:rPr>
                <w:color w:val="000000"/>
                <w:sz w:val="20"/>
                <w:szCs w:val="20"/>
              </w:rPr>
              <w:t>12 luni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369BC" w14:textId="4E3B3EDD" w:rsidR="00C14F19" w:rsidRPr="00C14F19" w:rsidRDefault="00ED48FB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23800</w:t>
            </w:r>
          </w:p>
        </w:tc>
      </w:tr>
      <w:tr w:rsidR="00C14F19" w:rsidRPr="00C14F19" w14:paraId="71F115DD" w14:textId="77777777" w:rsidTr="00185CAD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D26" w14:textId="55FE7069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lastRenderedPageBreak/>
              <w:t>4.6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733B93" w14:textId="15630839" w:rsidR="00C14F19" w:rsidRPr="00C14F19" w:rsidRDefault="00C14F19" w:rsidP="00C14F19">
            <w:pPr>
              <w:jc w:val="center"/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3809" w14:textId="341D046C" w:rsidR="00C14F19" w:rsidRPr="00C14F19" w:rsidRDefault="00C14F19" w:rsidP="00C14F19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 xml:space="preserve">Tub gofrat de interconectare a compresorului cu separatorul de ulei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98FB5F7" w14:textId="12902A96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4B8F2" w14:textId="756225B4" w:rsidR="00C14F19" w:rsidRPr="00C14F19" w:rsidRDefault="00C14F19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7EB42" w14:textId="68C27DB1" w:rsidR="00C14F19" w:rsidRPr="00C14F19" w:rsidRDefault="00C14F19" w:rsidP="00C14F19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Tub gofrat de interconectare a compresorului cu separatorul de ulei cu diametrul corespunzător. Compatibil cu Compresor GA55VSD+ SN: API866372.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Termen de garanție </w:t>
            </w:r>
            <w:r w:rsidR="002C7330">
              <w:rPr>
                <w:color w:val="000000"/>
                <w:sz w:val="20"/>
                <w:szCs w:val="20"/>
              </w:rPr>
              <w:t xml:space="preserve">minim </w:t>
            </w:r>
            <w:r w:rsidRPr="00C14F19">
              <w:rPr>
                <w:color w:val="000000"/>
                <w:sz w:val="20"/>
                <w:szCs w:val="20"/>
              </w:rPr>
              <w:t>36 luni după instalare piesei.Instalare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950E5" w14:textId="29885BFA" w:rsidR="00C14F19" w:rsidRPr="00C14F19" w:rsidRDefault="00ED48FB" w:rsidP="00C14F1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14000</w:t>
            </w:r>
          </w:p>
        </w:tc>
      </w:tr>
      <w:tr w:rsidR="00C14F19" w:rsidRPr="00C14F19" w14:paraId="72343378" w14:textId="77777777" w:rsidTr="00C14F19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6484F9" w14:textId="55D0108E" w:rsidR="00C14F19" w:rsidRPr="00C14F19" w:rsidRDefault="00C14F19" w:rsidP="00C14F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271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541864" w14:textId="46F6AE57" w:rsidR="00C14F19" w:rsidRPr="00C14F19" w:rsidRDefault="00C14F19" w:rsidP="00C14F1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Lot.5 Uscator FD 185 ITJ295378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38918B" w14:textId="7D152122" w:rsidR="00C14F19" w:rsidRPr="00C14F19" w:rsidRDefault="0096771C" w:rsidP="00C14F1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47 420</w:t>
            </w:r>
          </w:p>
        </w:tc>
      </w:tr>
      <w:tr w:rsidR="00C14F19" w:rsidRPr="00C14F19" w14:paraId="0F54137B" w14:textId="77777777" w:rsidTr="00C14F19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A6774" w14:textId="7BCA5A85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5.1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55F8E1B" w14:textId="0B36C5D0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B67CB" w14:textId="688A586E" w:rsidR="00C14F19" w:rsidRPr="00C14F19" w:rsidRDefault="00C14F19" w:rsidP="00C14F19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Kit mentenanta valva de scurgere a condensului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529A340" w14:textId="688CDB8D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968932F" w14:textId="6C42D2A2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3501C" w14:textId="2F0F358B" w:rsidR="00C14F19" w:rsidRPr="00C14F19" w:rsidRDefault="00C14F19" w:rsidP="00C14F19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2200 9020 17 - KIT WEAR DRAIN</w:t>
            </w:r>
            <w:r w:rsidRPr="00C14F19">
              <w:rPr>
                <w:color w:val="000000"/>
                <w:sz w:val="20"/>
                <w:szCs w:val="20"/>
              </w:rPr>
              <w:br/>
              <w:t>(x1 SET INSTRUCTIONS)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Uscator FD 185 SN: ITJ295378</w:t>
            </w:r>
            <w:r w:rsidRPr="00C14F19">
              <w:rPr>
                <w:color w:val="000000"/>
                <w:sz w:val="20"/>
                <w:szCs w:val="20"/>
              </w:rPr>
              <w:br/>
              <w:t>Termen de garanție</w:t>
            </w:r>
            <w:r w:rsidR="002C7330">
              <w:rPr>
                <w:color w:val="000000"/>
                <w:sz w:val="20"/>
                <w:szCs w:val="20"/>
              </w:rPr>
              <w:t xml:space="preserve"> minim</w:t>
            </w:r>
            <w:r w:rsidRPr="00C14F19">
              <w:rPr>
                <w:color w:val="000000"/>
                <w:sz w:val="20"/>
                <w:szCs w:val="20"/>
              </w:rPr>
              <w:t xml:space="preserve"> 4000 H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51A6F" w14:textId="677CA6D1" w:rsidR="00C14F19" w:rsidRPr="00C14F19" w:rsidRDefault="00ED48FB" w:rsidP="00C14F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920</w:t>
            </w:r>
          </w:p>
        </w:tc>
      </w:tr>
      <w:tr w:rsidR="00C14F19" w:rsidRPr="00C14F19" w14:paraId="34B05EBD" w14:textId="77777777" w:rsidTr="00C14F19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A69FF" w14:textId="32CEFBA4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5.2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0E11153" w14:textId="4F4F70F0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26964" w14:textId="1E6F5ED0" w:rsidR="00C14F19" w:rsidRPr="00C14F19" w:rsidRDefault="00C14F19" w:rsidP="00C14F19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Kit filtru de tip PD/PDP 310+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B72076A" w14:textId="76B6E828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936D30" w14:textId="5A978E0E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091B3" w14:textId="7AD02BFB" w:rsidR="00C14F19" w:rsidRPr="00C14F19" w:rsidRDefault="00C14F19" w:rsidP="00C14F19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 xml:space="preserve">2901 3001 09 - FILTER KIT PD/PDP 310+ </w:t>
            </w:r>
            <w:r w:rsidRPr="00C14F19">
              <w:rPr>
                <w:color w:val="000000"/>
                <w:sz w:val="20"/>
                <w:szCs w:val="20"/>
              </w:rPr>
              <w:br/>
              <w:t>(x1 SET INSTRUCTIONS)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Uscator FD 185 SN: ITJ295378</w:t>
            </w:r>
            <w:r w:rsidRPr="00C14F19">
              <w:rPr>
                <w:color w:val="000000"/>
                <w:sz w:val="20"/>
                <w:szCs w:val="20"/>
              </w:rPr>
              <w:br/>
              <w:t>Termen de garanție</w:t>
            </w:r>
            <w:r w:rsidR="002C7330">
              <w:rPr>
                <w:color w:val="000000"/>
                <w:sz w:val="20"/>
                <w:szCs w:val="20"/>
              </w:rPr>
              <w:t xml:space="preserve"> minim</w:t>
            </w:r>
            <w:r w:rsidRPr="00C14F19">
              <w:rPr>
                <w:color w:val="000000"/>
                <w:sz w:val="20"/>
                <w:szCs w:val="20"/>
              </w:rPr>
              <w:t xml:space="preserve"> 12 luni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2298A" w14:textId="1DB06D2D" w:rsidR="00C14F19" w:rsidRPr="00C14F19" w:rsidRDefault="00ED48FB" w:rsidP="00C14F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13600</w:t>
            </w:r>
          </w:p>
        </w:tc>
      </w:tr>
      <w:tr w:rsidR="00C14F19" w:rsidRPr="00C14F19" w14:paraId="0892CBA5" w14:textId="77777777" w:rsidTr="00C14F19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661A8" w14:textId="211B62EA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5.3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9D1E55" w14:textId="35AC7FC1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7479" w14:textId="319505CA" w:rsidR="00C14F19" w:rsidRPr="00C14F19" w:rsidRDefault="00C14F19" w:rsidP="00C14F19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Kit filtru DD/DDP 310+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9FE3EBD" w14:textId="61F54948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B9D160" w14:textId="21611B1D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F4E4" w14:textId="7EE78F68" w:rsidR="00C14F19" w:rsidRPr="00C14F19" w:rsidRDefault="00C14F19" w:rsidP="00C14F19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2901 3000 09 - FILTER KIT DD/DDP 310+</w:t>
            </w:r>
            <w:r w:rsidRPr="00C14F19">
              <w:rPr>
                <w:color w:val="000000"/>
                <w:sz w:val="20"/>
                <w:szCs w:val="20"/>
              </w:rPr>
              <w:br/>
              <w:t>(x1 SET INSTRUCTIONS)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Uscator FD 185 SN: ITJ295378</w:t>
            </w:r>
            <w:r w:rsidRPr="00C14F19">
              <w:rPr>
                <w:color w:val="000000"/>
                <w:sz w:val="20"/>
                <w:szCs w:val="20"/>
              </w:rPr>
              <w:br/>
              <w:t>Termen de garanție</w:t>
            </w:r>
            <w:r w:rsidR="002C7330">
              <w:rPr>
                <w:color w:val="000000"/>
                <w:sz w:val="20"/>
                <w:szCs w:val="20"/>
              </w:rPr>
              <w:t xml:space="preserve"> minim</w:t>
            </w:r>
            <w:r w:rsidRPr="00C14F19">
              <w:rPr>
                <w:color w:val="000000"/>
                <w:sz w:val="20"/>
                <w:szCs w:val="20"/>
              </w:rPr>
              <w:t xml:space="preserve"> 12 luni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C9E54" w14:textId="1DA064FC" w:rsidR="00C14F19" w:rsidRPr="00C14F19" w:rsidRDefault="00ED48FB" w:rsidP="00C14F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13600</w:t>
            </w:r>
          </w:p>
        </w:tc>
      </w:tr>
      <w:tr w:rsidR="00C14F19" w:rsidRPr="00C14F19" w14:paraId="0A6C49CB" w14:textId="77777777" w:rsidTr="00C14F19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169E4" w14:textId="4702483C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5.4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CB82998" w14:textId="35ADDD6A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076EC" w14:textId="3D0BE103" w:rsidR="00C14F19" w:rsidRPr="00C14F19" w:rsidRDefault="00C14F19" w:rsidP="00C14F19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Coloana de cărbune QDT 185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87F193E" w14:textId="1A0927A6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EF853BD" w14:textId="03319D03" w:rsidR="00C14F19" w:rsidRPr="00C14F19" w:rsidRDefault="00C14F19" w:rsidP="00C14F19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148EF" w14:textId="2DEF7041" w:rsidR="00C14F19" w:rsidRPr="00C14F19" w:rsidRDefault="00C14F19" w:rsidP="00C14F19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3001 5009 07 - Element kit Atlas Copco compatibil cu QDT 185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Termen de garanție </w:t>
            </w:r>
            <w:r w:rsidR="002C7330">
              <w:rPr>
                <w:color w:val="000000"/>
                <w:sz w:val="20"/>
                <w:szCs w:val="20"/>
              </w:rPr>
              <w:t xml:space="preserve">minim </w:t>
            </w:r>
            <w:r w:rsidRPr="00C14F19">
              <w:rPr>
                <w:color w:val="000000"/>
                <w:sz w:val="20"/>
                <w:szCs w:val="20"/>
              </w:rPr>
              <w:t>12 luni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7D969" w14:textId="470A87AC" w:rsidR="00C14F19" w:rsidRPr="00C14F19" w:rsidRDefault="00ED48FB" w:rsidP="00C14F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12200</w:t>
            </w:r>
          </w:p>
        </w:tc>
      </w:tr>
      <w:tr w:rsidR="0096771C" w:rsidRPr="00C14F19" w14:paraId="508CDC9E" w14:textId="77777777" w:rsidTr="00C14F19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26DC" w14:textId="13BE797E" w:rsidR="0096771C" w:rsidRPr="00C14F19" w:rsidRDefault="0096771C" w:rsidP="00967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5.5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A2FBC15" w14:textId="5197D7B3" w:rsidR="0096771C" w:rsidRPr="00C14F19" w:rsidRDefault="0096771C" w:rsidP="0096771C">
            <w:pPr>
              <w:jc w:val="center"/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F5CA0" w14:textId="4262310D" w:rsidR="0096771C" w:rsidRPr="00C14F19" w:rsidRDefault="0096771C" w:rsidP="0096771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Ventilator axial FD 185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3A14EA7" w14:textId="1E323A20" w:rsidR="0096771C" w:rsidRPr="00C14F19" w:rsidRDefault="0096771C" w:rsidP="0096771C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E531F20" w14:textId="07EC9633" w:rsidR="0096771C" w:rsidRPr="00C14F19" w:rsidRDefault="0096771C" w:rsidP="0096771C">
            <w:pPr>
              <w:jc w:val="center"/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E60F9" w14:textId="77777777" w:rsidR="0096771C" w:rsidRDefault="0096771C" w:rsidP="0096771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2203 0864 00 – FAN D350 230V</w:t>
            </w:r>
          </w:p>
          <w:p w14:paraId="55DE133F" w14:textId="06CF11C5" w:rsidR="0096771C" w:rsidRPr="00C14F19" w:rsidRDefault="0096771C" w:rsidP="0096771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Termen de garanție </w:t>
            </w:r>
            <w:r w:rsidR="00B72AF1">
              <w:rPr>
                <w:color w:val="000000"/>
                <w:sz w:val="20"/>
                <w:szCs w:val="20"/>
              </w:rPr>
              <w:t xml:space="preserve">minim </w:t>
            </w:r>
            <w:r>
              <w:rPr>
                <w:color w:val="000000"/>
                <w:sz w:val="20"/>
                <w:szCs w:val="20"/>
              </w:rPr>
              <w:t xml:space="preserve">36 luni după instalarea piesei. Va include toate </w:t>
            </w:r>
            <w:r>
              <w:rPr>
                <w:color w:val="000000"/>
                <w:sz w:val="20"/>
                <w:szCs w:val="20"/>
              </w:rPr>
              <w:lastRenderedPageBreak/>
              <w:t>componentele incluse în kit-ul indicat de producător. Instalare de către agentul economic câștigător. Să se prezinte copia catalogului care confirmă compatibilitatea piesei oferite cu dispozitivul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4535" w14:textId="088F0448" w:rsidR="0096771C" w:rsidRDefault="0096771C" w:rsidP="009677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7100</w:t>
            </w:r>
          </w:p>
        </w:tc>
      </w:tr>
      <w:tr w:rsidR="0096771C" w:rsidRPr="00C14F19" w14:paraId="0FECD112" w14:textId="77777777" w:rsidTr="008D7FFC">
        <w:trPr>
          <w:trHeight w:val="251"/>
        </w:trPr>
        <w:tc>
          <w:tcPr>
            <w:tcW w:w="8784" w:type="dxa"/>
            <w:gridSpan w:val="6"/>
          </w:tcPr>
          <w:p w14:paraId="30C00436" w14:textId="77777777" w:rsidR="0096771C" w:rsidRPr="00C14F19" w:rsidRDefault="0096771C" w:rsidP="0096771C">
            <w:pPr>
              <w:rPr>
                <w:i/>
                <w:color w:val="000000"/>
                <w:sz w:val="20"/>
                <w:szCs w:val="20"/>
                <w:lang w:val="en-US"/>
              </w:rPr>
            </w:pPr>
            <w:r w:rsidRPr="00C14F19">
              <w:rPr>
                <w:b/>
                <w:color w:val="000000"/>
                <w:sz w:val="20"/>
                <w:szCs w:val="20"/>
              </w:rPr>
              <w:t xml:space="preserve">Total </w:t>
            </w:r>
          </w:p>
        </w:tc>
        <w:tc>
          <w:tcPr>
            <w:tcW w:w="1276" w:type="dxa"/>
            <w:hideMark/>
          </w:tcPr>
          <w:p w14:paraId="516E4F80" w14:textId="0D554C93" w:rsidR="0096771C" w:rsidRPr="00C14F19" w:rsidRDefault="0096771C" w:rsidP="0096771C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eastAsia="SimSun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279 180</w:t>
            </w:r>
            <w:r w:rsidRPr="00C14F19">
              <w:rPr>
                <w:rFonts w:eastAsia="SimSun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,00</w:t>
            </w:r>
          </w:p>
        </w:tc>
      </w:tr>
    </w:tbl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1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1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1090663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CD3560">
        <w:rPr>
          <w:i/>
          <w:u w:val="single"/>
          <w:lang w:val="en-US"/>
        </w:rPr>
        <w:t>pina la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8A26F5">
        <w:rPr>
          <w:b/>
          <w:bCs/>
          <w:i/>
          <w:color w:val="0070C0"/>
          <w:u w:val="single"/>
          <w:lang w:val="en-US"/>
        </w:rPr>
        <w:t>2</w:t>
      </w:r>
      <w:r w:rsidR="007C15CA">
        <w:rPr>
          <w:b/>
          <w:bCs/>
          <w:i/>
          <w:color w:val="0070C0"/>
          <w:u w:val="single"/>
          <w:lang w:val="en-US"/>
        </w:rPr>
        <w:t>0</w:t>
      </w:r>
      <w:r w:rsidR="00CD3560" w:rsidRPr="00CD3560">
        <w:rPr>
          <w:b/>
          <w:bCs/>
          <w:i/>
          <w:color w:val="0070C0"/>
          <w:u w:val="single"/>
          <w:lang w:val="en-US"/>
        </w:rPr>
        <w:t xml:space="preserve"> zile de la comanda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CD3560" w:rsidRPr="00444EE9">
        <w:rPr>
          <w:i/>
          <w:u w:val="single"/>
          <w:lang w:val="en-US"/>
        </w:rPr>
        <w:t xml:space="preserve">efectuată de persoana responsabilă din cadrul IMSP SCM Sfânta Treime. </w:t>
      </w:r>
    </w:p>
    <w:p w14:paraId="5D2B475C" w14:textId="748F838A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8A26F5">
        <w:rPr>
          <w:b/>
          <w:i/>
          <w:iCs/>
          <w:noProof w:val="0"/>
          <w:u w:val="single"/>
          <w:lang w:val="it-IT" w:eastAsia="ru-RU"/>
        </w:rPr>
        <w:t>31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</w:t>
      </w:r>
      <w:r w:rsidR="008A26F5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E95555">
        <w:rPr>
          <w:b/>
          <w:i/>
          <w:iCs/>
          <w:noProof w:val="0"/>
          <w:u w:val="single"/>
          <w:lang w:val="it-IT" w:eastAsia="ru-RU"/>
        </w:rPr>
        <w:t>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1750"/>
      </w:tblGrid>
      <w:tr w:rsidR="00F341E8" w:rsidRPr="00AA7EC4" w14:paraId="31F263ED" w14:textId="77777777" w:rsidTr="00F341E8">
        <w:tc>
          <w:tcPr>
            <w:tcW w:w="571" w:type="dxa"/>
          </w:tcPr>
          <w:p w14:paraId="670C923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A7EC4">
              <w:rPr>
                <w:b/>
                <w:iCs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7EC4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5915BCA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Nivelul minim/</w:t>
            </w:r>
            <w:r w:rsidRPr="00AA7EC4">
              <w:rPr>
                <w:b/>
                <w:iCs/>
              </w:rPr>
              <w:br/>
              <w:t>Obligativitatea</w:t>
            </w:r>
          </w:p>
        </w:tc>
      </w:tr>
      <w:tr w:rsidR="00F341E8" w:rsidRPr="00AA7EC4" w14:paraId="5D2DFCD0" w14:textId="77777777" w:rsidTr="00F341E8">
        <w:tc>
          <w:tcPr>
            <w:tcW w:w="571" w:type="dxa"/>
          </w:tcPr>
          <w:p w14:paraId="3AF0431B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50" w:type="dxa"/>
          </w:tcPr>
          <w:p w14:paraId="7017D40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227F0C16" w14:textId="77777777" w:rsidTr="00F341E8">
        <w:tc>
          <w:tcPr>
            <w:tcW w:w="571" w:type="dxa"/>
          </w:tcPr>
          <w:p w14:paraId="4848A389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3B395BAF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1F9D30E9" w14:textId="77777777" w:rsidTr="00F341E8">
        <w:tc>
          <w:tcPr>
            <w:tcW w:w="571" w:type="dxa"/>
          </w:tcPr>
          <w:p w14:paraId="7EFF74B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404D79BB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  <w:r w:rsidR="00C11043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.</w:t>
            </w:r>
          </w:p>
          <w:p w14:paraId="54145B52" w14:textId="1FC988AE" w:rsidR="00C11043" w:rsidRPr="00D80141" w:rsidRDefault="00C11043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C11043">
              <w:rPr>
                <w:rStyle w:val="a7"/>
                <w:b w:val="0"/>
                <w:color w:val="FF0000"/>
                <w:shd w:val="clear" w:color="auto" w:fill="FFFFFF"/>
                <w:lang w:val="en-US"/>
              </w:rPr>
              <w:lastRenderedPageBreak/>
              <w:t>Prețurile se vor completa detaliat pentru fiecare poziție separat</w:t>
            </w:r>
            <w:r>
              <w:rPr>
                <w:rStyle w:val="a7"/>
                <w:b w:val="0"/>
                <w:color w:val="FF0000"/>
                <w:shd w:val="clear" w:color="auto" w:fill="FFFFFF"/>
                <w:lang w:val="en-US"/>
              </w:rPr>
              <w:t xml:space="preserve"> (</w:t>
            </w:r>
            <w:r w:rsidRPr="00C11043">
              <w:rPr>
                <w:rStyle w:val="a7"/>
                <w:b w:val="0"/>
                <w:i/>
                <w:iCs/>
                <w:color w:val="FF0000"/>
                <w:shd w:val="clear" w:color="auto" w:fill="FFFFFF"/>
                <w:lang w:val="en-US"/>
              </w:rPr>
              <w:t xml:space="preserve">în caz contrat </w:t>
            </w:r>
            <w:r>
              <w:rPr>
                <w:rStyle w:val="a7"/>
                <w:b w:val="0"/>
                <w:i/>
                <w:iCs/>
                <w:color w:val="FF0000"/>
                <w:shd w:val="clear" w:color="auto" w:fill="FFFFFF"/>
                <w:lang w:val="en-US"/>
              </w:rPr>
              <w:t>oferta</w:t>
            </w:r>
            <w:r w:rsidRPr="00C11043">
              <w:rPr>
                <w:rStyle w:val="a7"/>
                <w:b w:val="0"/>
                <w:i/>
                <w:iCs/>
                <w:color w:val="FF0000"/>
                <w:shd w:val="clear" w:color="auto" w:fill="FFFFFF"/>
                <w:lang w:val="en-US"/>
              </w:rPr>
              <w:t xml:space="preserve"> va fi descalificată</w:t>
            </w:r>
            <w:r>
              <w:rPr>
                <w:rStyle w:val="a7"/>
                <w:b w:val="0"/>
                <w:color w:val="FF0000"/>
                <w:shd w:val="clear" w:color="auto" w:fill="FFFFFF"/>
                <w:lang w:val="en-US"/>
              </w:rPr>
              <w:t>)</w:t>
            </w:r>
          </w:p>
        </w:tc>
        <w:tc>
          <w:tcPr>
            <w:tcW w:w="1750" w:type="dxa"/>
          </w:tcPr>
          <w:p w14:paraId="2C00392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 încărcat în SIARSAP</w:t>
            </w:r>
          </w:p>
        </w:tc>
      </w:tr>
      <w:tr w:rsidR="00F341E8" w:rsidRPr="00AA7EC4" w14:paraId="7CF3814B" w14:textId="77777777" w:rsidTr="00F341E8">
        <w:tc>
          <w:tcPr>
            <w:tcW w:w="571" w:type="dxa"/>
          </w:tcPr>
          <w:p w14:paraId="6C6A26C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</w:pPr>
            <w:r w:rsidRPr="00AA7EC4"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3EAACCA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09AD85D1" w14:textId="77777777" w:rsidTr="00F341E8">
        <w:tc>
          <w:tcPr>
            <w:tcW w:w="571" w:type="dxa"/>
          </w:tcPr>
          <w:p w14:paraId="24B4182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</w:p>
          <w:p w14:paraId="0CE6E190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lang w:val="en-US" w:eastAsia="zh-CN"/>
              </w:rPr>
              <w:t>Dispoziția de plată va fi atașată în modul scanat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eastAsia="zh-CN"/>
              </w:rPr>
              <w:t>s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 xml:space="preserve">Oferta va fi însoțită de o Garanție pentru ofertă (emisă de o bancă comercială) conform </w:t>
            </w:r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 nr.9</w:t>
            </w:r>
            <w:r>
              <w:rPr>
                <w:lang w:val="en-US" w:eastAsia="zh-CN"/>
              </w:rPr>
              <w:t xml:space="preserve"> </w:t>
            </w:r>
          </w:p>
          <w:p w14:paraId="7E79E538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255B9B0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750" w:type="dxa"/>
          </w:tcPr>
          <w:p w14:paraId="4656C41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0541E29B" w14:textId="77777777" w:rsidTr="00F341E8">
        <w:tc>
          <w:tcPr>
            <w:tcW w:w="571" w:type="dxa"/>
          </w:tcPr>
          <w:p w14:paraId="60F3662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6</w:t>
            </w:r>
          </w:p>
        </w:tc>
        <w:tc>
          <w:tcPr>
            <w:tcW w:w="3458" w:type="dxa"/>
          </w:tcPr>
          <w:p w14:paraId="74A223E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AA7EC4" w:rsidRDefault="00F341E8" w:rsidP="00D449E8">
            <w:pPr>
              <w:rPr>
                <w:lang w:val="ro-MD" w:eastAsia="zh-CN"/>
              </w:rPr>
            </w:pPr>
            <w:r w:rsidRPr="00AA7EC4"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A7EC4">
              <w:rPr>
                <w:lang w:val="en-US" w:eastAsia="zh-CN"/>
              </w:rPr>
              <w:t>(Se va prezenta doar de către ofertantul declarat cîștigător, în termen de max.5zile)</w:t>
            </w:r>
            <w:r w:rsidRPr="00AA7EC4">
              <w:rPr>
                <w:lang w:val="ro-MD" w:eastAsia="zh-CN"/>
              </w:rPr>
              <w:t xml:space="preserve">       </w:t>
            </w:r>
          </w:p>
          <w:p w14:paraId="15ED2E4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750" w:type="dxa"/>
          </w:tcPr>
          <w:p w14:paraId="4714D52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la semnarea contractului</w:t>
            </w:r>
          </w:p>
        </w:tc>
      </w:tr>
      <w:tr w:rsidR="00F341E8" w:rsidRPr="00AA7EC4" w14:paraId="7CCC305E" w14:textId="77777777" w:rsidTr="00F341E8">
        <w:tc>
          <w:tcPr>
            <w:tcW w:w="571" w:type="dxa"/>
          </w:tcPr>
          <w:p w14:paraId="4B9F18F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1CAA4991" w:rsidR="00F341E8" w:rsidRPr="00AA7EC4" w:rsidRDefault="00E95555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Extras din cabinetul contribuabilului SFS,</w:t>
            </w:r>
            <w:r w:rsidR="00F341E8" w:rsidRPr="00AA7EC4">
              <w:rPr>
                <w:lang w:val="en-US" w:eastAsia="zh-CN"/>
              </w:rPr>
              <w:t xml:space="preserve"> confirmat prin semnatura electronică a participantului * </w:t>
            </w:r>
          </w:p>
        </w:tc>
        <w:tc>
          <w:tcPr>
            <w:tcW w:w="1750" w:type="dxa"/>
          </w:tcPr>
          <w:p w14:paraId="584C28F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2792F8FB" w14:textId="77777777" w:rsidTr="00F341E8">
        <w:tc>
          <w:tcPr>
            <w:tcW w:w="571" w:type="dxa"/>
          </w:tcPr>
          <w:p w14:paraId="40687F88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lastRenderedPageBreak/>
              <w:t>8</w:t>
            </w:r>
          </w:p>
        </w:tc>
        <w:tc>
          <w:tcPr>
            <w:tcW w:w="3458" w:type="dxa"/>
          </w:tcPr>
          <w:p w14:paraId="03F1682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  <w:t>sau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750" w:type="dxa"/>
          </w:tcPr>
          <w:p w14:paraId="2F9CA5D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la semnarea contractului</w:t>
            </w:r>
          </w:p>
        </w:tc>
      </w:tr>
      <w:tr w:rsidR="00F341E8" w:rsidRPr="000F31AF" w14:paraId="4BFAA47D" w14:textId="77777777" w:rsidTr="00F341E8">
        <w:tc>
          <w:tcPr>
            <w:tcW w:w="571" w:type="dxa"/>
          </w:tcPr>
          <w:p w14:paraId="4C6680C9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10</w:t>
            </w:r>
          </w:p>
        </w:tc>
        <w:tc>
          <w:tcPr>
            <w:tcW w:w="3458" w:type="dxa"/>
          </w:tcPr>
          <w:p w14:paraId="1367836D" w14:textId="77777777" w:rsidR="00F341E8" w:rsidRPr="00444EE9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5947">
              <w:rPr>
                <w:lang w:val="en-US"/>
              </w:rPr>
              <w:t xml:space="preserve">Certificat de conformitate sau alt certificat ce confirmă calitatea consumabilelor oferite </w:t>
            </w:r>
          </w:p>
        </w:tc>
        <w:tc>
          <w:tcPr>
            <w:tcW w:w="4176" w:type="dxa"/>
          </w:tcPr>
          <w:p w14:paraId="0529AF5D" w14:textId="1F8FF15B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Copie-eliberat de Organismul abilitat-semnat </w:t>
            </w:r>
            <w:r w:rsidRPr="00D80141">
              <w:rPr>
                <w:lang w:val="en-US"/>
              </w:rPr>
              <w:t>electronic</w:t>
            </w: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750" w:type="dxa"/>
          </w:tcPr>
          <w:p w14:paraId="2B39303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0E167C" w14:paraId="03BDF848" w14:textId="77777777" w:rsidTr="00F341E8">
        <w:tc>
          <w:tcPr>
            <w:tcW w:w="571" w:type="dxa"/>
          </w:tcPr>
          <w:p w14:paraId="69851D5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11</w:t>
            </w:r>
          </w:p>
        </w:tc>
        <w:tc>
          <w:tcPr>
            <w:tcW w:w="3458" w:type="dxa"/>
          </w:tcPr>
          <w:p w14:paraId="32C3427C" w14:textId="77777777" w:rsidR="00F341E8" w:rsidRPr="00444EE9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A7EC4">
              <w:rPr>
                <w:bCs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615B399C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74DD7955" w14:textId="77777777" w:rsidTr="00F341E8">
        <w:tc>
          <w:tcPr>
            <w:tcW w:w="571" w:type="dxa"/>
          </w:tcPr>
          <w:p w14:paraId="29EA972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12</w:t>
            </w:r>
          </w:p>
        </w:tc>
        <w:tc>
          <w:tcPr>
            <w:tcW w:w="3458" w:type="dxa"/>
          </w:tcPr>
          <w:p w14:paraId="27B4B6F0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1B24FBD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6A029894" w14:textId="77777777" w:rsidTr="00F341E8">
        <w:tc>
          <w:tcPr>
            <w:tcW w:w="571" w:type="dxa"/>
          </w:tcPr>
          <w:p w14:paraId="6F84AE1C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13</w:t>
            </w:r>
          </w:p>
        </w:tc>
        <w:tc>
          <w:tcPr>
            <w:tcW w:w="3458" w:type="dxa"/>
          </w:tcPr>
          <w:p w14:paraId="5018484E" w14:textId="3F7F4A78" w:rsidR="00F341E8" w:rsidRPr="00F4114E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r w:rsidRPr="00F4114E">
              <w:rPr>
                <w:bCs/>
                <w:lang w:val="en-US"/>
              </w:rPr>
              <w:t>Codul produsului, broșuri, poze, manuale cu date tehnice, alte materiale confirmative</w:t>
            </w:r>
            <w:r w:rsidR="002C7330">
              <w:rPr>
                <w:bCs/>
                <w:lang w:val="en-US"/>
              </w:rPr>
              <w:t>, conform specificației tehnice</w:t>
            </w:r>
            <w:r w:rsidRPr="00F4114E">
              <w:rPr>
                <w:bCs/>
                <w:lang w:val="en-US"/>
              </w:rPr>
              <w:t>.</w:t>
            </w:r>
          </w:p>
        </w:tc>
        <w:tc>
          <w:tcPr>
            <w:tcW w:w="4176" w:type="dxa"/>
          </w:tcPr>
          <w:p w14:paraId="4E9AB3F9" w14:textId="48C8AFDF" w:rsidR="00F341E8" w:rsidRPr="002C7330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</w:rPr>
            </w:pPr>
            <w:r w:rsidRPr="00D80141">
              <w:rPr>
                <w:rStyle w:val="a7"/>
                <w:b w:val="0"/>
                <w:bCs w:val="0"/>
                <w:shd w:val="clear" w:color="auto" w:fill="FFFFFF"/>
                <w:lang w:val="en-US"/>
              </w:rPr>
              <w:t>Obligatoriu în oferta se va indica codul produsului din broșură/poze/manual cu date tehnice/catalog</w:t>
            </w:r>
            <w:r w:rsidR="00462FAA">
              <w:rPr>
                <w:rStyle w:val="a7"/>
                <w:b w:val="0"/>
                <w:bCs w:val="0"/>
                <w:shd w:val="clear" w:color="auto" w:fill="FFFFFF"/>
                <w:lang w:val="en-US"/>
              </w:rPr>
              <w:t>,</w:t>
            </w:r>
            <w:r w:rsidR="002C7330">
              <w:rPr>
                <w:rStyle w:val="a7"/>
                <w:b w:val="0"/>
                <w:bCs w:val="0"/>
                <w:shd w:val="clear" w:color="auto" w:fill="FFFFFF"/>
                <w:lang w:val="en-US"/>
              </w:rPr>
              <w:t xml:space="preserve"> </w:t>
            </w:r>
            <w:r w:rsidR="002C7330" w:rsidRPr="002C7330">
              <w:rPr>
                <w:rStyle w:val="a7"/>
                <w:b w:val="0"/>
                <w:shd w:val="clear" w:color="auto" w:fill="FFFFFF"/>
              </w:rPr>
              <w:t>conform specificației tehnice</w:t>
            </w:r>
          </w:p>
        </w:tc>
        <w:tc>
          <w:tcPr>
            <w:tcW w:w="1750" w:type="dxa"/>
          </w:tcPr>
          <w:p w14:paraId="1FF736EB" w14:textId="3737CA9F" w:rsidR="00F341E8" w:rsidRPr="00AA7EC4" w:rsidRDefault="00E95555" w:rsidP="00D449E8">
            <w:pPr>
              <w:tabs>
                <w:tab w:val="left" w:pos="612"/>
              </w:tabs>
              <w:spacing w:before="120" w:after="120"/>
            </w:pPr>
            <w:r>
              <w:rPr>
                <w:iCs/>
                <w:lang w:val="en-US"/>
              </w:rPr>
              <w:t>Obligatoriu</w:t>
            </w:r>
            <w:r w:rsidR="00462FAA">
              <w:rPr>
                <w:iCs/>
                <w:lang w:val="en-US"/>
              </w:rPr>
              <w:t>*</w:t>
            </w:r>
          </w:p>
        </w:tc>
      </w:tr>
      <w:tr w:rsidR="00220547" w:rsidRPr="0021414E" w14:paraId="45AC4C83" w14:textId="77777777" w:rsidTr="00F341E8">
        <w:tc>
          <w:tcPr>
            <w:tcW w:w="571" w:type="dxa"/>
          </w:tcPr>
          <w:p w14:paraId="791A9F24" w14:textId="77777777" w:rsidR="00220547" w:rsidRPr="00AA7EC4" w:rsidRDefault="00220547" w:rsidP="0022054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220547" w:rsidRDefault="00220547" w:rsidP="0022054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3244C1">
              <w:rPr>
                <w:b/>
                <w:lang w:val="en-US"/>
              </w:rPr>
              <w:t>NOTĂ</w:t>
            </w:r>
            <w:r>
              <w:rPr>
                <w:b/>
                <w:lang w:val="en-US"/>
              </w:rPr>
              <w:t>:</w:t>
            </w:r>
          </w:p>
          <w:p w14:paraId="0B97F21D" w14:textId="77777777" w:rsidR="00220547" w:rsidRDefault="00220547" w:rsidP="00220547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Contractele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fi </w:t>
            </w:r>
            <w:proofErr w:type="spellStart"/>
            <w:r>
              <w:t>perfectate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operatorii</w:t>
            </w:r>
            <w:proofErr w:type="spellEnd"/>
            <w:r>
              <w:t xml:space="preserve"> economici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parte</w:t>
            </w:r>
            <w:proofErr w:type="spellEnd"/>
            <w:r>
              <w:t xml:space="preserve">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ține</w:t>
            </w:r>
            <w:proofErr w:type="spellEnd"/>
            <w:r>
              <w:t xml:space="preserve"> de </w:t>
            </w:r>
            <w:proofErr w:type="spellStart"/>
            <w:r>
              <w:t>datele</w:t>
            </w:r>
            <w:proofErr w:type="spellEnd"/>
            <w:r>
              <w:t xml:space="preserve"> de </w:t>
            </w:r>
            <w:proofErr w:type="spellStart"/>
            <w:r>
              <w:t>identitate</w:t>
            </w:r>
            <w:proofErr w:type="spellEnd"/>
            <w:r>
              <w:t xml:space="preserve"> ale </w:t>
            </w:r>
            <w:proofErr w:type="spellStart"/>
            <w:r>
              <w:t>operatorului</w:t>
            </w:r>
            <w:proofErr w:type="spellEnd"/>
            <w:r>
              <w:t xml:space="preserve"> economic, </w:t>
            </w:r>
            <w:proofErr w:type="spellStart"/>
            <w:r>
              <w:t>rechizitele</w:t>
            </w:r>
            <w:proofErr w:type="spellEnd"/>
            <w:r>
              <w:t xml:space="preserve"> </w:t>
            </w:r>
            <w:proofErr w:type="spellStart"/>
            <w:r>
              <w:t>bancare</w:t>
            </w:r>
            <w:proofErr w:type="spellEnd"/>
            <w:r>
              <w:t xml:space="preserve">, </w:t>
            </w:r>
            <w:proofErr w:type="spellStart"/>
            <w:r>
              <w:t>suma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  <w:r>
              <w:t xml:space="preserve"> a </w:t>
            </w:r>
            <w:proofErr w:type="spellStart"/>
            <w:r>
              <w:t>contractului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specificațiile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de </w:t>
            </w:r>
            <w:proofErr w:type="spellStart"/>
            <w:r>
              <w:t>preț</w:t>
            </w:r>
            <w:proofErr w:type="spellEnd"/>
            <w:r>
              <w:t xml:space="preserve">. </w:t>
            </w:r>
            <w:proofErr w:type="spellStart"/>
            <w:r>
              <w:t>Va</w:t>
            </w:r>
            <w:proofErr w:type="spellEnd"/>
            <w:r>
              <w:t xml:space="preserve"> fi </w:t>
            </w:r>
            <w:proofErr w:type="spellStart"/>
            <w:r>
              <w:t>completat</w:t>
            </w:r>
            <w:proofErr w:type="spellEnd"/>
            <w:r>
              <w:t xml:space="preserve"> </w:t>
            </w:r>
            <w:proofErr w:type="spellStart"/>
            <w:r>
              <w:t>modelul</w:t>
            </w:r>
            <w:proofErr w:type="spellEnd"/>
            <w:r>
              <w:t xml:space="preserve"> de contract remis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autoritatea</w:t>
            </w:r>
            <w:proofErr w:type="spellEnd"/>
            <w:r>
              <w:t xml:space="preserve"> </w:t>
            </w:r>
            <w:proofErr w:type="spellStart"/>
            <w:r>
              <w:t>contractantă</w:t>
            </w:r>
            <w:proofErr w:type="spellEnd"/>
            <w:r>
              <w:t xml:space="preserve"> la </w:t>
            </w:r>
            <w:proofErr w:type="spellStart"/>
            <w:r>
              <w:t>expirarea</w:t>
            </w:r>
            <w:proofErr w:type="spellEnd"/>
            <w:r>
              <w:t xml:space="preserve"> </w:t>
            </w:r>
            <w:proofErr w:type="spellStart"/>
            <w:r>
              <w:t>termenului</w:t>
            </w:r>
            <w:proofErr w:type="spellEnd"/>
            <w:r>
              <w:t xml:space="preserve"> de </w:t>
            </w:r>
            <w:proofErr w:type="spellStart"/>
            <w:r>
              <w:t>așteptare</w:t>
            </w:r>
            <w:proofErr w:type="spellEnd"/>
            <w:r>
              <w:t>.</w:t>
            </w:r>
          </w:p>
          <w:p w14:paraId="5F30006D" w14:textId="77777777" w:rsidR="00220547" w:rsidRDefault="00220547" w:rsidP="00220547">
            <w:pPr>
              <w:pStyle w:val="a"/>
              <w:tabs>
                <w:tab w:val="left" w:pos="164"/>
              </w:tabs>
              <w:spacing w:before="120" w:after="120"/>
              <w:ind w:left="22"/>
            </w:pPr>
          </w:p>
          <w:p w14:paraId="4F8D30C9" w14:textId="77777777" w:rsidR="00220547" w:rsidRPr="003244C1" w:rsidRDefault="00220547" w:rsidP="00220547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aplica</w:t>
            </w:r>
            <w:proofErr w:type="spellEnd"/>
            <w:r>
              <w:t xml:space="preserve"> pe </w:t>
            </w:r>
            <w:proofErr w:type="spellStart"/>
            <w:r>
              <w:t>spațiu</w:t>
            </w:r>
            <w:proofErr w:type="spellEnd"/>
            <w:r>
              <w:t xml:space="preserve"> </w:t>
            </w:r>
            <w:proofErr w:type="spellStart"/>
            <w:r>
              <w:t>curat</w:t>
            </w:r>
            <w:proofErr w:type="spellEnd"/>
            <w:r>
              <w:t xml:space="preserve"> (</w:t>
            </w:r>
            <w:proofErr w:type="spellStart"/>
            <w:r>
              <w:t>alb</w:t>
            </w:r>
            <w:proofErr w:type="spellEnd"/>
            <w:r>
              <w:t xml:space="preserve">) al </w:t>
            </w:r>
            <w:proofErr w:type="spellStart"/>
            <w:r>
              <w:t>documentului</w:t>
            </w:r>
            <w:proofErr w:type="spellEnd"/>
            <w:r>
              <w:t xml:space="preserve">, </w:t>
            </w:r>
            <w:proofErr w:type="spellStart"/>
            <w:r>
              <w:t>astfel</w:t>
            </w:r>
            <w:proofErr w:type="spellEnd"/>
            <w:r>
              <w:t xml:space="preserve"> </w:t>
            </w:r>
            <w:proofErr w:type="spellStart"/>
            <w:r>
              <w:t>încât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de pe </w:t>
            </w:r>
            <w:proofErr w:type="spellStart"/>
            <w:r>
              <w:t>semnătură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din document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vizibile</w:t>
            </w:r>
            <w:proofErr w:type="spellEnd"/>
            <w:r>
              <w:t xml:space="preserve">. Categoric nu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accepta</w:t>
            </w:r>
            <w:proofErr w:type="spellEnd"/>
            <w:r>
              <w:t xml:space="preserve"> </w:t>
            </w: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</w:t>
            </w:r>
            <w:proofErr w:type="spellStart"/>
            <w:r>
              <w:t>aplicată</w:t>
            </w:r>
            <w:proofErr w:type="spellEnd"/>
            <w:r>
              <w:t xml:space="preserve"> pe </w:t>
            </w:r>
            <w:proofErr w:type="spellStart"/>
            <w:r>
              <w:t>înscris</w:t>
            </w:r>
            <w:proofErr w:type="spellEnd"/>
            <w:r>
              <w:t>.</w:t>
            </w:r>
          </w:p>
        </w:tc>
        <w:tc>
          <w:tcPr>
            <w:tcW w:w="4176" w:type="dxa"/>
          </w:tcPr>
          <w:p w14:paraId="76956B07" w14:textId="77777777" w:rsidR="00220547" w:rsidRPr="00AA7EC4" w:rsidRDefault="00220547" w:rsidP="00220547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</w:tcPr>
          <w:p w14:paraId="5D37EDD8" w14:textId="77777777" w:rsidR="00220547" w:rsidRDefault="00220547" w:rsidP="0022054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lastRenderedPageBreak/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2A68CC96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F341E8">
        <w:rPr>
          <w:b/>
          <w:noProof w:val="0"/>
          <w:lang w:val="it-IT" w:eastAsia="ru-RU"/>
        </w:rPr>
        <w:t>Gheorghe STRAJESCU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309E61D4" w:rsidR="006F151D" w:rsidRDefault="006F151D">
      <w:pPr>
        <w:spacing w:after="160" w:line="259" w:lineRule="auto"/>
      </w:pPr>
      <w:r>
        <w:br w:type="page"/>
      </w:r>
    </w:p>
    <w:p w14:paraId="0ADCC611" w14:textId="77777777" w:rsidR="006F151D" w:rsidRPr="004B16DD" w:rsidRDefault="006F151D" w:rsidP="006F151D">
      <w:pPr>
        <w:jc w:val="right"/>
        <w:rPr>
          <w:noProof w:val="0"/>
          <w:sz w:val="22"/>
          <w:szCs w:val="22"/>
          <w:lang w:val="it-IT"/>
        </w:rPr>
      </w:pPr>
      <w:bookmarkStart w:id="3" w:name="_Hlk70343526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52A723FC" w14:textId="39C6B3C0" w:rsidR="006F151D" w:rsidRPr="00D22624" w:rsidRDefault="006F151D" w:rsidP="006F15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nr.115</w:t>
      </w:r>
    </w:p>
    <w:p w14:paraId="711C6205" w14:textId="267AF903" w:rsidR="006F151D" w:rsidRPr="00D22624" w:rsidRDefault="006F151D" w:rsidP="006F15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bookmarkEnd w:id="3"/>
    <w:p w14:paraId="68E95419" w14:textId="77777777" w:rsidR="006F151D" w:rsidRDefault="006F151D" w:rsidP="006F151D">
      <w:pPr>
        <w:keepNext/>
        <w:keepLines/>
        <w:outlineLvl w:val="1"/>
        <w:rPr>
          <w:rFonts w:eastAsiaTheme="majorEastAsia"/>
          <w:b/>
          <w:bCs/>
        </w:rPr>
      </w:pPr>
    </w:p>
    <w:p w14:paraId="5A4C2DB4" w14:textId="77777777" w:rsidR="006F151D" w:rsidRDefault="006F151D" w:rsidP="006F151D">
      <w:pPr>
        <w:keepNext/>
        <w:keepLines/>
        <w:jc w:val="center"/>
        <w:outlineLvl w:val="1"/>
        <w:rPr>
          <w:rFonts w:eastAsiaTheme="majorEastAsia"/>
          <w:b/>
        </w:rPr>
      </w:pPr>
      <w:bookmarkStart w:id="4" w:name="_Toc449692118"/>
    </w:p>
    <w:p w14:paraId="37823E70" w14:textId="77777777" w:rsidR="006F151D" w:rsidRDefault="006F151D" w:rsidP="006F151D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Hlk77771358"/>
      <w:r w:rsidRPr="008D4238">
        <w:rPr>
          <w:rFonts w:eastAsiaTheme="majorEastAsia"/>
          <w:b/>
        </w:rPr>
        <w:t>CAIET DE SARCINI</w:t>
      </w:r>
      <w:bookmarkEnd w:id="4"/>
    </w:p>
    <w:bookmarkEnd w:id="5"/>
    <w:p w14:paraId="1AA225AF" w14:textId="77777777" w:rsidR="006F151D" w:rsidRDefault="006F151D" w:rsidP="006F151D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598C59A1" w14:textId="77777777" w:rsidR="006F151D" w:rsidRDefault="006F151D" w:rsidP="006F151D">
      <w:pPr>
        <w:keepNext/>
        <w:keepLines/>
        <w:jc w:val="center"/>
        <w:outlineLvl w:val="1"/>
        <w:rPr>
          <w:rFonts w:eastAsiaTheme="majorEastAsia"/>
          <w:b/>
        </w:rPr>
      </w:pPr>
    </w:p>
    <w:p w14:paraId="78575206" w14:textId="4ADAB35A" w:rsidR="006F151D" w:rsidRDefault="006F151D" w:rsidP="006F151D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</w:t>
      </w:r>
      <w:r>
        <w:rPr>
          <w:b/>
          <w:bCs/>
          <w:i/>
          <w:iCs/>
          <w:color w:val="4472C4" w:themeColor="accent1"/>
          <w:u w:val="single"/>
          <w:lang w:val="en-US"/>
        </w:rPr>
        <w:t>Consumabile și piese de schimb pentru Stații de oxigen pentru anul 2026</w:t>
      </w:r>
      <w:r w:rsidR="00962271">
        <w:rPr>
          <w:b/>
          <w:bCs/>
          <w:i/>
          <w:iCs/>
          <w:color w:val="4472C4" w:themeColor="accent1"/>
          <w:u w:val="single"/>
          <w:lang w:val="en-US"/>
        </w:rPr>
        <w:t>, REPETAT</w:t>
      </w:r>
      <w:r w:rsidRPr="00CD3560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t xml:space="preserve"> </w:t>
      </w:r>
      <w:r>
        <w:rPr>
          <w:bCs/>
          <w:sz w:val="20"/>
          <w:szCs w:val="20"/>
        </w:rPr>
        <w:t xml:space="preserve">                                                                    </w:t>
      </w:r>
    </w:p>
    <w:p w14:paraId="48F29688" w14:textId="77777777" w:rsidR="006F151D" w:rsidRDefault="006F151D" w:rsidP="006F151D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1D85BE0B" w14:textId="77777777" w:rsidR="006F151D" w:rsidRDefault="006F151D" w:rsidP="006F151D">
      <w:pPr>
        <w:jc w:val="both"/>
        <w:rPr>
          <w:rFonts w:eastAsiaTheme="majorEastAsia"/>
          <w:b/>
        </w:rPr>
      </w:pPr>
    </w:p>
    <w:p w14:paraId="2ED86F48" w14:textId="77777777" w:rsidR="006F151D" w:rsidRPr="00E36039" w:rsidRDefault="006F151D" w:rsidP="006F151D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4031FB57" w14:textId="77777777" w:rsidR="006F151D" w:rsidRPr="00A72333" w:rsidRDefault="006F151D" w:rsidP="006F151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58841ECE" w14:textId="77777777" w:rsidR="006F151D" w:rsidRPr="00A72333" w:rsidRDefault="006F151D" w:rsidP="006F151D">
      <w:pPr>
        <w:ind w:firstLine="709"/>
        <w:jc w:val="both"/>
        <w:rPr>
          <w:b/>
        </w:rPr>
      </w:pPr>
      <w:bookmarkStart w:id="6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7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7"/>
    </w:p>
    <w:p w14:paraId="5F9EBBBF" w14:textId="77777777" w:rsidR="006F151D" w:rsidRDefault="006F151D" w:rsidP="006F151D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67957257" w14:textId="77777777" w:rsidR="006F151D" w:rsidRPr="00BE0197" w:rsidRDefault="006F151D" w:rsidP="006F151D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6B505948" w14:textId="77777777" w:rsidR="006F151D" w:rsidRPr="00E60630" w:rsidRDefault="006F151D" w:rsidP="006F151D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047E0BA8" w14:textId="77777777" w:rsidR="006F151D" w:rsidRPr="00BE0197" w:rsidRDefault="006F151D" w:rsidP="006F151D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7291E01B" w14:textId="77777777" w:rsidR="006F151D" w:rsidRPr="00E60630" w:rsidRDefault="006F151D" w:rsidP="006F151D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614F4EDD" w14:textId="77777777" w:rsidR="006F151D" w:rsidRPr="00BE0197" w:rsidRDefault="006F151D" w:rsidP="006F151D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3A915338" w14:textId="77777777" w:rsidR="006F151D" w:rsidRPr="00E60630" w:rsidRDefault="006F151D" w:rsidP="006F151D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74326A80" w14:textId="77777777" w:rsidR="006F151D" w:rsidRPr="00BE0197" w:rsidRDefault="006F151D" w:rsidP="006F151D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4D2CA490" w14:textId="77777777" w:rsidR="006F151D" w:rsidRPr="00E60630" w:rsidRDefault="006F151D" w:rsidP="006F151D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44B21017" w14:textId="77777777" w:rsidR="006F151D" w:rsidRPr="00B927F6" w:rsidRDefault="006F151D" w:rsidP="006F151D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7E200BC8" w14:textId="77777777" w:rsidR="006F151D" w:rsidRPr="00A72333" w:rsidRDefault="006F151D" w:rsidP="006F151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E70F829" w14:textId="77777777" w:rsidR="006F151D" w:rsidRPr="00B927F6" w:rsidRDefault="006F151D" w:rsidP="006F151D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3EED0427" w14:textId="77777777" w:rsidR="006F151D" w:rsidRPr="00A72333" w:rsidRDefault="006F151D" w:rsidP="006F151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5C51C0B" w14:textId="77777777" w:rsidR="006F151D" w:rsidRPr="008D067E" w:rsidRDefault="006F151D" w:rsidP="006F151D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15D19D9A" w14:textId="77777777" w:rsidR="006F151D" w:rsidRPr="00A72333" w:rsidRDefault="006F151D" w:rsidP="006F151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597DAFD" w14:textId="77777777" w:rsidR="006F151D" w:rsidRPr="008D067E" w:rsidRDefault="006F151D" w:rsidP="006F151D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4DB8DEAC" w14:textId="77777777" w:rsidR="006F151D" w:rsidRPr="00E60630" w:rsidRDefault="006F151D" w:rsidP="006F151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Pr="008D067E">
        <w:t>.</w:t>
      </w:r>
    </w:p>
    <w:p w14:paraId="48434041" w14:textId="77777777" w:rsidR="006F151D" w:rsidRDefault="006F151D" w:rsidP="006F151D">
      <w:pPr>
        <w:rPr>
          <w:bCs/>
          <w:i/>
        </w:rPr>
      </w:pPr>
    </w:p>
    <w:p w14:paraId="5704DA4C" w14:textId="70A70AFF" w:rsidR="006F151D" w:rsidRPr="00FE700E" w:rsidRDefault="006F151D" w:rsidP="006F151D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 w:rsidR="00962271">
        <w:rPr>
          <w:bCs/>
          <w:iCs/>
        </w:rPr>
        <w:t>04</w:t>
      </w:r>
      <w:r>
        <w:rPr>
          <w:bCs/>
          <w:iCs/>
        </w:rPr>
        <w:t>.0</w:t>
      </w:r>
      <w:r w:rsidR="00962271">
        <w:rPr>
          <w:bCs/>
          <w:iCs/>
        </w:rPr>
        <w:t>3</w:t>
      </w:r>
      <w:r>
        <w:rPr>
          <w:bCs/>
          <w:iCs/>
        </w:rPr>
        <w:t>.2026</w:t>
      </w:r>
    </w:p>
    <w:p w14:paraId="703789E5" w14:textId="77777777" w:rsidR="006F151D" w:rsidRDefault="006F151D" w:rsidP="006F151D">
      <w:pPr>
        <w:jc w:val="both"/>
        <w:rPr>
          <w:bCs/>
          <w:i/>
        </w:rPr>
      </w:pPr>
    </w:p>
    <w:p w14:paraId="1DB212CD" w14:textId="77777777" w:rsidR="006F151D" w:rsidRDefault="006F151D" w:rsidP="006F151D">
      <w:pPr>
        <w:jc w:val="both"/>
        <w:rPr>
          <w:bCs/>
          <w:i/>
        </w:rPr>
      </w:pPr>
    </w:p>
    <w:p w14:paraId="5387F8A5" w14:textId="77777777" w:rsidR="006F151D" w:rsidRPr="0065496F" w:rsidRDefault="006F151D" w:rsidP="006F151D">
      <w:pPr>
        <w:jc w:val="both"/>
        <w:rPr>
          <w:bCs/>
          <w:i/>
          <w:iCs/>
          <w:sz w:val="20"/>
          <w:szCs w:val="20"/>
        </w:rPr>
      </w:pPr>
      <w:bookmarkStart w:id="8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6"/>
    <w:bookmarkEnd w:id="8"/>
    <w:p w14:paraId="225AB84C" w14:textId="77777777" w:rsidR="006F151D" w:rsidRDefault="006F151D" w:rsidP="006F151D"/>
    <w:p w14:paraId="471BD603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73F5E"/>
    <w:rsid w:val="00154B2E"/>
    <w:rsid w:val="00220547"/>
    <w:rsid w:val="00262591"/>
    <w:rsid w:val="002904B3"/>
    <w:rsid w:val="002C7330"/>
    <w:rsid w:val="0045388B"/>
    <w:rsid w:val="00462FAA"/>
    <w:rsid w:val="00516569"/>
    <w:rsid w:val="00635C24"/>
    <w:rsid w:val="00635D3A"/>
    <w:rsid w:val="006F151D"/>
    <w:rsid w:val="007C15CA"/>
    <w:rsid w:val="008A26F5"/>
    <w:rsid w:val="008F4569"/>
    <w:rsid w:val="00962271"/>
    <w:rsid w:val="0096771C"/>
    <w:rsid w:val="009764A2"/>
    <w:rsid w:val="00A67305"/>
    <w:rsid w:val="00AD0D6A"/>
    <w:rsid w:val="00B72AF1"/>
    <w:rsid w:val="00BB2E2F"/>
    <w:rsid w:val="00C11043"/>
    <w:rsid w:val="00C14F19"/>
    <w:rsid w:val="00C37725"/>
    <w:rsid w:val="00CD3560"/>
    <w:rsid w:val="00D44A73"/>
    <w:rsid w:val="00D80141"/>
    <w:rsid w:val="00E82244"/>
    <w:rsid w:val="00E95555"/>
    <w:rsid w:val="00ED48FB"/>
    <w:rsid w:val="00F341E8"/>
    <w:rsid w:val="00F4114E"/>
    <w:rsid w:val="00F765C7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qFormat/>
    <w:rsid w:val="00F341E8"/>
    <w:rPr>
      <w:b/>
      <w:bCs/>
    </w:rPr>
  </w:style>
  <w:style w:type="table" w:customStyle="1" w:styleId="1">
    <w:name w:val="Сетка таблицы1"/>
    <w:basedOn w:val="a2"/>
    <w:next w:val="a5"/>
    <w:uiPriority w:val="59"/>
    <w:rsid w:val="008A26F5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3558</Words>
  <Characters>20285</Characters>
  <Application>Microsoft Office Word</Application>
  <DocSecurity>0</DocSecurity>
  <Lines>169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25</cp:revision>
  <cp:lastPrinted>2026-01-19T09:31:00Z</cp:lastPrinted>
  <dcterms:created xsi:type="dcterms:W3CDTF">2021-10-26T20:29:00Z</dcterms:created>
  <dcterms:modified xsi:type="dcterms:W3CDTF">2026-03-04T08:27:00Z</dcterms:modified>
</cp:coreProperties>
</file>