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1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55"/>
      </w:tblGrid>
      <w:tr w:rsidR="00D40798" w:rsidRPr="009855BA" w14:paraId="20E96CED" w14:textId="77777777" w:rsidTr="0063425E">
        <w:trPr>
          <w:trHeight w:val="1300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D9C864" w14:textId="7BBA8DCC" w:rsidR="00D40798" w:rsidRPr="009855BA" w:rsidRDefault="00D40798" w:rsidP="00634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Anexa nr.</w:t>
            </w:r>
            <w:r w:rsidR="00D4046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22</w:t>
            </w:r>
            <w:r w:rsidRPr="009855BA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</w:t>
            </w:r>
          </w:p>
          <w:p w14:paraId="6B03E20D" w14:textId="347D140E" w:rsidR="00D40798" w:rsidRPr="009855BA" w:rsidRDefault="007B41CD" w:rsidP="0063425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Specificații</w:t>
            </w:r>
            <w:r w:rsidR="00D40798" w:rsidRPr="009855B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tehnice</w:t>
            </w:r>
          </w:p>
          <w:p w14:paraId="0F03FA45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[Acest tabel va fi completat de către ofertant în coloanele 2, 3, 4, 6, 7,</w:t>
            </w:r>
          </w:p>
          <w:p w14:paraId="26A4F220" w14:textId="262611B8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iar de către </w:t>
            </w:r>
            <w:r w:rsidR="00D62FE2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Primaria or.Rezina</w:t>
            </w:r>
            <w:r w:rsidRPr="009855BA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– în coloanele 1, 5,]</w:t>
            </w:r>
            <w:r w:rsidRPr="009855BA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</w:tc>
      </w:tr>
      <w:tr w:rsidR="00D40798" w:rsidRPr="009855BA" w14:paraId="641D5CB6" w14:textId="77777777" w:rsidTr="0063425E">
        <w:trPr>
          <w:trHeight w:val="159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047586" w14:textId="71B75AC0" w:rsidR="00D40798" w:rsidRPr="009855BA" w:rsidRDefault="00D40798" w:rsidP="00D40798">
            <w:pPr>
              <w:spacing w:after="0"/>
              <w:rPr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lang w:val="ro-RO" w:eastAsia="ro-MD"/>
              </w:rPr>
              <w:t xml:space="preserve">Numărul procedurii de </w:t>
            </w:r>
            <w:r w:rsidR="007B41CD" w:rsidRPr="009855BA">
              <w:rPr>
                <w:rFonts w:ascii="Times New Roman" w:eastAsia="Times New Roman" w:hAnsi="Times New Roman" w:cs="Times New Roman"/>
                <w:lang w:val="ro-RO" w:eastAsia="ro-MD"/>
              </w:rPr>
              <w:t>achiziție</w:t>
            </w:r>
            <w:r w:rsidRPr="009855BA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nr. </w:t>
            </w:r>
            <w:hyperlink r:id="rId8" w:tgtFrame="_blank" w:history="1">
              <w:r w:rsidRPr="009855BA">
                <w:rPr>
                  <w:rStyle w:val="a4"/>
                  <w:rFonts w:ascii="Times New Roman" w:hAnsi="Times New Roman" w:cs="Times New Roman"/>
                  <w:color w:val="3560B9"/>
                  <w:bdr w:val="none" w:sz="0" w:space="0" w:color="auto" w:frame="1"/>
                  <w:shd w:val="clear" w:color="auto" w:fill="FFFFFF"/>
                  <w:lang w:val="ro-RO"/>
                </w:rPr>
                <w:t>__________________________</w:t>
              </w:r>
            </w:hyperlink>
            <w:r w:rsidRPr="009855BA">
              <w:rPr>
                <w:lang w:val="ro-RO"/>
              </w:rPr>
              <w:t xml:space="preserve"> </w:t>
            </w:r>
            <w:r w:rsidRPr="009855BA">
              <w:rPr>
                <w:rFonts w:ascii="Times New Roman" w:hAnsi="Times New Roman" w:cs="Times New Roman"/>
                <w:lang w:val="ro-RO"/>
              </w:rPr>
              <w:t xml:space="preserve">din </w:t>
            </w:r>
            <w:r w:rsidRPr="009855BA">
              <w:rPr>
                <w:rFonts w:ascii="Times New Roman" w:hAnsi="Times New Roman" w:cs="Times New Roman"/>
                <w:b/>
                <w:bCs/>
                <w:lang w:val="ro-RO"/>
              </w:rPr>
              <w:t>________________</w:t>
            </w:r>
            <w:r w:rsidR="00445BA2">
              <w:rPr>
                <w:rFonts w:ascii="Times New Roman" w:hAnsi="Times New Roman" w:cs="Times New Roman"/>
                <w:b/>
                <w:bCs/>
                <w:lang w:val="ro-RO"/>
              </w:rPr>
              <w:t>2026</w:t>
            </w:r>
          </w:p>
        </w:tc>
      </w:tr>
      <w:tr w:rsidR="00D40798" w:rsidRPr="009855BA" w14:paraId="5A777ABE" w14:textId="77777777" w:rsidTr="0063425E">
        <w:trPr>
          <w:trHeight w:val="177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7A9373" w14:textId="6421D368" w:rsidR="00D40798" w:rsidRPr="009855BA" w:rsidRDefault="00D40798" w:rsidP="00D4079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lang w:val="ro-RO" w:eastAsia="ro-MD"/>
              </w:rPr>
              <w:t xml:space="preserve">Obiectul </w:t>
            </w:r>
            <w:r w:rsidR="007B41CD" w:rsidRPr="009855BA">
              <w:rPr>
                <w:rFonts w:ascii="Times New Roman" w:eastAsia="Times New Roman" w:hAnsi="Times New Roman" w:cs="Times New Roman"/>
                <w:lang w:val="ro-RO" w:eastAsia="ro-MD"/>
              </w:rPr>
              <w:t>achiziției</w:t>
            </w:r>
            <w:r w:rsidRPr="009855BA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  <w:r w:rsidRPr="009855B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9855BA">
              <w:rPr>
                <w:rFonts w:ascii="Times New Roman" w:hAnsi="Times New Roman" w:cs="Times New Roman"/>
                <w:b/>
                <w:iCs/>
                <w:lang w:val="ro-RO"/>
              </w:rPr>
              <w:t>Automobil</w:t>
            </w:r>
          </w:p>
        </w:tc>
      </w:tr>
    </w:tbl>
    <w:p w14:paraId="34ACAE4E" w14:textId="77777777" w:rsidR="00D40798" w:rsidRPr="009855BA" w:rsidRDefault="00D40798" w:rsidP="00D407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9855BA">
        <w:rPr>
          <w:rFonts w:ascii="Times New Roman" w:eastAsia="Times New Roman" w:hAnsi="Times New Roman" w:cs="Times New Roman"/>
          <w:lang w:val="ro-RO" w:eastAsia="ro-MD"/>
        </w:rPr>
        <w:t> </w:t>
      </w:r>
    </w:p>
    <w:tbl>
      <w:tblPr>
        <w:tblW w:w="499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1277"/>
        <w:gridCol w:w="1292"/>
        <w:gridCol w:w="963"/>
        <w:gridCol w:w="1555"/>
        <w:gridCol w:w="2532"/>
        <w:gridCol w:w="3157"/>
        <w:gridCol w:w="2441"/>
        <w:gridCol w:w="1455"/>
      </w:tblGrid>
      <w:tr w:rsidR="00D40798" w:rsidRPr="009855BA" w14:paraId="7EC1703A" w14:textId="77777777" w:rsidTr="00445BA2">
        <w:trPr>
          <w:trHeight w:val="678"/>
          <w:tblHeader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A7B3A9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Denumirea </w:t>
            </w:r>
          </w:p>
          <w:p w14:paraId="3FA4459E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0F9578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>Denumirea modelului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E5D29F" w14:textId="351CD756" w:rsidR="00D40798" w:rsidRPr="009855BA" w:rsidRDefault="007B41CD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>Țara</w:t>
            </w:r>
            <w:r w:rsidR="00D40798"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de origine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CDCFD1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>Producătorul</w:t>
            </w:r>
          </w:p>
        </w:tc>
        <w:tc>
          <w:tcPr>
            <w:tcW w:w="1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AA4549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3102D9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470617" w14:textId="0D750EBB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Standarde de </w:t>
            </w:r>
            <w:r w:rsidR="007E475F"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t>referință</w:t>
            </w:r>
          </w:p>
        </w:tc>
      </w:tr>
      <w:tr w:rsidR="00D40798" w:rsidRPr="009855BA" w14:paraId="4330F1F4" w14:textId="77777777" w:rsidTr="00445BA2">
        <w:trPr>
          <w:trHeight w:val="283"/>
          <w:tblHeader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5309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64C0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E37B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B556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9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5AF0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99F5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1C1A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D40798" w:rsidRPr="009855BA" w14:paraId="03E3FE77" w14:textId="77777777" w:rsidTr="00445BA2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F5AE" w14:textId="11B28068" w:rsidR="00D40798" w:rsidRPr="009855BA" w:rsidRDefault="00D40798" w:rsidP="00D40798">
            <w:pPr>
              <w:tabs>
                <w:tab w:val="left" w:pos="2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lang w:val="ro-RO"/>
              </w:rPr>
            </w:pPr>
            <w:r w:rsidRPr="009855BA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 unic: </w:t>
            </w:r>
            <w:r w:rsidR="00066E75" w:rsidRPr="009855BA">
              <w:rPr>
                <w:rFonts w:ascii="Times New Roman" w:hAnsi="Times New Roman" w:cs="Times New Roman"/>
                <w:b/>
                <w:i/>
                <w:lang w:val="ro-RO"/>
              </w:rPr>
              <w:t>Automobil</w:t>
            </w:r>
            <w:r w:rsidRPr="009855BA">
              <w:rPr>
                <w:rFonts w:ascii="Times New Roman" w:hAnsi="Times New Roman" w:cs="Times New Roman"/>
                <w:b/>
                <w:i/>
                <w:lang w:val="ro-RO"/>
              </w:rPr>
              <w:t xml:space="preserve"> de serviciu</w:t>
            </w:r>
          </w:p>
        </w:tc>
      </w:tr>
      <w:tr w:rsidR="00D40798" w:rsidRPr="009855BA" w14:paraId="7BB79784" w14:textId="77777777" w:rsidTr="00445BA2">
        <w:trPr>
          <w:trHeight w:val="4035"/>
        </w:trPr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CA5BE12" w14:textId="77777777" w:rsidR="00D40798" w:rsidRPr="009855BA" w:rsidRDefault="00D40798" w:rsidP="006342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855BA">
              <w:rPr>
                <w:rFonts w:ascii="Times New Roman" w:hAnsi="Times New Roman" w:cs="Times New Roman"/>
                <w:lang w:val="ro-RO"/>
              </w:rPr>
              <w:t>Automobil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A422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A643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201F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F628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</w:t>
            </w: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Autoturism de tere</w:t>
            </w:r>
          </w:p>
          <w:p w14:paraId="1A3E3E8A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</w:t>
            </w: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Tip caroserie: SUV, anul fabricatie 2025, fara parcurs</w:t>
            </w:r>
          </w:p>
          <w:p w14:paraId="60F1FE16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</w:t>
            </w: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Centru de deservire in zona Nord obligatoriu</w:t>
            </w:r>
          </w:p>
          <w:p w14:paraId="3EAD768C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</w:t>
            </w: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Tara de fabricatie- UE</w:t>
            </w:r>
          </w:p>
          <w:p w14:paraId="1FA9A98F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</w:t>
            </w: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Garantie – minim 36 luni/100 000 km</w:t>
            </w:r>
          </w:p>
          <w:p w14:paraId="45826DB0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</w:t>
            </w: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Sistem baterie hybrid – 96 luni sau 160 000 km</w:t>
            </w:r>
          </w:p>
          <w:p w14:paraId="79232C18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4FC39FA0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Carburant</w:t>
            </w:r>
          </w:p>
          <w:p w14:paraId="1ECF9505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Numar cilindree</w:t>
            </w:r>
          </w:p>
          <w:p w14:paraId="135F7A13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Putere maximă: (CP)</w:t>
            </w:r>
          </w:p>
          <w:p w14:paraId="534B28F0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Cutie de viteze</w:t>
            </w:r>
          </w:p>
          <w:p w14:paraId="5C731BDE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Viteza maximă (Km/h)</w:t>
            </w:r>
          </w:p>
          <w:p w14:paraId="6FED5C5C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Ciclu complet</w:t>
            </w:r>
          </w:p>
          <w:p w14:paraId="2F7AD2D2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4036BB33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Lungime</w:t>
            </w:r>
          </w:p>
          <w:p w14:paraId="0EB8613B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Ampatament </w:t>
            </w:r>
          </w:p>
          <w:p w14:paraId="5276D5C5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Latime totală cu / fără retrovizoare</w:t>
            </w:r>
          </w:p>
          <w:p w14:paraId="33F3CF64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Înălțime cu / fără bare de pavilion</w:t>
            </w:r>
          </w:p>
          <w:p w14:paraId="0B803991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Garda la sol</w:t>
            </w:r>
          </w:p>
          <w:p w14:paraId="2F553E3D" w14:textId="77777777" w:rsidR="00D40461" w:rsidRDefault="00D40461" w:rsidP="00445BA2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Rezervor carburant</w:t>
            </w:r>
          </w:p>
          <w:p w14:paraId="2CE30FBA" w14:textId="77777777" w:rsidR="00295E83" w:rsidRDefault="00295E83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3BF9D550" w14:textId="1E57E46E" w:rsidR="00D40461" w:rsidRPr="00295E83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u w:val="single"/>
                <w:lang w:val="ro-RO"/>
              </w:rPr>
            </w:pPr>
            <w:r w:rsidRPr="00295E83">
              <w:rPr>
                <w:rFonts w:ascii="Times New Roman" w:eastAsia="Times New Roman" w:hAnsi="Times New Roman" w:cs="Times New Roman"/>
                <w:noProof/>
                <w:sz w:val="20"/>
                <w:szCs w:val="20"/>
                <w:u w:val="single"/>
                <w:lang w:val="ro-RO"/>
              </w:rPr>
              <w:t>SISTEME DE SIGURANTA:</w:t>
            </w:r>
          </w:p>
          <w:p w14:paraId="7A793F64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ABS, repartitor electronic de franare si AFU</w:t>
            </w:r>
          </w:p>
          <w:p w14:paraId="1881DDA9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Aer conditionat automat cu doua zone</w:t>
            </w:r>
          </w:p>
          <w:p w14:paraId="49215976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Airbag-uri frontale si laterale (cap si torace) pentru sofer si pasager fata</w:t>
            </w:r>
          </w:p>
          <w:p w14:paraId="1F71DF22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Alerta pentru pastrarea distantei de siguranta</w:t>
            </w:r>
          </w:p>
          <w:p w14:paraId="6E89D7F7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Apel de urgenta 112</w:t>
            </w:r>
          </w:p>
          <w:p w14:paraId="392F1CE9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Asistenta la mentinerea benzii de rulare</w:t>
            </w:r>
          </w:p>
          <w:p w14:paraId="5F74EBFC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Camera video pentru asistenta la parcarea cu spatele</w:t>
            </w:r>
          </w:p>
          <w:p w14:paraId="238E1E7B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Card acces maini libere</w:t>
            </w:r>
          </w:p>
          <w:p w14:paraId="1E3418CC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Frana de parcare asistata electric</w:t>
            </w:r>
          </w:p>
          <w:p w14:paraId="4FA801DB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Frânare de urgență automată cu detectare a pietonilor și cicliștilor</w:t>
            </w:r>
          </w:p>
          <w:p w14:paraId="7B5C0DCA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Geamuri electrice fata cu impuls pe partea soferului, geamuri electrice spate</w:t>
            </w:r>
          </w:p>
          <w:p w14:paraId="1589F96B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Hayon cu actionare electrica</w:t>
            </w:r>
          </w:p>
          <w:p w14:paraId="69323B3C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Media Display 10”</w:t>
            </w:r>
          </w:p>
          <w:p w14:paraId="471763EF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Media Nav Live 10,1"</w:t>
            </w:r>
          </w:p>
          <w:p w14:paraId="67619A51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Oglinzi retrovizoare reglabile electric si degivrante</w:t>
            </w:r>
          </w:p>
          <w:p w14:paraId="266A151B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Proiectoare de ceata</w:t>
            </w:r>
          </w:p>
          <w:p w14:paraId="4EB87411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Sistem de iluminare de tip LED pentru luminile de zi</w:t>
            </w:r>
          </w:p>
          <w:p w14:paraId="1549800D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Sistem de monitorizare a atenției șoferului</w:t>
            </w:r>
          </w:p>
          <w:p w14:paraId="3FC23E53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Sistem de monitorizare presiune pneuri</w:t>
            </w:r>
          </w:p>
          <w:p w14:paraId="19DDDA8F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Volan imbracat in piele, reglabil pe inaltime si adancime</w:t>
            </w:r>
          </w:p>
          <w:p w14:paraId="6F1662B5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 xml:space="preserve">Bavete noroi </w:t>
            </w:r>
          </w:p>
          <w:p w14:paraId="48D5B3E3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 xml:space="preserve">parbriz incalzit, scaune incalzite si volan incalzit </w:t>
            </w:r>
          </w:p>
          <w:p w14:paraId="4962E84D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Culoare – preferabil albastru</w:t>
            </w:r>
          </w:p>
          <w:p w14:paraId="7276ADD5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 xml:space="preserve">Jante aliaj R19'' </w:t>
            </w:r>
          </w:p>
          <w:p w14:paraId="4DF7B8BE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 xml:space="preserve">Detector unghi mort, mvcam si senzori acustici fata/spate </w:t>
            </w:r>
          </w:p>
          <w:p w14:paraId="33772E4F" w14:textId="77777777" w:rsidR="00D40461" w:rsidRPr="00D40461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 xml:space="preserve">Roata de rezerva de dimensiuni reduse </w:t>
            </w:r>
          </w:p>
          <w:p w14:paraId="1A22A97C" w14:textId="7E386C01" w:rsidR="00D40461" w:rsidRPr="00445BA2" w:rsidRDefault="00D40461" w:rsidP="00D40461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•</w:t>
            </w:r>
            <w:r w:rsidRPr="00D4046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ab/>
              <w:t>Set covorase cauciuc habitaclu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D568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4263B1D0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4BAE4C62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58C62D95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48AA0509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5BBD9807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6B9C4206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18009DFD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715BBCAD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39EC4AD1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D5AF762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629932C8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Full Hybrid benzina</w:t>
            </w:r>
          </w:p>
          <w:p w14:paraId="2984C95C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  <w:p w14:paraId="6AF8A30A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155-160</w:t>
            </w:r>
          </w:p>
          <w:p w14:paraId="2D6B9FE8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Automat</w:t>
            </w:r>
          </w:p>
          <w:p w14:paraId="4F506E75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180</w:t>
            </w:r>
          </w:p>
          <w:p w14:paraId="5B4E0826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4.5-5</w:t>
            </w:r>
          </w:p>
          <w:p w14:paraId="781A56CE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2EE0CF7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4500-4600</w:t>
            </w:r>
          </w:p>
          <w:p w14:paraId="21741CA6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Minim 2700</w:t>
            </w:r>
          </w:p>
          <w:p w14:paraId="7E7BD9A1" w14:textId="77777777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1812/2069 </w:t>
            </w:r>
          </w:p>
          <w:p w14:paraId="2790E10C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7058E0B5" w14:textId="601F3068" w:rsidR="00445BA2" w:rsidRP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1662/1712</w:t>
            </w:r>
          </w:p>
          <w:p w14:paraId="7D875FA2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3631C567" w14:textId="77777777" w:rsidR="00445BA2" w:rsidRDefault="00445BA2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45BA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Minim 220</w:t>
            </w:r>
          </w:p>
          <w:p w14:paraId="05A3BEA2" w14:textId="6D7B8A5D" w:rsidR="00D40461" w:rsidRPr="00445BA2" w:rsidRDefault="00D40461" w:rsidP="00445BA2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0C3D" w14:textId="77777777" w:rsidR="00D40798" w:rsidRPr="009855BA" w:rsidRDefault="00D40798" w:rsidP="00634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73A1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4D3C8D5A" w14:textId="77777777" w:rsidR="00D40798" w:rsidRPr="009855BA" w:rsidRDefault="00D40798" w:rsidP="00D40798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27078CD7" w14:textId="77777777" w:rsidR="00D40798" w:rsidRPr="009855BA" w:rsidRDefault="00D40798" w:rsidP="00D40798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MD"/>
        </w:rPr>
      </w:pPr>
      <w:r w:rsidRPr="009855BA">
        <w:rPr>
          <w:rFonts w:ascii="Times New Roman" w:eastAsia="Times New Roman" w:hAnsi="Times New Roman" w:cs="Times New Roman"/>
          <w:sz w:val="21"/>
          <w:szCs w:val="21"/>
          <w:lang w:val="ro-RO" w:eastAsia="ro-MD"/>
        </w:rPr>
        <w:t>Semnat:________ Numele, Prenumele:____________ În calitate de: ______________</w:t>
      </w:r>
    </w:p>
    <w:p w14:paraId="67B2D118" w14:textId="77777777" w:rsidR="00D40798" w:rsidRPr="009855BA" w:rsidRDefault="00D40798" w:rsidP="00D4079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MD"/>
        </w:rPr>
      </w:pPr>
    </w:p>
    <w:p w14:paraId="520C8060" w14:textId="77777777" w:rsidR="00D40798" w:rsidRPr="009855BA" w:rsidRDefault="00D40798" w:rsidP="00B917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ro-RO"/>
        </w:rPr>
      </w:pPr>
      <w:r w:rsidRPr="009855BA">
        <w:rPr>
          <w:rFonts w:ascii="Times New Roman" w:eastAsia="Times New Roman" w:hAnsi="Times New Roman" w:cs="Times New Roman"/>
          <w:sz w:val="21"/>
          <w:szCs w:val="21"/>
          <w:lang w:val="ro-RO" w:eastAsia="ro-MD"/>
        </w:rPr>
        <w:t>Ofertantul: ______________________ Adresa: __________________________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11"/>
      </w:tblGrid>
      <w:tr w:rsidR="00D40798" w:rsidRPr="009855BA" w14:paraId="01C30176" w14:textId="77777777" w:rsidTr="0063425E">
        <w:trPr>
          <w:trHeight w:val="1671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E2CE5E" w14:textId="77777777" w:rsidR="00D40461" w:rsidRDefault="00D40461" w:rsidP="00634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2F93F89C" w14:textId="77777777" w:rsidR="00D40461" w:rsidRDefault="00D40461" w:rsidP="00634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790B9EAE" w14:textId="77777777" w:rsidR="00D40461" w:rsidRDefault="00D40461" w:rsidP="00634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45DFBE14" w14:textId="77777777" w:rsidR="00D40461" w:rsidRDefault="00D40461" w:rsidP="00634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18038018" w14:textId="77777777" w:rsidR="00D40461" w:rsidRDefault="00D40461" w:rsidP="00634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4F5B9FBC" w14:textId="77777777" w:rsidR="00D40461" w:rsidRDefault="00D40461" w:rsidP="00634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263E1DB9" w14:textId="77777777" w:rsidR="00D40461" w:rsidRDefault="00D40461" w:rsidP="00634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44A5C9FA" w14:textId="3EDEB270" w:rsidR="00D40798" w:rsidRPr="009855BA" w:rsidRDefault="00D40798" w:rsidP="00634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Anexa nr.2</w:t>
            </w:r>
            <w:r w:rsidR="00D4046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3</w:t>
            </w:r>
          </w:p>
          <w:p w14:paraId="36810A35" w14:textId="6F98F394" w:rsidR="00D40798" w:rsidRPr="009855BA" w:rsidRDefault="003F6D04" w:rsidP="0063425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Specificații</w:t>
            </w:r>
            <w:r w:rsidR="00D40798" w:rsidRPr="009855B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de </w:t>
            </w:r>
            <w:r w:rsidRPr="009855B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preț</w:t>
            </w:r>
          </w:p>
          <w:p w14:paraId="0F715711" w14:textId="77777777" w:rsidR="00D40798" w:rsidRPr="009855BA" w:rsidRDefault="00D40798" w:rsidP="0063425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  <w:p w14:paraId="0A25E96A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[Acest tabel va fi completat de către ofertant în coloanele 5,6,7,8 şi 11 la necesitate,</w:t>
            </w:r>
          </w:p>
          <w:p w14:paraId="6B7850DC" w14:textId="6298C62F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iar de către </w:t>
            </w:r>
            <w:r w:rsidR="00D62FE2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Primaria or.Rezina</w:t>
            </w:r>
            <w:r w:rsidRPr="009855BA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– în coloanele 1,2,3,4,9,10]</w:t>
            </w:r>
          </w:p>
        </w:tc>
      </w:tr>
      <w:tr w:rsidR="00D40798" w:rsidRPr="009855BA" w14:paraId="0E607D7A" w14:textId="77777777" w:rsidTr="0063425E">
        <w:trPr>
          <w:trHeight w:val="26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1BB0F5" w14:textId="460A3C27" w:rsidR="00D40798" w:rsidRPr="009855BA" w:rsidRDefault="00D40798" w:rsidP="00B917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lang w:val="ro-RO" w:eastAsia="ro-MD"/>
              </w:rPr>
              <w:t xml:space="preserve">Numărul procedurii de </w:t>
            </w:r>
            <w:r w:rsidR="003F6D04" w:rsidRPr="009855BA">
              <w:rPr>
                <w:rFonts w:ascii="Times New Roman" w:eastAsia="Times New Roman" w:hAnsi="Times New Roman" w:cs="Times New Roman"/>
                <w:lang w:val="ro-RO" w:eastAsia="ro-MD"/>
              </w:rPr>
              <w:t>achiziție</w:t>
            </w:r>
            <w:r w:rsidRPr="009855BA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nr. </w:t>
            </w:r>
            <w:hyperlink r:id="rId9" w:tgtFrame="_blank" w:history="1">
              <w:r w:rsidRPr="009855BA">
                <w:rPr>
                  <w:rStyle w:val="a4"/>
                  <w:rFonts w:ascii="Times New Roman" w:hAnsi="Times New Roman" w:cs="Times New Roman"/>
                  <w:color w:val="3560B9"/>
                  <w:bdr w:val="none" w:sz="0" w:space="0" w:color="auto" w:frame="1"/>
                  <w:shd w:val="clear" w:color="auto" w:fill="FFFFFF"/>
                  <w:lang w:val="ro-RO"/>
                </w:rPr>
                <w:t>____________________________</w:t>
              </w:r>
            </w:hyperlink>
            <w:r w:rsidRPr="009855BA">
              <w:rPr>
                <w:rFonts w:ascii="Times New Roman" w:hAnsi="Times New Roman" w:cs="Times New Roman"/>
                <w:lang w:val="ro-RO"/>
              </w:rPr>
              <w:t xml:space="preserve"> din</w:t>
            </w:r>
            <w:r w:rsidRPr="009855BA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__</w:t>
            </w:r>
            <w:r w:rsidR="00B917EF" w:rsidRPr="009855BA">
              <w:rPr>
                <w:rFonts w:ascii="Times New Roman" w:hAnsi="Times New Roman" w:cs="Times New Roman"/>
                <w:b/>
                <w:bCs/>
                <w:lang w:val="ro-RO"/>
              </w:rPr>
              <w:t>_________</w:t>
            </w:r>
            <w:r w:rsidRPr="009855BA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="00445BA2">
              <w:rPr>
                <w:rFonts w:ascii="Times New Roman" w:hAnsi="Times New Roman" w:cs="Times New Roman"/>
                <w:b/>
                <w:bCs/>
                <w:lang w:val="ro-RO"/>
              </w:rPr>
              <w:t>2026</w:t>
            </w:r>
          </w:p>
        </w:tc>
      </w:tr>
      <w:tr w:rsidR="00D40798" w:rsidRPr="009855BA" w14:paraId="58F309AF" w14:textId="77777777" w:rsidTr="0063425E">
        <w:trPr>
          <w:trHeight w:val="24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BA6CF7" w14:textId="62024170" w:rsidR="00D40798" w:rsidRPr="009855BA" w:rsidRDefault="00D40798" w:rsidP="00B917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9855BA">
              <w:rPr>
                <w:rFonts w:ascii="Times New Roman" w:eastAsia="Times New Roman" w:hAnsi="Times New Roman" w:cs="Times New Roman"/>
                <w:lang w:val="ro-RO" w:eastAsia="ro-MD"/>
              </w:rPr>
              <w:t xml:space="preserve">Obiectul </w:t>
            </w:r>
            <w:r w:rsidR="003F6D04" w:rsidRPr="009855BA">
              <w:rPr>
                <w:rFonts w:ascii="Times New Roman" w:eastAsia="Times New Roman" w:hAnsi="Times New Roman" w:cs="Times New Roman"/>
                <w:lang w:val="ro-RO" w:eastAsia="ro-MD"/>
              </w:rPr>
              <w:t>achiziției</w:t>
            </w:r>
            <w:r w:rsidRPr="009855BA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  <w:r w:rsidRPr="009855BA">
              <w:rPr>
                <w:lang w:val="ro-RO"/>
              </w:rPr>
              <w:t xml:space="preserve"> </w:t>
            </w:r>
            <w:r w:rsidR="00B917EF" w:rsidRPr="009855BA">
              <w:rPr>
                <w:rFonts w:ascii="Times New Roman" w:hAnsi="Times New Roman" w:cs="Times New Roman"/>
                <w:b/>
                <w:iCs/>
                <w:lang w:val="ro-RO"/>
              </w:rPr>
              <w:t>automobil</w:t>
            </w:r>
          </w:p>
        </w:tc>
      </w:tr>
    </w:tbl>
    <w:p w14:paraId="7EC76320" w14:textId="77777777" w:rsidR="00D40798" w:rsidRPr="009855BA" w:rsidRDefault="00D40798" w:rsidP="00D40798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tbl>
      <w:tblPr>
        <w:tblW w:w="5480" w:type="pct"/>
        <w:jc w:val="center"/>
        <w:tblLook w:val="04A0" w:firstRow="1" w:lastRow="0" w:firstColumn="1" w:lastColumn="0" w:noHBand="0" w:noVBand="1"/>
      </w:tblPr>
      <w:tblGrid>
        <w:gridCol w:w="1477"/>
        <w:gridCol w:w="1527"/>
        <w:gridCol w:w="1034"/>
        <w:gridCol w:w="1257"/>
        <w:gridCol w:w="1424"/>
        <w:gridCol w:w="1424"/>
        <w:gridCol w:w="16"/>
        <w:gridCol w:w="1411"/>
        <w:gridCol w:w="16"/>
        <w:gridCol w:w="1573"/>
        <w:gridCol w:w="2436"/>
        <w:gridCol w:w="1431"/>
        <w:gridCol w:w="1086"/>
      </w:tblGrid>
      <w:tr w:rsidR="00B917EF" w:rsidRPr="009855BA" w14:paraId="623A98DC" w14:textId="77777777" w:rsidTr="009855BA">
        <w:trPr>
          <w:trHeight w:val="874"/>
          <w:tblHeader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32B9B0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lang w:val="ro-RO"/>
              </w:rPr>
              <w:br w:type="page"/>
            </w: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Cod CPV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0A608B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Denumirea bunurilor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26728A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Unitatea de măsură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04DAE5" w14:textId="77777777" w:rsidR="00D40798" w:rsidRPr="009855BA" w:rsidRDefault="00D40798" w:rsidP="00B91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Cantitatea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4E56F7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Preţ unitar (fără TVA), MDL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AF80E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Preţ unitar (cu TVA), MDL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BAFF03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05D5EC56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(fără TVA), MDL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D85556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584EC9FD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(cu TVA), MDL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A7D197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Termenul de livrare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207028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Clasificația bugetară (IBAN)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7BBAB9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Discount</w:t>
            </w:r>
          </w:p>
          <w:p w14:paraId="4EB71F5A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%</w:t>
            </w:r>
          </w:p>
        </w:tc>
      </w:tr>
      <w:tr w:rsidR="00D40798" w:rsidRPr="009855BA" w14:paraId="37D0A6DD" w14:textId="77777777" w:rsidTr="009855BA">
        <w:trPr>
          <w:trHeight w:val="277"/>
          <w:tblHeader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0F9A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856D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17173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3439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5AAD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954E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5D849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213E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0E41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BF6F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EDC6" w14:textId="77777777" w:rsidR="00D40798" w:rsidRPr="009855BA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11</w:t>
            </w:r>
          </w:p>
        </w:tc>
      </w:tr>
      <w:tr w:rsidR="00B917EF" w:rsidRPr="009855BA" w14:paraId="018852BF" w14:textId="77777777" w:rsidTr="009855BA">
        <w:trPr>
          <w:trHeight w:val="19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2F45" w14:textId="5BA944C8" w:rsidR="00B917EF" w:rsidRPr="009855BA" w:rsidRDefault="00B917EF" w:rsidP="00B917EF">
            <w:pPr>
              <w:tabs>
                <w:tab w:val="left" w:pos="2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lang w:val="ro-RO"/>
              </w:rPr>
            </w:pPr>
            <w:r w:rsidRPr="009855BA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 unic: </w:t>
            </w:r>
            <w:r w:rsidR="00203CB7" w:rsidRPr="009855BA">
              <w:rPr>
                <w:rFonts w:ascii="Times New Roman" w:hAnsi="Times New Roman" w:cs="Times New Roman"/>
                <w:b/>
                <w:i/>
                <w:lang w:val="ro-RO"/>
              </w:rPr>
              <w:t xml:space="preserve">Automobile </w:t>
            </w:r>
            <w:r w:rsidRPr="009855BA">
              <w:rPr>
                <w:rFonts w:ascii="Times New Roman" w:hAnsi="Times New Roman" w:cs="Times New Roman"/>
                <w:b/>
                <w:i/>
                <w:lang w:val="ro-RO"/>
              </w:rPr>
              <w:t>de serviciu</w:t>
            </w:r>
          </w:p>
        </w:tc>
      </w:tr>
      <w:tr w:rsidR="00B917EF" w:rsidRPr="009855BA" w14:paraId="4598B3BD" w14:textId="77777777" w:rsidTr="009855BA">
        <w:trPr>
          <w:trHeight w:val="452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5AF641" w14:textId="77777777" w:rsidR="006B0317" w:rsidRDefault="006B0317" w:rsidP="00B917EF">
            <w:pPr>
              <w:spacing w:after="0" w:line="240" w:lineRule="auto"/>
              <w:jc w:val="center"/>
              <w:rPr>
                <w:b/>
                <w:shd w:val="clear" w:color="auto" w:fill="FFFFFF"/>
                <w:lang w:val="ro-RO"/>
              </w:rPr>
            </w:pPr>
          </w:p>
          <w:p w14:paraId="299AEB3E" w14:textId="77777777" w:rsidR="006B0317" w:rsidRDefault="006B0317" w:rsidP="00B917EF">
            <w:pPr>
              <w:spacing w:after="0" w:line="240" w:lineRule="auto"/>
              <w:jc w:val="center"/>
              <w:rPr>
                <w:b/>
                <w:shd w:val="clear" w:color="auto" w:fill="FFFFFF"/>
                <w:lang w:val="ro-RO"/>
              </w:rPr>
            </w:pPr>
          </w:p>
          <w:p w14:paraId="65DB1358" w14:textId="7BA5FAFE" w:rsidR="00B917EF" w:rsidRPr="009855BA" w:rsidRDefault="00B917EF" w:rsidP="00B91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855BA">
              <w:rPr>
                <w:b/>
                <w:shd w:val="clear" w:color="auto" w:fill="FFFFFF"/>
                <w:lang w:val="ro-RO"/>
              </w:rPr>
              <w:t>34100000-8 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D5E0" w14:textId="77777777" w:rsidR="006B0317" w:rsidRDefault="006B0317" w:rsidP="00B917E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14:paraId="6CA8B878" w14:textId="77777777" w:rsidR="006B0317" w:rsidRDefault="006B0317" w:rsidP="00B917E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14:paraId="20820C63" w14:textId="0B919FB6" w:rsidR="00B917EF" w:rsidRPr="009855BA" w:rsidRDefault="00B917EF" w:rsidP="00B917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855BA">
              <w:rPr>
                <w:rFonts w:ascii="Times New Roman" w:hAnsi="Times New Roman" w:cs="Times New Roman"/>
                <w:lang w:val="ro-RO"/>
              </w:rPr>
              <w:t>Automobil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E2BE" w14:textId="77777777" w:rsidR="00B917EF" w:rsidRPr="009855BA" w:rsidRDefault="00B917EF" w:rsidP="00B91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7662" w14:textId="7F704DC1" w:rsidR="00B917EF" w:rsidRPr="009855BA" w:rsidRDefault="00203CB7" w:rsidP="00B91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3B88" w14:textId="77777777" w:rsidR="00B917EF" w:rsidRPr="009855BA" w:rsidRDefault="00B917EF" w:rsidP="00B91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B782" w14:textId="77777777" w:rsidR="00B917EF" w:rsidRPr="009855BA" w:rsidRDefault="00B917EF" w:rsidP="00B91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CDAB" w14:textId="77777777" w:rsidR="00B917EF" w:rsidRPr="009855BA" w:rsidRDefault="00B917EF" w:rsidP="00B91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F1FD" w14:textId="77777777" w:rsidR="00B917EF" w:rsidRPr="009855BA" w:rsidRDefault="00B917EF" w:rsidP="00B917E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3AB9" w14:textId="043309BB" w:rsidR="00B917EF" w:rsidRPr="009855BA" w:rsidRDefault="00B917EF" w:rsidP="003516DD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  <w:r w:rsidRPr="009855BA">
              <w:rPr>
                <w:rFonts w:ascii="Times New Roman" w:hAnsi="Times New Roman" w:cs="Times New Roman"/>
                <w:lang w:val="ro-RO"/>
              </w:rPr>
              <w:t xml:space="preserve">Bunul va fi livrat, la locul reînmatriculării indicat de cumpărător, în termen de </w:t>
            </w:r>
            <w:r w:rsidR="00604298">
              <w:rPr>
                <w:rFonts w:ascii="Times New Roman" w:hAnsi="Times New Roman" w:cs="Times New Roman"/>
                <w:lang w:val="ro-RO"/>
              </w:rPr>
              <w:t>2</w:t>
            </w:r>
            <w:r w:rsidR="009738D3">
              <w:rPr>
                <w:rFonts w:ascii="Times New Roman" w:hAnsi="Times New Roman" w:cs="Times New Roman"/>
                <w:lang w:val="ro-RO"/>
              </w:rPr>
              <w:t>0</w:t>
            </w:r>
            <w:r w:rsidRPr="009855BA">
              <w:rPr>
                <w:rFonts w:ascii="Times New Roman" w:hAnsi="Times New Roman" w:cs="Times New Roman"/>
                <w:lang w:val="ro-RO"/>
              </w:rPr>
              <w:t xml:space="preserve"> zile calen</w:t>
            </w:r>
            <w:r w:rsidR="006B0317">
              <w:rPr>
                <w:rFonts w:ascii="Times New Roman" w:hAnsi="Times New Roman" w:cs="Times New Roman"/>
                <w:lang w:val="ro-RO"/>
              </w:rPr>
              <w:t>-</w:t>
            </w:r>
            <w:r w:rsidRPr="009855BA">
              <w:rPr>
                <w:rFonts w:ascii="Times New Roman" w:hAnsi="Times New Roman" w:cs="Times New Roman"/>
                <w:lang w:val="ro-RO"/>
              </w:rPr>
              <w:t xml:space="preserve">daristice din momentul semnării </w:t>
            </w:r>
            <w:r w:rsidR="00604298">
              <w:rPr>
                <w:rFonts w:ascii="Times New Roman" w:hAnsi="Times New Roman" w:cs="Times New Roman"/>
                <w:lang w:val="ro-RO"/>
              </w:rPr>
              <w:t>contractului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8D72" w14:textId="007038C0" w:rsidR="00B917EF" w:rsidRPr="009855BA" w:rsidRDefault="00B917EF" w:rsidP="00B917E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17C4" w14:textId="77777777" w:rsidR="00B917EF" w:rsidRPr="009855BA" w:rsidRDefault="00B917EF" w:rsidP="00B917E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B917EF" w:rsidRPr="009855BA" w14:paraId="5C9FBB0D" w14:textId="77777777" w:rsidTr="009855BA">
        <w:trPr>
          <w:trHeight w:val="19"/>
          <w:jc w:val="center"/>
        </w:trPr>
        <w:tc>
          <w:tcPr>
            <w:tcW w:w="25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3424F7" w14:textId="77777777" w:rsidR="00B917EF" w:rsidRPr="009855BA" w:rsidRDefault="00B917EF" w:rsidP="00B917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9855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TOTAL: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E044" w14:textId="77777777" w:rsidR="00B917EF" w:rsidRPr="009855BA" w:rsidRDefault="00B917EF" w:rsidP="00B91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3D95" w14:textId="77777777" w:rsidR="00B917EF" w:rsidRPr="009855BA" w:rsidRDefault="00B917EF" w:rsidP="00B917E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75C3" w14:textId="77777777" w:rsidR="00B917EF" w:rsidRPr="009855BA" w:rsidRDefault="00B917EF" w:rsidP="00B917E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B013" w14:textId="77777777" w:rsidR="00B917EF" w:rsidRPr="009855BA" w:rsidRDefault="00B917EF" w:rsidP="00B917E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BADD" w14:textId="77777777" w:rsidR="00B917EF" w:rsidRPr="009855BA" w:rsidRDefault="00B917EF" w:rsidP="00B917E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</w:tbl>
    <w:p w14:paraId="76D7CAD8" w14:textId="77777777" w:rsidR="00D40798" w:rsidRPr="009855BA" w:rsidRDefault="00D40798" w:rsidP="00D40798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9855BA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br/>
      </w:r>
      <w:r w:rsidRPr="009855BA">
        <w:rPr>
          <w:rFonts w:ascii="Times New Roman" w:eastAsia="Times New Roman" w:hAnsi="Times New Roman" w:cs="Times New Roman"/>
          <w:lang w:val="ro-RO"/>
        </w:rPr>
        <w:t>(Semnat electronic) _________________   Numele, Prenumele:_____________________________ În calitate de: ________________</w:t>
      </w:r>
    </w:p>
    <w:p w14:paraId="4F8DBA9A" w14:textId="77777777" w:rsidR="00D40798" w:rsidRPr="009855BA" w:rsidRDefault="00D40798" w:rsidP="00D40798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0B3C82C9" w14:textId="77777777" w:rsidR="00DF6FC7" w:rsidRPr="009855BA" w:rsidRDefault="00D40798" w:rsidP="00D40798">
      <w:pPr>
        <w:rPr>
          <w:lang w:val="ro-RO"/>
        </w:rPr>
      </w:pPr>
      <w:r w:rsidRPr="009855BA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_______________________ Adresa: _______________________</w:t>
      </w:r>
    </w:p>
    <w:sectPr w:rsidR="00DF6FC7" w:rsidRPr="009855BA" w:rsidSect="005F2EA3">
      <w:pgSz w:w="16838" w:h="11906" w:orient="landscape" w:code="9"/>
      <w:pgMar w:top="1701" w:right="1134" w:bottom="851" w:left="993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0819"/>
    <w:multiLevelType w:val="hybridMultilevel"/>
    <w:tmpl w:val="CDDE6E7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47ACA"/>
    <w:multiLevelType w:val="hybridMultilevel"/>
    <w:tmpl w:val="C4C666B0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30972"/>
    <w:multiLevelType w:val="hybridMultilevel"/>
    <w:tmpl w:val="F3D27680"/>
    <w:lvl w:ilvl="0" w:tplc="04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" w15:restartNumberingAfterBreak="0">
    <w:nsid w:val="38E450BF"/>
    <w:multiLevelType w:val="hybridMultilevel"/>
    <w:tmpl w:val="0C3A7E0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C2392D"/>
    <w:multiLevelType w:val="hybridMultilevel"/>
    <w:tmpl w:val="66728AEA"/>
    <w:lvl w:ilvl="0" w:tplc="D5F0106C">
      <w:numFmt w:val="bullet"/>
      <w:lvlText w:val="•"/>
      <w:lvlJc w:val="left"/>
      <w:pPr>
        <w:ind w:left="483" w:hanging="245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1" w:tplc="4458701A">
      <w:numFmt w:val="bullet"/>
      <w:lvlText w:val="-"/>
      <w:lvlJc w:val="left"/>
      <w:pPr>
        <w:ind w:left="959" w:hanging="361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2" w:tplc="2E8C1504">
      <w:numFmt w:val="bullet"/>
      <w:lvlText w:val="•"/>
      <w:lvlJc w:val="left"/>
      <w:pPr>
        <w:ind w:left="1964" w:hanging="361"/>
      </w:pPr>
      <w:rPr>
        <w:rFonts w:hint="default"/>
        <w:lang w:val="ro-RO" w:eastAsia="en-US" w:bidi="ar-SA"/>
      </w:rPr>
    </w:lvl>
    <w:lvl w:ilvl="3" w:tplc="AB2C475C">
      <w:numFmt w:val="bullet"/>
      <w:lvlText w:val="•"/>
      <w:lvlJc w:val="left"/>
      <w:pPr>
        <w:ind w:left="2969" w:hanging="361"/>
      </w:pPr>
      <w:rPr>
        <w:rFonts w:hint="default"/>
        <w:lang w:val="ro-RO" w:eastAsia="en-US" w:bidi="ar-SA"/>
      </w:rPr>
    </w:lvl>
    <w:lvl w:ilvl="4" w:tplc="25C0BE26">
      <w:numFmt w:val="bullet"/>
      <w:lvlText w:val="•"/>
      <w:lvlJc w:val="left"/>
      <w:pPr>
        <w:ind w:left="3973" w:hanging="361"/>
      </w:pPr>
      <w:rPr>
        <w:rFonts w:hint="default"/>
        <w:lang w:val="ro-RO" w:eastAsia="en-US" w:bidi="ar-SA"/>
      </w:rPr>
    </w:lvl>
    <w:lvl w:ilvl="5" w:tplc="2E18B1D2">
      <w:numFmt w:val="bullet"/>
      <w:lvlText w:val="•"/>
      <w:lvlJc w:val="left"/>
      <w:pPr>
        <w:ind w:left="4978" w:hanging="361"/>
      </w:pPr>
      <w:rPr>
        <w:rFonts w:hint="default"/>
        <w:lang w:val="ro-RO" w:eastAsia="en-US" w:bidi="ar-SA"/>
      </w:rPr>
    </w:lvl>
    <w:lvl w:ilvl="6" w:tplc="4DB46DC6">
      <w:numFmt w:val="bullet"/>
      <w:lvlText w:val="•"/>
      <w:lvlJc w:val="left"/>
      <w:pPr>
        <w:ind w:left="5983" w:hanging="361"/>
      </w:pPr>
      <w:rPr>
        <w:rFonts w:hint="default"/>
        <w:lang w:val="ro-RO" w:eastAsia="en-US" w:bidi="ar-SA"/>
      </w:rPr>
    </w:lvl>
    <w:lvl w:ilvl="7" w:tplc="C54219AC">
      <w:numFmt w:val="bullet"/>
      <w:lvlText w:val="•"/>
      <w:lvlJc w:val="left"/>
      <w:pPr>
        <w:ind w:left="6987" w:hanging="361"/>
      </w:pPr>
      <w:rPr>
        <w:rFonts w:hint="default"/>
        <w:lang w:val="ro-RO" w:eastAsia="en-US" w:bidi="ar-SA"/>
      </w:rPr>
    </w:lvl>
    <w:lvl w:ilvl="8" w:tplc="206E75AC">
      <w:numFmt w:val="bullet"/>
      <w:lvlText w:val="•"/>
      <w:lvlJc w:val="left"/>
      <w:pPr>
        <w:ind w:left="7992" w:hanging="361"/>
      </w:pPr>
      <w:rPr>
        <w:rFonts w:hint="default"/>
        <w:lang w:val="ro-RO" w:eastAsia="en-US" w:bidi="ar-SA"/>
      </w:rPr>
    </w:lvl>
  </w:abstractNum>
  <w:abstractNum w:abstractNumId="5" w15:restartNumberingAfterBreak="0">
    <w:nsid w:val="561C3D37"/>
    <w:multiLevelType w:val="hybridMultilevel"/>
    <w:tmpl w:val="6CE02E3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447624">
    <w:abstractNumId w:val="0"/>
  </w:num>
  <w:num w:numId="2" w16cid:durableId="2079355330">
    <w:abstractNumId w:val="3"/>
  </w:num>
  <w:num w:numId="3" w16cid:durableId="220672255">
    <w:abstractNumId w:val="1"/>
  </w:num>
  <w:num w:numId="4" w16cid:durableId="2007786645">
    <w:abstractNumId w:val="5"/>
  </w:num>
  <w:num w:numId="5" w16cid:durableId="233008306">
    <w:abstractNumId w:val="2"/>
  </w:num>
  <w:num w:numId="6" w16cid:durableId="3239746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DE0"/>
    <w:rsid w:val="00035964"/>
    <w:rsid w:val="00066E75"/>
    <w:rsid w:val="00203CB7"/>
    <w:rsid w:val="00292DF1"/>
    <w:rsid w:val="00295E83"/>
    <w:rsid w:val="003516DD"/>
    <w:rsid w:val="003F6D04"/>
    <w:rsid w:val="00445BA2"/>
    <w:rsid w:val="005F2EA3"/>
    <w:rsid w:val="00604298"/>
    <w:rsid w:val="006260D0"/>
    <w:rsid w:val="0067088F"/>
    <w:rsid w:val="006B0317"/>
    <w:rsid w:val="00771370"/>
    <w:rsid w:val="00790FD4"/>
    <w:rsid w:val="007B41CD"/>
    <w:rsid w:val="007E475F"/>
    <w:rsid w:val="00923E9D"/>
    <w:rsid w:val="00943E54"/>
    <w:rsid w:val="009738D3"/>
    <w:rsid w:val="009855BA"/>
    <w:rsid w:val="00AB7C1E"/>
    <w:rsid w:val="00B570F7"/>
    <w:rsid w:val="00B917EF"/>
    <w:rsid w:val="00C871B7"/>
    <w:rsid w:val="00C87DE0"/>
    <w:rsid w:val="00D40461"/>
    <w:rsid w:val="00D40798"/>
    <w:rsid w:val="00D62FE2"/>
    <w:rsid w:val="00DF6FC7"/>
    <w:rsid w:val="00F6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D251"/>
  <w15:chartTrackingRefBased/>
  <w15:docId w15:val="{CCA236C8-E0CF-4E71-806C-662CECAF1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0798"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uiPriority w:val="34"/>
    <w:qFormat/>
    <w:rsid w:val="00D40798"/>
    <w:pPr>
      <w:ind w:left="720"/>
      <w:contextualSpacing/>
    </w:pPr>
  </w:style>
  <w:style w:type="character" w:styleId="a4">
    <w:name w:val="Hyperlink"/>
    <w:uiPriority w:val="99"/>
    <w:unhideWhenUsed/>
    <w:rsid w:val="00D40798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TableParagraph">
    <w:name w:val="Table Paragraph"/>
    <w:basedOn w:val="a"/>
    <w:uiPriority w:val="1"/>
    <w:qFormat/>
    <w:rsid w:val="00D40798"/>
    <w:pPr>
      <w:widowControl w:val="0"/>
      <w:autoSpaceDE w:val="0"/>
      <w:autoSpaceDN w:val="0"/>
      <w:spacing w:after="0" w:line="201" w:lineRule="exact"/>
      <w:ind w:left="110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9175025031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tender.gov.md/tenders/ocds-b3wdp1-MD-16917502503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8453E1B7FF542BD703BE0D4A91DBA" ma:contentTypeVersion="3" ma:contentTypeDescription="Creați un document nou." ma:contentTypeScope="" ma:versionID="184889c42813a9d2edb152e517981986">
  <xsd:schema xmlns:xsd="http://www.w3.org/2001/XMLSchema" xmlns:xs="http://www.w3.org/2001/XMLSchema" xmlns:p="http://schemas.microsoft.com/office/2006/metadata/properties" xmlns:ns2="a33b7289-3953-4292-bee4-fb9c86343209" targetNamespace="http://schemas.microsoft.com/office/2006/metadata/properties" ma:root="true" ma:fieldsID="f79eeac7de4ffbf266bbc027ab04ed5b" ns2:_="">
    <xsd:import namespace="a33b7289-3953-4292-bee4-fb9c863432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b7289-3953-4292-bee4-fb9c863432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4A2186-EE8B-4692-B99F-695B8312EA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407DE7-2B58-4590-B144-AC7D942E2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3b7289-3953-4292-bee4-fb9c863432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2F8045-AEC0-42E8-B2AF-8BDAB1B824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534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dcterms:created xsi:type="dcterms:W3CDTF">2024-03-14T09:48:00Z</dcterms:created>
  <dcterms:modified xsi:type="dcterms:W3CDTF">2026-02-23T06:40:00Z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0x010100CBC8453E1B7FF542BD703BE0D4A91DBA</vt:lpwstr>
  </property>
</Properties>
</file>