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9519B8" w14:textId="77777777" w:rsidR="00241CF2" w:rsidRPr="00CC1136" w:rsidRDefault="00241CF2">
      <w:pPr>
        <w:rPr>
          <w:rFonts w:ascii="PermianSansTypeface" w:hAnsi="PermianSansTypeface"/>
          <w:sz w:val="22"/>
        </w:rPr>
      </w:pPr>
    </w:p>
    <w:tbl>
      <w:tblPr>
        <w:tblW w:w="9782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9782"/>
      </w:tblGrid>
      <w:tr w:rsidR="00315A1E" w:rsidRPr="00CC1136" w14:paraId="61F9147A" w14:textId="77777777" w:rsidTr="008D00D8">
        <w:trPr>
          <w:trHeight w:val="784"/>
        </w:trPr>
        <w:tc>
          <w:tcPr>
            <w:tcW w:w="9782" w:type="dxa"/>
            <w:vAlign w:val="center"/>
          </w:tcPr>
          <w:tbl>
            <w:tblPr>
              <w:tblpPr w:leftFromText="180" w:rightFromText="180" w:vertAnchor="text" w:horzAnchor="margin" w:tblpY="-169"/>
              <w:tblOverlap w:val="never"/>
              <w:tblW w:w="9954" w:type="dxa"/>
              <w:tblLayout w:type="fixed"/>
              <w:tblLook w:val="04A0" w:firstRow="1" w:lastRow="0" w:firstColumn="1" w:lastColumn="0" w:noHBand="0" w:noVBand="1"/>
            </w:tblPr>
            <w:tblGrid>
              <w:gridCol w:w="9954"/>
            </w:tblGrid>
            <w:tr w:rsidR="00A9343B" w:rsidRPr="00CC1136" w14:paraId="6813EAE0" w14:textId="77777777" w:rsidTr="00A9343B">
              <w:trPr>
                <w:trHeight w:val="784"/>
              </w:trPr>
              <w:tc>
                <w:tcPr>
                  <w:tcW w:w="9954" w:type="dxa"/>
                  <w:vAlign w:val="center"/>
                </w:tcPr>
                <w:p w14:paraId="78089310" w14:textId="77777777" w:rsidR="001274D0" w:rsidRPr="00CC1136" w:rsidRDefault="001274D0" w:rsidP="001274D0">
                  <w:pPr>
                    <w:pStyle w:val="Heading1"/>
                    <w:rPr>
                      <w:rFonts w:ascii="PermianSansTypeface" w:hAnsi="PermianSansTypeface"/>
                      <w:sz w:val="24"/>
                      <w:szCs w:val="24"/>
                    </w:rPr>
                  </w:pPr>
                  <w:r w:rsidRPr="00CC1136">
                    <w:rPr>
                      <w:rFonts w:ascii="PermianSansTypeface" w:hAnsi="PermianSansTypeface"/>
                      <w:sz w:val="24"/>
                      <w:szCs w:val="24"/>
                    </w:rPr>
                    <w:t>ANUNȚ DE PARTICIPARE</w:t>
                  </w:r>
                </w:p>
                <w:p w14:paraId="7BFECA3D" w14:textId="77777777" w:rsidR="00A9343B" w:rsidRPr="00CC1136" w:rsidRDefault="001274D0" w:rsidP="001274D0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ascii="PermianSansTypeface" w:hAnsi="PermianSansTypeface"/>
                      <w:b/>
                      <w:szCs w:val="24"/>
                    </w:rPr>
                  </w:pPr>
                  <w:r w:rsidRPr="00CC1136">
                    <w:rPr>
                      <w:rFonts w:ascii="PermianSansTypeface" w:hAnsi="PermianSansTypeface"/>
                      <w:b/>
                      <w:szCs w:val="24"/>
                    </w:rPr>
                    <w:t xml:space="preserve">la procedura de achiziție de valoarea mică </w:t>
                  </w:r>
                </w:p>
                <w:p w14:paraId="78A1890F" w14:textId="77777777" w:rsidR="001274D0" w:rsidRPr="00CC1136" w:rsidRDefault="001274D0" w:rsidP="001274D0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ascii="PermianSansTypeface" w:hAnsi="PermianSansTypeface"/>
                      <w:b/>
                      <w:sz w:val="22"/>
                    </w:rPr>
                  </w:pPr>
                </w:p>
              </w:tc>
            </w:tr>
          </w:tbl>
          <w:p w14:paraId="5F2678E7" w14:textId="77777777" w:rsidR="00315A1E" w:rsidRPr="00CC1136" w:rsidRDefault="00315A1E" w:rsidP="00A9343B">
            <w:pPr>
              <w:spacing w:after="0"/>
              <w:ind w:firstLine="0"/>
              <w:outlineLvl w:val="0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</w:tr>
      <w:tr w:rsidR="00315A1E" w:rsidRPr="00CC1136" w14:paraId="473C7F17" w14:textId="77777777" w:rsidTr="008D00D8">
        <w:trPr>
          <w:trHeight w:val="642"/>
        </w:trPr>
        <w:tc>
          <w:tcPr>
            <w:tcW w:w="9782" w:type="dxa"/>
          </w:tcPr>
          <w:p w14:paraId="2B936F01" w14:textId="77777777" w:rsidR="00315A1E" w:rsidRPr="009072FE" w:rsidRDefault="00315A1E" w:rsidP="0077526D">
            <w:pPr>
              <w:numPr>
                <w:ilvl w:val="0"/>
                <w:numId w:val="3"/>
              </w:numPr>
              <w:tabs>
                <w:tab w:val="left" w:pos="180"/>
                <w:tab w:val="right" w:pos="9531"/>
              </w:tabs>
              <w:spacing w:after="0" w:line="360" w:lineRule="auto"/>
              <w:ind w:hanging="321"/>
              <w:jc w:val="left"/>
              <w:rPr>
                <w:rFonts w:ascii="PermianSansTypeface" w:eastAsia="Times New Roman" w:hAnsi="PermianSansTypeface" w:cs="Times New Roman"/>
                <w:bCs/>
                <w:i/>
                <w:sz w:val="22"/>
                <w:lang w:eastAsia="ru-RU"/>
              </w:rPr>
            </w:pPr>
            <w:r w:rsidRPr="00CC1136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Denumirea autorit</w:t>
            </w:r>
            <w:r w:rsidR="0033656B" w:rsidRPr="00CC1136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ăţii contractante: </w:t>
            </w:r>
            <w:r w:rsidR="0033656B" w:rsidRPr="009072FE">
              <w:rPr>
                <w:rFonts w:ascii="PermianSansTypeface" w:eastAsia="Times New Roman" w:hAnsi="PermianSansTypeface" w:cs="Times New Roman"/>
                <w:bCs/>
                <w:i/>
                <w:sz w:val="22"/>
                <w:lang w:eastAsia="ru-RU"/>
              </w:rPr>
              <w:t>Banca Națională a</w:t>
            </w:r>
            <w:r w:rsidR="00336831" w:rsidRPr="009072FE">
              <w:rPr>
                <w:rFonts w:ascii="PermianSansTypeface" w:eastAsia="Times New Roman" w:hAnsi="PermianSansTypeface" w:cs="Times New Roman"/>
                <w:bCs/>
                <w:i/>
                <w:sz w:val="22"/>
                <w:lang w:eastAsia="ru-RU"/>
              </w:rPr>
              <w:t xml:space="preserve"> </w:t>
            </w:r>
            <w:r w:rsidR="0033656B" w:rsidRPr="009072FE">
              <w:rPr>
                <w:rFonts w:ascii="PermianSansTypeface" w:eastAsia="Times New Roman" w:hAnsi="PermianSansTypeface" w:cs="Times New Roman"/>
                <w:bCs/>
                <w:i/>
                <w:sz w:val="22"/>
                <w:lang w:eastAsia="ru-RU"/>
              </w:rPr>
              <w:t>Moldovei</w:t>
            </w:r>
          </w:p>
          <w:p w14:paraId="5216354E" w14:textId="77777777" w:rsidR="00315A1E" w:rsidRPr="009072FE" w:rsidRDefault="001274D0" w:rsidP="00387F65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 w:line="360" w:lineRule="auto"/>
              <w:ind w:left="284" w:hanging="284"/>
              <w:jc w:val="left"/>
              <w:rPr>
                <w:rFonts w:ascii="PermianSansTypeface" w:eastAsia="Times New Roman" w:hAnsi="PermianSansTypeface" w:cs="Times New Roman"/>
                <w:bCs/>
                <w:sz w:val="22"/>
                <w:lang w:eastAsia="ru-RU"/>
              </w:rPr>
            </w:pPr>
            <w:r w:rsidRPr="00CC1136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 </w:t>
            </w:r>
            <w:r w:rsidR="00315A1E" w:rsidRPr="00CC1136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IDNO: </w:t>
            </w:r>
            <w:r w:rsidR="00562317" w:rsidRPr="009072FE">
              <w:rPr>
                <w:rFonts w:ascii="PermianSansTypeface" w:eastAsia="Times New Roman" w:hAnsi="PermianSansTypeface" w:cs="Times New Roman"/>
                <w:bCs/>
                <w:i/>
                <w:sz w:val="22"/>
                <w:lang w:eastAsia="ru-RU"/>
              </w:rPr>
              <w:t>79592</w:t>
            </w:r>
          </w:p>
          <w:p w14:paraId="3907D72A" w14:textId="77777777" w:rsidR="00315A1E" w:rsidRPr="009072FE" w:rsidRDefault="001274D0" w:rsidP="00387F65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 w:line="360" w:lineRule="auto"/>
              <w:ind w:left="284" w:hanging="284"/>
              <w:jc w:val="left"/>
              <w:rPr>
                <w:rFonts w:ascii="PermianSansTypeface" w:eastAsia="Times New Roman" w:hAnsi="PermianSansTypeface" w:cs="Times New Roman"/>
                <w:bCs/>
                <w:sz w:val="22"/>
                <w:lang w:eastAsia="ru-RU"/>
              </w:rPr>
            </w:pPr>
            <w:r w:rsidRPr="00CC1136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 </w:t>
            </w:r>
            <w:r w:rsidR="00315A1E" w:rsidRPr="00CC1136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Tip procedură ac</w:t>
            </w:r>
            <w:r w:rsidR="0033656B" w:rsidRPr="00CC1136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hiziție: </w:t>
            </w:r>
            <w:r w:rsidR="004E7385" w:rsidRPr="009072FE">
              <w:rPr>
                <w:rFonts w:ascii="PermianSansTypeface" w:eastAsia="Times New Roman" w:hAnsi="PermianSansTypeface" w:cs="Times New Roman"/>
                <w:bCs/>
                <w:i/>
                <w:sz w:val="22"/>
                <w:lang w:eastAsia="ru-RU"/>
              </w:rPr>
              <w:t>Valoare mic</w:t>
            </w:r>
            <w:r w:rsidR="004E7385" w:rsidRPr="009072FE">
              <w:rPr>
                <w:rFonts w:ascii="PermianSansTypeface" w:eastAsia="Times New Roman" w:hAnsi="PermianSansTypeface" w:cs="Times New Roman"/>
                <w:bCs/>
                <w:i/>
                <w:sz w:val="22"/>
                <w:lang w:val="ro-MD" w:eastAsia="ru-RU"/>
              </w:rPr>
              <w:t>ă</w:t>
            </w:r>
          </w:p>
          <w:p w14:paraId="7CD63A53" w14:textId="77777777" w:rsidR="008D00D8" w:rsidRPr="00CC1136" w:rsidRDefault="00315A1E" w:rsidP="001274D0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PermianSansTypeface" w:hAnsi="PermianSansTypeface"/>
                <w:b/>
                <w:i/>
                <w:sz w:val="22"/>
                <w:szCs w:val="22"/>
                <w:lang w:val="ro-RO"/>
              </w:rPr>
            </w:pPr>
            <w:proofErr w:type="spellStart"/>
            <w:r w:rsidRPr="00CC1136">
              <w:rPr>
                <w:rFonts w:ascii="PermianSansTypeface" w:hAnsi="PermianSansTypeface"/>
                <w:b/>
                <w:sz w:val="22"/>
                <w:szCs w:val="22"/>
                <w:lang w:val="en-US"/>
              </w:rPr>
              <w:t>Obiectul</w:t>
            </w:r>
            <w:proofErr w:type="spellEnd"/>
            <w:r w:rsidRPr="00CC1136">
              <w:rPr>
                <w:rFonts w:ascii="PermianSansTypeface" w:hAnsi="PermianSans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1136">
              <w:rPr>
                <w:rFonts w:ascii="PermianSansTypeface" w:hAnsi="PermianSansTypeface"/>
                <w:b/>
                <w:sz w:val="22"/>
                <w:szCs w:val="22"/>
                <w:lang w:val="en-US"/>
              </w:rPr>
              <w:t>achiziție</w:t>
            </w:r>
            <w:r w:rsidR="0033656B" w:rsidRPr="00CC1136">
              <w:rPr>
                <w:rFonts w:ascii="PermianSansTypeface" w:hAnsi="PermianSansTypeface"/>
                <w:b/>
                <w:sz w:val="22"/>
                <w:szCs w:val="22"/>
                <w:lang w:val="en-US"/>
              </w:rPr>
              <w:t>i</w:t>
            </w:r>
            <w:proofErr w:type="spellEnd"/>
            <w:r w:rsidR="0033656B" w:rsidRPr="00CC1136">
              <w:rPr>
                <w:rFonts w:ascii="PermianSansTypeface" w:hAnsi="PermianSansTypeface"/>
                <w:b/>
                <w:sz w:val="22"/>
                <w:szCs w:val="22"/>
                <w:lang w:val="en-US"/>
              </w:rPr>
              <w:t xml:space="preserve">: </w:t>
            </w:r>
            <w:proofErr w:type="spellStart"/>
            <w:r w:rsidR="00562317" w:rsidRPr="009072FE">
              <w:rPr>
                <w:rFonts w:ascii="PermianSansTypeface" w:hAnsi="PermianSansTypeface"/>
                <w:bCs/>
                <w:i/>
                <w:sz w:val="22"/>
                <w:szCs w:val="22"/>
                <w:lang w:val="en-US"/>
              </w:rPr>
              <w:t>A</w:t>
            </w:r>
            <w:r w:rsidR="00336831" w:rsidRPr="009072FE">
              <w:rPr>
                <w:rFonts w:ascii="PermianSansTypeface" w:hAnsi="PermianSansTypeface"/>
                <w:bCs/>
                <w:i/>
                <w:sz w:val="22"/>
                <w:szCs w:val="22"/>
                <w:lang w:val="en-US"/>
              </w:rPr>
              <w:t>chiziționarea</w:t>
            </w:r>
            <w:proofErr w:type="spellEnd"/>
            <w:r w:rsidR="00336831" w:rsidRPr="009072FE">
              <w:rPr>
                <w:rFonts w:ascii="PermianSansTypeface" w:hAnsi="PermianSansTypeface"/>
                <w:bCs/>
                <w:i/>
                <w:sz w:val="22"/>
                <w:szCs w:val="22"/>
                <w:lang w:val="en-US"/>
              </w:rPr>
              <w:t xml:space="preserve"> </w:t>
            </w:r>
            <w:r w:rsidR="00D54D2E" w:rsidRPr="009072FE">
              <w:rPr>
                <w:rFonts w:ascii="PermianSansTypeface" w:hAnsi="PermianSansTypeface"/>
                <w:bCs/>
                <w:i/>
                <w:sz w:val="22"/>
                <w:szCs w:val="22"/>
                <w:lang w:val="ro-RO"/>
              </w:rPr>
              <w:t xml:space="preserve">serviciilor de reparare şi de întreţinere </w:t>
            </w:r>
            <w:proofErr w:type="gramStart"/>
            <w:r w:rsidR="00D54D2E" w:rsidRPr="009072FE">
              <w:rPr>
                <w:rFonts w:ascii="PermianSansTypeface" w:hAnsi="PermianSansTypeface"/>
                <w:bCs/>
                <w:i/>
                <w:sz w:val="22"/>
                <w:szCs w:val="22"/>
                <w:lang w:val="ro-RO"/>
              </w:rPr>
              <w:t>a</w:t>
            </w:r>
            <w:proofErr w:type="gramEnd"/>
            <w:r w:rsidR="00D54D2E" w:rsidRPr="009072FE">
              <w:rPr>
                <w:rFonts w:ascii="PermianSansTypeface" w:hAnsi="PermianSansTypeface"/>
                <w:bCs/>
                <w:i/>
                <w:sz w:val="22"/>
                <w:szCs w:val="22"/>
                <w:lang w:val="ro-RO"/>
              </w:rPr>
              <w:t xml:space="preserve"> echipamentului de securitate</w:t>
            </w:r>
          </w:p>
          <w:p w14:paraId="41887AB6" w14:textId="77777777" w:rsidR="00605C4F" w:rsidRPr="00CC1136" w:rsidRDefault="00AD72DD" w:rsidP="00D54D2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CC1136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Cod CPV:</w:t>
            </w:r>
            <w:r w:rsidRPr="00CC1136">
              <w:rPr>
                <w:rFonts w:ascii="PermianSansTypeface" w:hAnsi="PermianSansTypeface"/>
                <w:sz w:val="22"/>
              </w:rPr>
              <w:t xml:space="preserve"> </w:t>
            </w:r>
            <w:r w:rsidR="00D54D2E" w:rsidRPr="009072FE">
              <w:rPr>
                <w:rFonts w:ascii="PermianSansTypeface" w:hAnsi="PermianSansTypeface"/>
                <w:bCs/>
                <w:i/>
                <w:sz w:val="22"/>
              </w:rPr>
              <w:t>50610000-4</w:t>
            </w:r>
          </w:p>
          <w:p w14:paraId="2BD87C00" w14:textId="77777777" w:rsidR="00A21EA4" w:rsidRPr="00CC1136" w:rsidRDefault="00A21EA4" w:rsidP="00A21EA4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  <w:p w14:paraId="2B19C459" w14:textId="77777777" w:rsidR="00315A1E" w:rsidRPr="00CC1136" w:rsidRDefault="00562317" w:rsidP="00757E18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CC1136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Prezent</w:t>
            </w:r>
            <w:r w:rsidR="001274D0" w:rsidRPr="00CC1136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ul</w:t>
            </w:r>
            <w:r w:rsidR="00315A1E" w:rsidRPr="00CC1136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 xml:space="preserve"> </w:t>
            </w:r>
            <w:r w:rsidR="001274D0" w:rsidRPr="00CC1136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anunț</w:t>
            </w:r>
            <w:r w:rsidR="00315A1E" w:rsidRPr="00CC1136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 xml:space="preserve"> de participare este întocmit în scopu</w:t>
            </w:r>
            <w:r w:rsidR="00336831" w:rsidRPr="00CC1136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l achiziţionării</w:t>
            </w:r>
            <w:r w:rsidR="00D54D2E" w:rsidRPr="00CC1136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 xml:space="preserve"> serviciilor de reparare şi de întreţinere a echipamentului de securitate</w:t>
            </w:r>
            <w:r w:rsidR="00AD72DD" w:rsidRPr="00CC1136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,</w:t>
            </w:r>
            <w:r w:rsidR="00336831" w:rsidRPr="00CC1136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 xml:space="preserve"> </w:t>
            </w:r>
            <w:r w:rsidR="00315A1E" w:rsidRPr="00CC1136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conform necesităţilo</w:t>
            </w:r>
            <w:r w:rsidR="00336831" w:rsidRPr="00CC1136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 xml:space="preserve">r Băncii Naționale a Moldovei </w:t>
            </w:r>
            <w:r w:rsidR="00AD72DD" w:rsidRPr="00CC1136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 xml:space="preserve">(în continuare – </w:t>
            </w:r>
            <w:r w:rsidR="008047F2" w:rsidRPr="00CC1136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Beneficiar</w:t>
            </w:r>
            <w:r w:rsidR="00AD72DD" w:rsidRPr="00CC1136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)</w:t>
            </w:r>
            <w:r w:rsidR="008D00D8" w:rsidRPr="00CC1136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.</w:t>
            </w:r>
            <w:r w:rsidR="00315A1E" w:rsidRPr="00CC1136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ab/>
            </w:r>
          </w:p>
          <w:p w14:paraId="168E5497" w14:textId="77777777" w:rsidR="00D85C06" w:rsidRPr="00CC1136" w:rsidRDefault="009C07B1" w:rsidP="001F2E80">
            <w:pPr>
              <w:pStyle w:val="BodyTextIndent3"/>
              <w:spacing w:before="120"/>
              <w:ind w:left="0" w:firstLine="0"/>
              <w:rPr>
                <w:rFonts w:ascii="PermianSansTypeface" w:hAnsi="PermianSansTypeface"/>
                <w:bCs/>
                <w:iCs/>
                <w:sz w:val="22"/>
                <w:szCs w:val="22"/>
              </w:rPr>
            </w:pPr>
            <w:r w:rsidRPr="00CC1136">
              <w:rPr>
                <w:rFonts w:ascii="PermianSansTypeface" w:eastAsia="Times New Roman" w:hAnsi="PermianSansTypeface" w:cs="Times New Roman"/>
                <w:sz w:val="22"/>
                <w:szCs w:val="22"/>
                <w:lang w:eastAsia="ru-RU"/>
              </w:rPr>
              <w:t>Beneficiarul</w:t>
            </w:r>
            <w:r w:rsidR="00315A1E" w:rsidRPr="00CC1136">
              <w:rPr>
                <w:rFonts w:ascii="PermianSansTypeface" w:eastAsia="Times New Roman" w:hAnsi="PermianSansTypeface" w:cs="Times New Roman"/>
                <w:sz w:val="22"/>
                <w:szCs w:val="22"/>
                <w:lang w:eastAsia="ru-RU"/>
              </w:rPr>
              <w:t xml:space="preserve"> invită operatorii economici interesaţi, care îi pot satisface necesităţile, să participe la procedura de achi</w:t>
            </w:r>
            <w:r w:rsidR="00D109DA" w:rsidRPr="00CC1136">
              <w:rPr>
                <w:rFonts w:ascii="PermianSansTypeface" w:eastAsia="Times New Roman" w:hAnsi="PermianSansTypeface" w:cs="Times New Roman"/>
                <w:sz w:val="22"/>
                <w:szCs w:val="22"/>
                <w:lang w:eastAsia="ru-RU"/>
              </w:rPr>
              <w:t xml:space="preserve">ziție privind </w:t>
            </w:r>
            <w:r w:rsidR="00BA43B8" w:rsidRPr="00CC1136">
              <w:rPr>
                <w:rFonts w:ascii="PermianSansTypeface" w:hAnsi="PermianSansTypeface"/>
                <w:bCs/>
                <w:iCs/>
                <w:sz w:val="22"/>
                <w:szCs w:val="22"/>
              </w:rPr>
              <w:t>prestarea</w:t>
            </w:r>
            <w:r w:rsidR="002678CB" w:rsidRPr="00CC1136">
              <w:rPr>
                <w:rFonts w:ascii="PermianSansTypeface" w:hAnsi="PermianSansTypeface"/>
                <w:bCs/>
                <w:iCs/>
                <w:sz w:val="22"/>
                <w:szCs w:val="22"/>
              </w:rPr>
              <w:t xml:space="preserve"> următoarelor</w:t>
            </w:r>
            <w:r w:rsidR="00BA43B8" w:rsidRPr="00CC1136">
              <w:rPr>
                <w:rFonts w:ascii="PermianSansTypeface" w:hAnsi="PermianSansTypeface"/>
                <w:bCs/>
                <w:iCs/>
                <w:sz w:val="22"/>
                <w:szCs w:val="22"/>
              </w:rPr>
              <w:t xml:space="preserve"> servicii</w:t>
            </w:r>
            <w:r w:rsidR="002678CB" w:rsidRPr="00CC1136">
              <w:rPr>
                <w:rFonts w:ascii="PermianSansTypeface" w:hAnsi="PermianSansTypeface"/>
                <w:bCs/>
                <w:iCs/>
                <w:sz w:val="22"/>
                <w:szCs w:val="22"/>
              </w:rPr>
              <w:t>:</w:t>
            </w:r>
          </w:p>
          <w:tbl>
            <w:tblPr>
              <w:tblW w:w="951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97"/>
              <w:gridCol w:w="1536"/>
              <w:gridCol w:w="4536"/>
              <w:gridCol w:w="1276"/>
              <w:gridCol w:w="1574"/>
            </w:tblGrid>
            <w:tr w:rsidR="007853E9" w:rsidRPr="00CC1136" w14:paraId="2E6AC09F" w14:textId="77777777" w:rsidTr="00BA3F9D">
              <w:trPr>
                <w:trHeight w:val="1731"/>
                <w:jc w:val="center"/>
              </w:trPr>
              <w:tc>
                <w:tcPr>
                  <w:tcW w:w="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D4FD88E" w14:textId="77777777" w:rsidR="007853E9" w:rsidRPr="00CC1136" w:rsidRDefault="007853E9" w:rsidP="004C4CB8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b/>
                      <w:sz w:val="20"/>
                      <w:szCs w:val="20"/>
                      <w:lang w:eastAsia="ru-RU"/>
                    </w:rPr>
                    <w:t>Nr. lot</w:t>
                  </w:r>
                </w:p>
              </w:tc>
              <w:tc>
                <w:tcPr>
                  <w:tcW w:w="1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B33A62A" w14:textId="77777777" w:rsidR="007853E9" w:rsidRPr="00CC1136" w:rsidRDefault="007853E9" w:rsidP="00212FE4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b/>
                      <w:sz w:val="20"/>
                      <w:szCs w:val="20"/>
                      <w:lang w:eastAsia="ru-RU"/>
                    </w:rPr>
                    <w:t>Cod CPV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77A665B" w14:textId="77777777" w:rsidR="007853E9" w:rsidRPr="00CC1136" w:rsidRDefault="007853E9" w:rsidP="008D00D8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b/>
                      <w:sz w:val="20"/>
                      <w:szCs w:val="20"/>
                      <w:lang w:eastAsia="ru-RU"/>
                    </w:rPr>
                    <w:t>Denumirea serviciilor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DB5ADBE" w14:textId="77777777" w:rsidR="007853E9" w:rsidRPr="00CC1136" w:rsidRDefault="007853E9" w:rsidP="00212FE4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b/>
                      <w:sz w:val="20"/>
                      <w:szCs w:val="20"/>
                      <w:lang w:eastAsia="ru-RU"/>
                    </w:rPr>
                    <w:t>Cantitatea /Unitatea de măsură</w:t>
                  </w:r>
                </w:p>
              </w:tc>
              <w:tc>
                <w:tcPr>
                  <w:tcW w:w="1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DD70F17" w14:textId="77777777" w:rsidR="007853E9" w:rsidRPr="00CC1136" w:rsidRDefault="007853E9" w:rsidP="00212FE4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b/>
                      <w:sz w:val="20"/>
                      <w:szCs w:val="20"/>
                      <w:lang w:eastAsia="ru-RU"/>
                    </w:rPr>
                    <w:t>Specificarea tehnică deplină solicitată, Standarde de referinţă</w:t>
                  </w:r>
                </w:p>
              </w:tc>
            </w:tr>
            <w:tr w:rsidR="00A740AF" w:rsidRPr="00CC1136" w14:paraId="6654710D" w14:textId="77777777" w:rsidTr="009065F0">
              <w:trPr>
                <w:cantSplit/>
                <w:trHeight w:val="71"/>
                <w:jc w:val="center"/>
              </w:trPr>
              <w:tc>
                <w:tcPr>
                  <w:tcW w:w="9519" w:type="dxa"/>
                  <w:gridSpan w:val="5"/>
                  <w:shd w:val="clear" w:color="auto" w:fill="auto"/>
                </w:tcPr>
                <w:p w14:paraId="506C5061" w14:textId="77777777" w:rsidR="00A740AF" w:rsidRPr="00CC1136" w:rsidRDefault="00A740AF" w:rsidP="00A740AF">
                  <w:pPr>
                    <w:spacing w:after="0"/>
                    <w:ind w:firstLine="0"/>
                    <w:rPr>
                      <w:rFonts w:ascii="PermianSansTypeface" w:eastAsia="Times New Roman" w:hAnsi="PermianSansTypeface" w:cs="Times New Roman"/>
                      <w:b/>
                      <w:i/>
                      <w:sz w:val="22"/>
                      <w:lang w:val="ro-MD" w:eastAsia="ru-RU"/>
                    </w:rPr>
                  </w:pPr>
                  <w:r w:rsidRPr="00CC1136">
                    <w:rPr>
                      <w:rFonts w:ascii="PermianSansTypeface" w:hAnsi="PermianSansTypeface" w:cs="Times New Roman"/>
                      <w:b/>
                      <w:i/>
                      <w:sz w:val="22"/>
                      <w:lang w:val="ro-MD"/>
                    </w:rPr>
                    <w:t>Lot 1: Servicii de deservire tehnică a sistemelor de supraveghere video şi a sistemului autonom de control al accesului, antiefracție şi de prevenire a incendi</w:t>
                  </w:r>
                  <w:r w:rsidR="00023929" w:rsidRPr="00CC1136">
                    <w:rPr>
                      <w:rFonts w:ascii="PermianSansTypeface" w:hAnsi="PermianSansTypeface" w:cs="Times New Roman"/>
                      <w:b/>
                      <w:i/>
                      <w:sz w:val="22"/>
                      <w:lang w:val="ro-MD"/>
                    </w:rPr>
                    <w:t>ului instalate în edificiul BNM</w:t>
                  </w:r>
                </w:p>
              </w:tc>
            </w:tr>
            <w:tr w:rsidR="007853E9" w:rsidRPr="00CC1136" w14:paraId="21B98D20" w14:textId="77777777" w:rsidTr="00B50BB4">
              <w:trPr>
                <w:cantSplit/>
                <w:trHeight w:val="130"/>
                <w:jc w:val="center"/>
              </w:trPr>
              <w:tc>
                <w:tcPr>
                  <w:tcW w:w="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81FB6E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Arial"/>
                      <w:sz w:val="22"/>
                    </w:rPr>
                  </w:pPr>
                  <w:r w:rsidRPr="00CC1136">
                    <w:rPr>
                      <w:rFonts w:ascii="PermianSansTypeface" w:eastAsia="Times New Roman" w:hAnsi="PermianSansTypeface" w:cs="Arial"/>
                      <w:sz w:val="22"/>
                    </w:rPr>
                    <w:t>1.1</w:t>
                  </w:r>
                </w:p>
              </w:tc>
              <w:tc>
                <w:tcPr>
                  <w:tcW w:w="1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5978088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  <w:t>50610000-4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02AA584" w14:textId="77777777" w:rsidR="007853E9" w:rsidRPr="00CC1136" w:rsidRDefault="007853E9" w:rsidP="007853E9">
                  <w:pPr>
                    <w:spacing w:after="0"/>
                    <w:ind w:firstLine="0"/>
                    <w:jc w:val="left"/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  <w:t xml:space="preserve">Pupitru de comandă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F1C9710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Times New Roman"/>
                      <w:sz w:val="22"/>
                      <w:lang w:eastAsia="ru-RU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  <w:t>2 buc.</w:t>
                  </w:r>
                </w:p>
              </w:tc>
              <w:tc>
                <w:tcPr>
                  <w:tcW w:w="1574" w:type="dxa"/>
                  <w:vMerge w:val="restart"/>
                  <w:shd w:val="clear" w:color="auto" w:fill="auto"/>
                  <w:vAlign w:val="center"/>
                </w:tcPr>
                <w:p w14:paraId="46DC200C" w14:textId="77777777" w:rsidR="007853E9" w:rsidRPr="00CC1136" w:rsidRDefault="008D69ED" w:rsidP="007853E9">
                  <w:pPr>
                    <w:spacing w:after="0"/>
                    <w:ind w:firstLine="0"/>
                    <w:jc w:val="left"/>
                    <w:rPr>
                      <w:rFonts w:ascii="PermianSansTypeface" w:eastAsia="Times New Roman" w:hAnsi="PermianSansTypeface" w:cs="Times New Roman"/>
                      <w:sz w:val="22"/>
                      <w:lang w:val="ro-MD" w:eastAsia="ru-RU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 w:eastAsia="ru-RU"/>
                    </w:rPr>
                    <w:t>C</w:t>
                  </w:r>
                  <w:r w:rsidR="007853E9"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 w:eastAsia="ru-RU"/>
                    </w:rPr>
                    <w:t>onform Anexei nr. 1</w:t>
                  </w:r>
                </w:p>
                <w:p w14:paraId="05C64108" w14:textId="77777777" w:rsidR="007853E9" w:rsidRPr="00CC1136" w:rsidRDefault="007853E9" w:rsidP="007853E9">
                  <w:pPr>
                    <w:tabs>
                      <w:tab w:val="left" w:pos="709"/>
                    </w:tabs>
                    <w:spacing w:after="0"/>
                    <w:ind w:firstLine="0"/>
                    <w:jc w:val="left"/>
                    <w:rPr>
                      <w:rFonts w:ascii="PermianSansTypeface" w:hAnsi="PermianSansTypeface" w:cs="Times New Roman"/>
                      <w:sz w:val="22"/>
                    </w:rPr>
                  </w:pPr>
                </w:p>
              </w:tc>
            </w:tr>
            <w:tr w:rsidR="007853E9" w:rsidRPr="00CC1136" w14:paraId="0C26F0D8" w14:textId="77777777" w:rsidTr="00B50BB4">
              <w:trPr>
                <w:cantSplit/>
                <w:trHeight w:val="71"/>
                <w:jc w:val="center"/>
              </w:trPr>
              <w:tc>
                <w:tcPr>
                  <w:tcW w:w="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67C776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Arial"/>
                      <w:sz w:val="22"/>
                    </w:rPr>
                  </w:pPr>
                  <w:r w:rsidRPr="00CC1136">
                    <w:rPr>
                      <w:rFonts w:ascii="PermianSansTypeface" w:eastAsia="Times New Roman" w:hAnsi="PermianSansTypeface" w:cs="Arial"/>
                      <w:sz w:val="22"/>
                    </w:rPr>
                    <w:t>1.2</w:t>
                  </w:r>
                </w:p>
              </w:tc>
              <w:tc>
                <w:tcPr>
                  <w:tcW w:w="1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65BD49B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  <w:t>50610000-4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BF816DF" w14:textId="77777777" w:rsidR="007853E9" w:rsidRPr="00CC1136" w:rsidRDefault="007853E9" w:rsidP="007853E9">
                  <w:pPr>
                    <w:spacing w:after="0"/>
                    <w:ind w:firstLine="0"/>
                    <w:jc w:val="left"/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  <w:t xml:space="preserve">Mecanism de rotire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7925DAC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Times New Roman"/>
                      <w:sz w:val="22"/>
                      <w:lang w:eastAsia="ru-RU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  <w:t>24 buc.</w:t>
                  </w:r>
                </w:p>
              </w:tc>
              <w:tc>
                <w:tcPr>
                  <w:tcW w:w="1574" w:type="dxa"/>
                  <w:vMerge/>
                  <w:shd w:val="clear" w:color="auto" w:fill="auto"/>
                  <w:vAlign w:val="center"/>
                </w:tcPr>
                <w:p w14:paraId="452088A5" w14:textId="77777777" w:rsidR="007853E9" w:rsidRPr="00CC1136" w:rsidRDefault="007853E9" w:rsidP="007853E9">
                  <w:pPr>
                    <w:tabs>
                      <w:tab w:val="left" w:pos="709"/>
                    </w:tabs>
                    <w:spacing w:after="0"/>
                    <w:ind w:firstLine="0"/>
                    <w:jc w:val="left"/>
                    <w:rPr>
                      <w:rFonts w:ascii="PermianSansTypeface" w:hAnsi="PermianSansTypeface" w:cs="Times New Roman"/>
                      <w:sz w:val="22"/>
                    </w:rPr>
                  </w:pPr>
                </w:p>
              </w:tc>
            </w:tr>
            <w:tr w:rsidR="007853E9" w:rsidRPr="00CC1136" w14:paraId="0546883B" w14:textId="77777777" w:rsidTr="00B50BB4">
              <w:trPr>
                <w:cantSplit/>
                <w:trHeight w:val="138"/>
                <w:jc w:val="center"/>
              </w:trPr>
              <w:tc>
                <w:tcPr>
                  <w:tcW w:w="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F24C36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Arial"/>
                      <w:sz w:val="22"/>
                    </w:rPr>
                  </w:pPr>
                  <w:r w:rsidRPr="00CC1136">
                    <w:rPr>
                      <w:rFonts w:ascii="PermianSansTypeface" w:eastAsia="Times New Roman" w:hAnsi="PermianSansTypeface" w:cs="Arial"/>
                      <w:sz w:val="22"/>
                    </w:rPr>
                    <w:t>1.3</w:t>
                  </w:r>
                </w:p>
              </w:tc>
              <w:tc>
                <w:tcPr>
                  <w:tcW w:w="1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66280DF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  <w:t>50610000-4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BF6A8E8" w14:textId="77777777" w:rsidR="007853E9" w:rsidRPr="00CC1136" w:rsidRDefault="007853E9" w:rsidP="007853E9">
                  <w:pPr>
                    <w:spacing w:after="0"/>
                    <w:ind w:firstLine="0"/>
                    <w:jc w:val="left"/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  <w:t>Camera video de supraveghere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10BA811C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Times New Roman"/>
                      <w:sz w:val="22"/>
                      <w:lang w:eastAsia="ru-RU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  <w:t>212 buc.</w:t>
                  </w:r>
                </w:p>
              </w:tc>
              <w:tc>
                <w:tcPr>
                  <w:tcW w:w="1574" w:type="dxa"/>
                  <w:vMerge/>
                  <w:shd w:val="clear" w:color="auto" w:fill="auto"/>
                  <w:vAlign w:val="center"/>
                </w:tcPr>
                <w:p w14:paraId="5DF7C4D2" w14:textId="77777777" w:rsidR="007853E9" w:rsidRPr="00CC1136" w:rsidRDefault="007853E9" w:rsidP="007853E9">
                  <w:pPr>
                    <w:tabs>
                      <w:tab w:val="left" w:pos="709"/>
                    </w:tabs>
                    <w:spacing w:after="0"/>
                    <w:ind w:firstLine="0"/>
                    <w:jc w:val="left"/>
                    <w:rPr>
                      <w:rFonts w:ascii="PermianSansTypeface" w:hAnsi="PermianSansTypeface" w:cs="Times New Roman"/>
                      <w:sz w:val="22"/>
                    </w:rPr>
                  </w:pPr>
                </w:p>
              </w:tc>
            </w:tr>
            <w:tr w:rsidR="007853E9" w:rsidRPr="00CC1136" w14:paraId="71674611" w14:textId="77777777" w:rsidTr="00B50BB4">
              <w:trPr>
                <w:cantSplit/>
                <w:trHeight w:val="71"/>
                <w:jc w:val="center"/>
              </w:trPr>
              <w:tc>
                <w:tcPr>
                  <w:tcW w:w="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E4EE09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Arial"/>
                      <w:sz w:val="22"/>
                    </w:rPr>
                  </w:pPr>
                  <w:r w:rsidRPr="00CC1136">
                    <w:rPr>
                      <w:rFonts w:ascii="PermianSansTypeface" w:eastAsia="Times New Roman" w:hAnsi="PermianSansTypeface" w:cs="Arial"/>
                      <w:sz w:val="22"/>
                    </w:rPr>
                    <w:t>1.4</w:t>
                  </w:r>
                </w:p>
              </w:tc>
              <w:tc>
                <w:tcPr>
                  <w:tcW w:w="1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528CCEB9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  <w:t>50610000-4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EE367FE" w14:textId="77777777" w:rsidR="007853E9" w:rsidRPr="00CC1136" w:rsidRDefault="007853E9" w:rsidP="007853E9">
                  <w:pPr>
                    <w:spacing w:after="0"/>
                    <w:ind w:firstLine="0"/>
                    <w:jc w:val="left"/>
                    <w:rPr>
                      <w:rFonts w:ascii="PermianSansTypeface" w:eastAsia="Times New Roman" w:hAnsi="PermianSansTypeface" w:cs="Times New Roman"/>
                      <w:color w:val="000000"/>
                      <w:sz w:val="22"/>
                      <w:lang w:val="ro-MD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color w:val="000000"/>
                      <w:sz w:val="22"/>
                      <w:lang w:val="ro-MD"/>
                    </w:rPr>
                    <w:t>Înregistrator video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51984D7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Times New Roman"/>
                      <w:sz w:val="22"/>
                      <w:lang w:eastAsia="ru-RU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color w:val="000000"/>
                      <w:sz w:val="22"/>
                      <w:lang w:val="ro-MD"/>
                    </w:rPr>
                    <w:t>8 buc.</w:t>
                  </w:r>
                </w:p>
              </w:tc>
              <w:tc>
                <w:tcPr>
                  <w:tcW w:w="1574" w:type="dxa"/>
                  <w:vMerge/>
                  <w:shd w:val="clear" w:color="auto" w:fill="auto"/>
                  <w:vAlign w:val="center"/>
                </w:tcPr>
                <w:p w14:paraId="6F0A18D3" w14:textId="77777777" w:rsidR="007853E9" w:rsidRPr="00CC1136" w:rsidRDefault="007853E9" w:rsidP="007853E9">
                  <w:pPr>
                    <w:tabs>
                      <w:tab w:val="left" w:pos="709"/>
                    </w:tabs>
                    <w:spacing w:after="0"/>
                    <w:ind w:firstLine="0"/>
                    <w:jc w:val="left"/>
                    <w:rPr>
                      <w:rFonts w:ascii="PermianSansTypeface" w:hAnsi="PermianSansTypeface" w:cs="Times New Roman"/>
                      <w:sz w:val="22"/>
                    </w:rPr>
                  </w:pPr>
                </w:p>
              </w:tc>
            </w:tr>
            <w:tr w:rsidR="007853E9" w:rsidRPr="00CC1136" w14:paraId="76226B4E" w14:textId="77777777" w:rsidTr="00B50BB4">
              <w:trPr>
                <w:cantSplit/>
                <w:trHeight w:val="71"/>
                <w:jc w:val="center"/>
              </w:trPr>
              <w:tc>
                <w:tcPr>
                  <w:tcW w:w="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7FE47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Arial"/>
                      <w:sz w:val="22"/>
                    </w:rPr>
                  </w:pPr>
                  <w:r w:rsidRPr="00CC1136">
                    <w:rPr>
                      <w:rFonts w:ascii="PermianSansTypeface" w:eastAsia="Times New Roman" w:hAnsi="PermianSansTypeface" w:cs="Arial"/>
                      <w:sz w:val="22"/>
                    </w:rPr>
                    <w:t>1.5</w:t>
                  </w:r>
                </w:p>
              </w:tc>
              <w:tc>
                <w:tcPr>
                  <w:tcW w:w="1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1E2A643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  <w:t>50610000-4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F112238" w14:textId="77777777" w:rsidR="007853E9" w:rsidRPr="00CC1136" w:rsidRDefault="007853E9" w:rsidP="007853E9">
                  <w:pPr>
                    <w:spacing w:after="0"/>
                    <w:ind w:firstLine="0"/>
                    <w:jc w:val="left"/>
                    <w:rPr>
                      <w:rFonts w:ascii="PermianSansTypeface" w:eastAsia="Times New Roman" w:hAnsi="PermianSansTypeface" w:cs="Times New Roman"/>
                      <w:color w:val="000000"/>
                      <w:sz w:val="22"/>
                      <w:lang w:val="ro-MD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color w:val="000000"/>
                      <w:sz w:val="22"/>
                      <w:lang w:val="ro-MD"/>
                    </w:rPr>
                    <w:t>Dispozitiv de stocare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F5A9BEE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Times New Roman"/>
                      <w:sz w:val="22"/>
                      <w:lang w:eastAsia="ru-RU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color w:val="000000"/>
                      <w:sz w:val="22"/>
                      <w:lang w:val="ro-MD"/>
                    </w:rPr>
                    <w:t>5 buc.</w:t>
                  </w:r>
                </w:p>
              </w:tc>
              <w:tc>
                <w:tcPr>
                  <w:tcW w:w="1574" w:type="dxa"/>
                  <w:vMerge/>
                  <w:shd w:val="clear" w:color="auto" w:fill="auto"/>
                  <w:vAlign w:val="center"/>
                </w:tcPr>
                <w:p w14:paraId="121CCE48" w14:textId="77777777" w:rsidR="007853E9" w:rsidRPr="00CC1136" w:rsidRDefault="007853E9" w:rsidP="007853E9">
                  <w:pPr>
                    <w:tabs>
                      <w:tab w:val="left" w:pos="709"/>
                    </w:tabs>
                    <w:spacing w:after="0"/>
                    <w:ind w:firstLine="0"/>
                    <w:jc w:val="left"/>
                    <w:rPr>
                      <w:rFonts w:ascii="PermianSansTypeface" w:hAnsi="PermianSansTypeface" w:cs="Times New Roman"/>
                      <w:sz w:val="22"/>
                    </w:rPr>
                  </w:pPr>
                </w:p>
              </w:tc>
            </w:tr>
            <w:tr w:rsidR="007853E9" w:rsidRPr="00CC1136" w14:paraId="1F29B29D" w14:textId="77777777" w:rsidTr="00B50BB4">
              <w:trPr>
                <w:cantSplit/>
                <w:trHeight w:val="71"/>
                <w:jc w:val="center"/>
              </w:trPr>
              <w:tc>
                <w:tcPr>
                  <w:tcW w:w="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B96A9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Arial"/>
                      <w:sz w:val="22"/>
                    </w:rPr>
                  </w:pPr>
                  <w:r w:rsidRPr="00CC1136">
                    <w:rPr>
                      <w:rFonts w:ascii="PermianSansTypeface" w:eastAsia="Times New Roman" w:hAnsi="PermianSansTypeface" w:cs="Arial"/>
                      <w:sz w:val="22"/>
                    </w:rPr>
                    <w:t>1.6</w:t>
                  </w:r>
                </w:p>
              </w:tc>
              <w:tc>
                <w:tcPr>
                  <w:tcW w:w="1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1D4F86AC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  <w:t>50610000-4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EEE2D95" w14:textId="77777777" w:rsidR="007853E9" w:rsidRPr="00CC1136" w:rsidRDefault="007853E9" w:rsidP="007853E9">
                  <w:pPr>
                    <w:spacing w:after="0"/>
                    <w:ind w:firstLine="0"/>
                    <w:jc w:val="left"/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  <w:t xml:space="preserve">Aplicaţie </w:t>
                  </w:r>
                  <w:r w:rsidRPr="00CC1136">
                    <w:rPr>
                      <w:rFonts w:ascii="PermianSansTypeface" w:eastAsia="Times New Roman" w:hAnsi="PermianSansTypeface" w:cs="Times New Roman"/>
                      <w:b/>
                      <w:sz w:val="22"/>
                      <w:lang w:val="ro-MD"/>
                    </w:rPr>
                    <w:t>APACS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2577056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Times New Roman"/>
                      <w:sz w:val="22"/>
                      <w:lang w:eastAsia="ru-RU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color w:val="000000"/>
                      <w:sz w:val="22"/>
                      <w:lang w:val="ro-MD"/>
                    </w:rPr>
                    <w:t>1</w:t>
                  </w: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  <w:t xml:space="preserve"> buc.</w:t>
                  </w:r>
                </w:p>
              </w:tc>
              <w:tc>
                <w:tcPr>
                  <w:tcW w:w="1574" w:type="dxa"/>
                  <w:vMerge/>
                  <w:shd w:val="clear" w:color="auto" w:fill="auto"/>
                  <w:vAlign w:val="center"/>
                </w:tcPr>
                <w:p w14:paraId="4F7D90D2" w14:textId="77777777" w:rsidR="007853E9" w:rsidRPr="00CC1136" w:rsidRDefault="007853E9" w:rsidP="007853E9">
                  <w:pPr>
                    <w:tabs>
                      <w:tab w:val="left" w:pos="709"/>
                    </w:tabs>
                    <w:spacing w:after="0"/>
                    <w:ind w:firstLine="0"/>
                    <w:jc w:val="left"/>
                    <w:rPr>
                      <w:rFonts w:ascii="PermianSansTypeface" w:hAnsi="PermianSansTypeface" w:cs="Times New Roman"/>
                      <w:sz w:val="22"/>
                    </w:rPr>
                  </w:pPr>
                </w:p>
              </w:tc>
            </w:tr>
            <w:tr w:rsidR="007853E9" w:rsidRPr="00CC1136" w14:paraId="579BAF65" w14:textId="77777777" w:rsidTr="00B50BB4">
              <w:trPr>
                <w:cantSplit/>
                <w:trHeight w:val="71"/>
                <w:jc w:val="center"/>
              </w:trPr>
              <w:tc>
                <w:tcPr>
                  <w:tcW w:w="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60136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Arial"/>
                      <w:sz w:val="22"/>
                    </w:rPr>
                  </w:pPr>
                  <w:r w:rsidRPr="00CC1136">
                    <w:rPr>
                      <w:rFonts w:ascii="PermianSansTypeface" w:eastAsia="Times New Roman" w:hAnsi="PermianSansTypeface" w:cs="Arial"/>
                      <w:sz w:val="22"/>
                    </w:rPr>
                    <w:t>1.7</w:t>
                  </w:r>
                </w:p>
              </w:tc>
              <w:tc>
                <w:tcPr>
                  <w:tcW w:w="1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A5935BA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  <w:t>50610000-4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B6F1ADA" w14:textId="77777777" w:rsidR="007853E9" w:rsidRPr="00CC1136" w:rsidRDefault="007853E9" w:rsidP="007853E9">
                  <w:pPr>
                    <w:spacing w:after="0"/>
                    <w:ind w:firstLine="0"/>
                    <w:jc w:val="left"/>
                    <w:rPr>
                      <w:rFonts w:ascii="PermianSansTypeface" w:eastAsia="Times New Roman" w:hAnsi="PermianSansTypeface" w:cs="Times New Roman"/>
                      <w:color w:val="000000"/>
                      <w:sz w:val="22"/>
                      <w:lang w:val="ro-MD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color w:val="000000"/>
                      <w:sz w:val="22"/>
                      <w:lang w:val="ro-MD"/>
                    </w:rPr>
                    <w:t>Controler de reţea (APOLLO)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06607D1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Times New Roman"/>
                      <w:sz w:val="22"/>
                      <w:lang w:eastAsia="ru-RU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color w:val="000000"/>
                      <w:sz w:val="22"/>
                      <w:lang w:val="ro-MD"/>
                    </w:rPr>
                    <w:t>1</w:t>
                  </w: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  <w:t xml:space="preserve"> buc.</w:t>
                  </w:r>
                </w:p>
              </w:tc>
              <w:tc>
                <w:tcPr>
                  <w:tcW w:w="1574" w:type="dxa"/>
                  <w:vMerge/>
                  <w:shd w:val="clear" w:color="auto" w:fill="auto"/>
                  <w:vAlign w:val="center"/>
                </w:tcPr>
                <w:p w14:paraId="1546C90D" w14:textId="77777777" w:rsidR="007853E9" w:rsidRPr="00CC1136" w:rsidRDefault="007853E9" w:rsidP="007853E9">
                  <w:pPr>
                    <w:tabs>
                      <w:tab w:val="left" w:pos="709"/>
                    </w:tabs>
                    <w:spacing w:after="0"/>
                    <w:ind w:firstLine="0"/>
                    <w:jc w:val="left"/>
                    <w:rPr>
                      <w:rFonts w:ascii="PermianSansTypeface" w:hAnsi="PermianSansTypeface" w:cs="Times New Roman"/>
                      <w:sz w:val="22"/>
                    </w:rPr>
                  </w:pPr>
                </w:p>
              </w:tc>
            </w:tr>
            <w:tr w:rsidR="007853E9" w:rsidRPr="00CC1136" w14:paraId="372938E0" w14:textId="77777777" w:rsidTr="00B50BB4">
              <w:trPr>
                <w:cantSplit/>
                <w:trHeight w:val="252"/>
                <w:jc w:val="center"/>
              </w:trPr>
              <w:tc>
                <w:tcPr>
                  <w:tcW w:w="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48DF6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Arial"/>
                      <w:sz w:val="22"/>
                    </w:rPr>
                  </w:pPr>
                  <w:r w:rsidRPr="00CC1136">
                    <w:rPr>
                      <w:rFonts w:ascii="PermianSansTypeface" w:eastAsia="Times New Roman" w:hAnsi="PermianSansTypeface" w:cs="Arial"/>
                      <w:sz w:val="22"/>
                    </w:rPr>
                    <w:t>1.8</w:t>
                  </w:r>
                </w:p>
              </w:tc>
              <w:tc>
                <w:tcPr>
                  <w:tcW w:w="1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5E6C8CB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  <w:t>50610000-4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1B1F6F3" w14:textId="77777777" w:rsidR="007853E9" w:rsidRPr="00CC1136" w:rsidRDefault="007853E9" w:rsidP="007853E9">
                  <w:pPr>
                    <w:spacing w:after="0"/>
                    <w:ind w:firstLine="0"/>
                    <w:jc w:val="left"/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color w:val="000000"/>
                      <w:sz w:val="22"/>
                      <w:lang w:val="ro-MD"/>
                    </w:rPr>
                    <w:t>Modul sistema de semnalizare (APOLLO)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35BB501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Times New Roman"/>
                      <w:sz w:val="22"/>
                      <w:lang w:eastAsia="ru-RU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color w:val="000000"/>
                      <w:sz w:val="22"/>
                      <w:lang w:val="ro-MD"/>
                    </w:rPr>
                    <w:t>28</w:t>
                  </w: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  <w:t xml:space="preserve"> buc.</w:t>
                  </w:r>
                </w:p>
              </w:tc>
              <w:tc>
                <w:tcPr>
                  <w:tcW w:w="1574" w:type="dxa"/>
                  <w:vMerge/>
                  <w:shd w:val="clear" w:color="auto" w:fill="auto"/>
                  <w:vAlign w:val="center"/>
                </w:tcPr>
                <w:p w14:paraId="703B89FA" w14:textId="77777777" w:rsidR="007853E9" w:rsidRPr="00CC1136" w:rsidRDefault="007853E9" w:rsidP="007853E9">
                  <w:pPr>
                    <w:tabs>
                      <w:tab w:val="left" w:pos="709"/>
                    </w:tabs>
                    <w:spacing w:after="0"/>
                    <w:ind w:firstLine="0"/>
                    <w:jc w:val="left"/>
                    <w:rPr>
                      <w:rFonts w:ascii="PermianSansTypeface" w:hAnsi="PermianSansTypeface" w:cs="Times New Roman"/>
                      <w:sz w:val="22"/>
                    </w:rPr>
                  </w:pPr>
                </w:p>
              </w:tc>
            </w:tr>
            <w:tr w:rsidR="007853E9" w:rsidRPr="00CC1136" w14:paraId="1DBB8141" w14:textId="77777777" w:rsidTr="00B50BB4">
              <w:trPr>
                <w:cantSplit/>
                <w:trHeight w:val="71"/>
                <w:jc w:val="center"/>
              </w:trPr>
              <w:tc>
                <w:tcPr>
                  <w:tcW w:w="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77C95C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Arial"/>
                      <w:sz w:val="22"/>
                    </w:rPr>
                  </w:pPr>
                  <w:r w:rsidRPr="00CC1136">
                    <w:rPr>
                      <w:rFonts w:ascii="PermianSansTypeface" w:eastAsia="Times New Roman" w:hAnsi="PermianSansTypeface" w:cs="Arial"/>
                      <w:sz w:val="22"/>
                    </w:rPr>
                    <w:t>1.9</w:t>
                  </w:r>
                </w:p>
              </w:tc>
              <w:tc>
                <w:tcPr>
                  <w:tcW w:w="1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5749C0C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  <w:t>50610000-4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5935917" w14:textId="77777777" w:rsidR="007853E9" w:rsidRPr="00CC1136" w:rsidRDefault="007853E9" w:rsidP="007853E9">
                  <w:pPr>
                    <w:spacing w:after="0"/>
                    <w:ind w:firstLine="0"/>
                    <w:jc w:val="left"/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color w:val="000000"/>
                      <w:sz w:val="22"/>
                      <w:lang w:val="ro-MD"/>
                    </w:rPr>
                    <w:t xml:space="preserve">Modul sistema de semnalizare  </w:t>
                  </w:r>
                  <w:r w:rsidRPr="00CC1136">
                    <w:rPr>
                      <w:rFonts w:ascii="PermianSansTypeface" w:eastAsia="Times New Roman" w:hAnsi="PermianSansTypeface" w:cs="Times New Roman"/>
                      <w:b/>
                      <w:color w:val="000000"/>
                      <w:sz w:val="22"/>
                      <w:lang w:val="ro-MD"/>
                    </w:rPr>
                    <w:t xml:space="preserve">ESPRIT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0CDB44D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Times New Roman"/>
                      <w:sz w:val="22"/>
                      <w:lang w:eastAsia="ru-RU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color w:val="000000"/>
                      <w:sz w:val="22"/>
                      <w:lang w:val="ro-MD"/>
                    </w:rPr>
                    <w:t>15</w:t>
                  </w: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  <w:t xml:space="preserve"> buc.</w:t>
                  </w:r>
                </w:p>
              </w:tc>
              <w:tc>
                <w:tcPr>
                  <w:tcW w:w="1574" w:type="dxa"/>
                  <w:vMerge/>
                  <w:shd w:val="clear" w:color="auto" w:fill="auto"/>
                  <w:vAlign w:val="center"/>
                </w:tcPr>
                <w:p w14:paraId="2E8ACBDC" w14:textId="77777777" w:rsidR="007853E9" w:rsidRPr="00CC1136" w:rsidRDefault="007853E9" w:rsidP="007853E9">
                  <w:pPr>
                    <w:tabs>
                      <w:tab w:val="left" w:pos="709"/>
                    </w:tabs>
                    <w:spacing w:after="0"/>
                    <w:ind w:firstLine="0"/>
                    <w:jc w:val="left"/>
                    <w:rPr>
                      <w:rFonts w:ascii="PermianSansTypeface" w:hAnsi="PermianSansTypeface" w:cs="Times New Roman"/>
                      <w:sz w:val="22"/>
                    </w:rPr>
                  </w:pPr>
                </w:p>
              </w:tc>
            </w:tr>
            <w:tr w:rsidR="007853E9" w:rsidRPr="00CC1136" w14:paraId="0C4A3B52" w14:textId="77777777" w:rsidTr="00B50BB4">
              <w:trPr>
                <w:cantSplit/>
                <w:trHeight w:val="71"/>
                <w:jc w:val="center"/>
              </w:trPr>
              <w:tc>
                <w:tcPr>
                  <w:tcW w:w="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5A5548" w14:textId="77777777" w:rsidR="007853E9" w:rsidRPr="00CC1136" w:rsidRDefault="007853E9" w:rsidP="001274D0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Arial"/>
                      <w:sz w:val="22"/>
                    </w:rPr>
                  </w:pPr>
                  <w:r w:rsidRPr="00CC1136">
                    <w:rPr>
                      <w:rFonts w:ascii="PermianSansTypeface" w:eastAsia="Times New Roman" w:hAnsi="PermianSansTypeface" w:cs="Arial"/>
                      <w:sz w:val="22"/>
                    </w:rPr>
                    <w:t>1.1</w:t>
                  </w:r>
                  <w:r w:rsidR="001274D0" w:rsidRPr="00CC1136">
                    <w:rPr>
                      <w:rFonts w:ascii="PermianSansTypeface" w:eastAsia="Times New Roman" w:hAnsi="PermianSansTypeface" w:cs="Arial"/>
                      <w:sz w:val="22"/>
                    </w:rPr>
                    <w:t>0</w:t>
                  </w:r>
                </w:p>
              </w:tc>
              <w:tc>
                <w:tcPr>
                  <w:tcW w:w="1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D868D9D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  <w:t>50610000-4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DF38D70" w14:textId="77777777" w:rsidR="007853E9" w:rsidRPr="00CC1136" w:rsidRDefault="007853E9" w:rsidP="007853E9">
                  <w:pPr>
                    <w:spacing w:after="0"/>
                    <w:ind w:firstLine="0"/>
                    <w:jc w:val="left"/>
                    <w:rPr>
                      <w:rFonts w:ascii="PermianSansTypeface" w:eastAsia="Times New Roman" w:hAnsi="PermianSansTypeface" w:cs="Times New Roman"/>
                      <w:color w:val="000000"/>
                      <w:sz w:val="22"/>
                      <w:lang w:val="ro-MD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  <w:t>Surs</w:t>
                  </w: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</w:rPr>
                    <w:t>ă</w:t>
                  </w: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  <w:t xml:space="preserve"> de alimentare de rezervă  12V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385CD84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Times New Roman"/>
                      <w:sz w:val="22"/>
                      <w:lang w:eastAsia="ru-RU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color w:val="000000"/>
                      <w:sz w:val="22"/>
                      <w:lang w:val="ro-MD"/>
                    </w:rPr>
                    <w:t>160 buc.</w:t>
                  </w:r>
                </w:p>
              </w:tc>
              <w:tc>
                <w:tcPr>
                  <w:tcW w:w="1574" w:type="dxa"/>
                  <w:vMerge/>
                  <w:shd w:val="clear" w:color="auto" w:fill="auto"/>
                  <w:vAlign w:val="center"/>
                </w:tcPr>
                <w:p w14:paraId="7F2A13E5" w14:textId="77777777" w:rsidR="007853E9" w:rsidRPr="00CC1136" w:rsidRDefault="007853E9" w:rsidP="007853E9">
                  <w:pPr>
                    <w:tabs>
                      <w:tab w:val="left" w:pos="709"/>
                    </w:tabs>
                    <w:spacing w:after="0"/>
                    <w:ind w:firstLine="0"/>
                    <w:jc w:val="left"/>
                    <w:rPr>
                      <w:rFonts w:ascii="PermianSansTypeface" w:hAnsi="PermianSansTypeface" w:cs="Times New Roman"/>
                      <w:sz w:val="22"/>
                    </w:rPr>
                  </w:pPr>
                </w:p>
              </w:tc>
            </w:tr>
            <w:tr w:rsidR="007853E9" w:rsidRPr="00CC1136" w14:paraId="465365F2" w14:textId="77777777" w:rsidTr="00B50BB4">
              <w:trPr>
                <w:cantSplit/>
                <w:trHeight w:val="71"/>
                <w:jc w:val="center"/>
              </w:trPr>
              <w:tc>
                <w:tcPr>
                  <w:tcW w:w="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D26779" w14:textId="77777777" w:rsidR="007853E9" w:rsidRPr="00CC1136" w:rsidRDefault="007853E9" w:rsidP="001274D0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Arial"/>
                      <w:sz w:val="22"/>
                    </w:rPr>
                  </w:pPr>
                  <w:r w:rsidRPr="00CC1136">
                    <w:rPr>
                      <w:rFonts w:ascii="PermianSansTypeface" w:eastAsia="Times New Roman" w:hAnsi="PermianSansTypeface" w:cs="Arial"/>
                      <w:sz w:val="22"/>
                    </w:rPr>
                    <w:t>1.1</w:t>
                  </w:r>
                  <w:r w:rsidR="001274D0" w:rsidRPr="00CC1136">
                    <w:rPr>
                      <w:rFonts w:ascii="PermianSansTypeface" w:eastAsia="Times New Roman" w:hAnsi="PermianSansTypeface" w:cs="Arial"/>
                      <w:sz w:val="22"/>
                    </w:rPr>
                    <w:t>1</w:t>
                  </w:r>
                </w:p>
              </w:tc>
              <w:tc>
                <w:tcPr>
                  <w:tcW w:w="1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0D846A7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  <w:t>50610000-4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41B4944" w14:textId="77777777" w:rsidR="007853E9" w:rsidRPr="00CC1136" w:rsidRDefault="007853E9" w:rsidP="007853E9">
                  <w:pPr>
                    <w:spacing w:after="0"/>
                    <w:ind w:firstLine="0"/>
                    <w:jc w:val="left"/>
                    <w:rPr>
                      <w:rFonts w:ascii="PermianSansTypeface" w:eastAsia="Times New Roman" w:hAnsi="PermianSansTypeface" w:cs="Times New Roman"/>
                      <w:color w:val="000000"/>
                      <w:sz w:val="22"/>
                      <w:lang w:val="ro-MD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  <w:t>Detector de efracţie combinat (IR+MV)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5D66BF4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Times New Roman"/>
                      <w:sz w:val="22"/>
                      <w:lang w:eastAsia="ru-RU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  <w:t>286 buc.</w:t>
                  </w:r>
                </w:p>
              </w:tc>
              <w:tc>
                <w:tcPr>
                  <w:tcW w:w="1574" w:type="dxa"/>
                  <w:vMerge/>
                  <w:shd w:val="clear" w:color="auto" w:fill="auto"/>
                  <w:vAlign w:val="center"/>
                </w:tcPr>
                <w:p w14:paraId="4DF83699" w14:textId="77777777" w:rsidR="007853E9" w:rsidRPr="00CC1136" w:rsidRDefault="007853E9" w:rsidP="007853E9">
                  <w:pPr>
                    <w:tabs>
                      <w:tab w:val="left" w:pos="709"/>
                    </w:tabs>
                    <w:spacing w:after="0"/>
                    <w:ind w:firstLine="0"/>
                    <w:jc w:val="left"/>
                    <w:rPr>
                      <w:rFonts w:ascii="PermianSansTypeface" w:hAnsi="PermianSansTypeface" w:cs="Times New Roman"/>
                      <w:sz w:val="22"/>
                    </w:rPr>
                  </w:pPr>
                </w:p>
              </w:tc>
            </w:tr>
            <w:tr w:rsidR="007853E9" w:rsidRPr="00CC1136" w14:paraId="6B0CF0DF" w14:textId="77777777" w:rsidTr="00B50BB4">
              <w:trPr>
                <w:cantSplit/>
                <w:trHeight w:val="71"/>
                <w:jc w:val="center"/>
              </w:trPr>
              <w:tc>
                <w:tcPr>
                  <w:tcW w:w="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AD101" w14:textId="77777777" w:rsidR="007853E9" w:rsidRPr="00CC1136" w:rsidRDefault="007853E9" w:rsidP="001274D0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Arial"/>
                      <w:sz w:val="22"/>
                    </w:rPr>
                  </w:pPr>
                  <w:r w:rsidRPr="00CC1136">
                    <w:rPr>
                      <w:rFonts w:ascii="PermianSansTypeface" w:eastAsia="Times New Roman" w:hAnsi="PermianSansTypeface" w:cs="Arial"/>
                      <w:sz w:val="22"/>
                    </w:rPr>
                    <w:t>1.1</w:t>
                  </w:r>
                  <w:r w:rsidR="001274D0" w:rsidRPr="00CC1136">
                    <w:rPr>
                      <w:rFonts w:ascii="PermianSansTypeface" w:eastAsia="Times New Roman" w:hAnsi="PermianSansTypeface" w:cs="Arial"/>
                      <w:sz w:val="22"/>
                    </w:rPr>
                    <w:t>2</w:t>
                  </w:r>
                </w:p>
              </w:tc>
              <w:tc>
                <w:tcPr>
                  <w:tcW w:w="1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AB0CFE7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  <w:t>50610000-4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1C24C822" w14:textId="77777777" w:rsidR="007853E9" w:rsidRPr="00CC1136" w:rsidRDefault="007853E9" w:rsidP="007853E9">
                  <w:pPr>
                    <w:spacing w:after="0"/>
                    <w:ind w:firstLine="0"/>
                    <w:jc w:val="left"/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  <w:t>Detector de fum şi termic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A1E7374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Times New Roman"/>
                      <w:sz w:val="22"/>
                      <w:lang w:eastAsia="ru-RU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  <w:t>569 buc.</w:t>
                  </w:r>
                </w:p>
              </w:tc>
              <w:tc>
                <w:tcPr>
                  <w:tcW w:w="1574" w:type="dxa"/>
                  <w:vMerge/>
                  <w:shd w:val="clear" w:color="auto" w:fill="auto"/>
                  <w:vAlign w:val="center"/>
                </w:tcPr>
                <w:p w14:paraId="0D3FFE56" w14:textId="77777777" w:rsidR="007853E9" w:rsidRPr="00CC1136" w:rsidRDefault="007853E9" w:rsidP="007853E9">
                  <w:pPr>
                    <w:tabs>
                      <w:tab w:val="left" w:pos="709"/>
                    </w:tabs>
                    <w:spacing w:after="0"/>
                    <w:ind w:firstLine="0"/>
                    <w:jc w:val="left"/>
                    <w:rPr>
                      <w:rFonts w:ascii="PermianSansTypeface" w:hAnsi="PermianSansTypeface" w:cs="Times New Roman"/>
                      <w:sz w:val="22"/>
                    </w:rPr>
                  </w:pPr>
                </w:p>
              </w:tc>
            </w:tr>
            <w:tr w:rsidR="007853E9" w:rsidRPr="00CC1136" w14:paraId="3A73B701" w14:textId="77777777" w:rsidTr="00B50BB4">
              <w:trPr>
                <w:cantSplit/>
                <w:trHeight w:val="71"/>
                <w:jc w:val="center"/>
              </w:trPr>
              <w:tc>
                <w:tcPr>
                  <w:tcW w:w="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818DBA" w14:textId="77777777" w:rsidR="007853E9" w:rsidRPr="00CC1136" w:rsidRDefault="007853E9" w:rsidP="001274D0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Arial"/>
                      <w:sz w:val="22"/>
                    </w:rPr>
                  </w:pPr>
                  <w:r w:rsidRPr="00CC1136">
                    <w:rPr>
                      <w:rFonts w:ascii="PermianSansTypeface" w:eastAsia="Times New Roman" w:hAnsi="PermianSansTypeface" w:cs="Arial"/>
                      <w:sz w:val="22"/>
                    </w:rPr>
                    <w:t>1.1</w:t>
                  </w:r>
                  <w:r w:rsidR="001274D0" w:rsidRPr="00CC1136">
                    <w:rPr>
                      <w:rFonts w:ascii="PermianSansTypeface" w:eastAsia="Times New Roman" w:hAnsi="PermianSansTypeface" w:cs="Arial"/>
                      <w:sz w:val="22"/>
                    </w:rPr>
                    <w:t>3</w:t>
                  </w:r>
                </w:p>
              </w:tc>
              <w:tc>
                <w:tcPr>
                  <w:tcW w:w="1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726F602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  <w:t>50610000-4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CB8719B" w14:textId="77777777" w:rsidR="007853E9" w:rsidRPr="00CC1136" w:rsidRDefault="007853E9" w:rsidP="007853E9">
                  <w:pPr>
                    <w:spacing w:after="0"/>
                    <w:ind w:firstLine="0"/>
                    <w:jc w:val="left"/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  <w:t>Poartă detectoare de metale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AEB4111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Times New Roman"/>
                      <w:sz w:val="22"/>
                      <w:lang w:eastAsia="ru-RU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  <w:t>1 buc.</w:t>
                  </w:r>
                </w:p>
              </w:tc>
              <w:tc>
                <w:tcPr>
                  <w:tcW w:w="1574" w:type="dxa"/>
                  <w:vMerge/>
                  <w:shd w:val="clear" w:color="auto" w:fill="auto"/>
                  <w:vAlign w:val="center"/>
                </w:tcPr>
                <w:p w14:paraId="3E2C0976" w14:textId="77777777" w:rsidR="007853E9" w:rsidRPr="00CC1136" w:rsidRDefault="007853E9" w:rsidP="007853E9">
                  <w:pPr>
                    <w:tabs>
                      <w:tab w:val="left" w:pos="709"/>
                    </w:tabs>
                    <w:spacing w:after="0"/>
                    <w:ind w:firstLine="0"/>
                    <w:jc w:val="left"/>
                    <w:rPr>
                      <w:rFonts w:ascii="PermianSansTypeface" w:hAnsi="PermianSansTypeface" w:cs="Times New Roman"/>
                      <w:sz w:val="22"/>
                    </w:rPr>
                  </w:pPr>
                </w:p>
              </w:tc>
            </w:tr>
            <w:tr w:rsidR="007853E9" w:rsidRPr="00CC1136" w14:paraId="65BEC01E" w14:textId="77777777" w:rsidTr="00B50BB4">
              <w:trPr>
                <w:cantSplit/>
                <w:trHeight w:val="71"/>
                <w:jc w:val="center"/>
              </w:trPr>
              <w:tc>
                <w:tcPr>
                  <w:tcW w:w="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40719E" w14:textId="77777777" w:rsidR="007853E9" w:rsidRPr="00CC1136" w:rsidRDefault="007853E9" w:rsidP="001274D0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Arial"/>
                      <w:sz w:val="22"/>
                    </w:rPr>
                  </w:pPr>
                  <w:r w:rsidRPr="00CC1136">
                    <w:rPr>
                      <w:rFonts w:ascii="PermianSansTypeface" w:eastAsia="Times New Roman" w:hAnsi="PermianSansTypeface" w:cs="Arial"/>
                      <w:sz w:val="22"/>
                    </w:rPr>
                    <w:t>1.1</w:t>
                  </w:r>
                  <w:r w:rsidR="001274D0" w:rsidRPr="00CC1136">
                    <w:rPr>
                      <w:rFonts w:ascii="PermianSansTypeface" w:eastAsia="Times New Roman" w:hAnsi="PermianSansTypeface" w:cs="Arial"/>
                      <w:sz w:val="22"/>
                    </w:rPr>
                    <w:t>4</w:t>
                  </w:r>
                </w:p>
              </w:tc>
              <w:tc>
                <w:tcPr>
                  <w:tcW w:w="1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35C1E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  <w:t>50610000-4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01BAB3" w14:textId="77777777" w:rsidR="007853E9" w:rsidRPr="00CC1136" w:rsidRDefault="007853E9" w:rsidP="007853E9">
                  <w:pPr>
                    <w:spacing w:after="0"/>
                    <w:ind w:firstLine="0"/>
                    <w:jc w:val="left"/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  <w:t>Turnichet rotativ control acces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16429AA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Times New Roman"/>
                      <w:sz w:val="22"/>
                      <w:lang w:eastAsia="ru-RU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  <w:t>3 buc.</w:t>
                  </w:r>
                </w:p>
              </w:tc>
              <w:tc>
                <w:tcPr>
                  <w:tcW w:w="1574" w:type="dxa"/>
                  <w:vMerge/>
                  <w:shd w:val="clear" w:color="auto" w:fill="auto"/>
                  <w:vAlign w:val="center"/>
                </w:tcPr>
                <w:p w14:paraId="1A9F20EC" w14:textId="77777777" w:rsidR="007853E9" w:rsidRPr="00CC1136" w:rsidRDefault="007853E9" w:rsidP="007853E9">
                  <w:pPr>
                    <w:tabs>
                      <w:tab w:val="left" w:pos="709"/>
                    </w:tabs>
                    <w:spacing w:after="0"/>
                    <w:ind w:firstLine="0"/>
                    <w:jc w:val="left"/>
                    <w:rPr>
                      <w:rFonts w:ascii="PermianSansTypeface" w:hAnsi="PermianSansTypeface" w:cs="Times New Roman"/>
                      <w:sz w:val="22"/>
                    </w:rPr>
                  </w:pPr>
                </w:p>
              </w:tc>
            </w:tr>
            <w:tr w:rsidR="007853E9" w:rsidRPr="00CC1136" w14:paraId="3FE6DF05" w14:textId="77777777" w:rsidTr="00B50BB4">
              <w:trPr>
                <w:cantSplit/>
                <w:trHeight w:val="71"/>
                <w:jc w:val="center"/>
              </w:trPr>
              <w:tc>
                <w:tcPr>
                  <w:tcW w:w="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DD3C8D" w14:textId="77777777" w:rsidR="007853E9" w:rsidRPr="00CC1136" w:rsidRDefault="007853E9" w:rsidP="001274D0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Arial"/>
                      <w:sz w:val="22"/>
                    </w:rPr>
                  </w:pPr>
                  <w:r w:rsidRPr="00CC1136">
                    <w:rPr>
                      <w:rFonts w:ascii="PermianSansTypeface" w:eastAsia="Times New Roman" w:hAnsi="PermianSansTypeface" w:cs="Arial"/>
                      <w:sz w:val="22"/>
                    </w:rPr>
                    <w:t>1.1</w:t>
                  </w:r>
                  <w:r w:rsidR="001274D0" w:rsidRPr="00CC1136">
                    <w:rPr>
                      <w:rFonts w:ascii="PermianSansTypeface" w:eastAsia="Times New Roman" w:hAnsi="PermianSansTypeface" w:cs="Arial"/>
                      <w:sz w:val="22"/>
                    </w:rPr>
                    <w:t>5</w:t>
                  </w:r>
                </w:p>
              </w:tc>
              <w:tc>
                <w:tcPr>
                  <w:tcW w:w="1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F68DE83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  <w:t>50610000-4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52D3A01" w14:textId="77777777" w:rsidR="007853E9" w:rsidRPr="00CC1136" w:rsidRDefault="007853E9" w:rsidP="007853E9">
                  <w:pPr>
                    <w:spacing w:after="0"/>
                    <w:ind w:firstLine="0"/>
                    <w:jc w:val="left"/>
                    <w:rPr>
                      <w:rFonts w:ascii="PermianSansTypeface" w:eastAsia="Times New Roman" w:hAnsi="PermianSansTypeface" w:cs="Times New Roman"/>
                      <w:color w:val="000000"/>
                      <w:sz w:val="22"/>
                      <w:lang w:val="ro-MD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color w:val="000000"/>
                      <w:sz w:val="22"/>
                      <w:lang w:val="ro-MD"/>
                    </w:rPr>
                    <w:t xml:space="preserve">Barieră cu lanţ parcare auto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3172049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Times New Roman"/>
                      <w:sz w:val="22"/>
                      <w:lang w:eastAsia="ru-RU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  <w:t>1 buc.</w:t>
                  </w:r>
                </w:p>
              </w:tc>
              <w:tc>
                <w:tcPr>
                  <w:tcW w:w="1574" w:type="dxa"/>
                  <w:vMerge/>
                  <w:shd w:val="clear" w:color="auto" w:fill="auto"/>
                  <w:vAlign w:val="center"/>
                </w:tcPr>
                <w:p w14:paraId="093E8E54" w14:textId="77777777" w:rsidR="007853E9" w:rsidRPr="00CC1136" w:rsidRDefault="007853E9" w:rsidP="007853E9">
                  <w:pPr>
                    <w:spacing w:after="0"/>
                    <w:ind w:firstLine="0"/>
                    <w:jc w:val="left"/>
                    <w:rPr>
                      <w:rFonts w:ascii="PermianSansTypeface" w:eastAsia="Times New Roman" w:hAnsi="PermianSansTypeface" w:cs="Times New Roman"/>
                      <w:sz w:val="22"/>
                      <w:lang w:val="ro-MD" w:eastAsia="ru-RU"/>
                    </w:rPr>
                  </w:pPr>
                </w:p>
              </w:tc>
            </w:tr>
            <w:tr w:rsidR="007853E9" w:rsidRPr="00CC1136" w14:paraId="706790B9" w14:textId="77777777" w:rsidTr="00A740AF">
              <w:trPr>
                <w:cantSplit/>
                <w:trHeight w:val="413"/>
                <w:jc w:val="center"/>
              </w:trPr>
              <w:tc>
                <w:tcPr>
                  <w:tcW w:w="9519" w:type="dxa"/>
                  <w:gridSpan w:val="5"/>
                  <w:shd w:val="clear" w:color="auto" w:fill="auto"/>
                </w:tcPr>
                <w:p w14:paraId="170686A1" w14:textId="77777777" w:rsidR="007853E9" w:rsidRPr="00CC1136" w:rsidRDefault="007853E9" w:rsidP="007853E9">
                  <w:pPr>
                    <w:spacing w:after="0"/>
                    <w:ind w:firstLine="0"/>
                    <w:rPr>
                      <w:rFonts w:ascii="PermianSansTypeface" w:eastAsia="Times New Roman" w:hAnsi="PermianSansTypeface" w:cs="Times New Roman"/>
                      <w:b/>
                      <w:i/>
                      <w:sz w:val="22"/>
                      <w:lang w:val="ro-MD" w:eastAsia="ru-RU"/>
                    </w:rPr>
                  </w:pPr>
                  <w:r w:rsidRPr="00CC1136">
                    <w:rPr>
                      <w:rFonts w:ascii="PermianSansTypeface" w:hAnsi="PermianSansTypeface" w:cs="Times New Roman"/>
                      <w:b/>
                      <w:i/>
                      <w:sz w:val="22"/>
                      <w:lang w:val="ro-MD"/>
                    </w:rPr>
                    <w:t xml:space="preserve">Lot 2: Servicii de deservire tehnică și reparație a </w:t>
                  </w:r>
                  <w:r w:rsidRPr="00CC1136">
                    <w:rPr>
                      <w:rFonts w:ascii="PermianSansTypeface" w:hAnsi="PermianSansTypeface" w:cs="Times New Roman"/>
                      <w:b/>
                      <w:i/>
                      <w:sz w:val="22"/>
                      <w:lang w:val="ro-MD" w:eastAsia="ru-RU"/>
                    </w:rPr>
                    <w:t>echipamentului cu raze X pentru controlul bagajelor</w:t>
                  </w:r>
                </w:p>
              </w:tc>
            </w:tr>
            <w:tr w:rsidR="007853E9" w:rsidRPr="00CC1136" w14:paraId="56731F2A" w14:textId="77777777" w:rsidTr="00B50BB4">
              <w:trPr>
                <w:cantSplit/>
                <w:trHeight w:val="216"/>
                <w:jc w:val="center"/>
              </w:trPr>
              <w:tc>
                <w:tcPr>
                  <w:tcW w:w="597" w:type="dxa"/>
                  <w:shd w:val="clear" w:color="auto" w:fill="auto"/>
                </w:tcPr>
                <w:p w14:paraId="5027F8ED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Times New Roman"/>
                      <w:sz w:val="22"/>
                      <w:lang w:eastAsia="ru-RU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eastAsia="ru-RU"/>
                    </w:rPr>
                    <w:t>2.1</w:t>
                  </w:r>
                </w:p>
              </w:tc>
              <w:tc>
                <w:tcPr>
                  <w:tcW w:w="1536" w:type="dxa"/>
                  <w:shd w:val="clear" w:color="auto" w:fill="auto"/>
                </w:tcPr>
                <w:p w14:paraId="28856F58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Times New Roman"/>
                      <w:sz w:val="22"/>
                      <w:lang w:eastAsia="ru-RU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/>
                    </w:rPr>
                    <w:t>50610000-4</w:t>
                  </w:r>
                </w:p>
              </w:tc>
              <w:tc>
                <w:tcPr>
                  <w:tcW w:w="4536" w:type="dxa"/>
                  <w:shd w:val="clear" w:color="auto" w:fill="auto"/>
                </w:tcPr>
                <w:p w14:paraId="220D553E" w14:textId="77777777" w:rsidR="007853E9" w:rsidRPr="00CC1136" w:rsidRDefault="007853E9" w:rsidP="007853E9">
                  <w:pPr>
                    <w:spacing w:after="0"/>
                    <w:ind w:firstLine="0"/>
                    <w:jc w:val="left"/>
                    <w:rPr>
                      <w:rFonts w:ascii="PermianSansTypeface" w:hAnsi="PermianSansTypeface" w:cs="Times New Roman"/>
                      <w:sz w:val="22"/>
                      <w:lang w:val="ro-MD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 w:eastAsia="ru-RU"/>
                    </w:rPr>
                    <w:t xml:space="preserve">Echipament cu raze X pentru controlul bagajelor  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748BEFEE" w14:textId="77777777" w:rsidR="007853E9" w:rsidRPr="00CC1136" w:rsidRDefault="007853E9" w:rsidP="007853E9">
                  <w:pPr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 w:cs="Times New Roman"/>
                      <w:sz w:val="22"/>
                      <w:lang w:eastAsia="ru-RU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eastAsia="ru-RU"/>
                    </w:rPr>
                    <w:t>1 buc.</w:t>
                  </w:r>
                </w:p>
              </w:tc>
              <w:tc>
                <w:tcPr>
                  <w:tcW w:w="1574" w:type="dxa"/>
                  <w:shd w:val="clear" w:color="auto" w:fill="auto"/>
                  <w:vAlign w:val="center"/>
                </w:tcPr>
                <w:p w14:paraId="37807772" w14:textId="77777777" w:rsidR="007853E9" w:rsidRPr="00CC1136" w:rsidRDefault="008D69ED" w:rsidP="00023929">
                  <w:pPr>
                    <w:spacing w:after="0"/>
                    <w:ind w:firstLine="0"/>
                    <w:jc w:val="left"/>
                    <w:rPr>
                      <w:rFonts w:ascii="PermianSansTypeface" w:eastAsia="Times New Roman" w:hAnsi="PermianSansTypeface" w:cs="Times New Roman"/>
                      <w:sz w:val="22"/>
                      <w:lang w:val="ro-MD" w:eastAsia="ru-RU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 w:eastAsia="ru-RU"/>
                    </w:rPr>
                    <w:t>C</w:t>
                  </w:r>
                  <w:r w:rsidR="007853E9" w:rsidRPr="00CC1136">
                    <w:rPr>
                      <w:rFonts w:ascii="PermianSansTypeface" w:eastAsia="Times New Roman" w:hAnsi="PermianSansTypeface" w:cs="Times New Roman"/>
                      <w:sz w:val="22"/>
                      <w:lang w:val="ro-MD" w:eastAsia="ru-RU"/>
                    </w:rPr>
                    <w:t>onform Anexei nr. 2</w:t>
                  </w:r>
                </w:p>
              </w:tc>
            </w:tr>
          </w:tbl>
          <w:p w14:paraId="197F646E" w14:textId="77777777" w:rsidR="00605C4F" w:rsidRPr="00CC1136" w:rsidRDefault="00605C4F" w:rsidP="00212FE4">
            <w:pPr>
              <w:pStyle w:val="BodyText"/>
              <w:tabs>
                <w:tab w:val="left" w:pos="426"/>
              </w:tabs>
              <w:ind w:firstLine="0"/>
              <w:rPr>
                <w:rFonts w:ascii="PermianSansTypeface" w:eastAsia="Times New Roman" w:hAnsi="PermianSansTypeface" w:cs="Times New Roman"/>
                <w:sz w:val="22"/>
                <w:lang w:val="ro-MD" w:eastAsia="ru-RU"/>
              </w:rPr>
            </w:pPr>
          </w:p>
        </w:tc>
      </w:tr>
    </w:tbl>
    <w:p w14:paraId="76E478DB" w14:textId="77777777" w:rsidR="0050181D" w:rsidRPr="00CC1136" w:rsidRDefault="0050181D" w:rsidP="0050181D">
      <w:pPr>
        <w:pStyle w:val="BodyText"/>
        <w:tabs>
          <w:tab w:val="left" w:pos="567"/>
        </w:tabs>
        <w:ind w:firstLine="0"/>
        <w:rPr>
          <w:rFonts w:ascii="PermianSansTypeface" w:hAnsi="PermianSansTypeface"/>
          <w:b/>
          <w:sz w:val="22"/>
        </w:rPr>
      </w:pPr>
    </w:p>
    <w:p w14:paraId="35FD7227" w14:textId="77777777" w:rsidR="004C4CB8" w:rsidRPr="00CC1136" w:rsidRDefault="004C4CB8" w:rsidP="004C4CB8">
      <w:pPr>
        <w:pStyle w:val="BodyText"/>
        <w:numPr>
          <w:ilvl w:val="0"/>
          <w:numId w:val="3"/>
        </w:numPr>
        <w:tabs>
          <w:tab w:val="left" w:pos="567"/>
        </w:tabs>
        <w:rPr>
          <w:rFonts w:ascii="PermianSansTypeface" w:hAnsi="PermianSansTypeface"/>
          <w:b/>
          <w:i/>
          <w:sz w:val="22"/>
          <w:lang w:val="ro-MD"/>
        </w:rPr>
      </w:pPr>
      <w:r w:rsidRPr="00CC1136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Termenul și condițiile de prestare a serviciilor: </w:t>
      </w:r>
      <w:r w:rsidRPr="00CC1136">
        <w:rPr>
          <w:rFonts w:ascii="PermianSansTypeface" w:eastAsia="Times New Roman" w:hAnsi="PermianSansTypeface" w:cs="Times New Roman"/>
          <w:i/>
          <w:noProof/>
          <w:sz w:val="22"/>
          <w:lang w:val="ro-MD"/>
        </w:rPr>
        <w:t>Prestarea serviciilor </w:t>
      </w:r>
      <w:r w:rsidRPr="00CC1136">
        <w:rPr>
          <w:rFonts w:ascii="PermianSansTypeface" w:eastAsia="Times New Roman" w:hAnsi="PermianSansTypeface" w:cs="Times New Roman"/>
          <w:i/>
          <w:noProof/>
          <w:sz w:val="22"/>
        </w:rPr>
        <w:t xml:space="preserve"> se va efectua de către Prestator</w:t>
      </w:r>
      <w:r w:rsidRPr="00CC1136">
        <w:rPr>
          <w:rFonts w:ascii="PermianSansTypeface" w:eastAsia="Times New Roman" w:hAnsi="PermianSansTypeface" w:cs="Times New Roman"/>
          <w:i/>
          <w:sz w:val="22"/>
          <w:lang w:eastAsia="ru-RU"/>
        </w:rPr>
        <w:t xml:space="preserve"> la adresa Beneficiarului: </w:t>
      </w:r>
      <w:r w:rsidRPr="00CC1136">
        <w:rPr>
          <w:rFonts w:ascii="PermianSansTypeface" w:eastAsia="Times New Roman" w:hAnsi="PermianSansTypeface" w:cs="Arial"/>
          <w:i/>
          <w:sz w:val="22"/>
        </w:rPr>
        <w:t>MD-2005, mun. Chişinău, bd. Grigore Vieru 1, BANCA NAŢIONALĂ A MOLDOVEI</w:t>
      </w:r>
      <w:r w:rsidRPr="00CC1136">
        <w:rPr>
          <w:rFonts w:ascii="PermianSansTypeface" w:eastAsia="Times New Roman" w:hAnsi="PermianSansTypeface" w:cs="Arial"/>
          <w:i/>
          <w:sz w:val="22"/>
          <w:lang w:val="ro-MD"/>
        </w:rPr>
        <w:t>:</w:t>
      </w:r>
      <w:r w:rsidRPr="00CC1136">
        <w:rPr>
          <w:rFonts w:ascii="PermianSansTypeface" w:eastAsia="Times New Roman" w:hAnsi="PermianSansTypeface" w:cs="Times New Roman"/>
          <w:i/>
          <w:sz w:val="22"/>
          <w:lang w:eastAsia="ru-RU"/>
        </w:rPr>
        <w:t xml:space="preserve">  </w:t>
      </w:r>
    </w:p>
    <w:p w14:paraId="5711211A" w14:textId="77777777" w:rsidR="003D7F44" w:rsidRPr="00CC1136" w:rsidRDefault="004C4CB8" w:rsidP="004C4CB8">
      <w:pPr>
        <w:pStyle w:val="BodyText"/>
        <w:tabs>
          <w:tab w:val="left" w:pos="567"/>
        </w:tabs>
        <w:spacing w:after="0"/>
        <w:ind w:left="360" w:firstLine="0"/>
        <w:rPr>
          <w:rFonts w:ascii="PermianSansTypeface" w:hAnsi="PermianSansTypeface"/>
          <w:b/>
          <w:i/>
          <w:sz w:val="22"/>
          <w:lang w:val="ro-MD"/>
        </w:rPr>
      </w:pPr>
      <w:r w:rsidRPr="00CC1136">
        <w:rPr>
          <w:rFonts w:ascii="PermianSansTypeface" w:eastAsia="Times New Roman" w:hAnsi="PermianSansTypeface" w:cs="Times New Roman"/>
          <w:b/>
          <w:sz w:val="22"/>
          <w:lang w:eastAsia="ru-RU"/>
        </w:rPr>
        <w:t>-</w:t>
      </w:r>
      <w:r w:rsidRPr="00CC1136">
        <w:rPr>
          <w:rFonts w:ascii="PermianSansTypeface" w:hAnsi="PermianSansTypeface"/>
          <w:b/>
          <w:i/>
          <w:sz w:val="22"/>
          <w:lang w:val="ro-MD"/>
        </w:rPr>
        <w:t>Pentru lotul 1</w:t>
      </w:r>
      <w:r w:rsidR="008D00D8" w:rsidRPr="00CC1136">
        <w:rPr>
          <w:rFonts w:ascii="PermianSansTypeface" w:hAnsi="PermianSansTypeface"/>
          <w:b/>
          <w:i/>
          <w:sz w:val="22"/>
          <w:lang w:val="ro-MD"/>
        </w:rPr>
        <w:t xml:space="preserve"> </w:t>
      </w:r>
      <w:r w:rsidRPr="00CC1136">
        <w:rPr>
          <w:rFonts w:ascii="PermianSansTypeface" w:hAnsi="PermianSansTypeface"/>
          <w:b/>
          <w:i/>
          <w:sz w:val="22"/>
          <w:lang w:val="ro-MD"/>
        </w:rPr>
        <w:t>s</w:t>
      </w:r>
      <w:r w:rsidR="00D54D2E" w:rsidRPr="00CC1136">
        <w:rPr>
          <w:rFonts w:ascii="PermianSansTypeface" w:hAnsi="PermianSansTypeface"/>
          <w:b/>
          <w:i/>
          <w:sz w:val="22"/>
          <w:lang w:val="ro-MD"/>
        </w:rPr>
        <w:t xml:space="preserve">erviciile de deservire tehnică </w:t>
      </w:r>
      <w:r w:rsidRPr="00CC1136">
        <w:rPr>
          <w:rFonts w:ascii="PermianSansTypeface" w:hAnsi="PermianSansTypeface"/>
          <w:b/>
          <w:i/>
          <w:sz w:val="22"/>
          <w:lang w:val="ro-MD"/>
        </w:rPr>
        <w:t>se vor presta</w:t>
      </w:r>
      <w:r w:rsidR="003D7F44" w:rsidRPr="00CC1136">
        <w:rPr>
          <w:rFonts w:ascii="PermianSansTypeface" w:hAnsi="PermianSansTypeface"/>
          <w:b/>
          <w:i/>
          <w:sz w:val="22"/>
          <w:lang w:val="ro-MD"/>
        </w:rPr>
        <w:t>:</w:t>
      </w:r>
    </w:p>
    <w:p w14:paraId="472FC19B" w14:textId="77777777" w:rsidR="00D54D2E" w:rsidRPr="00CC1136" w:rsidRDefault="00D54D2E" w:rsidP="004C4CB8">
      <w:pPr>
        <w:pStyle w:val="BodyText"/>
        <w:numPr>
          <w:ilvl w:val="0"/>
          <w:numId w:val="31"/>
        </w:numPr>
        <w:tabs>
          <w:tab w:val="left" w:pos="567"/>
        </w:tabs>
        <w:spacing w:after="0"/>
        <w:rPr>
          <w:rFonts w:ascii="PermianSansTypeface" w:hAnsi="PermianSansTypeface"/>
          <w:i/>
          <w:sz w:val="22"/>
          <w:lang w:val="ro-MD"/>
        </w:rPr>
      </w:pPr>
      <w:r w:rsidRPr="00CC1136">
        <w:rPr>
          <w:rFonts w:ascii="PermianSansTypeface" w:hAnsi="PermianSansTypeface"/>
          <w:i/>
          <w:sz w:val="22"/>
          <w:lang w:val="ro-MD"/>
        </w:rPr>
        <w:lastRenderedPageBreak/>
        <w:t>trimestrial în decurs de zece zile lucrătoare din a doua jumătate a ultimei luni a fiecărui trimestru;</w:t>
      </w:r>
    </w:p>
    <w:p w14:paraId="0E232503" w14:textId="77777777" w:rsidR="00D54D2E" w:rsidRPr="00CC1136" w:rsidRDefault="00D54D2E" w:rsidP="004C4CB8">
      <w:pPr>
        <w:pStyle w:val="BodyText"/>
        <w:numPr>
          <w:ilvl w:val="0"/>
          <w:numId w:val="31"/>
        </w:numPr>
        <w:tabs>
          <w:tab w:val="left" w:pos="567"/>
        </w:tabs>
        <w:spacing w:after="0"/>
        <w:rPr>
          <w:rFonts w:ascii="PermianSansTypeface" w:hAnsi="PermianSansTypeface"/>
          <w:i/>
          <w:sz w:val="22"/>
          <w:lang w:val="ro-MD"/>
        </w:rPr>
      </w:pPr>
      <w:r w:rsidRPr="00CC1136">
        <w:rPr>
          <w:rFonts w:ascii="PermianSansTypeface" w:hAnsi="PermianSansTypeface"/>
          <w:i/>
          <w:sz w:val="22"/>
          <w:lang w:val="ro-MD"/>
        </w:rPr>
        <w:t xml:space="preserve">la necesitate, reieşind din starea reală a sistemului şi în cazul apariţiei unor defecţiuni Prestatorul se obligă să înlăture neajunsurile. </w:t>
      </w:r>
    </w:p>
    <w:p w14:paraId="754FA56D" w14:textId="77777777" w:rsidR="00BA3F9D" w:rsidRPr="00CC1136" w:rsidRDefault="00BA3F9D" w:rsidP="00BA3F9D">
      <w:pPr>
        <w:pStyle w:val="BodyText"/>
        <w:tabs>
          <w:tab w:val="left" w:pos="567"/>
        </w:tabs>
        <w:spacing w:after="0"/>
        <w:ind w:left="720" w:firstLine="0"/>
        <w:rPr>
          <w:rFonts w:ascii="PermianSansTypeface" w:hAnsi="PermianSansTypeface"/>
          <w:i/>
          <w:sz w:val="22"/>
          <w:lang w:val="ro-MD"/>
        </w:rPr>
      </w:pPr>
    </w:p>
    <w:p w14:paraId="0B8A2F6D" w14:textId="77777777" w:rsidR="003D7F44" w:rsidRPr="00CC1136" w:rsidRDefault="008D00D8" w:rsidP="004C4CB8">
      <w:pPr>
        <w:pStyle w:val="BodyText"/>
        <w:numPr>
          <w:ilvl w:val="0"/>
          <w:numId w:val="41"/>
        </w:numPr>
        <w:tabs>
          <w:tab w:val="left" w:pos="567"/>
        </w:tabs>
        <w:spacing w:after="0"/>
        <w:rPr>
          <w:rFonts w:ascii="PermianSansTypeface" w:hAnsi="PermianSansTypeface"/>
          <w:b/>
          <w:i/>
          <w:sz w:val="22"/>
          <w:lang w:val="ro-MD"/>
        </w:rPr>
      </w:pPr>
      <w:r w:rsidRPr="00CC1136">
        <w:rPr>
          <w:rFonts w:ascii="PermianSansTypeface" w:hAnsi="PermianSansTypeface"/>
          <w:b/>
          <w:i/>
          <w:sz w:val="22"/>
          <w:lang w:val="ro-MD"/>
        </w:rPr>
        <w:t>Pentru l</w:t>
      </w:r>
      <w:r w:rsidR="00D54D2E" w:rsidRPr="00CC1136">
        <w:rPr>
          <w:rFonts w:ascii="PermianSansTypeface" w:hAnsi="PermianSansTypeface"/>
          <w:b/>
          <w:i/>
          <w:sz w:val="22"/>
          <w:lang w:val="ro-MD"/>
        </w:rPr>
        <w:t>ot</w:t>
      </w:r>
      <w:r w:rsidR="003D7F44" w:rsidRPr="00CC1136">
        <w:rPr>
          <w:rFonts w:ascii="PermianSansTypeface" w:hAnsi="PermianSansTypeface"/>
          <w:b/>
          <w:i/>
          <w:sz w:val="22"/>
          <w:lang w:val="ro-MD"/>
        </w:rPr>
        <w:t>ul</w:t>
      </w:r>
      <w:r w:rsidR="00D54D2E" w:rsidRPr="00CC1136">
        <w:rPr>
          <w:rFonts w:ascii="PermianSansTypeface" w:hAnsi="PermianSansTypeface"/>
          <w:b/>
          <w:i/>
          <w:sz w:val="22"/>
          <w:lang w:val="ro-MD"/>
        </w:rPr>
        <w:t xml:space="preserve"> 2</w:t>
      </w:r>
      <w:r w:rsidRPr="00CC1136">
        <w:rPr>
          <w:rFonts w:ascii="PermianSansTypeface" w:hAnsi="PermianSansTypeface"/>
          <w:b/>
          <w:i/>
          <w:sz w:val="22"/>
          <w:lang w:val="ro-MD"/>
        </w:rPr>
        <w:t xml:space="preserve"> </w:t>
      </w:r>
      <w:r w:rsidR="0003464F" w:rsidRPr="00CC1136">
        <w:rPr>
          <w:rFonts w:ascii="PermianSansTypeface" w:hAnsi="PermianSansTypeface"/>
          <w:b/>
          <w:i/>
          <w:sz w:val="22"/>
          <w:lang w:val="ro-MD"/>
        </w:rPr>
        <w:t>s</w:t>
      </w:r>
      <w:r w:rsidR="00D54D2E" w:rsidRPr="00CC1136">
        <w:rPr>
          <w:rFonts w:ascii="PermianSansTypeface" w:hAnsi="PermianSansTypeface"/>
          <w:b/>
          <w:i/>
          <w:sz w:val="22"/>
          <w:lang w:val="ro-MD"/>
        </w:rPr>
        <w:t xml:space="preserve">erviciile de deservire tehnică și reparație se </w:t>
      </w:r>
      <w:r w:rsidR="004C4CB8" w:rsidRPr="00CC1136">
        <w:rPr>
          <w:rFonts w:ascii="PermianSansTypeface" w:hAnsi="PermianSansTypeface"/>
          <w:b/>
          <w:i/>
          <w:sz w:val="22"/>
          <w:lang w:val="ro-MD"/>
        </w:rPr>
        <w:t>vo</w:t>
      </w:r>
      <w:r w:rsidR="0003464F" w:rsidRPr="00CC1136">
        <w:rPr>
          <w:rFonts w:ascii="PermianSansTypeface" w:hAnsi="PermianSansTypeface"/>
          <w:b/>
          <w:i/>
          <w:sz w:val="22"/>
          <w:lang w:val="ro-MD"/>
        </w:rPr>
        <w:t>r</w:t>
      </w:r>
      <w:r w:rsidR="004C4CB8" w:rsidRPr="00CC1136">
        <w:rPr>
          <w:rFonts w:ascii="PermianSansTypeface" w:hAnsi="PermianSansTypeface"/>
          <w:b/>
          <w:i/>
          <w:sz w:val="22"/>
          <w:lang w:val="ro-MD"/>
        </w:rPr>
        <w:t xml:space="preserve"> presta</w:t>
      </w:r>
      <w:r w:rsidR="003D7F44" w:rsidRPr="00CC1136">
        <w:rPr>
          <w:rFonts w:ascii="PermianSansTypeface" w:hAnsi="PermianSansTypeface"/>
          <w:b/>
          <w:i/>
          <w:sz w:val="22"/>
          <w:lang w:val="ro-MD"/>
        </w:rPr>
        <w:t>:</w:t>
      </w:r>
    </w:p>
    <w:p w14:paraId="4F4A2092" w14:textId="77777777" w:rsidR="00D54D2E" w:rsidRPr="00CC1136" w:rsidRDefault="00D54D2E" w:rsidP="004C4CB8">
      <w:pPr>
        <w:pStyle w:val="BodyText"/>
        <w:numPr>
          <w:ilvl w:val="0"/>
          <w:numId w:val="32"/>
        </w:numPr>
        <w:tabs>
          <w:tab w:val="left" w:pos="567"/>
        </w:tabs>
        <w:spacing w:after="0"/>
        <w:rPr>
          <w:rFonts w:ascii="PermianSansTypeface" w:hAnsi="PermianSansTypeface"/>
          <w:i/>
          <w:sz w:val="22"/>
          <w:lang w:val="ro-MD"/>
        </w:rPr>
      </w:pPr>
      <w:r w:rsidRPr="00CC1136">
        <w:rPr>
          <w:rFonts w:ascii="PermianSansTypeface" w:hAnsi="PermianSansTypeface"/>
          <w:i/>
          <w:sz w:val="22"/>
          <w:lang w:val="ro-MD"/>
        </w:rPr>
        <w:t>trimestrial în decurs de două zile lucrătoare din prima jumătate a ultimei luni a fiecărui trimestru;</w:t>
      </w:r>
    </w:p>
    <w:p w14:paraId="69D04ED0" w14:textId="77777777" w:rsidR="00D54D2E" w:rsidRPr="00CC1136" w:rsidRDefault="003D7F44" w:rsidP="004C4CB8">
      <w:pPr>
        <w:pStyle w:val="BodyText"/>
        <w:numPr>
          <w:ilvl w:val="0"/>
          <w:numId w:val="32"/>
        </w:numPr>
        <w:tabs>
          <w:tab w:val="left" w:pos="567"/>
        </w:tabs>
        <w:spacing w:after="0"/>
        <w:rPr>
          <w:rFonts w:ascii="PermianSansTypeface" w:hAnsi="PermianSansTypeface"/>
          <w:i/>
          <w:sz w:val="22"/>
          <w:lang w:val="ro-MD"/>
        </w:rPr>
      </w:pPr>
      <w:r w:rsidRPr="00CC1136">
        <w:rPr>
          <w:rFonts w:ascii="PermianSansTypeface" w:hAnsi="PermianSansTypeface"/>
          <w:i/>
          <w:sz w:val="22"/>
          <w:lang w:val="ro-MD"/>
        </w:rPr>
        <w:t>l</w:t>
      </w:r>
      <w:r w:rsidR="00D54D2E" w:rsidRPr="00CC1136">
        <w:rPr>
          <w:rFonts w:ascii="PermianSansTypeface" w:hAnsi="PermianSansTypeface"/>
          <w:i/>
          <w:sz w:val="22"/>
          <w:lang w:val="ro-MD"/>
        </w:rPr>
        <w:t>a necesitate, reieşind din starea reală a sistemului şi în cazul apariţiei unor defecţiuni Prestatorul se obligă să înlăture neajunsurile.</w:t>
      </w:r>
    </w:p>
    <w:p w14:paraId="776C703B" w14:textId="77777777" w:rsidR="004C4CB8" w:rsidRPr="00CC1136" w:rsidRDefault="004C4CB8" w:rsidP="004C4CB8">
      <w:pPr>
        <w:pStyle w:val="BodyText"/>
        <w:tabs>
          <w:tab w:val="left" w:pos="567"/>
        </w:tabs>
        <w:spacing w:after="0"/>
        <w:ind w:left="720" w:firstLine="0"/>
        <w:rPr>
          <w:rFonts w:ascii="PermianSansTypeface" w:hAnsi="PermianSansTypeface"/>
          <w:i/>
          <w:sz w:val="22"/>
          <w:lang w:val="ro-MD"/>
        </w:rPr>
      </w:pPr>
    </w:p>
    <w:p w14:paraId="161A6C24" w14:textId="77777777" w:rsidR="004C4CB8" w:rsidRPr="00CC1136" w:rsidRDefault="00367ED7" w:rsidP="004C4CB8">
      <w:pPr>
        <w:pStyle w:val="BodyText"/>
        <w:numPr>
          <w:ilvl w:val="0"/>
          <w:numId w:val="3"/>
        </w:numPr>
        <w:tabs>
          <w:tab w:val="left" w:pos="0"/>
        </w:tabs>
        <w:rPr>
          <w:rFonts w:ascii="PermianSansTypeface" w:hAnsi="PermianSansTypeface"/>
          <w:sz w:val="22"/>
          <w:lang w:val="ro-MD"/>
        </w:rPr>
      </w:pPr>
      <w:r w:rsidRPr="00CC1136">
        <w:rPr>
          <w:rFonts w:ascii="PermianSansTypeface" w:hAnsi="PermianSansTypeface"/>
          <w:b/>
          <w:sz w:val="22"/>
        </w:rPr>
        <w:t>Metoda și condițiile de plată:</w:t>
      </w:r>
      <w:r w:rsidRPr="00CC1136">
        <w:rPr>
          <w:rFonts w:ascii="PermianSansTypeface" w:hAnsi="PermianSansTypeface"/>
          <w:sz w:val="22"/>
        </w:rPr>
        <w:t xml:space="preserve"> </w:t>
      </w:r>
      <w:r w:rsidR="004C4CB8" w:rsidRPr="00CC1136">
        <w:rPr>
          <w:rFonts w:ascii="PermianSansTypeface" w:eastAsia="Times New Roman" w:hAnsi="PermianSansTypeface" w:cs="Times New Roman"/>
          <w:i/>
          <w:sz w:val="22"/>
          <w:lang w:eastAsia="ru-RU"/>
        </w:rPr>
        <w:t xml:space="preserve">Achitarea plăților pentru Serviciile prestate se efectuează </w:t>
      </w:r>
      <w:r w:rsidR="004C4CB8" w:rsidRPr="00CC1136">
        <w:rPr>
          <w:rFonts w:ascii="PermianSansTypeface" w:eastAsia="Calibri" w:hAnsi="PermianSansTypeface" w:cs="Times New Roman"/>
          <w:i/>
          <w:sz w:val="22"/>
        </w:rPr>
        <w:t>în baza Actului de prestare a Serviciilor,</w:t>
      </w:r>
      <w:r w:rsidR="004C4CB8" w:rsidRPr="00CC1136">
        <w:rPr>
          <w:rFonts w:ascii="PermianSansTypeface" w:eastAsia="Times New Roman" w:hAnsi="PermianSansTypeface" w:cs="Times New Roman"/>
          <w:i/>
          <w:sz w:val="22"/>
          <w:lang w:eastAsia="ru-RU"/>
        </w:rPr>
        <w:t xml:space="preserve"> </w:t>
      </w:r>
      <w:r w:rsidR="004C4CB8" w:rsidRPr="00CC1136">
        <w:rPr>
          <w:rFonts w:ascii="PermianSansTypeface" w:eastAsia="Calibri" w:hAnsi="PermianSansTypeface" w:cs="Times New Roman"/>
          <w:i/>
          <w:sz w:val="22"/>
        </w:rPr>
        <w:t xml:space="preserve">semnat de către reprezentații ambelor Părți, a </w:t>
      </w:r>
      <w:r w:rsidR="004C4CB8" w:rsidRPr="00CC1136">
        <w:rPr>
          <w:rFonts w:ascii="PermianSansTypeface" w:eastAsia="Calibri" w:hAnsi="PermianSansTypeface" w:cs="Times New Roman"/>
          <w:i/>
          <w:color w:val="000000"/>
          <w:sz w:val="22"/>
        </w:rPr>
        <w:t>facturii fiscale emise de Prestator</w:t>
      </w:r>
      <w:r w:rsidR="004C4CB8" w:rsidRPr="00CC1136">
        <w:rPr>
          <w:rFonts w:ascii="PermianSansTypeface" w:eastAsia="Calibri" w:hAnsi="PermianSansTypeface" w:cs="Times New Roman"/>
          <w:i/>
          <w:sz w:val="22"/>
        </w:rPr>
        <w:t xml:space="preserve">, în termen de 10 zile lucrătoare din data recepționării și acceptării documentelor </w:t>
      </w:r>
      <w:r w:rsidR="004C4CB8" w:rsidRPr="00CC1136">
        <w:rPr>
          <w:rFonts w:ascii="PermianSansTypeface" w:eastAsia="Times New Roman" w:hAnsi="PermianSansTypeface" w:cs="Arial"/>
          <w:i/>
          <w:sz w:val="22"/>
        </w:rPr>
        <w:t xml:space="preserve">de către </w:t>
      </w:r>
      <w:r w:rsidR="004C4CB8" w:rsidRPr="00CC1136">
        <w:rPr>
          <w:rFonts w:ascii="PermianSansTypeface" w:eastAsia="Times New Roman" w:hAnsi="PermianSansTypeface" w:cs="Times New Roman"/>
          <w:i/>
          <w:sz w:val="22"/>
          <w:lang w:eastAsia="ru-RU"/>
        </w:rPr>
        <w:t>Beneficiar</w:t>
      </w:r>
      <w:r w:rsidR="004C4CB8" w:rsidRPr="00CC1136">
        <w:rPr>
          <w:rFonts w:ascii="PermianSansTypeface" w:eastAsia="Times New Roman" w:hAnsi="PermianSansTypeface" w:cs="Times New Roman"/>
          <w:sz w:val="22"/>
          <w:lang w:eastAsia="ru-RU"/>
        </w:rPr>
        <w:t>.</w:t>
      </w:r>
    </w:p>
    <w:tbl>
      <w:tblPr>
        <w:tblW w:w="9356" w:type="dxa"/>
        <w:tblLayout w:type="fixed"/>
        <w:tblLook w:val="04A0" w:firstRow="1" w:lastRow="0" w:firstColumn="1" w:lastColumn="0" w:noHBand="0" w:noVBand="1"/>
      </w:tblPr>
      <w:tblGrid>
        <w:gridCol w:w="9356"/>
      </w:tblGrid>
      <w:tr w:rsidR="00315A1E" w:rsidRPr="00CC1136" w14:paraId="2061B04D" w14:textId="77777777" w:rsidTr="00BA3F9D">
        <w:trPr>
          <w:trHeight w:val="697"/>
        </w:trPr>
        <w:tc>
          <w:tcPr>
            <w:tcW w:w="9356" w:type="dxa"/>
          </w:tcPr>
          <w:p w14:paraId="0EB3595A" w14:textId="77777777" w:rsidR="00A9343B" w:rsidRPr="00CC1136" w:rsidRDefault="00315A1E" w:rsidP="00A9343B">
            <w:pPr>
              <w:pStyle w:val="ListParagraph"/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rPr>
                <w:rFonts w:ascii="PermianSansTypeface" w:hAnsi="PermianSansTypeface"/>
                <w:b/>
                <w:sz w:val="22"/>
                <w:lang w:val="en-US"/>
              </w:rPr>
            </w:pPr>
            <w:proofErr w:type="spellStart"/>
            <w:r w:rsidRPr="00CC1136">
              <w:rPr>
                <w:rFonts w:ascii="PermianSansTypeface" w:hAnsi="PermianSansTypeface"/>
                <w:b/>
                <w:sz w:val="22"/>
                <w:lang w:val="en-US"/>
              </w:rPr>
              <w:t>Documentele</w:t>
            </w:r>
            <w:proofErr w:type="spellEnd"/>
            <w:r w:rsidRPr="00CC1136">
              <w:rPr>
                <w:rFonts w:ascii="PermianSansTypeface" w:hAnsi="PermianSansTypeface"/>
                <w:b/>
                <w:sz w:val="22"/>
                <w:lang w:val="en-US"/>
              </w:rPr>
              <w:t>/</w:t>
            </w:r>
            <w:proofErr w:type="spellStart"/>
            <w:r w:rsidRPr="00CC1136">
              <w:rPr>
                <w:rFonts w:ascii="PermianSansTypeface" w:hAnsi="PermianSansTypeface"/>
                <w:b/>
                <w:sz w:val="22"/>
                <w:lang w:val="en-US"/>
              </w:rPr>
              <w:t>cerinţele</w:t>
            </w:r>
            <w:proofErr w:type="spellEnd"/>
            <w:r w:rsidRPr="00CC1136">
              <w:rPr>
                <w:rFonts w:ascii="PermianSansTypeface" w:hAnsi="PermianSansTypeface"/>
                <w:b/>
                <w:sz w:val="22"/>
                <w:lang w:val="en-US"/>
              </w:rPr>
              <w:t xml:space="preserve"> de </w:t>
            </w:r>
            <w:proofErr w:type="spellStart"/>
            <w:r w:rsidRPr="00CC1136">
              <w:rPr>
                <w:rFonts w:ascii="PermianSansTypeface" w:hAnsi="PermianSansTypeface"/>
                <w:b/>
                <w:sz w:val="22"/>
                <w:lang w:val="en-US"/>
              </w:rPr>
              <w:t>calificare</w:t>
            </w:r>
            <w:proofErr w:type="spellEnd"/>
            <w:r w:rsidRPr="00CC1136">
              <w:rPr>
                <w:rFonts w:ascii="PermianSansTypeface" w:hAnsi="PermianSansTypeface"/>
                <w:b/>
                <w:sz w:val="22"/>
                <w:lang w:val="en-US"/>
              </w:rPr>
              <w:t xml:space="preserve"> </w:t>
            </w:r>
            <w:proofErr w:type="spellStart"/>
            <w:r w:rsidRPr="00CC1136">
              <w:rPr>
                <w:rFonts w:ascii="PermianSansTypeface" w:hAnsi="PermianSansTypeface"/>
                <w:b/>
                <w:sz w:val="22"/>
                <w:lang w:val="en-US"/>
              </w:rPr>
              <w:t>pentru</w:t>
            </w:r>
            <w:proofErr w:type="spellEnd"/>
            <w:r w:rsidRPr="00CC1136">
              <w:rPr>
                <w:rFonts w:ascii="PermianSansTypeface" w:hAnsi="PermianSansTypeface"/>
                <w:b/>
                <w:sz w:val="22"/>
                <w:lang w:val="en-US"/>
              </w:rPr>
              <w:t xml:space="preserve"> </w:t>
            </w:r>
            <w:proofErr w:type="spellStart"/>
            <w:r w:rsidRPr="00CC1136">
              <w:rPr>
                <w:rFonts w:ascii="PermianSansTypeface" w:hAnsi="PermianSansTypeface"/>
                <w:b/>
                <w:sz w:val="22"/>
                <w:lang w:val="en-US"/>
              </w:rPr>
              <w:t>operatorii</w:t>
            </w:r>
            <w:proofErr w:type="spellEnd"/>
            <w:r w:rsidRPr="00CC1136">
              <w:rPr>
                <w:rFonts w:ascii="PermianSansTypeface" w:hAnsi="PermianSansTypeface"/>
                <w:b/>
                <w:sz w:val="22"/>
                <w:lang w:val="en-US"/>
              </w:rPr>
              <w:t xml:space="preserve"> economici </w:t>
            </w:r>
            <w:proofErr w:type="spellStart"/>
            <w:r w:rsidRPr="00CC1136">
              <w:rPr>
                <w:rFonts w:ascii="PermianSansTypeface" w:hAnsi="PermianSansTypeface"/>
                <w:b/>
                <w:sz w:val="22"/>
                <w:lang w:val="en-US"/>
              </w:rPr>
              <w:t>includ</w:t>
            </w:r>
            <w:proofErr w:type="spellEnd"/>
            <w:r w:rsidRPr="00CC1136">
              <w:rPr>
                <w:rFonts w:ascii="PermianSansTypeface" w:hAnsi="PermianSansTypeface"/>
                <w:b/>
                <w:sz w:val="22"/>
                <w:lang w:val="en-US"/>
              </w:rPr>
              <w:t xml:space="preserve"> </w:t>
            </w:r>
            <w:proofErr w:type="spellStart"/>
            <w:r w:rsidRPr="00CC1136">
              <w:rPr>
                <w:rFonts w:ascii="PermianSansTypeface" w:hAnsi="PermianSansTypeface"/>
                <w:b/>
                <w:sz w:val="22"/>
                <w:lang w:val="en-US"/>
              </w:rPr>
              <w:t>următoarele</w:t>
            </w:r>
            <w:proofErr w:type="spellEnd"/>
            <w:r w:rsidRPr="00CC1136">
              <w:rPr>
                <w:rFonts w:ascii="PermianSansTypeface" w:hAnsi="PermianSansTypeface"/>
                <w:b/>
                <w:sz w:val="22"/>
                <w:lang w:val="en-US"/>
              </w:rPr>
              <w:t>:</w:t>
            </w:r>
          </w:p>
          <w:p w14:paraId="117794FC" w14:textId="77777777" w:rsidR="00605C4F" w:rsidRPr="00CC1136" w:rsidRDefault="00315A1E" w:rsidP="00A9343B">
            <w:pPr>
              <w:pStyle w:val="ListParagraph"/>
              <w:tabs>
                <w:tab w:val="left" w:pos="284"/>
                <w:tab w:val="right" w:pos="9531"/>
              </w:tabs>
              <w:ind w:left="360"/>
              <w:rPr>
                <w:rFonts w:ascii="PermianSansTypeface" w:hAnsi="PermianSansTypeface"/>
                <w:b/>
                <w:sz w:val="22"/>
                <w:lang w:val="en-US"/>
              </w:rPr>
            </w:pPr>
            <w:r w:rsidRPr="00CC1136">
              <w:rPr>
                <w:rFonts w:ascii="PermianSansTypeface" w:hAnsi="PermianSansTypeface"/>
                <w:b/>
                <w:sz w:val="22"/>
                <w:lang w:val="en-US"/>
              </w:rPr>
              <w:t xml:space="preserve"> </w:t>
            </w:r>
            <w:r w:rsidR="00DB7D08" w:rsidRPr="00CC1136">
              <w:rPr>
                <w:rFonts w:ascii="PermianSansTypeface" w:hAnsi="PermianSansTypeface"/>
                <w:sz w:val="22"/>
                <w:lang w:val="en-US"/>
              </w:rPr>
              <w:tab/>
            </w:r>
          </w:p>
          <w:tbl>
            <w:tblPr>
              <w:tblStyle w:val="GrilTabel1"/>
              <w:tblW w:w="8971" w:type="dxa"/>
              <w:tblLayout w:type="fixed"/>
              <w:tblLook w:val="04A0" w:firstRow="1" w:lastRow="0" w:firstColumn="1" w:lastColumn="0" w:noHBand="0" w:noVBand="1"/>
            </w:tblPr>
            <w:tblGrid>
              <w:gridCol w:w="587"/>
              <w:gridCol w:w="2856"/>
              <w:gridCol w:w="3534"/>
              <w:gridCol w:w="1994"/>
            </w:tblGrid>
            <w:tr w:rsidR="00F1493F" w:rsidRPr="00CC1136" w14:paraId="2AFFB400" w14:textId="77777777" w:rsidTr="00860B48">
              <w:trPr>
                <w:trHeight w:val="714"/>
              </w:trPr>
              <w:tc>
                <w:tcPr>
                  <w:tcW w:w="587" w:type="dxa"/>
                  <w:shd w:val="clear" w:color="auto" w:fill="D9D9D9" w:themeFill="background1" w:themeFillShade="D9"/>
                </w:tcPr>
                <w:p w14:paraId="339B3F5F" w14:textId="77777777" w:rsidR="00F1493F" w:rsidRPr="00CC1136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ascii="PermianSansTypeface" w:eastAsia="Times New Roman" w:hAnsi="PermianSansTypeface"/>
                      <w:b/>
                      <w:sz w:val="22"/>
                      <w:lang w:eastAsia="ru-RU"/>
                    </w:rPr>
                  </w:pPr>
                  <w:r w:rsidRPr="00CC1136">
                    <w:rPr>
                      <w:rFonts w:ascii="PermianSansTypeface" w:eastAsia="Times New Roman" w:hAnsi="PermianSansTypeface"/>
                      <w:b/>
                      <w:sz w:val="22"/>
                      <w:lang w:eastAsia="ru-RU"/>
                    </w:rPr>
                    <w:t>Nr. d/o</w:t>
                  </w:r>
                </w:p>
              </w:tc>
              <w:tc>
                <w:tcPr>
                  <w:tcW w:w="2856" w:type="dxa"/>
                  <w:shd w:val="clear" w:color="auto" w:fill="D9D9D9" w:themeFill="background1" w:themeFillShade="D9"/>
                </w:tcPr>
                <w:p w14:paraId="65DADF59" w14:textId="77777777" w:rsidR="00F1493F" w:rsidRPr="00CC1136" w:rsidRDefault="00F1493F" w:rsidP="00FE3A4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/>
                      <w:b/>
                      <w:sz w:val="22"/>
                      <w:lang w:eastAsia="ru-RU"/>
                    </w:rPr>
                  </w:pPr>
                  <w:r w:rsidRPr="00CC1136">
                    <w:rPr>
                      <w:rFonts w:ascii="PermianSansTypeface" w:eastAsia="Times New Roman" w:hAnsi="PermianSansTypeface"/>
                      <w:b/>
                      <w:sz w:val="22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534" w:type="dxa"/>
                  <w:shd w:val="clear" w:color="auto" w:fill="D9D9D9" w:themeFill="background1" w:themeFillShade="D9"/>
                </w:tcPr>
                <w:p w14:paraId="18B7503F" w14:textId="77777777" w:rsidR="00F1493F" w:rsidRPr="00CC1136" w:rsidRDefault="004C4CB8" w:rsidP="004C4CB8">
                  <w:pPr>
                    <w:ind w:firstLine="0"/>
                    <w:jc w:val="left"/>
                    <w:rPr>
                      <w:rFonts w:ascii="PermianSansTypeface" w:eastAsia="Times New Roman" w:hAnsi="PermianSansTypeface"/>
                      <w:sz w:val="22"/>
                      <w:lang w:eastAsia="ru-RU"/>
                    </w:rPr>
                  </w:pPr>
                  <w:r w:rsidRPr="00CC1136">
                    <w:rPr>
                      <w:rFonts w:ascii="PermianSansTypeface" w:eastAsia="Times New Roman" w:hAnsi="PermianSansTypeface" w:cs="Times New Roman"/>
                      <w:b/>
                      <w:iCs/>
                      <w:sz w:val="22"/>
                      <w:lang w:eastAsia="ru-RU"/>
                    </w:rPr>
                    <w:t>Modul de demonstrare a îndeplinirii criteriului/cerinței:</w:t>
                  </w:r>
                </w:p>
              </w:tc>
              <w:tc>
                <w:tcPr>
                  <w:tcW w:w="1994" w:type="dxa"/>
                  <w:shd w:val="clear" w:color="auto" w:fill="D9D9D9" w:themeFill="background1" w:themeFillShade="D9"/>
                </w:tcPr>
                <w:p w14:paraId="4B8E3E7A" w14:textId="77777777" w:rsidR="00F1493F" w:rsidRPr="00CC1136" w:rsidRDefault="00F1493F" w:rsidP="00860B48">
                  <w:pPr>
                    <w:tabs>
                      <w:tab w:val="left" w:pos="592"/>
                    </w:tabs>
                    <w:spacing w:after="0"/>
                    <w:ind w:right="134" w:firstLine="0"/>
                    <w:jc w:val="center"/>
                    <w:rPr>
                      <w:rFonts w:ascii="PermianSansTypeface" w:eastAsia="Times New Roman" w:hAnsi="PermianSansTypeface"/>
                      <w:b/>
                      <w:sz w:val="22"/>
                      <w:lang w:eastAsia="ru-RU"/>
                    </w:rPr>
                  </w:pPr>
                  <w:r w:rsidRPr="00CC1136">
                    <w:rPr>
                      <w:rFonts w:ascii="PermianSansTypeface" w:hAnsi="PermianSansTypeface"/>
                      <w:b/>
                      <w:sz w:val="22"/>
                    </w:rPr>
                    <w:t>Obligativi</w:t>
                  </w:r>
                  <w:r w:rsidR="00BA3F9D" w:rsidRPr="00CC1136">
                    <w:rPr>
                      <w:rFonts w:ascii="PermianSansTypeface" w:hAnsi="PermianSansTypeface"/>
                      <w:b/>
                      <w:sz w:val="22"/>
                    </w:rPr>
                    <w:t>-</w:t>
                  </w:r>
                  <w:r w:rsidRPr="00CC1136">
                    <w:rPr>
                      <w:rFonts w:ascii="PermianSansTypeface" w:hAnsi="PermianSansTypeface"/>
                      <w:b/>
                      <w:sz w:val="22"/>
                    </w:rPr>
                    <w:t>tatea</w:t>
                  </w:r>
                </w:p>
              </w:tc>
            </w:tr>
            <w:tr w:rsidR="000600F0" w:rsidRPr="00CC1136" w14:paraId="4F840A41" w14:textId="77777777" w:rsidTr="00860B48">
              <w:trPr>
                <w:trHeight w:val="1689"/>
              </w:trPr>
              <w:tc>
                <w:tcPr>
                  <w:tcW w:w="587" w:type="dxa"/>
                </w:tcPr>
                <w:p w14:paraId="2EA92A22" w14:textId="77777777" w:rsidR="000600F0" w:rsidRPr="00CC1136" w:rsidRDefault="000600F0" w:rsidP="000600F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/>
                      <w:sz w:val="22"/>
                      <w:lang w:eastAsia="ru-RU"/>
                    </w:rPr>
                  </w:pPr>
                  <w:r w:rsidRPr="00CC1136">
                    <w:rPr>
                      <w:rFonts w:ascii="PermianSansTypeface" w:eastAsia="Times New Roman" w:hAnsi="PermianSansTypeface"/>
                      <w:sz w:val="22"/>
                      <w:lang w:eastAsia="ru-RU"/>
                    </w:rPr>
                    <w:t>1</w:t>
                  </w:r>
                  <w:r w:rsidR="00E418CF" w:rsidRPr="00CC1136">
                    <w:rPr>
                      <w:rFonts w:ascii="PermianSansTypeface" w:eastAsia="Times New Roman" w:hAnsi="PermianSansTypeface"/>
                      <w:sz w:val="22"/>
                      <w:lang w:eastAsia="ru-RU"/>
                    </w:rPr>
                    <w:t>.</w:t>
                  </w:r>
                </w:p>
              </w:tc>
              <w:tc>
                <w:tcPr>
                  <w:tcW w:w="2856" w:type="dxa"/>
                </w:tcPr>
                <w:p w14:paraId="2AC234CB" w14:textId="77777777" w:rsidR="000600F0" w:rsidRPr="009072FE" w:rsidRDefault="000600F0" w:rsidP="00860B48">
                  <w:pPr>
                    <w:spacing w:after="0"/>
                    <w:ind w:right="364" w:firstLine="2"/>
                    <w:jc w:val="left"/>
                    <w:rPr>
                      <w:rFonts w:ascii="PermianSansTypeface" w:hAnsi="PermianSansTypeface"/>
                      <w:iCs/>
                      <w:sz w:val="22"/>
                      <w:lang w:val="ro-MD"/>
                    </w:rPr>
                  </w:pPr>
                  <w:r w:rsidRPr="009072FE">
                    <w:rPr>
                      <w:rFonts w:ascii="PermianSansTypeface" w:hAnsi="PermianSansTypeface"/>
                      <w:iCs/>
                      <w:sz w:val="22"/>
                      <w:lang w:val="ro-MD"/>
                    </w:rPr>
                    <w:t xml:space="preserve">Oferta </w:t>
                  </w:r>
                </w:p>
              </w:tc>
              <w:tc>
                <w:tcPr>
                  <w:tcW w:w="3534" w:type="dxa"/>
                  <w:vAlign w:val="center"/>
                </w:tcPr>
                <w:p w14:paraId="77700C6F" w14:textId="77777777" w:rsidR="000600F0" w:rsidRPr="00CC1136" w:rsidRDefault="001951AC" w:rsidP="000600F0">
                  <w:pPr>
                    <w:pStyle w:val="ListParagraph1"/>
                    <w:tabs>
                      <w:tab w:val="left" w:pos="466"/>
                    </w:tabs>
                    <w:spacing w:after="80"/>
                    <w:ind w:left="0"/>
                    <w:rPr>
                      <w:rFonts w:ascii="PermianSansTypeface" w:hAnsi="PermianSansTypeface"/>
                      <w:i/>
                      <w:iCs/>
                      <w:sz w:val="24"/>
                      <w:szCs w:val="24"/>
                      <w:lang w:val="ro-MD"/>
                    </w:rPr>
                  </w:pPr>
                  <w:r w:rsidRPr="00CC1136">
                    <w:rPr>
                      <w:rFonts w:ascii="PermianSansTypeface" w:hAnsi="PermianSansTypeface"/>
                      <w:i/>
                      <w:sz w:val="22"/>
                      <w:szCs w:val="22"/>
                      <w:lang w:val="ro-RO"/>
                    </w:rPr>
                    <w:t>Conform modelului din Anexa nr.3</w:t>
                  </w:r>
                  <w:r w:rsidR="000600F0" w:rsidRPr="00CC1136">
                    <w:rPr>
                      <w:rFonts w:ascii="PermianSansTypeface" w:hAnsi="PermianSansTypeface"/>
                      <w:i/>
                      <w:sz w:val="22"/>
                      <w:szCs w:val="22"/>
                      <w:lang w:val="ro-RO"/>
                    </w:rPr>
                    <w:t xml:space="preserve"> – varianta scanată de pe original sau original/copie confirmată prin semnătura electronică</w:t>
                  </w:r>
                </w:p>
              </w:tc>
              <w:tc>
                <w:tcPr>
                  <w:tcW w:w="1994" w:type="dxa"/>
                </w:tcPr>
                <w:p w14:paraId="209A0379" w14:textId="77777777" w:rsidR="000600F0" w:rsidRPr="00CC1136" w:rsidRDefault="000600F0" w:rsidP="000600F0">
                  <w:pPr>
                    <w:ind w:firstLine="0"/>
                    <w:jc w:val="center"/>
                    <w:rPr>
                      <w:rFonts w:ascii="PermianSansTypeface" w:eastAsiaTheme="minorEastAsia" w:hAnsi="PermianSansTypeface"/>
                      <w:sz w:val="22"/>
                      <w:lang w:val="ro-MD"/>
                    </w:rPr>
                  </w:pPr>
                  <w:r w:rsidRPr="00CC1136">
                    <w:rPr>
                      <w:rFonts w:ascii="PermianSansTypeface" w:eastAsiaTheme="minorEastAsia" w:hAnsi="PermianSansTypeface"/>
                      <w:sz w:val="22"/>
                      <w:lang w:val="ro-MD"/>
                    </w:rPr>
                    <w:t>Da</w:t>
                  </w:r>
                </w:p>
              </w:tc>
            </w:tr>
            <w:tr w:rsidR="000600F0" w:rsidRPr="00CC1136" w14:paraId="43BD0C8F" w14:textId="77777777" w:rsidTr="00860B48">
              <w:trPr>
                <w:trHeight w:val="1685"/>
              </w:trPr>
              <w:tc>
                <w:tcPr>
                  <w:tcW w:w="587" w:type="dxa"/>
                </w:tcPr>
                <w:p w14:paraId="178A3C87" w14:textId="77777777" w:rsidR="000600F0" w:rsidRPr="00CC1136" w:rsidRDefault="000600F0" w:rsidP="000600F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ascii="PermianSansTypeface" w:eastAsia="Times New Roman" w:hAnsi="PermianSansTypeface"/>
                      <w:sz w:val="22"/>
                      <w:lang w:eastAsia="ru-RU"/>
                    </w:rPr>
                  </w:pPr>
                  <w:r w:rsidRPr="00CC1136">
                    <w:rPr>
                      <w:rFonts w:ascii="PermianSansTypeface" w:eastAsia="Times New Roman" w:hAnsi="PermianSansTypeface"/>
                      <w:sz w:val="22"/>
                      <w:lang w:eastAsia="ru-RU"/>
                    </w:rPr>
                    <w:t>2</w:t>
                  </w:r>
                  <w:r w:rsidR="00E418CF" w:rsidRPr="00CC1136">
                    <w:rPr>
                      <w:rFonts w:ascii="PermianSansTypeface" w:eastAsia="Times New Roman" w:hAnsi="PermianSansTypeface"/>
                      <w:sz w:val="22"/>
                      <w:lang w:eastAsia="ru-RU"/>
                    </w:rPr>
                    <w:t>.</w:t>
                  </w:r>
                </w:p>
              </w:tc>
              <w:tc>
                <w:tcPr>
                  <w:tcW w:w="2856" w:type="dxa"/>
                </w:tcPr>
                <w:p w14:paraId="2D40C383" w14:textId="77777777" w:rsidR="000600F0" w:rsidRPr="009072FE" w:rsidRDefault="000600F0" w:rsidP="00211565">
                  <w:pPr>
                    <w:spacing w:after="0"/>
                    <w:ind w:firstLine="2"/>
                    <w:jc w:val="left"/>
                    <w:rPr>
                      <w:rFonts w:ascii="PermianSansTypeface" w:hAnsi="PermianSansTypeface"/>
                      <w:iCs/>
                      <w:szCs w:val="24"/>
                      <w:lang w:val="ro-MD"/>
                    </w:rPr>
                  </w:pPr>
                  <w:r w:rsidRPr="009072FE">
                    <w:rPr>
                      <w:rFonts w:ascii="PermianSansTypeface" w:eastAsia="SimSun" w:hAnsi="PermianSansTypeface"/>
                      <w:iCs/>
                      <w:sz w:val="22"/>
                    </w:rPr>
                    <w:t>Date despre operatorul economic</w:t>
                  </w:r>
                </w:p>
              </w:tc>
              <w:tc>
                <w:tcPr>
                  <w:tcW w:w="3534" w:type="dxa"/>
                </w:tcPr>
                <w:p w14:paraId="28994279" w14:textId="77777777" w:rsidR="000600F0" w:rsidRPr="00CC1136" w:rsidRDefault="000600F0" w:rsidP="000600F0">
                  <w:pPr>
                    <w:pStyle w:val="ListParagraph1"/>
                    <w:tabs>
                      <w:tab w:val="left" w:pos="466"/>
                    </w:tabs>
                    <w:spacing w:after="80"/>
                    <w:ind w:left="0"/>
                    <w:rPr>
                      <w:rFonts w:ascii="PermianSansTypeface" w:hAnsi="PermianSansTypeface"/>
                      <w:i/>
                      <w:sz w:val="24"/>
                      <w:szCs w:val="24"/>
                      <w:lang w:val="en-US"/>
                    </w:rPr>
                  </w:pPr>
                  <w:r w:rsidRPr="00CC1136">
                    <w:rPr>
                      <w:rFonts w:ascii="PermianSansTypeface" w:eastAsia="SimSun" w:hAnsi="PermianSansTypeface"/>
                      <w:i/>
                      <w:sz w:val="22"/>
                      <w:szCs w:val="22"/>
                      <w:lang w:val="ro-RO"/>
                    </w:rPr>
                    <w:t>C</w:t>
                  </w:r>
                  <w:r w:rsidR="00F07BF0" w:rsidRPr="00CC1136">
                    <w:rPr>
                      <w:rFonts w:ascii="PermianSansTypeface" w:eastAsia="SimSun" w:hAnsi="PermianSansTypeface"/>
                      <w:i/>
                      <w:sz w:val="22"/>
                      <w:szCs w:val="22"/>
                      <w:lang w:val="ro-RO"/>
                    </w:rPr>
                    <w:t>onform modelului din Anexa nr. 4</w:t>
                  </w:r>
                  <w:r w:rsidRPr="00CC1136">
                    <w:rPr>
                      <w:rFonts w:ascii="PermianSansTypeface" w:eastAsia="SimSun" w:hAnsi="PermianSansTypeface"/>
                      <w:i/>
                      <w:sz w:val="22"/>
                      <w:szCs w:val="22"/>
                      <w:lang w:val="ro-RO"/>
                    </w:rPr>
                    <w:t xml:space="preserve"> -</w:t>
                  </w:r>
                  <w:r w:rsidRPr="00CC1136">
                    <w:rPr>
                      <w:rFonts w:ascii="PermianSansTypeface" w:hAnsi="PermianSansTypeface"/>
                      <w:i/>
                      <w:sz w:val="22"/>
                      <w:szCs w:val="22"/>
                      <w:lang w:val="ro-RO"/>
                    </w:rPr>
                    <w:t xml:space="preserve"> varianta scanată de pe original sau original/copie confirmată prin semnătura electronică</w:t>
                  </w:r>
                </w:p>
              </w:tc>
              <w:tc>
                <w:tcPr>
                  <w:tcW w:w="1994" w:type="dxa"/>
                </w:tcPr>
                <w:p w14:paraId="1A97D32F" w14:textId="77777777" w:rsidR="000600F0" w:rsidRPr="00CC1136" w:rsidRDefault="000600F0" w:rsidP="000600F0">
                  <w:pPr>
                    <w:ind w:firstLine="0"/>
                    <w:jc w:val="center"/>
                    <w:rPr>
                      <w:rFonts w:ascii="PermianSansTypeface" w:eastAsiaTheme="minorEastAsia" w:hAnsi="PermianSansTypeface"/>
                      <w:sz w:val="22"/>
                    </w:rPr>
                  </w:pPr>
                  <w:r w:rsidRPr="00CC1136">
                    <w:rPr>
                      <w:rFonts w:ascii="PermianSansTypeface" w:eastAsiaTheme="minorEastAsia" w:hAnsi="PermianSansTypeface"/>
                      <w:sz w:val="22"/>
                    </w:rPr>
                    <w:t>Da</w:t>
                  </w:r>
                </w:p>
                <w:p w14:paraId="4D8D6087" w14:textId="0F6502E9" w:rsidR="000600F0" w:rsidRPr="00CC1136" w:rsidRDefault="000600F0" w:rsidP="000600F0">
                  <w:pPr>
                    <w:ind w:firstLine="0"/>
                    <w:jc w:val="center"/>
                    <w:rPr>
                      <w:rFonts w:ascii="PermianSansTypeface" w:eastAsiaTheme="minorEastAsia" w:hAnsi="PermianSansTypeface"/>
                      <w:szCs w:val="24"/>
                      <w:lang w:val="ro-MD"/>
                    </w:rPr>
                  </w:pPr>
                  <w:r w:rsidRPr="00CC1136">
                    <w:rPr>
                      <w:rFonts w:ascii="PermianSansTypeface" w:eastAsiaTheme="minorEastAsia" w:hAnsi="PermianSansTypeface"/>
                      <w:sz w:val="22"/>
                    </w:rPr>
                    <w:t xml:space="preserve"> </w:t>
                  </w:r>
                </w:p>
              </w:tc>
            </w:tr>
            <w:tr w:rsidR="000600F0" w:rsidRPr="00CC1136" w14:paraId="0F45C321" w14:textId="77777777" w:rsidTr="00860B48">
              <w:trPr>
                <w:trHeight w:val="986"/>
              </w:trPr>
              <w:tc>
                <w:tcPr>
                  <w:tcW w:w="587" w:type="dxa"/>
                </w:tcPr>
                <w:p w14:paraId="4697AAE8" w14:textId="77777777" w:rsidR="000600F0" w:rsidRPr="00CC1136" w:rsidRDefault="008D0E75" w:rsidP="000600F0">
                  <w:pPr>
                    <w:pStyle w:val="ListParagraph"/>
                    <w:tabs>
                      <w:tab w:val="left" w:pos="317"/>
                    </w:tabs>
                    <w:ind w:left="0"/>
                    <w:jc w:val="center"/>
                    <w:rPr>
                      <w:rFonts w:ascii="PermianSansTypeface" w:hAnsi="PermianSansTypeface"/>
                      <w:sz w:val="22"/>
                      <w:szCs w:val="22"/>
                      <w:lang w:val="ro-MD"/>
                    </w:rPr>
                  </w:pPr>
                  <w:r w:rsidRPr="00CC1136">
                    <w:rPr>
                      <w:rFonts w:ascii="PermianSansTypeface" w:hAnsi="PermianSansTypeface"/>
                      <w:sz w:val="22"/>
                      <w:szCs w:val="22"/>
                      <w:lang w:val="en-US"/>
                    </w:rPr>
                    <w:t>3</w:t>
                  </w:r>
                  <w:r w:rsidR="000600F0" w:rsidRPr="00CC1136">
                    <w:rPr>
                      <w:rFonts w:ascii="PermianSansTypeface" w:hAnsi="PermianSansTypeface"/>
                      <w:sz w:val="22"/>
                      <w:szCs w:val="22"/>
                      <w:lang w:val="en-US"/>
                    </w:rPr>
                    <w:t xml:space="preserve">. </w:t>
                  </w:r>
                </w:p>
              </w:tc>
              <w:tc>
                <w:tcPr>
                  <w:tcW w:w="2856" w:type="dxa"/>
                </w:tcPr>
                <w:p w14:paraId="438461C5" w14:textId="1FAE63A1" w:rsidR="000600F0" w:rsidRPr="009072FE" w:rsidRDefault="009072FE" w:rsidP="00211565">
                  <w:pPr>
                    <w:spacing w:after="0"/>
                    <w:ind w:firstLine="2"/>
                    <w:jc w:val="left"/>
                    <w:rPr>
                      <w:rFonts w:ascii="PermianSansTypeface" w:hAnsi="PermianSansTypeface"/>
                      <w:sz w:val="22"/>
                      <w:lang w:val="en-US"/>
                    </w:rPr>
                  </w:pPr>
                  <w:r w:rsidRPr="006B290D">
                    <w:rPr>
                      <w:rFonts w:ascii="PermianSansTypeface" w:eastAsiaTheme="minorEastAsia" w:hAnsi="PermianSansTypeface"/>
                      <w:sz w:val="22"/>
                    </w:rPr>
                    <w:t>Extras din Registrul de stat al persoanelor juridice/ Certificat/ Decizie de înregistrare</w:t>
                  </w:r>
                </w:p>
              </w:tc>
              <w:tc>
                <w:tcPr>
                  <w:tcW w:w="3534" w:type="dxa"/>
                </w:tcPr>
                <w:p w14:paraId="48A79417" w14:textId="77777777" w:rsidR="000600F0" w:rsidRPr="00CC1136" w:rsidRDefault="000600F0" w:rsidP="000600F0">
                  <w:pPr>
                    <w:pStyle w:val="ListParagraph1"/>
                    <w:tabs>
                      <w:tab w:val="left" w:pos="466"/>
                    </w:tabs>
                    <w:spacing w:after="80"/>
                    <w:ind w:left="0"/>
                    <w:rPr>
                      <w:rFonts w:ascii="PermianSansTypeface" w:eastAsia="SimSun" w:hAnsi="PermianSansTypeface"/>
                      <w:i/>
                      <w:iCs/>
                      <w:color w:val="000000" w:themeColor="text1"/>
                      <w:sz w:val="22"/>
                      <w:szCs w:val="22"/>
                      <w:lang w:val="ro-RO"/>
                    </w:rPr>
                  </w:pPr>
                  <w:r w:rsidRPr="00CC1136">
                    <w:rPr>
                      <w:rFonts w:ascii="PermianSansTypeface" w:eastAsia="SimSun" w:hAnsi="PermianSansTypeface"/>
                      <w:i/>
                      <w:iCs/>
                      <w:color w:val="000000" w:themeColor="text1"/>
                      <w:sz w:val="22"/>
                      <w:szCs w:val="22"/>
                      <w:lang w:val="ro-RO"/>
                    </w:rPr>
                    <w:t>Varianta scanată de pe original sau original/copie confirmată prin semnătura electronică</w:t>
                  </w:r>
                </w:p>
              </w:tc>
              <w:tc>
                <w:tcPr>
                  <w:tcW w:w="1994" w:type="dxa"/>
                </w:tcPr>
                <w:p w14:paraId="5FE901CE" w14:textId="77777777" w:rsidR="000600F0" w:rsidRPr="00CC1136" w:rsidRDefault="000600F0" w:rsidP="000600F0">
                  <w:pPr>
                    <w:ind w:firstLine="0"/>
                    <w:jc w:val="center"/>
                    <w:rPr>
                      <w:rFonts w:ascii="PermianSansTypeface" w:eastAsiaTheme="minorEastAsia" w:hAnsi="PermianSansTypeface"/>
                      <w:sz w:val="22"/>
                    </w:rPr>
                  </w:pPr>
                  <w:r w:rsidRPr="00CC1136">
                    <w:rPr>
                      <w:rFonts w:ascii="PermianSansTypeface" w:eastAsiaTheme="minorEastAsia" w:hAnsi="PermianSansTypeface"/>
                      <w:sz w:val="22"/>
                    </w:rPr>
                    <w:t>Da</w:t>
                  </w:r>
                </w:p>
                <w:p w14:paraId="08F738AC" w14:textId="312D5B32" w:rsidR="000600F0" w:rsidRPr="00CC1136" w:rsidRDefault="000600F0" w:rsidP="000600F0">
                  <w:pPr>
                    <w:ind w:firstLine="0"/>
                    <w:jc w:val="center"/>
                    <w:rPr>
                      <w:rFonts w:ascii="PermianSansTypeface" w:eastAsiaTheme="minorEastAsia" w:hAnsi="PermianSansTypeface"/>
                      <w:sz w:val="22"/>
                    </w:rPr>
                  </w:pPr>
                </w:p>
              </w:tc>
            </w:tr>
            <w:tr w:rsidR="000600F0" w:rsidRPr="00CC1136" w14:paraId="7FA4E5EE" w14:textId="77777777" w:rsidTr="00860B48">
              <w:trPr>
                <w:trHeight w:val="1557"/>
              </w:trPr>
              <w:tc>
                <w:tcPr>
                  <w:tcW w:w="587" w:type="dxa"/>
                </w:tcPr>
                <w:p w14:paraId="025B75A6" w14:textId="77777777" w:rsidR="000600F0" w:rsidRPr="00CC1136" w:rsidRDefault="000600F0" w:rsidP="000600F0">
                  <w:pPr>
                    <w:pStyle w:val="ListParagraph"/>
                    <w:tabs>
                      <w:tab w:val="left" w:pos="317"/>
                    </w:tabs>
                    <w:ind w:left="0"/>
                    <w:jc w:val="center"/>
                    <w:rPr>
                      <w:rFonts w:ascii="PermianSansTypeface" w:hAnsi="PermianSansTypeface"/>
                      <w:sz w:val="22"/>
                      <w:szCs w:val="22"/>
                      <w:lang w:val="ro-MD"/>
                    </w:rPr>
                  </w:pPr>
                  <w:r w:rsidRPr="00CC1136">
                    <w:rPr>
                      <w:rFonts w:ascii="PermianSansTypeface" w:hAnsi="PermianSansTypeface"/>
                      <w:sz w:val="22"/>
                      <w:szCs w:val="22"/>
                      <w:lang w:val="en-US"/>
                    </w:rPr>
                    <w:t>4.</w:t>
                  </w:r>
                </w:p>
              </w:tc>
              <w:tc>
                <w:tcPr>
                  <w:tcW w:w="2856" w:type="dxa"/>
                </w:tcPr>
                <w:p w14:paraId="09BD1EAD" w14:textId="2E48F728" w:rsidR="000600F0" w:rsidRPr="009072FE" w:rsidRDefault="009072FE" w:rsidP="00211565">
                  <w:pPr>
                    <w:spacing w:after="0"/>
                    <w:ind w:firstLine="2"/>
                    <w:jc w:val="left"/>
                    <w:rPr>
                      <w:rFonts w:ascii="PermianSansTypeface" w:hAnsi="PermianSansTypeface"/>
                      <w:iCs/>
                      <w:szCs w:val="24"/>
                      <w:lang w:val="ro-MD"/>
                    </w:rPr>
                  </w:pPr>
                  <w:r w:rsidRPr="006B290D">
                    <w:rPr>
                      <w:rFonts w:ascii="PermianSansTypeface" w:eastAsia="SimSun" w:hAnsi="PermianSansTypeface"/>
                      <w:iCs/>
                      <w:sz w:val="22"/>
                    </w:rPr>
                    <w:t xml:space="preserve">Certificat privind atribuirea contului bancar </w:t>
                  </w:r>
                  <w:r w:rsidRPr="001F24BE">
                    <w:rPr>
                      <w:rFonts w:ascii="PermianSerifTypeface" w:hAnsi="PermianSerifTypeface"/>
                      <w:iCs/>
                      <w:color w:val="000000"/>
                      <w:sz w:val="22"/>
                    </w:rPr>
                    <w:t xml:space="preserve">eliberat de banca </w:t>
                  </w:r>
                  <w:proofErr w:type="spellStart"/>
                  <w:r w:rsidRPr="001F24BE">
                    <w:rPr>
                      <w:rFonts w:ascii="PermianSerifTypeface" w:hAnsi="PermianSerifTypeface"/>
                      <w:iCs/>
                      <w:color w:val="000000"/>
                      <w:sz w:val="22"/>
                    </w:rPr>
                    <w:t>deţinătoare</w:t>
                  </w:r>
                  <w:proofErr w:type="spellEnd"/>
                  <w:r w:rsidRPr="001F24BE">
                    <w:rPr>
                      <w:rFonts w:ascii="PermianSerifTypeface" w:hAnsi="PermianSerifTypeface"/>
                      <w:iCs/>
                      <w:color w:val="000000"/>
                      <w:sz w:val="22"/>
                    </w:rPr>
                    <w:t xml:space="preserve"> de cont</w:t>
                  </w:r>
                  <w:r w:rsidRPr="00DE45E1">
                    <w:rPr>
                      <w:rFonts w:ascii="PermianSerifTypeface" w:eastAsia="SimSun" w:hAnsi="PermianSerifTypeface"/>
                      <w:iCs/>
                      <w:sz w:val="22"/>
                    </w:rPr>
                    <w:t xml:space="preserve"> </w:t>
                  </w:r>
                  <w:r w:rsidRPr="006B290D">
                    <w:rPr>
                      <w:rFonts w:ascii="PermianSansTypeface" w:eastAsia="SimSun" w:hAnsi="PermianSansTypeface"/>
                      <w:iCs/>
                      <w:sz w:val="22"/>
                    </w:rPr>
                    <w:t>sau un alt document ce ar confirma datele bancare ale participantului</w:t>
                  </w:r>
                </w:p>
              </w:tc>
              <w:tc>
                <w:tcPr>
                  <w:tcW w:w="3534" w:type="dxa"/>
                </w:tcPr>
                <w:p w14:paraId="374E7D43" w14:textId="77777777" w:rsidR="000600F0" w:rsidRPr="00CC1136" w:rsidRDefault="000600F0" w:rsidP="000600F0">
                  <w:pPr>
                    <w:pStyle w:val="ListParagraph1"/>
                    <w:tabs>
                      <w:tab w:val="left" w:pos="466"/>
                    </w:tabs>
                    <w:spacing w:after="80"/>
                    <w:ind w:left="0"/>
                    <w:rPr>
                      <w:rFonts w:ascii="PermianSansTypeface" w:hAnsi="PermianSansTypeface"/>
                      <w:i/>
                      <w:sz w:val="24"/>
                      <w:szCs w:val="24"/>
                      <w:lang w:val="en-US"/>
                    </w:rPr>
                  </w:pPr>
                  <w:r w:rsidRPr="00CC1136">
                    <w:rPr>
                      <w:rFonts w:ascii="PermianSansTypeface" w:eastAsia="SimSun" w:hAnsi="PermianSansTypeface"/>
                      <w:i/>
                      <w:iCs/>
                      <w:color w:val="000000" w:themeColor="text1"/>
                      <w:sz w:val="22"/>
                      <w:szCs w:val="22"/>
                      <w:lang w:val="ro-RO"/>
                    </w:rPr>
                    <w:t>Varianta scanată de pe original sau original/copie confirmată prin semnătura electronică</w:t>
                  </w:r>
                </w:p>
              </w:tc>
              <w:tc>
                <w:tcPr>
                  <w:tcW w:w="1994" w:type="dxa"/>
                </w:tcPr>
                <w:p w14:paraId="59283677" w14:textId="77777777" w:rsidR="000600F0" w:rsidRPr="00CC1136" w:rsidRDefault="000600F0" w:rsidP="000600F0">
                  <w:pPr>
                    <w:ind w:firstLine="0"/>
                    <w:jc w:val="center"/>
                    <w:rPr>
                      <w:rFonts w:ascii="PermianSansTypeface" w:eastAsiaTheme="minorEastAsia" w:hAnsi="PermianSansTypeface"/>
                      <w:sz w:val="22"/>
                    </w:rPr>
                  </w:pPr>
                  <w:r w:rsidRPr="00CC1136">
                    <w:rPr>
                      <w:rFonts w:ascii="PermianSansTypeface" w:eastAsiaTheme="minorEastAsia" w:hAnsi="PermianSansTypeface"/>
                      <w:sz w:val="22"/>
                    </w:rPr>
                    <w:t>Da</w:t>
                  </w:r>
                </w:p>
                <w:p w14:paraId="76BE5A8E" w14:textId="341049A2" w:rsidR="000600F0" w:rsidRPr="00CC1136" w:rsidRDefault="000600F0" w:rsidP="000600F0">
                  <w:pPr>
                    <w:ind w:firstLine="0"/>
                    <w:jc w:val="center"/>
                    <w:rPr>
                      <w:rFonts w:ascii="PermianSansTypeface" w:eastAsiaTheme="minorEastAsia" w:hAnsi="PermianSansTypeface"/>
                      <w:szCs w:val="24"/>
                      <w:lang w:val="ro-MD"/>
                    </w:rPr>
                  </w:pPr>
                  <w:r w:rsidRPr="00CC1136">
                    <w:rPr>
                      <w:rFonts w:ascii="PermianSansTypeface" w:eastAsiaTheme="minorEastAsia" w:hAnsi="PermianSansTypeface"/>
                      <w:sz w:val="22"/>
                    </w:rPr>
                    <w:t xml:space="preserve"> </w:t>
                  </w:r>
                </w:p>
              </w:tc>
            </w:tr>
            <w:tr w:rsidR="000600F0" w:rsidRPr="00CC1136" w14:paraId="0C849AF1" w14:textId="77777777" w:rsidTr="00860B48">
              <w:trPr>
                <w:trHeight w:val="642"/>
              </w:trPr>
              <w:tc>
                <w:tcPr>
                  <w:tcW w:w="587" w:type="dxa"/>
                </w:tcPr>
                <w:p w14:paraId="7415CE79" w14:textId="77777777" w:rsidR="000600F0" w:rsidRPr="00CC1136" w:rsidRDefault="000600F0" w:rsidP="000600F0">
                  <w:pPr>
                    <w:pStyle w:val="ListParagraph"/>
                    <w:tabs>
                      <w:tab w:val="left" w:pos="317"/>
                    </w:tabs>
                    <w:ind w:left="0"/>
                    <w:jc w:val="center"/>
                    <w:rPr>
                      <w:rFonts w:ascii="PermianSansTypeface" w:hAnsi="PermianSansTypeface"/>
                      <w:sz w:val="22"/>
                      <w:szCs w:val="22"/>
                      <w:lang w:val="ro-MD"/>
                    </w:rPr>
                  </w:pPr>
                  <w:r w:rsidRPr="00CC1136">
                    <w:rPr>
                      <w:rFonts w:ascii="PermianSansTypeface" w:hAnsi="PermianSansTypeface"/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2856" w:type="dxa"/>
                </w:tcPr>
                <w:p w14:paraId="039EF145" w14:textId="77777777" w:rsidR="000600F0" w:rsidRPr="009072FE" w:rsidRDefault="00200349" w:rsidP="00211565">
                  <w:pPr>
                    <w:spacing w:after="0"/>
                    <w:ind w:firstLine="2"/>
                    <w:jc w:val="left"/>
                    <w:rPr>
                      <w:rFonts w:ascii="PermianSansTypeface" w:hAnsi="PermianSansTypeface"/>
                      <w:iCs/>
                      <w:sz w:val="22"/>
                      <w:lang w:val="ro-MD"/>
                    </w:rPr>
                  </w:pPr>
                  <w:r w:rsidRPr="009072FE">
                    <w:rPr>
                      <w:rFonts w:ascii="PermianSansTypeface" w:hAnsi="PermianSansTypeface"/>
                      <w:sz w:val="22"/>
                    </w:rPr>
                    <w:t>Certificat</w:t>
                  </w:r>
                  <w:r w:rsidR="000600F0" w:rsidRPr="009072FE">
                    <w:rPr>
                      <w:rFonts w:ascii="PermianSansTypeface" w:hAnsi="PermianSansTypeface"/>
                      <w:sz w:val="22"/>
                    </w:rPr>
                    <w:t xml:space="preserve"> ce atestă capacitatea de deservire a echipamentului APOLLO şi aplicaţiei APACS-3000</w:t>
                  </w:r>
                </w:p>
              </w:tc>
              <w:tc>
                <w:tcPr>
                  <w:tcW w:w="3534" w:type="dxa"/>
                </w:tcPr>
                <w:p w14:paraId="039A9A8B" w14:textId="77777777" w:rsidR="00FD6EBF" w:rsidRPr="00CC1136" w:rsidRDefault="00FD6EBF" w:rsidP="000600F0">
                  <w:pPr>
                    <w:pStyle w:val="ListParagraph1"/>
                    <w:tabs>
                      <w:tab w:val="left" w:pos="466"/>
                    </w:tabs>
                    <w:spacing w:after="80"/>
                    <w:ind w:left="0"/>
                    <w:rPr>
                      <w:rFonts w:ascii="PermianSansTypeface" w:hAnsi="PermianSansTypeface"/>
                      <w:sz w:val="22"/>
                      <w:lang w:val="en-US"/>
                    </w:rPr>
                  </w:pPr>
                  <w:proofErr w:type="spellStart"/>
                  <w:r w:rsidRPr="00CC1136">
                    <w:rPr>
                      <w:rFonts w:ascii="PermianSansTypeface" w:hAnsi="PermianSansTypeface"/>
                      <w:sz w:val="22"/>
                      <w:lang w:val="en-US"/>
                    </w:rPr>
                    <w:t>Pentru</w:t>
                  </w:r>
                  <w:proofErr w:type="spellEnd"/>
                  <w:r w:rsidRPr="00CC1136">
                    <w:rPr>
                      <w:rFonts w:ascii="PermianSansTypeface" w:hAnsi="PermianSansTypeface"/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CC1136">
                    <w:rPr>
                      <w:rFonts w:ascii="PermianSansTypeface" w:hAnsi="PermianSansTypeface"/>
                      <w:sz w:val="22"/>
                      <w:lang w:val="en-US"/>
                    </w:rPr>
                    <w:t>lotul</w:t>
                  </w:r>
                  <w:proofErr w:type="spellEnd"/>
                  <w:r w:rsidRPr="00CC1136">
                    <w:rPr>
                      <w:rFonts w:ascii="PermianSansTypeface" w:hAnsi="PermianSansTypeface"/>
                      <w:sz w:val="22"/>
                      <w:lang w:val="en-US"/>
                    </w:rPr>
                    <w:t xml:space="preserve"> 1:</w:t>
                  </w:r>
                </w:p>
                <w:p w14:paraId="5D277BFE" w14:textId="77777777" w:rsidR="000600F0" w:rsidRPr="00CC1136" w:rsidRDefault="000600F0" w:rsidP="000600F0">
                  <w:pPr>
                    <w:pStyle w:val="ListParagraph1"/>
                    <w:tabs>
                      <w:tab w:val="left" w:pos="466"/>
                    </w:tabs>
                    <w:spacing w:after="80"/>
                    <w:ind w:left="0"/>
                    <w:rPr>
                      <w:rFonts w:ascii="PermianSansTypeface" w:hAnsi="PermianSansTypeface"/>
                      <w:i/>
                      <w:sz w:val="24"/>
                      <w:szCs w:val="24"/>
                      <w:lang w:val="en-US"/>
                    </w:rPr>
                  </w:pPr>
                  <w:r w:rsidRPr="00CC1136">
                    <w:rPr>
                      <w:rFonts w:ascii="PermianSansTypeface" w:eastAsia="SimSun" w:hAnsi="PermianSansTypeface"/>
                      <w:i/>
                      <w:iCs/>
                      <w:color w:val="000000" w:themeColor="text1"/>
                      <w:sz w:val="22"/>
                      <w:szCs w:val="22"/>
                      <w:lang w:val="ro-RO"/>
                    </w:rPr>
                    <w:t>Varianta scanată de pe original sau original/copie confirmată prin semnătura electronică</w:t>
                  </w:r>
                </w:p>
              </w:tc>
              <w:tc>
                <w:tcPr>
                  <w:tcW w:w="1994" w:type="dxa"/>
                </w:tcPr>
                <w:p w14:paraId="4ECCB3A3" w14:textId="77777777" w:rsidR="000600F0" w:rsidRPr="00CC1136" w:rsidRDefault="000600F0" w:rsidP="000600F0">
                  <w:pPr>
                    <w:ind w:firstLine="0"/>
                    <w:jc w:val="center"/>
                    <w:rPr>
                      <w:rFonts w:ascii="PermianSansTypeface" w:eastAsiaTheme="minorEastAsia" w:hAnsi="PermianSansTypeface"/>
                      <w:sz w:val="22"/>
                    </w:rPr>
                  </w:pPr>
                  <w:r w:rsidRPr="00CC1136">
                    <w:rPr>
                      <w:rFonts w:ascii="PermianSansTypeface" w:eastAsiaTheme="minorEastAsia" w:hAnsi="PermianSansTypeface"/>
                      <w:sz w:val="22"/>
                    </w:rPr>
                    <w:t>Da</w:t>
                  </w:r>
                </w:p>
                <w:p w14:paraId="1E14516E" w14:textId="6FE595BA" w:rsidR="000600F0" w:rsidRPr="00CC1136" w:rsidRDefault="000600F0" w:rsidP="000600F0">
                  <w:pPr>
                    <w:ind w:firstLine="0"/>
                    <w:jc w:val="center"/>
                    <w:rPr>
                      <w:rFonts w:ascii="PermianSansTypeface" w:eastAsiaTheme="minorEastAsia" w:hAnsi="PermianSansTypeface"/>
                      <w:szCs w:val="24"/>
                      <w:lang w:val="ro-MD"/>
                    </w:rPr>
                  </w:pPr>
                  <w:r w:rsidRPr="00CC1136">
                    <w:rPr>
                      <w:rFonts w:ascii="PermianSansTypeface" w:eastAsiaTheme="minorEastAsia" w:hAnsi="PermianSansTypeface"/>
                      <w:sz w:val="22"/>
                    </w:rPr>
                    <w:t xml:space="preserve"> </w:t>
                  </w:r>
                </w:p>
              </w:tc>
            </w:tr>
            <w:tr w:rsidR="00245E31" w:rsidRPr="00CC1136" w14:paraId="17E3CFF3" w14:textId="77777777" w:rsidTr="009072FE">
              <w:trPr>
                <w:trHeight w:val="987"/>
              </w:trPr>
              <w:tc>
                <w:tcPr>
                  <w:tcW w:w="587" w:type="dxa"/>
                  <w:shd w:val="clear" w:color="auto" w:fill="FFFFFF" w:themeFill="background1"/>
                </w:tcPr>
                <w:p w14:paraId="5638C8F2" w14:textId="77777777" w:rsidR="00245E31" w:rsidRPr="00CC1136" w:rsidRDefault="008D0E75" w:rsidP="00245E31">
                  <w:pPr>
                    <w:pStyle w:val="ListParagraph"/>
                    <w:tabs>
                      <w:tab w:val="left" w:pos="317"/>
                    </w:tabs>
                    <w:ind w:left="0"/>
                    <w:jc w:val="center"/>
                    <w:rPr>
                      <w:rFonts w:ascii="PermianSansTypeface" w:hAnsi="PermianSansTypeface"/>
                      <w:sz w:val="22"/>
                      <w:szCs w:val="22"/>
                      <w:lang w:val="en-US"/>
                    </w:rPr>
                  </w:pPr>
                  <w:r w:rsidRPr="00CC1136">
                    <w:rPr>
                      <w:rFonts w:ascii="PermianSansTypeface" w:hAnsi="PermianSansTypeface"/>
                      <w:sz w:val="22"/>
                      <w:szCs w:val="22"/>
                      <w:lang w:val="en-US"/>
                    </w:rPr>
                    <w:t>6.</w:t>
                  </w:r>
                </w:p>
              </w:tc>
              <w:tc>
                <w:tcPr>
                  <w:tcW w:w="2856" w:type="dxa"/>
                  <w:shd w:val="clear" w:color="auto" w:fill="FFFFFF" w:themeFill="background1"/>
                </w:tcPr>
                <w:p w14:paraId="5B81CAFF" w14:textId="77777777" w:rsidR="00245E31" w:rsidRPr="009072FE" w:rsidRDefault="00A9343B" w:rsidP="00A9343B">
                  <w:pPr>
                    <w:spacing w:after="0"/>
                    <w:ind w:firstLine="2"/>
                    <w:jc w:val="left"/>
                    <w:rPr>
                      <w:rFonts w:ascii="PermianSansTypeface" w:eastAsiaTheme="minorEastAsia" w:hAnsi="PermianSansTypeface" w:cs="Times New Roman"/>
                      <w:sz w:val="22"/>
                    </w:rPr>
                  </w:pPr>
                  <w:r w:rsidRPr="009072FE">
                    <w:rPr>
                      <w:rFonts w:ascii="PermianSansTypeface" w:hAnsi="PermianSansTypeface" w:cs="Times New Roman"/>
                      <w:sz w:val="22"/>
                      <w:lang w:val="ro-MD" w:eastAsia="ru-RU"/>
                    </w:rPr>
                    <w:t>Scrisoare/declarație în formă liberă care ar demonstra minim 5 ani de e</w:t>
                  </w:r>
                  <w:r w:rsidR="00245E31" w:rsidRPr="009072FE">
                    <w:rPr>
                      <w:rFonts w:ascii="PermianSansTypeface" w:hAnsi="PermianSansTypeface" w:cs="Times New Roman"/>
                      <w:sz w:val="22"/>
                      <w:lang w:val="ro-MD" w:eastAsia="ru-RU"/>
                    </w:rPr>
                    <w:t xml:space="preserve">xperiență în domeniul deservirii tehnice și reparație a </w:t>
                  </w:r>
                  <w:r w:rsidR="00245E31" w:rsidRPr="009072FE">
                    <w:rPr>
                      <w:rFonts w:ascii="PermianSansTypeface" w:hAnsi="PermianSansTypeface" w:cs="Times New Roman"/>
                      <w:sz w:val="22"/>
                      <w:lang w:val="ro-MD" w:eastAsia="ru-RU"/>
                    </w:rPr>
                    <w:lastRenderedPageBreak/>
                    <w:t>echipamentului cu ra</w:t>
                  </w:r>
                  <w:r w:rsidR="00200349" w:rsidRPr="009072FE">
                    <w:rPr>
                      <w:rFonts w:ascii="PermianSansTypeface" w:hAnsi="PermianSansTypeface" w:cs="Times New Roman"/>
                      <w:sz w:val="22"/>
                      <w:lang w:val="ro-MD" w:eastAsia="ru-RU"/>
                    </w:rPr>
                    <w:t>z</w:t>
                  </w:r>
                  <w:r w:rsidRPr="009072FE">
                    <w:rPr>
                      <w:rFonts w:ascii="PermianSansTypeface" w:hAnsi="PermianSansTypeface" w:cs="Times New Roman"/>
                      <w:sz w:val="22"/>
                      <w:lang w:val="ro-MD" w:eastAsia="ru-RU"/>
                    </w:rPr>
                    <w:t xml:space="preserve">e X pentru controlul bagajelor </w:t>
                  </w:r>
                </w:p>
              </w:tc>
              <w:tc>
                <w:tcPr>
                  <w:tcW w:w="3534" w:type="dxa"/>
                  <w:shd w:val="clear" w:color="auto" w:fill="FFFFFF" w:themeFill="background1"/>
                </w:tcPr>
                <w:p w14:paraId="1D5585BC" w14:textId="77777777" w:rsidR="00245E31" w:rsidRPr="00CC1136" w:rsidRDefault="00245E31" w:rsidP="00245E31">
                  <w:pPr>
                    <w:pStyle w:val="ListParagraph1"/>
                    <w:tabs>
                      <w:tab w:val="left" w:pos="466"/>
                    </w:tabs>
                    <w:spacing w:after="80"/>
                    <w:ind w:left="0"/>
                    <w:rPr>
                      <w:rFonts w:ascii="PermianSansTypeface" w:hAnsi="PermianSansTypeface"/>
                      <w:sz w:val="22"/>
                      <w:lang w:val="en-US"/>
                    </w:rPr>
                  </w:pPr>
                  <w:proofErr w:type="spellStart"/>
                  <w:r w:rsidRPr="00CC1136">
                    <w:rPr>
                      <w:rFonts w:ascii="PermianSansTypeface" w:hAnsi="PermianSansTypeface"/>
                      <w:sz w:val="22"/>
                      <w:lang w:val="en-US"/>
                    </w:rPr>
                    <w:lastRenderedPageBreak/>
                    <w:t>Pentru</w:t>
                  </w:r>
                  <w:proofErr w:type="spellEnd"/>
                  <w:r w:rsidRPr="00CC1136">
                    <w:rPr>
                      <w:rFonts w:ascii="PermianSansTypeface" w:hAnsi="PermianSansTypeface"/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CC1136">
                    <w:rPr>
                      <w:rFonts w:ascii="PermianSansTypeface" w:hAnsi="PermianSansTypeface"/>
                      <w:sz w:val="22"/>
                      <w:lang w:val="en-US"/>
                    </w:rPr>
                    <w:t>lotul</w:t>
                  </w:r>
                  <w:proofErr w:type="spellEnd"/>
                  <w:r w:rsidRPr="00CC1136">
                    <w:rPr>
                      <w:rFonts w:ascii="PermianSansTypeface" w:hAnsi="PermianSansTypeface"/>
                      <w:sz w:val="22"/>
                      <w:lang w:val="en-US"/>
                    </w:rPr>
                    <w:t xml:space="preserve"> 2:</w:t>
                  </w:r>
                </w:p>
                <w:p w14:paraId="74F842C1" w14:textId="77777777" w:rsidR="0003464F" w:rsidRPr="00CC1136" w:rsidRDefault="00245E31" w:rsidP="00FF1C8D">
                  <w:pPr>
                    <w:pStyle w:val="ListParagraph1"/>
                    <w:tabs>
                      <w:tab w:val="left" w:pos="466"/>
                    </w:tabs>
                    <w:spacing w:after="80"/>
                    <w:ind w:left="0"/>
                    <w:rPr>
                      <w:rFonts w:ascii="PermianSansTypeface" w:eastAsia="SimSun" w:hAnsi="PermianSansTypeface"/>
                      <w:i/>
                      <w:iCs/>
                      <w:color w:val="FF0000"/>
                      <w:sz w:val="22"/>
                      <w:szCs w:val="22"/>
                      <w:lang w:val="ro-RO"/>
                    </w:rPr>
                  </w:pPr>
                  <w:r w:rsidRPr="00CC1136">
                    <w:rPr>
                      <w:rFonts w:ascii="PermianSansTypeface" w:eastAsia="SimSun" w:hAnsi="PermianSansTypeface"/>
                      <w:i/>
                      <w:iCs/>
                      <w:color w:val="000000" w:themeColor="text1"/>
                      <w:sz w:val="22"/>
                      <w:szCs w:val="22"/>
                      <w:lang w:val="ro-RO"/>
                    </w:rPr>
                    <w:t>Varianta scanată de pe original sau original/copie confirmată prin semnătura electronică</w:t>
                  </w:r>
                  <w:r w:rsidR="00200349" w:rsidRPr="00CC1136">
                    <w:rPr>
                      <w:rFonts w:ascii="PermianSansTypeface" w:eastAsia="SimSun" w:hAnsi="PermianSansTypeface"/>
                      <w:i/>
                      <w:iCs/>
                      <w:color w:val="000000" w:themeColor="text1"/>
                      <w:sz w:val="22"/>
                      <w:szCs w:val="22"/>
                      <w:lang w:val="ro-RO"/>
                    </w:rPr>
                    <w:t xml:space="preserve">, </w:t>
                  </w:r>
                </w:p>
              </w:tc>
              <w:tc>
                <w:tcPr>
                  <w:tcW w:w="1994" w:type="dxa"/>
                </w:tcPr>
                <w:p w14:paraId="7325CE8F" w14:textId="77777777" w:rsidR="00245E31" w:rsidRPr="00CC1136" w:rsidRDefault="00245E31" w:rsidP="00245E31">
                  <w:pPr>
                    <w:ind w:firstLine="0"/>
                    <w:jc w:val="center"/>
                    <w:rPr>
                      <w:rFonts w:ascii="PermianSansTypeface" w:eastAsiaTheme="minorEastAsia" w:hAnsi="PermianSansTypeface"/>
                      <w:sz w:val="22"/>
                    </w:rPr>
                  </w:pPr>
                  <w:r w:rsidRPr="00CC1136">
                    <w:rPr>
                      <w:rFonts w:ascii="PermianSansTypeface" w:eastAsiaTheme="minorEastAsia" w:hAnsi="PermianSansTypeface"/>
                      <w:sz w:val="22"/>
                    </w:rPr>
                    <w:t>Da</w:t>
                  </w:r>
                </w:p>
                <w:p w14:paraId="0C724C3F" w14:textId="55AE0485" w:rsidR="00245E31" w:rsidRPr="00CC1136" w:rsidRDefault="00245E31" w:rsidP="00245E31">
                  <w:pPr>
                    <w:ind w:firstLine="0"/>
                    <w:jc w:val="center"/>
                    <w:rPr>
                      <w:rFonts w:ascii="PermianSansTypeface" w:eastAsiaTheme="minorEastAsia" w:hAnsi="PermianSansTypeface"/>
                      <w:sz w:val="22"/>
                    </w:rPr>
                  </w:pPr>
                </w:p>
              </w:tc>
            </w:tr>
            <w:tr w:rsidR="00245E31" w:rsidRPr="00CC1136" w14:paraId="0D67CCBC" w14:textId="77777777" w:rsidTr="00860B48">
              <w:trPr>
                <w:trHeight w:val="1707"/>
              </w:trPr>
              <w:tc>
                <w:tcPr>
                  <w:tcW w:w="587" w:type="dxa"/>
                  <w:shd w:val="clear" w:color="auto" w:fill="FFFFFF" w:themeFill="background1"/>
                </w:tcPr>
                <w:p w14:paraId="19AD668F" w14:textId="77777777" w:rsidR="00245E31" w:rsidRPr="00CC1136" w:rsidRDefault="00A20C5C" w:rsidP="00A20C5C">
                  <w:pPr>
                    <w:pStyle w:val="ListParagraph"/>
                    <w:tabs>
                      <w:tab w:val="left" w:pos="317"/>
                    </w:tabs>
                    <w:ind w:left="0"/>
                    <w:rPr>
                      <w:rFonts w:ascii="PermianSansTypeface" w:hAnsi="PermianSansTypeface"/>
                      <w:sz w:val="22"/>
                      <w:szCs w:val="22"/>
                    </w:rPr>
                  </w:pPr>
                  <w:r w:rsidRPr="00CC1136">
                    <w:rPr>
                      <w:rFonts w:ascii="PermianSansTypeface" w:hAnsi="PermianSansTypeface"/>
                      <w:sz w:val="22"/>
                      <w:szCs w:val="22"/>
                    </w:rPr>
                    <w:t xml:space="preserve">  </w:t>
                  </w:r>
                  <w:r w:rsidR="008D0E75" w:rsidRPr="00CC1136">
                    <w:rPr>
                      <w:rFonts w:ascii="PermianSansTypeface" w:hAnsi="PermianSansTypeface"/>
                      <w:sz w:val="22"/>
                      <w:szCs w:val="22"/>
                    </w:rPr>
                    <w:t>7.</w:t>
                  </w:r>
                </w:p>
              </w:tc>
              <w:tc>
                <w:tcPr>
                  <w:tcW w:w="2856" w:type="dxa"/>
                  <w:shd w:val="clear" w:color="auto" w:fill="FFFFFF" w:themeFill="background1"/>
                </w:tcPr>
                <w:p w14:paraId="2C444827" w14:textId="77777777" w:rsidR="00200349" w:rsidRPr="009072FE" w:rsidRDefault="00200349" w:rsidP="00211565">
                  <w:pPr>
                    <w:spacing w:after="0"/>
                    <w:ind w:firstLine="2"/>
                    <w:jc w:val="left"/>
                    <w:rPr>
                      <w:rFonts w:ascii="PermianSansTypeface" w:hAnsi="PermianSansTypeface" w:cs="Times New Roman"/>
                      <w:bCs/>
                      <w:sz w:val="22"/>
                      <w:lang w:val="ro-MD" w:eastAsia="ru-RU"/>
                    </w:rPr>
                  </w:pPr>
                  <w:r w:rsidRPr="009072FE">
                    <w:rPr>
                      <w:rFonts w:ascii="PermianSansTypeface" w:hAnsi="PermianSansTypeface" w:cs="Times New Roman"/>
                      <w:bCs/>
                      <w:sz w:val="22"/>
                      <w:lang w:val="ro-MD" w:eastAsia="ru-RU"/>
                    </w:rPr>
                    <w:t>Minimum 2 persoane vor deține</w:t>
                  </w:r>
                  <w:r w:rsidR="00245E31" w:rsidRPr="009072FE">
                    <w:rPr>
                      <w:rFonts w:ascii="PermianSansTypeface" w:hAnsi="PermianSansTypeface" w:cs="Times New Roman"/>
                      <w:bCs/>
                      <w:sz w:val="22"/>
                      <w:lang w:val="ro-MD" w:eastAsia="ru-RU"/>
                    </w:rPr>
                    <w:t xml:space="preserve"> certificate de școlarizare pentru deservirea și reparația echipamentului </w:t>
                  </w:r>
                </w:p>
                <w:p w14:paraId="5290CF97" w14:textId="77777777" w:rsidR="00245E31" w:rsidRPr="009072FE" w:rsidRDefault="00245E31" w:rsidP="00211565">
                  <w:pPr>
                    <w:spacing w:after="0"/>
                    <w:ind w:firstLine="2"/>
                    <w:jc w:val="left"/>
                    <w:rPr>
                      <w:rFonts w:ascii="PermianSansTypeface" w:eastAsiaTheme="minorEastAsia" w:hAnsi="PermianSansTypeface" w:cs="Times New Roman"/>
                      <w:bCs/>
                      <w:sz w:val="22"/>
                    </w:rPr>
                  </w:pPr>
                  <w:r w:rsidRPr="009072FE">
                    <w:rPr>
                      <w:rFonts w:ascii="PermianSansTypeface" w:hAnsi="PermianSansTypeface" w:cs="Times New Roman"/>
                      <w:bCs/>
                      <w:sz w:val="22"/>
                      <w:lang w:val="ro-MD" w:eastAsia="ru-RU"/>
                    </w:rPr>
                    <w:t>cu raze X</w:t>
                  </w:r>
                </w:p>
              </w:tc>
              <w:tc>
                <w:tcPr>
                  <w:tcW w:w="3534" w:type="dxa"/>
                  <w:shd w:val="clear" w:color="auto" w:fill="FFFFFF" w:themeFill="background1"/>
                </w:tcPr>
                <w:p w14:paraId="1878C261" w14:textId="77777777" w:rsidR="00245E31" w:rsidRPr="00CC1136" w:rsidRDefault="00245E31" w:rsidP="00245E31">
                  <w:pPr>
                    <w:pStyle w:val="ListParagraph1"/>
                    <w:tabs>
                      <w:tab w:val="left" w:pos="466"/>
                    </w:tabs>
                    <w:spacing w:after="80"/>
                    <w:ind w:left="0"/>
                    <w:rPr>
                      <w:rFonts w:ascii="PermianSansTypeface" w:hAnsi="PermianSansTypeface"/>
                      <w:sz w:val="22"/>
                      <w:lang w:val="en-US"/>
                    </w:rPr>
                  </w:pPr>
                  <w:proofErr w:type="spellStart"/>
                  <w:r w:rsidRPr="00CC1136">
                    <w:rPr>
                      <w:rFonts w:ascii="PermianSansTypeface" w:hAnsi="PermianSansTypeface"/>
                      <w:sz w:val="22"/>
                      <w:lang w:val="en-US"/>
                    </w:rPr>
                    <w:t>Pentru</w:t>
                  </w:r>
                  <w:proofErr w:type="spellEnd"/>
                  <w:r w:rsidRPr="00CC1136">
                    <w:rPr>
                      <w:rFonts w:ascii="PermianSansTypeface" w:hAnsi="PermianSansTypeface"/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CC1136">
                    <w:rPr>
                      <w:rFonts w:ascii="PermianSansTypeface" w:hAnsi="PermianSansTypeface"/>
                      <w:sz w:val="22"/>
                      <w:lang w:val="en-US"/>
                    </w:rPr>
                    <w:t>lotul</w:t>
                  </w:r>
                  <w:proofErr w:type="spellEnd"/>
                  <w:r w:rsidRPr="00CC1136">
                    <w:rPr>
                      <w:rFonts w:ascii="PermianSansTypeface" w:hAnsi="PermianSansTypeface"/>
                      <w:sz w:val="22"/>
                      <w:lang w:val="en-US"/>
                    </w:rPr>
                    <w:t xml:space="preserve"> 2:</w:t>
                  </w:r>
                </w:p>
                <w:p w14:paraId="6BC5B3A4" w14:textId="77777777" w:rsidR="00245E31" w:rsidRPr="00CC1136" w:rsidRDefault="00245E31" w:rsidP="00245E31">
                  <w:pPr>
                    <w:pStyle w:val="ListParagraph1"/>
                    <w:tabs>
                      <w:tab w:val="left" w:pos="466"/>
                    </w:tabs>
                    <w:spacing w:after="80"/>
                    <w:ind w:left="0"/>
                    <w:rPr>
                      <w:rFonts w:ascii="PermianSansTypeface" w:eastAsiaTheme="minorEastAsia" w:hAnsi="PermianSansTypeface"/>
                      <w:i/>
                      <w:sz w:val="22"/>
                      <w:szCs w:val="22"/>
                      <w:lang w:val="ro-RO"/>
                    </w:rPr>
                  </w:pPr>
                  <w:r w:rsidRPr="00CC1136">
                    <w:rPr>
                      <w:rFonts w:ascii="PermianSansTypeface" w:eastAsia="SimSun" w:hAnsi="PermianSansTypeface"/>
                      <w:i/>
                      <w:iCs/>
                      <w:color w:val="000000" w:themeColor="text1"/>
                      <w:sz w:val="22"/>
                      <w:szCs w:val="22"/>
                      <w:lang w:val="ro-RO"/>
                    </w:rPr>
                    <w:t>Varianta scanată de pe original sau original/copie confirmată prin semnătura electronică</w:t>
                  </w:r>
                </w:p>
              </w:tc>
              <w:tc>
                <w:tcPr>
                  <w:tcW w:w="1994" w:type="dxa"/>
                </w:tcPr>
                <w:p w14:paraId="1A898175" w14:textId="77777777" w:rsidR="00245E31" w:rsidRPr="00CC1136" w:rsidRDefault="00245E31" w:rsidP="00245E31">
                  <w:pPr>
                    <w:ind w:firstLine="0"/>
                    <w:jc w:val="center"/>
                    <w:rPr>
                      <w:rFonts w:ascii="PermianSansTypeface" w:eastAsiaTheme="minorEastAsia" w:hAnsi="PermianSansTypeface"/>
                      <w:sz w:val="22"/>
                    </w:rPr>
                  </w:pPr>
                  <w:r w:rsidRPr="00CC1136">
                    <w:rPr>
                      <w:rFonts w:ascii="PermianSansTypeface" w:eastAsiaTheme="minorEastAsia" w:hAnsi="PermianSansTypeface"/>
                      <w:sz w:val="22"/>
                    </w:rPr>
                    <w:t>Da</w:t>
                  </w:r>
                </w:p>
                <w:p w14:paraId="2838281E" w14:textId="0FF03737" w:rsidR="00245E31" w:rsidRPr="00CC1136" w:rsidRDefault="00245E31" w:rsidP="00245E31">
                  <w:pPr>
                    <w:ind w:firstLine="0"/>
                    <w:jc w:val="center"/>
                    <w:rPr>
                      <w:rFonts w:ascii="PermianSansTypeface" w:eastAsiaTheme="minorEastAsia" w:hAnsi="PermianSansTypeface"/>
                      <w:szCs w:val="24"/>
                      <w:lang w:val="ro-MD"/>
                    </w:rPr>
                  </w:pPr>
                </w:p>
              </w:tc>
            </w:tr>
            <w:tr w:rsidR="00245E31" w:rsidRPr="00CC1136" w14:paraId="5BF69571" w14:textId="77777777" w:rsidTr="00860B48">
              <w:trPr>
                <w:trHeight w:val="1713"/>
              </w:trPr>
              <w:tc>
                <w:tcPr>
                  <w:tcW w:w="587" w:type="dxa"/>
                  <w:shd w:val="clear" w:color="auto" w:fill="FFFFFF" w:themeFill="background1"/>
                </w:tcPr>
                <w:p w14:paraId="622606DC" w14:textId="77777777" w:rsidR="00245E31" w:rsidRPr="00CC1136" w:rsidRDefault="008D0E75" w:rsidP="00245E31">
                  <w:pPr>
                    <w:pStyle w:val="ListParagraph"/>
                    <w:tabs>
                      <w:tab w:val="left" w:pos="317"/>
                    </w:tabs>
                    <w:ind w:left="0"/>
                    <w:jc w:val="center"/>
                    <w:rPr>
                      <w:rFonts w:ascii="PermianSansTypeface" w:hAnsi="PermianSansTypeface"/>
                      <w:sz w:val="22"/>
                      <w:szCs w:val="22"/>
                    </w:rPr>
                  </w:pPr>
                  <w:r w:rsidRPr="00CC1136">
                    <w:rPr>
                      <w:rFonts w:ascii="PermianSansTypeface" w:hAnsi="PermianSansTypeface"/>
                      <w:sz w:val="22"/>
                      <w:szCs w:val="22"/>
                    </w:rPr>
                    <w:t>8.</w:t>
                  </w:r>
                </w:p>
              </w:tc>
              <w:tc>
                <w:tcPr>
                  <w:tcW w:w="2856" w:type="dxa"/>
                  <w:shd w:val="clear" w:color="auto" w:fill="FFFFFF" w:themeFill="background1"/>
                </w:tcPr>
                <w:p w14:paraId="67E21976" w14:textId="77777777" w:rsidR="00245E31" w:rsidRPr="009072FE" w:rsidRDefault="00200349" w:rsidP="00A9343B">
                  <w:pPr>
                    <w:spacing w:after="0"/>
                    <w:ind w:firstLine="0"/>
                    <w:jc w:val="left"/>
                    <w:rPr>
                      <w:rFonts w:ascii="PermianSansTypeface" w:eastAsia="SimSun" w:hAnsi="PermianSansTypeface" w:cs="Times New Roman"/>
                      <w:bCs/>
                      <w:sz w:val="22"/>
                      <w:lang w:val="ro-MD"/>
                    </w:rPr>
                  </w:pPr>
                  <w:r w:rsidRPr="009072FE">
                    <w:rPr>
                      <w:rFonts w:ascii="PermianSansTypeface" w:hAnsi="PermianSansTypeface" w:cs="Times New Roman"/>
                      <w:bCs/>
                      <w:sz w:val="22"/>
                      <w:lang w:val="ro-MD" w:eastAsia="ru-RU"/>
                    </w:rPr>
                    <w:t>Certificate ce atestă dreptul și</w:t>
                  </w:r>
                  <w:r w:rsidR="00245E31" w:rsidRPr="009072FE">
                    <w:rPr>
                      <w:rFonts w:ascii="PermianSansTypeface" w:hAnsi="PermianSansTypeface" w:cs="Times New Roman"/>
                      <w:bCs/>
                      <w:sz w:val="22"/>
                      <w:lang w:val="ro-MD" w:eastAsia="ru-RU"/>
                    </w:rPr>
                    <w:t xml:space="preserve"> capacitatea de a livra</w:t>
                  </w:r>
                  <w:r w:rsidR="00A9343B" w:rsidRPr="009072FE">
                    <w:rPr>
                      <w:rFonts w:ascii="PermianSansTypeface" w:hAnsi="PermianSansTypeface" w:cs="Times New Roman"/>
                      <w:bCs/>
                      <w:sz w:val="22"/>
                      <w:lang w:val="ro-MD" w:eastAsia="ru-RU"/>
                    </w:rPr>
                    <w:t>/presta/executa bunuri</w:t>
                  </w:r>
                  <w:r w:rsidR="00245E31" w:rsidRPr="009072FE">
                    <w:rPr>
                      <w:rFonts w:ascii="PermianSansTypeface" w:hAnsi="PermianSansTypeface" w:cs="Times New Roman"/>
                      <w:bCs/>
                      <w:sz w:val="22"/>
                      <w:lang w:val="ro-MD" w:eastAsia="ru-RU"/>
                    </w:rPr>
                    <w:t>/servicii</w:t>
                  </w:r>
                  <w:r w:rsidR="00A9343B" w:rsidRPr="009072FE">
                    <w:rPr>
                      <w:rFonts w:ascii="PermianSansTypeface" w:hAnsi="PermianSansTypeface" w:cs="Times New Roman"/>
                      <w:bCs/>
                      <w:sz w:val="22"/>
                      <w:lang w:val="ro-MD" w:eastAsia="ru-RU"/>
                    </w:rPr>
                    <w:t>/ lucrări</w:t>
                  </w:r>
                  <w:r w:rsidR="00245E31" w:rsidRPr="009072FE">
                    <w:rPr>
                      <w:rFonts w:ascii="PermianSansTypeface" w:hAnsi="PermianSansTypeface" w:cs="Times New Roman"/>
                      <w:bCs/>
                      <w:sz w:val="22"/>
                      <w:lang w:val="ro-MD" w:eastAsia="ru-RU"/>
                    </w:rPr>
                    <w:t xml:space="preserve"> de deservire </w:t>
                  </w:r>
                  <w:r w:rsidR="00245E31" w:rsidRPr="009072FE">
                    <w:rPr>
                      <w:rFonts w:ascii="PermianSansTypeface" w:eastAsia="SimSun" w:hAnsi="PermianSansTypeface" w:cs="Times New Roman"/>
                      <w:bCs/>
                      <w:sz w:val="22"/>
                      <w:lang w:val="ro-MD"/>
                    </w:rPr>
                    <w:t xml:space="preserve">a </w:t>
                  </w:r>
                  <w:r w:rsidR="00245E31" w:rsidRPr="009072FE">
                    <w:rPr>
                      <w:rFonts w:ascii="PermianSansTypeface" w:hAnsi="PermianSansTypeface" w:cs="Times New Roman"/>
                      <w:bCs/>
                      <w:sz w:val="22"/>
                      <w:lang w:val="ro-MD" w:eastAsia="ru-RU"/>
                    </w:rPr>
                    <w:t>echipamentului cu raze X</w:t>
                  </w:r>
                </w:p>
              </w:tc>
              <w:tc>
                <w:tcPr>
                  <w:tcW w:w="3534" w:type="dxa"/>
                  <w:shd w:val="clear" w:color="auto" w:fill="FFFFFF" w:themeFill="background1"/>
                </w:tcPr>
                <w:p w14:paraId="67F7A127" w14:textId="77777777" w:rsidR="00245E31" w:rsidRPr="00CC1136" w:rsidRDefault="00245E31" w:rsidP="00245E31">
                  <w:pPr>
                    <w:pStyle w:val="ListParagraph1"/>
                    <w:tabs>
                      <w:tab w:val="left" w:pos="466"/>
                    </w:tabs>
                    <w:spacing w:after="80"/>
                    <w:ind w:left="0"/>
                    <w:rPr>
                      <w:rFonts w:ascii="PermianSansTypeface" w:hAnsi="PermianSansTypeface"/>
                      <w:sz w:val="22"/>
                      <w:lang w:val="en-US"/>
                    </w:rPr>
                  </w:pPr>
                  <w:proofErr w:type="spellStart"/>
                  <w:r w:rsidRPr="00CC1136">
                    <w:rPr>
                      <w:rFonts w:ascii="PermianSansTypeface" w:hAnsi="PermianSansTypeface"/>
                      <w:sz w:val="22"/>
                      <w:lang w:val="en-US"/>
                    </w:rPr>
                    <w:t>Pentru</w:t>
                  </w:r>
                  <w:proofErr w:type="spellEnd"/>
                  <w:r w:rsidRPr="00CC1136">
                    <w:rPr>
                      <w:rFonts w:ascii="PermianSansTypeface" w:hAnsi="PermianSansTypeface"/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CC1136">
                    <w:rPr>
                      <w:rFonts w:ascii="PermianSansTypeface" w:hAnsi="PermianSansTypeface"/>
                      <w:sz w:val="22"/>
                      <w:lang w:val="en-US"/>
                    </w:rPr>
                    <w:t>lotul</w:t>
                  </w:r>
                  <w:proofErr w:type="spellEnd"/>
                  <w:r w:rsidRPr="00CC1136">
                    <w:rPr>
                      <w:rFonts w:ascii="PermianSansTypeface" w:hAnsi="PermianSansTypeface"/>
                      <w:sz w:val="22"/>
                      <w:lang w:val="en-US"/>
                    </w:rPr>
                    <w:t xml:space="preserve"> 2:</w:t>
                  </w:r>
                </w:p>
                <w:p w14:paraId="21EE347B" w14:textId="77777777" w:rsidR="00245E31" w:rsidRPr="00CC1136" w:rsidRDefault="00245E31" w:rsidP="00245E31">
                  <w:pPr>
                    <w:pStyle w:val="ListParagraph1"/>
                    <w:tabs>
                      <w:tab w:val="left" w:pos="466"/>
                    </w:tabs>
                    <w:spacing w:after="80"/>
                    <w:ind w:left="0"/>
                    <w:rPr>
                      <w:rFonts w:ascii="PermianSansTypeface" w:eastAsiaTheme="minorEastAsia" w:hAnsi="PermianSansTypeface"/>
                      <w:i/>
                      <w:sz w:val="22"/>
                      <w:szCs w:val="22"/>
                      <w:lang w:val="ro-RO"/>
                    </w:rPr>
                  </w:pPr>
                  <w:r w:rsidRPr="00CC1136">
                    <w:rPr>
                      <w:rFonts w:ascii="PermianSansTypeface" w:eastAsia="SimSun" w:hAnsi="PermianSansTypeface"/>
                      <w:i/>
                      <w:iCs/>
                      <w:color w:val="000000" w:themeColor="text1"/>
                      <w:sz w:val="22"/>
                      <w:szCs w:val="22"/>
                      <w:lang w:val="ro-RO"/>
                    </w:rPr>
                    <w:t>Varianta scanată de pe original sau original/copie confirmată prin semnătura electronică</w:t>
                  </w:r>
                </w:p>
              </w:tc>
              <w:tc>
                <w:tcPr>
                  <w:tcW w:w="1994" w:type="dxa"/>
                </w:tcPr>
                <w:p w14:paraId="4A6007F5" w14:textId="77777777" w:rsidR="00245E31" w:rsidRPr="00CC1136" w:rsidRDefault="00245E31" w:rsidP="00245E31">
                  <w:pPr>
                    <w:ind w:firstLine="0"/>
                    <w:jc w:val="center"/>
                    <w:rPr>
                      <w:rFonts w:ascii="PermianSansTypeface" w:eastAsiaTheme="minorEastAsia" w:hAnsi="PermianSansTypeface"/>
                      <w:sz w:val="22"/>
                    </w:rPr>
                  </w:pPr>
                  <w:r w:rsidRPr="00CC1136">
                    <w:rPr>
                      <w:rFonts w:ascii="PermianSansTypeface" w:eastAsiaTheme="minorEastAsia" w:hAnsi="PermianSansTypeface"/>
                      <w:sz w:val="22"/>
                    </w:rPr>
                    <w:t>Da</w:t>
                  </w:r>
                </w:p>
                <w:p w14:paraId="611E2176" w14:textId="0D82E4BE" w:rsidR="00245E31" w:rsidRPr="00CC1136" w:rsidRDefault="00245E31" w:rsidP="00245E31">
                  <w:pPr>
                    <w:ind w:firstLine="0"/>
                    <w:jc w:val="center"/>
                    <w:rPr>
                      <w:rFonts w:ascii="PermianSansTypeface" w:eastAsiaTheme="minorEastAsia" w:hAnsi="PermianSansTypeface"/>
                      <w:szCs w:val="24"/>
                      <w:lang w:val="ro-MD"/>
                    </w:rPr>
                  </w:pPr>
                </w:p>
              </w:tc>
            </w:tr>
          </w:tbl>
          <w:p w14:paraId="1DCFE745" w14:textId="77777777" w:rsidR="00315A1E" w:rsidRPr="00CC1136" w:rsidRDefault="00315A1E" w:rsidP="00605C4F">
            <w:pPr>
              <w:tabs>
                <w:tab w:val="left" w:pos="612"/>
              </w:tabs>
              <w:spacing w:after="0"/>
              <w:ind w:left="252" w:firstLine="0"/>
              <w:jc w:val="left"/>
              <w:rPr>
                <w:rFonts w:ascii="PermianSansTypeface" w:eastAsia="Times New Roman" w:hAnsi="PermianSansTypeface" w:cs="Times New Roman"/>
                <w:iCs/>
                <w:sz w:val="22"/>
                <w:lang w:eastAsia="ru-RU"/>
              </w:rPr>
            </w:pPr>
          </w:p>
          <w:p w14:paraId="4BE80607" w14:textId="77777777" w:rsidR="006A2649" w:rsidRPr="00CC1136" w:rsidRDefault="006A2649" w:rsidP="00050B8E">
            <w:pPr>
              <w:tabs>
                <w:tab w:val="left" w:pos="612"/>
              </w:tabs>
              <w:spacing w:after="0"/>
              <w:ind w:firstLine="0"/>
              <w:rPr>
                <w:rFonts w:ascii="PermianSansTypeface" w:eastAsia="Times New Roman" w:hAnsi="PermianSansTypeface" w:cs="Times New Roman"/>
                <w:i/>
                <w:iCs/>
                <w:sz w:val="22"/>
                <w:lang w:val="ro-MD" w:eastAsia="ru-RU"/>
              </w:rPr>
            </w:pPr>
            <w:r w:rsidRPr="00CC1136">
              <w:rPr>
                <w:rFonts w:ascii="PermianSansTypeface" w:eastAsia="Times New Roman" w:hAnsi="PermianSansTypeface" w:cs="Times New Roman"/>
                <w:b/>
                <w:i/>
                <w:iCs/>
                <w:sz w:val="22"/>
                <w:lang w:eastAsia="ru-RU"/>
              </w:rPr>
              <w:t>NOT</w:t>
            </w:r>
            <w:r w:rsidRPr="00CC1136">
              <w:rPr>
                <w:rFonts w:ascii="PermianSansTypeface" w:eastAsia="Times New Roman" w:hAnsi="PermianSansTypeface" w:cs="Times New Roman"/>
                <w:b/>
                <w:i/>
                <w:iCs/>
                <w:sz w:val="22"/>
                <w:lang w:val="ro-MD" w:eastAsia="ru-RU"/>
              </w:rPr>
              <w:t>Ă:</w:t>
            </w:r>
            <w:r w:rsidRPr="00CC1136">
              <w:rPr>
                <w:rFonts w:ascii="PermianSansTypeface" w:eastAsia="Times New Roman" w:hAnsi="PermianSansTypeface" w:cs="Times New Roman"/>
                <w:i/>
                <w:iCs/>
                <w:sz w:val="22"/>
                <w:lang w:val="ro-MD" w:eastAsia="ru-RU"/>
              </w:rPr>
              <w:t xml:space="preserve"> Personalul care va presta serv</w:t>
            </w:r>
            <w:r w:rsidR="00212FE4" w:rsidRPr="00CC1136">
              <w:rPr>
                <w:rFonts w:ascii="PermianSansTypeface" w:eastAsia="Times New Roman" w:hAnsi="PermianSansTypeface" w:cs="Times New Roman"/>
                <w:i/>
                <w:iCs/>
                <w:sz w:val="22"/>
                <w:lang w:val="ro-MD" w:eastAsia="ru-RU"/>
              </w:rPr>
              <w:t>iciile de deservire tehnică va</w:t>
            </w:r>
            <w:r w:rsidRPr="00CC1136">
              <w:rPr>
                <w:rFonts w:ascii="PermianSansTypeface" w:eastAsia="Times New Roman" w:hAnsi="PermianSansTypeface" w:cs="Times New Roman"/>
                <w:i/>
                <w:iCs/>
                <w:sz w:val="22"/>
                <w:lang w:val="ro-MD" w:eastAsia="ru-RU"/>
              </w:rPr>
              <w:t xml:space="preserve"> fi</w:t>
            </w:r>
            <w:r w:rsidR="00212FE4" w:rsidRPr="00CC1136">
              <w:rPr>
                <w:rFonts w:ascii="PermianSansTypeface" w:eastAsia="Times New Roman" w:hAnsi="PermianSansTypeface" w:cs="Times New Roman"/>
                <w:i/>
                <w:iCs/>
                <w:sz w:val="22"/>
                <w:lang w:val="ro-MD" w:eastAsia="ru-RU"/>
              </w:rPr>
              <w:t xml:space="preserve"> obligat</w:t>
            </w:r>
            <w:r w:rsidRPr="00CC1136">
              <w:rPr>
                <w:rFonts w:ascii="PermianSansTypeface" w:eastAsia="Times New Roman" w:hAnsi="PermianSansTypeface" w:cs="Times New Roman"/>
                <w:i/>
                <w:iCs/>
                <w:sz w:val="22"/>
                <w:lang w:val="ro-MD" w:eastAsia="ru-RU"/>
              </w:rPr>
              <w:t xml:space="preserve"> să completeze chestionarul de bază conform cerințelor Serviciului Informații și Securitate.</w:t>
            </w:r>
          </w:p>
          <w:p w14:paraId="1F3C0AB8" w14:textId="77777777" w:rsidR="006A2649" w:rsidRPr="00CC1136" w:rsidRDefault="006A2649" w:rsidP="00DB7D08">
            <w:pPr>
              <w:tabs>
                <w:tab w:val="left" w:pos="284"/>
                <w:tab w:val="right" w:pos="9531"/>
              </w:tabs>
              <w:spacing w:after="0"/>
              <w:ind w:firstLine="0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  <w:p w14:paraId="5D73F5F4" w14:textId="77777777" w:rsidR="00315A1E" w:rsidRPr="00CC1136" w:rsidRDefault="00DB7D08" w:rsidP="00DB7D08">
            <w:pPr>
              <w:tabs>
                <w:tab w:val="left" w:pos="284"/>
                <w:tab w:val="right" w:pos="9531"/>
              </w:tabs>
              <w:spacing w:after="0"/>
              <w:ind w:firstLine="0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CC1136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9. </w:t>
            </w:r>
            <w:r w:rsidR="00315A1E" w:rsidRPr="00CC1136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Operatorii economici </w:t>
            </w:r>
            <w:r w:rsidR="00682C32" w:rsidRPr="00CC1136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interesați</w:t>
            </w:r>
            <w:r w:rsidR="00315A1E" w:rsidRPr="00CC1136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 pot obţine informaţie</w:t>
            </w:r>
            <w:r w:rsidR="00FE3A40" w:rsidRPr="00CC1136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 suplimentară </w:t>
            </w:r>
            <w:r w:rsidR="00A365C5" w:rsidRPr="00CC1136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sau pot solicita clarificări</w:t>
            </w:r>
            <w:r w:rsidR="00682C32" w:rsidRPr="00CC1136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 </w:t>
            </w:r>
            <w:r w:rsidR="00315A1E" w:rsidRPr="00CC1136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de la autoritatea contractantă la adresa indicată mai jos</w:t>
            </w:r>
            <w:r w:rsidR="00315A1E" w:rsidRPr="00CC1136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:</w:t>
            </w:r>
          </w:p>
          <w:p w14:paraId="44AF8BEC" w14:textId="77777777" w:rsidR="00D47956" w:rsidRPr="00CC1136" w:rsidRDefault="00D47956" w:rsidP="00D47956">
            <w:pPr>
              <w:tabs>
                <w:tab w:val="left" w:pos="8259"/>
              </w:tabs>
              <w:spacing w:after="0"/>
              <w:ind w:left="644" w:firstLine="0"/>
              <w:contextualSpacing/>
              <w:rPr>
                <w:rFonts w:ascii="PermianSansTypeface" w:eastAsia="Calibri" w:hAnsi="PermianSansTypeface" w:cs="Times New Roman"/>
                <w:i/>
                <w:sz w:val="22"/>
              </w:rPr>
            </w:pPr>
          </w:p>
          <w:p w14:paraId="1D97C75C" w14:textId="77777777" w:rsidR="00D47956" w:rsidRPr="00CC1136" w:rsidRDefault="00D47956" w:rsidP="00050B8E">
            <w:pPr>
              <w:tabs>
                <w:tab w:val="left" w:pos="8259"/>
              </w:tabs>
              <w:spacing w:after="0"/>
              <w:ind w:firstLine="0"/>
              <w:contextualSpacing/>
              <w:rPr>
                <w:rFonts w:ascii="PermianSansTypeface" w:eastAsia="Calibri" w:hAnsi="PermianSansTypeface" w:cs="Times New Roman"/>
                <w:i/>
                <w:sz w:val="22"/>
              </w:rPr>
            </w:pPr>
            <w:r w:rsidRPr="00CC1136">
              <w:rPr>
                <w:rFonts w:ascii="PermianSansTypeface" w:eastAsia="Calibri" w:hAnsi="PermianSansTypeface" w:cs="Times New Roman"/>
                <w:i/>
                <w:sz w:val="22"/>
              </w:rPr>
              <w:t>Denumirea autorității contractante: Banca Națională a Moldovei</w:t>
            </w:r>
          </w:p>
          <w:p w14:paraId="62C7DA1A" w14:textId="77777777" w:rsidR="00D47956" w:rsidRPr="00CC1136" w:rsidRDefault="00D47956" w:rsidP="00050B8E">
            <w:pPr>
              <w:tabs>
                <w:tab w:val="left" w:pos="8259"/>
              </w:tabs>
              <w:spacing w:after="0"/>
              <w:ind w:firstLine="0"/>
              <w:contextualSpacing/>
              <w:rPr>
                <w:rFonts w:ascii="PermianSansTypeface" w:eastAsia="Calibri" w:hAnsi="PermianSansTypeface" w:cs="Times New Roman"/>
                <w:bCs/>
                <w:i/>
                <w:sz w:val="22"/>
                <w:u w:val="single"/>
              </w:rPr>
            </w:pPr>
            <w:r w:rsidRPr="00CC1136">
              <w:rPr>
                <w:rFonts w:ascii="PermianSansTypeface" w:eastAsia="Calibri" w:hAnsi="PermianSansTypeface" w:cs="Times New Roman"/>
                <w:i/>
                <w:sz w:val="22"/>
              </w:rPr>
              <w:t xml:space="preserve">Adresa: </w:t>
            </w:r>
            <w:r w:rsidRPr="00CC1136">
              <w:rPr>
                <w:rFonts w:ascii="PermianSansTypeface" w:eastAsia="Calibri" w:hAnsi="PermianSansTypeface" w:cs="Times New Roman"/>
                <w:i/>
                <w:sz w:val="22"/>
                <w:u w:val="single"/>
              </w:rPr>
              <w:t xml:space="preserve">MD-2005, </w:t>
            </w:r>
            <w:r w:rsidRPr="00CC1136">
              <w:rPr>
                <w:rFonts w:ascii="PermianSansTypeface" w:eastAsia="Calibri" w:hAnsi="PermianSansTypeface" w:cs="Times New Roman"/>
                <w:bCs/>
                <w:i/>
                <w:sz w:val="22"/>
                <w:u w:val="single"/>
              </w:rPr>
              <w:t>mun. Chișinău, bd. Grigore Vieru 1</w:t>
            </w:r>
          </w:p>
          <w:p w14:paraId="280714CD" w14:textId="2B10BD6F" w:rsidR="00211565" w:rsidRPr="00CC1136" w:rsidRDefault="00050B8E" w:rsidP="00050B8E">
            <w:pPr>
              <w:tabs>
                <w:tab w:val="left" w:pos="8259"/>
              </w:tabs>
              <w:spacing w:after="0"/>
              <w:ind w:firstLine="0"/>
              <w:contextualSpacing/>
              <w:rPr>
                <w:rFonts w:ascii="PermianSansTypeface" w:eastAsia="Calibri" w:hAnsi="PermianSansTypeface" w:cs="Times New Roman"/>
                <w:b/>
                <w:i/>
                <w:sz w:val="22"/>
              </w:rPr>
            </w:pPr>
            <w:r w:rsidRPr="00CC1136">
              <w:rPr>
                <w:rFonts w:ascii="PermianSansTypeface" w:eastAsia="Calibri" w:hAnsi="PermianSansTypeface" w:cs="Times New Roman"/>
                <w:i/>
                <w:sz w:val="22"/>
              </w:rPr>
              <w:t>Tel: 022 822 17</w:t>
            </w:r>
            <w:r w:rsidR="00211565" w:rsidRPr="00CC1136">
              <w:rPr>
                <w:rFonts w:ascii="PermianSansTypeface" w:eastAsia="Calibri" w:hAnsi="PermianSansTypeface" w:cs="Times New Roman"/>
                <w:i/>
                <w:sz w:val="22"/>
              </w:rPr>
              <w:t>8</w:t>
            </w:r>
            <w:r w:rsidRPr="00CC1136">
              <w:rPr>
                <w:rFonts w:ascii="PermianSansTypeface" w:eastAsia="Calibri" w:hAnsi="PermianSansTypeface" w:cs="Times New Roman"/>
                <w:i/>
                <w:sz w:val="22"/>
              </w:rPr>
              <w:t xml:space="preserve">/ </w:t>
            </w:r>
            <w:r w:rsidR="00B17430" w:rsidRPr="00CC1136">
              <w:rPr>
                <w:rFonts w:ascii="PermianSansTypeface" w:eastAsia="Calibri" w:hAnsi="PermianSansTypeface" w:cs="Times New Roman"/>
                <w:i/>
                <w:sz w:val="22"/>
              </w:rPr>
              <w:t xml:space="preserve">022 822 </w:t>
            </w:r>
            <w:r w:rsidR="009072FE">
              <w:rPr>
                <w:rFonts w:ascii="PermianSansTypeface" w:eastAsia="Calibri" w:hAnsi="PermianSansTypeface" w:cs="Times New Roman"/>
                <w:i/>
                <w:sz w:val="22"/>
              </w:rPr>
              <w:t>528</w:t>
            </w:r>
            <w:r w:rsidRPr="00CC1136">
              <w:rPr>
                <w:rFonts w:ascii="PermianSansTypeface" w:eastAsia="Calibri" w:hAnsi="PermianSansTypeface" w:cs="Times New Roman"/>
                <w:i/>
                <w:sz w:val="22"/>
              </w:rPr>
              <w:t xml:space="preserve"> sau 022 822 261</w:t>
            </w:r>
            <w:r w:rsidR="00D47956" w:rsidRPr="00CC1136">
              <w:rPr>
                <w:rFonts w:ascii="PermianSansTypeface" w:eastAsia="Calibri" w:hAnsi="PermianSansTypeface" w:cs="Times New Roman"/>
                <w:i/>
                <w:sz w:val="22"/>
              </w:rPr>
              <w:t xml:space="preserve">, E-mail: </w:t>
            </w:r>
            <w:hyperlink r:id="rId8" w:history="1">
              <w:r w:rsidR="00211565" w:rsidRPr="00CC1136">
                <w:rPr>
                  <w:rStyle w:val="Hyperlink"/>
                  <w:rFonts w:ascii="PermianSansTypeface" w:eastAsia="Calibri" w:hAnsi="PermianSansTypeface" w:cs="Times New Roman"/>
                  <w:b/>
                  <w:i/>
                  <w:sz w:val="22"/>
                </w:rPr>
                <w:t>achizitii.contracte@bnm.md</w:t>
              </w:r>
            </w:hyperlink>
          </w:p>
          <w:p w14:paraId="32B5D1E4" w14:textId="2AA8465D" w:rsidR="00EC6151" w:rsidRPr="00CC1136" w:rsidRDefault="00D47956" w:rsidP="00050B8E">
            <w:pPr>
              <w:tabs>
                <w:tab w:val="left" w:pos="8259"/>
              </w:tabs>
              <w:spacing w:after="0"/>
              <w:ind w:firstLine="0"/>
              <w:contextualSpacing/>
              <w:rPr>
                <w:rFonts w:ascii="PermianSansTypeface" w:eastAsia="Calibri" w:hAnsi="PermianSansTypeface" w:cs="Times New Roman"/>
                <w:i/>
                <w:sz w:val="22"/>
              </w:rPr>
            </w:pPr>
            <w:r w:rsidRPr="00CC1136">
              <w:rPr>
                <w:rFonts w:ascii="PermianSansTypeface" w:eastAsia="Calibri" w:hAnsi="PermianSansTypeface" w:cs="Times New Roman"/>
                <w:i/>
                <w:sz w:val="22"/>
              </w:rPr>
              <w:t>Numele</w:t>
            </w:r>
            <w:r w:rsidR="00050B8E" w:rsidRPr="00CC1136">
              <w:rPr>
                <w:rFonts w:ascii="PermianSansTypeface" w:eastAsia="Calibri" w:hAnsi="PermianSansTypeface" w:cs="Times New Roman"/>
                <w:i/>
                <w:sz w:val="22"/>
              </w:rPr>
              <w:t xml:space="preserve"> </w:t>
            </w:r>
            <w:r w:rsidRPr="00CC1136">
              <w:rPr>
                <w:rFonts w:ascii="PermianSansTypeface" w:eastAsia="Calibri" w:hAnsi="PermianSansTypeface" w:cs="Times New Roman"/>
                <w:i/>
                <w:sz w:val="22"/>
              </w:rPr>
              <w:t>perso</w:t>
            </w:r>
            <w:r w:rsidR="00B17430" w:rsidRPr="00CC1136">
              <w:rPr>
                <w:rFonts w:ascii="PermianSansTypeface" w:eastAsia="Calibri" w:hAnsi="PermianSansTypeface" w:cs="Times New Roman"/>
                <w:i/>
                <w:sz w:val="22"/>
              </w:rPr>
              <w:t xml:space="preserve">anei responsabile: </w:t>
            </w:r>
            <w:r w:rsidR="009072FE">
              <w:rPr>
                <w:rFonts w:ascii="PermianSansTypeface" w:eastAsia="Calibri" w:hAnsi="PermianSansTypeface" w:cs="Times New Roman"/>
                <w:i/>
                <w:sz w:val="22"/>
              </w:rPr>
              <w:t>B</w:t>
            </w:r>
            <w:proofErr w:type="spellStart"/>
            <w:r w:rsidR="009072FE">
              <w:rPr>
                <w:rFonts w:ascii="PermianSansTypeface" w:eastAsia="Calibri" w:hAnsi="PermianSansTypeface" w:cs="Times New Roman"/>
                <w:i/>
                <w:sz w:val="22"/>
                <w:lang w:val="ro-MD"/>
              </w:rPr>
              <w:t>ătrînu</w:t>
            </w:r>
            <w:proofErr w:type="spellEnd"/>
            <w:r w:rsidR="009072FE">
              <w:rPr>
                <w:rFonts w:ascii="PermianSansTypeface" w:eastAsia="Calibri" w:hAnsi="PermianSansTypeface" w:cs="Times New Roman"/>
                <w:i/>
                <w:sz w:val="22"/>
                <w:lang w:val="ro-MD"/>
              </w:rPr>
              <w:t xml:space="preserve"> Oxana</w:t>
            </w:r>
            <w:r w:rsidR="00050B8E" w:rsidRPr="00CC1136">
              <w:rPr>
                <w:rFonts w:ascii="PermianSansTypeface" w:eastAsia="Calibri" w:hAnsi="PermianSansTypeface" w:cs="Times New Roman"/>
                <w:i/>
                <w:sz w:val="22"/>
              </w:rPr>
              <w:t xml:space="preserve"> </w:t>
            </w:r>
            <w:r w:rsidR="00B17430" w:rsidRPr="00CC1136">
              <w:rPr>
                <w:rFonts w:ascii="PermianSansTypeface" w:eastAsia="Calibri" w:hAnsi="PermianSansTypeface" w:cs="Times New Roman"/>
                <w:i/>
                <w:sz w:val="22"/>
              </w:rPr>
              <w:t xml:space="preserve">/ </w:t>
            </w:r>
            <w:r w:rsidR="00050B8E" w:rsidRPr="00CC1136">
              <w:rPr>
                <w:rFonts w:ascii="PermianSansTypeface" w:eastAsia="Calibri" w:hAnsi="PermianSansTypeface" w:cs="Times New Roman"/>
                <w:i/>
                <w:sz w:val="22"/>
              </w:rPr>
              <w:t xml:space="preserve">Sergiu </w:t>
            </w:r>
            <w:proofErr w:type="spellStart"/>
            <w:r w:rsidR="009420ED" w:rsidRPr="00CC1136">
              <w:rPr>
                <w:rFonts w:ascii="PermianSansTypeface" w:eastAsia="Calibri" w:hAnsi="PermianSansTypeface" w:cs="Times New Roman"/>
                <w:i/>
                <w:sz w:val="22"/>
              </w:rPr>
              <w:t>Verhovețchi</w:t>
            </w:r>
            <w:proofErr w:type="spellEnd"/>
            <w:r w:rsidR="009420ED" w:rsidRPr="00CC1136">
              <w:rPr>
                <w:rFonts w:ascii="PermianSansTypeface" w:eastAsia="Calibri" w:hAnsi="PermianSansTypeface" w:cs="Times New Roman"/>
                <w:i/>
                <w:sz w:val="22"/>
              </w:rPr>
              <w:t xml:space="preserve"> </w:t>
            </w:r>
            <w:r w:rsidR="00050B8E" w:rsidRPr="00CC1136">
              <w:rPr>
                <w:rFonts w:ascii="PermianSansTypeface" w:eastAsia="Calibri" w:hAnsi="PermianSansTypeface" w:cs="Times New Roman"/>
                <w:i/>
                <w:sz w:val="22"/>
              </w:rPr>
              <w:t>/Pavel Sandu</w:t>
            </w:r>
            <w:r w:rsidRPr="00CC1136">
              <w:rPr>
                <w:rFonts w:ascii="PermianSansTypeface" w:eastAsia="Calibri" w:hAnsi="PermianSansTypeface" w:cs="Times New Roman"/>
                <w:i/>
                <w:sz w:val="22"/>
              </w:rPr>
              <w:t>.</w:t>
            </w:r>
          </w:p>
          <w:p w14:paraId="0441F45E" w14:textId="77777777" w:rsidR="006062CB" w:rsidRPr="00CC1136" w:rsidRDefault="006062CB" w:rsidP="00D47956">
            <w:pPr>
              <w:tabs>
                <w:tab w:val="left" w:pos="8259"/>
              </w:tabs>
              <w:spacing w:after="0"/>
              <w:ind w:left="644" w:firstLine="0"/>
              <w:contextualSpacing/>
              <w:rPr>
                <w:rFonts w:ascii="PermianSansTypeface" w:eastAsia="Calibri" w:hAnsi="PermianSansTypeface" w:cs="Times New Roman"/>
                <w:i/>
                <w:sz w:val="22"/>
              </w:rPr>
            </w:pPr>
          </w:p>
          <w:p w14:paraId="71487A22" w14:textId="77777777" w:rsidR="004C0FE2" w:rsidRPr="00CC1136" w:rsidRDefault="000F5481" w:rsidP="001D7760">
            <w:pPr>
              <w:tabs>
                <w:tab w:val="left" w:pos="426"/>
                <w:tab w:val="left" w:pos="8259"/>
              </w:tabs>
              <w:spacing w:after="0"/>
              <w:ind w:right="479" w:firstLine="0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CC1136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10.   </w:t>
            </w:r>
            <w:r w:rsidR="004C0FE2" w:rsidRPr="00CC1136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Modul de întocmire a ofertei: </w:t>
            </w:r>
            <w:r w:rsidR="00CC1136" w:rsidRPr="00CC1136">
              <w:rPr>
                <w:rFonts w:ascii="PermianSansTypeface" w:hAnsi="PermianSansTypeface"/>
                <w:i/>
                <w:sz w:val="22"/>
              </w:rPr>
              <w:t>Oferta și documentele de calificare solicitate vor fi întocmite clar</w:t>
            </w:r>
            <w:r w:rsidR="004C0FE2" w:rsidRPr="00CC1136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, fără corectări, cu semnătura persoanei responsabile</w:t>
            </w:r>
            <w:r w:rsidR="00CC1136" w:rsidRPr="00CC1136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.</w:t>
            </w:r>
            <w:r w:rsidR="004C0FE2" w:rsidRPr="00CC1136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 xml:space="preserve"> </w:t>
            </w:r>
          </w:p>
          <w:p w14:paraId="04826F34" w14:textId="77777777" w:rsidR="004C0FE2" w:rsidRPr="00CC1136" w:rsidRDefault="004C0FE2" w:rsidP="004C0FE2">
            <w:pPr>
              <w:tabs>
                <w:tab w:val="left" w:pos="284"/>
                <w:tab w:val="right" w:pos="9531"/>
              </w:tabs>
              <w:spacing w:after="0"/>
              <w:ind w:left="720" w:firstLine="0"/>
              <w:contextualSpacing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14:paraId="1AF0D351" w14:textId="77777777" w:rsidR="00CC1136" w:rsidRPr="00CC1136" w:rsidRDefault="008D69ED" w:rsidP="00CC1136">
            <w:pPr>
              <w:pStyle w:val="ListParagraph1"/>
              <w:spacing w:after="0" w:line="276" w:lineRule="auto"/>
              <w:ind w:left="0"/>
              <w:contextualSpacing w:val="0"/>
              <w:jc w:val="both"/>
              <w:rPr>
                <w:rFonts w:ascii="PermianSansTypeface" w:hAnsi="PermianSansTypeface"/>
                <w:sz w:val="22"/>
                <w:szCs w:val="22"/>
                <w:lang w:val="ro-RO"/>
              </w:rPr>
            </w:pPr>
            <w:r w:rsidRPr="00CC1136">
              <w:rPr>
                <w:rFonts w:ascii="PermianSansTypeface" w:hAnsi="PermianSansTypeface"/>
                <w:b/>
                <w:sz w:val="22"/>
                <w:lang w:val="en-US"/>
              </w:rPr>
              <w:t>11. </w:t>
            </w:r>
            <w:r w:rsidR="00CC1136" w:rsidRPr="00CC1136">
              <w:rPr>
                <w:rFonts w:ascii="PermianSansTypeface" w:hAnsi="PermianSansTypeface"/>
                <w:b/>
                <w:sz w:val="22"/>
                <w:szCs w:val="22"/>
                <w:lang w:val="ro-RO"/>
              </w:rPr>
              <w:t xml:space="preserve">Modul de prezentare </w:t>
            </w:r>
            <w:proofErr w:type="gramStart"/>
            <w:r w:rsidR="00CC1136" w:rsidRPr="00CC1136">
              <w:rPr>
                <w:rFonts w:ascii="PermianSansTypeface" w:hAnsi="PermianSansTypeface"/>
                <w:b/>
                <w:sz w:val="22"/>
                <w:szCs w:val="22"/>
                <w:lang w:val="ro-RO"/>
              </w:rPr>
              <w:t>a</w:t>
            </w:r>
            <w:proofErr w:type="gramEnd"/>
            <w:r w:rsidR="00CC1136" w:rsidRPr="00CC1136">
              <w:rPr>
                <w:rFonts w:ascii="PermianSansTypeface" w:hAnsi="PermianSansTypeface"/>
                <w:b/>
                <w:sz w:val="22"/>
                <w:szCs w:val="22"/>
                <w:lang w:val="ro-RO"/>
              </w:rPr>
              <w:t xml:space="preserve"> ofertei</w:t>
            </w:r>
            <w:r w:rsidR="00CC1136" w:rsidRPr="00CC1136">
              <w:rPr>
                <w:rFonts w:ascii="PermianSansTypeface" w:hAnsi="PermianSansTypeface"/>
                <w:b/>
                <w:sz w:val="22"/>
                <w:szCs w:val="22"/>
                <w:lang w:val="ro-MD"/>
              </w:rPr>
              <w:t>:</w:t>
            </w:r>
            <w:r w:rsidR="00CC1136" w:rsidRPr="00CC1136">
              <w:rPr>
                <w:rFonts w:ascii="PermianSansTypeface" w:hAnsi="PermianSansTypeface"/>
                <w:i/>
                <w:sz w:val="22"/>
                <w:szCs w:val="22"/>
                <w:lang w:val="ro-RO"/>
              </w:rPr>
              <w:t xml:space="preserve"> Oferta va fi depusă electronic prin intermediul SIA „RSAP” M-Tender.</w:t>
            </w:r>
            <w:r w:rsidR="00CC1136" w:rsidRPr="00CC1136">
              <w:rPr>
                <w:rFonts w:ascii="PermianSansTypeface" w:hAnsi="PermianSansTypeface"/>
                <w:i/>
                <w:sz w:val="22"/>
                <w:lang w:val="en-US"/>
              </w:rPr>
              <w:t xml:space="preserve"> Se </w:t>
            </w:r>
            <w:proofErr w:type="spellStart"/>
            <w:r w:rsidR="00CC1136" w:rsidRPr="00CC1136">
              <w:rPr>
                <w:rFonts w:ascii="PermianSansTypeface" w:hAnsi="PermianSansTypeface"/>
                <w:i/>
                <w:sz w:val="22"/>
                <w:lang w:val="en-US"/>
              </w:rPr>
              <w:t>va</w:t>
            </w:r>
            <w:proofErr w:type="spellEnd"/>
            <w:r w:rsidR="00CC1136" w:rsidRPr="00CC1136">
              <w:rPr>
                <w:rFonts w:ascii="PermianSansTypeface" w:hAnsi="PermianSansTypeface"/>
                <w:i/>
                <w:sz w:val="22"/>
                <w:lang w:val="en-US"/>
              </w:rPr>
              <w:t xml:space="preserve"> </w:t>
            </w:r>
            <w:proofErr w:type="spellStart"/>
            <w:r w:rsidR="00CC1136" w:rsidRPr="00CC1136">
              <w:rPr>
                <w:rFonts w:ascii="PermianSansTypeface" w:hAnsi="PermianSansTypeface"/>
                <w:i/>
                <w:sz w:val="22"/>
                <w:lang w:val="en-US"/>
              </w:rPr>
              <w:t>utiliza</w:t>
            </w:r>
            <w:proofErr w:type="spellEnd"/>
            <w:r w:rsidR="00CC1136" w:rsidRPr="00CC1136">
              <w:rPr>
                <w:rFonts w:ascii="PermianSansTypeface" w:hAnsi="PermianSansTypeface"/>
                <w:i/>
                <w:sz w:val="22"/>
                <w:lang w:val="en-US"/>
              </w:rPr>
              <w:t xml:space="preserve"> </w:t>
            </w:r>
            <w:r w:rsidR="00CC1136" w:rsidRPr="00CC1136">
              <w:rPr>
                <w:rFonts w:ascii="PermianSansTypeface" w:hAnsi="PermianSansTypeface"/>
                <w:b/>
                <w:i/>
                <w:sz w:val="22"/>
                <w:u w:val="single"/>
                <w:lang w:val="en-US"/>
              </w:rPr>
              <w:t>„</w:t>
            </w:r>
            <w:r w:rsidR="00CC1136" w:rsidRPr="00CC1136">
              <w:rPr>
                <w:rFonts w:ascii="PermianSansTypeface" w:hAnsi="PermianSansTypeface"/>
                <w:b/>
                <w:i/>
                <w:sz w:val="22"/>
                <w:u w:val="single"/>
                <w:lang w:val="ro-MD"/>
              </w:rPr>
              <w:t>licitația electronică”</w:t>
            </w:r>
            <w:r w:rsidR="00CC1136" w:rsidRPr="00CC1136">
              <w:rPr>
                <w:rFonts w:ascii="PermianSansTypeface" w:hAnsi="PermianSansTypeface"/>
                <w:i/>
                <w:sz w:val="22"/>
                <w:lang w:val="ro-MD"/>
              </w:rPr>
              <w:t>, în sistemul electronic M-Tender, platforma achiziții.md</w:t>
            </w:r>
            <w:r w:rsidR="00CC1136" w:rsidRPr="00CC1136">
              <w:rPr>
                <w:rFonts w:ascii="PermianSansTypeface" w:hAnsi="PermianSansTypeface"/>
                <w:sz w:val="22"/>
                <w:szCs w:val="22"/>
                <w:lang w:val="ro-RO"/>
              </w:rPr>
              <w:t>).</w:t>
            </w:r>
          </w:p>
          <w:p w14:paraId="23E79176" w14:textId="77777777" w:rsidR="00CC1136" w:rsidRPr="00443A69" w:rsidRDefault="004C0FE2" w:rsidP="00CC1136">
            <w:pPr>
              <w:pStyle w:val="ListParagraph1"/>
              <w:spacing w:after="0" w:line="276" w:lineRule="auto"/>
              <w:ind w:left="284"/>
              <w:contextualSpacing w:val="0"/>
              <w:jc w:val="both"/>
              <w:rPr>
                <w:rFonts w:ascii="PermianSansTypeface" w:eastAsia="Calibri" w:hAnsi="PermianSansTypeface"/>
                <w:b/>
                <w:sz w:val="22"/>
                <w:shd w:val="clear" w:color="auto" w:fill="FFFFFF"/>
                <w:lang w:val="ro-MD"/>
              </w:rPr>
            </w:pPr>
            <w:proofErr w:type="spellStart"/>
            <w:r w:rsidRPr="00443A69">
              <w:rPr>
                <w:rFonts w:ascii="PermianSansTypeface" w:eastAsia="Calibri" w:hAnsi="PermianSansTypeface"/>
                <w:b/>
                <w:sz w:val="22"/>
                <w:lang w:val="en-US"/>
              </w:rPr>
              <w:t>până</w:t>
            </w:r>
            <w:proofErr w:type="spellEnd"/>
            <w:r w:rsidRPr="00443A69">
              <w:rPr>
                <w:rFonts w:ascii="PermianSansTypeface" w:eastAsia="Calibri" w:hAnsi="PermianSansTypeface"/>
                <w:b/>
                <w:sz w:val="22"/>
                <w:lang w:val="en-US"/>
              </w:rPr>
              <w:t xml:space="preserve"> la </w:t>
            </w:r>
            <w:proofErr w:type="spellStart"/>
            <w:r w:rsidRPr="00443A69">
              <w:rPr>
                <w:rFonts w:ascii="PermianSansTypeface" w:eastAsia="Calibri" w:hAnsi="PermianSansTypeface"/>
                <w:b/>
                <w:sz w:val="22"/>
                <w:lang w:val="en-US"/>
              </w:rPr>
              <w:t>ora</w:t>
            </w:r>
            <w:proofErr w:type="spellEnd"/>
            <w:r w:rsidRPr="00443A69">
              <w:rPr>
                <w:rFonts w:ascii="PermianSansTypeface" w:eastAsia="Calibri" w:hAnsi="PermianSansTypeface"/>
                <w:b/>
                <w:sz w:val="22"/>
                <w:lang w:val="en-US"/>
              </w:rPr>
              <w:t xml:space="preserve">: </w:t>
            </w:r>
            <w:r w:rsidRPr="00443A69">
              <w:rPr>
                <w:rFonts w:ascii="PermianSansTypeface" w:eastAsia="Calibri" w:hAnsi="PermianSansTypeface"/>
                <w:b/>
                <w:sz w:val="22"/>
                <w:shd w:val="clear" w:color="auto" w:fill="FFFFFF"/>
                <w:lang w:val="en-US"/>
              </w:rPr>
              <w:t xml:space="preserve"> </w:t>
            </w:r>
            <w:r w:rsidRPr="00443A69">
              <w:rPr>
                <w:rFonts w:ascii="PermianSansTypeface" w:eastAsia="Calibri" w:hAnsi="PermianSansTypeface"/>
                <w:bCs/>
                <w:i/>
                <w:iCs/>
                <w:sz w:val="22"/>
                <w:shd w:val="clear" w:color="auto" w:fill="FFFFFF"/>
                <w:lang w:val="en-US"/>
              </w:rPr>
              <w:t>1</w:t>
            </w:r>
            <w:r w:rsidR="00E418CF" w:rsidRPr="00443A69">
              <w:rPr>
                <w:rFonts w:ascii="PermianSansTypeface" w:eastAsia="Calibri" w:hAnsi="PermianSansTypeface"/>
                <w:bCs/>
                <w:i/>
                <w:iCs/>
                <w:sz w:val="22"/>
                <w:shd w:val="clear" w:color="auto" w:fill="FFFFFF"/>
                <w:lang w:val="en-US"/>
              </w:rPr>
              <w:t>4</w:t>
            </w:r>
            <w:r w:rsidRPr="00443A69">
              <w:rPr>
                <w:rFonts w:ascii="PermianSansTypeface" w:eastAsia="Calibri" w:hAnsi="PermianSansTypeface"/>
                <w:bCs/>
                <w:i/>
                <w:iCs/>
                <w:sz w:val="22"/>
                <w:shd w:val="clear" w:color="auto" w:fill="FFFFFF"/>
                <w:lang w:val="ro-MD"/>
              </w:rPr>
              <w:t>:00</w:t>
            </w:r>
          </w:p>
          <w:p w14:paraId="05C416D7" w14:textId="3BD1E3D9" w:rsidR="004C0FE2" w:rsidRPr="00443A69" w:rsidRDefault="004C0FE2" w:rsidP="00CC1136">
            <w:pPr>
              <w:pStyle w:val="ListParagraph1"/>
              <w:spacing w:after="0" w:line="276" w:lineRule="auto"/>
              <w:ind w:left="284"/>
              <w:contextualSpacing w:val="0"/>
              <w:jc w:val="both"/>
              <w:rPr>
                <w:rFonts w:ascii="PermianSansTypeface" w:hAnsi="PermianSansTypeface"/>
                <w:bCs/>
                <w:i/>
                <w:iCs/>
                <w:sz w:val="22"/>
                <w:szCs w:val="22"/>
                <w:lang w:val="ro-RO"/>
              </w:rPr>
            </w:pPr>
            <w:r w:rsidRPr="00443A69">
              <w:rPr>
                <w:rFonts w:ascii="PermianSansTypeface" w:eastAsia="Calibri" w:hAnsi="PermianSansTypeface"/>
                <w:b/>
                <w:sz w:val="22"/>
                <w:lang w:val="en-US"/>
              </w:rPr>
              <w:t xml:space="preserve">pe data de: </w:t>
            </w:r>
            <w:r w:rsidR="009072FE" w:rsidRPr="00443A69">
              <w:rPr>
                <w:rFonts w:ascii="PermianSansTypeface" w:eastAsia="Calibri" w:hAnsi="PermianSansTypeface"/>
                <w:bCs/>
                <w:i/>
                <w:iCs/>
                <w:sz w:val="22"/>
                <w:lang w:val="en-US"/>
              </w:rPr>
              <w:t>21.12.2021</w:t>
            </w:r>
          </w:p>
          <w:p w14:paraId="4EACE7B5" w14:textId="77777777" w:rsidR="004C0FE2" w:rsidRPr="00CC1136" w:rsidRDefault="00CC1136" w:rsidP="004C0FE2">
            <w:pPr>
              <w:tabs>
                <w:tab w:val="left" w:pos="8259"/>
              </w:tabs>
              <w:spacing w:after="0"/>
              <w:ind w:firstLine="0"/>
              <w:rPr>
                <w:rFonts w:ascii="PermianSansTypeface" w:eastAsia="Calibri" w:hAnsi="PermianSansTypeface" w:cs="Times New Roman"/>
                <w:b/>
                <w:sz w:val="22"/>
              </w:rPr>
            </w:pPr>
            <w:r w:rsidRPr="00CC1136">
              <w:rPr>
                <w:rFonts w:ascii="PermianSansTypeface" w:eastAsia="Calibri" w:hAnsi="PermianSansTypeface" w:cs="Times New Roman"/>
                <w:sz w:val="22"/>
              </w:rPr>
              <w:t xml:space="preserve">     </w:t>
            </w:r>
            <w:r w:rsidR="004C0FE2" w:rsidRPr="00CC1136">
              <w:rPr>
                <w:rFonts w:ascii="PermianSansTypeface" w:eastAsia="Calibri" w:hAnsi="PermianSansTypeface" w:cs="Times New Roman"/>
                <w:b/>
                <w:sz w:val="22"/>
              </w:rPr>
              <w:t>Ofertele întârziate vor fi respinse.</w:t>
            </w:r>
          </w:p>
          <w:p w14:paraId="5A41EE08" w14:textId="77777777" w:rsidR="004C0FE2" w:rsidRPr="00CC1136" w:rsidRDefault="004C0FE2" w:rsidP="004C0FE2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  <w:p w14:paraId="2E559C99" w14:textId="03E8C249" w:rsidR="004C0FE2" w:rsidRPr="00CC1136" w:rsidRDefault="008D69ED" w:rsidP="00CC1136">
            <w:pPr>
              <w:pStyle w:val="ListParagraph"/>
              <w:tabs>
                <w:tab w:val="left" w:pos="284"/>
                <w:tab w:val="right" w:pos="9531"/>
              </w:tabs>
              <w:spacing w:line="276" w:lineRule="auto"/>
              <w:ind w:left="0"/>
              <w:rPr>
                <w:rFonts w:ascii="PermianSerifTypeface" w:hAnsi="PermianSerifTypeface"/>
                <w:b/>
                <w:sz w:val="22"/>
                <w:lang w:val="en-US"/>
              </w:rPr>
            </w:pPr>
            <w:r w:rsidRPr="00CC1136">
              <w:rPr>
                <w:rFonts w:ascii="PermianSansTypeface" w:hAnsi="PermianSansTypeface"/>
                <w:b/>
                <w:sz w:val="22"/>
                <w:lang w:val="en-US"/>
              </w:rPr>
              <w:t>12. </w:t>
            </w:r>
            <w:proofErr w:type="spellStart"/>
            <w:r w:rsidR="00CC1136" w:rsidRPr="00CC1136">
              <w:rPr>
                <w:rFonts w:ascii="PermianSansTypeface" w:hAnsi="PermianSansTypeface"/>
                <w:b/>
                <w:sz w:val="22"/>
                <w:lang w:val="en-US"/>
              </w:rPr>
              <w:t>Criteriul</w:t>
            </w:r>
            <w:proofErr w:type="spellEnd"/>
            <w:r w:rsidR="00CC1136" w:rsidRPr="00CC1136">
              <w:rPr>
                <w:rFonts w:ascii="PermianSansTypeface" w:hAnsi="PermianSansTypeface"/>
                <w:b/>
                <w:sz w:val="22"/>
                <w:lang w:val="en-US"/>
              </w:rPr>
              <w:t xml:space="preserve"> de </w:t>
            </w:r>
            <w:proofErr w:type="spellStart"/>
            <w:r w:rsidR="00CC1136" w:rsidRPr="00CC1136">
              <w:rPr>
                <w:rFonts w:ascii="PermianSansTypeface" w:hAnsi="PermianSansTypeface"/>
                <w:b/>
                <w:sz w:val="22"/>
                <w:lang w:val="en-US"/>
              </w:rPr>
              <w:t>atribuire</w:t>
            </w:r>
            <w:proofErr w:type="spellEnd"/>
            <w:r w:rsidR="00CC1136" w:rsidRPr="00CC1136">
              <w:rPr>
                <w:rFonts w:ascii="PermianSansTypeface" w:hAnsi="PermianSansTypeface"/>
                <w:b/>
                <w:sz w:val="22"/>
                <w:lang w:val="en-US"/>
              </w:rPr>
              <w:t xml:space="preserve"> </w:t>
            </w:r>
            <w:proofErr w:type="spellStart"/>
            <w:r w:rsidR="00CC1136" w:rsidRPr="00CC1136">
              <w:rPr>
                <w:rFonts w:ascii="PermianSansTypeface" w:hAnsi="PermianSansTypeface"/>
                <w:b/>
                <w:sz w:val="22"/>
                <w:lang w:val="en-US"/>
              </w:rPr>
              <w:t>este</w:t>
            </w:r>
            <w:proofErr w:type="spellEnd"/>
            <w:r w:rsidR="00CC1136" w:rsidRPr="00CC1136">
              <w:rPr>
                <w:rFonts w:ascii="PermianSansTypeface" w:hAnsi="PermianSansTypeface"/>
                <w:b/>
                <w:sz w:val="22"/>
                <w:lang w:val="en-US"/>
              </w:rPr>
              <w:t xml:space="preserve">: </w:t>
            </w:r>
            <w:proofErr w:type="spellStart"/>
            <w:r w:rsidR="00CC1136" w:rsidRPr="00CC1136">
              <w:rPr>
                <w:rFonts w:ascii="PermianSansTypeface" w:hAnsi="PermianSansTypeface"/>
                <w:i/>
                <w:sz w:val="22"/>
                <w:lang w:val="en-US"/>
              </w:rPr>
              <w:t>cel</w:t>
            </w:r>
            <w:proofErr w:type="spellEnd"/>
            <w:r w:rsidR="00CC1136" w:rsidRPr="00CC1136">
              <w:rPr>
                <w:rFonts w:ascii="PermianSansTypeface" w:hAnsi="PermianSansTypeface"/>
                <w:i/>
                <w:sz w:val="22"/>
                <w:lang w:val="en-US"/>
              </w:rPr>
              <w:t xml:space="preserve"> </w:t>
            </w:r>
            <w:proofErr w:type="spellStart"/>
            <w:r w:rsidR="00CC1136" w:rsidRPr="00CC1136">
              <w:rPr>
                <w:rFonts w:ascii="PermianSansTypeface" w:hAnsi="PermianSansTypeface"/>
                <w:i/>
                <w:sz w:val="22"/>
                <w:lang w:val="en-US"/>
              </w:rPr>
              <w:t>mai</w:t>
            </w:r>
            <w:proofErr w:type="spellEnd"/>
            <w:r w:rsidR="00CC1136" w:rsidRPr="00CC1136">
              <w:rPr>
                <w:rFonts w:ascii="PermianSansTypeface" w:hAnsi="PermianSansTypeface"/>
                <w:i/>
                <w:sz w:val="22"/>
                <w:lang w:val="en-US"/>
              </w:rPr>
              <w:t xml:space="preserve"> mic pre</w:t>
            </w:r>
            <w:r w:rsidR="00CC1136" w:rsidRPr="00CC1136">
              <w:rPr>
                <w:rFonts w:ascii="PermianSansTypeface" w:hAnsi="PermianSansTypeface"/>
                <w:i/>
                <w:sz w:val="22"/>
                <w:lang w:val="ro-MD"/>
              </w:rPr>
              <w:t>ț</w:t>
            </w:r>
            <w:r w:rsidR="00222C7B">
              <w:rPr>
                <w:rFonts w:ascii="PermianSansTypeface" w:hAnsi="PermianSansTypeface"/>
                <w:i/>
                <w:sz w:val="22"/>
                <w:lang w:val="ro-MD"/>
              </w:rPr>
              <w:t xml:space="preserve"> fără TVA.</w:t>
            </w:r>
            <w:r w:rsidR="00CC1136">
              <w:rPr>
                <w:rFonts w:ascii="PermianSerifTypeface" w:hAnsi="PermianSerifTypeface"/>
                <w:i/>
                <w:sz w:val="22"/>
                <w:lang w:val="ro-MD"/>
              </w:rPr>
              <w:t xml:space="preserve"> </w:t>
            </w:r>
          </w:p>
          <w:p w14:paraId="25655E71" w14:textId="77777777" w:rsidR="004C0FE2" w:rsidRPr="00CC1136" w:rsidRDefault="004C0FE2" w:rsidP="004C0FE2">
            <w:pPr>
              <w:tabs>
                <w:tab w:val="left" w:pos="284"/>
                <w:tab w:val="right" w:pos="9531"/>
              </w:tabs>
              <w:spacing w:after="0"/>
              <w:ind w:firstLine="0"/>
              <w:contextualSpacing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  <w:p w14:paraId="3CE4EC1E" w14:textId="77777777" w:rsidR="00CC1136" w:rsidRPr="00222C7B" w:rsidRDefault="008D69ED" w:rsidP="00CC1136">
            <w:pPr>
              <w:tabs>
                <w:tab w:val="left" w:pos="284"/>
                <w:tab w:val="right" w:pos="9531"/>
              </w:tabs>
              <w:spacing w:after="0"/>
              <w:ind w:firstLine="0"/>
              <w:contextualSpacing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CC1136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13. </w:t>
            </w:r>
            <w:r w:rsidR="00CC1136" w:rsidRPr="00CC1136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Termenul de valabilitate a ofertelor: </w:t>
            </w:r>
            <w:r w:rsidR="00CC1136" w:rsidRPr="00222C7B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45  de zile calendaristice de la data limită de depunere a ofertei.</w:t>
            </w:r>
            <w:r w:rsidR="00CC1136" w:rsidRPr="00222C7B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 </w:t>
            </w:r>
          </w:p>
          <w:p w14:paraId="35431749" w14:textId="77777777" w:rsidR="004C0FE2" w:rsidRPr="00CC1136" w:rsidRDefault="00CC1136" w:rsidP="00CC1136">
            <w:pPr>
              <w:tabs>
                <w:tab w:val="left" w:pos="284"/>
                <w:tab w:val="right" w:pos="9531"/>
              </w:tabs>
              <w:spacing w:after="0"/>
              <w:ind w:firstLine="0"/>
              <w:contextualSpacing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CC1136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Notă: </w:t>
            </w:r>
            <w:r w:rsidRPr="00CC1136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În oferta participanţilor va fi indicat explicit termenul de valabilitate a ei.</w:t>
            </w:r>
          </w:p>
          <w:p w14:paraId="69E123EF" w14:textId="77777777" w:rsidR="004C0FE2" w:rsidRPr="00CC1136" w:rsidRDefault="004C0FE2" w:rsidP="004C0FE2">
            <w:pPr>
              <w:tabs>
                <w:tab w:val="left" w:pos="284"/>
                <w:tab w:val="right" w:pos="9531"/>
              </w:tabs>
              <w:spacing w:after="0"/>
              <w:ind w:firstLine="0"/>
              <w:contextualSpacing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  <w:p w14:paraId="7D2C6E8C" w14:textId="1372165B" w:rsidR="004C0FE2" w:rsidRPr="001E2925" w:rsidRDefault="008D69ED" w:rsidP="00200349">
            <w:pPr>
              <w:tabs>
                <w:tab w:val="left" w:pos="284"/>
                <w:tab w:val="right" w:pos="9531"/>
              </w:tabs>
              <w:spacing w:after="0"/>
              <w:ind w:firstLine="0"/>
              <w:contextualSpacing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CC1136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14. </w:t>
            </w:r>
            <w:r w:rsidR="004C0FE2" w:rsidRPr="00CC1136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Modalitatea de evaluare: </w:t>
            </w:r>
            <w:r w:rsidR="00CC1136" w:rsidRPr="00222C7B">
              <w:rPr>
                <w:rFonts w:ascii="PermianSansTypeface" w:hAnsi="PermianSansTypeface"/>
                <w:i/>
                <w:iCs/>
                <w:sz w:val="22"/>
                <w:lang w:val="ro-MD"/>
              </w:rPr>
              <w:t>pe lot,</w:t>
            </w:r>
            <w:r w:rsidR="00CC1136" w:rsidRPr="001E2925">
              <w:rPr>
                <w:rFonts w:ascii="PermianSansTypeface" w:hAnsi="PermianSansTypeface"/>
                <w:i/>
                <w:iCs/>
                <w:sz w:val="22"/>
                <w:lang w:val="ro-MD"/>
              </w:rPr>
              <w:t xml:space="preserve"> cu corespunderea cerinţelor faţă de ofertant şi corespunderea tuturor cerinţelor tehnice minime obligatorii privind obiectul achiziţiei</w:t>
            </w:r>
            <w:r w:rsidR="001E2925" w:rsidRPr="001E2925">
              <w:rPr>
                <w:rFonts w:ascii="PermianSansTypeface" w:hAnsi="PermianSansTypeface"/>
                <w:i/>
                <w:iCs/>
                <w:sz w:val="22"/>
                <w:lang w:val="ro-MD"/>
              </w:rPr>
              <w:t>.</w:t>
            </w:r>
          </w:p>
          <w:p w14:paraId="2C99F230" w14:textId="77777777" w:rsidR="004C0FE2" w:rsidRPr="00CC1136" w:rsidRDefault="004C0FE2" w:rsidP="004C0FE2">
            <w:pPr>
              <w:tabs>
                <w:tab w:val="left" w:pos="284"/>
                <w:tab w:val="right" w:pos="9531"/>
              </w:tabs>
              <w:spacing w:after="0"/>
              <w:ind w:firstLine="0"/>
              <w:contextualSpacing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  <w:p w14:paraId="28ECE2B2" w14:textId="77777777" w:rsidR="004C0FE2" w:rsidRPr="00CC1136" w:rsidRDefault="004C0FE2" w:rsidP="004C0FE2">
            <w:pPr>
              <w:tabs>
                <w:tab w:val="left" w:pos="462"/>
                <w:tab w:val="left" w:pos="8259"/>
                <w:tab w:val="left" w:pos="8684"/>
              </w:tabs>
              <w:spacing w:after="0"/>
              <w:ind w:firstLine="0"/>
              <w:rPr>
                <w:rFonts w:ascii="PermianSansTypeface" w:eastAsia="Calibri" w:hAnsi="PermianSansTypeface" w:cs="Times New Roman"/>
                <w:b/>
                <w:sz w:val="22"/>
                <w:lang w:val="ro-MD"/>
              </w:rPr>
            </w:pPr>
            <w:r w:rsidRPr="00CC1136">
              <w:rPr>
                <w:rFonts w:ascii="PermianSansTypeface" w:eastAsia="Calibri" w:hAnsi="PermianSansTypeface" w:cs="Times New Roman"/>
                <w:b/>
                <w:sz w:val="22"/>
              </w:rPr>
              <w:t>15.</w:t>
            </w:r>
            <w:r w:rsidRPr="00CC1136">
              <w:rPr>
                <w:rFonts w:ascii="PermianSansTypeface" w:eastAsia="Calibri" w:hAnsi="PermianSansTypeface" w:cs="Times New Roman"/>
                <w:b/>
                <w:sz w:val="22"/>
                <w:lang w:val="ro-MD"/>
              </w:rPr>
              <w:t>Numărul maxim de zile pentru semnarea și prezentarea contractului către autoritatea</w:t>
            </w:r>
            <w:r w:rsidRPr="00CC1136">
              <w:rPr>
                <w:rFonts w:ascii="PermianSansTypeface" w:eastAsia="Calibri" w:hAnsi="PermianSansTypeface" w:cs="Times New Roman"/>
                <w:b/>
                <w:lang w:val="ro-MD"/>
              </w:rPr>
              <w:t xml:space="preserve"> </w:t>
            </w:r>
            <w:r w:rsidRPr="00CC1136">
              <w:rPr>
                <w:rFonts w:ascii="PermianSansTypeface" w:eastAsia="Calibri" w:hAnsi="PermianSansTypeface" w:cs="Times New Roman"/>
                <w:b/>
                <w:sz w:val="22"/>
                <w:lang w:val="ro-MD"/>
              </w:rPr>
              <w:t xml:space="preserve">contractantă este de </w:t>
            </w:r>
            <w:r w:rsidRPr="00CC1136">
              <w:rPr>
                <w:rFonts w:ascii="PermianSansTypeface" w:eastAsia="Calibri" w:hAnsi="PermianSansTypeface" w:cs="Times New Roman"/>
                <w:b/>
                <w:i/>
                <w:sz w:val="22"/>
                <w:lang w:val="ro-MD"/>
              </w:rPr>
              <w:t>6  zile</w:t>
            </w:r>
            <w:r w:rsidRPr="00CC1136">
              <w:rPr>
                <w:rFonts w:ascii="PermianSansTypeface" w:eastAsia="Calibri" w:hAnsi="PermianSansTypeface" w:cs="Times New Roman"/>
                <w:b/>
                <w:sz w:val="22"/>
                <w:lang w:val="ro-MD"/>
              </w:rPr>
              <w:t>.</w:t>
            </w:r>
          </w:p>
          <w:p w14:paraId="22C1968A" w14:textId="77777777" w:rsidR="004C0FE2" w:rsidRPr="00CC1136" w:rsidRDefault="004C0FE2" w:rsidP="004C0FE2">
            <w:pPr>
              <w:tabs>
                <w:tab w:val="left" w:pos="462"/>
                <w:tab w:val="left" w:pos="8259"/>
                <w:tab w:val="left" w:pos="8684"/>
              </w:tabs>
              <w:spacing w:after="0"/>
              <w:ind w:firstLine="0"/>
              <w:rPr>
                <w:rFonts w:ascii="PermianSansTypeface" w:eastAsia="Calibri" w:hAnsi="PermianSansTypeface" w:cs="Times New Roman"/>
                <w:b/>
                <w:sz w:val="22"/>
                <w:lang w:val="en-US"/>
              </w:rPr>
            </w:pPr>
          </w:p>
          <w:p w14:paraId="77B8F7BB" w14:textId="77777777" w:rsidR="004C0FE2" w:rsidRPr="00CC1136" w:rsidRDefault="004C0FE2" w:rsidP="004C0FE2">
            <w:pPr>
              <w:tabs>
                <w:tab w:val="left" w:pos="462"/>
                <w:tab w:val="left" w:pos="8259"/>
                <w:tab w:val="left" w:pos="8684"/>
              </w:tabs>
              <w:spacing w:after="0"/>
              <w:ind w:firstLine="0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CC1136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16. Alte informații relevante: </w:t>
            </w:r>
          </w:p>
          <w:p w14:paraId="0E04CBB4" w14:textId="77777777" w:rsidR="00A9343B" w:rsidRPr="00CC1136" w:rsidRDefault="008D69ED" w:rsidP="00A9343B">
            <w:pPr>
              <w:tabs>
                <w:tab w:val="left" w:pos="462"/>
                <w:tab w:val="left" w:pos="8259"/>
                <w:tab w:val="left" w:pos="8684"/>
              </w:tabs>
              <w:spacing w:after="0"/>
              <w:ind w:firstLine="0"/>
              <w:rPr>
                <w:rFonts w:ascii="PermianSansTypeface" w:eastAsia="Calibri" w:hAnsi="PermianSansTypeface" w:cs="Times New Roman"/>
                <w:i/>
                <w:sz w:val="22"/>
                <w:lang w:val="en-US"/>
              </w:rPr>
            </w:pPr>
            <w:r w:rsidRPr="00CC1136">
              <w:rPr>
                <w:rFonts w:ascii="PermianSansTypeface" w:eastAsia="Calibri" w:hAnsi="PermianSansTypeface" w:cs="Times New Roman"/>
                <w:i/>
                <w:sz w:val="22"/>
                <w:lang w:val="en-US"/>
              </w:rPr>
              <w:t>*</w:t>
            </w:r>
            <w:proofErr w:type="spellStart"/>
            <w:r w:rsidR="004C0FE2" w:rsidRPr="00CC1136">
              <w:rPr>
                <w:rFonts w:ascii="PermianSansTypeface" w:eastAsia="Calibri" w:hAnsi="PermianSansTypeface" w:cs="Times New Roman"/>
                <w:i/>
                <w:sz w:val="22"/>
                <w:lang w:val="en-US"/>
              </w:rPr>
              <w:t>Operatorul</w:t>
            </w:r>
            <w:proofErr w:type="spellEnd"/>
            <w:r w:rsidR="004C0FE2" w:rsidRPr="00CC1136">
              <w:rPr>
                <w:rFonts w:ascii="PermianSansTypeface" w:eastAsia="Calibri" w:hAnsi="PermianSansTypeface" w:cs="Times New Roman"/>
                <w:i/>
                <w:sz w:val="22"/>
                <w:lang w:val="en-US"/>
              </w:rPr>
              <w:t xml:space="preserve"> economic </w:t>
            </w:r>
            <w:proofErr w:type="spellStart"/>
            <w:r w:rsidR="004C0FE2" w:rsidRPr="00CC1136">
              <w:rPr>
                <w:rFonts w:ascii="PermianSansTypeface" w:eastAsia="Calibri" w:hAnsi="PermianSansTypeface" w:cs="Times New Roman"/>
                <w:i/>
                <w:sz w:val="22"/>
                <w:lang w:val="en-US"/>
              </w:rPr>
              <w:t>desemnat</w:t>
            </w:r>
            <w:proofErr w:type="spellEnd"/>
            <w:r w:rsidR="004C0FE2" w:rsidRPr="00CC1136">
              <w:rPr>
                <w:rFonts w:ascii="PermianSansTypeface" w:eastAsia="Calibri" w:hAnsi="PermianSansTypeface" w:cs="Times New Roman"/>
                <w:i/>
                <w:sz w:val="22"/>
                <w:lang w:val="en-US"/>
              </w:rPr>
              <w:t xml:space="preserve"> </w:t>
            </w:r>
            <w:proofErr w:type="spellStart"/>
            <w:r w:rsidR="004C0FE2" w:rsidRPr="00CC1136">
              <w:rPr>
                <w:rFonts w:ascii="PermianSansTypeface" w:eastAsia="Calibri" w:hAnsi="PermianSansTypeface" w:cs="Times New Roman"/>
                <w:i/>
                <w:sz w:val="22"/>
                <w:lang w:val="en-US"/>
              </w:rPr>
              <w:t>câștigător</w:t>
            </w:r>
            <w:proofErr w:type="spellEnd"/>
            <w:r w:rsidR="004C0FE2" w:rsidRPr="00CC1136">
              <w:rPr>
                <w:rFonts w:ascii="PermianSansTypeface" w:eastAsia="Calibri" w:hAnsi="PermianSansTypeface" w:cs="Times New Roman"/>
                <w:i/>
                <w:sz w:val="22"/>
                <w:lang w:val="en-US"/>
              </w:rPr>
              <w:t xml:space="preserve">, la </w:t>
            </w:r>
            <w:proofErr w:type="spellStart"/>
            <w:r w:rsidR="004C0FE2" w:rsidRPr="00CC1136">
              <w:rPr>
                <w:rFonts w:ascii="PermianSansTypeface" w:eastAsia="Calibri" w:hAnsi="PermianSansTypeface" w:cs="Times New Roman"/>
                <w:i/>
                <w:sz w:val="22"/>
                <w:lang w:val="en-US"/>
              </w:rPr>
              <w:t>contractare</w:t>
            </w:r>
            <w:proofErr w:type="spellEnd"/>
            <w:r w:rsidR="004C0FE2" w:rsidRPr="00CC1136">
              <w:rPr>
                <w:rFonts w:ascii="PermianSansTypeface" w:eastAsia="Calibri" w:hAnsi="PermianSansTypeface" w:cs="Times New Roman"/>
                <w:i/>
                <w:sz w:val="22"/>
                <w:lang w:val="en-US"/>
              </w:rPr>
              <w:t xml:space="preserve">, </w:t>
            </w:r>
            <w:proofErr w:type="spellStart"/>
            <w:r w:rsidR="004C0FE2" w:rsidRPr="00CC1136">
              <w:rPr>
                <w:rFonts w:ascii="PermianSansTypeface" w:eastAsia="Calibri" w:hAnsi="PermianSansTypeface" w:cs="Times New Roman"/>
                <w:i/>
                <w:sz w:val="22"/>
                <w:lang w:val="en-US"/>
              </w:rPr>
              <w:t>va</w:t>
            </w:r>
            <w:proofErr w:type="spellEnd"/>
            <w:r w:rsidR="004C0FE2" w:rsidRPr="00CC1136">
              <w:rPr>
                <w:rFonts w:ascii="PermianSansTypeface" w:eastAsia="Calibri" w:hAnsi="PermianSansTypeface" w:cs="Times New Roman"/>
                <w:i/>
                <w:sz w:val="22"/>
                <w:lang w:val="en-US"/>
              </w:rPr>
              <w:t xml:space="preserve"> </w:t>
            </w:r>
            <w:proofErr w:type="spellStart"/>
            <w:r w:rsidR="004C0FE2" w:rsidRPr="00CC1136">
              <w:rPr>
                <w:rFonts w:ascii="PermianSansTypeface" w:eastAsia="Calibri" w:hAnsi="PermianSansTypeface" w:cs="Times New Roman"/>
                <w:i/>
                <w:sz w:val="22"/>
                <w:lang w:val="en-US"/>
              </w:rPr>
              <w:t>prezenta</w:t>
            </w:r>
            <w:proofErr w:type="spellEnd"/>
            <w:r w:rsidR="004C0FE2" w:rsidRPr="00CC1136">
              <w:rPr>
                <w:rFonts w:ascii="PermianSansTypeface" w:eastAsia="Calibri" w:hAnsi="PermianSansTypeface" w:cs="Times New Roman"/>
                <w:i/>
                <w:sz w:val="22"/>
                <w:lang w:val="en-US"/>
              </w:rPr>
              <w:t xml:space="preserve"> </w:t>
            </w:r>
            <w:proofErr w:type="spellStart"/>
            <w:r w:rsidR="004C0FE2" w:rsidRPr="00CC1136">
              <w:rPr>
                <w:rFonts w:ascii="PermianSansTypeface" w:eastAsia="Calibri" w:hAnsi="PermianSansTypeface" w:cs="Times New Roman"/>
                <w:i/>
                <w:sz w:val="22"/>
                <w:lang w:val="en-US"/>
              </w:rPr>
              <w:t>în</w:t>
            </w:r>
            <w:proofErr w:type="spellEnd"/>
            <w:r w:rsidR="004C0FE2" w:rsidRPr="00CC1136">
              <w:rPr>
                <w:rFonts w:ascii="PermianSansTypeface" w:eastAsia="Calibri" w:hAnsi="PermianSansTypeface" w:cs="Times New Roman"/>
                <w:i/>
                <w:sz w:val="22"/>
                <w:lang w:val="en-US"/>
              </w:rPr>
              <w:t xml:space="preserve"> mod </w:t>
            </w:r>
            <w:proofErr w:type="spellStart"/>
            <w:r w:rsidR="004C0FE2" w:rsidRPr="00CC1136">
              <w:rPr>
                <w:rFonts w:ascii="PermianSansTypeface" w:eastAsia="Calibri" w:hAnsi="PermianSansTypeface" w:cs="Times New Roman"/>
                <w:i/>
                <w:sz w:val="22"/>
                <w:lang w:val="en-US"/>
              </w:rPr>
              <w:t>obligatoriu</w:t>
            </w:r>
            <w:proofErr w:type="spellEnd"/>
            <w:r w:rsidR="004C0FE2" w:rsidRPr="00CC1136">
              <w:rPr>
                <w:rFonts w:ascii="PermianSansTypeface" w:eastAsia="Calibri" w:hAnsi="PermianSansTypeface" w:cs="Times New Roman"/>
                <w:i/>
                <w:sz w:val="22"/>
                <w:lang w:val="en-US"/>
              </w:rPr>
              <w:t xml:space="preserve"> </w:t>
            </w:r>
          </w:p>
          <w:p w14:paraId="69077B26" w14:textId="77777777" w:rsidR="00592403" w:rsidRDefault="004C0FE2" w:rsidP="004C0FE2">
            <w:pPr>
              <w:tabs>
                <w:tab w:val="left" w:pos="462"/>
                <w:tab w:val="left" w:pos="8259"/>
                <w:tab w:val="left" w:pos="8684"/>
              </w:tabs>
              <w:spacing w:after="0"/>
              <w:ind w:firstLine="0"/>
              <w:rPr>
                <w:rFonts w:ascii="PermianSansTypeface" w:eastAsia="Calibri" w:hAnsi="PermianSansTypeface" w:cs="Times New Roman"/>
                <w:i/>
                <w:sz w:val="22"/>
                <w:lang w:val="en-US"/>
              </w:rPr>
            </w:pPr>
            <w:proofErr w:type="gramStart"/>
            <w:r w:rsidRPr="00CC1136">
              <w:rPr>
                <w:rFonts w:ascii="PermianSansTypeface" w:eastAsia="Calibri" w:hAnsi="PermianSansTypeface" w:cs="Times New Roman"/>
                <w:i/>
                <w:sz w:val="22"/>
                <w:lang w:val="en-US"/>
              </w:rPr>
              <w:t>,,</w:t>
            </w:r>
            <w:proofErr w:type="spellStart"/>
            <w:proofErr w:type="gramEnd"/>
            <w:r w:rsidRPr="00CC1136">
              <w:rPr>
                <w:rFonts w:ascii="PermianSansTypeface" w:eastAsia="Calibri" w:hAnsi="PermianSansTypeface" w:cs="Times New Roman"/>
                <w:i/>
                <w:sz w:val="22"/>
                <w:lang w:val="en-US"/>
              </w:rPr>
              <w:t>Chestionarul</w:t>
            </w:r>
            <w:proofErr w:type="spellEnd"/>
            <w:r w:rsidRPr="00CC1136">
              <w:rPr>
                <w:rFonts w:ascii="PermianSansTypeface" w:eastAsia="Calibri" w:hAnsi="PermianSansTypeface" w:cs="Times New Roman"/>
                <w:i/>
                <w:sz w:val="22"/>
                <w:lang w:val="en-US"/>
              </w:rPr>
              <w:t xml:space="preserve"> </w:t>
            </w:r>
            <w:proofErr w:type="spellStart"/>
            <w:r w:rsidRPr="00CC1136">
              <w:rPr>
                <w:rFonts w:ascii="PermianSansTypeface" w:eastAsia="Calibri" w:hAnsi="PermianSansTypeface" w:cs="Times New Roman"/>
                <w:i/>
                <w:sz w:val="22"/>
                <w:lang w:val="en-US"/>
              </w:rPr>
              <w:t>pentru</w:t>
            </w:r>
            <w:proofErr w:type="spellEnd"/>
            <w:r w:rsidRPr="00CC1136">
              <w:rPr>
                <w:rFonts w:ascii="PermianSansTypeface" w:eastAsia="Calibri" w:hAnsi="PermianSansTypeface" w:cs="Times New Roman"/>
                <w:i/>
                <w:sz w:val="22"/>
                <w:lang w:val="en-US"/>
              </w:rPr>
              <w:t xml:space="preserve"> </w:t>
            </w:r>
            <w:proofErr w:type="spellStart"/>
            <w:r w:rsidRPr="00CC1136">
              <w:rPr>
                <w:rFonts w:ascii="PermianSansTypeface" w:eastAsia="Calibri" w:hAnsi="PermianSansTypeface" w:cs="Times New Roman"/>
                <w:i/>
                <w:sz w:val="22"/>
                <w:lang w:val="en-US"/>
              </w:rPr>
              <w:t>Prestator</w:t>
            </w:r>
            <w:proofErr w:type="spellEnd"/>
            <w:r w:rsidRPr="00CC1136">
              <w:rPr>
                <w:rFonts w:ascii="PermianSansTypeface" w:eastAsia="Calibri" w:hAnsi="PermianSansTypeface" w:cs="Times New Roman"/>
                <w:i/>
                <w:sz w:val="22"/>
                <w:lang w:val="en-US"/>
              </w:rPr>
              <w:t>/</w:t>
            </w:r>
            <w:proofErr w:type="spellStart"/>
            <w:r w:rsidRPr="00CC1136">
              <w:rPr>
                <w:rFonts w:ascii="PermianSansTypeface" w:eastAsia="Calibri" w:hAnsi="PermianSansTypeface" w:cs="Times New Roman"/>
                <w:i/>
                <w:sz w:val="22"/>
                <w:lang w:val="en-US"/>
              </w:rPr>
              <w:t>Furnizor</w:t>
            </w:r>
            <w:proofErr w:type="spellEnd"/>
            <w:r w:rsidRPr="00CC1136">
              <w:rPr>
                <w:rFonts w:ascii="PermianSansTypeface" w:eastAsia="Calibri" w:hAnsi="PermianSansTypeface" w:cs="Times New Roman"/>
                <w:i/>
                <w:sz w:val="22"/>
                <w:lang w:val="en-US"/>
              </w:rPr>
              <w:t>”</w:t>
            </w:r>
            <w:r w:rsidRPr="00CC1136">
              <w:rPr>
                <w:rFonts w:ascii="PermianSansTypeface" w:eastAsia="SimSun" w:hAnsi="PermianSansTypeface" w:cs="Times New Roman"/>
                <w:i/>
                <w:sz w:val="22"/>
                <w:lang w:val="en-US"/>
              </w:rPr>
              <w:t xml:space="preserve"> conform </w:t>
            </w:r>
            <w:proofErr w:type="spellStart"/>
            <w:r w:rsidRPr="00CC1136">
              <w:rPr>
                <w:rFonts w:ascii="PermianSansTypeface" w:eastAsia="SimSun" w:hAnsi="PermianSansTypeface" w:cs="Times New Roman"/>
                <w:i/>
                <w:sz w:val="22"/>
                <w:lang w:val="en-US"/>
              </w:rPr>
              <w:t>modelului</w:t>
            </w:r>
            <w:proofErr w:type="spellEnd"/>
            <w:r w:rsidRPr="00CC1136">
              <w:rPr>
                <w:rFonts w:ascii="PermianSansTypeface" w:eastAsia="SimSun" w:hAnsi="PermianSansTypeface" w:cs="Times New Roman"/>
                <w:i/>
                <w:sz w:val="22"/>
                <w:lang w:val="en-US"/>
              </w:rPr>
              <w:t xml:space="preserve"> din </w:t>
            </w:r>
            <w:proofErr w:type="spellStart"/>
            <w:r w:rsidRPr="00CC1136">
              <w:rPr>
                <w:rFonts w:ascii="PermianSansTypeface" w:eastAsia="SimSun" w:hAnsi="PermianSansTypeface" w:cs="Times New Roman"/>
                <w:i/>
                <w:sz w:val="22"/>
                <w:lang w:val="en-US"/>
              </w:rPr>
              <w:t>Anexa</w:t>
            </w:r>
            <w:proofErr w:type="spellEnd"/>
            <w:r w:rsidRPr="00CC1136">
              <w:rPr>
                <w:rFonts w:ascii="PermianSansTypeface" w:eastAsia="SimSun" w:hAnsi="PermianSansTypeface" w:cs="Times New Roman"/>
                <w:i/>
                <w:sz w:val="22"/>
                <w:lang w:val="en-US"/>
              </w:rPr>
              <w:t xml:space="preserve"> nr. </w:t>
            </w:r>
            <w:proofErr w:type="gramStart"/>
            <w:r w:rsidR="00F07BF0" w:rsidRPr="00CC1136">
              <w:rPr>
                <w:rFonts w:ascii="PermianSansTypeface" w:eastAsia="SimSun" w:hAnsi="PermianSansTypeface" w:cs="Times New Roman"/>
                <w:i/>
                <w:sz w:val="22"/>
                <w:lang w:val="en-US"/>
              </w:rPr>
              <w:t>5</w:t>
            </w:r>
            <w:r w:rsidRPr="00CC1136">
              <w:rPr>
                <w:rFonts w:ascii="PermianSansTypeface" w:eastAsia="SimSun" w:hAnsi="PermianSansTypeface" w:cs="Times New Roman"/>
                <w:i/>
                <w:sz w:val="22"/>
                <w:lang w:val="en-US"/>
              </w:rPr>
              <w:t xml:space="preserve">,  </w:t>
            </w:r>
            <w:r w:rsidRPr="00CC1136">
              <w:rPr>
                <w:rFonts w:ascii="PermianSansTypeface" w:eastAsia="Calibri" w:hAnsi="PermianSansTypeface" w:cs="Times New Roman"/>
                <w:i/>
                <w:sz w:val="22"/>
              </w:rPr>
              <w:t>varianta</w:t>
            </w:r>
            <w:proofErr w:type="gramEnd"/>
            <w:r w:rsidRPr="00CC1136">
              <w:rPr>
                <w:rFonts w:ascii="PermianSansTypeface" w:eastAsia="Calibri" w:hAnsi="PermianSansTypeface" w:cs="Times New Roman"/>
                <w:i/>
                <w:sz w:val="22"/>
              </w:rPr>
              <w:t xml:space="preserve"> scanată de pe original sau original/copie confirmată prin semnătura electronică</w:t>
            </w:r>
            <w:r w:rsidRPr="00CC1136">
              <w:rPr>
                <w:rFonts w:ascii="PermianSansTypeface" w:eastAsia="Calibri" w:hAnsi="PermianSansTypeface" w:cs="Times New Roman"/>
                <w:i/>
                <w:sz w:val="22"/>
                <w:lang w:val="en-US"/>
              </w:rPr>
              <w:t>.</w:t>
            </w:r>
          </w:p>
          <w:p w14:paraId="308CEA5C" w14:textId="16E03C32" w:rsidR="002D6107" w:rsidRPr="00745F12" w:rsidRDefault="001E2925" w:rsidP="002D6107">
            <w:pPr>
              <w:tabs>
                <w:tab w:val="right" w:pos="9531"/>
              </w:tabs>
              <w:spacing w:after="0"/>
              <w:ind w:firstLine="0"/>
              <w:rPr>
                <w:rFonts w:ascii="PermianSansTypeface" w:hAnsi="PermianSansTypeface"/>
                <w:i/>
                <w:sz w:val="22"/>
              </w:rPr>
            </w:pPr>
            <w:r w:rsidRPr="001E2925">
              <w:rPr>
                <w:rFonts w:ascii="PermianSansTypeface" w:eastAsia="Calibri" w:hAnsi="PermianSansTypeface" w:cs="Times New Roman"/>
                <w:i/>
                <w:sz w:val="22"/>
                <w:lang w:val="en-US"/>
              </w:rPr>
              <w:lastRenderedPageBreak/>
              <w:t>**</w:t>
            </w:r>
            <w:r w:rsidR="002D6107" w:rsidRPr="001E72DA">
              <w:rPr>
                <w:rFonts w:ascii="PermianSansTypeface" w:hAnsi="PermianSansTypeface"/>
                <w:i/>
                <w:sz w:val="22"/>
              </w:rPr>
              <w:t xml:space="preserve"> </w:t>
            </w:r>
            <w:r w:rsidR="002D6107" w:rsidRPr="001E72DA">
              <w:rPr>
                <w:rFonts w:ascii="PermianSansTypeface" w:hAnsi="PermianSansTypeface"/>
                <w:i/>
                <w:sz w:val="22"/>
              </w:rPr>
              <w:t>În conformitate cu prevederile art.117 alin. (1</w:t>
            </w:r>
            <w:r w:rsidR="002D6107" w:rsidRPr="00022C4C">
              <w:rPr>
                <w:rFonts w:ascii="PermianSansTypeface" w:hAnsi="PermianSansTypeface"/>
                <w:i/>
                <w:sz w:val="22"/>
                <w:vertAlign w:val="superscript"/>
              </w:rPr>
              <w:t>2</w:t>
            </w:r>
            <w:r w:rsidR="002D6107" w:rsidRPr="001E72DA">
              <w:rPr>
                <w:rFonts w:ascii="PermianSansTypeface" w:hAnsi="PermianSansTypeface"/>
                <w:i/>
                <w:sz w:val="22"/>
              </w:rPr>
              <w:t>) din Codul Fiscal, începând cu  01.01.2021,  facturile fiscale electronice urmează a fi emise de către furnizorii rezidenți, prin SIA e-Factura.</w:t>
            </w:r>
          </w:p>
          <w:p w14:paraId="5F0C5AF0" w14:textId="244219B0" w:rsidR="001E2925" w:rsidRPr="001E2925" w:rsidRDefault="001E2925" w:rsidP="001E2925">
            <w:pPr>
              <w:tabs>
                <w:tab w:val="left" w:pos="8259"/>
              </w:tabs>
              <w:spacing w:after="0" w:line="276" w:lineRule="auto"/>
              <w:ind w:firstLine="0"/>
              <w:rPr>
                <w:rFonts w:ascii="PermianSansTypeface" w:hAnsi="PermianSansTypeface"/>
                <w:sz w:val="22"/>
              </w:rPr>
            </w:pPr>
          </w:p>
          <w:p w14:paraId="780985DF" w14:textId="77777777" w:rsidR="001E2925" w:rsidRPr="00CC1136" w:rsidRDefault="001E2925" w:rsidP="004C0FE2">
            <w:pPr>
              <w:tabs>
                <w:tab w:val="left" w:pos="462"/>
                <w:tab w:val="left" w:pos="8259"/>
                <w:tab w:val="left" w:pos="8684"/>
              </w:tabs>
              <w:spacing w:after="0"/>
              <w:ind w:firstLine="0"/>
              <w:rPr>
                <w:rFonts w:ascii="PermianSansTypeface" w:eastAsia="Calibri" w:hAnsi="PermianSansTypeface" w:cs="Times New Roman"/>
                <w:i/>
                <w:sz w:val="22"/>
              </w:rPr>
            </w:pPr>
          </w:p>
        </w:tc>
      </w:tr>
    </w:tbl>
    <w:p w14:paraId="5EB55037" w14:textId="77777777" w:rsidR="004E7385" w:rsidRPr="00CC1136" w:rsidRDefault="004E7385" w:rsidP="008D69ED">
      <w:pPr>
        <w:tabs>
          <w:tab w:val="left" w:pos="3125"/>
        </w:tabs>
        <w:ind w:firstLine="0"/>
        <w:rPr>
          <w:rFonts w:ascii="PermianSansTypeface" w:hAnsi="PermianSansTypeface"/>
          <w:b/>
          <w:sz w:val="22"/>
          <w:lang w:val="ro-MD"/>
        </w:rPr>
      </w:pPr>
    </w:p>
    <w:p w14:paraId="6CD32A71" w14:textId="77777777" w:rsidR="001E2925" w:rsidRPr="001E2925" w:rsidRDefault="001E2925" w:rsidP="001E2925">
      <w:pPr>
        <w:tabs>
          <w:tab w:val="left" w:pos="8259"/>
        </w:tabs>
        <w:spacing w:after="0" w:line="276" w:lineRule="auto"/>
        <w:ind w:firstLine="0"/>
        <w:rPr>
          <w:rFonts w:ascii="PermianSansTypeface" w:hAnsi="PermianSansTypeface"/>
          <w:b/>
          <w:bCs/>
        </w:rPr>
      </w:pPr>
      <w:r w:rsidRPr="001E2925">
        <w:rPr>
          <w:rFonts w:ascii="PermianSansTypeface" w:hAnsi="PermianSansTypeface"/>
          <w:b/>
          <w:bCs/>
        </w:rPr>
        <w:t xml:space="preserve">Președintele grupului de lucru                                 </w:t>
      </w:r>
    </w:p>
    <w:p w14:paraId="7C10106E" w14:textId="77777777" w:rsidR="001E2925" w:rsidRPr="001E2925" w:rsidRDefault="001E2925" w:rsidP="001E2925">
      <w:pPr>
        <w:tabs>
          <w:tab w:val="left" w:pos="8259"/>
        </w:tabs>
        <w:spacing w:after="0" w:line="276" w:lineRule="auto"/>
        <w:ind w:firstLine="0"/>
        <w:rPr>
          <w:rFonts w:ascii="PermianSansTypeface" w:hAnsi="PermianSansTypeface"/>
          <w:b/>
          <w:bCs/>
        </w:rPr>
      </w:pPr>
      <w:r w:rsidRPr="001E2925">
        <w:rPr>
          <w:rFonts w:ascii="PermianSansTypeface" w:hAnsi="PermianSansTypeface"/>
          <w:b/>
          <w:bCs/>
        </w:rPr>
        <w:t>Pisarenco Olga</w:t>
      </w:r>
    </w:p>
    <w:p w14:paraId="0F535502" w14:textId="77777777" w:rsidR="001E2925" w:rsidRPr="001E2925" w:rsidRDefault="001E2925" w:rsidP="001E2925">
      <w:pPr>
        <w:spacing w:after="0" w:line="276" w:lineRule="auto"/>
        <w:ind w:right="84" w:firstLine="0"/>
        <w:jc w:val="left"/>
        <w:rPr>
          <w:rFonts w:ascii="PermianSansTypeface" w:hAnsi="PermianSansTypeface"/>
          <w:b/>
          <w:bCs/>
          <w:i/>
        </w:rPr>
      </w:pPr>
      <w:r w:rsidRPr="001E2925">
        <w:rPr>
          <w:rFonts w:ascii="PermianSansTypeface" w:hAnsi="PermianSansTypeface"/>
          <w:b/>
          <w:bCs/>
          <w:i/>
        </w:rPr>
        <w:t>(semnat electronic)</w:t>
      </w:r>
    </w:p>
    <w:p w14:paraId="0AF0E9BF" w14:textId="77777777" w:rsidR="008D00D8" w:rsidRPr="00CC1136" w:rsidRDefault="008D00D8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57440AD1" w14:textId="77777777" w:rsidR="00BC774A" w:rsidRPr="00CC1136" w:rsidRDefault="00BC774A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685FEA3C" w14:textId="77777777" w:rsidR="00BC774A" w:rsidRPr="00CC1136" w:rsidRDefault="00BC774A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42A9F8BB" w14:textId="77777777" w:rsidR="00BA3F9D" w:rsidRPr="00CC1136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0DB7FE38" w14:textId="77777777" w:rsidR="00BA3F9D" w:rsidRPr="00CC1136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66A06D7A" w14:textId="77777777" w:rsidR="00BA3F9D" w:rsidRPr="00CC1136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3394D7EF" w14:textId="77777777" w:rsidR="00BA3F9D" w:rsidRPr="00CC1136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702CB3E7" w14:textId="77777777" w:rsidR="00BA3F9D" w:rsidRPr="00CC1136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7DFE9B14" w14:textId="77777777" w:rsidR="00BA3F9D" w:rsidRPr="00CC1136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2B903957" w14:textId="77777777" w:rsidR="00BA3F9D" w:rsidRPr="00CC1136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56F487CF" w14:textId="77777777" w:rsidR="00BA3F9D" w:rsidRPr="00CC1136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7E0AFBCB" w14:textId="77777777" w:rsidR="00BA3F9D" w:rsidRPr="00CC1136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066A94A9" w14:textId="77777777" w:rsidR="00BA3F9D" w:rsidRPr="00CC1136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41D5B8E3" w14:textId="77777777" w:rsidR="00BA3F9D" w:rsidRPr="00CC1136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3F22BDB9" w14:textId="77777777" w:rsidR="00BA3F9D" w:rsidRPr="00CC1136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32D53335" w14:textId="77777777" w:rsidR="00BA3F9D" w:rsidRPr="00CC1136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381A394B" w14:textId="77777777" w:rsidR="00BA3F9D" w:rsidRPr="00CC1136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6114BF32" w14:textId="77777777" w:rsidR="00BA3F9D" w:rsidRPr="00CC1136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73F7CFE8" w14:textId="77777777" w:rsidR="00BA3F9D" w:rsidRPr="00CC1136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04EFE2F5" w14:textId="77777777" w:rsidR="00BA3F9D" w:rsidRPr="00CC1136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01E2853C" w14:textId="77777777" w:rsidR="00BA3F9D" w:rsidRPr="00CC1136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6A1DF30F" w14:textId="77777777" w:rsidR="00BA3F9D" w:rsidRPr="00CC1136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1A02835C" w14:textId="77777777" w:rsidR="00BA3F9D" w:rsidRPr="00CC1136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6D762308" w14:textId="77777777" w:rsidR="00BA3F9D" w:rsidRPr="00CC1136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682AD61A" w14:textId="77777777" w:rsidR="00BA3F9D" w:rsidRPr="00CC1136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4E648860" w14:textId="77777777" w:rsidR="00BA3F9D" w:rsidRPr="00CC1136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01D0980E" w14:textId="77777777" w:rsidR="00BA3F9D" w:rsidRPr="00CC1136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3A660802" w14:textId="77777777" w:rsidR="00BA3F9D" w:rsidRPr="00CC1136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774E1409" w14:textId="77777777" w:rsidR="00BA3F9D" w:rsidRPr="00CC1136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09638FEA" w14:textId="77777777" w:rsidR="00BA3F9D" w:rsidRPr="00CC1136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4B94B430" w14:textId="77777777" w:rsidR="00BA3F9D" w:rsidRPr="00CC1136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22D16769" w14:textId="77777777" w:rsidR="00BA3F9D" w:rsidRPr="00CC1136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5678F60B" w14:textId="77777777" w:rsidR="00BA3F9D" w:rsidRPr="00CC1136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7983E819" w14:textId="77777777" w:rsidR="00BA3F9D" w:rsidRPr="00CC1136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546BFAB2" w14:textId="77777777" w:rsidR="00BA3F9D" w:rsidRPr="00CC1136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4D7D62FE" w14:textId="77777777" w:rsidR="00BA3F9D" w:rsidRPr="00CC1136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5E4B8C6E" w14:textId="77777777" w:rsidR="00BA3F9D" w:rsidRPr="00CC1136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13572FDB" w14:textId="77777777" w:rsidR="00BA3F9D" w:rsidRPr="00CC1136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12D39A83" w14:textId="77777777" w:rsidR="00BA3F9D" w:rsidRPr="00CC1136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5ADB3EAC" w14:textId="77777777" w:rsidR="00BA3F9D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28003755" w14:textId="77777777" w:rsidR="001E2925" w:rsidRDefault="001E2925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2B579278" w14:textId="77777777" w:rsidR="001E2925" w:rsidRDefault="001E2925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599AD039" w14:textId="77777777" w:rsidR="001E2925" w:rsidRDefault="001E2925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2332F140" w14:textId="77777777" w:rsidR="001E2925" w:rsidRPr="00CC1136" w:rsidRDefault="001E2925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745DF638" w14:textId="77777777" w:rsidR="00BA3F9D" w:rsidRPr="00CC1136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53BBB79B" w14:textId="77777777" w:rsidR="00BA3F9D" w:rsidRPr="00CC1136" w:rsidRDefault="00BA3F9D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637F997C" w14:textId="77777777" w:rsidR="008D00D8" w:rsidRPr="00CC1136" w:rsidRDefault="008D00D8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313024A1" w14:textId="77777777" w:rsidR="00936EEB" w:rsidRPr="00CC1136" w:rsidRDefault="00936EEB" w:rsidP="00936EEB">
      <w:pPr>
        <w:spacing w:after="0"/>
        <w:ind w:right="388" w:firstLine="0"/>
        <w:jc w:val="right"/>
        <w:rPr>
          <w:rFonts w:ascii="PermianSansTypeface" w:eastAsia="Times New Roman" w:hAnsi="PermianSansTypeface" w:cs="Times New Roman"/>
          <w:b/>
          <w:bCs/>
          <w:sz w:val="22"/>
          <w:lang w:val="ro-MD" w:eastAsia="ru-RU"/>
        </w:rPr>
      </w:pPr>
      <w:r w:rsidRPr="00CC1136">
        <w:rPr>
          <w:rFonts w:ascii="PermianSansTypeface" w:eastAsia="Times New Roman" w:hAnsi="PermianSansTypeface" w:cs="Times New Roman"/>
          <w:b/>
          <w:bCs/>
          <w:sz w:val="22"/>
          <w:lang w:val="ro-MD" w:eastAsia="ru-RU"/>
        </w:rPr>
        <w:t>Anexa nr. 1</w:t>
      </w:r>
    </w:p>
    <w:p w14:paraId="1EFA14A0" w14:textId="77777777" w:rsidR="00936EEB" w:rsidRPr="00CC1136" w:rsidRDefault="00936EEB" w:rsidP="004143DF">
      <w:pPr>
        <w:spacing w:after="0"/>
        <w:ind w:right="388" w:firstLine="0"/>
        <w:jc w:val="center"/>
        <w:rPr>
          <w:rFonts w:ascii="PermianSansTypeface" w:eastAsia="Times New Roman" w:hAnsi="PermianSansTypeface" w:cs="Times New Roman"/>
          <w:b/>
          <w:bCs/>
          <w:sz w:val="22"/>
          <w:lang w:val="ro-MD" w:eastAsia="ru-RU"/>
        </w:rPr>
      </w:pPr>
    </w:p>
    <w:p w14:paraId="7AF5F352" w14:textId="77777777" w:rsidR="004C0FE2" w:rsidRPr="00CC1136" w:rsidRDefault="004143DF" w:rsidP="004143DF">
      <w:pPr>
        <w:spacing w:after="0"/>
        <w:ind w:firstLine="0"/>
        <w:jc w:val="center"/>
        <w:rPr>
          <w:rFonts w:ascii="PermianSansTypeface" w:eastAsia="SimSun" w:hAnsi="PermianSansTypeface" w:cs="Times New Roman"/>
          <w:b/>
          <w:sz w:val="22"/>
          <w:lang w:val="ro-MD" w:eastAsia="zh-CN"/>
        </w:rPr>
      </w:pPr>
      <w:r w:rsidRPr="00CC1136">
        <w:rPr>
          <w:rFonts w:ascii="PermianSansTypeface" w:eastAsia="SimSun" w:hAnsi="PermianSansTypeface" w:cs="Times New Roman"/>
          <w:b/>
          <w:sz w:val="22"/>
          <w:lang w:val="ro-MD" w:eastAsia="zh-CN"/>
        </w:rPr>
        <w:t xml:space="preserve">Specificația tehnică </w:t>
      </w:r>
      <w:r w:rsidR="004C0FE2" w:rsidRPr="00CC1136">
        <w:rPr>
          <w:rFonts w:ascii="PermianSansTypeface" w:eastAsia="SimSun" w:hAnsi="PermianSansTypeface" w:cs="Times New Roman"/>
          <w:b/>
          <w:sz w:val="22"/>
          <w:lang w:val="ro-MD" w:eastAsia="zh-CN"/>
        </w:rPr>
        <w:t xml:space="preserve">pentru </w:t>
      </w:r>
      <w:r w:rsidRPr="00CC1136">
        <w:rPr>
          <w:rFonts w:ascii="PermianSansTypeface" w:eastAsia="SimSun" w:hAnsi="PermianSansTypeface" w:cs="Times New Roman"/>
          <w:b/>
          <w:sz w:val="22"/>
          <w:lang w:val="ro-MD" w:eastAsia="zh-CN"/>
        </w:rPr>
        <w:t xml:space="preserve">Lotul 1: </w:t>
      </w:r>
    </w:p>
    <w:p w14:paraId="48848FA4" w14:textId="77777777" w:rsidR="00936EEB" w:rsidRPr="00CC1136" w:rsidRDefault="004143DF" w:rsidP="004143DF">
      <w:pPr>
        <w:spacing w:after="0"/>
        <w:ind w:firstLine="0"/>
        <w:jc w:val="center"/>
        <w:rPr>
          <w:rFonts w:ascii="PermianSansTypeface" w:eastAsia="Times New Roman" w:hAnsi="PermianSansTypeface" w:cs="Times New Roman"/>
          <w:b/>
          <w:sz w:val="22"/>
          <w:lang w:val="ro-MD" w:eastAsia="ru-RU"/>
        </w:rPr>
      </w:pPr>
      <w:r w:rsidRPr="00CC1136">
        <w:rPr>
          <w:rFonts w:ascii="PermianSansTypeface" w:eastAsia="SimSun" w:hAnsi="PermianSansTypeface" w:cs="Times New Roman"/>
          <w:b/>
          <w:sz w:val="22"/>
          <w:lang w:val="ro-MD" w:eastAsia="zh-CN"/>
        </w:rPr>
        <w:t>Servicii</w:t>
      </w:r>
      <w:r w:rsidR="00936EEB" w:rsidRPr="00CC1136">
        <w:rPr>
          <w:rFonts w:ascii="PermianSansTypeface" w:eastAsia="SimSun" w:hAnsi="PermianSansTypeface" w:cs="Times New Roman"/>
          <w:b/>
          <w:sz w:val="22"/>
          <w:lang w:val="ro-MD" w:eastAsia="zh-CN"/>
        </w:rPr>
        <w:t xml:space="preserve"> de d</w:t>
      </w:r>
      <w:r w:rsidR="00936EEB" w:rsidRPr="00CC1136">
        <w:rPr>
          <w:rFonts w:ascii="PermianSansTypeface" w:eastAsia="Times New Roman" w:hAnsi="PermianSansTypeface" w:cs="Times New Roman"/>
          <w:b/>
          <w:sz w:val="22"/>
          <w:lang w:val="ro-MD" w:eastAsia="ru-RU"/>
        </w:rPr>
        <w:t>eservire tehnică a sistemelor de supraveghere video şi a sistemului autonom de control al accesului, antiefracţiei şi de prevenire a incendiului</w:t>
      </w:r>
    </w:p>
    <w:p w14:paraId="2087745A" w14:textId="77777777" w:rsidR="00936EEB" w:rsidRPr="00CC1136" w:rsidRDefault="00936EEB" w:rsidP="00936EEB">
      <w:pPr>
        <w:spacing w:after="0"/>
        <w:ind w:firstLine="0"/>
        <w:jc w:val="right"/>
        <w:rPr>
          <w:rFonts w:ascii="PermianSansTypeface" w:eastAsia="Times New Roman" w:hAnsi="PermianSansTypeface" w:cs="Times New Roman"/>
          <w:sz w:val="22"/>
          <w:lang w:val="ro-MD"/>
        </w:rPr>
      </w:pPr>
    </w:p>
    <w:p w14:paraId="07875825" w14:textId="77777777" w:rsidR="00936EEB" w:rsidRPr="00CC1136" w:rsidRDefault="00936EEB" w:rsidP="00936EEB">
      <w:pPr>
        <w:spacing w:after="0"/>
        <w:ind w:firstLine="0"/>
        <w:jc w:val="left"/>
        <w:rPr>
          <w:rFonts w:ascii="PermianSansTypeface" w:eastAsia="Times New Roman" w:hAnsi="PermianSansTypeface" w:cs="Times New Roman"/>
          <w:sz w:val="22"/>
          <w:lang w:val="ro-MD" w:eastAsia="ru-RU"/>
        </w:rPr>
      </w:pPr>
    </w:p>
    <w:p w14:paraId="6E4D46CD" w14:textId="77777777" w:rsidR="00936EEB" w:rsidRPr="00CC1136" w:rsidRDefault="00936EEB" w:rsidP="00936EEB">
      <w:pPr>
        <w:spacing w:after="120"/>
        <w:ind w:firstLine="0"/>
        <w:jc w:val="center"/>
        <w:rPr>
          <w:rFonts w:ascii="PermianSansTypeface" w:eastAsia="Times New Roman" w:hAnsi="PermianSansTypeface" w:cs="Times New Roman"/>
          <w:b/>
          <w:vanish/>
          <w:sz w:val="22"/>
          <w:lang w:val="ro-MD"/>
        </w:rPr>
      </w:pPr>
      <w:r w:rsidRPr="00CC1136">
        <w:rPr>
          <w:rFonts w:ascii="PermianSansTypeface" w:eastAsia="Times New Roman" w:hAnsi="PermianSansTypeface" w:cs="Times New Roman"/>
          <w:b/>
          <w:sz w:val="22"/>
          <w:lang w:val="ro-MD"/>
        </w:rPr>
        <w:t>Prestatorul va presta următoarele servicii, pentru poziţiile enumerate, o dată în trimestru:</w:t>
      </w:r>
    </w:p>
    <w:p w14:paraId="25A20BA1" w14:textId="77777777" w:rsidR="00936EEB" w:rsidRPr="00CC1136" w:rsidRDefault="00936EEB" w:rsidP="00936EEB">
      <w:pPr>
        <w:numPr>
          <w:ilvl w:val="0"/>
          <w:numId w:val="33"/>
        </w:numPr>
        <w:spacing w:after="120"/>
        <w:jc w:val="left"/>
        <w:rPr>
          <w:rFonts w:ascii="PermianSansTypeface" w:eastAsia="Times New Roman" w:hAnsi="PermianSansTypeface" w:cs="Times New Roman"/>
          <w:sz w:val="22"/>
          <w:lang w:val="ro-MD"/>
        </w:rPr>
      </w:pPr>
      <w:r w:rsidRPr="00CC1136">
        <w:rPr>
          <w:rFonts w:ascii="PermianSansTypeface" w:eastAsia="Times New Roman" w:hAnsi="PermianSansTypeface" w:cs="Times New Roman"/>
          <w:sz w:val="22"/>
          <w:lang w:val="ro-MD"/>
        </w:rPr>
        <w:t xml:space="preserve"> </w:t>
      </w:r>
    </w:p>
    <w:p w14:paraId="54A4DB5B" w14:textId="77777777" w:rsidR="00936EEB" w:rsidRPr="00CC1136" w:rsidRDefault="00936EEB" w:rsidP="004143DF">
      <w:pPr>
        <w:numPr>
          <w:ilvl w:val="0"/>
          <w:numId w:val="34"/>
        </w:numPr>
        <w:spacing w:after="0"/>
        <w:rPr>
          <w:rFonts w:ascii="PermianSansTypeface" w:eastAsia="Times New Roman" w:hAnsi="PermianSansTypeface" w:cs="Times New Roman"/>
          <w:sz w:val="22"/>
          <w:lang w:val="ro-MD"/>
        </w:rPr>
      </w:pPr>
      <w:r w:rsidRPr="00CC1136">
        <w:rPr>
          <w:rFonts w:ascii="PermianSansTypeface" w:eastAsia="Times New Roman" w:hAnsi="PermianSansTypeface" w:cs="Times New Roman"/>
          <w:sz w:val="22"/>
          <w:lang w:val="ro-MD"/>
        </w:rPr>
        <w:t>Examinarea exterioară şi verificarea capacităţii funcţionării componentelor sistemelor, curăţarea acestora;</w:t>
      </w:r>
    </w:p>
    <w:p w14:paraId="538010EB" w14:textId="77777777" w:rsidR="00936EEB" w:rsidRPr="00CC1136" w:rsidRDefault="00936EEB" w:rsidP="004143DF">
      <w:pPr>
        <w:numPr>
          <w:ilvl w:val="0"/>
          <w:numId w:val="34"/>
        </w:numPr>
        <w:spacing w:after="0"/>
        <w:rPr>
          <w:rFonts w:ascii="PermianSansTypeface" w:eastAsia="Times New Roman" w:hAnsi="PermianSansTypeface" w:cs="Times New Roman"/>
          <w:sz w:val="22"/>
          <w:lang w:val="ro-MD"/>
        </w:rPr>
      </w:pPr>
      <w:r w:rsidRPr="00CC1136">
        <w:rPr>
          <w:rFonts w:ascii="PermianSansTypeface" w:eastAsia="Times New Roman" w:hAnsi="PermianSansTypeface" w:cs="Times New Roman"/>
          <w:sz w:val="22"/>
          <w:lang w:val="ro-MD"/>
        </w:rPr>
        <w:t>Controlul şi verificarea parametrilor de lucru a camerelor video şi pupitrelor de comandă;</w:t>
      </w:r>
    </w:p>
    <w:p w14:paraId="7315DF8F" w14:textId="77777777" w:rsidR="00936EEB" w:rsidRPr="00CC1136" w:rsidRDefault="00936EEB" w:rsidP="004143DF">
      <w:pPr>
        <w:numPr>
          <w:ilvl w:val="0"/>
          <w:numId w:val="34"/>
        </w:numPr>
        <w:spacing w:after="0"/>
        <w:rPr>
          <w:rFonts w:ascii="PermianSansTypeface" w:eastAsia="Times New Roman" w:hAnsi="PermianSansTypeface" w:cs="Times New Roman"/>
          <w:sz w:val="22"/>
          <w:lang w:val="ro-MD"/>
        </w:rPr>
      </w:pPr>
      <w:r w:rsidRPr="00CC1136">
        <w:rPr>
          <w:rFonts w:ascii="PermianSansTypeface" w:eastAsia="Times New Roman" w:hAnsi="PermianSansTypeface" w:cs="Times New Roman"/>
          <w:sz w:val="22"/>
          <w:lang w:val="ro-MD"/>
        </w:rPr>
        <w:t xml:space="preserve">Reparaţii minore, după caz, a componentelor sistemelor de supraveghere video; </w:t>
      </w:r>
    </w:p>
    <w:p w14:paraId="292E6923" w14:textId="77777777" w:rsidR="00936EEB" w:rsidRPr="00CC1136" w:rsidRDefault="00936EEB" w:rsidP="004143DF">
      <w:pPr>
        <w:numPr>
          <w:ilvl w:val="0"/>
          <w:numId w:val="34"/>
        </w:numPr>
        <w:spacing w:after="0"/>
        <w:rPr>
          <w:rFonts w:ascii="PermianSansTypeface" w:eastAsia="Times New Roman" w:hAnsi="PermianSansTypeface" w:cs="Times New Roman"/>
          <w:sz w:val="22"/>
          <w:lang w:val="ro-MD"/>
        </w:rPr>
      </w:pPr>
      <w:r w:rsidRPr="00CC1136">
        <w:rPr>
          <w:rFonts w:ascii="PermianSansTypeface" w:eastAsia="Times New Roman" w:hAnsi="PermianSansTypeface" w:cs="Times New Roman"/>
          <w:sz w:val="22"/>
          <w:lang w:val="ro-MD"/>
        </w:rPr>
        <w:t xml:space="preserve">Examinarea exterioară privind existenţa defecţiunilor mecanice, etc.; </w:t>
      </w:r>
    </w:p>
    <w:p w14:paraId="748424AD" w14:textId="77777777" w:rsidR="00936EEB" w:rsidRPr="00CC1136" w:rsidRDefault="00936EEB" w:rsidP="004143DF">
      <w:pPr>
        <w:numPr>
          <w:ilvl w:val="0"/>
          <w:numId w:val="34"/>
        </w:numPr>
        <w:spacing w:after="0"/>
        <w:rPr>
          <w:rFonts w:ascii="PermianSansTypeface" w:eastAsia="Times New Roman" w:hAnsi="PermianSansTypeface" w:cs="Times New Roman"/>
          <w:sz w:val="22"/>
          <w:lang w:val="ro-MD"/>
        </w:rPr>
      </w:pPr>
      <w:r w:rsidRPr="00CC1136">
        <w:rPr>
          <w:rFonts w:ascii="PermianSansTypeface" w:eastAsia="Times New Roman" w:hAnsi="PermianSansTypeface" w:cs="Times New Roman"/>
          <w:sz w:val="22"/>
          <w:lang w:val="ro-MD"/>
        </w:rPr>
        <w:t>Verificarea mecanismelor de fixare;</w:t>
      </w:r>
    </w:p>
    <w:p w14:paraId="0C7FED33" w14:textId="77777777" w:rsidR="00936EEB" w:rsidRPr="00CC1136" w:rsidRDefault="00936EEB" w:rsidP="004143DF">
      <w:pPr>
        <w:numPr>
          <w:ilvl w:val="0"/>
          <w:numId w:val="34"/>
        </w:numPr>
        <w:spacing w:after="0"/>
        <w:rPr>
          <w:rFonts w:ascii="PermianSansTypeface" w:eastAsia="Times New Roman" w:hAnsi="PermianSansTypeface" w:cs="Times New Roman"/>
          <w:sz w:val="22"/>
          <w:lang w:val="ro-MD"/>
        </w:rPr>
      </w:pPr>
      <w:r w:rsidRPr="00CC1136">
        <w:rPr>
          <w:rFonts w:ascii="PermianSansTypeface" w:eastAsia="Times New Roman" w:hAnsi="PermianSansTypeface" w:cs="Times New Roman"/>
          <w:sz w:val="22"/>
          <w:lang w:val="ro-MD"/>
        </w:rPr>
        <w:t>Curăţirea obiectivelor şi şasiurilor camerelor video;</w:t>
      </w:r>
    </w:p>
    <w:p w14:paraId="22BB63D1" w14:textId="77777777" w:rsidR="00936EEB" w:rsidRPr="00CC1136" w:rsidRDefault="00936EEB" w:rsidP="004143DF">
      <w:pPr>
        <w:numPr>
          <w:ilvl w:val="0"/>
          <w:numId w:val="34"/>
        </w:numPr>
        <w:spacing w:after="0"/>
        <w:rPr>
          <w:rFonts w:ascii="PermianSansTypeface" w:eastAsia="Times New Roman" w:hAnsi="PermianSansTypeface" w:cs="Times New Roman"/>
          <w:sz w:val="22"/>
          <w:lang w:val="ro-MD"/>
        </w:rPr>
      </w:pPr>
      <w:r w:rsidRPr="00CC1136">
        <w:rPr>
          <w:rFonts w:ascii="PermianSansTypeface" w:eastAsia="Times New Roman" w:hAnsi="PermianSansTypeface" w:cs="Times New Roman"/>
          <w:sz w:val="22"/>
          <w:lang w:val="ro-MD"/>
        </w:rPr>
        <w:t>Ajustarea direcţiilor şi unghiurilor de supraveghere;</w:t>
      </w:r>
    </w:p>
    <w:p w14:paraId="09F11BCD" w14:textId="77777777" w:rsidR="00936EEB" w:rsidRPr="00CC1136" w:rsidRDefault="00936EEB" w:rsidP="004143DF">
      <w:pPr>
        <w:numPr>
          <w:ilvl w:val="0"/>
          <w:numId w:val="34"/>
        </w:numPr>
        <w:spacing w:after="0"/>
        <w:rPr>
          <w:rFonts w:ascii="PermianSansTypeface" w:eastAsia="Times New Roman" w:hAnsi="PermianSansTypeface" w:cs="Times New Roman"/>
          <w:sz w:val="22"/>
          <w:lang w:val="ro-MD"/>
        </w:rPr>
      </w:pPr>
      <w:r w:rsidRPr="00CC1136">
        <w:rPr>
          <w:rFonts w:ascii="PermianSansTypeface" w:eastAsia="Times New Roman" w:hAnsi="PermianSansTypeface" w:cs="Times New Roman"/>
          <w:sz w:val="22"/>
          <w:lang w:val="ro-MD"/>
        </w:rPr>
        <w:t>Verificarea vizuală şi mecanică, după caz, a conexiunilor cablurilor;</w:t>
      </w:r>
    </w:p>
    <w:p w14:paraId="01C436E8" w14:textId="77777777" w:rsidR="00936EEB" w:rsidRPr="00CC1136" w:rsidRDefault="00936EEB" w:rsidP="004143DF">
      <w:pPr>
        <w:numPr>
          <w:ilvl w:val="0"/>
          <w:numId w:val="34"/>
        </w:numPr>
        <w:spacing w:after="0"/>
        <w:rPr>
          <w:rFonts w:ascii="PermianSansTypeface" w:eastAsia="Times New Roman" w:hAnsi="PermianSansTypeface" w:cs="Times New Roman"/>
          <w:sz w:val="22"/>
          <w:lang w:val="ro-MD"/>
        </w:rPr>
      </w:pPr>
      <w:r w:rsidRPr="00CC1136">
        <w:rPr>
          <w:rFonts w:ascii="PermianSansTypeface" w:eastAsia="Times New Roman" w:hAnsi="PermianSansTypeface" w:cs="Times New Roman"/>
          <w:sz w:val="22"/>
          <w:lang w:val="ro-MD"/>
        </w:rPr>
        <w:t>Verificarea termo-carcaselor şi a sticlelor acestora (pentru camerele video din exterior);</w:t>
      </w:r>
    </w:p>
    <w:p w14:paraId="5F7B14EE" w14:textId="77777777" w:rsidR="00936EEB" w:rsidRPr="00CC1136" w:rsidRDefault="00936EEB" w:rsidP="004143DF">
      <w:pPr>
        <w:numPr>
          <w:ilvl w:val="0"/>
          <w:numId w:val="34"/>
        </w:numPr>
        <w:spacing w:after="0"/>
        <w:rPr>
          <w:rFonts w:ascii="PermianSansTypeface" w:eastAsia="Times New Roman" w:hAnsi="PermianSansTypeface" w:cs="Times New Roman"/>
          <w:sz w:val="22"/>
          <w:lang w:val="ro-MD"/>
        </w:rPr>
      </w:pPr>
      <w:r w:rsidRPr="00CC1136">
        <w:rPr>
          <w:rFonts w:ascii="PermianSansTypeface" w:eastAsia="Times New Roman" w:hAnsi="PermianSansTypeface" w:cs="Times New Roman"/>
          <w:sz w:val="22"/>
          <w:lang w:val="ro-MD"/>
        </w:rPr>
        <w:t>Măsurarea parametrilor tehnici a sistemului / modulului de alimentare;</w:t>
      </w:r>
    </w:p>
    <w:p w14:paraId="0FDEE694" w14:textId="77777777" w:rsidR="00936EEB" w:rsidRPr="00CC1136" w:rsidRDefault="00936EEB" w:rsidP="004143DF">
      <w:pPr>
        <w:numPr>
          <w:ilvl w:val="0"/>
          <w:numId w:val="34"/>
        </w:numPr>
        <w:spacing w:after="0"/>
        <w:rPr>
          <w:rFonts w:ascii="PermianSansTypeface" w:eastAsia="Times New Roman" w:hAnsi="PermianSansTypeface" w:cs="Times New Roman"/>
          <w:sz w:val="22"/>
          <w:lang w:val="ro-MD"/>
        </w:rPr>
      </w:pPr>
      <w:r w:rsidRPr="00CC1136">
        <w:rPr>
          <w:rFonts w:ascii="PermianSansTypeface" w:eastAsia="Times New Roman" w:hAnsi="PermianSansTypeface" w:cs="Times New Roman"/>
          <w:sz w:val="22"/>
          <w:lang w:val="ro-MD"/>
        </w:rPr>
        <w:t>Controlul setărilor aplicaţiei de lucru APACS şi ajustarea acestora, după caz;</w:t>
      </w:r>
    </w:p>
    <w:p w14:paraId="75406666" w14:textId="77777777" w:rsidR="00936EEB" w:rsidRPr="00CC1136" w:rsidRDefault="00936EEB" w:rsidP="004143DF">
      <w:pPr>
        <w:numPr>
          <w:ilvl w:val="0"/>
          <w:numId w:val="34"/>
        </w:numPr>
        <w:spacing w:after="0"/>
        <w:rPr>
          <w:rFonts w:ascii="PermianSansTypeface" w:eastAsia="Times New Roman" w:hAnsi="PermianSansTypeface" w:cs="Times New Roman"/>
          <w:sz w:val="22"/>
          <w:lang w:val="ro-MD"/>
        </w:rPr>
      </w:pPr>
      <w:r w:rsidRPr="00CC1136">
        <w:rPr>
          <w:rFonts w:ascii="PermianSansTypeface" w:eastAsia="Times New Roman" w:hAnsi="PermianSansTypeface" w:cs="Times New Roman"/>
          <w:sz w:val="22"/>
          <w:lang w:val="ro-MD"/>
        </w:rPr>
        <w:t>Trimestrial efectuarea backup-ului bazei de date;</w:t>
      </w:r>
    </w:p>
    <w:p w14:paraId="42A53E75" w14:textId="77777777" w:rsidR="00936EEB" w:rsidRPr="00CC1136" w:rsidRDefault="00936EEB" w:rsidP="004143DF">
      <w:pPr>
        <w:numPr>
          <w:ilvl w:val="0"/>
          <w:numId w:val="34"/>
        </w:numPr>
        <w:spacing w:after="0"/>
        <w:rPr>
          <w:rFonts w:ascii="PermianSansTypeface" w:eastAsia="Times New Roman" w:hAnsi="PermianSansTypeface" w:cs="Times New Roman"/>
          <w:sz w:val="22"/>
          <w:lang w:val="ro-MD"/>
        </w:rPr>
      </w:pPr>
      <w:r w:rsidRPr="00CC1136">
        <w:rPr>
          <w:rFonts w:ascii="PermianSansTypeface" w:eastAsia="Times New Roman" w:hAnsi="PermianSansTypeface" w:cs="Times New Roman"/>
          <w:sz w:val="22"/>
          <w:lang w:val="ro-MD"/>
        </w:rPr>
        <w:t>Examinarea exterioară şi verificarea capacităţii funcţi</w:t>
      </w:r>
      <w:r w:rsidR="004504E8">
        <w:rPr>
          <w:rFonts w:ascii="PermianSansTypeface" w:eastAsia="Times New Roman" w:hAnsi="PermianSansTypeface" w:cs="Times New Roman"/>
          <w:sz w:val="22"/>
          <w:lang w:val="ro-MD"/>
        </w:rPr>
        <w:t>onării componentelor sistemului autonom</w:t>
      </w:r>
      <w:r w:rsidRPr="00CC1136">
        <w:rPr>
          <w:rFonts w:ascii="PermianSansTypeface" w:eastAsia="Times New Roman" w:hAnsi="PermianSansTypeface" w:cs="Times New Roman"/>
          <w:sz w:val="22"/>
          <w:lang w:val="ro-MD"/>
        </w:rPr>
        <w:t xml:space="preserve"> antiefracţie şi de prevenire a incendiului, curăţarea lor;</w:t>
      </w:r>
    </w:p>
    <w:p w14:paraId="5859DB74" w14:textId="77777777" w:rsidR="00936EEB" w:rsidRPr="00CC1136" w:rsidRDefault="00936EEB" w:rsidP="004143DF">
      <w:pPr>
        <w:numPr>
          <w:ilvl w:val="0"/>
          <w:numId w:val="34"/>
        </w:numPr>
        <w:spacing w:after="0"/>
        <w:rPr>
          <w:rFonts w:ascii="PermianSansTypeface" w:eastAsia="Times New Roman" w:hAnsi="PermianSansTypeface" w:cs="Times New Roman"/>
          <w:sz w:val="22"/>
          <w:lang w:val="ro-MD"/>
        </w:rPr>
      </w:pPr>
      <w:r w:rsidRPr="00CC1136">
        <w:rPr>
          <w:rFonts w:ascii="PermianSansTypeface" w:eastAsia="Times New Roman" w:hAnsi="PermianSansTypeface" w:cs="Times New Roman"/>
          <w:sz w:val="22"/>
          <w:lang w:val="ro-MD"/>
        </w:rPr>
        <w:t>Controlul surselor de alimentare, verificarea parametrilor de funcţionare (tensiunii, curentului) şi capacităţii acumulatoarelor (pentru sistemul de control al accesului, antiefracţiei şi de prevenire a incendiului);</w:t>
      </w:r>
    </w:p>
    <w:p w14:paraId="0A44DFE3" w14:textId="77777777" w:rsidR="00936EEB" w:rsidRPr="00CC1136" w:rsidRDefault="00936EEB" w:rsidP="004143DF">
      <w:pPr>
        <w:numPr>
          <w:ilvl w:val="0"/>
          <w:numId w:val="34"/>
        </w:numPr>
        <w:spacing w:after="0"/>
        <w:rPr>
          <w:rFonts w:ascii="PermianSansTypeface" w:eastAsia="Times New Roman" w:hAnsi="PermianSansTypeface" w:cs="Times New Roman"/>
          <w:sz w:val="22"/>
          <w:lang w:val="ro-MD"/>
        </w:rPr>
      </w:pPr>
      <w:r w:rsidRPr="00CC1136">
        <w:rPr>
          <w:rFonts w:ascii="PermianSansTypeface" w:eastAsia="Times New Roman" w:hAnsi="PermianSansTypeface" w:cs="Times New Roman"/>
          <w:sz w:val="22"/>
          <w:lang w:val="ro-MD"/>
        </w:rPr>
        <w:t>Demontarea / montarea echipamentului pentru curăţare, după caz;</w:t>
      </w:r>
    </w:p>
    <w:p w14:paraId="0F4DCCC7" w14:textId="77777777" w:rsidR="00936EEB" w:rsidRPr="00CC1136" w:rsidRDefault="00936EEB" w:rsidP="004143DF">
      <w:pPr>
        <w:numPr>
          <w:ilvl w:val="0"/>
          <w:numId w:val="34"/>
        </w:numPr>
        <w:spacing w:after="0"/>
        <w:rPr>
          <w:rFonts w:ascii="PermianSansTypeface" w:eastAsia="Times New Roman" w:hAnsi="PermianSansTypeface" w:cs="Times New Roman"/>
          <w:sz w:val="22"/>
          <w:lang w:val="ro-MD"/>
        </w:rPr>
      </w:pPr>
      <w:r w:rsidRPr="00CC1136">
        <w:rPr>
          <w:rFonts w:ascii="PermianSansTypeface" w:eastAsia="Times New Roman" w:hAnsi="PermianSansTypeface" w:cs="Times New Roman"/>
          <w:sz w:val="22"/>
          <w:lang w:val="ro-MD"/>
        </w:rPr>
        <w:t>Lucrări de profilaxie în conformitate cu paşapoartele tehnice ale componentelor sistemului;</w:t>
      </w:r>
    </w:p>
    <w:p w14:paraId="36B5A272" w14:textId="77777777" w:rsidR="00936EEB" w:rsidRPr="00CC1136" w:rsidRDefault="00936EEB" w:rsidP="004143DF">
      <w:pPr>
        <w:numPr>
          <w:ilvl w:val="0"/>
          <w:numId w:val="34"/>
        </w:numPr>
        <w:spacing w:after="0"/>
        <w:rPr>
          <w:rFonts w:ascii="PermianSansTypeface" w:eastAsia="Times New Roman" w:hAnsi="PermianSansTypeface" w:cs="Times New Roman"/>
          <w:sz w:val="22"/>
          <w:lang w:val="ro-MD"/>
        </w:rPr>
      </w:pPr>
      <w:r w:rsidRPr="00CC1136">
        <w:rPr>
          <w:rFonts w:ascii="PermianSansTypeface" w:eastAsia="Times New Roman" w:hAnsi="PermianSansTypeface" w:cs="Times New Roman"/>
          <w:sz w:val="22"/>
          <w:lang w:val="ro-MD"/>
        </w:rPr>
        <w:t>Verificarea capacităţii de lucru a turnichetelor şi deservirea acestora;</w:t>
      </w:r>
    </w:p>
    <w:p w14:paraId="7125B312" w14:textId="77777777" w:rsidR="00936EEB" w:rsidRPr="00CC1136" w:rsidRDefault="00936EEB" w:rsidP="004143DF">
      <w:pPr>
        <w:numPr>
          <w:ilvl w:val="0"/>
          <w:numId w:val="34"/>
        </w:numPr>
        <w:spacing w:after="0"/>
        <w:rPr>
          <w:rFonts w:ascii="PermianSansTypeface" w:eastAsia="Times New Roman" w:hAnsi="PermianSansTypeface" w:cs="Times New Roman"/>
          <w:sz w:val="22"/>
          <w:lang w:val="ro-MD"/>
        </w:rPr>
      </w:pPr>
      <w:r w:rsidRPr="00CC1136">
        <w:rPr>
          <w:rFonts w:ascii="PermianSansTypeface" w:eastAsia="Times New Roman" w:hAnsi="PermianSansTypeface" w:cs="Times New Roman"/>
          <w:sz w:val="22"/>
          <w:lang w:val="ro-MD"/>
        </w:rPr>
        <w:t xml:space="preserve">Lucrările de deservire a detectoarelor de fum şi termice: examinarea exterioară privind existenţa defecţiunilor mecanice, murdăriei, etc.; verificarea conexiunilor; demontarea detectorului; curăţarea, suflarea cu aer comprimat; asamblarea detectorului; montarea la locul iniţial; verificarea stării de funcţionare; controlul indicatorului luminos; verificarea capacităţii de lucru în cadrul sistemului de securitate în complex. </w:t>
      </w:r>
    </w:p>
    <w:p w14:paraId="4E53BA91" w14:textId="77777777" w:rsidR="00936EEB" w:rsidRPr="00CC1136" w:rsidRDefault="00936EEB" w:rsidP="004143DF">
      <w:pPr>
        <w:spacing w:after="0"/>
        <w:ind w:firstLine="0"/>
        <w:rPr>
          <w:rFonts w:ascii="PermianSansTypeface" w:eastAsia="Times New Roman" w:hAnsi="PermianSansTypeface" w:cs="Times New Roman"/>
          <w:sz w:val="22"/>
          <w:lang w:val="ro-MD" w:eastAsia="ru-RU"/>
        </w:rPr>
      </w:pPr>
    </w:p>
    <w:p w14:paraId="7D291E6B" w14:textId="77777777" w:rsidR="00936EEB" w:rsidRPr="00CC1136" w:rsidRDefault="00936EEB" w:rsidP="00936EEB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  <w:lang w:val="ro-MD"/>
        </w:rPr>
      </w:pPr>
    </w:p>
    <w:p w14:paraId="2D80F598" w14:textId="77777777" w:rsidR="00936EEB" w:rsidRPr="00CC1136" w:rsidRDefault="00936EEB" w:rsidP="00936EEB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475A9279" w14:textId="77777777" w:rsidR="00936EEB" w:rsidRPr="00CC1136" w:rsidRDefault="00936EEB" w:rsidP="00936EEB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78B20605" w14:textId="77777777" w:rsidR="00936EEB" w:rsidRPr="00CC1136" w:rsidRDefault="00936EEB" w:rsidP="00936EEB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609DD464" w14:textId="77777777" w:rsidR="00936EEB" w:rsidRPr="00CC1136" w:rsidRDefault="00936EEB" w:rsidP="00936EEB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21E9F3CB" w14:textId="77777777" w:rsidR="00936EEB" w:rsidRPr="00CC1136" w:rsidRDefault="00936EEB" w:rsidP="00936EEB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273A8911" w14:textId="77777777" w:rsidR="00936EEB" w:rsidRPr="00CC1136" w:rsidRDefault="00936EEB" w:rsidP="00936EEB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0BA90E3F" w14:textId="77777777" w:rsidR="00936EEB" w:rsidRPr="00CC1136" w:rsidRDefault="00936EEB" w:rsidP="00936EEB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6F943BC9" w14:textId="77777777" w:rsidR="00375B8A" w:rsidRPr="00CC1136" w:rsidRDefault="00375B8A" w:rsidP="000F702B">
      <w:pPr>
        <w:spacing w:after="0"/>
        <w:ind w:right="388" w:firstLine="0"/>
        <w:rPr>
          <w:rFonts w:ascii="PermianSansTypeface" w:eastAsia="Times New Roman" w:hAnsi="PermianSansTypeface" w:cs="Times New Roman"/>
          <w:b/>
          <w:bCs/>
          <w:sz w:val="22"/>
          <w:lang w:val="ro-MD" w:eastAsia="ru-RU"/>
        </w:rPr>
      </w:pPr>
    </w:p>
    <w:p w14:paraId="24C67100" w14:textId="77777777" w:rsidR="00375B8A" w:rsidRPr="00CC1136" w:rsidRDefault="00375B8A" w:rsidP="00936EEB">
      <w:pPr>
        <w:spacing w:after="0"/>
        <w:ind w:right="388" w:firstLine="0"/>
        <w:jc w:val="right"/>
        <w:rPr>
          <w:rFonts w:ascii="PermianSansTypeface" w:eastAsia="Times New Roman" w:hAnsi="PermianSansTypeface" w:cs="Times New Roman"/>
          <w:b/>
          <w:bCs/>
          <w:sz w:val="22"/>
          <w:lang w:val="ro-MD" w:eastAsia="ru-RU"/>
        </w:rPr>
      </w:pPr>
    </w:p>
    <w:p w14:paraId="6BE9E4E3" w14:textId="77777777" w:rsidR="0003464F" w:rsidRPr="00CC1136" w:rsidRDefault="0003464F" w:rsidP="00936EEB">
      <w:pPr>
        <w:spacing w:after="0"/>
        <w:ind w:right="388" w:firstLine="0"/>
        <w:jc w:val="right"/>
        <w:rPr>
          <w:rFonts w:ascii="PermianSansTypeface" w:eastAsia="Times New Roman" w:hAnsi="PermianSansTypeface" w:cs="Times New Roman"/>
          <w:b/>
          <w:bCs/>
          <w:sz w:val="22"/>
          <w:lang w:val="ro-MD" w:eastAsia="ru-RU"/>
        </w:rPr>
      </w:pPr>
    </w:p>
    <w:p w14:paraId="06FEDB25" w14:textId="77777777" w:rsidR="00514306" w:rsidRPr="00CC1136" w:rsidRDefault="00514306" w:rsidP="00936EEB">
      <w:pPr>
        <w:spacing w:after="0"/>
        <w:ind w:right="388" w:firstLine="0"/>
        <w:jc w:val="right"/>
        <w:rPr>
          <w:rFonts w:ascii="PermianSansTypeface" w:eastAsia="Times New Roman" w:hAnsi="PermianSansTypeface" w:cs="Times New Roman"/>
          <w:b/>
          <w:bCs/>
          <w:sz w:val="22"/>
          <w:lang w:val="ro-MD" w:eastAsia="ru-RU"/>
        </w:rPr>
      </w:pPr>
    </w:p>
    <w:p w14:paraId="7A29C586" w14:textId="77777777" w:rsidR="00936EEB" w:rsidRPr="00CC1136" w:rsidRDefault="00936EEB" w:rsidP="00936EEB">
      <w:pPr>
        <w:spacing w:after="0"/>
        <w:ind w:right="388" w:firstLine="0"/>
        <w:jc w:val="right"/>
        <w:rPr>
          <w:rFonts w:ascii="PermianSansTypeface" w:eastAsia="Times New Roman" w:hAnsi="PermianSansTypeface" w:cs="Times New Roman"/>
          <w:b/>
          <w:bCs/>
          <w:sz w:val="22"/>
          <w:lang w:val="ro-MD" w:eastAsia="ru-RU"/>
        </w:rPr>
      </w:pPr>
      <w:r w:rsidRPr="00CC1136">
        <w:rPr>
          <w:rFonts w:ascii="PermianSansTypeface" w:eastAsia="Times New Roman" w:hAnsi="PermianSansTypeface" w:cs="Times New Roman"/>
          <w:b/>
          <w:bCs/>
          <w:sz w:val="22"/>
          <w:lang w:val="ro-MD" w:eastAsia="ru-RU"/>
        </w:rPr>
        <w:lastRenderedPageBreak/>
        <w:t>Anexa nr. 2</w:t>
      </w:r>
    </w:p>
    <w:p w14:paraId="2F8B9087" w14:textId="77777777" w:rsidR="00936EEB" w:rsidRPr="00CC1136" w:rsidRDefault="00936EEB" w:rsidP="00936EEB">
      <w:pPr>
        <w:spacing w:after="0"/>
        <w:ind w:right="388" w:firstLine="0"/>
        <w:jc w:val="right"/>
        <w:rPr>
          <w:rFonts w:ascii="PermianSansTypeface" w:eastAsia="Times New Roman" w:hAnsi="PermianSansTypeface" w:cs="Times New Roman"/>
          <w:b/>
          <w:bCs/>
          <w:sz w:val="22"/>
          <w:lang w:val="ro-MD" w:eastAsia="ru-RU"/>
        </w:rPr>
      </w:pPr>
    </w:p>
    <w:p w14:paraId="183465C9" w14:textId="77777777" w:rsidR="004C0FE2" w:rsidRPr="00CC1136" w:rsidRDefault="004143DF" w:rsidP="00936EEB">
      <w:pPr>
        <w:spacing w:after="0"/>
        <w:ind w:firstLine="0"/>
        <w:jc w:val="center"/>
        <w:rPr>
          <w:rFonts w:ascii="PermianSansTypeface" w:eastAsia="SimSun" w:hAnsi="PermianSansTypeface" w:cs="Times New Roman"/>
          <w:b/>
          <w:sz w:val="22"/>
          <w:lang w:val="ro-MD" w:eastAsia="zh-CN"/>
        </w:rPr>
      </w:pPr>
      <w:r w:rsidRPr="00CC1136">
        <w:rPr>
          <w:rFonts w:ascii="PermianSansTypeface" w:eastAsia="SimSun" w:hAnsi="PermianSansTypeface" w:cs="Times New Roman"/>
          <w:b/>
          <w:sz w:val="22"/>
          <w:lang w:val="ro-MD" w:eastAsia="zh-CN"/>
        </w:rPr>
        <w:t xml:space="preserve">Specificația tehnică </w:t>
      </w:r>
      <w:r w:rsidR="004C0FE2" w:rsidRPr="00CC1136">
        <w:rPr>
          <w:rFonts w:ascii="PermianSansTypeface" w:eastAsia="SimSun" w:hAnsi="PermianSansTypeface" w:cs="Times New Roman"/>
          <w:b/>
          <w:sz w:val="22"/>
          <w:lang w:val="ro-MD" w:eastAsia="zh-CN"/>
        </w:rPr>
        <w:t xml:space="preserve">pentru </w:t>
      </w:r>
      <w:r w:rsidRPr="00CC1136">
        <w:rPr>
          <w:rFonts w:ascii="PermianSansTypeface" w:eastAsia="SimSun" w:hAnsi="PermianSansTypeface" w:cs="Times New Roman"/>
          <w:b/>
          <w:sz w:val="22"/>
          <w:lang w:val="ro-MD" w:eastAsia="zh-CN"/>
        </w:rPr>
        <w:t xml:space="preserve">Lotul 2:  </w:t>
      </w:r>
    </w:p>
    <w:p w14:paraId="2D318239" w14:textId="77777777" w:rsidR="004C0FE2" w:rsidRPr="00CC1136" w:rsidRDefault="004143DF" w:rsidP="00936EEB">
      <w:pPr>
        <w:spacing w:after="0"/>
        <w:ind w:firstLine="0"/>
        <w:jc w:val="center"/>
        <w:rPr>
          <w:rFonts w:ascii="PermianSansTypeface" w:eastAsia="Times New Roman" w:hAnsi="PermianSansTypeface" w:cs="Times New Roman"/>
          <w:b/>
          <w:sz w:val="22"/>
          <w:lang w:val="ro-MD" w:eastAsia="ru-RU"/>
        </w:rPr>
      </w:pPr>
      <w:r w:rsidRPr="00CC1136">
        <w:rPr>
          <w:rFonts w:ascii="PermianSansTypeface" w:eastAsia="SimSun" w:hAnsi="PermianSansTypeface" w:cs="Times New Roman"/>
          <w:b/>
          <w:sz w:val="22"/>
          <w:lang w:val="ro-MD" w:eastAsia="zh-CN"/>
        </w:rPr>
        <w:t>Servicii</w:t>
      </w:r>
      <w:r w:rsidR="00936EEB" w:rsidRPr="00CC1136">
        <w:rPr>
          <w:rFonts w:ascii="PermianSansTypeface" w:eastAsia="SimSun" w:hAnsi="PermianSansTypeface" w:cs="Times New Roman"/>
          <w:b/>
          <w:sz w:val="22"/>
          <w:lang w:val="ro-MD" w:eastAsia="zh-CN"/>
        </w:rPr>
        <w:t xml:space="preserve"> </w:t>
      </w:r>
      <w:r w:rsidR="00936EEB" w:rsidRPr="00CC1136">
        <w:rPr>
          <w:rFonts w:ascii="PermianSansTypeface" w:eastAsia="Times New Roman" w:hAnsi="PermianSansTypeface" w:cs="Times New Roman"/>
          <w:b/>
          <w:sz w:val="22"/>
          <w:lang w:val="ro-MD"/>
        </w:rPr>
        <w:t xml:space="preserve">de deservire tehnică și reparație a </w:t>
      </w:r>
      <w:r w:rsidR="00936EEB" w:rsidRPr="00CC1136">
        <w:rPr>
          <w:rFonts w:ascii="PermianSansTypeface" w:eastAsia="Times New Roman" w:hAnsi="PermianSansTypeface" w:cs="Times New Roman"/>
          <w:b/>
          <w:sz w:val="22"/>
          <w:lang w:val="ro-MD" w:eastAsia="ru-RU"/>
        </w:rPr>
        <w:t xml:space="preserve">echipamentului </w:t>
      </w:r>
    </w:p>
    <w:p w14:paraId="5F5D9301" w14:textId="77777777" w:rsidR="00936EEB" w:rsidRPr="00CC1136" w:rsidRDefault="00936EEB" w:rsidP="00936EEB">
      <w:pPr>
        <w:spacing w:after="0"/>
        <w:ind w:firstLine="0"/>
        <w:jc w:val="center"/>
        <w:rPr>
          <w:rFonts w:ascii="PermianSansTypeface" w:eastAsia="Times New Roman" w:hAnsi="PermianSansTypeface" w:cs="Times New Roman"/>
          <w:b/>
          <w:sz w:val="22"/>
          <w:lang w:val="ro-MD" w:eastAsia="ru-RU"/>
        </w:rPr>
      </w:pPr>
      <w:r w:rsidRPr="00CC1136">
        <w:rPr>
          <w:rFonts w:ascii="PermianSansTypeface" w:eastAsia="Times New Roman" w:hAnsi="PermianSansTypeface" w:cs="Times New Roman"/>
          <w:b/>
          <w:sz w:val="22"/>
          <w:lang w:val="ro-MD" w:eastAsia="ru-RU"/>
        </w:rPr>
        <w:t>cu raze X pentru controlul bagajelor</w:t>
      </w:r>
    </w:p>
    <w:p w14:paraId="23DD8673" w14:textId="77777777" w:rsidR="00936EEB" w:rsidRPr="00CC1136" w:rsidRDefault="00936EEB" w:rsidP="00936EEB">
      <w:pPr>
        <w:spacing w:after="0"/>
        <w:ind w:right="388" w:firstLine="0"/>
        <w:jc w:val="right"/>
        <w:rPr>
          <w:rFonts w:ascii="PermianSansTypeface" w:eastAsia="Times New Roman" w:hAnsi="PermianSansTypeface" w:cs="Times New Roman"/>
          <w:b/>
          <w:bCs/>
          <w:sz w:val="22"/>
          <w:lang w:val="ro-MD" w:eastAsia="ru-RU"/>
        </w:rPr>
      </w:pPr>
    </w:p>
    <w:p w14:paraId="047BB1A3" w14:textId="77777777" w:rsidR="00936EEB" w:rsidRPr="00CC1136" w:rsidRDefault="00CF708A" w:rsidP="00CF708A">
      <w:pPr>
        <w:spacing w:after="0"/>
        <w:ind w:right="388" w:firstLine="0"/>
        <w:jc w:val="left"/>
        <w:rPr>
          <w:rFonts w:ascii="PermianSansTypeface" w:eastAsia="Times New Roman" w:hAnsi="PermianSansTypeface" w:cs="Times New Roman"/>
          <w:b/>
          <w:bCs/>
          <w:sz w:val="22"/>
          <w:lang w:val="ro-MD" w:eastAsia="ru-RU"/>
        </w:rPr>
      </w:pPr>
      <w:r w:rsidRPr="00CC1136">
        <w:rPr>
          <w:rFonts w:ascii="PermianSansTypeface" w:eastAsia="Times New Roman" w:hAnsi="PermianSansTypeface" w:cs="Times New Roman"/>
          <w:b/>
          <w:bCs/>
          <w:sz w:val="22"/>
          <w:lang w:val="ro-MD" w:eastAsia="ru-RU"/>
        </w:rPr>
        <w:t>Prestatorul va presta următoarele servicii:</w:t>
      </w:r>
    </w:p>
    <w:p w14:paraId="185A751C" w14:textId="77777777" w:rsidR="00936EEB" w:rsidRPr="00CC1136" w:rsidRDefault="00936EEB" w:rsidP="00936EEB">
      <w:pPr>
        <w:spacing w:after="0"/>
        <w:ind w:firstLine="0"/>
        <w:jc w:val="left"/>
        <w:rPr>
          <w:rFonts w:ascii="PermianSansTypeface" w:eastAsia="Times New Roman" w:hAnsi="PermianSansTypeface" w:cs="Times New Roman"/>
          <w:sz w:val="22"/>
          <w:lang w:val="ro-MD" w:eastAsia="ru-RU"/>
        </w:rPr>
      </w:pPr>
    </w:p>
    <w:p w14:paraId="614B842B" w14:textId="77777777" w:rsidR="00936EEB" w:rsidRPr="00CC1136" w:rsidRDefault="00853341" w:rsidP="00853341">
      <w:pPr>
        <w:pStyle w:val="ListParagraph"/>
        <w:numPr>
          <w:ilvl w:val="0"/>
          <w:numId w:val="40"/>
        </w:numPr>
        <w:rPr>
          <w:rFonts w:ascii="PermianSansTypeface" w:hAnsi="PermianSansTypeface"/>
          <w:sz w:val="22"/>
          <w:szCs w:val="22"/>
          <w:lang w:val="ro-MD"/>
        </w:rPr>
      </w:pPr>
      <w:r w:rsidRPr="00CC1136">
        <w:rPr>
          <w:rFonts w:ascii="PermianSansTypeface" w:hAnsi="PermianSansTypeface"/>
          <w:sz w:val="22"/>
          <w:szCs w:val="22"/>
          <w:lang w:val="ro-MD"/>
        </w:rPr>
        <w:t xml:space="preserve"> V</w:t>
      </w:r>
      <w:r w:rsidR="00936EEB" w:rsidRPr="00CC1136">
        <w:rPr>
          <w:rFonts w:ascii="PermianSansTypeface" w:hAnsi="PermianSansTypeface"/>
          <w:sz w:val="22"/>
          <w:szCs w:val="22"/>
          <w:lang w:val="ro-MD"/>
        </w:rPr>
        <w:t>erificare</w:t>
      </w:r>
      <w:r w:rsidRPr="00CC1136">
        <w:rPr>
          <w:rFonts w:ascii="PermianSansTypeface" w:hAnsi="PermianSansTypeface"/>
          <w:sz w:val="22"/>
          <w:szCs w:val="22"/>
          <w:lang w:val="ro-MD"/>
        </w:rPr>
        <w:t>a</w:t>
      </w:r>
      <w:r w:rsidR="00936EEB" w:rsidRPr="00CC1136">
        <w:rPr>
          <w:rFonts w:ascii="PermianSansTypeface" w:hAnsi="PermianSansTypeface"/>
          <w:sz w:val="22"/>
          <w:szCs w:val="22"/>
          <w:lang w:val="ro-MD"/>
        </w:rPr>
        <w:t>, ajustare</w:t>
      </w:r>
      <w:r w:rsidRPr="00CC1136">
        <w:rPr>
          <w:rFonts w:ascii="PermianSansTypeface" w:hAnsi="PermianSansTypeface"/>
          <w:sz w:val="22"/>
          <w:szCs w:val="22"/>
          <w:lang w:val="ro-MD"/>
        </w:rPr>
        <w:t>a</w:t>
      </w:r>
      <w:r w:rsidR="00936EEB" w:rsidRPr="00CC1136">
        <w:rPr>
          <w:rFonts w:ascii="PermianSansTypeface" w:hAnsi="PermianSansTypeface"/>
          <w:sz w:val="22"/>
          <w:szCs w:val="22"/>
          <w:lang w:val="ro-MD"/>
        </w:rPr>
        <w:t xml:space="preserve"> și calibrare</w:t>
      </w:r>
      <w:r w:rsidRPr="00CC1136">
        <w:rPr>
          <w:rFonts w:ascii="PermianSansTypeface" w:hAnsi="PermianSansTypeface"/>
          <w:sz w:val="22"/>
          <w:szCs w:val="22"/>
          <w:lang w:val="ro-MD"/>
        </w:rPr>
        <w:t xml:space="preserve">a </w:t>
      </w:r>
      <w:r w:rsidR="00936EEB" w:rsidRPr="00CC1136">
        <w:rPr>
          <w:rFonts w:ascii="PermianSansTypeface" w:hAnsi="PermianSansTypeface"/>
          <w:sz w:val="22"/>
          <w:szCs w:val="22"/>
          <w:lang w:val="ro-MD"/>
        </w:rPr>
        <w:t xml:space="preserve"> echipamentelor inclusiv:</w:t>
      </w:r>
    </w:p>
    <w:p w14:paraId="291A4D06" w14:textId="77777777" w:rsidR="00936EEB" w:rsidRPr="00CC1136" w:rsidRDefault="00936EEB" w:rsidP="004143DF">
      <w:pPr>
        <w:numPr>
          <w:ilvl w:val="0"/>
          <w:numId w:val="37"/>
        </w:numPr>
        <w:spacing w:after="0"/>
        <w:contextualSpacing/>
        <w:rPr>
          <w:rFonts w:ascii="PermianSansTypeface" w:eastAsia="Times New Roman" w:hAnsi="PermianSansTypeface" w:cs="Times New Roman"/>
          <w:sz w:val="22"/>
          <w:lang w:val="ro-MD" w:eastAsia="ru-RU"/>
        </w:rPr>
      </w:pPr>
      <w:r w:rsidRPr="00CC1136">
        <w:rPr>
          <w:rFonts w:ascii="PermianSansTypeface" w:eastAsia="Times New Roman" w:hAnsi="PermianSansTypeface" w:cs="Times New Roman"/>
          <w:sz w:val="22"/>
          <w:lang w:val="ro-MD" w:eastAsia="ru-RU"/>
        </w:rPr>
        <w:t>verificarea funcționalității la toate butoanele de oprire accidentală;</w:t>
      </w:r>
    </w:p>
    <w:p w14:paraId="7109AC21" w14:textId="77777777" w:rsidR="00936EEB" w:rsidRPr="00CC1136" w:rsidRDefault="00936EEB" w:rsidP="004143DF">
      <w:pPr>
        <w:numPr>
          <w:ilvl w:val="0"/>
          <w:numId w:val="37"/>
        </w:numPr>
        <w:spacing w:after="0"/>
        <w:contextualSpacing/>
        <w:rPr>
          <w:rFonts w:ascii="PermianSansTypeface" w:eastAsia="Times New Roman" w:hAnsi="PermianSansTypeface" w:cs="Times New Roman"/>
          <w:sz w:val="22"/>
          <w:lang w:val="ro-MD" w:eastAsia="ru-RU"/>
        </w:rPr>
      </w:pPr>
      <w:r w:rsidRPr="00CC1136">
        <w:rPr>
          <w:rFonts w:ascii="PermianSansTypeface" w:eastAsia="Times New Roman" w:hAnsi="PermianSansTypeface" w:cs="Times New Roman"/>
          <w:sz w:val="22"/>
          <w:lang w:val="ro-MD" w:eastAsia="ru-RU"/>
        </w:rPr>
        <w:t>verificarea conexiunilor între echipament, calculator, tensiune;</w:t>
      </w:r>
    </w:p>
    <w:p w14:paraId="1B1D5CBC" w14:textId="77777777" w:rsidR="00936EEB" w:rsidRPr="00CC1136" w:rsidRDefault="00936EEB" w:rsidP="004143DF">
      <w:pPr>
        <w:numPr>
          <w:ilvl w:val="0"/>
          <w:numId w:val="37"/>
        </w:numPr>
        <w:spacing w:after="0"/>
        <w:contextualSpacing/>
        <w:rPr>
          <w:rFonts w:ascii="PermianSansTypeface" w:eastAsia="Times New Roman" w:hAnsi="PermianSansTypeface" w:cs="Times New Roman"/>
          <w:sz w:val="22"/>
          <w:lang w:val="ro-MD" w:eastAsia="ru-RU"/>
        </w:rPr>
      </w:pPr>
      <w:r w:rsidRPr="00CC1136">
        <w:rPr>
          <w:rFonts w:ascii="PermianSansTypeface" w:eastAsia="Times New Roman" w:hAnsi="PermianSansTypeface" w:cs="Times New Roman"/>
          <w:sz w:val="22"/>
          <w:lang w:val="ro-MD" w:eastAsia="ru-RU"/>
        </w:rPr>
        <w:t>verificare, ajustare a benzii rulante;</w:t>
      </w:r>
    </w:p>
    <w:p w14:paraId="507B5DC1" w14:textId="77777777" w:rsidR="00936EEB" w:rsidRPr="00CC1136" w:rsidRDefault="00936EEB" w:rsidP="004143DF">
      <w:pPr>
        <w:numPr>
          <w:ilvl w:val="0"/>
          <w:numId w:val="37"/>
        </w:numPr>
        <w:spacing w:after="0"/>
        <w:contextualSpacing/>
        <w:rPr>
          <w:rFonts w:ascii="PermianSansTypeface" w:eastAsia="Times New Roman" w:hAnsi="PermianSansTypeface" w:cs="Times New Roman"/>
          <w:sz w:val="22"/>
          <w:lang w:val="ro-MD" w:eastAsia="ru-RU"/>
        </w:rPr>
      </w:pPr>
      <w:r w:rsidRPr="00CC1136">
        <w:rPr>
          <w:rFonts w:ascii="PermianSansTypeface" w:eastAsia="Times New Roman" w:hAnsi="PermianSansTypeface" w:cs="Times New Roman"/>
          <w:sz w:val="22"/>
          <w:lang w:val="ro-MD" w:eastAsia="ru-RU"/>
        </w:rPr>
        <w:t>inspectare/curățire, în caz de necesitate înlocuire a benzilor de protecție din plumb la intrare și ieșire din tunelul de scanare;</w:t>
      </w:r>
    </w:p>
    <w:p w14:paraId="27C89D91" w14:textId="77777777" w:rsidR="00936EEB" w:rsidRPr="00CC1136" w:rsidRDefault="00936EEB" w:rsidP="004143DF">
      <w:pPr>
        <w:numPr>
          <w:ilvl w:val="0"/>
          <w:numId w:val="37"/>
        </w:numPr>
        <w:spacing w:after="0"/>
        <w:contextualSpacing/>
        <w:rPr>
          <w:rFonts w:ascii="PermianSansTypeface" w:eastAsia="Times New Roman" w:hAnsi="PermianSansTypeface" w:cs="Times New Roman"/>
          <w:sz w:val="22"/>
          <w:lang w:val="ro-MD" w:eastAsia="ru-RU"/>
        </w:rPr>
      </w:pPr>
      <w:r w:rsidRPr="00CC1136">
        <w:rPr>
          <w:rFonts w:ascii="PermianSansTypeface" w:eastAsia="Times New Roman" w:hAnsi="PermianSansTypeface" w:cs="Times New Roman"/>
          <w:sz w:val="22"/>
          <w:lang w:val="ro-MD" w:eastAsia="ru-RU"/>
        </w:rPr>
        <w:t>inspectare/curățirea unității de procesor a Rapiscanului;</w:t>
      </w:r>
    </w:p>
    <w:p w14:paraId="56517F18" w14:textId="77777777" w:rsidR="00936EEB" w:rsidRPr="00CC1136" w:rsidRDefault="00936EEB" w:rsidP="004143DF">
      <w:pPr>
        <w:numPr>
          <w:ilvl w:val="0"/>
          <w:numId w:val="37"/>
        </w:numPr>
        <w:spacing w:after="0"/>
        <w:contextualSpacing/>
        <w:rPr>
          <w:rFonts w:ascii="PermianSansTypeface" w:eastAsia="Times New Roman" w:hAnsi="PermianSansTypeface" w:cs="Times New Roman"/>
          <w:sz w:val="22"/>
          <w:lang w:val="ro-MD" w:eastAsia="ru-RU"/>
        </w:rPr>
      </w:pPr>
      <w:r w:rsidRPr="00CC1136">
        <w:rPr>
          <w:rFonts w:ascii="PermianSansTypeface" w:eastAsia="Times New Roman" w:hAnsi="PermianSansTypeface" w:cs="Times New Roman"/>
          <w:sz w:val="22"/>
          <w:lang w:val="ro-MD" w:eastAsia="ru-RU"/>
        </w:rPr>
        <w:t>efectuarea arhivării și curățirea hard discului;</w:t>
      </w:r>
    </w:p>
    <w:p w14:paraId="0F859722" w14:textId="77777777" w:rsidR="00936EEB" w:rsidRPr="00CC1136" w:rsidRDefault="00936EEB" w:rsidP="004143DF">
      <w:pPr>
        <w:numPr>
          <w:ilvl w:val="0"/>
          <w:numId w:val="37"/>
        </w:numPr>
        <w:spacing w:after="0"/>
        <w:contextualSpacing/>
        <w:rPr>
          <w:rFonts w:ascii="PermianSansTypeface" w:eastAsia="Times New Roman" w:hAnsi="PermianSansTypeface" w:cs="Times New Roman"/>
          <w:sz w:val="22"/>
          <w:lang w:val="ro-MD" w:eastAsia="ru-RU"/>
        </w:rPr>
      </w:pPr>
      <w:r w:rsidRPr="00CC1136">
        <w:rPr>
          <w:rFonts w:ascii="PermianSansTypeface" w:eastAsia="Times New Roman" w:hAnsi="PermianSansTypeface" w:cs="Times New Roman"/>
          <w:sz w:val="22"/>
          <w:lang w:val="ro-MD" w:eastAsia="ru-RU"/>
        </w:rPr>
        <w:t>verificarea mărimii tensiunilor înalte și joase;</w:t>
      </w:r>
    </w:p>
    <w:p w14:paraId="1303BDE9" w14:textId="77777777" w:rsidR="00936EEB" w:rsidRPr="00CC1136" w:rsidRDefault="00936EEB" w:rsidP="004143DF">
      <w:pPr>
        <w:numPr>
          <w:ilvl w:val="0"/>
          <w:numId w:val="37"/>
        </w:numPr>
        <w:spacing w:after="0"/>
        <w:contextualSpacing/>
        <w:rPr>
          <w:rFonts w:ascii="PermianSansTypeface" w:eastAsia="Times New Roman" w:hAnsi="PermianSansTypeface" w:cs="Times New Roman"/>
          <w:sz w:val="22"/>
          <w:lang w:val="ro-MD" w:eastAsia="ru-RU"/>
        </w:rPr>
      </w:pPr>
      <w:r w:rsidRPr="00CC1136">
        <w:rPr>
          <w:rFonts w:ascii="PermianSansTypeface" w:eastAsia="Times New Roman" w:hAnsi="PermianSansTypeface" w:cs="Times New Roman"/>
          <w:sz w:val="22"/>
          <w:lang w:val="ro-MD" w:eastAsia="ru-RU"/>
        </w:rPr>
        <w:t>verificare-ajustarea plăcilor de cupru din fața generatorului de raze-X;</w:t>
      </w:r>
    </w:p>
    <w:p w14:paraId="11993CDC" w14:textId="77777777" w:rsidR="00936EEB" w:rsidRPr="00CC1136" w:rsidRDefault="00936EEB" w:rsidP="004143DF">
      <w:pPr>
        <w:numPr>
          <w:ilvl w:val="0"/>
          <w:numId w:val="36"/>
        </w:numPr>
        <w:spacing w:after="0"/>
        <w:rPr>
          <w:rFonts w:ascii="PermianSansTypeface" w:eastAsia="Times New Roman" w:hAnsi="PermianSansTypeface" w:cs="Times New Roman"/>
          <w:sz w:val="22"/>
          <w:lang w:val="ro-MD" w:eastAsia="ru-RU"/>
        </w:rPr>
      </w:pPr>
      <w:r w:rsidRPr="00CC1136">
        <w:rPr>
          <w:rFonts w:ascii="PermianSansTypeface" w:eastAsia="Times New Roman" w:hAnsi="PermianSansTypeface" w:cs="Times New Roman"/>
          <w:sz w:val="22"/>
          <w:lang w:val="ro-MD" w:eastAsia="ru-RU"/>
        </w:rPr>
        <w:t>Diagnosticarea defectelor;</w:t>
      </w:r>
    </w:p>
    <w:p w14:paraId="3EC073A7" w14:textId="77777777" w:rsidR="00936EEB" w:rsidRPr="00CC1136" w:rsidRDefault="00936EEB" w:rsidP="004143DF">
      <w:pPr>
        <w:numPr>
          <w:ilvl w:val="0"/>
          <w:numId w:val="36"/>
        </w:numPr>
        <w:spacing w:after="0"/>
        <w:rPr>
          <w:rFonts w:ascii="PermianSansTypeface" w:eastAsia="Times New Roman" w:hAnsi="PermianSansTypeface" w:cs="Times New Roman"/>
          <w:sz w:val="22"/>
          <w:lang w:val="ro-MD" w:eastAsia="ru-RU"/>
        </w:rPr>
      </w:pPr>
      <w:r w:rsidRPr="00CC1136">
        <w:rPr>
          <w:rFonts w:ascii="PermianSansTypeface" w:eastAsia="Times New Roman" w:hAnsi="PermianSansTypeface" w:cs="Times New Roman"/>
          <w:sz w:val="22"/>
          <w:lang w:val="ro-MD" w:eastAsia="ru-RU"/>
        </w:rPr>
        <w:t xml:space="preserve">Colimarea generatorului de raze-X; </w:t>
      </w:r>
    </w:p>
    <w:p w14:paraId="78219C31" w14:textId="77777777" w:rsidR="00936EEB" w:rsidRPr="00CC1136" w:rsidRDefault="00936EEB" w:rsidP="004143DF">
      <w:pPr>
        <w:numPr>
          <w:ilvl w:val="0"/>
          <w:numId w:val="36"/>
        </w:numPr>
        <w:spacing w:after="0"/>
        <w:rPr>
          <w:rFonts w:ascii="PermianSansTypeface" w:eastAsia="Times New Roman" w:hAnsi="PermianSansTypeface" w:cs="Times New Roman"/>
          <w:sz w:val="22"/>
          <w:lang w:val="ro-MD" w:eastAsia="ru-RU"/>
        </w:rPr>
      </w:pPr>
      <w:r w:rsidRPr="00CC1136">
        <w:rPr>
          <w:rFonts w:ascii="PermianSansTypeface" w:eastAsia="Times New Roman" w:hAnsi="PermianSansTypeface" w:cs="Times New Roman"/>
          <w:sz w:val="22"/>
          <w:lang w:val="ro-MD" w:eastAsia="ru-RU"/>
        </w:rPr>
        <w:t xml:space="preserve">Verificarea graficului de energie înaltă-joasă, în caz de necesitate ajustare; </w:t>
      </w:r>
    </w:p>
    <w:p w14:paraId="3C71EB6D" w14:textId="77777777" w:rsidR="00936EEB" w:rsidRPr="00CC1136" w:rsidRDefault="00936EEB" w:rsidP="004143DF">
      <w:pPr>
        <w:numPr>
          <w:ilvl w:val="0"/>
          <w:numId w:val="36"/>
        </w:numPr>
        <w:spacing w:after="0"/>
        <w:rPr>
          <w:rFonts w:ascii="PermianSansTypeface" w:eastAsia="Times New Roman" w:hAnsi="PermianSansTypeface" w:cs="Times New Roman"/>
          <w:sz w:val="22"/>
          <w:lang w:val="ro-MD" w:eastAsia="ru-RU"/>
        </w:rPr>
      </w:pPr>
      <w:r w:rsidRPr="00CC1136">
        <w:rPr>
          <w:rFonts w:ascii="PermianSansTypeface" w:eastAsia="Times New Roman" w:hAnsi="PermianSansTypeface" w:cs="Times New Roman"/>
          <w:sz w:val="22"/>
          <w:lang w:val="ro-MD" w:eastAsia="ru-RU"/>
        </w:rPr>
        <w:t>Efectuarea măsurărilor de radiație în jurul echipamentului de scanare;</w:t>
      </w:r>
    </w:p>
    <w:p w14:paraId="79619687" w14:textId="77777777" w:rsidR="00936EEB" w:rsidRPr="00CC1136" w:rsidRDefault="00936EEB" w:rsidP="004143DF">
      <w:pPr>
        <w:numPr>
          <w:ilvl w:val="0"/>
          <w:numId w:val="36"/>
        </w:numPr>
        <w:spacing w:after="0"/>
        <w:rPr>
          <w:rFonts w:ascii="PermianSansTypeface" w:eastAsia="Times New Roman" w:hAnsi="PermianSansTypeface" w:cs="Times New Roman"/>
          <w:sz w:val="22"/>
          <w:lang w:val="ro-MD" w:eastAsia="ru-RU"/>
        </w:rPr>
      </w:pPr>
      <w:r w:rsidRPr="00CC1136">
        <w:rPr>
          <w:rFonts w:ascii="PermianSansTypeface" w:eastAsia="Times New Roman" w:hAnsi="PermianSansTypeface" w:cs="Times New Roman"/>
          <w:sz w:val="22"/>
          <w:lang w:val="ro-MD" w:eastAsia="ru-RU"/>
        </w:rPr>
        <w:t>Efectuarea scanării de test cu bagajul mostră, verificarea imaginii conform cerințelor;</w:t>
      </w:r>
    </w:p>
    <w:p w14:paraId="2FD8A265" w14:textId="77777777" w:rsidR="00936EEB" w:rsidRPr="00CC1136" w:rsidRDefault="00936EEB" w:rsidP="004143DF">
      <w:pPr>
        <w:numPr>
          <w:ilvl w:val="0"/>
          <w:numId w:val="36"/>
        </w:numPr>
        <w:spacing w:after="0"/>
        <w:rPr>
          <w:rFonts w:ascii="PermianSansTypeface" w:eastAsia="Times New Roman" w:hAnsi="PermianSansTypeface" w:cs="Times New Roman"/>
          <w:sz w:val="22"/>
          <w:lang w:val="ro-MD" w:eastAsia="ru-RU"/>
        </w:rPr>
      </w:pPr>
      <w:r w:rsidRPr="00CC1136">
        <w:rPr>
          <w:rFonts w:ascii="PermianSansTypeface" w:eastAsia="Times New Roman" w:hAnsi="PermianSansTypeface" w:cs="Times New Roman"/>
          <w:sz w:val="22"/>
          <w:lang w:val="ro-MD" w:eastAsia="ru-RU"/>
        </w:rPr>
        <w:t>Verificare/înlocuire a lămpilor de avertizare;</w:t>
      </w:r>
    </w:p>
    <w:p w14:paraId="24DABF28" w14:textId="77777777" w:rsidR="00936EEB" w:rsidRPr="00CC1136" w:rsidRDefault="00936EEB" w:rsidP="004143DF">
      <w:pPr>
        <w:numPr>
          <w:ilvl w:val="0"/>
          <w:numId w:val="36"/>
        </w:numPr>
        <w:spacing w:after="0"/>
        <w:rPr>
          <w:rFonts w:ascii="PermianSansTypeface" w:eastAsia="Times New Roman" w:hAnsi="PermianSansTypeface" w:cs="Times New Roman"/>
          <w:sz w:val="22"/>
          <w:lang w:val="ro-MD" w:eastAsia="ru-RU"/>
        </w:rPr>
      </w:pPr>
      <w:r w:rsidRPr="00CC1136">
        <w:rPr>
          <w:rFonts w:ascii="PermianSansTypeface" w:eastAsia="Times New Roman" w:hAnsi="PermianSansTypeface" w:cs="Times New Roman"/>
          <w:sz w:val="22"/>
          <w:lang w:val="ro-MD" w:eastAsia="ru-RU"/>
        </w:rPr>
        <w:t>Instruirea operatorilor.</w:t>
      </w:r>
    </w:p>
    <w:p w14:paraId="76E4196D" w14:textId="77777777" w:rsidR="00936EEB" w:rsidRPr="00CC1136" w:rsidRDefault="00936EEB" w:rsidP="00936EEB">
      <w:pPr>
        <w:keepNext/>
        <w:numPr>
          <w:ilvl w:val="1"/>
          <w:numId w:val="0"/>
        </w:numPr>
        <w:tabs>
          <w:tab w:val="left" w:pos="0"/>
        </w:tabs>
        <w:suppressAutoHyphens/>
        <w:spacing w:before="240" w:after="60"/>
        <w:jc w:val="center"/>
        <w:outlineLvl w:val="1"/>
        <w:rPr>
          <w:rFonts w:ascii="PermianSansTypeface" w:eastAsia="Times New Roman" w:hAnsi="PermianSansTypeface" w:cs="Times New Roman"/>
          <w:sz w:val="22"/>
          <w:lang w:val="en-US"/>
        </w:rPr>
      </w:pPr>
    </w:p>
    <w:p w14:paraId="27B057C5" w14:textId="77777777" w:rsidR="00936EEB" w:rsidRPr="00CC1136" w:rsidRDefault="00936EEB" w:rsidP="00936EEB">
      <w:pPr>
        <w:keepNext/>
        <w:numPr>
          <w:ilvl w:val="1"/>
          <w:numId w:val="0"/>
        </w:numPr>
        <w:tabs>
          <w:tab w:val="left" w:pos="0"/>
        </w:tabs>
        <w:suppressAutoHyphens/>
        <w:spacing w:before="240" w:after="60"/>
        <w:jc w:val="center"/>
        <w:outlineLvl w:val="1"/>
        <w:rPr>
          <w:rFonts w:ascii="PermianSansTypeface" w:eastAsia="Times New Roman" w:hAnsi="PermianSansTypeface" w:cs="Times New Roman"/>
          <w:sz w:val="22"/>
          <w:lang w:val="en-US"/>
        </w:rPr>
      </w:pPr>
    </w:p>
    <w:p w14:paraId="3323ED12" w14:textId="77777777" w:rsidR="00936EEB" w:rsidRPr="00CC1136" w:rsidRDefault="00936EEB" w:rsidP="00936EEB">
      <w:pPr>
        <w:keepNext/>
        <w:numPr>
          <w:ilvl w:val="1"/>
          <w:numId w:val="0"/>
        </w:numPr>
        <w:tabs>
          <w:tab w:val="left" w:pos="0"/>
        </w:tabs>
        <w:suppressAutoHyphens/>
        <w:spacing w:before="240" w:after="60"/>
        <w:jc w:val="center"/>
        <w:outlineLvl w:val="1"/>
        <w:rPr>
          <w:rFonts w:ascii="PermianSansTypeface" w:eastAsia="Times New Roman" w:hAnsi="PermianSansTypeface" w:cs="Times New Roman"/>
          <w:sz w:val="22"/>
          <w:lang w:val="en-US"/>
        </w:rPr>
      </w:pPr>
    </w:p>
    <w:p w14:paraId="044A907A" w14:textId="77777777" w:rsidR="00936EEB" w:rsidRPr="00CC1136" w:rsidRDefault="00936EEB" w:rsidP="00936EEB">
      <w:pPr>
        <w:keepNext/>
        <w:numPr>
          <w:ilvl w:val="1"/>
          <w:numId w:val="0"/>
        </w:numPr>
        <w:tabs>
          <w:tab w:val="left" w:pos="0"/>
        </w:tabs>
        <w:suppressAutoHyphens/>
        <w:spacing w:before="240" w:after="60"/>
        <w:jc w:val="center"/>
        <w:outlineLvl w:val="1"/>
        <w:rPr>
          <w:rFonts w:ascii="PermianSansTypeface" w:eastAsia="Times New Roman" w:hAnsi="PermianSansTypeface" w:cs="Times New Roman"/>
          <w:sz w:val="22"/>
          <w:lang w:val="en-US"/>
        </w:rPr>
      </w:pPr>
    </w:p>
    <w:p w14:paraId="3B954FFE" w14:textId="77777777" w:rsidR="00936EEB" w:rsidRPr="00CC1136" w:rsidRDefault="00936EEB" w:rsidP="00936EEB">
      <w:pPr>
        <w:keepNext/>
        <w:numPr>
          <w:ilvl w:val="1"/>
          <w:numId w:val="0"/>
        </w:numPr>
        <w:tabs>
          <w:tab w:val="left" w:pos="0"/>
        </w:tabs>
        <w:suppressAutoHyphens/>
        <w:spacing w:before="240" w:after="60"/>
        <w:jc w:val="center"/>
        <w:outlineLvl w:val="1"/>
        <w:rPr>
          <w:rFonts w:ascii="PermianSansTypeface" w:eastAsia="Times New Roman" w:hAnsi="PermianSansTypeface" w:cs="Times New Roman"/>
          <w:sz w:val="22"/>
          <w:lang w:val="en-US"/>
        </w:rPr>
      </w:pPr>
    </w:p>
    <w:p w14:paraId="6A2A9B89" w14:textId="77777777" w:rsidR="00936EEB" w:rsidRPr="00CC1136" w:rsidRDefault="00936EEB" w:rsidP="00936EEB">
      <w:pPr>
        <w:keepNext/>
        <w:numPr>
          <w:ilvl w:val="1"/>
          <w:numId w:val="0"/>
        </w:numPr>
        <w:tabs>
          <w:tab w:val="left" w:pos="0"/>
        </w:tabs>
        <w:suppressAutoHyphens/>
        <w:spacing w:before="240" w:after="60"/>
        <w:jc w:val="center"/>
        <w:outlineLvl w:val="1"/>
        <w:rPr>
          <w:rFonts w:ascii="PermianSansTypeface" w:eastAsia="Times New Roman" w:hAnsi="PermianSansTypeface" w:cs="Times New Roman"/>
          <w:sz w:val="22"/>
          <w:lang w:val="en-US"/>
        </w:rPr>
      </w:pPr>
    </w:p>
    <w:p w14:paraId="7F9DD5EB" w14:textId="77777777" w:rsidR="00936EEB" w:rsidRPr="00CC1136" w:rsidRDefault="00936EEB" w:rsidP="00936EEB">
      <w:pPr>
        <w:keepNext/>
        <w:numPr>
          <w:ilvl w:val="1"/>
          <w:numId w:val="0"/>
        </w:numPr>
        <w:tabs>
          <w:tab w:val="left" w:pos="0"/>
        </w:tabs>
        <w:suppressAutoHyphens/>
        <w:spacing w:before="240" w:after="60"/>
        <w:jc w:val="center"/>
        <w:outlineLvl w:val="1"/>
        <w:rPr>
          <w:rFonts w:ascii="PermianSansTypeface" w:eastAsia="Times New Roman" w:hAnsi="PermianSansTypeface" w:cs="Times New Roman"/>
          <w:sz w:val="22"/>
          <w:lang w:val="en-US"/>
        </w:rPr>
      </w:pPr>
    </w:p>
    <w:p w14:paraId="6524A1F0" w14:textId="77777777" w:rsidR="00936EEB" w:rsidRPr="00CC1136" w:rsidRDefault="00936EEB" w:rsidP="00936EEB">
      <w:pPr>
        <w:keepNext/>
        <w:numPr>
          <w:ilvl w:val="1"/>
          <w:numId w:val="0"/>
        </w:numPr>
        <w:tabs>
          <w:tab w:val="left" w:pos="0"/>
        </w:tabs>
        <w:suppressAutoHyphens/>
        <w:spacing w:before="240" w:after="60"/>
        <w:jc w:val="center"/>
        <w:outlineLvl w:val="1"/>
        <w:rPr>
          <w:rFonts w:ascii="PermianSansTypeface" w:eastAsia="Times New Roman" w:hAnsi="PermianSansTypeface" w:cs="Times New Roman"/>
          <w:sz w:val="22"/>
          <w:lang w:val="en-US"/>
        </w:rPr>
      </w:pPr>
    </w:p>
    <w:p w14:paraId="496560E8" w14:textId="77777777" w:rsidR="00936EEB" w:rsidRPr="00CC1136" w:rsidRDefault="00936EEB" w:rsidP="00936EEB">
      <w:pPr>
        <w:keepNext/>
        <w:numPr>
          <w:ilvl w:val="1"/>
          <w:numId w:val="0"/>
        </w:numPr>
        <w:tabs>
          <w:tab w:val="left" w:pos="0"/>
        </w:tabs>
        <w:suppressAutoHyphens/>
        <w:spacing w:before="240" w:after="60"/>
        <w:jc w:val="center"/>
        <w:outlineLvl w:val="1"/>
        <w:rPr>
          <w:rFonts w:ascii="PermianSansTypeface" w:eastAsia="Times New Roman" w:hAnsi="PermianSansTypeface" w:cs="Times New Roman"/>
          <w:sz w:val="22"/>
          <w:lang w:val="en-US"/>
        </w:rPr>
      </w:pPr>
    </w:p>
    <w:p w14:paraId="514393A0" w14:textId="77777777" w:rsidR="00936EEB" w:rsidRPr="00CC1136" w:rsidRDefault="00936EEB" w:rsidP="00936EEB">
      <w:pPr>
        <w:keepNext/>
        <w:numPr>
          <w:ilvl w:val="1"/>
          <w:numId w:val="0"/>
        </w:numPr>
        <w:tabs>
          <w:tab w:val="left" w:pos="0"/>
        </w:tabs>
        <w:suppressAutoHyphens/>
        <w:spacing w:before="240" w:after="60"/>
        <w:jc w:val="center"/>
        <w:outlineLvl w:val="1"/>
        <w:rPr>
          <w:rFonts w:ascii="PermianSansTypeface" w:eastAsia="Times New Roman" w:hAnsi="PermianSansTypeface" w:cs="Times New Roman"/>
          <w:sz w:val="22"/>
          <w:lang w:val="en-US"/>
        </w:rPr>
      </w:pPr>
    </w:p>
    <w:p w14:paraId="288337D2" w14:textId="77777777" w:rsidR="00936EEB" w:rsidRPr="00CC1136" w:rsidRDefault="00936EEB" w:rsidP="00936EEB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4D012CD5" w14:textId="77777777" w:rsidR="00936EEB" w:rsidRPr="00CC1136" w:rsidRDefault="00936EEB" w:rsidP="00936EEB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4121D466" w14:textId="77777777" w:rsidR="004143DF" w:rsidRPr="00CC1136" w:rsidRDefault="004143DF" w:rsidP="00936EEB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49DE31E8" w14:textId="77777777" w:rsidR="00E463A1" w:rsidRPr="00CC1136" w:rsidRDefault="00E463A1" w:rsidP="00936EEB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  <w:sectPr w:rsidR="00E463A1" w:rsidRPr="00CC1136" w:rsidSect="00A9343B">
          <w:headerReference w:type="even" r:id="rId9"/>
          <w:pgSz w:w="11901" w:h="16840"/>
          <w:pgMar w:top="709" w:right="1128" w:bottom="851" w:left="1701" w:header="284" w:footer="284" w:gutter="0"/>
          <w:cols w:space="720"/>
          <w:docGrid w:linePitch="360"/>
        </w:sectPr>
      </w:pPr>
    </w:p>
    <w:p w14:paraId="6C2D7DDA" w14:textId="77777777" w:rsidR="00514306" w:rsidRPr="00CC1136" w:rsidRDefault="00514306" w:rsidP="008D0E75">
      <w:pPr>
        <w:spacing w:after="0"/>
        <w:ind w:firstLine="0"/>
        <w:jc w:val="right"/>
        <w:rPr>
          <w:rFonts w:ascii="PermianSansTypeface" w:eastAsia="Times New Roman" w:hAnsi="PermianSansTypeface" w:cs="Arial"/>
          <w:b/>
          <w:sz w:val="22"/>
        </w:rPr>
      </w:pPr>
    </w:p>
    <w:p w14:paraId="2841F59B" w14:textId="77777777" w:rsidR="00364F80" w:rsidRPr="00CC1136" w:rsidRDefault="00936EEB" w:rsidP="008D0E75">
      <w:pPr>
        <w:spacing w:after="0"/>
        <w:ind w:firstLine="0"/>
        <w:jc w:val="right"/>
        <w:rPr>
          <w:rFonts w:ascii="PermianSansTypeface" w:eastAsia="Times New Roman" w:hAnsi="PermianSansTypeface" w:cs="Arial"/>
          <w:b/>
          <w:sz w:val="22"/>
        </w:rPr>
      </w:pPr>
      <w:r w:rsidRPr="00CC1136">
        <w:rPr>
          <w:rFonts w:ascii="PermianSansTypeface" w:eastAsia="Times New Roman" w:hAnsi="PermianSansTypeface" w:cs="Arial"/>
          <w:b/>
          <w:sz w:val="22"/>
        </w:rPr>
        <w:t>Anexa nr. 3</w:t>
      </w:r>
    </w:p>
    <w:p w14:paraId="0577F3E2" w14:textId="77777777" w:rsidR="0003464F" w:rsidRPr="00CC1136" w:rsidRDefault="008D0E75" w:rsidP="00514306">
      <w:pPr>
        <w:spacing w:after="0"/>
        <w:ind w:firstLine="0"/>
        <w:jc w:val="center"/>
        <w:rPr>
          <w:rFonts w:ascii="PermianSansTypeface" w:eastAsia="Times New Roman" w:hAnsi="PermianSansTypeface" w:cs="Arial"/>
          <w:b/>
          <w:sz w:val="22"/>
        </w:rPr>
      </w:pPr>
      <w:r w:rsidRPr="00CC1136">
        <w:rPr>
          <w:rFonts w:ascii="PermianSansTypeface" w:eastAsia="Times New Roman" w:hAnsi="PermianSansTypeface" w:cs="Arial"/>
          <w:b/>
          <w:sz w:val="22"/>
        </w:rPr>
        <w:t xml:space="preserve">Oferta </w:t>
      </w:r>
    </w:p>
    <w:tbl>
      <w:tblPr>
        <w:tblW w:w="15226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768"/>
        <w:gridCol w:w="4111"/>
        <w:gridCol w:w="1559"/>
        <w:gridCol w:w="1134"/>
        <w:gridCol w:w="1276"/>
        <w:gridCol w:w="1559"/>
        <w:gridCol w:w="1701"/>
        <w:gridCol w:w="1559"/>
        <w:gridCol w:w="1559"/>
      </w:tblGrid>
      <w:tr w:rsidR="008D0E75" w:rsidRPr="00CC1136" w14:paraId="58D417BD" w14:textId="77777777" w:rsidTr="008D0E75">
        <w:trPr>
          <w:cantSplit/>
          <w:trHeight w:val="560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D3DDE5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b/>
                <w:bCs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b/>
                <w:bCs/>
                <w:sz w:val="22"/>
              </w:rPr>
              <w:t>Nr.</w:t>
            </w:r>
          </w:p>
          <w:p w14:paraId="0BF48E42" w14:textId="77777777" w:rsidR="006A2649" w:rsidRPr="00CC1136" w:rsidRDefault="006A2649" w:rsidP="00A9343B">
            <w:pPr>
              <w:spacing w:after="0"/>
              <w:ind w:left="-398" w:firstLine="398"/>
              <w:jc w:val="center"/>
              <w:rPr>
                <w:rFonts w:ascii="PermianSansTypeface" w:eastAsia="Times New Roman" w:hAnsi="PermianSansTypeface" w:cs="Arial"/>
                <w:b/>
                <w:bCs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b/>
                <w:bCs/>
                <w:sz w:val="22"/>
              </w:rPr>
              <w:t>d/o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023B50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b/>
                <w:bCs/>
                <w:sz w:val="22"/>
              </w:rPr>
            </w:pPr>
          </w:p>
          <w:p w14:paraId="30AA54E3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b/>
                <w:bCs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b/>
                <w:bCs/>
                <w:sz w:val="22"/>
              </w:rPr>
              <w:t>Denumirea serviciilor</w:t>
            </w:r>
          </w:p>
          <w:p w14:paraId="118766BA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b/>
                <w:bCs/>
                <w:sz w:val="22"/>
              </w:rPr>
            </w:pPr>
          </w:p>
          <w:p w14:paraId="127CB461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20B9AA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b/>
                <w:bCs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b/>
                <w:bCs/>
                <w:sz w:val="22"/>
              </w:rPr>
              <w:t>Cod CPV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7F9316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b/>
                <w:bCs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b/>
                <w:bCs/>
                <w:sz w:val="22"/>
              </w:rPr>
              <w:t>Cantita</w:t>
            </w:r>
            <w:r w:rsidR="008D0E75" w:rsidRPr="00CC1136">
              <w:rPr>
                <w:rFonts w:ascii="PermianSansTypeface" w:eastAsia="Times New Roman" w:hAnsi="PermianSansTypeface" w:cs="Arial"/>
                <w:b/>
                <w:bCs/>
                <w:sz w:val="22"/>
              </w:rPr>
              <w:t>-</w:t>
            </w:r>
            <w:r w:rsidRPr="00CC1136">
              <w:rPr>
                <w:rFonts w:ascii="PermianSansTypeface" w:eastAsia="Times New Roman" w:hAnsi="PermianSansTypeface" w:cs="Arial"/>
                <w:b/>
                <w:bCs/>
                <w:sz w:val="22"/>
              </w:rPr>
              <w:t>tea buc.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3A9526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b/>
                <w:bCs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b/>
                <w:bCs/>
                <w:sz w:val="22"/>
              </w:rPr>
              <w:t>Trimestre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278AAB2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b/>
                <w:bCs/>
                <w:sz w:val="22"/>
              </w:rPr>
            </w:pPr>
          </w:p>
          <w:p w14:paraId="7A394AF9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b/>
                <w:bCs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b/>
                <w:bCs/>
                <w:sz w:val="22"/>
              </w:rPr>
              <w:t xml:space="preserve">Preţ, </w:t>
            </w:r>
          </w:p>
          <w:p w14:paraId="02FE2A45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b/>
                <w:bCs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b/>
                <w:bCs/>
                <w:sz w:val="22"/>
              </w:rPr>
              <w:t>fără TVA</w:t>
            </w:r>
          </w:p>
          <w:p w14:paraId="6BA85DA0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b/>
                <w:bCs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b/>
                <w:bCs/>
                <w:sz w:val="22"/>
              </w:rPr>
              <w:t>MDL</w:t>
            </w:r>
          </w:p>
          <w:p w14:paraId="351CA4AF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b/>
                <w:bCs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b/>
                <w:bCs/>
                <w:sz w:val="22"/>
              </w:rPr>
              <w:t>(trimestru)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E6AB29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b/>
                <w:bCs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b/>
                <w:bCs/>
                <w:sz w:val="22"/>
              </w:rPr>
              <w:t>Preţ,</w:t>
            </w:r>
          </w:p>
          <w:p w14:paraId="7A4118B6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b/>
                <w:bCs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b/>
                <w:bCs/>
                <w:sz w:val="22"/>
              </w:rPr>
              <w:t xml:space="preserve"> inclusiv TVA</w:t>
            </w:r>
          </w:p>
          <w:p w14:paraId="2E5DEFA3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b/>
                <w:bCs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b/>
                <w:bCs/>
                <w:sz w:val="22"/>
              </w:rPr>
              <w:t>MDL</w:t>
            </w:r>
          </w:p>
          <w:p w14:paraId="64BEFAE2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b/>
                <w:bCs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b/>
                <w:bCs/>
                <w:sz w:val="22"/>
              </w:rPr>
              <w:t>(trimestru)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AB9290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b/>
                <w:bCs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b/>
                <w:bCs/>
                <w:sz w:val="22"/>
              </w:rPr>
              <w:t xml:space="preserve">Suma, </w:t>
            </w:r>
          </w:p>
          <w:p w14:paraId="0A22455B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b/>
                <w:bCs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b/>
                <w:bCs/>
                <w:sz w:val="22"/>
              </w:rPr>
              <w:t>fără TVA</w:t>
            </w:r>
          </w:p>
          <w:p w14:paraId="5FCB5985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b/>
                <w:bCs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b/>
                <w:bCs/>
                <w:sz w:val="22"/>
              </w:rPr>
              <w:t>MDL</w:t>
            </w:r>
          </w:p>
          <w:p w14:paraId="17363CA1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b/>
                <w:bCs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b/>
                <w:bCs/>
                <w:sz w:val="22"/>
              </w:rPr>
              <w:t>(an)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C0A2E4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b/>
                <w:bCs/>
                <w:sz w:val="22"/>
              </w:rPr>
            </w:pPr>
          </w:p>
          <w:p w14:paraId="7735B35B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b/>
                <w:bCs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b/>
                <w:bCs/>
                <w:sz w:val="22"/>
              </w:rPr>
              <w:t>Suma, inclusiv TVA</w:t>
            </w:r>
          </w:p>
          <w:p w14:paraId="622EA28B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b/>
                <w:bCs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b/>
                <w:bCs/>
                <w:sz w:val="22"/>
              </w:rPr>
              <w:t>MDL</w:t>
            </w:r>
          </w:p>
          <w:p w14:paraId="321E8B55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b/>
                <w:bCs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b/>
                <w:bCs/>
                <w:sz w:val="22"/>
              </w:rPr>
              <w:t>(an)</w:t>
            </w:r>
          </w:p>
        </w:tc>
      </w:tr>
      <w:tr w:rsidR="006A2649" w:rsidRPr="00CC1136" w14:paraId="16179D65" w14:textId="77777777" w:rsidTr="0003464F">
        <w:trPr>
          <w:cantSplit/>
          <w:trHeight w:val="449"/>
        </w:trPr>
        <w:tc>
          <w:tcPr>
            <w:tcW w:w="152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FA206" w14:textId="77777777" w:rsidR="006A2649" w:rsidRPr="00CC1136" w:rsidRDefault="008D0E75" w:rsidP="008D0E75">
            <w:pPr>
              <w:spacing w:after="0"/>
              <w:ind w:firstLine="0"/>
              <w:jc w:val="left"/>
              <w:rPr>
                <w:rFonts w:ascii="PermianSansTypeface" w:eastAsia="Times New Roman" w:hAnsi="PermianSansTypeface" w:cs="Arial"/>
                <w:b/>
                <w:bCs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b/>
                <w:sz w:val="22"/>
              </w:rPr>
              <w:t>Lot</w:t>
            </w:r>
            <w:r w:rsidR="006A2649" w:rsidRPr="00CC1136">
              <w:rPr>
                <w:rFonts w:ascii="PermianSansTypeface" w:eastAsia="Times New Roman" w:hAnsi="PermianSansTypeface" w:cs="Arial"/>
                <w:b/>
                <w:sz w:val="22"/>
              </w:rPr>
              <w:t xml:space="preserve"> 1</w:t>
            </w:r>
            <w:r w:rsidRPr="00CC1136">
              <w:rPr>
                <w:rFonts w:ascii="PermianSansTypeface" w:eastAsia="Times New Roman" w:hAnsi="PermianSansTypeface" w:cs="Arial"/>
                <w:b/>
                <w:sz w:val="22"/>
              </w:rPr>
              <w:t xml:space="preserve">: </w:t>
            </w:r>
            <w:r w:rsidR="006A2649" w:rsidRPr="00CC1136">
              <w:rPr>
                <w:rFonts w:ascii="PermianSansTypeface" w:eastAsia="Times New Roman" w:hAnsi="PermianSansTypeface" w:cs="Arial"/>
                <w:b/>
                <w:sz w:val="22"/>
              </w:rPr>
              <w:t xml:space="preserve"> Servicii de deservire tehnică a sistemelor de supraveghere video şi a sistemului autonom de control al accesului, antiefracție şi de prevenire a incendiului instalate în edificiul BNM</w:t>
            </w:r>
          </w:p>
        </w:tc>
      </w:tr>
      <w:tr w:rsidR="008D0E75" w:rsidRPr="00CC1136" w14:paraId="0A350934" w14:textId="77777777" w:rsidTr="008D0E75">
        <w:trPr>
          <w:cantSplit/>
          <w:trHeight w:val="71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DDDAC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sz w:val="22"/>
              </w:rPr>
              <w:t>1.1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02DC8E2" w14:textId="77777777" w:rsidR="006A2649" w:rsidRPr="00CC1136" w:rsidRDefault="006A2649" w:rsidP="00A9343B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 xml:space="preserve">Pupitru de comandă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7803ED2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>50610000-4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6EB64" w14:textId="77777777" w:rsidR="006A2649" w:rsidRPr="00CC1136" w:rsidRDefault="006A2649" w:rsidP="00A9343B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>2 buc.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B108CF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ABD0DB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782B5D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46567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2F95D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</w:tr>
      <w:tr w:rsidR="008D0E75" w:rsidRPr="00CC1136" w14:paraId="56614714" w14:textId="77777777" w:rsidTr="008D0E75">
        <w:trPr>
          <w:cantSplit/>
          <w:trHeight w:val="226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ECE02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sz w:val="22"/>
              </w:rPr>
              <w:t>1.2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21FAD5" w14:textId="77777777" w:rsidR="006A2649" w:rsidRPr="00CC1136" w:rsidRDefault="006A2649" w:rsidP="00A9343B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 xml:space="preserve">Mecanism de rotire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2A09F5A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>50610000-4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DF2F2" w14:textId="77777777" w:rsidR="006A2649" w:rsidRPr="00CC1136" w:rsidRDefault="006A2649" w:rsidP="00A9343B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>24 buc.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2E110C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50B8BF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CC6ADA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C0383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F9C05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</w:tr>
      <w:tr w:rsidR="008D0E75" w:rsidRPr="00CC1136" w14:paraId="7C36EFDB" w14:textId="77777777" w:rsidTr="008D0E75">
        <w:trPr>
          <w:cantSplit/>
          <w:trHeight w:val="83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0AD3E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sz w:val="22"/>
              </w:rPr>
              <w:t>1.3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3321B3" w14:textId="77777777" w:rsidR="006A2649" w:rsidRPr="00CC1136" w:rsidRDefault="006A2649" w:rsidP="00A9343B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>Camera video de supraveghere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A0CBBD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>50610000-4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4C0DE" w14:textId="77777777" w:rsidR="006A2649" w:rsidRPr="00CC1136" w:rsidRDefault="006A2649" w:rsidP="00A9343B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>212 buc.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457C8C3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BD9896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9391BA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613E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144BD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</w:tr>
      <w:tr w:rsidR="008D0E75" w:rsidRPr="00CC1136" w14:paraId="2EBA0B65" w14:textId="77777777" w:rsidTr="008D0E75">
        <w:trPr>
          <w:cantSplit/>
          <w:trHeight w:val="258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CA5A9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sz w:val="22"/>
              </w:rPr>
              <w:t>1.4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E8C1D09" w14:textId="77777777" w:rsidR="006A2649" w:rsidRPr="00CC1136" w:rsidRDefault="006A2649" w:rsidP="00A9343B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  <w:t>Înregistrator video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042B78A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>50610000-4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7F7BC" w14:textId="77777777" w:rsidR="006A2649" w:rsidRPr="00CC1136" w:rsidRDefault="006A2649" w:rsidP="00A9343B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  <w:t>8 buc.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D37AF87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55ABC8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ABD40D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2B9A2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85D8E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</w:tr>
      <w:tr w:rsidR="008D0E75" w:rsidRPr="00CC1136" w14:paraId="203EAFB9" w14:textId="77777777" w:rsidTr="008D0E75">
        <w:trPr>
          <w:cantSplit/>
          <w:trHeight w:val="223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3F071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sz w:val="22"/>
              </w:rPr>
              <w:t>1.5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93BF538" w14:textId="77777777" w:rsidR="006A2649" w:rsidRPr="00CC1136" w:rsidRDefault="006A2649" w:rsidP="00A9343B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  <w:t>Dispozitiv de stocare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C3B3AD6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>50610000-4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D073F" w14:textId="77777777" w:rsidR="006A2649" w:rsidRPr="00CC1136" w:rsidRDefault="006A2649" w:rsidP="00A9343B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  <w:t>5 buc.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11BDE1F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2503C2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0E01AB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2CEF2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9DAE0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</w:tr>
      <w:tr w:rsidR="008D0E75" w:rsidRPr="00CC1136" w14:paraId="0860B349" w14:textId="77777777" w:rsidTr="008D0E75">
        <w:trPr>
          <w:cantSplit/>
          <w:trHeight w:val="296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818B6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sz w:val="22"/>
              </w:rPr>
              <w:t>1.6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608C30E" w14:textId="77777777" w:rsidR="006A2649" w:rsidRPr="00CC1136" w:rsidRDefault="006A2649" w:rsidP="00A9343B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 xml:space="preserve">Aplicaţie </w:t>
            </w:r>
            <w:r w:rsidRPr="00CC1136">
              <w:rPr>
                <w:rFonts w:ascii="PermianSansTypeface" w:eastAsia="Times New Roman" w:hAnsi="PermianSansTypeface" w:cs="Times New Roman"/>
                <w:b/>
                <w:sz w:val="22"/>
                <w:lang w:val="ro-MD"/>
              </w:rPr>
              <w:t>APACS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2FA7C2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>50610000-4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395BD" w14:textId="77777777" w:rsidR="006A2649" w:rsidRPr="00CC1136" w:rsidRDefault="006A2649" w:rsidP="00A9343B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  <w:t>1</w:t>
            </w: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 xml:space="preserve"> buc.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D472D0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4578D7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39C3CC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92DF8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5A2A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</w:tr>
      <w:tr w:rsidR="008D0E75" w:rsidRPr="00CC1136" w14:paraId="6F61E8D8" w14:textId="77777777" w:rsidTr="008D0E75">
        <w:trPr>
          <w:cantSplit/>
          <w:trHeight w:val="188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AA993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sz w:val="22"/>
              </w:rPr>
              <w:t>1.7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D82CC3" w14:textId="77777777" w:rsidR="006A2649" w:rsidRPr="00CC1136" w:rsidRDefault="006A2649" w:rsidP="00A9343B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  <w:t>Controler de reţea (APOLLO)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53A362A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>50610000-4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CE244" w14:textId="77777777" w:rsidR="006A2649" w:rsidRPr="00CC1136" w:rsidRDefault="006A2649" w:rsidP="00A9343B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  <w:t>1</w:t>
            </w: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 xml:space="preserve"> buc.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C13208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A922E3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AC5155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8EED0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E7F9A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</w:tr>
      <w:tr w:rsidR="008D0E75" w:rsidRPr="00CC1136" w14:paraId="4FD93C8A" w14:textId="77777777" w:rsidTr="008D0E75">
        <w:trPr>
          <w:cantSplit/>
          <w:trHeight w:val="278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EA5A0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sz w:val="22"/>
              </w:rPr>
              <w:t>1.8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94A80C" w14:textId="77777777" w:rsidR="006A2649" w:rsidRPr="00CC1136" w:rsidRDefault="006A2649" w:rsidP="00A9343B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  <w:t>Modul sistema de semnalizare (APOLLO)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FF7B53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>50610000-4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AE402" w14:textId="77777777" w:rsidR="006A2649" w:rsidRPr="00CC1136" w:rsidRDefault="006A2649" w:rsidP="00A9343B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  <w:t>28</w:t>
            </w: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 xml:space="preserve"> buc.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77A1E28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E3C111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728F87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90C88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272C2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</w:tr>
      <w:tr w:rsidR="008D0E75" w:rsidRPr="00CC1136" w14:paraId="63CEFAF2" w14:textId="77777777" w:rsidTr="008D0E75">
        <w:trPr>
          <w:cantSplit/>
          <w:trHeight w:val="440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45F96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sz w:val="22"/>
              </w:rPr>
              <w:t>1.9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903D515" w14:textId="77777777" w:rsidR="006A2649" w:rsidRPr="00CC1136" w:rsidRDefault="006A2649" w:rsidP="00A9343B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  <w:t xml:space="preserve">Modul sistema de semnalizare  </w:t>
            </w:r>
            <w:r w:rsidRPr="00CC1136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val="ro-MD"/>
              </w:rPr>
              <w:t xml:space="preserve">ESPRIT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126D6E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>50610000-4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CF6E4" w14:textId="77777777" w:rsidR="006A2649" w:rsidRPr="00CC1136" w:rsidRDefault="006A2649" w:rsidP="00A9343B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  <w:t>15</w:t>
            </w: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 xml:space="preserve"> buc.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98722D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611107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D6E381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29AEA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DCEB1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</w:tr>
      <w:tr w:rsidR="008D0E75" w:rsidRPr="00CC1136" w14:paraId="186C54D7" w14:textId="77777777" w:rsidTr="008D0E75">
        <w:trPr>
          <w:cantSplit/>
          <w:trHeight w:val="71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DFAEC" w14:textId="77777777" w:rsidR="006A2649" w:rsidRPr="00CC1136" w:rsidRDefault="006A2649" w:rsidP="001D0C2A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sz w:val="22"/>
              </w:rPr>
              <w:t>1.1</w:t>
            </w:r>
            <w:r w:rsidR="001D0C2A">
              <w:rPr>
                <w:rFonts w:ascii="PermianSansTypeface" w:eastAsia="Times New Roman" w:hAnsi="PermianSansTypeface" w:cs="Arial"/>
                <w:sz w:val="22"/>
              </w:rPr>
              <w:t>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A0FF484" w14:textId="77777777" w:rsidR="006A2649" w:rsidRPr="00CC1136" w:rsidRDefault="006A2649" w:rsidP="00A9343B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>Surs</w:t>
            </w:r>
            <w:r w:rsidRPr="00CC1136">
              <w:rPr>
                <w:rFonts w:ascii="PermianSansTypeface" w:eastAsia="Times New Roman" w:hAnsi="PermianSansTypeface" w:cs="Times New Roman"/>
                <w:sz w:val="22"/>
              </w:rPr>
              <w:t>ă</w:t>
            </w: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 xml:space="preserve"> de alimentare de rezervă  12V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124626A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>50610000-4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05D16" w14:textId="77777777" w:rsidR="006A2649" w:rsidRPr="00CC1136" w:rsidRDefault="006A61BE" w:rsidP="00A9343B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  <w:t>160</w:t>
            </w:r>
            <w:r w:rsidR="006A2649" w:rsidRPr="00CC1136"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  <w:t xml:space="preserve"> buc.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601A5D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E047EA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33A597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45392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6C6FC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</w:tr>
      <w:tr w:rsidR="008D0E75" w:rsidRPr="00CC1136" w14:paraId="773D32D7" w14:textId="77777777" w:rsidTr="008D0E75">
        <w:trPr>
          <w:cantSplit/>
          <w:trHeight w:val="71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F84CA" w14:textId="77777777" w:rsidR="006A2649" w:rsidRPr="00CC1136" w:rsidRDefault="006A2649" w:rsidP="001D0C2A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sz w:val="22"/>
              </w:rPr>
              <w:t>1.1</w:t>
            </w:r>
            <w:r w:rsidR="001D0C2A">
              <w:rPr>
                <w:rFonts w:ascii="PermianSansTypeface" w:eastAsia="Times New Roman" w:hAnsi="PermianSansTypeface" w:cs="Arial"/>
                <w:sz w:val="22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95F433" w14:textId="77777777" w:rsidR="006A2649" w:rsidRPr="00CC1136" w:rsidRDefault="006A2649" w:rsidP="00A9343B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>Detector de efracţie combinat (IR+MV)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2C638EC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>50610000-4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27AE5" w14:textId="77777777" w:rsidR="006A2649" w:rsidRPr="00CC1136" w:rsidRDefault="006A2649" w:rsidP="00A9343B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>286 buc.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B16FC5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19A479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C76981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778DF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4B1FE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</w:tr>
      <w:tr w:rsidR="008D0E75" w:rsidRPr="00CC1136" w14:paraId="4C17F099" w14:textId="77777777" w:rsidTr="008D0E75">
        <w:trPr>
          <w:cantSplit/>
          <w:trHeight w:val="260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44C95" w14:textId="77777777" w:rsidR="006A2649" w:rsidRPr="00CC1136" w:rsidRDefault="006A2649" w:rsidP="001D0C2A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sz w:val="22"/>
              </w:rPr>
              <w:t>1.1</w:t>
            </w:r>
            <w:r w:rsidR="001D0C2A">
              <w:rPr>
                <w:rFonts w:ascii="PermianSansTypeface" w:eastAsia="Times New Roman" w:hAnsi="PermianSansTypeface" w:cs="Arial"/>
                <w:sz w:val="22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8AA7F3" w14:textId="77777777" w:rsidR="006A2649" w:rsidRPr="00CC1136" w:rsidRDefault="006A2649" w:rsidP="00A9343B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>Detector de fum şi termic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59FB7C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>50610000-4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1853C" w14:textId="77777777" w:rsidR="006A2649" w:rsidRPr="00CC1136" w:rsidRDefault="006A2649" w:rsidP="00A9343B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>569 buc.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03129AF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90514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49653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7C19F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BD7F1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</w:tr>
      <w:tr w:rsidR="008D0E75" w:rsidRPr="00CC1136" w14:paraId="43E1F415" w14:textId="77777777" w:rsidTr="008D0E75">
        <w:trPr>
          <w:cantSplit/>
          <w:trHeight w:val="71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5F253" w14:textId="77777777" w:rsidR="006A2649" w:rsidRPr="00CC1136" w:rsidRDefault="006A2649" w:rsidP="001D0C2A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sz w:val="22"/>
              </w:rPr>
              <w:t>1.1</w:t>
            </w:r>
            <w:r w:rsidR="001D0C2A">
              <w:rPr>
                <w:rFonts w:ascii="PermianSansTypeface" w:eastAsia="Times New Roman" w:hAnsi="PermianSansTypeface" w:cs="Arial"/>
                <w:sz w:val="22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DE44B3" w14:textId="77777777" w:rsidR="006A2649" w:rsidRPr="00CC1136" w:rsidRDefault="006A2649" w:rsidP="00A9343B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>Poartă detectoare de metale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9FE6C1B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>50610000-4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622EC" w14:textId="77777777" w:rsidR="006A2649" w:rsidRPr="00CC1136" w:rsidRDefault="006A2649" w:rsidP="00A9343B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>1 buc.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F68CC7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38E5B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8E749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DDE7F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D7518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</w:tr>
      <w:tr w:rsidR="008D0E75" w:rsidRPr="00CC1136" w14:paraId="15316CF8" w14:textId="77777777" w:rsidTr="008D0E75">
        <w:trPr>
          <w:cantSplit/>
          <w:trHeight w:val="338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DA5B7" w14:textId="77777777" w:rsidR="006A2649" w:rsidRPr="00CC1136" w:rsidRDefault="006A2649" w:rsidP="001D0C2A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sz w:val="22"/>
              </w:rPr>
              <w:t>1.1</w:t>
            </w:r>
            <w:r w:rsidR="001D0C2A">
              <w:rPr>
                <w:rFonts w:ascii="PermianSansTypeface" w:eastAsia="Times New Roman" w:hAnsi="PermianSansTypeface" w:cs="Arial"/>
                <w:sz w:val="22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B4062" w14:textId="77777777" w:rsidR="006A2649" w:rsidRPr="00CC1136" w:rsidRDefault="006A2649" w:rsidP="00A9343B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>Turnichet rotativ control acces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1E6D0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>50610000-4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0931A" w14:textId="77777777" w:rsidR="006A2649" w:rsidRPr="00CC1136" w:rsidRDefault="006A2649" w:rsidP="00A9343B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>3 buc.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8289B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EAAC2F" w14:textId="77777777" w:rsidR="00514306" w:rsidRPr="00CC1136" w:rsidRDefault="00514306" w:rsidP="00514306">
            <w:pPr>
              <w:spacing w:after="0"/>
              <w:ind w:firstLine="0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DC53E0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A992E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36DA0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</w:tr>
      <w:tr w:rsidR="008D0E75" w:rsidRPr="00CC1136" w14:paraId="3BFF7125" w14:textId="77777777" w:rsidTr="008D0E75">
        <w:trPr>
          <w:cantSplit/>
          <w:trHeight w:val="304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E1168" w14:textId="77777777" w:rsidR="006A2649" w:rsidRPr="00CC1136" w:rsidRDefault="006A2649" w:rsidP="001D0C2A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sz w:val="22"/>
              </w:rPr>
              <w:t>1.1</w:t>
            </w:r>
            <w:r w:rsidR="001D0C2A">
              <w:rPr>
                <w:rFonts w:ascii="PermianSansTypeface" w:eastAsia="Times New Roman" w:hAnsi="PermianSansTypeface" w:cs="Arial"/>
                <w:sz w:val="22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65E75CF" w14:textId="77777777" w:rsidR="006A2649" w:rsidRPr="00CC1136" w:rsidRDefault="006A2649" w:rsidP="00A9343B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  <w:t xml:space="preserve">Barieră cu lanţ parcare auto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DA546D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>50610000-4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5A55A" w14:textId="77777777" w:rsidR="006A2649" w:rsidRPr="00CC1136" w:rsidRDefault="006A2649" w:rsidP="00A9343B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sz w:val="22"/>
                <w:lang w:val="ro-MD"/>
              </w:rPr>
              <w:t>1 buc.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F0539AD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</w:pPr>
            <w:r w:rsidRPr="00CC1136">
              <w:rPr>
                <w:rFonts w:ascii="PermianSansTypeface" w:eastAsia="Times New Roman" w:hAnsi="PermianSansTypeface" w:cs="Times New Roman"/>
                <w:color w:val="000000"/>
                <w:sz w:val="22"/>
                <w:lang w:val="ro-MD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25C5E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E56AA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FB3C4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03148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</w:tr>
      <w:tr w:rsidR="00E9186D" w:rsidRPr="00CC1136" w14:paraId="76F7D69E" w14:textId="77777777" w:rsidTr="001E2925">
        <w:trPr>
          <w:cantSplit/>
          <w:trHeight w:val="304"/>
        </w:trPr>
        <w:tc>
          <w:tcPr>
            <w:tcW w:w="121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780D" w14:textId="77777777" w:rsidR="00E9186D" w:rsidRPr="00CC1136" w:rsidRDefault="00E9186D" w:rsidP="00E9186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Arial"/>
                <w:bCs/>
                <w:sz w:val="22"/>
              </w:rPr>
            </w:pPr>
            <w:r w:rsidRPr="00CC1136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val="ro-MD"/>
              </w:rPr>
              <w:t>Total lot 1: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E5BDF" w14:textId="77777777" w:rsidR="00E9186D" w:rsidRPr="00CC1136" w:rsidRDefault="00E9186D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748FD" w14:textId="77777777" w:rsidR="00E9186D" w:rsidRPr="00CC1136" w:rsidRDefault="00E9186D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</w:tr>
      <w:tr w:rsidR="006A2649" w:rsidRPr="00CC1136" w14:paraId="7238C174" w14:textId="77777777" w:rsidTr="008D0E75">
        <w:trPr>
          <w:cantSplit/>
          <w:trHeight w:val="71"/>
        </w:trPr>
        <w:tc>
          <w:tcPr>
            <w:tcW w:w="152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15AE5" w14:textId="77777777" w:rsidR="006A2649" w:rsidRPr="00CC1136" w:rsidRDefault="008D0E75" w:rsidP="008D0E75">
            <w:pPr>
              <w:spacing w:after="0"/>
              <w:ind w:firstLine="0"/>
              <w:jc w:val="left"/>
              <w:rPr>
                <w:rFonts w:ascii="PermianSansTypeface" w:eastAsia="Times New Roman" w:hAnsi="PermianSansTypeface" w:cs="Arial"/>
                <w:b/>
                <w:bCs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b/>
                <w:bCs/>
                <w:sz w:val="22"/>
              </w:rPr>
              <w:t xml:space="preserve"> Lot</w:t>
            </w:r>
            <w:r w:rsidR="006A2649" w:rsidRPr="00CC1136">
              <w:rPr>
                <w:rFonts w:ascii="PermianSansTypeface" w:eastAsia="Times New Roman" w:hAnsi="PermianSansTypeface" w:cs="Arial"/>
                <w:b/>
                <w:bCs/>
                <w:sz w:val="22"/>
              </w:rPr>
              <w:t xml:space="preserve"> 2</w:t>
            </w:r>
            <w:r w:rsidRPr="00CC1136">
              <w:rPr>
                <w:rFonts w:ascii="PermianSansTypeface" w:eastAsia="Times New Roman" w:hAnsi="PermianSansTypeface" w:cs="Arial"/>
                <w:b/>
                <w:bCs/>
                <w:sz w:val="22"/>
              </w:rPr>
              <w:t>:</w:t>
            </w:r>
            <w:r w:rsidR="006A2649" w:rsidRPr="00CC1136">
              <w:rPr>
                <w:rFonts w:ascii="PermianSansTypeface" w:eastAsia="Times New Roman" w:hAnsi="PermianSansTypeface" w:cs="Arial"/>
                <w:b/>
                <w:bCs/>
                <w:sz w:val="22"/>
              </w:rPr>
              <w:t xml:space="preserve"> Servicii de deservire tehnică și reparație a echipamentului cu raze X pentru controlul bagajelor</w:t>
            </w:r>
          </w:p>
        </w:tc>
      </w:tr>
      <w:tr w:rsidR="008D0E75" w:rsidRPr="00CC1136" w14:paraId="7B6E6473" w14:textId="77777777" w:rsidTr="008D0E75">
        <w:trPr>
          <w:cantSplit/>
          <w:trHeight w:val="128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27D2D" w14:textId="77777777" w:rsidR="006A2649" w:rsidRPr="00CC1136" w:rsidRDefault="006A2649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sz w:val="22"/>
              </w:rPr>
              <w:lastRenderedPageBreak/>
              <w:t>2.1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8C88B" w14:textId="77777777" w:rsidR="006A2649" w:rsidRPr="00CC1136" w:rsidRDefault="006A2649" w:rsidP="00A9343B">
            <w:pPr>
              <w:spacing w:after="0"/>
              <w:ind w:firstLine="0"/>
              <w:jc w:val="left"/>
              <w:rPr>
                <w:rFonts w:ascii="PermianSansTypeface" w:eastAsia="Times New Roman" w:hAnsi="PermianSansTypeface" w:cs="Arial"/>
                <w:sz w:val="22"/>
              </w:rPr>
            </w:pPr>
            <w:r w:rsidRPr="00CC1136">
              <w:rPr>
                <w:rFonts w:ascii="PermianSansTypeface" w:eastAsia="Times New Roman" w:hAnsi="PermianSansTypeface" w:cs="Times New Roman"/>
                <w:sz w:val="22"/>
                <w:lang w:val="ro-MD" w:eastAsia="ru-RU"/>
              </w:rPr>
              <w:t xml:space="preserve">Echipament cu raze X pentru controlul bagajelor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241E1" w14:textId="77777777" w:rsidR="006A2649" w:rsidRPr="00CC1136" w:rsidRDefault="0014453F" w:rsidP="00A9343B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Arial"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sz w:val="22"/>
              </w:rPr>
              <w:t>50610000-4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63637" w14:textId="77777777" w:rsidR="006A2649" w:rsidRPr="00CC1136" w:rsidRDefault="006A2649" w:rsidP="008D0E75">
            <w:pPr>
              <w:spacing w:after="0"/>
              <w:ind w:firstLine="0"/>
              <w:rPr>
                <w:rFonts w:ascii="PermianSansTypeface" w:eastAsia="Times New Roman" w:hAnsi="PermianSansTypeface" w:cs="Arial"/>
                <w:bCs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bCs/>
                <w:sz w:val="22"/>
              </w:rPr>
              <w:t>1 buc.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5AE840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/>
                <w:bCs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b/>
                <w:bCs/>
                <w:sz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8C93EC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13B92C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3B129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06C7A" w14:textId="77777777" w:rsidR="006A2649" w:rsidRPr="00CC1136" w:rsidRDefault="006A2649" w:rsidP="00A9343B">
            <w:pPr>
              <w:spacing w:after="0"/>
              <w:jc w:val="center"/>
              <w:rPr>
                <w:rFonts w:ascii="PermianSansTypeface" w:eastAsia="Times New Roman" w:hAnsi="PermianSansTypeface" w:cs="Arial"/>
                <w:bCs/>
                <w:sz w:val="22"/>
              </w:rPr>
            </w:pPr>
          </w:p>
        </w:tc>
      </w:tr>
      <w:tr w:rsidR="006A2649" w:rsidRPr="00CC1136" w14:paraId="08452C1A" w14:textId="77777777" w:rsidTr="008D0E75">
        <w:trPr>
          <w:trHeight w:val="71"/>
        </w:trPr>
        <w:tc>
          <w:tcPr>
            <w:tcW w:w="121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091B4" w14:textId="77777777" w:rsidR="006A2649" w:rsidRPr="00CC1136" w:rsidRDefault="006A2649" w:rsidP="00A9343B">
            <w:pPr>
              <w:spacing w:after="0"/>
              <w:ind w:firstLine="0"/>
              <w:rPr>
                <w:rFonts w:ascii="PermianSansTypeface" w:eastAsia="Times New Roman" w:hAnsi="PermianSansTypeface" w:cs="Arial"/>
                <w:b/>
                <w:bCs/>
                <w:sz w:val="22"/>
              </w:rPr>
            </w:pPr>
            <w:r w:rsidRPr="00CC1136">
              <w:rPr>
                <w:rFonts w:ascii="PermianSansTypeface" w:eastAsia="Times New Roman" w:hAnsi="PermianSansTypeface" w:cs="Arial"/>
                <w:b/>
                <w:bCs/>
                <w:sz w:val="22"/>
              </w:rPr>
              <w:t>Total</w:t>
            </w:r>
            <w:r w:rsidR="0014453F" w:rsidRPr="00CC1136">
              <w:rPr>
                <w:rFonts w:ascii="PermianSansTypeface" w:eastAsia="Times New Roman" w:hAnsi="PermianSansTypeface" w:cs="Arial"/>
                <w:b/>
                <w:bCs/>
                <w:sz w:val="22"/>
              </w:rPr>
              <w:t xml:space="preserve"> </w:t>
            </w:r>
            <w:r w:rsidR="008D0E75" w:rsidRPr="00CC1136">
              <w:rPr>
                <w:rFonts w:ascii="PermianSansTypeface" w:eastAsia="Times New Roman" w:hAnsi="PermianSansTypeface" w:cs="Arial"/>
                <w:b/>
                <w:bCs/>
                <w:sz w:val="22"/>
              </w:rPr>
              <w:t>lot 2: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27F07" w14:textId="77777777" w:rsidR="006A2649" w:rsidRPr="00CC1136" w:rsidRDefault="006A2649" w:rsidP="00A9343B">
            <w:pPr>
              <w:spacing w:after="0"/>
              <w:rPr>
                <w:rFonts w:ascii="PermianSansTypeface" w:eastAsia="Times New Roman" w:hAnsi="PermianSansTypeface" w:cs="Arial"/>
                <w:b/>
                <w:bCs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02B2D" w14:textId="77777777" w:rsidR="006A2649" w:rsidRPr="00CC1136" w:rsidRDefault="006A2649" w:rsidP="00A9343B">
            <w:pPr>
              <w:spacing w:after="0"/>
              <w:rPr>
                <w:rFonts w:ascii="PermianSansTypeface" w:eastAsia="Times New Roman" w:hAnsi="PermianSansTypeface" w:cs="Arial"/>
                <w:b/>
                <w:bCs/>
                <w:sz w:val="22"/>
              </w:rPr>
            </w:pPr>
          </w:p>
        </w:tc>
      </w:tr>
    </w:tbl>
    <w:p w14:paraId="60B9913F" w14:textId="77777777" w:rsidR="006A2649" w:rsidRPr="00CC1136" w:rsidRDefault="006A2649" w:rsidP="006A2649">
      <w:pPr>
        <w:spacing w:after="0"/>
        <w:rPr>
          <w:rFonts w:ascii="PermianSansTypeface" w:eastAsia="Times New Roman" w:hAnsi="PermianSansTypeface" w:cs="Arial"/>
          <w:i/>
          <w:sz w:val="22"/>
        </w:rPr>
      </w:pPr>
    </w:p>
    <w:p w14:paraId="4A0619BE" w14:textId="77777777" w:rsidR="006A2649" w:rsidRPr="00CC1136" w:rsidRDefault="006A2649" w:rsidP="006A2649">
      <w:pPr>
        <w:spacing w:after="0"/>
        <w:rPr>
          <w:rFonts w:ascii="PermianSansTypeface" w:eastAsia="Times New Roman" w:hAnsi="PermianSansTypeface" w:cs="Arial"/>
          <w:i/>
          <w:sz w:val="22"/>
        </w:rPr>
      </w:pPr>
    </w:p>
    <w:p w14:paraId="67167187" w14:textId="77777777" w:rsidR="00EA3DA8" w:rsidRPr="00CC1136" w:rsidRDefault="00EA3DA8" w:rsidP="00EA3DA8">
      <w:pPr>
        <w:spacing w:after="0"/>
        <w:ind w:firstLine="0"/>
        <w:rPr>
          <w:rFonts w:ascii="PermianSansTypeface" w:eastAsia="Times New Roman" w:hAnsi="PermianSansTypeface" w:cs="Arial"/>
          <w:b/>
          <w:sz w:val="20"/>
          <w:szCs w:val="20"/>
        </w:rPr>
      </w:pPr>
      <w:r w:rsidRPr="00CC1136">
        <w:rPr>
          <w:rFonts w:ascii="PermianSansTypeface" w:eastAsia="Times New Roman" w:hAnsi="PermianSansTypeface" w:cs="Times New Roman"/>
          <w:i/>
          <w:sz w:val="20"/>
          <w:szCs w:val="20"/>
          <w:u w:val="single"/>
          <w:lang w:eastAsia="ru-RU"/>
        </w:rPr>
        <w:t xml:space="preserve">Valabilitatea ofertei: </w:t>
      </w:r>
      <w:r w:rsidR="001D0C2A">
        <w:rPr>
          <w:rFonts w:ascii="PermianSansTypeface" w:eastAsia="Calibri" w:hAnsi="PermianSansTypeface" w:cs="Times New Roman"/>
          <w:bCs/>
          <w:i/>
          <w:sz w:val="20"/>
          <w:szCs w:val="20"/>
          <w:u w:val="single"/>
        </w:rPr>
        <w:t>45</w:t>
      </w:r>
      <w:r w:rsidRPr="00CC1136">
        <w:rPr>
          <w:rFonts w:ascii="PermianSansTypeface" w:eastAsia="Calibri" w:hAnsi="PermianSansTypeface" w:cs="Times New Roman"/>
          <w:bCs/>
          <w:i/>
          <w:sz w:val="20"/>
          <w:szCs w:val="20"/>
          <w:u w:val="single"/>
        </w:rPr>
        <w:t xml:space="preserve"> de zile calendaristice de la data limită de depunere a ofertei.</w:t>
      </w:r>
    </w:p>
    <w:p w14:paraId="630E2A46" w14:textId="77777777" w:rsidR="00EA3DA8" w:rsidRPr="00CC1136" w:rsidRDefault="00EA3DA8" w:rsidP="00EA3DA8">
      <w:pPr>
        <w:ind w:firstLine="0"/>
        <w:contextualSpacing/>
        <w:rPr>
          <w:rFonts w:ascii="PermianSansTypeface" w:eastAsia="Calibri" w:hAnsi="PermianSansTypeface" w:cs="Times New Roman"/>
          <w:sz w:val="20"/>
          <w:szCs w:val="20"/>
        </w:rPr>
      </w:pPr>
    </w:p>
    <w:p w14:paraId="31789E4A" w14:textId="77777777" w:rsidR="0003464F" w:rsidRPr="00CC1136" w:rsidRDefault="0003464F" w:rsidP="00EA3DA8">
      <w:pPr>
        <w:ind w:firstLine="0"/>
        <w:contextualSpacing/>
        <w:rPr>
          <w:rFonts w:ascii="PermianSansTypeface" w:eastAsia="Calibri" w:hAnsi="PermianSansTypeface" w:cs="Times New Roman"/>
          <w:sz w:val="20"/>
          <w:szCs w:val="20"/>
        </w:rPr>
      </w:pPr>
    </w:p>
    <w:p w14:paraId="7B5D5512" w14:textId="77777777" w:rsidR="0003464F" w:rsidRPr="00CC1136" w:rsidRDefault="0003464F" w:rsidP="00EA3DA8">
      <w:pPr>
        <w:ind w:firstLine="0"/>
        <w:contextualSpacing/>
        <w:rPr>
          <w:rFonts w:ascii="PermianSansTypeface" w:eastAsia="Calibri" w:hAnsi="PermianSansTypeface" w:cs="Times New Roman"/>
          <w:sz w:val="20"/>
          <w:szCs w:val="20"/>
        </w:rPr>
      </w:pPr>
    </w:p>
    <w:p w14:paraId="46958BB9" w14:textId="77777777" w:rsidR="00EA3DA8" w:rsidRPr="00CC1136" w:rsidRDefault="00EA3DA8" w:rsidP="00EA3DA8">
      <w:pPr>
        <w:ind w:firstLine="0"/>
        <w:contextualSpacing/>
        <w:rPr>
          <w:rFonts w:ascii="PermianSansTypeface" w:eastAsia="Calibri" w:hAnsi="PermianSansTypeface" w:cs="Times New Roman"/>
          <w:sz w:val="20"/>
          <w:szCs w:val="20"/>
        </w:rPr>
      </w:pPr>
      <w:r w:rsidRPr="00CC1136">
        <w:rPr>
          <w:rFonts w:ascii="PermianSansTypeface" w:eastAsia="Calibri" w:hAnsi="PermianSansTypeface" w:cs="Times New Roman"/>
          <w:sz w:val="20"/>
          <w:szCs w:val="20"/>
        </w:rPr>
        <w:t>Semnătura și ștampila ofertantului__________________________</w:t>
      </w:r>
    </w:p>
    <w:p w14:paraId="721E1F88" w14:textId="77777777" w:rsidR="00364F80" w:rsidRPr="00CC1136" w:rsidRDefault="00364F80" w:rsidP="00364F80">
      <w:pPr>
        <w:spacing w:after="0"/>
        <w:jc w:val="right"/>
        <w:rPr>
          <w:rFonts w:ascii="PermianSansTypeface" w:eastAsia="Times New Roman" w:hAnsi="PermianSansTypeface" w:cs="Arial"/>
          <w:b/>
          <w:sz w:val="22"/>
        </w:rPr>
      </w:pPr>
    </w:p>
    <w:p w14:paraId="08AC90C2" w14:textId="77777777" w:rsidR="00364F80" w:rsidRPr="00CC1136" w:rsidRDefault="00364F80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5F3A08C3" w14:textId="77777777" w:rsidR="00364F80" w:rsidRPr="00CC1136" w:rsidRDefault="00364F80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506F1A13" w14:textId="77777777" w:rsidR="00364F80" w:rsidRPr="00CC1136" w:rsidRDefault="00364F80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514820B2" w14:textId="77777777" w:rsidR="00364F80" w:rsidRPr="00CC1136" w:rsidRDefault="00364F80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571B25AE" w14:textId="77777777" w:rsidR="00364F80" w:rsidRPr="00CC1136" w:rsidRDefault="00364F80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478155F5" w14:textId="77777777" w:rsidR="00364F80" w:rsidRPr="00CC1136" w:rsidRDefault="00364F80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47CB785D" w14:textId="77777777" w:rsidR="00364F80" w:rsidRPr="00CC1136" w:rsidRDefault="00364F80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63D551E3" w14:textId="77777777" w:rsidR="00364F80" w:rsidRPr="00CC1136" w:rsidRDefault="00364F80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09B363F5" w14:textId="77777777" w:rsidR="00364F80" w:rsidRPr="00CC1136" w:rsidRDefault="00364F80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420E7676" w14:textId="77777777" w:rsidR="00364F80" w:rsidRPr="00CC1136" w:rsidRDefault="00364F80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3FE35925" w14:textId="77777777" w:rsidR="00364F80" w:rsidRPr="00CC1136" w:rsidRDefault="00364F80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0FDFB6D6" w14:textId="77777777" w:rsidR="00E463A1" w:rsidRPr="00CC1136" w:rsidRDefault="00E463A1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  <w:sectPr w:rsidR="00E463A1" w:rsidRPr="00CC1136" w:rsidSect="008D0E75">
          <w:pgSz w:w="16840" w:h="11901" w:orient="landscape"/>
          <w:pgMar w:top="851" w:right="1105" w:bottom="1837" w:left="1134" w:header="284" w:footer="284" w:gutter="0"/>
          <w:cols w:space="720"/>
          <w:docGrid w:linePitch="360"/>
        </w:sectPr>
      </w:pPr>
    </w:p>
    <w:p w14:paraId="1475F3C8" w14:textId="77777777" w:rsidR="00375B8A" w:rsidRPr="00CC1136" w:rsidRDefault="00375B8A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0C15F070" w14:textId="77777777" w:rsidR="00BA3F9D" w:rsidRPr="00CC1136" w:rsidRDefault="00BA3F9D" w:rsidP="00364F80">
      <w:pPr>
        <w:spacing w:after="0"/>
        <w:ind w:right="388" w:firstLine="0"/>
        <w:jc w:val="right"/>
        <w:rPr>
          <w:rFonts w:ascii="PermianSansTypeface" w:eastAsia="Times New Roman" w:hAnsi="PermianSansTypeface" w:cs="Times New Roman"/>
          <w:b/>
          <w:bCs/>
          <w:sz w:val="22"/>
          <w:lang w:val="ro-MD" w:eastAsia="ru-RU"/>
        </w:rPr>
      </w:pPr>
    </w:p>
    <w:p w14:paraId="40B5B5AE" w14:textId="77777777" w:rsidR="00BA3F9D" w:rsidRPr="00CC1136" w:rsidRDefault="00BA3F9D" w:rsidP="00364F80">
      <w:pPr>
        <w:spacing w:after="0"/>
        <w:ind w:right="388" w:firstLine="0"/>
        <w:jc w:val="right"/>
        <w:rPr>
          <w:rFonts w:ascii="PermianSansTypeface" w:eastAsia="Times New Roman" w:hAnsi="PermianSansTypeface" w:cs="Times New Roman"/>
          <w:b/>
          <w:bCs/>
          <w:sz w:val="22"/>
          <w:lang w:val="ro-MD" w:eastAsia="ru-RU"/>
        </w:rPr>
      </w:pPr>
    </w:p>
    <w:p w14:paraId="1607A882" w14:textId="77777777" w:rsidR="00BA3F9D" w:rsidRPr="00CC1136" w:rsidRDefault="00BA3F9D" w:rsidP="00364F80">
      <w:pPr>
        <w:spacing w:after="0"/>
        <w:ind w:right="388" w:firstLine="0"/>
        <w:jc w:val="right"/>
        <w:rPr>
          <w:rFonts w:ascii="PermianSansTypeface" w:eastAsia="Times New Roman" w:hAnsi="PermianSansTypeface" w:cs="Times New Roman"/>
          <w:b/>
          <w:bCs/>
          <w:sz w:val="22"/>
          <w:lang w:val="ro-MD" w:eastAsia="ru-RU"/>
        </w:rPr>
      </w:pPr>
    </w:p>
    <w:p w14:paraId="3ED843F7" w14:textId="77777777" w:rsidR="00364F80" w:rsidRPr="00CC1136" w:rsidRDefault="004143DF" w:rsidP="00364F80">
      <w:pPr>
        <w:spacing w:after="0"/>
        <w:ind w:right="388" w:firstLine="0"/>
        <w:jc w:val="right"/>
        <w:rPr>
          <w:rFonts w:ascii="PermianSansTypeface" w:eastAsia="Times New Roman" w:hAnsi="PermianSansTypeface" w:cs="Times New Roman"/>
          <w:b/>
          <w:bCs/>
          <w:sz w:val="22"/>
          <w:lang w:val="ro-MD" w:eastAsia="ru-RU"/>
        </w:rPr>
      </w:pPr>
      <w:r w:rsidRPr="00CC1136">
        <w:rPr>
          <w:rFonts w:ascii="PermianSansTypeface" w:eastAsia="Times New Roman" w:hAnsi="PermianSansTypeface" w:cs="Times New Roman"/>
          <w:b/>
          <w:bCs/>
          <w:sz w:val="22"/>
          <w:lang w:val="ro-MD" w:eastAsia="ru-RU"/>
        </w:rPr>
        <w:t>Anexa nr. 4</w:t>
      </w:r>
    </w:p>
    <w:p w14:paraId="09B4322D" w14:textId="77777777" w:rsidR="00364F80" w:rsidRPr="00CC1136" w:rsidRDefault="00364F80" w:rsidP="00364F80">
      <w:pPr>
        <w:spacing w:after="0"/>
        <w:ind w:firstLine="0"/>
        <w:jc w:val="left"/>
        <w:rPr>
          <w:rFonts w:ascii="PermianSansTypeface" w:eastAsia="Times New Roman" w:hAnsi="PermianSansTypeface" w:cs="Times New Roman"/>
          <w:sz w:val="22"/>
          <w:lang w:val="ro-MD" w:eastAsia="ru-RU"/>
        </w:rPr>
      </w:pPr>
    </w:p>
    <w:p w14:paraId="60F59AD9" w14:textId="77777777" w:rsidR="007C698A" w:rsidRPr="00CC1136" w:rsidRDefault="007C698A" w:rsidP="007C698A">
      <w:pPr>
        <w:keepNext/>
        <w:numPr>
          <w:ilvl w:val="1"/>
          <w:numId w:val="14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ansTypeface" w:eastAsia="Times New Roman" w:hAnsi="PermianSansTypeface" w:cs="Times New Roman"/>
          <w:b/>
          <w:sz w:val="22"/>
        </w:rPr>
      </w:pPr>
    </w:p>
    <w:p w14:paraId="618E6A57" w14:textId="77777777" w:rsidR="00222C7B" w:rsidRPr="006C7E5C" w:rsidRDefault="007C698A" w:rsidP="00222C7B">
      <w:pPr>
        <w:keepNext/>
        <w:numPr>
          <w:ilvl w:val="1"/>
          <w:numId w:val="14"/>
        </w:numPr>
        <w:tabs>
          <w:tab w:val="left" w:pos="0"/>
        </w:tabs>
        <w:suppressAutoHyphens/>
        <w:spacing w:after="0"/>
        <w:jc w:val="center"/>
        <w:outlineLvl w:val="1"/>
        <w:rPr>
          <w:rFonts w:ascii="PermianSerifTypeface" w:eastAsiaTheme="majorEastAsia" w:hAnsi="PermianSerifTypeface" w:cs="Times New Roman"/>
          <w:b/>
          <w:sz w:val="22"/>
        </w:rPr>
      </w:pPr>
      <w:r w:rsidRPr="00CC1136">
        <w:rPr>
          <w:rFonts w:ascii="PermianSansTypeface" w:eastAsia="Times New Roman" w:hAnsi="PermianSansTypeface" w:cs="Times New Roman"/>
          <w:b/>
          <w:sz w:val="20"/>
          <w:szCs w:val="24"/>
        </w:rPr>
        <w:tab/>
      </w:r>
      <w:r w:rsidR="00222C7B" w:rsidRPr="006C7E5C">
        <w:rPr>
          <w:rFonts w:ascii="PermianSerifTypeface" w:eastAsiaTheme="majorEastAsia" w:hAnsi="PermianSerifTypeface" w:cs="Times New Roman"/>
          <w:b/>
          <w:sz w:val="22"/>
        </w:rPr>
        <w:t>Date despre operatorul economic</w:t>
      </w:r>
    </w:p>
    <w:p w14:paraId="2F926F30" w14:textId="77777777" w:rsidR="00222C7B" w:rsidRPr="006C7E5C" w:rsidRDefault="00222C7B" w:rsidP="00222C7B">
      <w:pPr>
        <w:rPr>
          <w:rFonts w:ascii="PermianSerifTypeface" w:hAnsi="PermianSerifTypeface" w:cs="Times New Roman"/>
          <w:sz w:val="22"/>
        </w:rPr>
      </w:pPr>
    </w:p>
    <w:p w14:paraId="1FC04747" w14:textId="77777777" w:rsidR="00222C7B" w:rsidRPr="006C7E5C" w:rsidRDefault="00222C7B" w:rsidP="00222C7B">
      <w:pPr>
        <w:rPr>
          <w:rFonts w:ascii="PermianSerifTypeface" w:hAnsi="PermianSerifTypeface" w:cs="Times New Roman"/>
          <w:sz w:val="22"/>
        </w:rPr>
      </w:pPr>
    </w:p>
    <w:p w14:paraId="2E7B232B" w14:textId="77777777" w:rsidR="00222C7B" w:rsidRPr="006C7E5C" w:rsidRDefault="00222C7B" w:rsidP="00222C7B">
      <w:pPr>
        <w:numPr>
          <w:ilvl w:val="0"/>
          <w:numId w:val="15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Denumirea Firmei</w:t>
      </w:r>
    </w:p>
    <w:p w14:paraId="45010130" w14:textId="77777777" w:rsidR="00222C7B" w:rsidRPr="006C7E5C" w:rsidRDefault="00222C7B" w:rsidP="00222C7B">
      <w:pPr>
        <w:numPr>
          <w:ilvl w:val="0"/>
          <w:numId w:val="15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Adresa Firmei</w:t>
      </w:r>
    </w:p>
    <w:p w14:paraId="52975CBD" w14:textId="77777777" w:rsidR="00222C7B" w:rsidRPr="006C7E5C" w:rsidRDefault="00222C7B" w:rsidP="00222C7B">
      <w:pPr>
        <w:numPr>
          <w:ilvl w:val="0"/>
          <w:numId w:val="15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Oficiul de înregistrare (dacă diferă de adresa Firmei)</w:t>
      </w:r>
    </w:p>
    <w:p w14:paraId="13CD9162" w14:textId="77777777" w:rsidR="00222C7B" w:rsidRPr="006C7E5C" w:rsidRDefault="00222C7B" w:rsidP="00222C7B">
      <w:pPr>
        <w:numPr>
          <w:ilvl w:val="0"/>
          <w:numId w:val="15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Codul fiscal / IDNO</w:t>
      </w:r>
    </w:p>
    <w:p w14:paraId="504F2475" w14:textId="77777777" w:rsidR="00222C7B" w:rsidRPr="006C7E5C" w:rsidRDefault="00222C7B" w:rsidP="00222C7B">
      <w:pPr>
        <w:numPr>
          <w:ilvl w:val="0"/>
          <w:numId w:val="15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Telefon de contact</w:t>
      </w:r>
    </w:p>
    <w:p w14:paraId="07367DC4" w14:textId="77777777" w:rsidR="00222C7B" w:rsidRPr="006C7E5C" w:rsidRDefault="00222C7B" w:rsidP="00222C7B">
      <w:pPr>
        <w:numPr>
          <w:ilvl w:val="0"/>
          <w:numId w:val="15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E-mail</w:t>
      </w:r>
    </w:p>
    <w:p w14:paraId="508372D6" w14:textId="77777777" w:rsidR="00222C7B" w:rsidRPr="006C7E5C" w:rsidRDefault="00222C7B" w:rsidP="00222C7B">
      <w:pPr>
        <w:numPr>
          <w:ilvl w:val="0"/>
          <w:numId w:val="15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Tipul Firmei __________________________</w:t>
      </w:r>
    </w:p>
    <w:p w14:paraId="5DD96324" w14:textId="77777777" w:rsidR="00222C7B" w:rsidRPr="006C7E5C" w:rsidRDefault="00222C7B" w:rsidP="00222C7B">
      <w:pPr>
        <w:ind w:left="420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 xml:space="preserve">                                  privat, public, etc.</w:t>
      </w:r>
    </w:p>
    <w:p w14:paraId="77BD4F64" w14:textId="77777777" w:rsidR="00222C7B" w:rsidRPr="006C7E5C" w:rsidRDefault="00222C7B" w:rsidP="00222C7B">
      <w:pPr>
        <w:numPr>
          <w:ilvl w:val="0"/>
          <w:numId w:val="15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Fondatorul Firmei și ultimul Patron</w:t>
      </w:r>
    </w:p>
    <w:p w14:paraId="349B9E13" w14:textId="77777777" w:rsidR="00222C7B" w:rsidRPr="006C7E5C" w:rsidRDefault="00222C7B" w:rsidP="00222C7B">
      <w:pPr>
        <w:numPr>
          <w:ilvl w:val="0"/>
          <w:numId w:val="15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Experiența în domeniu</w:t>
      </w:r>
    </w:p>
    <w:p w14:paraId="510C045C" w14:textId="77777777" w:rsidR="00222C7B" w:rsidRPr="006C7E5C" w:rsidRDefault="00222C7B" w:rsidP="00222C7B">
      <w:pPr>
        <w:numPr>
          <w:ilvl w:val="0"/>
          <w:numId w:val="15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Denumirea Băncii la care operatorul economic are deschis cont bancar și pe care cont vor fi achitate plățile:</w:t>
      </w:r>
    </w:p>
    <w:p w14:paraId="551025DF" w14:textId="77777777" w:rsidR="00222C7B" w:rsidRPr="006C7E5C" w:rsidRDefault="00222C7B" w:rsidP="00222C7B">
      <w:pPr>
        <w:numPr>
          <w:ilvl w:val="0"/>
          <w:numId w:val="42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6C7E5C">
        <w:rPr>
          <w:rFonts w:ascii="PermianSerifTypeface" w:eastAsia="Times New Roman" w:hAnsi="PermianSerifTypeface" w:cs="Times New Roman"/>
          <w:sz w:val="22"/>
        </w:rPr>
        <w:t>denumirea băncii completă (inclusiv dacă este cazul filiala/reprezentanța)</w:t>
      </w:r>
    </w:p>
    <w:p w14:paraId="6789BDCB" w14:textId="77777777" w:rsidR="00222C7B" w:rsidRPr="006C7E5C" w:rsidRDefault="00222C7B" w:rsidP="00222C7B">
      <w:pPr>
        <w:numPr>
          <w:ilvl w:val="0"/>
          <w:numId w:val="42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6C7E5C">
        <w:rPr>
          <w:rFonts w:ascii="PermianSerifTypeface" w:eastAsia="Times New Roman" w:hAnsi="PermianSerifTypeface" w:cs="Times New Roman"/>
          <w:sz w:val="22"/>
        </w:rPr>
        <w:t>c/b</w:t>
      </w:r>
    </w:p>
    <w:p w14:paraId="2A42F029" w14:textId="77777777" w:rsidR="00222C7B" w:rsidRPr="006C7E5C" w:rsidRDefault="00222C7B" w:rsidP="00222C7B">
      <w:pPr>
        <w:numPr>
          <w:ilvl w:val="0"/>
          <w:numId w:val="42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6C7E5C">
        <w:rPr>
          <w:rFonts w:ascii="PermianSerifTypeface" w:eastAsia="Times New Roman" w:hAnsi="PermianSerifTypeface" w:cs="Times New Roman"/>
          <w:sz w:val="22"/>
        </w:rPr>
        <w:t>cod IBAN</w:t>
      </w:r>
    </w:p>
    <w:p w14:paraId="65041F72" w14:textId="77777777" w:rsidR="00222C7B" w:rsidRPr="006C7E5C" w:rsidRDefault="00222C7B" w:rsidP="00222C7B">
      <w:pPr>
        <w:numPr>
          <w:ilvl w:val="0"/>
          <w:numId w:val="15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6C7E5C">
        <w:rPr>
          <w:rFonts w:ascii="PermianSerifTypeface" w:eastAsia="Times New Roman" w:hAnsi="PermianSerifTypeface" w:cs="Times New Roman"/>
          <w:sz w:val="22"/>
        </w:rPr>
        <w:t>Persoana împuternicită de a semna contratul, inclusiv datele procurii valabile (dacă este cazul) cu anexarea copiei.</w:t>
      </w:r>
    </w:p>
    <w:p w14:paraId="6A374E59" w14:textId="77777777" w:rsidR="00222C7B" w:rsidRPr="006C7E5C" w:rsidRDefault="00222C7B" w:rsidP="00222C7B">
      <w:pPr>
        <w:numPr>
          <w:ilvl w:val="0"/>
          <w:numId w:val="15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>
        <w:rPr>
          <w:rFonts w:ascii="PermianSerifTypeface" w:eastAsia="Times New Roman" w:hAnsi="PermianSerifTypeface" w:cs="Times New Roman"/>
          <w:sz w:val="22"/>
        </w:rPr>
        <w:t>Modalitatea de semnare a contractului (</w:t>
      </w:r>
      <w:r>
        <w:rPr>
          <w:rFonts w:ascii="PermianSerifTypeface" w:eastAsia="Times New Roman" w:hAnsi="PermianSerifTypeface" w:cs="Times New Roman"/>
          <w:i/>
          <w:iCs/>
          <w:sz w:val="22"/>
        </w:rPr>
        <w:t>se va menține sau bifa opțiunea agreată):</w:t>
      </w:r>
    </w:p>
    <w:p w14:paraId="66C5A8C9" w14:textId="77777777" w:rsidR="00222C7B" w:rsidRPr="001F7417" w:rsidRDefault="00222C7B" w:rsidP="00222C7B">
      <w:pPr>
        <w:spacing w:before="120" w:after="120"/>
        <w:jc w:val="left"/>
        <w:rPr>
          <w:rFonts w:ascii="PermianSerifTypeface" w:eastAsia="Times New Roman" w:hAnsi="PermianSerifTypeface" w:cs="Times New Roman"/>
          <w:sz w:val="22"/>
          <w:lang w:val="ro-MD"/>
        </w:rPr>
      </w:pPr>
      <w:r>
        <w:rPr>
          <w:rFonts w:ascii="PermianSerifTypeface" w:eastAsia="Times New Roman" w:hAnsi="PermianSerifTypeface" w:cs="Times New Roman"/>
          <w:sz w:val="22"/>
        </w:rPr>
        <w:t xml:space="preserve">   </w:t>
      </w:r>
      <w:r w:rsidRPr="001F7417">
        <w:rPr>
          <w:rFonts w:ascii="Calibri" w:eastAsia="Times New Roman" w:hAnsi="Calibri" w:cs="Calibri"/>
          <w:sz w:val="22"/>
          <w:lang w:val="ro-MD"/>
        </w:rPr>
        <w:t>□</w:t>
      </w:r>
      <w:r w:rsidRPr="001F7417">
        <w:rPr>
          <w:rFonts w:ascii="PermianSerifTypeface" w:eastAsia="Times New Roman" w:hAnsi="PermianSerifTypeface" w:cs="Times New Roman"/>
          <w:sz w:val="22"/>
          <w:lang w:val="ro-MD"/>
        </w:rPr>
        <w:t xml:space="preserve"> electronic</w:t>
      </w:r>
    </w:p>
    <w:p w14:paraId="47E91BE8" w14:textId="77777777" w:rsidR="00222C7B" w:rsidRPr="00BA14BD" w:rsidRDefault="00222C7B" w:rsidP="00222C7B">
      <w:pPr>
        <w:spacing w:before="120" w:after="120"/>
        <w:ind w:left="426" w:firstLine="294"/>
        <w:jc w:val="left"/>
        <w:rPr>
          <w:rFonts w:ascii="PermianSerifTypeface" w:eastAsia="Times New Roman" w:hAnsi="PermianSerifTypeface" w:cs="Times New Roman"/>
          <w:sz w:val="22"/>
        </w:rPr>
      </w:pPr>
      <w:r w:rsidRPr="001F7417">
        <w:rPr>
          <w:rFonts w:ascii="Calibri" w:eastAsia="Times New Roman" w:hAnsi="Calibri" w:cs="Calibri"/>
          <w:sz w:val="22"/>
          <w:lang w:val="ro-MD"/>
        </w:rPr>
        <w:t xml:space="preserve">□ </w:t>
      </w:r>
      <w:r w:rsidRPr="001F7417">
        <w:rPr>
          <w:rFonts w:ascii="PermianSerifTypeface" w:eastAsia="Times New Roman" w:hAnsi="PermianSerifTypeface" w:cs="Times New Roman"/>
          <w:sz w:val="22"/>
          <w:lang w:val="ro-MD"/>
        </w:rPr>
        <w:t xml:space="preserve">olograf </w:t>
      </w:r>
    </w:p>
    <w:p w14:paraId="54E07AE8" w14:textId="77777777" w:rsidR="00222C7B" w:rsidRPr="006C7E5C" w:rsidRDefault="00222C7B" w:rsidP="00222C7B">
      <w:pPr>
        <w:spacing w:before="120" w:after="120"/>
        <w:ind w:left="426" w:firstLine="0"/>
        <w:jc w:val="left"/>
        <w:rPr>
          <w:rFonts w:ascii="PermianSerifTypeface" w:eastAsia="Times New Roman" w:hAnsi="PermianSerifTypeface" w:cs="Times New Roman"/>
          <w:sz w:val="22"/>
        </w:rPr>
      </w:pPr>
    </w:p>
    <w:p w14:paraId="42D7F823" w14:textId="77777777" w:rsidR="00222C7B" w:rsidRPr="006C7E5C" w:rsidRDefault="00222C7B" w:rsidP="00222C7B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72573918" w14:textId="77777777" w:rsidR="00222C7B" w:rsidRPr="006C7E5C" w:rsidRDefault="00222C7B" w:rsidP="00222C7B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17363A84" w14:textId="77777777" w:rsidR="00222C7B" w:rsidRPr="006C7E5C" w:rsidRDefault="00222C7B" w:rsidP="00222C7B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166FA9E8" w14:textId="77777777" w:rsidR="00222C7B" w:rsidRPr="006C7E5C" w:rsidRDefault="00222C7B" w:rsidP="00222C7B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54D5D57D" w14:textId="77777777" w:rsidR="00222C7B" w:rsidRPr="006C7E5C" w:rsidRDefault="00222C7B" w:rsidP="00222C7B">
      <w:pPr>
        <w:spacing w:after="0"/>
        <w:ind w:left="5040" w:hanging="504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  <w:r w:rsidRPr="006C7E5C">
        <w:rPr>
          <w:rFonts w:ascii="PermianSerifTypeface" w:eastAsia="Times New Roman" w:hAnsi="PermianSerifTypeface" w:cs="Times New Roman"/>
          <w:b/>
          <w:sz w:val="22"/>
        </w:rPr>
        <w:t>Data_____/______/____________</w:t>
      </w:r>
      <w:r w:rsidRPr="006C7E5C">
        <w:rPr>
          <w:rFonts w:ascii="PermianSerifTypeface" w:eastAsia="Times New Roman" w:hAnsi="PermianSerifTypeface" w:cs="Times New Roman"/>
          <w:b/>
          <w:sz w:val="22"/>
        </w:rPr>
        <w:tab/>
        <w:t xml:space="preserve">Semnătura </w:t>
      </w:r>
      <w:r>
        <w:rPr>
          <w:rFonts w:ascii="PermianSerifTypeface" w:eastAsia="Times New Roman" w:hAnsi="PermianSerifTypeface" w:cs="Times New Roman"/>
          <w:b/>
          <w:sz w:val="22"/>
        </w:rPr>
        <w:t>electronică a ofertantului</w:t>
      </w:r>
    </w:p>
    <w:p w14:paraId="7178051D" w14:textId="2A6BFCB2" w:rsidR="007C698A" w:rsidRPr="00CC1136" w:rsidRDefault="007C698A" w:rsidP="007C698A">
      <w:pPr>
        <w:spacing w:after="0"/>
        <w:ind w:firstLine="0"/>
        <w:jc w:val="left"/>
        <w:rPr>
          <w:rFonts w:ascii="PermianSansTypeface" w:eastAsia="Times New Roman" w:hAnsi="PermianSansTypeface" w:cs="Times New Roman"/>
          <w:sz w:val="20"/>
          <w:szCs w:val="24"/>
        </w:rPr>
      </w:pPr>
      <w:r w:rsidRPr="00CC1136">
        <w:rPr>
          <w:rFonts w:ascii="PermianSansTypeface" w:eastAsia="Times New Roman" w:hAnsi="PermianSansTypeface" w:cs="Times New Roman"/>
          <w:b/>
          <w:sz w:val="20"/>
          <w:szCs w:val="24"/>
        </w:rPr>
        <w:tab/>
      </w:r>
      <w:r w:rsidRPr="00CC1136">
        <w:rPr>
          <w:rFonts w:ascii="PermianSansTypeface" w:eastAsia="Times New Roman" w:hAnsi="PermianSansTypeface" w:cs="Times New Roman"/>
          <w:b/>
          <w:sz w:val="20"/>
          <w:szCs w:val="24"/>
        </w:rPr>
        <w:tab/>
      </w:r>
      <w:r w:rsidRPr="00CC1136">
        <w:rPr>
          <w:rFonts w:ascii="PermianSansTypeface" w:eastAsia="Times New Roman" w:hAnsi="PermianSansTypeface" w:cs="Times New Roman"/>
          <w:b/>
          <w:sz w:val="20"/>
          <w:szCs w:val="24"/>
        </w:rPr>
        <w:tab/>
      </w:r>
      <w:r w:rsidRPr="00CC1136">
        <w:rPr>
          <w:rFonts w:ascii="PermianSansTypeface" w:eastAsia="Times New Roman" w:hAnsi="PermianSansTypeface" w:cs="Times New Roman"/>
          <w:b/>
          <w:sz w:val="20"/>
          <w:szCs w:val="24"/>
        </w:rPr>
        <w:tab/>
      </w:r>
      <w:r w:rsidRPr="00CC1136">
        <w:rPr>
          <w:rFonts w:ascii="PermianSansTypeface" w:eastAsia="Times New Roman" w:hAnsi="PermianSansTypeface" w:cs="Times New Roman"/>
          <w:b/>
          <w:sz w:val="20"/>
          <w:szCs w:val="24"/>
        </w:rPr>
        <w:tab/>
      </w:r>
      <w:r w:rsidRPr="00CC1136">
        <w:rPr>
          <w:rFonts w:ascii="PermianSansTypeface" w:eastAsia="Times New Roman" w:hAnsi="PermianSansTypeface" w:cs="Times New Roman"/>
          <w:b/>
          <w:sz w:val="20"/>
          <w:szCs w:val="24"/>
        </w:rPr>
        <w:tab/>
      </w:r>
      <w:r w:rsidRPr="00CC1136">
        <w:rPr>
          <w:rFonts w:ascii="PermianSansTypeface" w:eastAsia="Times New Roman" w:hAnsi="PermianSansTypeface" w:cs="Times New Roman"/>
          <w:b/>
          <w:sz w:val="20"/>
          <w:szCs w:val="24"/>
        </w:rPr>
        <w:tab/>
      </w:r>
    </w:p>
    <w:p w14:paraId="246923C8" w14:textId="77777777" w:rsidR="007C698A" w:rsidRPr="00CC1136" w:rsidRDefault="007C698A" w:rsidP="007C698A">
      <w:pPr>
        <w:spacing w:after="160" w:line="259" w:lineRule="auto"/>
        <w:ind w:firstLine="0"/>
        <w:jc w:val="left"/>
        <w:rPr>
          <w:rFonts w:ascii="PermianSansTypeface" w:eastAsia="Calibri" w:hAnsi="PermianSansTypeface" w:cs="Times New Roman"/>
          <w:b/>
          <w:bCs/>
          <w:sz w:val="20"/>
          <w:lang w:val="ro-MD"/>
        </w:rPr>
      </w:pPr>
      <w:r w:rsidRPr="00CC1136">
        <w:rPr>
          <w:rFonts w:ascii="PermianSansTypeface" w:eastAsia="Calibri" w:hAnsi="PermianSansTypeface" w:cs="Times New Roman"/>
          <w:b/>
          <w:bCs/>
          <w:sz w:val="20"/>
          <w:lang w:val="ro-MD"/>
        </w:rPr>
        <w:t xml:space="preserve"> </w:t>
      </w:r>
      <w:r w:rsidRPr="00CC1136">
        <w:rPr>
          <w:rFonts w:ascii="PermianSansTypeface" w:eastAsia="Calibri" w:hAnsi="PermianSansTypeface" w:cs="Times New Roman"/>
          <w:b/>
          <w:bCs/>
          <w:sz w:val="20"/>
          <w:lang w:val="ro-MD"/>
        </w:rPr>
        <w:br w:type="page"/>
      </w:r>
    </w:p>
    <w:p w14:paraId="708E83A6" w14:textId="77777777" w:rsidR="000F702B" w:rsidRPr="00CC1136" w:rsidRDefault="000F702B" w:rsidP="00605C4F">
      <w:pPr>
        <w:spacing w:after="0"/>
        <w:ind w:firstLine="0"/>
        <w:jc w:val="left"/>
        <w:rPr>
          <w:rFonts w:ascii="PermianSansTypeface" w:hAnsi="PermianSansTypeface" w:cs="Times New Roman"/>
          <w:b/>
          <w:sz w:val="22"/>
        </w:rPr>
      </w:pPr>
    </w:p>
    <w:p w14:paraId="265D68E6" w14:textId="77777777" w:rsidR="008B6201" w:rsidRPr="00CC1136" w:rsidRDefault="008B6201" w:rsidP="008B6201">
      <w:pPr>
        <w:rPr>
          <w:rFonts w:ascii="PermianSansTypeface" w:hAnsi="PermianSansTypeface" w:cs="Times New Roman"/>
          <w:sz w:val="22"/>
        </w:rPr>
      </w:pPr>
    </w:p>
    <w:p w14:paraId="688E011D" w14:textId="77777777" w:rsidR="008B6201" w:rsidRPr="00CC1136" w:rsidRDefault="008B6201" w:rsidP="008B6201">
      <w:pPr>
        <w:spacing w:after="0"/>
        <w:ind w:right="388" w:firstLine="0"/>
        <w:jc w:val="right"/>
        <w:rPr>
          <w:rFonts w:ascii="PermianSansTypeface" w:eastAsia="Times New Roman" w:hAnsi="PermianSansTypeface" w:cs="Times New Roman"/>
          <w:b/>
          <w:bCs/>
          <w:sz w:val="22"/>
          <w:lang w:val="ro-MD" w:eastAsia="ru-RU"/>
        </w:rPr>
      </w:pPr>
      <w:r w:rsidRPr="00CC1136">
        <w:rPr>
          <w:rFonts w:ascii="PermianSansTypeface" w:hAnsi="PermianSansTypeface" w:cs="Times New Roman"/>
          <w:sz w:val="22"/>
        </w:rPr>
        <w:tab/>
      </w:r>
      <w:r w:rsidRPr="00CC1136">
        <w:rPr>
          <w:rFonts w:ascii="PermianSansTypeface" w:eastAsia="Times New Roman" w:hAnsi="PermianSansTypeface" w:cs="Times New Roman"/>
          <w:b/>
          <w:bCs/>
          <w:sz w:val="22"/>
          <w:lang w:val="ro-MD" w:eastAsia="ru-RU"/>
        </w:rPr>
        <w:t>Anexa nr. 5</w:t>
      </w:r>
    </w:p>
    <w:p w14:paraId="2ACDB344" w14:textId="77777777" w:rsidR="008B6201" w:rsidRPr="00CC1136" w:rsidRDefault="008B6201" w:rsidP="008B6201">
      <w:pPr>
        <w:tabs>
          <w:tab w:val="left" w:pos="4933"/>
        </w:tabs>
        <w:rPr>
          <w:rFonts w:ascii="PermianSansTypeface" w:hAnsi="PermianSansTypeface" w:cs="Times New Roman"/>
          <w:sz w:val="22"/>
        </w:rPr>
      </w:pPr>
    </w:p>
    <w:p w14:paraId="3063099A" w14:textId="77777777" w:rsidR="0021766B" w:rsidRPr="00CC1136" w:rsidRDefault="008B6201" w:rsidP="0021766B">
      <w:pPr>
        <w:spacing w:after="0" w:line="360" w:lineRule="auto"/>
        <w:ind w:firstLine="0"/>
        <w:jc w:val="center"/>
        <w:rPr>
          <w:rFonts w:ascii="PermianSansTypeface" w:eastAsia="Calibri" w:hAnsi="PermianSansTypeface" w:cs="Times New Roman"/>
          <w:b/>
          <w:noProof/>
          <w:sz w:val="22"/>
          <w:szCs w:val="24"/>
        </w:rPr>
      </w:pPr>
      <w:r w:rsidRPr="00CC1136">
        <w:rPr>
          <w:rFonts w:ascii="PermianSansTypeface" w:hAnsi="PermianSansTypeface" w:cs="Times New Roman"/>
          <w:sz w:val="22"/>
        </w:rPr>
        <w:tab/>
      </w:r>
      <w:r w:rsidR="0021766B" w:rsidRPr="00CC1136">
        <w:rPr>
          <w:rFonts w:ascii="PermianSansTypeface" w:eastAsia="Calibri" w:hAnsi="PermianSansTypeface" w:cs="Times New Roman"/>
          <w:b/>
          <w:noProof/>
          <w:sz w:val="22"/>
          <w:szCs w:val="24"/>
        </w:rPr>
        <w:t>CHESTIONAR PENTRU PRESTATOR/FURNIZOR</w:t>
      </w:r>
    </w:p>
    <w:p w14:paraId="627420E0" w14:textId="77777777" w:rsidR="0021766B" w:rsidRPr="00CC1136" w:rsidRDefault="0021766B" w:rsidP="0021766B">
      <w:pPr>
        <w:numPr>
          <w:ilvl w:val="0"/>
          <w:numId w:val="24"/>
        </w:numPr>
        <w:spacing w:after="0"/>
        <w:ind w:firstLine="0"/>
        <w:jc w:val="left"/>
        <w:rPr>
          <w:rFonts w:ascii="PermianSansTypeface" w:eastAsia="Calibri" w:hAnsi="PermianSansTypeface" w:cs="Times New Roman"/>
          <w:b/>
          <w:noProof/>
          <w:sz w:val="22"/>
          <w:szCs w:val="24"/>
        </w:rPr>
      </w:pPr>
      <w:r w:rsidRPr="00CC1136">
        <w:rPr>
          <w:rFonts w:ascii="PermianSansTypeface" w:eastAsia="Calibri" w:hAnsi="PermianSansTypeface" w:cs="Times New Roman"/>
          <w:b/>
          <w:noProof/>
          <w:sz w:val="22"/>
          <w:szCs w:val="24"/>
        </w:rPr>
        <w:t>Date despre Prestator/Furnizor (persoană juridică/persoană fizică)</w:t>
      </w:r>
    </w:p>
    <w:p w14:paraId="1C1E199A" w14:textId="77777777" w:rsidR="0021766B" w:rsidRPr="00CC1136" w:rsidRDefault="0021766B" w:rsidP="0021766B">
      <w:pPr>
        <w:numPr>
          <w:ilvl w:val="1"/>
          <w:numId w:val="24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CC1136">
        <w:rPr>
          <w:rFonts w:ascii="PermianSansTypeface" w:eastAsia="Calibri" w:hAnsi="PermianSansTypeface" w:cs="Times New Roman"/>
          <w:noProof/>
          <w:sz w:val="22"/>
          <w:szCs w:val="24"/>
        </w:rPr>
        <w:t>Denumirea completă/ Nume, prenume____________________________________</w:t>
      </w:r>
    </w:p>
    <w:p w14:paraId="49C8F5D2" w14:textId="77777777" w:rsidR="0021766B" w:rsidRPr="00CC1136" w:rsidRDefault="0021766B" w:rsidP="0021766B">
      <w:pPr>
        <w:numPr>
          <w:ilvl w:val="1"/>
          <w:numId w:val="24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CC1136">
        <w:rPr>
          <w:rFonts w:ascii="PermianSansTypeface" w:eastAsia="Calibri" w:hAnsi="PermianSansTypeface" w:cs="Times New Roman"/>
          <w:noProof/>
          <w:sz w:val="22"/>
          <w:szCs w:val="24"/>
        </w:rPr>
        <w:t>Forma de organizare juridică/ - _____________________________________</w:t>
      </w:r>
    </w:p>
    <w:p w14:paraId="3D8B6111" w14:textId="77777777" w:rsidR="0021766B" w:rsidRPr="00CC1136" w:rsidRDefault="0021766B" w:rsidP="0021766B">
      <w:pPr>
        <w:numPr>
          <w:ilvl w:val="1"/>
          <w:numId w:val="24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CC1136">
        <w:rPr>
          <w:rFonts w:ascii="PermianSansTypeface" w:eastAsia="Calibri" w:hAnsi="PermianSansTypeface" w:cs="Times New Roman"/>
          <w:noProof/>
          <w:sz w:val="22"/>
          <w:szCs w:val="24"/>
        </w:rPr>
        <w:t>Codul fiscal/IDNO______________________________________</w:t>
      </w:r>
    </w:p>
    <w:p w14:paraId="2717929B" w14:textId="77777777" w:rsidR="0021766B" w:rsidRPr="00CC1136" w:rsidRDefault="0021766B" w:rsidP="0021766B">
      <w:pPr>
        <w:numPr>
          <w:ilvl w:val="1"/>
          <w:numId w:val="24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CC1136">
        <w:rPr>
          <w:rFonts w:ascii="PermianSansTypeface" w:eastAsia="Calibri" w:hAnsi="PermianSansTypeface" w:cs="Times New Roman"/>
          <w:noProof/>
          <w:sz w:val="22"/>
          <w:szCs w:val="24"/>
        </w:rPr>
        <w:t>Numărul și data înregistrării de stat/expus politic (Da/Nu)________________________</w:t>
      </w:r>
    </w:p>
    <w:p w14:paraId="4E601E72" w14:textId="77777777" w:rsidR="0021766B" w:rsidRPr="00CC1136" w:rsidRDefault="0021766B" w:rsidP="0021766B">
      <w:pPr>
        <w:numPr>
          <w:ilvl w:val="1"/>
          <w:numId w:val="24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CC1136">
        <w:rPr>
          <w:rFonts w:ascii="PermianSansTypeface" w:eastAsia="Calibri" w:hAnsi="PermianSansTypeface" w:cs="Times New Roman"/>
          <w:noProof/>
          <w:sz w:val="22"/>
          <w:szCs w:val="24"/>
        </w:rPr>
        <w:t>Sediul și adresa juridică/adresa de domiciliu___________________________________</w:t>
      </w:r>
    </w:p>
    <w:p w14:paraId="587CE8F5" w14:textId="77777777" w:rsidR="0021766B" w:rsidRPr="00CC1136" w:rsidRDefault="0021766B" w:rsidP="0021766B">
      <w:pPr>
        <w:numPr>
          <w:ilvl w:val="1"/>
          <w:numId w:val="24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CC1136">
        <w:rPr>
          <w:rFonts w:ascii="PermianSansTypeface" w:eastAsia="Calibri" w:hAnsi="PermianSansTypeface" w:cs="Times New Roman"/>
          <w:noProof/>
          <w:sz w:val="22"/>
          <w:szCs w:val="24"/>
        </w:rPr>
        <w:t>Numărul de telefon, fax, email _______________________________________________</w:t>
      </w:r>
    </w:p>
    <w:p w14:paraId="4B01EE46" w14:textId="77777777" w:rsidR="0021766B" w:rsidRPr="00CC1136" w:rsidRDefault="0021766B" w:rsidP="0021766B">
      <w:pPr>
        <w:numPr>
          <w:ilvl w:val="1"/>
          <w:numId w:val="24"/>
        </w:numPr>
        <w:spacing w:after="0"/>
        <w:jc w:val="left"/>
        <w:rPr>
          <w:rFonts w:ascii="PermianSansTypeface" w:eastAsia="Calibri" w:hAnsi="PermianSansTypeface" w:cs="Times New Roman"/>
          <w:b/>
          <w:noProof/>
          <w:sz w:val="22"/>
          <w:szCs w:val="24"/>
        </w:rPr>
      </w:pPr>
      <w:r w:rsidRPr="00CC1136">
        <w:rPr>
          <w:rFonts w:ascii="PermianSansTypeface" w:eastAsia="Calibri" w:hAnsi="PermianSansTypeface" w:cs="Times New Roman"/>
          <w:b/>
          <w:noProof/>
          <w:sz w:val="22"/>
          <w:szCs w:val="24"/>
        </w:rPr>
        <w:t>Persoana împuternicită să deschidă și să gestioneze contul</w:t>
      </w:r>
    </w:p>
    <w:p w14:paraId="241EC328" w14:textId="77777777" w:rsidR="0021766B" w:rsidRPr="00CC1136" w:rsidRDefault="0021766B" w:rsidP="0021766B">
      <w:pPr>
        <w:numPr>
          <w:ilvl w:val="2"/>
          <w:numId w:val="24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CC1136">
        <w:rPr>
          <w:rFonts w:ascii="PermianSansTypeface" w:eastAsia="Calibri" w:hAnsi="PermianSansTypeface" w:cs="Times New Roman"/>
          <w:noProof/>
          <w:sz w:val="22"/>
          <w:szCs w:val="24"/>
        </w:rPr>
        <w:t>Numele, prenumele ____________________________________________</w:t>
      </w:r>
    </w:p>
    <w:p w14:paraId="4B319332" w14:textId="77777777" w:rsidR="0021766B" w:rsidRPr="00CC1136" w:rsidRDefault="0021766B" w:rsidP="0021766B">
      <w:pPr>
        <w:numPr>
          <w:ilvl w:val="2"/>
          <w:numId w:val="24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CC1136">
        <w:rPr>
          <w:rFonts w:ascii="PermianSansTypeface" w:eastAsia="Calibri" w:hAnsi="PermianSansTypeface" w:cs="Times New Roman"/>
          <w:noProof/>
          <w:sz w:val="22"/>
          <w:szCs w:val="24"/>
        </w:rPr>
        <w:t>Data și locul nașterii, IDNO_________________________________</w:t>
      </w:r>
    </w:p>
    <w:p w14:paraId="47E8D1CF" w14:textId="77777777" w:rsidR="0021766B" w:rsidRPr="00CC1136" w:rsidRDefault="0021766B" w:rsidP="0021766B">
      <w:pPr>
        <w:numPr>
          <w:ilvl w:val="2"/>
          <w:numId w:val="24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CC1136">
        <w:rPr>
          <w:rFonts w:ascii="PermianSansTypeface" w:eastAsia="Calibri" w:hAnsi="PermianSansTypeface" w:cs="Times New Roman"/>
          <w:noProof/>
          <w:sz w:val="22"/>
          <w:szCs w:val="24"/>
        </w:rPr>
        <w:t>Adresa de domiciliu ____________________________________________</w:t>
      </w:r>
    </w:p>
    <w:p w14:paraId="49C5DA93" w14:textId="77777777" w:rsidR="0021766B" w:rsidRPr="00CC1136" w:rsidRDefault="0021766B" w:rsidP="0021766B">
      <w:pPr>
        <w:numPr>
          <w:ilvl w:val="2"/>
          <w:numId w:val="24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CC1136">
        <w:rPr>
          <w:rFonts w:ascii="PermianSansTypeface" w:eastAsia="Calibri" w:hAnsi="PermianSansTypeface" w:cs="Times New Roman"/>
          <w:noProof/>
          <w:sz w:val="22"/>
          <w:szCs w:val="24"/>
        </w:rPr>
        <w:t>Funcția deținută _______________________________________________</w:t>
      </w:r>
    </w:p>
    <w:p w14:paraId="465F1437" w14:textId="77777777" w:rsidR="0021766B" w:rsidRPr="00CC1136" w:rsidRDefault="0021766B" w:rsidP="0021766B">
      <w:pPr>
        <w:numPr>
          <w:ilvl w:val="2"/>
          <w:numId w:val="24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CC1136">
        <w:rPr>
          <w:rFonts w:ascii="PermianSansTypeface" w:eastAsia="Calibri" w:hAnsi="PermianSansTypeface" w:cs="Times New Roman"/>
          <w:noProof/>
          <w:sz w:val="22"/>
          <w:szCs w:val="24"/>
        </w:rPr>
        <w:t>Telefon, fax, e-mail _____________________________________________</w:t>
      </w:r>
    </w:p>
    <w:p w14:paraId="48976184" w14:textId="77777777" w:rsidR="0021766B" w:rsidRPr="00CC1136" w:rsidRDefault="0021766B" w:rsidP="0021766B">
      <w:pPr>
        <w:numPr>
          <w:ilvl w:val="2"/>
          <w:numId w:val="24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CC1136">
        <w:rPr>
          <w:rFonts w:ascii="PermianSansTypeface" w:eastAsia="Calibri" w:hAnsi="PermianSansTypeface" w:cs="Times New Roman"/>
          <w:noProof/>
          <w:sz w:val="22"/>
          <w:szCs w:val="24"/>
        </w:rPr>
        <w:t>Expus politic (Da/Nu) __________</w:t>
      </w:r>
    </w:p>
    <w:p w14:paraId="7284CF21" w14:textId="77777777" w:rsidR="0021766B" w:rsidRPr="00CC1136" w:rsidRDefault="0021766B" w:rsidP="0021766B">
      <w:pPr>
        <w:numPr>
          <w:ilvl w:val="0"/>
          <w:numId w:val="24"/>
        </w:numPr>
        <w:spacing w:after="0"/>
        <w:ind w:firstLine="0"/>
        <w:jc w:val="left"/>
        <w:rPr>
          <w:rFonts w:ascii="PermianSansTypeface" w:eastAsia="Calibri" w:hAnsi="PermianSansTypeface" w:cs="Times New Roman"/>
          <w:b/>
          <w:noProof/>
          <w:sz w:val="22"/>
          <w:szCs w:val="24"/>
        </w:rPr>
      </w:pPr>
      <w:r w:rsidRPr="00CC1136">
        <w:rPr>
          <w:rFonts w:ascii="PermianSansTypeface" w:eastAsia="Calibri" w:hAnsi="PermianSansTypeface" w:cs="Times New Roman"/>
          <w:b/>
          <w:noProof/>
          <w:sz w:val="22"/>
          <w:szCs w:val="24"/>
        </w:rPr>
        <w:t>Informație privind natura relației de afaceri cu BNM</w:t>
      </w:r>
    </w:p>
    <w:p w14:paraId="6C0B1E72" w14:textId="77777777" w:rsidR="0021766B" w:rsidRPr="00CC1136" w:rsidRDefault="0021766B" w:rsidP="0021766B">
      <w:pPr>
        <w:numPr>
          <w:ilvl w:val="1"/>
          <w:numId w:val="24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CC1136">
        <w:rPr>
          <w:rFonts w:ascii="PermianSansTypeface" w:eastAsia="Calibri" w:hAnsi="PermianSansTypeface" w:cs="Times New Roman"/>
          <w:noProof/>
          <w:sz w:val="22"/>
          <w:szCs w:val="24"/>
        </w:rPr>
        <w:t>Domeniul de activitate _______________________________________________________________________</w:t>
      </w:r>
    </w:p>
    <w:p w14:paraId="019BE631" w14:textId="77777777" w:rsidR="0021766B" w:rsidRPr="00CC1136" w:rsidRDefault="0021766B" w:rsidP="0021766B">
      <w:pPr>
        <w:spacing w:after="0"/>
        <w:ind w:left="1080" w:firstLine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</w:p>
    <w:p w14:paraId="54DA9322" w14:textId="77777777" w:rsidR="0021766B" w:rsidRPr="00CC1136" w:rsidRDefault="0021766B" w:rsidP="0021766B">
      <w:pPr>
        <w:numPr>
          <w:ilvl w:val="1"/>
          <w:numId w:val="24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CC1136">
        <w:rPr>
          <w:rFonts w:ascii="PermianSansTypeface" w:eastAsia="Calibri" w:hAnsi="PermianSansTypeface" w:cs="Times New Roman"/>
          <w:noProof/>
          <w:sz w:val="22"/>
          <w:szCs w:val="24"/>
        </w:rPr>
        <w:t>Scopul și motivul inițierii relației de afaceri / tranzacţii ocazionale _______________________________________________________________________</w:t>
      </w:r>
    </w:p>
    <w:p w14:paraId="604B5512" w14:textId="77777777" w:rsidR="0021766B" w:rsidRPr="00CC1136" w:rsidRDefault="0021766B" w:rsidP="0021766B">
      <w:pPr>
        <w:spacing w:after="0"/>
        <w:ind w:left="1080" w:firstLine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</w:p>
    <w:p w14:paraId="450B710D" w14:textId="77777777" w:rsidR="0021766B" w:rsidRPr="00CC1136" w:rsidRDefault="0021766B" w:rsidP="0021766B">
      <w:pPr>
        <w:numPr>
          <w:ilvl w:val="1"/>
          <w:numId w:val="24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CC1136">
        <w:rPr>
          <w:rFonts w:ascii="PermianSansTypeface" w:eastAsia="Calibri" w:hAnsi="PermianSansTypeface" w:cs="Times New Roman"/>
          <w:noProof/>
          <w:sz w:val="22"/>
          <w:szCs w:val="24"/>
        </w:rPr>
        <w:t>Activități preconizate _______________________________________________________________________</w:t>
      </w:r>
    </w:p>
    <w:p w14:paraId="62FCCD92" w14:textId="77777777" w:rsidR="0021766B" w:rsidRPr="00CC1136" w:rsidRDefault="0021766B" w:rsidP="0021766B">
      <w:pPr>
        <w:numPr>
          <w:ilvl w:val="0"/>
          <w:numId w:val="24"/>
        </w:numPr>
        <w:spacing w:after="0"/>
        <w:ind w:firstLine="0"/>
        <w:jc w:val="left"/>
        <w:rPr>
          <w:rFonts w:ascii="PermianSansTypeface" w:eastAsia="Calibri" w:hAnsi="PermianSansTypeface" w:cs="Times New Roman"/>
          <w:b/>
          <w:noProof/>
          <w:sz w:val="22"/>
          <w:szCs w:val="24"/>
        </w:rPr>
      </w:pPr>
      <w:r w:rsidRPr="00CC1136">
        <w:rPr>
          <w:rFonts w:ascii="PermianSansTypeface" w:eastAsia="Calibri" w:hAnsi="PermianSansTypeface" w:cs="Times New Roman"/>
          <w:b/>
          <w:noProof/>
          <w:sz w:val="22"/>
          <w:szCs w:val="24"/>
        </w:rPr>
        <w:t>Declarația privind beneficiarul efectiv*</w:t>
      </w:r>
    </w:p>
    <w:p w14:paraId="17674FAE" w14:textId="77777777" w:rsidR="0021766B" w:rsidRPr="00CC1136" w:rsidRDefault="0021766B" w:rsidP="0021766B">
      <w:pPr>
        <w:numPr>
          <w:ilvl w:val="1"/>
          <w:numId w:val="24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CC1136">
        <w:rPr>
          <w:rFonts w:ascii="PermianSansTypeface" w:eastAsia="Calibri" w:hAnsi="PermianSansTypeface" w:cs="Times New Roman"/>
          <w:noProof/>
          <w:sz w:val="22"/>
          <w:szCs w:val="24"/>
        </w:rPr>
        <w:t xml:space="preserve">Beneficiarul efectiv este următoarea persoană:  </w:t>
      </w:r>
    </w:p>
    <w:p w14:paraId="7168806D" w14:textId="77777777" w:rsidR="0021766B" w:rsidRPr="00CC1136" w:rsidRDefault="0021766B" w:rsidP="0021766B">
      <w:pPr>
        <w:numPr>
          <w:ilvl w:val="1"/>
          <w:numId w:val="24"/>
        </w:numPr>
        <w:spacing w:after="0"/>
        <w:jc w:val="left"/>
        <w:rPr>
          <w:rFonts w:ascii="PermianSansTypeface" w:eastAsia="Calibri" w:hAnsi="PermianSansTypeface" w:cs="Times New Roman"/>
          <w:b/>
          <w:noProof/>
          <w:sz w:val="22"/>
          <w:szCs w:val="24"/>
        </w:rPr>
      </w:pPr>
      <w:r w:rsidRPr="00CC1136">
        <w:rPr>
          <w:rFonts w:ascii="PermianSansTypeface" w:eastAsia="Calibri" w:hAnsi="PermianSansTypeface" w:cs="Times New Roman"/>
          <w:b/>
          <w:noProof/>
          <w:sz w:val="22"/>
          <w:szCs w:val="24"/>
        </w:rPr>
        <w:t xml:space="preserve">Date despre beneficiarul efectiv : </w:t>
      </w:r>
    </w:p>
    <w:p w14:paraId="5113DAF8" w14:textId="77777777" w:rsidR="0021766B" w:rsidRPr="00CC1136" w:rsidRDefault="0021766B" w:rsidP="0021766B">
      <w:pPr>
        <w:numPr>
          <w:ilvl w:val="2"/>
          <w:numId w:val="24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CC1136">
        <w:rPr>
          <w:rFonts w:ascii="PermianSansTypeface" w:eastAsia="Calibri" w:hAnsi="PermianSansTypeface" w:cs="Times New Roman"/>
          <w:noProof/>
          <w:sz w:val="22"/>
          <w:szCs w:val="24"/>
        </w:rPr>
        <w:t>Numele, prenumele _____________________________________________</w:t>
      </w:r>
    </w:p>
    <w:p w14:paraId="01C4423A" w14:textId="77777777" w:rsidR="0021766B" w:rsidRPr="00CC1136" w:rsidRDefault="0021766B" w:rsidP="0021766B">
      <w:pPr>
        <w:numPr>
          <w:ilvl w:val="2"/>
          <w:numId w:val="24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CC1136">
        <w:rPr>
          <w:rFonts w:ascii="PermianSansTypeface" w:eastAsia="Calibri" w:hAnsi="PermianSansTypeface" w:cs="Times New Roman"/>
          <w:noProof/>
          <w:sz w:val="22"/>
          <w:szCs w:val="24"/>
        </w:rPr>
        <w:t>Data și locul nașterii, IDNO__________________________________</w:t>
      </w:r>
    </w:p>
    <w:p w14:paraId="612D4E49" w14:textId="77777777" w:rsidR="0021766B" w:rsidRPr="00CC1136" w:rsidRDefault="0021766B" w:rsidP="0021766B">
      <w:pPr>
        <w:numPr>
          <w:ilvl w:val="2"/>
          <w:numId w:val="24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CC1136">
        <w:rPr>
          <w:rFonts w:ascii="PermianSansTypeface" w:eastAsia="Calibri" w:hAnsi="PermianSansTypeface" w:cs="Times New Roman"/>
          <w:noProof/>
          <w:sz w:val="22"/>
          <w:szCs w:val="24"/>
        </w:rPr>
        <w:t>Adresa de domiciliu _____________________________________________</w:t>
      </w:r>
    </w:p>
    <w:p w14:paraId="22212E99" w14:textId="77777777" w:rsidR="0021766B" w:rsidRPr="00CC1136" w:rsidRDefault="0021766B" w:rsidP="0021766B">
      <w:pPr>
        <w:numPr>
          <w:ilvl w:val="2"/>
          <w:numId w:val="24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CC1136">
        <w:rPr>
          <w:rFonts w:ascii="PermianSansTypeface" w:eastAsia="Calibri" w:hAnsi="PermianSansTypeface" w:cs="Times New Roman"/>
          <w:noProof/>
          <w:sz w:val="22"/>
          <w:szCs w:val="24"/>
        </w:rPr>
        <w:t>Funcția deținută ________________________________________________</w:t>
      </w:r>
    </w:p>
    <w:p w14:paraId="6E057986" w14:textId="77777777" w:rsidR="0021766B" w:rsidRPr="00CC1136" w:rsidRDefault="0021766B" w:rsidP="0021766B">
      <w:pPr>
        <w:numPr>
          <w:ilvl w:val="2"/>
          <w:numId w:val="24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CC1136">
        <w:rPr>
          <w:rFonts w:ascii="PermianSansTypeface" w:eastAsia="Calibri" w:hAnsi="PermianSansTypeface" w:cs="Times New Roman"/>
          <w:noProof/>
          <w:sz w:val="22"/>
          <w:szCs w:val="24"/>
        </w:rPr>
        <w:t>Telefon, fax, email ______________________________________________</w:t>
      </w:r>
    </w:p>
    <w:p w14:paraId="6313F0A1" w14:textId="77777777" w:rsidR="0021766B" w:rsidRPr="00CC1136" w:rsidRDefault="0021766B" w:rsidP="0021766B">
      <w:pPr>
        <w:numPr>
          <w:ilvl w:val="2"/>
          <w:numId w:val="24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CC1136">
        <w:rPr>
          <w:rFonts w:ascii="PermianSansTypeface" w:eastAsia="Calibri" w:hAnsi="PermianSansTypeface" w:cs="Times New Roman"/>
          <w:noProof/>
          <w:sz w:val="22"/>
          <w:szCs w:val="24"/>
        </w:rPr>
        <w:t>Expus politic (Da/Nu) _________</w:t>
      </w:r>
    </w:p>
    <w:p w14:paraId="0F034082" w14:textId="77777777" w:rsidR="0021766B" w:rsidRPr="00CC1136" w:rsidRDefault="0021766B" w:rsidP="0021766B">
      <w:pPr>
        <w:spacing w:after="0"/>
        <w:ind w:firstLine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</w:p>
    <w:p w14:paraId="0ACE83E9" w14:textId="77777777" w:rsidR="0003464F" w:rsidRPr="00CC1136" w:rsidRDefault="0021766B" w:rsidP="0003464F">
      <w:pPr>
        <w:spacing w:after="0"/>
        <w:ind w:firstLine="0"/>
        <w:jc w:val="left"/>
        <w:rPr>
          <w:rFonts w:ascii="PermianSansTypeface" w:eastAsia="Calibri" w:hAnsi="PermianSansTypeface" w:cs="Times New Roman"/>
          <w:b/>
          <w:noProof/>
          <w:sz w:val="22"/>
          <w:szCs w:val="24"/>
        </w:rPr>
      </w:pPr>
      <w:r w:rsidRPr="00CC1136">
        <w:rPr>
          <w:rFonts w:ascii="PermianSansTypeface" w:eastAsia="Calibri" w:hAnsi="PermianSansTypeface" w:cs="Times New Roman"/>
          <w:b/>
          <w:noProof/>
          <w:sz w:val="22"/>
          <w:szCs w:val="24"/>
        </w:rPr>
        <w:t>Data_____/______/____________</w:t>
      </w:r>
      <w:r w:rsidRPr="00CC1136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</w:r>
      <w:r w:rsidRPr="00CC1136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</w:r>
      <w:r w:rsidRPr="00CC1136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</w:r>
      <w:r w:rsidRPr="00CC1136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  <w:t>Semnătura prestator/furnizor</w:t>
      </w:r>
    </w:p>
    <w:p w14:paraId="2FA73C77" w14:textId="77777777" w:rsidR="0003464F" w:rsidRPr="00CC1136" w:rsidRDefault="0003464F" w:rsidP="0003464F">
      <w:pPr>
        <w:spacing w:after="0"/>
        <w:ind w:firstLine="0"/>
        <w:jc w:val="left"/>
        <w:rPr>
          <w:rFonts w:ascii="PermianSansTypeface" w:eastAsia="Calibri" w:hAnsi="PermianSansTypeface" w:cs="Times New Roman"/>
          <w:b/>
          <w:noProof/>
          <w:sz w:val="22"/>
          <w:szCs w:val="24"/>
        </w:rPr>
      </w:pPr>
      <w:r w:rsidRPr="00CC1136">
        <w:rPr>
          <w:rFonts w:ascii="PermianSansTypeface" w:eastAsia="Calibri" w:hAnsi="PermianSansTypeface" w:cs="Times New Roman"/>
          <w:b/>
          <w:noProof/>
          <w:sz w:val="22"/>
          <w:szCs w:val="24"/>
        </w:rPr>
        <w:t xml:space="preserve">                                                  </w:t>
      </w:r>
    </w:p>
    <w:p w14:paraId="3DC76B43" w14:textId="77777777" w:rsidR="0021766B" w:rsidRPr="00CC1136" w:rsidRDefault="0003464F" w:rsidP="0003464F">
      <w:pPr>
        <w:spacing w:after="0"/>
        <w:ind w:firstLine="0"/>
        <w:jc w:val="left"/>
        <w:rPr>
          <w:rFonts w:ascii="PermianSansTypeface" w:eastAsia="Calibri" w:hAnsi="PermianSansTypeface" w:cs="Times New Roman"/>
          <w:b/>
          <w:noProof/>
          <w:sz w:val="22"/>
          <w:szCs w:val="24"/>
        </w:rPr>
      </w:pPr>
      <w:r w:rsidRPr="00CC1136">
        <w:rPr>
          <w:rFonts w:ascii="PermianSansTypeface" w:eastAsia="Calibri" w:hAnsi="PermianSansTypeface" w:cs="Times New Roman"/>
          <w:b/>
          <w:noProof/>
          <w:sz w:val="22"/>
          <w:szCs w:val="24"/>
        </w:rPr>
        <w:t xml:space="preserve">                                                                                                                   </w:t>
      </w:r>
      <w:r w:rsidR="0021766B" w:rsidRPr="00CC1136">
        <w:rPr>
          <w:rFonts w:ascii="PermianSansTypeface" w:eastAsia="Calibri" w:hAnsi="PermianSansTypeface" w:cs="Times New Roman"/>
          <w:b/>
          <w:noProof/>
          <w:sz w:val="22"/>
          <w:szCs w:val="24"/>
        </w:rPr>
        <w:t>__________________________</w:t>
      </w:r>
    </w:p>
    <w:p w14:paraId="266AAE80" w14:textId="77777777" w:rsidR="0021766B" w:rsidRPr="00CC1136" w:rsidRDefault="0021766B" w:rsidP="0021766B">
      <w:pPr>
        <w:ind w:firstLine="0"/>
        <w:rPr>
          <w:rFonts w:ascii="PermianSansTypeface" w:eastAsia="Calibri" w:hAnsi="PermianSansTypeface" w:cs="Times New Roman"/>
          <w:b/>
          <w:sz w:val="22"/>
        </w:rPr>
      </w:pPr>
    </w:p>
    <w:p w14:paraId="0FA242D0" w14:textId="77777777" w:rsidR="00222C7B" w:rsidRPr="00952104" w:rsidRDefault="00222C7B" w:rsidP="00222C7B">
      <w:pPr>
        <w:spacing w:after="160" w:line="259" w:lineRule="auto"/>
        <w:ind w:firstLine="0"/>
        <w:rPr>
          <w:rFonts w:ascii="PermianSansTypeface" w:hAnsi="PermianSansTypeface" w:cs="Arial"/>
          <w:sz w:val="18"/>
          <w:szCs w:val="18"/>
        </w:rPr>
      </w:pPr>
      <w:r w:rsidRPr="00952104">
        <w:rPr>
          <w:rFonts w:ascii="PermianSansTypeface" w:hAnsi="PermianSansTypeface" w:cs="Arial"/>
          <w:i/>
          <w:iCs/>
          <w:sz w:val="20"/>
          <w:szCs w:val="20"/>
        </w:rPr>
        <w:t>*</w:t>
      </w:r>
      <w:r w:rsidRPr="00952104">
        <w:rPr>
          <w:rFonts w:ascii="PermianSansTypeface" w:hAnsi="PermianSansTypeface" w:cs="Arial"/>
          <w:b/>
          <w:i/>
          <w:iCs/>
          <w:sz w:val="18"/>
          <w:szCs w:val="18"/>
        </w:rPr>
        <w:t>beneficiar efectiv</w:t>
      </w:r>
      <w:r w:rsidRPr="00952104">
        <w:rPr>
          <w:rFonts w:ascii="PermianSansTypeface" w:hAnsi="PermianSansTypeface" w:cs="Arial"/>
          <w:sz w:val="18"/>
          <w:szCs w:val="18"/>
        </w:rPr>
        <w:t xml:space="preserve"> – persoană fizică ce </w:t>
      </w:r>
      <w:proofErr w:type="spellStart"/>
      <w:r w:rsidRPr="00952104">
        <w:rPr>
          <w:rFonts w:ascii="PermianSansTypeface" w:hAnsi="PermianSansTypeface" w:cs="Arial"/>
          <w:sz w:val="18"/>
          <w:szCs w:val="18"/>
        </w:rPr>
        <w:t>deţine</w:t>
      </w:r>
      <w:proofErr w:type="spellEnd"/>
      <w:r w:rsidRPr="00952104">
        <w:rPr>
          <w:rFonts w:ascii="PermianSansTypeface" w:hAnsi="PermianSansTypeface" w:cs="Arial"/>
          <w:sz w:val="18"/>
          <w:szCs w:val="18"/>
        </w:rPr>
        <w:t xml:space="preserve"> sau controlează în ultimă </w:t>
      </w:r>
      <w:proofErr w:type="spellStart"/>
      <w:r w:rsidRPr="00952104">
        <w:rPr>
          <w:rFonts w:ascii="PermianSansTypeface" w:hAnsi="PermianSansTypeface" w:cs="Arial"/>
          <w:sz w:val="18"/>
          <w:szCs w:val="18"/>
        </w:rPr>
        <w:t>instanţă</w:t>
      </w:r>
      <w:proofErr w:type="spellEnd"/>
      <w:r w:rsidRPr="00952104">
        <w:rPr>
          <w:rFonts w:ascii="PermianSansTypeface" w:hAnsi="PermianSansTypeface" w:cs="Arial"/>
          <w:sz w:val="18"/>
          <w:szCs w:val="18"/>
        </w:rPr>
        <w:t xml:space="preserve"> o persoană fizică sau juridică ori beneficiar al unei </w:t>
      </w:r>
      <w:proofErr w:type="spellStart"/>
      <w:r w:rsidRPr="00952104">
        <w:rPr>
          <w:rFonts w:ascii="PermianSansTypeface" w:hAnsi="PermianSansTypeface" w:cs="Arial"/>
          <w:sz w:val="18"/>
          <w:szCs w:val="18"/>
        </w:rPr>
        <w:t>societăţi</w:t>
      </w:r>
      <w:proofErr w:type="spellEnd"/>
      <w:r w:rsidRPr="00952104">
        <w:rPr>
          <w:rFonts w:ascii="PermianSansTypeface" w:hAnsi="PermianSansTypeface" w:cs="Arial"/>
          <w:sz w:val="18"/>
          <w:szCs w:val="18"/>
        </w:rPr>
        <w:t xml:space="preserve"> de </w:t>
      </w:r>
      <w:proofErr w:type="spellStart"/>
      <w:r w:rsidRPr="00952104">
        <w:rPr>
          <w:rFonts w:ascii="PermianSansTypeface" w:hAnsi="PermianSansTypeface" w:cs="Arial"/>
          <w:sz w:val="18"/>
          <w:szCs w:val="18"/>
        </w:rPr>
        <w:t>investiţii</w:t>
      </w:r>
      <w:proofErr w:type="spellEnd"/>
      <w:r w:rsidRPr="00952104">
        <w:rPr>
          <w:rFonts w:ascii="PermianSansTypeface" w:hAnsi="PermianSansTypeface" w:cs="Arial"/>
          <w:sz w:val="18"/>
          <w:szCs w:val="18"/>
        </w:rPr>
        <w:t xml:space="preserve"> sau administrator al </w:t>
      </w:r>
      <w:proofErr w:type="spellStart"/>
      <w:r w:rsidRPr="00952104">
        <w:rPr>
          <w:rFonts w:ascii="PermianSansTypeface" w:hAnsi="PermianSansTypeface" w:cs="Arial"/>
          <w:sz w:val="18"/>
          <w:szCs w:val="18"/>
        </w:rPr>
        <w:t>societăţii</w:t>
      </w:r>
      <w:proofErr w:type="spellEnd"/>
      <w:r w:rsidRPr="00952104">
        <w:rPr>
          <w:rFonts w:ascii="PermianSansTypeface" w:hAnsi="PermianSansTypeface" w:cs="Arial"/>
          <w:sz w:val="18"/>
          <w:szCs w:val="18"/>
        </w:rPr>
        <w:t xml:space="preserve"> de </w:t>
      </w:r>
      <w:proofErr w:type="spellStart"/>
      <w:r w:rsidRPr="00952104">
        <w:rPr>
          <w:rFonts w:ascii="PermianSansTypeface" w:hAnsi="PermianSansTypeface" w:cs="Arial"/>
          <w:sz w:val="18"/>
          <w:szCs w:val="18"/>
        </w:rPr>
        <w:t>investiţii</w:t>
      </w:r>
      <w:proofErr w:type="spellEnd"/>
      <w:r w:rsidRPr="00952104">
        <w:rPr>
          <w:rFonts w:ascii="PermianSansTypeface" w:hAnsi="PermianSansTypeface" w:cs="Arial"/>
          <w:sz w:val="18"/>
          <w:szCs w:val="18"/>
        </w:rPr>
        <w:t xml:space="preserve">, ori persoană în al cărei nume se </w:t>
      </w:r>
      <w:proofErr w:type="spellStart"/>
      <w:r w:rsidRPr="00952104">
        <w:rPr>
          <w:rFonts w:ascii="PermianSansTypeface" w:hAnsi="PermianSansTypeface" w:cs="Arial"/>
          <w:sz w:val="18"/>
          <w:szCs w:val="18"/>
        </w:rPr>
        <w:t>desfăşoară</w:t>
      </w:r>
      <w:proofErr w:type="spellEnd"/>
      <w:r w:rsidRPr="00952104">
        <w:rPr>
          <w:rFonts w:ascii="PermianSansTypeface" w:hAnsi="PermianSansTypeface" w:cs="Arial"/>
          <w:sz w:val="18"/>
          <w:szCs w:val="18"/>
        </w:rPr>
        <w:t xml:space="preserve"> o activitate sau se realizează o </w:t>
      </w:r>
      <w:proofErr w:type="spellStart"/>
      <w:r w:rsidRPr="00952104">
        <w:rPr>
          <w:rFonts w:ascii="PermianSansTypeface" w:hAnsi="PermianSansTypeface" w:cs="Arial"/>
          <w:sz w:val="18"/>
          <w:szCs w:val="18"/>
        </w:rPr>
        <w:t>tranzacţie</w:t>
      </w:r>
      <w:proofErr w:type="spellEnd"/>
      <w:r w:rsidRPr="00952104">
        <w:rPr>
          <w:rFonts w:ascii="PermianSansTypeface" w:hAnsi="PermianSansTypeface" w:cs="Arial"/>
          <w:sz w:val="18"/>
          <w:szCs w:val="18"/>
        </w:rPr>
        <w:t xml:space="preserve"> </w:t>
      </w:r>
      <w:proofErr w:type="spellStart"/>
      <w:r w:rsidRPr="00952104">
        <w:rPr>
          <w:rFonts w:ascii="PermianSansTypeface" w:hAnsi="PermianSansTypeface" w:cs="Arial"/>
          <w:sz w:val="18"/>
          <w:szCs w:val="18"/>
        </w:rPr>
        <w:t>şi</w:t>
      </w:r>
      <w:proofErr w:type="spellEnd"/>
      <w:r w:rsidRPr="00952104">
        <w:rPr>
          <w:rFonts w:ascii="PermianSansTypeface" w:hAnsi="PermianSansTypeface" w:cs="Arial"/>
          <w:sz w:val="18"/>
          <w:szCs w:val="18"/>
        </w:rPr>
        <w:t xml:space="preserve">/sau care </w:t>
      </w:r>
      <w:proofErr w:type="spellStart"/>
      <w:r w:rsidRPr="00952104">
        <w:rPr>
          <w:rFonts w:ascii="PermianSansTypeface" w:hAnsi="PermianSansTypeface" w:cs="Arial"/>
          <w:sz w:val="18"/>
          <w:szCs w:val="18"/>
        </w:rPr>
        <w:t>deţine</w:t>
      </w:r>
      <w:proofErr w:type="spellEnd"/>
      <w:r w:rsidRPr="00952104">
        <w:rPr>
          <w:rFonts w:ascii="PermianSansTypeface" w:hAnsi="PermianSansTypeface" w:cs="Arial"/>
          <w:sz w:val="18"/>
          <w:szCs w:val="18"/>
        </w:rPr>
        <w:t xml:space="preserve">, direct sau indirect, dreptul de proprietate sau controlul asupra a cel </w:t>
      </w:r>
      <w:proofErr w:type="spellStart"/>
      <w:r w:rsidRPr="00952104">
        <w:rPr>
          <w:rFonts w:ascii="PermianSansTypeface" w:hAnsi="PermianSansTypeface" w:cs="Arial"/>
          <w:sz w:val="18"/>
          <w:szCs w:val="18"/>
        </w:rPr>
        <w:t>puţin</w:t>
      </w:r>
      <w:proofErr w:type="spellEnd"/>
      <w:r w:rsidRPr="00952104">
        <w:rPr>
          <w:rFonts w:ascii="PermianSansTypeface" w:hAnsi="PermianSansTypeface" w:cs="Arial"/>
          <w:sz w:val="18"/>
          <w:szCs w:val="18"/>
        </w:rPr>
        <w:t xml:space="preserve"> 25% din </w:t>
      </w:r>
      <w:proofErr w:type="spellStart"/>
      <w:r w:rsidRPr="00952104">
        <w:rPr>
          <w:rFonts w:ascii="PermianSansTypeface" w:hAnsi="PermianSansTypeface" w:cs="Arial"/>
          <w:sz w:val="18"/>
          <w:szCs w:val="18"/>
        </w:rPr>
        <w:t>acţiuni</w:t>
      </w:r>
      <w:proofErr w:type="spellEnd"/>
      <w:r w:rsidRPr="00952104">
        <w:rPr>
          <w:rFonts w:ascii="PermianSansTypeface" w:hAnsi="PermianSansTypeface" w:cs="Arial"/>
          <w:sz w:val="18"/>
          <w:szCs w:val="18"/>
        </w:rPr>
        <w:t xml:space="preserve"> sau din dreptul de vot al persoanei juridice ori asupra bunurilor aflate în administrare fiduciară</w:t>
      </w:r>
    </w:p>
    <w:p w14:paraId="5EE9F19D" w14:textId="77777777" w:rsidR="00222C7B" w:rsidRPr="00952104" w:rsidRDefault="00222C7B" w:rsidP="00222C7B">
      <w:pPr>
        <w:spacing w:after="160" w:line="259" w:lineRule="auto"/>
        <w:ind w:firstLine="0"/>
        <w:jc w:val="left"/>
        <w:rPr>
          <w:rFonts w:ascii="PermianSansTypeface" w:hAnsi="PermianSansTypeface"/>
          <w:b/>
          <w:bCs/>
          <w:sz w:val="22"/>
        </w:rPr>
      </w:pPr>
      <w:r w:rsidRPr="00952104">
        <w:rPr>
          <w:rFonts w:ascii="PermianSansTypeface" w:hAnsi="PermianSansTypeface" w:cs="Arial"/>
          <w:sz w:val="16"/>
          <w:szCs w:val="16"/>
        </w:rPr>
        <w:t>_______________________</w:t>
      </w:r>
      <w:r w:rsidRPr="00952104">
        <w:rPr>
          <w:rFonts w:ascii="PermianSansTypeface" w:hAnsi="PermianSansTypeface" w:cs="Arial"/>
          <w:sz w:val="16"/>
          <w:szCs w:val="16"/>
        </w:rPr>
        <w:br/>
        <w:t>Legea nr. 308 din 22.12.2017 cu privire la prevenirea şi combaterea spălării banilor şi finanţării terorismului</w:t>
      </w:r>
    </w:p>
    <w:p w14:paraId="7328982A" w14:textId="77777777" w:rsidR="0003464F" w:rsidRPr="00222C7B" w:rsidRDefault="0003464F" w:rsidP="0003464F">
      <w:pPr>
        <w:ind w:firstLine="0"/>
        <w:rPr>
          <w:rFonts w:ascii="PermianSansTypeface" w:eastAsia="Calibri" w:hAnsi="PermianSansTypeface" w:cs="Arial"/>
          <w:sz w:val="18"/>
          <w:szCs w:val="18"/>
        </w:rPr>
      </w:pPr>
    </w:p>
    <w:sectPr w:rsidR="0003464F" w:rsidRPr="00222C7B" w:rsidSect="0003464F">
      <w:pgSz w:w="11901" w:h="16840"/>
      <w:pgMar w:top="0" w:right="1269" w:bottom="1134" w:left="1276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4D5D4B" w14:textId="77777777" w:rsidR="008635B3" w:rsidRDefault="008635B3">
      <w:pPr>
        <w:spacing w:after="0"/>
      </w:pPr>
      <w:r>
        <w:separator/>
      </w:r>
    </w:p>
  </w:endnote>
  <w:endnote w:type="continuationSeparator" w:id="0">
    <w:p w14:paraId="3545564B" w14:textId="77777777" w:rsidR="008635B3" w:rsidRDefault="008635B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ansTypeface">
    <w:panose1 w:val="02000000000000000000"/>
    <w:charset w:val="00"/>
    <w:family w:val="modern"/>
    <w:notTrueType/>
    <w:pitch w:val="variable"/>
    <w:sig w:usb0="A000022F" w:usb1="4000A07A" w:usb2="00000000" w:usb3="00000000" w:csb0="00000007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628388" w14:textId="77777777" w:rsidR="008635B3" w:rsidRDefault="008635B3">
      <w:pPr>
        <w:spacing w:after="0"/>
      </w:pPr>
      <w:r>
        <w:separator/>
      </w:r>
    </w:p>
  </w:footnote>
  <w:footnote w:type="continuationSeparator" w:id="0">
    <w:p w14:paraId="1E8C4C7D" w14:textId="77777777" w:rsidR="008635B3" w:rsidRDefault="008635B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62A797" w14:textId="77777777" w:rsidR="001E2925" w:rsidRPr="00767F5F" w:rsidRDefault="001E2925" w:rsidP="00767F5F">
    <w:pPr>
      <w:pStyle w:val="Header"/>
      <w:jc w:val="right"/>
      <w:rPr>
        <w:rFonts w:cs="Times New Roman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5F6648BA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5703A2E"/>
    <w:multiLevelType w:val="hybridMultilevel"/>
    <w:tmpl w:val="5D3893A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2E3C08"/>
    <w:multiLevelType w:val="hybridMultilevel"/>
    <w:tmpl w:val="705CE5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F35185"/>
    <w:multiLevelType w:val="hybridMultilevel"/>
    <w:tmpl w:val="58C27AA8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902368"/>
    <w:multiLevelType w:val="hybridMultilevel"/>
    <w:tmpl w:val="7D083A02"/>
    <w:lvl w:ilvl="0" w:tplc="040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356ED"/>
    <w:multiLevelType w:val="hybridMultilevel"/>
    <w:tmpl w:val="2D9898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2C7440"/>
    <w:multiLevelType w:val="hybridMultilevel"/>
    <w:tmpl w:val="13FAA6D2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A723DB6"/>
    <w:multiLevelType w:val="multilevel"/>
    <w:tmpl w:val="04090021"/>
    <w:lvl w:ilvl="0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52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960" w:hanging="360"/>
      </w:pPr>
      <w:rPr>
        <w:rFonts w:ascii="Symbol" w:hAnsi="Symbol" w:hint="default"/>
      </w:rPr>
    </w:lvl>
  </w:abstractNum>
  <w:abstractNum w:abstractNumId="11" w15:restartNumberingAfterBreak="0">
    <w:nsid w:val="21F60588"/>
    <w:multiLevelType w:val="hybridMultilevel"/>
    <w:tmpl w:val="521A349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64567AE"/>
    <w:multiLevelType w:val="hybridMultilevel"/>
    <w:tmpl w:val="12F807A2"/>
    <w:lvl w:ilvl="0" w:tplc="FF08744C">
      <w:start w:val="10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6F670E8"/>
    <w:multiLevelType w:val="hybridMultilevel"/>
    <w:tmpl w:val="8708AC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B918F6"/>
    <w:multiLevelType w:val="hybridMultilevel"/>
    <w:tmpl w:val="45E49C48"/>
    <w:lvl w:ilvl="0" w:tplc="040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16D5CAF"/>
    <w:multiLevelType w:val="hybridMultilevel"/>
    <w:tmpl w:val="C742CE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B249DF"/>
    <w:multiLevelType w:val="hybridMultilevel"/>
    <w:tmpl w:val="50B0F896"/>
    <w:lvl w:ilvl="0" w:tplc="E5DA59B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C74F3E"/>
    <w:multiLevelType w:val="hybridMultilevel"/>
    <w:tmpl w:val="C534F81C"/>
    <w:lvl w:ilvl="0" w:tplc="EB70D7F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9830A54"/>
    <w:multiLevelType w:val="hybridMultilevel"/>
    <w:tmpl w:val="9CE8EEAC"/>
    <w:lvl w:ilvl="0" w:tplc="9E886770">
      <w:start w:val="6"/>
      <w:numFmt w:val="bullet"/>
      <w:lvlText w:val="-"/>
      <w:lvlJc w:val="left"/>
      <w:pPr>
        <w:ind w:left="720" w:hanging="360"/>
      </w:pPr>
      <w:rPr>
        <w:rFonts w:ascii="PermianSerifTypeface" w:eastAsiaTheme="minorHAnsi" w:hAnsi="PermianSerifTypefac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CA440E"/>
    <w:multiLevelType w:val="hybridMultilevel"/>
    <w:tmpl w:val="34A894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28104FF"/>
    <w:multiLevelType w:val="hybridMultilevel"/>
    <w:tmpl w:val="6D70C6BE"/>
    <w:lvl w:ilvl="0" w:tplc="22A458FE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6" w:hanging="360"/>
      </w:pPr>
    </w:lvl>
    <w:lvl w:ilvl="2" w:tplc="0409001B" w:tentative="1">
      <w:start w:val="1"/>
      <w:numFmt w:val="lowerRoman"/>
      <w:lvlText w:val="%3."/>
      <w:lvlJc w:val="right"/>
      <w:pPr>
        <w:ind w:left="1786" w:hanging="180"/>
      </w:pPr>
    </w:lvl>
    <w:lvl w:ilvl="3" w:tplc="0409000F" w:tentative="1">
      <w:start w:val="1"/>
      <w:numFmt w:val="decimal"/>
      <w:lvlText w:val="%4."/>
      <w:lvlJc w:val="left"/>
      <w:pPr>
        <w:ind w:left="2506" w:hanging="360"/>
      </w:pPr>
    </w:lvl>
    <w:lvl w:ilvl="4" w:tplc="04090019" w:tentative="1">
      <w:start w:val="1"/>
      <w:numFmt w:val="lowerLetter"/>
      <w:lvlText w:val="%5."/>
      <w:lvlJc w:val="left"/>
      <w:pPr>
        <w:ind w:left="3226" w:hanging="360"/>
      </w:pPr>
    </w:lvl>
    <w:lvl w:ilvl="5" w:tplc="0409001B" w:tentative="1">
      <w:start w:val="1"/>
      <w:numFmt w:val="lowerRoman"/>
      <w:lvlText w:val="%6."/>
      <w:lvlJc w:val="right"/>
      <w:pPr>
        <w:ind w:left="3946" w:hanging="180"/>
      </w:pPr>
    </w:lvl>
    <w:lvl w:ilvl="6" w:tplc="0409000F" w:tentative="1">
      <w:start w:val="1"/>
      <w:numFmt w:val="decimal"/>
      <w:lvlText w:val="%7."/>
      <w:lvlJc w:val="left"/>
      <w:pPr>
        <w:ind w:left="4666" w:hanging="360"/>
      </w:pPr>
    </w:lvl>
    <w:lvl w:ilvl="7" w:tplc="04090019" w:tentative="1">
      <w:start w:val="1"/>
      <w:numFmt w:val="lowerLetter"/>
      <w:lvlText w:val="%8."/>
      <w:lvlJc w:val="left"/>
      <w:pPr>
        <w:ind w:left="5386" w:hanging="360"/>
      </w:pPr>
    </w:lvl>
    <w:lvl w:ilvl="8" w:tplc="040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435C5B10"/>
    <w:multiLevelType w:val="hybridMultilevel"/>
    <w:tmpl w:val="216CA316"/>
    <w:lvl w:ilvl="0" w:tplc="5FC47182">
      <w:start w:val="10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3E4149"/>
    <w:multiLevelType w:val="hybridMultilevel"/>
    <w:tmpl w:val="D4CAFD68"/>
    <w:lvl w:ilvl="0" w:tplc="04190017">
      <w:start w:val="1"/>
      <w:numFmt w:val="lowerLetter"/>
      <w:lvlText w:val="%1)"/>
      <w:lvlJc w:val="left"/>
      <w:pPr>
        <w:tabs>
          <w:tab w:val="num" w:pos="1093"/>
        </w:tabs>
        <w:ind w:left="1093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13"/>
        </w:tabs>
        <w:ind w:left="181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33"/>
        </w:tabs>
        <w:ind w:left="253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53"/>
        </w:tabs>
        <w:ind w:left="325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73"/>
        </w:tabs>
        <w:ind w:left="397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93"/>
        </w:tabs>
        <w:ind w:left="469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13"/>
        </w:tabs>
        <w:ind w:left="541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33"/>
        </w:tabs>
        <w:ind w:left="613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53"/>
        </w:tabs>
        <w:ind w:left="6853" w:hanging="180"/>
      </w:pPr>
    </w:lvl>
  </w:abstractNum>
  <w:abstractNum w:abstractNumId="27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9F16F3"/>
    <w:multiLevelType w:val="hybridMultilevel"/>
    <w:tmpl w:val="4D4A8F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051C57"/>
    <w:multiLevelType w:val="hybridMultilevel"/>
    <w:tmpl w:val="97C6119E"/>
    <w:lvl w:ilvl="0" w:tplc="2DE2AE72">
      <w:start w:val="9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CD51A31"/>
    <w:multiLevelType w:val="hybridMultilevel"/>
    <w:tmpl w:val="1F7AFD0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2E4C02"/>
    <w:multiLevelType w:val="hybridMultilevel"/>
    <w:tmpl w:val="76DAFE8C"/>
    <w:lvl w:ilvl="0" w:tplc="F54639E2">
      <w:start w:val="1"/>
      <w:numFmt w:val="decimal"/>
      <w:lvlText w:val="%1."/>
      <w:lvlJc w:val="left"/>
      <w:pPr>
        <w:ind w:left="346" w:hanging="360"/>
      </w:pPr>
      <w:rPr>
        <w:rFonts w:hint="default"/>
        <w:b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066" w:hanging="360"/>
      </w:pPr>
    </w:lvl>
    <w:lvl w:ilvl="2" w:tplc="0409001B" w:tentative="1">
      <w:start w:val="1"/>
      <w:numFmt w:val="lowerRoman"/>
      <w:lvlText w:val="%3."/>
      <w:lvlJc w:val="right"/>
      <w:pPr>
        <w:ind w:left="1786" w:hanging="180"/>
      </w:pPr>
    </w:lvl>
    <w:lvl w:ilvl="3" w:tplc="0409000F" w:tentative="1">
      <w:start w:val="1"/>
      <w:numFmt w:val="decimal"/>
      <w:lvlText w:val="%4."/>
      <w:lvlJc w:val="left"/>
      <w:pPr>
        <w:ind w:left="2506" w:hanging="360"/>
      </w:pPr>
    </w:lvl>
    <w:lvl w:ilvl="4" w:tplc="04090019" w:tentative="1">
      <w:start w:val="1"/>
      <w:numFmt w:val="lowerLetter"/>
      <w:lvlText w:val="%5."/>
      <w:lvlJc w:val="left"/>
      <w:pPr>
        <w:ind w:left="3226" w:hanging="360"/>
      </w:pPr>
    </w:lvl>
    <w:lvl w:ilvl="5" w:tplc="0409001B" w:tentative="1">
      <w:start w:val="1"/>
      <w:numFmt w:val="lowerRoman"/>
      <w:lvlText w:val="%6."/>
      <w:lvlJc w:val="right"/>
      <w:pPr>
        <w:ind w:left="3946" w:hanging="180"/>
      </w:pPr>
    </w:lvl>
    <w:lvl w:ilvl="6" w:tplc="0409000F" w:tentative="1">
      <w:start w:val="1"/>
      <w:numFmt w:val="decimal"/>
      <w:lvlText w:val="%7."/>
      <w:lvlJc w:val="left"/>
      <w:pPr>
        <w:ind w:left="4666" w:hanging="360"/>
      </w:pPr>
    </w:lvl>
    <w:lvl w:ilvl="7" w:tplc="04090019" w:tentative="1">
      <w:start w:val="1"/>
      <w:numFmt w:val="lowerLetter"/>
      <w:lvlText w:val="%8."/>
      <w:lvlJc w:val="left"/>
      <w:pPr>
        <w:ind w:left="5386" w:hanging="360"/>
      </w:pPr>
    </w:lvl>
    <w:lvl w:ilvl="8" w:tplc="040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32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520" w:hanging="72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600" w:hanging="108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33" w15:restartNumberingAfterBreak="0">
    <w:nsid w:val="5FFC0A86"/>
    <w:multiLevelType w:val="hybridMultilevel"/>
    <w:tmpl w:val="E8D281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A01CBF"/>
    <w:multiLevelType w:val="hybridMultilevel"/>
    <w:tmpl w:val="BF86FA9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87C661E">
      <w:start w:val="1"/>
      <w:numFmt w:val="lowerLetter"/>
      <w:lvlText w:val="%2."/>
      <w:lvlJc w:val="left"/>
      <w:pPr>
        <w:ind w:left="1440" w:hanging="360"/>
      </w:pPr>
      <w:rPr>
        <w:i w:val="0"/>
        <w:sz w:val="24"/>
        <w:szCs w:val="24"/>
      </w:rPr>
    </w:lvl>
    <w:lvl w:ilvl="2" w:tplc="794E19B8">
      <w:start w:val="1"/>
      <w:numFmt w:val="lowerLetter"/>
      <w:lvlText w:val="%3)"/>
      <w:lvlJc w:val="left"/>
      <w:pPr>
        <w:ind w:left="3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7C6722"/>
    <w:multiLevelType w:val="hybridMultilevel"/>
    <w:tmpl w:val="4A0C44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59434F"/>
    <w:multiLevelType w:val="hybridMultilevel"/>
    <w:tmpl w:val="C63EED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EDC315C"/>
    <w:multiLevelType w:val="hybridMultilevel"/>
    <w:tmpl w:val="9052182A"/>
    <w:lvl w:ilvl="0" w:tplc="3854364C">
      <w:start w:val="1"/>
      <w:numFmt w:val="lowerLetter"/>
      <w:lvlText w:val="%1)"/>
      <w:lvlJc w:val="left"/>
      <w:pPr>
        <w:tabs>
          <w:tab w:val="num" w:pos="1185"/>
        </w:tabs>
        <w:ind w:left="11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05"/>
        </w:tabs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25"/>
        </w:tabs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45"/>
        </w:tabs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65"/>
        </w:tabs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85"/>
        </w:tabs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05"/>
        </w:tabs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25"/>
        </w:tabs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45"/>
        </w:tabs>
        <w:ind w:left="6945" w:hanging="180"/>
      </w:pPr>
    </w:lvl>
  </w:abstractNum>
  <w:abstractNum w:abstractNumId="39" w15:restartNumberingAfterBreak="0">
    <w:nsid w:val="75854538"/>
    <w:multiLevelType w:val="hybridMultilevel"/>
    <w:tmpl w:val="C3F63402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8C5CC7"/>
    <w:multiLevelType w:val="multilevel"/>
    <w:tmpl w:val="22DE28F6"/>
    <w:lvl w:ilvl="0">
      <w:start w:val="1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1" w15:restartNumberingAfterBreak="0">
    <w:nsid w:val="7A526D77"/>
    <w:multiLevelType w:val="hybridMultilevel"/>
    <w:tmpl w:val="E7A66B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4C038A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2"/>
  </w:num>
  <w:num w:numId="2">
    <w:abstractNumId w:val="5"/>
  </w:num>
  <w:num w:numId="3">
    <w:abstractNumId w:val="11"/>
  </w:num>
  <w:num w:numId="4">
    <w:abstractNumId w:val="36"/>
  </w:num>
  <w:num w:numId="5">
    <w:abstractNumId w:val="27"/>
  </w:num>
  <w:num w:numId="6">
    <w:abstractNumId w:val="42"/>
  </w:num>
  <w:num w:numId="7">
    <w:abstractNumId w:val="34"/>
  </w:num>
  <w:num w:numId="8">
    <w:abstractNumId w:val="33"/>
  </w:num>
  <w:num w:numId="9">
    <w:abstractNumId w:val="31"/>
  </w:num>
  <w:num w:numId="10">
    <w:abstractNumId w:val="18"/>
  </w:num>
  <w:num w:numId="11">
    <w:abstractNumId w:val="24"/>
  </w:num>
  <w:num w:numId="1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</w:num>
  <w:num w:numId="1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7"/>
  </w:num>
  <w:num w:numId="19">
    <w:abstractNumId w:val="14"/>
  </w:num>
  <w:num w:numId="20">
    <w:abstractNumId w:val="19"/>
  </w:num>
  <w:num w:numId="21">
    <w:abstractNumId w:val="35"/>
  </w:num>
  <w:num w:numId="22">
    <w:abstractNumId w:val="15"/>
  </w:num>
  <w:num w:numId="23">
    <w:abstractNumId w:val="16"/>
  </w:num>
  <w:num w:numId="2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0"/>
  </w:num>
  <w:num w:numId="26">
    <w:abstractNumId w:val="25"/>
  </w:num>
  <w:num w:numId="27">
    <w:abstractNumId w:val="39"/>
  </w:num>
  <w:num w:numId="28">
    <w:abstractNumId w:val="29"/>
  </w:num>
  <w:num w:numId="29">
    <w:abstractNumId w:val="12"/>
  </w:num>
  <w:num w:numId="30">
    <w:abstractNumId w:val="3"/>
  </w:num>
  <w:num w:numId="31">
    <w:abstractNumId w:val="8"/>
  </w:num>
  <w:num w:numId="32">
    <w:abstractNumId w:val="30"/>
  </w:num>
  <w:num w:numId="33">
    <w:abstractNumId w:val="37"/>
  </w:num>
  <w:num w:numId="34">
    <w:abstractNumId w:val="13"/>
  </w:num>
  <w:num w:numId="35">
    <w:abstractNumId w:val="28"/>
  </w:num>
  <w:num w:numId="36">
    <w:abstractNumId w:val="17"/>
  </w:num>
  <w:num w:numId="37">
    <w:abstractNumId w:val="10"/>
  </w:num>
  <w:num w:numId="38">
    <w:abstractNumId w:val="2"/>
  </w:num>
  <w:num w:numId="39">
    <w:abstractNumId w:val="38"/>
  </w:num>
  <w:num w:numId="40">
    <w:abstractNumId w:val="4"/>
  </w:num>
  <w:num w:numId="41">
    <w:abstractNumId w:val="20"/>
  </w:num>
  <w:num w:numId="42">
    <w:abstractNumId w:val="23"/>
  </w:num>
  <w:num w:numId="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08"/>
  <w:hyphenationZone w:val="425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A1E"/>
    <w:rsid w:val="00004581"/>
    <w:rsid w:val="00004ECB"/>
    <w:rsid w:val="0001264D"/>
    <w:rsid w:val="00023929"/>
    <w:rsid w:val="0002540A"/>
    <w:rsid w:val="00032D57"/>
    <w:rsid w:val="0003464F"/>
    <w:rsid w:val="00037846"/>
    <w:rsid w:val="00050B8E"/>
    <w:rsid w:val="0005594D"/>
    <w:rsid w:val="000559FA"/>
    <w:rsid w:val="00055EB5"/>
    <w:rsid w:val="000600F0"/>
    <w:rsid w:val="00082484"/>
    <w:rsid w:val="0008496A"/>
    <w:rsid w:val="00086FAD"/>
    <w:rsid w:val="000B270A"/>
    <w:rsid w:val="000D42E6"/>
    <w:rsid w:val="000D4BA4"/>
    <w:rsid w:val="000D6DB9"/>
    <w:rsid w:val="000F117B"/>
    <w:rsid w:val="000F5481"/>
    <w:rsid w:val="000F702B"/>
    <w:rsid w:val="000F7948"/>
    <w:rsid w:val="0011156E"/>
    <w:rsid w:val="00111F2B"/>
    <w:rsid w:val="00126578"/>
    <w:rsid w:val="001274D0"/>
    <w:rsid w:val="001329A1"/>
    <w:rsid w:val="0014453F"/>
    <w:rsid w:val="00150E01"/>
    <w:rsid w:val="00155B4C"/>
    <w:rsid w:val="00157062"/>
    <w:rsid w:val="00187A64"/>
    <w:rsid w:val="001951AC"/>
    <w:rsid w:val="001A18F4"/>
    <w:rsid w:val="001A29D2"/>
    <w:rsid w:val="001B07CA"/>
    <w:rsid w:val="001D0C2A"/>
    <w:rsid w:val="001D7760"/>
    <w:rsid w:val="001E2925"/>
    <w:rsid w:val="001E30F4"/>
    <w:rsid w:val="001E65B7"/>
    <w:rsid w:val="001F17E6"/>
    <w:rsid w:val="001F2E80"/>
    <w:rsid w:val="001F4D1C"/>
    <w:rsid w:val="001F6302"/>
    <w:rsid w:val="00200349"/>
    <w:rsid w:val="00211565"/>
    <w:rsid w:val="00212FE4"/>
    <w:rsid w:val="00215186"/>
    <w:rsid w:val="0021766B"/>
    <w:rsid w:val="00222C7B"/>
    <w:rsid w:val="00241CF2"/>
    <w:rsid w:val="00241E72"/>
    <w:rsid w:val="00245994"/>
    <w:rsid w:val="00245E31"/>
    <w:rsid w:val="00246B50"/>
    <w:rsid w:val="002613DB"/>
    <w:rsid w:val="0026742E"/>
    <w:rsid w:val="002678CB"/>
    <w:rsid w:val="00282863"/>
    <w:rsid w:val="00293EB9"/>
    <w:rsid w:val="00294A9A"/>
    <w:rsid w:val="00297E0D"/>
    <w:rsid w:val="002A2E3A"/>
    <w:rsid w:val="002C2216"/>
    <w:rsid w:val="002D5845"/>
    <w:rsid w:val="002D6107"/>
    <w:rsid w:val="002E00C5"/>
    <w:rsid w:val="002F60E1"/>
    <w:rsid w:val="00302AD7"/>
    <w:rsid w:val="00312645"/>
    <w:rsid w:val="00312BA7"/>
    <w:rsid w:val="00313840"/>
    <w:rsid w:val="00315A1E"/>
    <w:rsid w:val="00330318"/>
    <w:rsid w:val="00330689"/>
    <w:rsid w:val="0033656B"/>
    <w:rsid w:val="00336831"/>
    <w:rsid w:val="00346CD6"/>
    <w:rsid w:val="003540EE"/>
    <w:rsid w:val="00362CA0"/>
    <w:rsid w:val="00364F80"/>
    <w:rsid w:val="00367ED7"/>
    <w:rsid w:val="00370406"/>
    <w:rsid w:val="00375B8A"/>
    <w:rsid w:val="00380511"/>
    <w:rsid w:val="0038159B"/>
    <w:rsid w:val="00387F65"/>
    <w:rsid w:val="003A2322"/>
    <w:rsid w:val="003A589A"/>
    <w:rsid w:val="003B1E80"/>
    <w:rsid w:val="003C6FF7"/>
    <w:rsid w:val="003D5114"/>
    <w:rsid w:val="003D6A3E"/>
    <w:rsid w:val="003D7F44"/>
    <w:rsid w:val="003F4562"/>
    <w:rsid w:val="00407B96"/>
    <w:rsid w:val="00411B28"/>
    <w:rsid w:val="004143DF"/>
    <w:rsid w:val="0041689B"/>
    <w:rsid w:val="00430338"/>
    <w:rsid w:val="00433928"/>
    <w:rsid w:val="00443A69"/>
    <w:rsid w:val="004504E8"/>
    <w:rsid w:val="00460348"/>
    <w:rsid w:val="004629F7"/>
    <w:rsid w:val="00470072"/>
    <w:rsid w:val="0047008C"/>
    <w:rsid w:val="00485401"/>
    <w:rsid w:val="00486AD5"/>
    <w:rsid w:val="00492CE4"/>
    <w:rsid w:val="004A38DF"/>
    <w:rsid w:val="004B3DE8"/>
    <w:rsid w:val="004C0FE2"/>
    <w:rsid w:val="004C4CB8"/>
    <w:rsid w:val="004C65D0"/>
    <w:rsid w:val="004D5D2A"/>
    <w:rsid w:val="004E40E6"/>
    <w:rsid w:val="004E420B"/>
    <w:rsid w:val="004E7385"/>
    <w:rsid w:val="004F31CC"/>
    <w:rsid w:val="0050181D"/>
    <w:rsid w:val="00514306"/>
    <w:rsid w:val="00537D63"/>
    <w:rsid w:val="00550D12"/>
    <w:rsid w:val="0055676A"/>
    <w:rsid w:val="00561C2D"/>
    <w:rsid w:val="00562317"/>
    <w:rsid w:val="00565F29"/>
    <w:rsid w:val="005706BD"/>
    <w:rsid w:val="00572445"/>
    <w:rsid w:val="00592403"/>
    <w:rsid w:val="005A5246"/>
    <w:rsid w:val="005B2976"/>
    <w:rsid w:val="005D5B7E"/>
    <w:rsid w:val="005D6C15"/>
    <w:rsid w:val="005D7DD9"/>
    <w:rsid w:val="005E0283"/>
    <w:rsid w:val="005E49EC"/>
    <w:rsid w:val="005E72B7"/>
    <w:rsid w:val="005F44C2"/>
    <w:rsid w:val="006010D6"/>
    <w:rsid w:val="006057CD"/>
    <w:rsid w:val="00605C4F"/>
    <w:rsid w:val="006060D5"/>
    <w:rsid w:val="006062CB"/>
    <w:rsid w:val="00640F47"/>
    <w:rsid w:val="00642F19"/>
    <w:rsid w:val="00645122"/>
    <w:rsid w:val="00652AA8"/>
    <w:rsid w:val="00653D08"/>
    <w:rsid w:val="006608B8"/>
    <w:rsid w:val="00670C0D"/>
    <w:rsid w:val="00676890"/>
    <w:rsid w:val="00682C32"/>
    <w:rsid w:val="0068733B"/>
    <w:rsid w:val="006A2649"/>
    <w:rsid w:val="006A61BE"/>
    <w:rsid w:val="006B7FB0"/>
    <w:rsid w:val="006C1711"/>
    <w:rsid w:val="006C2874"/>
    <w:rsid w:val="006C5E35"/>
    <w:rsid w:val="006C7FED"/>
    <w:rsid w:val="006D691B"/>
    <w:rsid w:val="006E4D24"/>
    <w:rsid w:val="006E4F44"/>
    <w:rsid w:val="006E7084"/>
    <w:rsid w:val="006F10CE"/>
    <w:rsid w:val="00706CC6"/>
    <w:rsid w:val="007138C2"/>
    <w:rsid w:val="00717993"/>
    <w:rsid w:val="00720416"/>
    <w:rsid w:val="00725C48"/>
    <w:rsid w:val="00731677"/>
    <w:rsid w:val="007360EF"/>
    <w:rsid w:val="0074125B"/>
    <w:rsid w:val="00757E18"/>
    <w:rsid w:val="00760539"/>
    <w:rsid w:val="00767F5F"/>
    <w:rsid w:val="0077526D"/>
    <w:rsid w:val="007759B7"/>
    <w:rsid w:val="007759F9"/>
    <w:rsid w:val="00776934"/>
    <w:rsid w:val="00782641"/>
    <w:rsid w:val="007853E9"/>
    <w:rsid w:val="0079324D"/>
    <w:rsid w:val="007B0672"/>
    <w:rsid w:val="007B09CA"/>
    <w:rsid w:val="007C698A"/>
    <w:rsid w:val="007D0C7F"/>
    <w:rsid w:val="007F2F95"/>
    <w:rsid w:val="008047F2"/>
    <w:rsid w:val="00845601"/>
    <w:rsid w:val="00850D67"/>
    <w:rsid w:val="00853341"/>
    <w:rsid w:val="00854DC6"/>
    <w:rsid w:val="00860B48"/>
    <w:rsid w:val="008619B8"/>
    <w:rsid w:val="008635B3"/>
    <w:rsid w:val="00873ECF"/>
    <w:rsid w:val="00876416"/>
    <w:rsid w:val="00877B4A"/>
    <w:rsid w:val="00880167"/>
    <w:rsid w:val="008A1C07"/>
    <w:rsid w:val="008A3313"/>
    <w:rsid w:val="008B3311"/>
    <w:rsid w:val="008B6201"/>
    <w:rsid w:val="008D00D8"/>
    <w:rsid w:val="008D0E75"/>
    <w:rsid w:val="008D6298"/>
    <w:rsid w:val="008D6388"/>
    <w:rsid w:val="008D69ED"/>
    <w:rsid w:val="008E4716"/>
    <w:rsid w:val="008E5AA3"/>
    <w:rsid w:val="008F24F2"/>
    <w:rsid w:val="008F54B4"/>
    <w:rsid w:val="009065F0"/>
    <w:rsid w:val="00906887"/>
    <w:rsid w:val="009072FE"/>
    <w:rsid w:val="00910A7F"/>
    <w:rsid w:val="00911439"/>
    <w:rsid w:val="00923BD1"/>
    <w:rsid w:val="00934EBC"/>
    <w:rsid w:val="00936EEB"/>
    <w:rsid w:val="009420ED"/>
    <w:rsid w:val="00953506"/>
    <w:rsid w:val="00961B30"/>
    <w:rsid w:val="009628EC"/>
    <w:rsid w:val="00966C48"/>
    <w:rsid w:val="009747A1"/>
    <w:rsid w:val="00982A0E"/>
    <w:rsid w:val="00990E59"/>
    <w:rsid w:val="00991EDC"/>
    <w:rsid w:val="0099355B"/>
    <w:rsid w:val="009979DF"/>
    <w:rsid w:val="009A2EF6"/>
    <w:rsid w:val="009A7929"/>
    <w:rsid w:val="009B08B9"/>
    <w:rsid w:val="009C07B1"/>
    <w:rsid w:val="009D0EA0"/>
    <w:rsid w:val="009D2418"/>
    <w:rsid w:val="009E02CB"/>
    <w:rsid w:val="009E0BBA"/>
    <w:rsid w:val="009E2D67"/>
    <w:rsid w:val="009E5D72"/>
    <w:rsid w:val="009F015F"/>
    <w:rsid w:val="009F7BB8"/>
    <w:rsid w:val="00A20C5C"/>
    <w:rsid w:val="00A21EA4"/>
    <w:rsid w:val="00A2681A"/>
    <w:rsid w:val="00A309F9"/>
    <w:rsid w:val="00A30E53"/>
    <w:rsid w:val="00A365C5"/>
    <w:rsid w:val="00A405F8"/>
    <w:rsid w:val="00A47D89"/>
    <w:rsid w:val="00A66A02"/>
    <w:rsid w:val="00A67C55"/>
    <w:rsid w:val="00A740AF"/>
    <w:rsid w:val="00A846B0"/>
    <w:rsid w:val="00A85D00"/>
    <w:rsid w:val="00A90275"/>
    <w:rsid w:val="00A9343B"/>
    <w:rsid w:val="00AA222C"/>
    <w:rsid w:val="00AA7A79"/>
    <w:rsid w:val="00AB713C"/>
    <w:rsid w:val="00AC0737"/>
    <w:rsid w:val="00AC4BE5"/>
    <w:rsid w:val="00AD6F03"/>
    <w:rsid w:val="00AD72DD"/>
    <w:rsid w:val="00AE0D26"/>
    <w:rsid w:val="00AE4B0E"/>
    <w:rsid w:val="00AE5155"/>
    <w:rsid w:val="00AF0EBC"/>
    <w:rsid w:val="00AF4A75"/>
    <w:rsid w:val="00AF5F79"/>
    <w:rsid w:val="00B02D22"/>
    <w:rsid w:val="00B10460"/>
    <w:rsid w:val="00B17430"/>
    <w:rsid w:val="00B2072E"/>
    <w:rsid w:val="00B22E92"/>
    <w:rsid w:val="00B246EA"/>
    <w:rsid w:val="00B40EA2"/>
    <w:rsid w:val="00B45FB8"/>
    <w:rsid w:val="00B50BB4"/>
    <w:rsid w:val="00B516D1"/>
    <w:rsid w:val="00B66957"/>
    <w:rsid w:val="00B70103"/>
    <w:rsid w:val="00B77165"/>
    <w:rsid w:val="00B83FEF"/>
    <w:rsid w:val="00B868B0"/>
    <w:rsid w:val="00BA3F9D"/>
    <w:rsid w:val="00BA43B8"/>
    <w:rsid w:val="00BA69C9"/>
    <w:rsid w:val="00BA7AFD"/>
    <w:rsid w:val="00BB4514"/>
    <w:rsid w:val="00BB4EB8"/>
    <w:rsid w:val="00BC2E64"/>
    <w:rsid w:val="00BC477A"/>
    <w:rsid w:val="00BC56E1"/>
    <w:rsid w:val="00BC774A"/>
    <w:rsid w:val="00BD0C77"/>
    <w:rsid w:val="00BE3529"/>
    <w:rsid w:val="00BE5A4B"/>
    <w:rsid w:val="00BF1DDF"/>
    <w:rsid w:val="00BF75BF"/>
    <w:rsid w:val="00C03B43"/>
    <w:rsid w:val="00C064B6"/>
    <w:rsid w:val="00C12D40"/>
    <w:rsid w:val="00C218E3"/>
    <w:rsid w:val="00C21C04"/>
    <w:rsid w:val="00C41576"/>
    <w:rsid w:val="00C62EFC"/>
    <w:rsid w:val="00C67CE1"/>
    <w:rsid w:val="00C73E41"/>
    <w:rsid w:val="00CA04D2"/>
    <w:rsid w:val="00CB7E2F"/>
    <w:rsid w:val="00CC1136"/>
    <w:rsid w:val="00CC753F"/>
    <w:rsid w:val="00CD1E10"/>
    <w:rsid w:val="00CD2B9E"/>
    <w:rsid w:val="00CD6950"/>
    <w:rsid w:val="00CE410A"/>
    <w:rsid w:val="00CF708A"/>
    <w:rsid w:val="00D109DA"/>
    <w:rsid w:val="00D152BE"/>
    <w:rsid w:val="00D17ACA"/>
    <w:rsid w:val="00D202EF"/>
    <w:rsid w:val="00D22803"/>
    <w:rsid w:val="00D23E4F"/>
    <w:rsid w:val="00D24045"/>
    <w:rsid w:val="00D25400"/>
    <w:rsid w:val="00D26BCE"/>
    <w:rsid w:val="00D318CE"/>
    <w:rsid w:val="00D47956"/>
    <w:rsid w:val="00D52976"/>
    <w:rsid w:val="00D54D2E"/>
    <w:rsid w:val="00D81D01"/>
    <w:rsid w:val="00D85C06"/>
    <w:rsid w:val="00D86536"/>
    <w:rsid w:val="00D90FCA"/>
    <w:rsid w:val="00DA330B"/>
    <w:rsid w:val="00DB36D4"/>
    <w:rsid w:val="00DB39B5"/>
    <w:rsid w:val="00DB7D08"/>
    <w:rsid w:val="00DD6AF7"/>
    <w:rsid w:val="00DF49A0"/>
    <w:rsid w:val="00DF63E6"/>
    <w:rsid w:val="00E15DBD"/>
    <w:rsid w:val="00E16253"/>
    <w:rsid w:val="00E25970"/>
    <w:rsid w:val="00E35F25"/>
    <w:rsid w:val="00E418CF"/>
    <w:rsid w:val="00E433E9"/>
    <w:rsid w:val="00E442F8"/>
    <w:rsid w:val="00E463A1"/>
    <w:rsid w:val="00E47ECF"/>
    <w:rsid w:val="00E53088"/>
    <w:rsid w:val="00E64ECB"/>
    <w:rsid w:val="00E76E10"/>
    <w:rsid w:val="00E81E01"/>
    <w:rsid w:val="00E83D72"/>
    <w:rsid w:val="00E9186D"/>
    <w:rsid w:val="00E921AB"/>
    <w:rsid w:val="00E952F6"/>
    <w:rsid w:val="00EA3DA8"/>
    <w:rsid w:val="00EC34AB"/>
    <w:rsid w:val="00EC6151"/>
    <w:rsid w:val="00ED0ABF"/>
    <w:rsid w:val="00ED6AE7"/>
    <w:rsid w:val="00EE054D"/>
    <w:rsid w:val="00EE2AD4"/>
    <w:rsid w:val="00EF1C24"/>
    <w:rsid w:val="00F068C4"/>
    <w:rsid w:val="00F07BF0"/>
    <w:rsid w:val="00F14828"/>
    <w:rsid w:val="00F1493F"/>
    <w:rsid w:val="00F15062"/>
    <w:rsid w:val="00F37281"/>
    <w:rsid w:val="00F40E2A"/>
    <w:rsid w:val="00F44C93"/>
    <w:rsid w:val="00F64E25"/>
    <w:rsid w:val="00F7343E"/>
    <w:rsid w:val="00F73E6B"/>
    <w:rsid w:val="00F77E08"/>
    <w:rsid w:val="00F77E4B"/>
    <w:rsid w:val="00F82C0D"/>
    <w:rsid w:val="00FA0333"/>
    <w:rsid w:val="00FC5A41"/>
    <w:rsid w:val="00FC7B9F"/>
    <w:rsid w:val="00FD086B"/>
    <w:rsid w:val="00FD2690"/>
    <w:rsid w:val="00FD40A5"/>
    <w:rsid w:val="00FD44E5"/>
    <w:rsid w:val="00FD6EBF"/>
    <w:rsid w:val="00FE3A40"/>
    <w:rsid w:val="00FF15FB"/>
    <w:rsid w:val="00FF1C8D"/>
    <w:rsid w:val="00FF4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1EA6D9FB"/>
  <w15:chartTrackingRefBased/>
  <w15:docId w15:val="{BEBFAD0D-DBB2-425D-A96B-F69B2969F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C2216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Heading1">
    <w:name w:val="heading 1"/>
    <w:basedOn w:val="BodyText"/>
    <w:next w:val="Normal"/>
    <w:link w:val="Heading1Char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03B4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lTabel11">
    <w:name w:val="Grilă Tabel11"/>
    <w:basedOn w:val="TableNormal"/>
    <w:next w:val="TableGrid"/>
    <w:uiPriority w:val="39"/>
    <w:rsid w:val="00315A1E"/>
    <w:pPr>
      <w:spacing w:after="8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315A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PageNumber">
    <w:name w:val="page number"/>
    <w:basedOn w:val="DefaultParagraphFont"/>
    <w:uiPriority w:val="99"/>
    <w:semiHidden/>
    <w:unhideWhenUsed/>
    <w:rsid w:val="00315A1E"/>
  </w:style>
  <w:style w:type="table" w:customStyle="1" w:styleId="GrilTabel1">
    <w:name w:val="Grilă Tabel1"/>
    <w:basedOn w:val="TableNormal"/>
    <w:next w:val="TableGrid"/>
    <w:uiPriority w:val="39"/>
    <w:rsid w:val="00315A1E"/>
    <w:pPr>
      <w:spacing w:after="8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BodyText">
    <w:name w:val="Body Text"/>
    <w:basedOn w:val="Normal"/>
    <w:link w:val="BodyTextChar"/>
    <w:uiPriority w:val="99"/>
    <w:unhideWhenUsed/>
    <w:rsid w:val="00315A1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"/>
    <w:basedOn w:val="Normal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paragraph" w:styleId="NormalWeb">
    <w:name w:val="Normal (Web)"/>
    <w:basedOn w:val="Normal"/>
    <w:rsid w:val="005D6C15"/>
    <w:pPr>
      <w:spacing w:before="100" w:beforeAutospacing="1" w:after="119"/>
      <w:ind w:firstLine="0"/>
      <w:jc w:val="left"/>
    </w:pPr>
    <w:rPr>
      <w:rFonts w:eastAsia="Times New Roman" w:cs="Times New Roman"/>
      <w:szCs w:val="24"/>
      <w:lang w:val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1046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10460"/>
    <w:rPr>
      <w:rFonts w:ascii="Times New Roman" w:eastAsiaTheme="minorHAnsi" w:hAnsi="Times New Roman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52AA8"/>
    <w:pPr>
      <w:tabs>
        <w:tab w:val="center" w:pos="4844"/>
        <w:tab w:val="right" w:pos="9689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652AA8"/>
    <w:rPr>
      <w:rFonts w:ascii="Times New Roman" w:eastAsiaTheme="minorHAnsi" w:hAnsi="Times New Roman"/>
      <w:sz w:val="24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C03B4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678CB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678CB"/>
    <w:rPr>
      <w:rFonts w:ascii="Times New Roman" w:eastAsiaTheme="minorHAnsi" w:hAnsi="Times New Roman"/>
      <w:sz w:val="16"/>
      <w:szCs w:val="16"/>
      <w:lang w:eastAsia="en-US"/>
    </w:rPr>
  </w:style>
  <w:style w:type="paragraph" w:styleId="NoSpacing">
    <w:name w:val="No Spacing"/>
    <w:uiPriority w:val="1"/>
    <w:qFormat/>
    <w:rsid w:val="00C41576"/>
    <w:pPr>
      <w:spacing w:after="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3D7F44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"/>
    <w:link w:val="ListParagraph1"/>
    <w:uiPriority w:val="34"/>
    <w:qFormat/>
    <w:locked/>
    <w:rsid w:val="003D7F4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2115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636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8551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contracte@bnm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D4A155-7D13-4EAE-B200-6B0ECB00B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10</Pages>
  <Words>2365</Words>
  <Characters>13718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AAP</Company>
  <LinksUpToDate>false</LinksUpToDate>
  <CharactersWithSpaces>16051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Oxana G. Batrinu</cp:lastModifiedBy>
  <cp:revision>61</cp:revision>
  <cp:lastPrinted>2021-02-05T07:50:00Z</cp:lastPrinted>
  <dcterms:created xsi:type="dcterms:W3CDTF">2021-02-04T13:50:00Z</dcterms:created>
  <dcterms:modified xsi:type="dcterms:W3CDTF">2021-12-13T08:55:00Z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2862bb2b-90b7-4d77-b7e2-e3290054fb00</vt:lpwstr>
  </property>
  <property fmtid="{D5CDD505-2E9C-101B-9397-08002B2CF9AE}" pid="3" name="Clasificare">
    <vt:lpwstr>NONE</vt:lpwstr>
  </property>
</Properties>
</file>