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F7CAD" w14:textId="77777777" w:rsidR="00A032E3" w:rsidRPr="00A032E3" w:rsidRDefault="00A032E3" w:rsidP="00A032E3">
      <w:pPr>
        <w:tabs>
          <w:tab w:val="left" w:pos="0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kern w:val="0"/>
          <w:sz w:val="24"/>
          <w:szCs w:val="24"/>
          <w:lang w:val="ro-RO" w:eastAsia="ja-JP"/>
          <w14:ligatures w14:val="none"/>
        </w:rPr>
      </w:pPr>
      <w:r w:rsidRPr="00A032E3">
        <w:rPr>
          <w:rFonts w:ascii="Times New Roman" w:eastAsia="Calibri" w:hAnsi="Times New Roman" w:cs="Times New Roman"/>
          <w:b/>
          <w:color w:val="000000" w:themeColor="text1"/>
          <w:kern w:val="0"/>
          <w:sz w:val="24"/>
          <w:szCs w:val="24"/>
          <w:lang w:val="ro-RO" w:eastAsia="ja-JP"/>
          <w14:ligatures w14:val="none"/>
        </w:rPr>
        <w:t>Anexa nr.1</w:t>
      </w:r>
    </w:p>
    <w:p w14:paraId="16CEFF92" w14:textId="77777777" w:rsidR="00A032E3" w:rsidRPr="00A032E3" w:rsidRDefault="00A032E3" w:rsidP="00A032E3">
      <w:pPr>
        <w:tabs>
          <w:tab w:val="left" w:pos="0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kern w:val="0"/>
          <w:sz w:val="24"/>
          <w:szCs w:val="24"/>
          <w:lang w:val="ro-RO" w:eastAsia="ja-JP"/>
          <w14:ligatures w14:val="none"/>
        </w:rPr>
      </w:pPr>
    </w:p>
    <w:p w14:paraId="1E2F4E4C" w14:textId="7F70DF3B" w:rsidR="00A032E3" w:rsidRPr="00A032E3" w:rsidRDefault="00A032E3" w:rsidP="00A032E3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kern w:val="0"/>
          <w:sz w:val="24"/>
          <w:szCs w:val="24"/>
          <w:lang w:val="ro-RO" w:eastAsia="ja-JP"/>
          <w14:ligatures w14:val="none"/>
        </w:rPr>
      </w:pPr>
      <w:r w:rsidRPr="00A032E3">
        <w:rPr>
          <w:rFonts w:ascii="Times New Roman" w:eastAsia="Calibri" w:hAnsi="Times New Roman" w:cs="Times New Roman"/>
          <w:b/>
          <w:color w:val="000000" w:themeColor="text1"/>
          <w:kern w:val="0"/>
          <w:sz w:val="24"/>
          <w:szCs w:val="24"/>
          <w:lang w:val="ro-RO" w:eastAsia="ja-JP"/>
          <w14:ligatures w14:val="none"/>
        </w:rPr>
        <w:t xml:space="preserve">Lista automobilelor de serviciu </w:t>
      </w:r>
    </w:p>
    <w:p w14:paraId="17DB6D50" w14:textId="77777777" w:rsidR="00A032E3" w:rsidRPr="00A032E3" w:rsidRDefault="00A032E3" w:rsidP="00A032E3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kern w:val="0"/>
          <w:sz w:val="24"/>
          <w:szCs w:val="24"/>
          <w:u w:val="single"/>
          <w:lang w:val="ro-RO" w:eastAsia="ja-JP"/>
          <w14:ligatures w14:val="none"/>
        </w:rPr>
      </w:pPr>
    </w:p>
    <w:tbl>
      <w:tblPr>
        <w:tblStyle w:val="Tabelgril"/>
        <w:tblW w:w="9985" w:type="dxa"/>
        <w:tblInd w:w="-147" w:type="dxa"/>
        <w:tblLook w:val="04A0" w:firstRow="1" w:lastRow="0" w:firstColumn="1" w:lastColumn="0" w:noHBand="0" w:noVBand="1"/>
      </w:tblPr>
      <w:tblGrid>
        <w:gridCol w:w="568"/>
        <w:gridCol w:w="7796"/>
        <w:gridCol w:w="1621"/>
      </w:tblGrid>
      <w:tr w:rsidR="00A032E3" w:rsidRPr="00A032E3" w14:paraId="34FEBDC4" w14:textId="77777777">
        <w:trPr>
          <w:trHeight w:val="3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D5646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  <w:t>Nr. d/o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AED2" w14:textId="77777777" w:rsidR="00A032E3" w:rsidRPr="00A032E3" w:rsidRDefault="00A032E3" w:rsidP="00A032E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 w:eastAsia="ja-JP"/>
              </w:rPr>
            </w:pPr>
            <w:r w:rsidRPr="00A032E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eastAsia="ja-JP"/>
              </w:rPr>
              <w:t>Marca autovehiculelor, anul fabricației (a/f), capacitatea cilindrică (cm</w:t>
            </w:r>
            <w:r w:rsidRPr="00A032E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pt-BR" w:eastAsia="ja-JP"/>
              </w:rPr>
              <w:t>3</w:t>
            </w:r>
            <w:r w:rsidRPr="00A032E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 w:eastAsia="ja-JP"/>
              </w:rPr>
              <w:t>), tip combustibil, tip cutie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7DA4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  <w:t>Cantitatea de autovehicule</w:t>
            </w:r>
          </w:p>
        </w:tc>
      </w:tr>
      <w:tr w:rsidR="00A032E3" w:rsidRPr="00A032E3" w14:paraId="72D1A0BA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E318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ECFDB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Skoda Fabia a/f 2008, 1598 cm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 w:eastAsia="ja-JP"/>
              </w:rPr>
              <w:t xml:space="preserve">3 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F0FA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70400390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EDCA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23FB7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Skoda Octavia a/f 2010, 1390 cm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 w:eastAsia="ja-JP"/>
              </w:rPr>
              <w:t>3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32786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523D920E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9AE1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39569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Skoda Octavia a/f 2017,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 xml:space="preserve">1390 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cm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 w:eastAsia="ja-JP"/>
              </w:rPr>
              <w:t>3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7B7A9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6</w:t>
            </w:r>
          </w:p>
        </w:tc>
      </w:tr>
      <w:tr w:rsidR="00A032E3" w:rsidRPr="00A032E3" w14:paraId="2EE1C676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FDC0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B8059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Skoda Octavia a/f 2007,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 xml:space="preserve">1390 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cm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 w:eastAsia="ja-JP"/>
              </w:rPr>
              <w:t>3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7A8C1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42367E00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7683F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70863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 xml:space="preserve">Skoda Octavia a/f 2007, 1968 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cm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 w:eastAsia="ja-JP"/>
              </w:rPr>
              <w:t>3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98D18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115D6719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CAD40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F55A2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Skoda Octavia a/f 2017, 1798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cm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 w:eastAsia="ja-JP"/>
              </w:rPr>
              <w:t>3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benzină, cutia automat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D21D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3</w:t>
            </w:r>
          </w:p>
        </w:tc>
      </w:tr>
      <w:tr w:rsidR="00A032E3" w:rsidRPr="00A032E3" w14:paraId="4C428C47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E546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09B4D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 xml:space="preserve">Skoda Octavia a/f 2014, 1798 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cm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 w:eastAsia="ja-JP"/>
              </w:rPr>
              <w:t>3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 xml:space="preserve">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AFE5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11180E38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6074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01C1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Skoda Rapid a/f 2016, 1598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92B1E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14</w:t>
            </w:r>
          </w:p>
        </w:tc>
      </w:tr>
      <w:tr w:rsidR="00A032E3" w:rsidRPr="00A032E3" w14:paraId="0C2EFDB3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3888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B078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ru-RU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 xml:space="preserve">Skoda Rapid a/f 2014, 1598 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cm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 w:eastAsia="ja-JP"/>
              </w:rPr>
              <w:t>3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 xml:space="preserve">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5B71F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77B76CA3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82EA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5F80A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ru-RU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Skoda Superb a/f 2017, 1984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cm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 w:eastAsia="ja-JP"/>
              </w:rPr>
              <w:t>3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benzină, cutia automat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977D8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4639C53F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9AE1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598B6" w14:textId="77777777" w:rsidR="00A032E3" w:rsidRPr="00A032E3" w:rsidRDefault="00A032E3" w:rsidP="00A032E3">
            <w:pPr>
              <w:tabs>
                <w:tab w:val="left" w:pos="3008"/>
              </w:tabs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 xml:space="preserve">Skoda Superb a/f 2010, 1390  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cm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 w:eastAsia="ja-JP"/>
              </w:rPr>
              <w:t>3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31F8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2F13AF70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D22C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BC0B3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Skoda Superb a/f 2007, 2771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cm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pt-BR" w:eastAsia="ja-JP"/>
              </w:rPr>
              <w:t>3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benzină, cutia automat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C36EA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208799E5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1BE7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39F1" w14:textId="77777777" w:rsidR="00A032E3" w:rsidRPr="00A032E3" w:rsidRDefault="00A032E3" w:rsidP="00A032E3">
            <w:pPr>
              <w:tabs>
                <w:tab w:val="left" w:pos="3008"/>
              </w:tabs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Skoda Superb a/f 2010, 1798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C844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621E36C7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9AB8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pt-BR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744FC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Logan a/f 2006, 1598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3D9A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5</w:t>
            </w:r>
          </w:p>
        </w:tc>
      </w:tr>
      <w:tr w:rsidR="00A032E3" w:rsidRPr="00A032E3" w14:paraId="008FA2D7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8579F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34BE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Logan a/f 2014, 1149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24FE3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7</w:t>
            </w:r>
          </w:p>
        </w:tc>
      </w:tr>
      <w:tr w:rsidR="00A032E3" w:rsidRPr="00A032E3" w14:paraId="0A7E69E0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D0BF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30389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Logan a/f 2016, 1149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B5D12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13</w:t>
            </w:r>
          </w:p>
        </w:tc>
      </w:tr>
      <w:tr w:rsidR="00A032E3" w:rsidRPr="00A032E3" w14:paraId="4D76C08B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770A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38B1B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Logan a/f 2018, 898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67CB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7</w:t>
            </w:r>
          </w:p>
        </w:tc>
      </w:tr>
      <w:tr w:rsidR="00A032E3" w:rsidRPr="00A032E3" w14:paraId="10DA04C2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5809E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0B5C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Logan a/f 2007, 1461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499B8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1E1F95B3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42F2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607CB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Logan a/f 2017, 898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5D456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3</w:t>
            </w:r>
          </w:p>
        </w:tc>
      </w:tr>
      <w:tr w:rsidR="00A032E3" w:rsidRPr="00A032E3" w14:paraId="26494945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BF2E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28AA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Logan a/f 2017, 999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A039B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4</w:t>
            </w:r>
          </w:p>
        </w:tc>
      </w:tr>
      <w:tr w:rsidR="00A032E3" w:rsidRPr="00A032E3" w14:paraId="42BF050F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AE7C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C3C3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Logan a/f 2015, 1149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8B4DB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1A8DD20D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DF93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ADD0C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Logan a/f 2010, 1390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EFC9D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2F93A379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0D58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D3E4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Logan a/f 2007, 1390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B362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492061AD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2FE0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072D4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Logan a/f 2006, 1390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1E950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6E2FD415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0BDA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39A83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Duster a/f 2017, 1461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7839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3CE45985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1E5E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D5FD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Duster a/f 2020, 1461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B1C95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0A2F7DF5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118B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CCD40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Duster a/f 2021, 1461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ADC3B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7</w:t>
            </w:r>
          </w:p>
        </w:tc>
      </w:tr>
      <w:tr w:rsidR="00A032E3" w:rsidRPr="00A032E3" w14:paraId="229B369C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CE29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D08A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Duster a/f 2022, 1461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10936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1</w:t>
            </w:r>
          </w:p>
        </w:tc>
      </w:tr>
      <w:tr w:rsidR="00A032E3" w:rsidRPr="00A032E3" w14:paraId="625685F4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B7EB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8384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Duster a/f 2014, 1598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8544B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72018799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D123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E9FB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Duster a/f 2016, 1598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919DA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5</w:t>
            </w:r>
          </w:p>
        </w:tc>
      </w:tr>
      <w:tr w:rsidR="00A032E3" w:rsidRPr="00A032E3" w14:paraId="17ADBA46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BFCC2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C61D7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Duster a/f 2017, 1598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233E6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4</w:t>
            </w:r>
          </w:p>
        </w:tc>
      </w:tr>
      <w:tr w:rsidR="00A032E3" w:rsidRPr="00A032E3" w14:paraId="35E349B1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E059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EBD22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Dokker a/f 2017, 1197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A6C24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7D977C1F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D002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ECC38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Dokker a/f 2014, 1598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64F8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60F9A357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9F2F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9389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Dacia Dokker a/f 2018, 1461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B0DB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1C7F9256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3305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2EAA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it-IT" w:eastAsia="ja-JP"/>
              </w:rPr>
              <w:t>Chevrolet Lacetti a/f 2007, 1598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2685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00DD158A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B4CC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E1DB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it-IT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it-IT" w:eastAsia="ja-JP"/>
              </w:rPr>
              <w:t>Chevrolet Lacetti a/f 2008, 1598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700B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3417F841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03CF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EEA46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Chevrolet Expres a/f 2009, 6000 cm3, benzină, cutia automat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E6F13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color w:val="FF0000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0FE90266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B2FA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DE0BB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BMW 520i a/f 2003, 1991 cm3, benzină, cutia automat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363CF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590D2D40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DC2D1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7BBDF" w14:textId="77777777" w:rsidR="00A032E3" w:rsidRPr="00A032E3" w:rsidRDefault="00A032E3" w:rsidP="00A032E3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Ford Focus a/f 2009, 1388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F1BDF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3CD40C2C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D82C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B0DB8" w14:textId="77777777" w:rsidR="00A032E3" w:rsidRPr="00A032E3" w:rsidRDefault="00A032E3" w:rsidP="00A032E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Ford Focus a/f 2008, 1600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9F761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12760617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3CCDA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8B02" w14:textId="77777777" w:rsidR="00A032E3" w:rsidRPr="00A032E3" w:rsidRDefault="00A032E3" w:rsidP="00A032E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Ford Focus a/f 2009, 1596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8DF7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4ED864B7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4D29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0F8F" w14:textId="77777777" w:rsidR="00A032E3" w:rsidRPr="00A032E3" w:rsidRDefault="00A032E3" w:rsidP="00A032E3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Ford Focus a/f 2011, 1388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CFD9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4446AAB9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C92C0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BA86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 xml:space="preserve">Ford Fusion a/f 2008, 1388 cm3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benzină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 xml:space="preserve">,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cutia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mecanică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E7A4C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21853B1B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5173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1853E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en-US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 xml:space="preserve">Ford Fusion a/f 2008, 1399 cm3 diesel,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cutia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mecanică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548C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22956F15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2FC9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AF59B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Ford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Transit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2018, 1995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0F02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71A302DA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4AAD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4A4B8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Ford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Transit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2015, 2198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FE076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52A12323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6C4B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43FE7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Ford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Transit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2021, 2198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465C6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5D7EDDDA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D720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29F33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Ford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Transit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2022, 2198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2052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620E3F49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DBE5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DC904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Ford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Transit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2018, 2198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57CB6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3</w:t>
            </w:r>
          </w:p>
        </w:tc>
      </w:tr>
      <w:tr w:rsidR="00A032E3" w:rsidRPr="00A032E3" w14:paraId="041B2220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C662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88E7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Ford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Transit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2016, 2198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9BD97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5283554B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8E385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D1A24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 xml:space="preserve">Ford Mondeo a/f 2017, 1999 cm3 </w:t>
            </w:r>
            <w:proofErr w:type="spellStart"/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>benzină</w:t>
            </w:r>
            <w:proofErr w:type="spellEnd"/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 xml:space="preserve">/hybrid, </w:t>
            </w:r>
            <w:proofErr w:type="spellStart"/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>cutia</w:t>
            </w:r>
            <w:proofErr w:type="spellEnd"/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>automată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0B318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3CDBE6DA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F338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E5E12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 xml:space="preserve">Ford Mondeo a/f 2017, 1999 cm3 </w:t>
            </w:r>
            <w:proofErr w:type="spellStart"/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>benzină</w:t>
            </w:r>
            <w:proofErr w:type="spellEnd"/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 xml:space="preserve">, </w:t>
            </w:r>
            <w:proofErr w:type="spellStart"/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>cutia</w:t>
            </w:r>
            <w:proofErr w:type="spellEnd"/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 xml:space="preserve"> automat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B141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3</w:t>
            </w:r>
          </w:p>
        </w:tc>
      </w:tr>
      <w:tr w:rsidR="00A032E3" w:rsidRPr="00A032E3" w14:paraId="455F6935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03AC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CC73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Volkswagen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Transporter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2007, 2461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9585A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445A1ADA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0179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7C63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Volkswagen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Transporter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1999, 2461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BE80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1AEB835A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FBAE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81DEC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Volkswagen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Transporter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2000, 2461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0CD2A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50A01960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C4EC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1788A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Volkswagen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Transporter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2009, 2461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01B3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2DC2D453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608D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6D18C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Volkswagen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Transporter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1998, 2461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1B6E9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2E501932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392A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5BEE6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Volkswagen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Transporter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2008, 1896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951B4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693A2C9E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34C7C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092A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Volkswagen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Caravelle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2013, 1960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E5B1C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2FC6A502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9584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AED47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 xml:space="preserve">Volkswagen Tiguan a/f 2014, 1968 cm3 diesel,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cutia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 xml:space="preserve"> automat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D8E3E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679E1B75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1850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2A60E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 xml:space="preserve">Volkswagen Touran a/f 2008, 1968 cm3 diesel,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cutia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mecanică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93DA1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152D9C89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4CC4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DDF4F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pt-BR" w:eastAsia="ru-RU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Toyota RAV-4 a/f 2017, 1987 cm3 benzină, cutia automat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CA6F4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5</w:t>
            </w:r>
          </w:p>
        </w:tc>
      </w:tr>
      <w:tr w:rsidR="00A032E3" w:rsidRPr="00A032E3" w14:paraId="7C679B7A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E899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EB3C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it-IT" w:eastAsia="ja-JP"/>
              </w:rPr>
              <w:t>Toyota Corolla a/f 2017, 1598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2125E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50BAC97C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96ED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C275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Toyota Land Cruiser Prado a/f 2005, 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3998 cm3 benzină/gaz, cutia automat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703D5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216A4E2B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08259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5642D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 xml:space="preserve">Toyota Land Cruiser a/f 1997, 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4200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F600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6A1E1A2F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59E3E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4631A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  <w:t>Toyota Land Cruiser Pick Up a/f 2019,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 xml:space="preserve"> 4164 cm3 diesel,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cutia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mecanică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AA739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5FD7CA64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6D2B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BDA45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en-US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Toyota Hiace a/f 2004, 2438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16621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674702A2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C4653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2E2D9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pt-BR" w:eastAsia="ja-JP"/>
              </w:rPr>
              <w:t>Toyota Hiace a/f 2022, 2986</w:t>
            </w: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 xml:space="preserve">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930C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A032E3" w:rsidRPr="00A032E3" w14:paraId="68EEFB61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CE170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13E54" w14:textId="77777777" w:rsidR="00A032E3" w:rsidRPr="00A032E3" w:rsidRDefault="00A032E3" w:rsidP="00A032E3">
            <w:pPr>
              <w:rPr>
                <w:rFonts w:ascii="Times New Roman" w:eastAsia="MS Mincho" w:hAnsi="Times New Roman" w:cs="Times New Roman"/>
                <w:sz w:val="24"/>
                <w:szCs w:val="24"/>
                <w:lang w:val="it-IT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it-IT" w:eastAsia="ja-JP"/>
              </w:rPr>
              <w:t>Toyota Corolla a/f 2022, 1598 cm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vertAlign w:val="superscript"/>
                <w:lang w:val="it-IT" w:eastAsia="ja-JP"/>
              </w:rPr>
              <w:t>3</w:t>
            </w: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it-IT" w:eastAsia="ja-JP"/>
              </w:rPr>
              <w:t xml:space="preserve"> benzină, cutia automat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2901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7</w:t>
            </w:r>
          </w:p>
        </w:tc>
      </w:tr>
      <w:tr w:rsidR="00A032E3" w:rsidRPr="00A032E3" w14:paraId="340E5F60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A748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pt-BR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45657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Nissan X-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trail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2018, 1995 cm3 diesel, cutia automat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11A3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242A7E49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B274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3D80B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Peugeot </w:t>
            </w:r>
            <w:proofErr w:type="spellStart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Partner</w:t>
            </w:r>
            <w:proofErr w:type="spellEnd"/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 xml:space="preserve"> a/f 2017, 1560 cm3 diesel, 4x4,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3F7E8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23C3D108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B8BCB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pt-BR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92FC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ro-RO" w:eastAsia="ja-JP"/>
              </w:rPr>
              <w:t>Mercedes Sprinter 903.6 KA 4x4 a/f 2015, 2987 cm3 diesel,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995C6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color w:val="FF0000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5BEF84D8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6DC60" w14:textId="77777777" w:rsidR="00A032E3" w:rsidRPr="00A032E3" w:rsidRDefault="00A032E3" w:rsidP="00A032E3">
            <w:pPr>
              <w:numPr>
                <w:ilvl w:val="0"/>
                <w:numId w:val="1"/>
              </w:numPr>
              <w:spacing w:line="276" w:lineRule="auto"/>
              <w:contextualSpacing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18C2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pt-BR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Suzuki SX-4 a/f 2013, 1586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F81B3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3</w:t>
            </w:r>
          </w:p>
        </w:tc>
      </w:tr>
      <w:tr w:rsidR="00A032E3" w:rsidRPr="00A032E3" w14:paraId="4E03D137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843FD" w14:textId="77777777" w:rsidR="00A032E3" w:rsidRPr="00A032E3" w:rsidRDefault="00A032E3" w:rsidP="00A032E3">
            <w:pPr>
              <w:spacing w:line="276" w:lineRule="auto"/>
              <w:ind w:left="-152" w:firstLine="15"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  <w:t>1.74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4FB81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pt-BR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Hyundai Tucson a/f 2008, 1975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5F59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A032E3" w:rsidRPr="00A032E3" w14:paraId="4BE1A496" w14:textId="7777777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E1CCD" w14:textId="77777777" w:rsidR="00A032E3" w:rsidRPr="00A032E3" w:rsidRDefault="00A032E3" w:rsidP="00A032E3">
            <w:pPr>
              <w:spacing w:line="276" w:lineRule="auto"/>
              <w:ind w:left="360" w:hanging="471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ro-RO" w:eastAsia="ja-JP"/>
              </w:rPr>
              <w:t>1.75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9494" w14:textId="77777777" w:rsidR="00A032E3" w:rsidRPr="00A032E3" w:rsidRDefault="00A032E3" w:rsidP="00A032E3">
            <w:pPr>
              <w:rPr>
                <w:rFonts w:ascii="Times New Roman" w:hAnsi="Times New Roman" w:cs="Times New Roman"/>
                <w:sz w:val="24"/>
                <w:szCs w:val="24"/>
                <w:lang w:val="pt-BR" w:eastAsia="ru-RU"/>
              </w:rPr>
            </w:pPr>
            <w:r w:rsidRPr="00A032E3">
              <w:rPr>
                <w:rFonts w:ascii="Times New Roman" w:hAnsi="Times New Roman" w:cs="Times New Roman"/>
                <w:sz w:val="24"/>
                <w:szCs w:val="24"/>
                <w:lang w:val="pt-BR" w:eastAsia="ja-JP"/>
              </w:rPr>
              <w:t>Opel Insignia a/f 2014, 1364 cm3 benzină, cutia mecanică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BCC5" w14:textId="77777777" w:rsidR="00A032E3" w:rsidRPr="00A032E3" w:rsidRDefault="00A032E3" w:rsidP="00A032E3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</w:pPr>
            <w:r w:rsidRPr="00A032E3">
              <w:rPr>
                <w:rFonts w:ascii="Times New Roman" w:eastAsia="MS Mincho" w:hAnsi="Times New Roman" w:cs="Times New Roman"/>
                <w:sz w:val="24"/>
                <w:szCs w:val="24"/>
                <w:lang w:val="ro-RO" w:eastAsia="ja-JP"/>
              </w:rPr>
              <w:t>7</w:t>
            </w:r>
          </w:p>
        </w:tc>
      </w:tr>
    </w:tbl>
    <w:p w14:paraId="1736F0DD" w14:textId="77777777" w:rsidR="00F35C17" w:rsidRDefault="00F35C17"/>
    <w:sectPr w:rsidR="00F35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06BCF"/>
    <w:multiLevelType w:val="hybridMultilevel"/>
    <w:tmpl w:val="EFD667BE"/>
    <w:lvl w:ilvl="0" w:tplc="DB2013D4">
      <w:start w:val="1"/>
      <w:numFmt w:val="decimal"/>
      <w:lvlText w:val="1.%1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138200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11B"/>
    <w:rsid w:val="00154A99"/>
    <w:rsid w:val="001C7246"/>
    <w:rsid w:val="00707767"/>
    <w:rsid w:val="00A032E3"/>
    <w:rsid w:val="00C2211B"/>
    <w:rsid w:val="00CA6D79"/>
    <w:rsid w:val="00F3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18CBD9-1175-4890-AC69-C04B0CB3B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221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221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221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221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221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221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221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221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221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221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221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221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2211B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2211B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2211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2211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2211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2211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221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221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221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221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221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2211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2211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2211B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221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2211B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2211B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39"/>
    <w:rsid w:val="00A032E3"/>
    <w:pPr>
      <w:spacing w:after="0" w:line="240" w:lineRule="auto"/>
    </w:pPr>
    <w:rPr>
      <w:rFonts w:ascii="Calibri" w:eastAsia="Calibri" w:hAnsi="Calibri" w:cs="Arial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4088</Characters>
  <Application>Microsoft Office Word</Application>
  <DocSecurity>0</DocSecurity>
  <Lines>34</Lines>
  <Paragraphs>9</Paragraphs>
  <ScaleCrop>false</ScaleCrop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3</cp:revision>
  <dcterms:created xsi:type="dcterms:W3CDTF">2025-12-31T10:59:00Z</dcterms:created>
  <dcterms:modified xsi:type="dcterms:W3CDTF">2025-12-31T11:00:00Z</dcterms:modified>
</cp:coreProperties>
</file>