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657EBC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657EBC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657EBC" w:rsidRPr="005E6E0A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3"/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657EBC" w:rsidRPr="0028367D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1D209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Uscator aer</w:t>
                  </w:r>
                </w:p>
                <w:p w14:paraId="34860CE0" w14:textId="31136C7A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>4324332000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5135498E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0453A023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36DC1E29" w:rsidR="00657EBC" w:rsidRPr="00333929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 zile</w:t>
                  </w:r>
                </w:p>
                <w:p w14:paraId="79048EA6" w14:textId="247EEAC5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30023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 xml:space="preserve">Uscator aer </w:t>
                  </w:r>
                </w:p>
                <w:p w14:paraId="53C3DD0F" w14:textId="1A98F2A5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 xml:space="preserve">93677A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78A152B2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5FEE5DB0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D1FD9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Compresor aer</w:t>
                  </w:r>
                </w:p>
                <w:p w14:paraId="70BF0E1C" w14:textId="7F0BABC8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>912 518 207</w:t>
                  </w: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7DCA23B2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4EC8503C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AEF47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Compresor aer</w:t>
                  </w:r>
                </w:p>
                <w:p w14:paraId="5B5A771F" w14:textId="1F7A5CB3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shd w:val="clear" w:color="auto" w:fill="F9F9F9"/>
                      <w:lang w:val="en-US"/>
                    </w:rPr>
                    <w:t xml:space="preserve">9125181070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3442F3B4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078C0E78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13CF69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>Compresor, climatizare</w:t>
                  </w:r>
                </w:p>
                <w:p w14:paraId="32DF702E" w14:textId="4A08C35D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>500630-9730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4D3BA6EB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047F60F0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65EE284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2A4768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68951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Kit reparatie compresor AC</w:t>
                  </w:r>
                </w:p>
                <w:p w14:paraId="2A021741" w14:textId="66BEAFC1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A0001300832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2F47A" w14:textId="3C697C52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9BA51" w14:textId="35D31D46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DB901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F0D58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A25E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A8DE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CF39BE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E719D8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75BEB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5D1B559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840BC91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16C4D7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ECAS</w:t>
                  </w:r>
                </w:p>
                <w:p w14:paraId="268EDDBF" w14:textId="278A7813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>4728801000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9E69" w14:textId="062D3012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FA8F" w14:textId="0E99DABD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326AC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F95CF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13D2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2F2A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3A29DD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4C153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97647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6CAB804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50D309C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940FA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magnetica 3/2</w:t>
                  </w:r>
                </w:p>
                <w:p w14:paraId="060E8E44" w14:textId="43EE9920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4721732060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48604" w14:textId="33754674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633F3" w14:textId="351CA436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3CBB7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0E8A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97C8E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C24CE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2CEF25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0DF1F07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63F69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203BEA5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A6400AD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47DD1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magnetica 3/2</w:t>
                  </w:r>
                </w:p>
                <w:p w14:paraId="397AB634" w14:textId="40EB785E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>4721732260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CBC10" w14:textId="247585E4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77D1F" w14:textId="4B9E4A34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7B06F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83F34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DA687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A4D9A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DFEE80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BCD915E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EC082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39DE16A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59A8890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18695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pozitie pedala de frana</w:t>
                  </w:r>
                </w:p>
                <w:p w14:paraId="0475DE8C" w14:textId="73E4C5DC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4800020210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7595B" w14:textId="2A8790EB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BD040" w14:textId="2DCF54EC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0F912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00EDE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720A2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BB35B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E0C6EFE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E0AE44E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582F8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05775A0F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8188F45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9BB81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Senzor pozitie pedala de frana</w:t>
                  </w:r>
                </w:p>
                <w:p w14:paraId="013CF8D3" w14:textId="589AE834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4800030040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AF067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  <w:p w14:paraId="1B227751" w14:textId="56311177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82EE7" w14:textId="09756D46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C160B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67615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CC9CD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68837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4473C1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019A1C9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05A5C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5B88368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EC6B4BC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BF56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Mecanism deschidere usa</w:t>
                  </w:r>
                </w:p>
                <w:p w14:paraId="38106E7C" w14:textId="53D24D30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OSP-S32-0S000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B4AE2" w14:textId="45E80985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4B703" w14:textId="71C22069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DD20C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FD5AD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513FB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C5E9F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16DCD1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2221CB6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44356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0256EDE9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3A17FD0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247F7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Supapa pneumatica</w:t>
                  </w:r>
                </w:p>
                <w:p w14:paraId="35B11811" w14:textId="386FB742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9730112050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52548" w14:textId="30D6215D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A42496" w14:textId="21CAC414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C3169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A0555A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706C2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B08A3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17111F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3F8A16C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5958C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12D4C7F8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BF1B326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0FE31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Valva, frana stationare</w:t>
                  </w:r>
                </w:p>
                <w:p w14:paraId="627298CA" w14:textId="3EB49037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9617230300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C6203" w14:textId="300D75E8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8E4C2" w14:textId="0F711CA7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CADE3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94E9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8985E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A334D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FEF30E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BBF3102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7FA2A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57EBC" w:rsidRPr="006C1FA2" w14:paraId="237B16B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0FE236F" w14:textId="77777777" w:rsidR="00657EBC" w:rsidRPr="005F73C6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4DE35" w14:textId="77777777" w:rsidR="00657EBC" w:rsidRPr="004F1D5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Valva, frana stationare</w:t>
                  </w:r>
                </w:p>
                <w:p w14:paraId="50A224DA" w14:textId="15AD38D3" w:rsidR="00657EBC" w:rsidRPr="000C2567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</w:rPr>
                    <w:t>I92190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C9CA1" w14:textId="3169B884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1B9BC" w14:textId="3FD87855" w:rsidR="00657EBC" w:rsidRPr="00433843" w:rsidRDefault="00657EBC" w:rsidP="00657EBC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4F1D53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F34D7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B0A40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51389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2B6A41" w14:textId="77777777" w:rsidR="00657EBC" w:rsidRPr="000C2567" w:rsidRDefault="00657EBC" w:rsidP="00657EBC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0980046" w14:textId="77777777" w:rsidR="00657EBC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24F7444" w14:textId="77777777" w:rsidR="00657EBC" w:rsidRPr="00333929" w:rsidRDefault="00657EBC" w:rsidP="00657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C31B0" w14:textId="77777777" w:rsidR="00657EBC" w:rsidRPr="00333929" w:rsidRDefault="00657EBC" w:rsidP="00657EBC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6B3F0B" w14:textId="77777777" w:rsidR="00977F36" w:rsidRDefault="00977F36" w:rsidP="00A20ACF">
      <w:r>
        <w:separator/>
      </w:r>
    </w:p>
  </w:endnote>
  <w:endnote w:type="continuationSeparator" w:id="0">
    <w:p w14:paraId="1384B126" w14:textId="77777777" w:rsidR="00977F36" w:rsidRDefault="00977F3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8AF441" w14:textId="77777777" w:rsidR="00977F36" w:rsidRDefault="00977F36" w:rsidP="00A20ACF">
      <w:r>
        <w:separator/>
      </w:r>
    </w:p>
  </w:footnote>
  <w:footnote w:type="continuationSeparator" w:id="0">
    <w:p w14:paraId="0A91782C" w14:textId="77777777" w:rsidR="00977F36" w:rsidRDefault="00977F3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57EBC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77F36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1A24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75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34F78-4DAF-433A-8088-E7ED4C36E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</Pages>
  <Words>247</Words>
  <Characters>1409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44</cp:revision>
  <cp:lastPrinted>2021-03-10T08:12:00Z</cp:lastPrinted>
  <dcterms:created xsi:type="dcterms:W3CDTF">2021-11-11T06:17:00Z</dcterms:created>
  <dcterms:modified xsi:type="dcterms:W3CDTF">2026-02-02T14:31:00Z</dcterms:modified>
</cp:coreProperties>
</file>