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F42EB" w14:textId="77777777" w:rsidR="00564912" w:rsidRPr="00564912" w:rsidRDefault="00564912" w:rsidP="00564912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SPECIFICAŢII DE PREŢ</w:t>
      </w:r>
      <w:r w:rsidRPr="00564912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- 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conform datelor din anexa nr. 23</w:t>
      </w:r>
    </w:p>
    <w:p w14:paraId="5DB7207D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 </w:t>
      </w:r>
    </w:p>
    <w:tbl>
      <w:tblPr>
        <w:tblStyle w:val="TableNormal1"/>
        <w:tblW w:w="1431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12626"/>
      </w:tblGrid>
      <w:tr w:rsidR="00564912" w:rsidRPr="00564912" w14:paraId="07F40723" w14:textId="77777777" w:rsidTr="00546F18">
        <w:trPr>
          <w:trHeight w:val="398"/>
        </w:trPr>
        <w:tc>
          <w:tcPr>
            <w:tcW w:w="1691" w:type="dxa"/>
          </w:tcPr>
          <w:p w14:paraId="556643A2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26" w:type="dxa"/>
          </w:tcPr>
          <w:p w14:paraId="4F3D9117" w14:textId="38ADBF78" w:rsidR="00564912" w:rsidRPr="00564912" w:rsidRDefault="00564912" w:rsidP="00564912">
            <w:pPr>
              <w:spacing w:before="54"/>
              <w:ind w:left="110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Numărul</w:t>
            </w:r>
            <w:r w:rsidRPr="00564912">
              <w:rPr>
                <w:rFonts w:ascii="Times New Roman" w:eastAsia="Times New Roman" w:hAnsi="Times New Roman" w:cs="Times New Roman"/>
                <w:spacing w:val="-7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procedurii</w:t>
            </w:r>
            <w:r w:rsidRPr="00564912">
              <w:rPr>
                <w:rFonts w:ascii="Times New Roman" w:eastAsia="Times New Roman" w:hAnsi="Times New Roman" w:cs="Times New Roman"/>
                <w:spacing w:val="-8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de</w:t>
            </w:r>
            <w:r w:rsidRPr="00564912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achiziție</w:t>
            </w:r>
            <w:r w:rsidRPr="00564912">
              <w:rPr>
                <w:rFonts w:ascii="Times New Roman" w:eastAsia="Times New Roman" w:hAnsi="Times New Roman" w:cs="Times New Roman"/>
                <w:spacing w:val="6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_______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 xml:space="preserve"> din</w:t>
            </w:r>
            <w:r w:rsidRPr="00564912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_______________________</w:t>
            </w:r>
          </w:p>
        </w:tc>
      </w:tr>
      <w:tr w:rsidR="00564912" w:rsidRPr="00564912" w14:paraId="3A486F4B" w14:textId="77777777" w:rsidTr="00546F18">
        <w:trPr>
          <w:trHeight w:val="397"/>
        </w:trPr>
        <w:tc>
          <w:tcPr>
            <w:tcW w:w="1691" w:type="dxa"/>
          </w:tcPr>
          <w:p w14:paraId="37C26CC8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</w:p>
        </w:tc>
        <w:tc>
          <w:tcPr>
            <w:tcW w:w="12626" w:type="dxa"/>
          </w:tcPr>
          <w:p w14:paraId="38D40ECC" w14:textId="0AF99EC5" w:rsidR="00564912" w:rsidRPr="001F11FB" w:rsidRDefault="00564912" w:rsidP="00564912">
            <w:pPr>
              <w:spacing w:before="36"/>
              <w:ind w:left="110"/>
              <w:rPr>
                <w:rFonts w:ascii="Times New Roman" w:eastAsia="Times New Roman" w:hAnsi="Times New Roman" w:cs="Times New Roman"/>
                <w:b/>
                <w:i/>
                <w:sz w:val="28"/>
                <w:lang w:val="it-IT"/>
              </w:rPr>
            </w:pPr>
            <w:r w:rsidRPr="001F11FB">
              <w:rPr>
                <w:rFonts w:ascii="Times New Roman" w:eastAsia="Times New Roman" w:hAnsi="Times New Roman" w:cs="Times New Roman"/>
                <w:w w:val="95"/>
                <w:lang w:val="it-IT"/>
              </w:rPr>
              <w:t>Obiectul</w:t>
            </w:r>
            <w:r w:rsidRPr="001F11FB">
              <w:rPr>
                <w:rFonts w:ascii="Times New Roman" w:eastAsia="Times New Roman" w:hAnsi="Times New Roman" w:cs="Times New Roman"/>
                <w:spacing w:val="5"/>
                <w:w w:val="95"/>
                <w:lang w:val="it-IT"/>
              </w:rPr>
              <w:t xml:space="preserve"> </w:t>
            </w:r>
            <w:r w:rsidRPr="001F11FB">
              <w:rPr>
                <w:rFonts w:ascii="Times New Roman" w:eastAsia="Times New Roman" w:hAnsi="Times New Roman" w:cs="Times New Roman"/>
                <w:w w:val="95"/>
                <w:lang w:val="it-IT"/>
              </w:rPr>
              <w:t>achiziției:</w:t>
            </w:r>
            <w:r w:rsidR="00042AB3" w:rsidRPr="00042AB3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 xml:space="preserve"> Pâine și produse de panificație</w:t>
            </w:r>
          </w:p>
        </w:tc>
      </w:tr>
    </w:tbl>
    <w:p w14:paraId="07E25928" w14:textId="77777777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ac"/>
        <w:tblW w:w="14283" w:type="dxa"/>
        <w:tblLayout w:type="fixed"/>
        <w:tblLook w:val="04A0" w:firstRow="1" w:lastRow="0" w:firstColumn="1" w:lastColumn="0" w:noHBand="0" w:noVBand="1"/>
      </w:tblPr>
      <w:tblGrid>
        <w:gridCol w:w="1525"/>
        <w:gridCol w:w="1418"/>
        <w:gridCol w:w="1134"/>
        <w:gridCol w:w="993"/>
        <w:gridCol w:w="1134"/>
        <w:gridCol w:w="1134"/>
        <w:gridCol w:w="992"/>
        <w:gridCol w:w="1134"/>
        <w:gridCol w:w="2410"/>
        <w:gridCol w:w="1417"/>
        <w:gridCol w:w="992"/>
      </w:tblGrid>
      <w:tr w:rsidR="00564912" w:rsidRPr="00564912" w14:paraId="6A0F73D1" w14:textId="77777777" w:rsidTr="00546F18">
        <w:tc>
          <w:tcPr>
            <w:tcW w:w="1525" w:type="dxa"/>
            <w:vAlign w:val="center"/>
          </w:tcPr>
          <w:p w14:paraId="1182FCE5" w14:textId="77777777" w:rsidR="00564912" w:rsidRPr="001F11FB" w:rsidRDefault="00564912" w:rsidP="00564912">
            <w:pPr>
              <w:widowControl w:val="0"/>
              <w:autoSpaceDE w:val="0"/>
              <w:autoSpaceDN w:val="0"/>
              <w:ind w:left="-142" w:right="-109"/>
              <w:jc w:val="center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  <w:p w14:paraId="692C9ADB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150"/>
              <w:ind w:left="-142" w:right="-109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Cod</w:t>
            </w:r>
            <w:r w:rsidRPr="00564912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CPV</w:t>
            </w:r>
          </w:p>
        </w:tc>
        <w:tc>
          <w:tcPr>
            <w:tcW w:w="1418" w:type="dxa"/>
            <w:vAlign w:val="center"/>
          </w:tcPr>
          <w:p w14:paraId="6F3DB03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bunurilor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/</w:t>
            </w:r>
          </w:p>
          <w:p w14:paraId="2C9DA34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134" w:type="dxa"/>
            <w:vAlign w:val="center"/>
          </w:tcPr>
          <w:p w14:paraId="368D4298" w14:textId="77777777" w:rsidR="00564912" w:rsidRPr="002A497B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Unitat</w:t>
            </w:r>
            <w:r w:rsidRPr="002A497B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ea</w:t>
            </w:r>
            <w:r w:rsidRPr="002A497B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2A497B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măsur</w:t>
            </w:r>
            <w:r w:rsidRPr="002A497B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ă</w:t>
            </w:r>
          </w:p>
        </w:tc>
        <w:tc>
          <w:tcPr>
            <w:tcW w:w="993" w:type="dxa"/>
            <w:vAlign w:val="center"/>
          </w:tcPr>
          <w:p w14:paraId="6440815B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AF6C7C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1134" w:type="dxa"/>
            <w:vAlign w:val="center"/>
          </w:tcPr>
          <w:p w14:paraId="79E17E27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11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(cu</w:t>
            </w:r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992" w:type="dxa"/>
            <w:vAlign w:val="center"/>
          </w:tcPr>
          <w:p w14:paraId="5AB18558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Suma</w:t>
            </w:r>
            <w:r w:rsidRPr="00564912">
              <w:rPr>
                <w:rFonts w:ascii="Times New Roman" w:eastAsia="Times New Roman" w:hAnsi="Times New Roman" w:cs="Times New Roman"/>
                <w:b/>
                <w:spacing w:val="-48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34" w:type="dxa"/>
            <w:vAlign w:val="center"/>
          </w:tcPr>
          <w:p w14:paraId="67555F7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Suma</w:t>
            </w:r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cu</w:t>
            </w:r>
            <w:r w:rsidRPr="00564912">
              <w:rPr>
                <w:rFonts w:ascii="Times New Roman" w:eastAsia="Times New Roman" w:hAnsi="Times New Roman" w:cs="Times New Roman"/>
                <w:b/>
                <w:spacing w:val="-12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2410" w:type="dxa"/>
            <w:vAlign w:val="center"/>
          </w:tcPr>
          <w:p w14:paraId="513BC0DA" w14:textId="77777777" w:rsidR="00564912" w:rsidRPr="00564912" w:rsidRDefault="00564912" w:rsidP="00564912">
            <w:pPr>
              <w:widowControl w:val="0"/>
              <w:tabs>
                <w:tab w:val="left" w:pos="2727"/>
              </w:tabs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Termenul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 xml:space="preserve">/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prestare</w:t>
            </w:r>
            <w:proofErr w:type="spellEnd"/>
          </w:p>
        </w:tc>
        <w:tc>
          <w:tcPr>
            <w:tcW w:w="1417" w:type="dxa"/>
            <w:vAlign w:val="center"/>
          </w:tcPr>
          <w:p w14:paraId="7C62519E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Clasificație</w:t>
            </w:r>
            <w:proofErr w:type="spellEnd"/>
          </w:p>
          <w:p w14:paraId="62E22636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bugetară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(IBAN)</w:t>
            </w:r>
          </w:p>
        </w:tc>
        <w:tc>
          <w:tcPr>
            <w:tcW w:w="992" w:type="dxa"/>
            <w:vAlign w:val="center"/>
          </w:tcPr>
          <w:p w14:paraId="18E0E3B9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068CFE96" w14:textId="77777777" w:rsidR="00564912" w:rsidRPr="00564912" w:rsidRDefault="00564912" w:rsidP="005649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Discount %</w:t>
            </w:r>
          </w:p>
        </w:tc>
      </w:tr>
      <w:tr w:rsidR="00564912" w:rsidRPr="00564912" w14:paraId="28BCAE75" w14:textId="77777777" w:rsidTr="00546F18">
        <w:tc>
          <w:tcPr>
            <w:tcW w:w="1525" w:type="dxa"/>
          </w:tcPr>
          <w:p w14:paraId="6DDB0306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4"/>
              <w:ind w:left="-142" w:right="-109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418" w:type="dxa"/>
          </w:tcPr>
          <w:p w14:paraId="060FDED1" w14:textId="77777777" w:rsidR="00564912" w:rsidRPr="00564912" w:rsidRDefault="00564912" w:rsidP="00564912">
            <w:pPr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2</w:t>
            </w:r>
          </w:p>
        </w:tc>
        <w:tc>
          <w:tcPr>
            <w:tcW w:w="1134" w:type="dxa"/>
          </w:tcPr>
          <w:p w14:paraId="29E39F1D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3</w:t>
            </w:r>
          </w:p>
        </w:tc>
        <w:tc>
          <w:tcPr>
            <w:tcW w:w="993" w:type="dxa"/>
          </w:tcPr>
          <w:p w14:paraId="1C5BF54D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4</w:t>
            </w:r>
          </w:p>
        </w:tc>
        <w:tc>
          <w:tcPr>
            <w:tcW w:w="1134" w:type="dxa"/>
          </w:tcPr>
          <w:p w14:paraId="0EDE55AE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5</w:t>
            </w:r>
          </w:p>
        </w:tc>
        <w:tc>
          <w:tcPr>
            <w:tcW w:w="1134" w:type="dxa"/>
          </w:tcPr>
          <w:p w14:paraId="0289AB5D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6</w:t>
            </w:r>
          </w:p>
        </w:tc>
        <w:tc>
          <w:tcPr>
            <w:tcW w:w="992" w:type="dxa"/>
          </w:tcPr>
          <w:p w14:paraId="767FB645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7</w:t>
            </w:r>
          </w:p>
        </w:tc>
        <w:tc>
          <w:tcPr>
            <w:tcW w:w="1134" w:type="dxa"/>
          </w:tcPr>
          <w:p w14:paraId="1C806AB5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8</w:t>
            </w:r>
          </w:p>
        </w:tc>
        <w:tc>
          <w:tcPr>
            <w:tcW w:w="2410" w:type="dxa"/>
          </w:tcPr>
          <w:p w14:paraId="058A730E" w14:textId="77777777" w:rsidR="00564912" w:rsidRPr="00564912" w:rsidRDefault="00564912" w:rsidP="00564912">
            <w:pPr>
              <w:tabs>
                <w:tab w:val="left" w:pos="2727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9</w:t>
            </w:r>
          </w:p>
        </w:tc>
        <w:tc>
          <w:tcPr>
            <w:tcW w:w="1417" w:type="dxa"/>
          </w:tcPr>
          <w:p w14:paraId="2B6C96A3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10</w:t>
            </w:r>
          </w:p>
        </w:tc>
        <w:tc>
          <w:tcPr>
            <w:tcW w:w="992" w:type="dxa"/>
          </w:tcPr>
          <w:p w14:paraId="7FDBA7AE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11</w:t>
            </w:r>
          </w:p>
        </w:tc>
      </w:tr>
      <w:tr w:rsidR="00564912" w:rsidRPr="00564912" w14:paraId="5679C220" w14:textId="77777777" w:rsidTr="00546F18">
        <w:tc>
          <w:tcPr>
            <w:tcW w:w="1525" w:type="dxa"/>
          </w:tcPr>
          <w:p w14:paraId="697D75E0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42" w:right="-109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D1FF522" w14:textId="2BF255ED" w:rsidR="00564912" w:rsidRPr="00564912" w:rsidRDefault="00042AB3" w:rsidP="00564912">
            <w:pPr>
              <w:ind w:left="-107" w:right="-108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042AB3">
              <w:rPr>
                <w:rFonts w:ascii="Times New Roman" w:eastAsia="Times New Roman" w:hAnsi="Times New Roman" w:cs="Times New Roman"/>
                <w:b/>
                <w:lang w:val="it-IT"/>
              </w:rPr>
              <w:t>Lotul I Pâi</w:t>
            </w:r>
            <w:bookmarkStart w:id="0" w:name="_GoBack"/>
            <w:bookmarkEnd w:id="0"/>
            <w:r w:rsidRPr="00042AB3">
              <w:rPr>
                <w:rFonts w:ascii="Times New Roman" w:eastAsia="Times New Roman" w:hAnsi="Times New Roman" w:cs="Times New Roman"/>
                <w:b/>
                <w:lang w:val="it-IT"/>
              </w:rPr>
              <w:t>ne și produse de panificație</w:t>
            </w:r>
          </w:p>
        </w:tc>
        <w:tc>
          <w:tcPr>
            <w:tcW w:w="1134" w:type="dxa"/>
          </w:tcPr>
          <w:p w14:paraId="1E0BDC44" w14:textId="77777777" w:rsidR="00564912" w:rsidRPr="00564912" w:rsidRDefault="00564912" w:rsidP="00564912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3" w:type="dxa"/>
          </w:tcPr>
          <w:p w14:paraId="480DD80C" w14:textId="77777777" w:rsidR="00564912" w:rsidRPr="00564912" w:rsidRDefault="00564912" w:rsidP="00564912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562618CD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0E926584" w14:textId="77777777" w:rsidR="00564912" w:rsidRPr="00564912" w:rsidRDefault="00564912" w:rsidP="00564912">
            <w:pPr>
              <w:ind w:left="-108" w:right="-111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</w:tcPr>
          <w:p w14:paraId="214D21CB" w14:textId="77777777" w:rsidR="00564912" w:rsidRPr="00564912" w:rsidRDefault="00564912" w:rsidP="00564912">
            <w:pPr>
              <w:ind w:left="-108" w:right="-111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27161C00" w14:textId="77777777" w:rsidR="00564912" w:rsidRPr="00564912" w:rsidRDefault="00564912" w:rsidP="00564912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2410" w:type="dxa"/>
          </w:tcPr>
          <w:p w14:paraId="163CE8C5" w14:textId="77777777" w:rsidR="00564912" w:rsidRPr="00564912" w:rsidRDefault="00564912" w:rsidP="00564912">
            <w:pPr>
              <w:tabs>
                <w:tab w:val="left" w:pos="2727"/>
              </w:tabs>
              <w:ind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14:paraId="39BA8CF5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</w:tcPr>
          <w:p w14:paraId="44BE601B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  <w:tr w:rsidR="00042AB3" w:rsidRPr="00564912" w14:paraId="1F94F772" w14:textId="77777777" w:rsidTr="00546F18">
        <w:tc>
          <w:tcPr>
            <w:tcW w:w="1525" w:type="dxa"/>
            <w:vAlign w:val="center"/>
          </w:tcPr>
          <w:p w14:paraId="1819290F" w14:textId="3282B003" w:rsidR="00042AB3" w:rsidRPr="00042AB3" w:rsidRDefault="00042AB3" w:rsidP="001F11FB">
            <w:pPr>
              <w:widowControl w:val="0"/>
              <w:autoSpaceDE w:val="0"/>
              <w:autoSpaceDN w:val="0"/>
              <w:ind w:left="-142" w:right="-109"/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_Hlk186447301"/>
            <w:r w:rsidRPr="00042AB3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  <w:t>15800000-6</w:t>
            </w:r>
          </w:p>
        </w:tc>
        <w:tc>
          <w:tcPr>
            <w:tcW w:w="1418" w:type="dxa"/>
            <w:vAlign w:val="center"/>
          </w:tcPr>
          <w:p w14:paraId="1848D95A" w14:textId="5A8EE284" w:rsidR="00042AB3" w:rsidRPr="00042AB3" w:rsidRDefault="00042AB3" w:rsidP="001F11FB">
            <w:pPr>
              <w:tabs>
                <w:tab w:val="left" w:pos="1206"/>
              </w:tabs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042AB3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it-IT"/>
              </w:rPr>
              <w:t>Pâ</w:t>
            </w:r>
            <w:r w:rsidRPr="00042AB3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  <w:lang w:val="it-IT"/>
              </w:rPr>
              <w:t>ine din făină de grîu</w:t>
            </w:r>
          </w:p>
        </w:tc>
        <w:tc>
          <w:tcPr>
            <w:tcW w:w="1134" w:type="dxa"/>
            <w:vAlign w:val="center"/>
          </w:tcPr>
          <w:p w14:paraId="3DC70E50" w14:textId="026572E3" w:rsidR="00042AB3" w:rsidRPr="00042AB3" w:rsidRDefault="00042AB3" w:rsidP="001F11FB">
            <w:pPr>
              <w:tabs>
                <w:tab w:val="left" w:pos="1206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042AB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kg</w:t>
            </w:r>
          </w:p>
        </w:tc>
        <w:tc>
          <w:tcPr>
            <w:tcW w:w="993" w:type="dxa"/>
            <w:vAlign w:val="center"/>
          </w:tcPr>
          <w:p w14:paraId="187CEAE2" w14:textId="4134D46E" w:rsidR="00042AB3" w:rsidRPr="00042AB3" w:rsidRDefault="00042AB3" w:rsidP="001F11FB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AB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3300</w:t>
            </w:r>
          </w:p>
        </w:tc>
        <w:tc>
          <w:tcPr>
            <w:tcW w:w="1134" w:type="dxa"/>
            <w:vAlign w:val="center"/>
          </w:tcPr>
          <w:p w14:paraId="0B4B8F16" w14:textId="30FA379B" w:rsidR="00042AB3" w:rsidRPr="00564912" w:rsidRDefault="00042AB3" w:rsidP="001F11FB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BCEE32" w14:textId="08AB5C22" w:rsidR="00042AB3" w:rsidRPr="00564912" w:rsidRDefault="00042AB3" w:rsidP="001F11FB">
            <w:pPr>
              <w:widowControl w:val="0"/>
              <w:autoSpaceDE w:val="0"/>
              <w:autoSpaceDN w:val="0"/>
              <w:spacing w:before="139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70ADEA4" w14:textId="4F9455C6" w:rsidR="00042AB3" w:rsidRPr="00564912" w:rsidRDefault="00042AB3" w:rsidP="001F11FB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0BF166" w14:textId="1D4DDFED" w:rsidR="00042AB3" w:rsidRPr="00564912" w:rsidRDefault="00042AB3" w:rsidP="001F11FB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038BC42" w14:textId="623EF4E3" w:rsidR="00042AB3" w:rsidRPr="00564912" w:rsidRDefault="00042AB3" w:rsidP="001F11FB">
            <w:pPr>
              <w:tabs>
                <w:tab w:val="left" w:pos="2727"/>
              </w:tabs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06A24488" w14:textId="3CB04C6D" w:rsidR="00042AB3" w:rsidRPr="00564912" w:rsidRDefault="00042AB3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1A2BDB9E" w14:textId="77777777" w:rsidR="00042AB3" w:rsidRPr="00564912" w:rsidRDefault="00042AB3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bookmarkEnd w:id="1"/>
      <w:tr w:rsidR="00042AB3" w:rsidRPr="00564912" w14:paraId="793928D9" w14:textId="77777777" w:rsidTr="00546F18">
        <w:tc>
          <w:tcPr>
            <w:tcW w:w="1525" w:type="dxa"/>
            <w:vAlign w:val="center"/>
          </w:tcPr>
          <w:p w14:paraId="30E588FC" w14:textId="2D69EEE7" w:rsidR="00042AB3" w:rsidRPr="00042AB3" w:rsidRDefault="00042AB3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042AB3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  <w:t>15800000-6</w:t>
            </w:r>
          </w:p>
        </w:tc>
        <w:tc>
          <w:tcPr>
            <w:tcW w:w="1418" w:type="dxa"/>
            <w:vAlign w:val="center"/>
          </w:tcPr>
          <w:p w14:paraId="70C50AB4" w14:textId="7447B06A" w:rsidR="00042AB3" w:rsidRPr="00042AB3" w:rsidRDefault="00042AB3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042AB3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  <w:lang w:val="en-US"/>
              </w:rPr>
              <w:t>Făina albă de grâu,</w:t>
            </w:r>
          </w:p>
        </w:tc>
        <w:tc>
          <w:tcPr>
            <w:tcW w:w="1134" w:type="dxa"/>
            <w:vAlign w:val="center"/>
          </w:tcPr>
          <w:p w14:paraId="52388F74" w14:textId="4762C22D" w:rsidR="00042AB3" w:rsidRPr="00042AB3" w:rsidRDefault="00042AB3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AB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kg</w:t>
            </w:r>
          </w:p>
        </w:tc>
        <w:tc>
          <w:tcPr>
            <w:tcW w:w="993" w:type="dxa"/>
            <w:vAlign w:val="center"/>
          </w:tcPr>
          <w:p w14:paraId="5EE43CEA" w14:textId="0F52786C" w:rsidR="00042AB3" w:rsidRPr="00042AB3" w:rsidRDefault="00042AB3" w:rsidP="001F11FB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AB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450</w:t>
            </w:r>
          </w:p>
        </w:tc>
        <w:tc>
          <w:tcPr>
            <w:tcW w:w="1134" w:type="dxa"/>
            <w:vAlign w:val="center"/>
          </w:tcPr>
          <w:p w14:paraId="7501CCCC" w14:textId="39293924" w:rsidR="00042AB3" w:rsidRPr="00564912" w:rsidRDefault="00042AB3" w:rsidP="001F11F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11AAE9C" w14:textId="3A4661F8" w:rsidR="00042AB3" w:rsidRPr="00564912" w:rsidRDefault="00042AB3" w:rsidP="001F11FB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A9844A" w14:textId="14667941" w:rsidR="00042AB3" w:rsidRPr="00564912" w:rsidRDefault="00042AB3" w:rsidP="001F11FB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45011F" w14:textId="128506E7" w:rsidR="00042AB3" w:rsidRPr="00564912" w:rsidRDefault="00042AB3" w:rsidP="001F11FB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48CDDC" w14:textId="5AB83CE4" w:rsidR="00042AB3" w:rsidRPr="00564912" w:rsidRDefault="00042AB3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</w:p>
        </w:tc>
        <w:tc>
          <w:tcPr>
            <w:tcW w:w="1417" w:type="dxa"/>
          </w:tcPr>
          <w:p w14:paraId="59585195" w14:textId="53693D16" w:rsidR="00042AB3" w:rsidRPr="00564912" w:rsidRDefault="00042AB3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C3E9DD1" w14:textId="77777777" w:rsidR="00042AB3" w:rsidRPr="00564912" w:rsidRDefault="00042AB3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564912" w:rsidRPr="00564912" w14:paraId="5D57444B" w14:textId="77777777" w:rsidTr="00546F18">
        <w:tc>
          <w:tcPr>
            <w:tcW w:w="1525" w:type="dxa"/>
            <w:vAlign w:val="center"/>
          </w:tcPr>
          <w:p w14:paraId="7B6D7D86" w14:textId="77777777" w:rsidR="00564912" w:rsidRPr="00564912" w:rsidRDefault="00564912" w:rsidP="00564912">
            <w:pPr>
              <w:ind w:left="-142" w:right="-109"/>
              <w:jc w:val="center"/>
              <w:rPr>
                <w:rFonts w:ascii="Times New Roman" w:eastAsia="Calibri" w:hAnsi="Times New Roman" w:cs="Times New Roman"/>
                <w:lang w:val="it-IT"/>
              </w:rPr>
            </w:pPr>
          </w:p>
        </w:tc>
        <w:tc>
          <w:tcPr>
            <w:tcW w:w="1418" w:type="dxa"/>
            <w:vAlign w:val="center"/>
          </w:tcPr>
          <w:p w14:paraId="32757198" w14:textId="77777777" w:rsidR="00564912" w:rsidRPr="00564912" w:rsidRDefault="00564912" w:rsidP="00564912">
            <w:pPr>
              <w:ind w:left="-107" w:right="-108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564912">
              <w:rPr>
                <w:rFonts w:ascii="Times New Roman" w:eastAsia="Calibri" w:hAnsi="Times New Roman" w:cs="Times New Roman"/>
                <w:b/>
                <w:sz w:val="28"/>
              </w:rPr>
              <w:t>Total</w:t>
            </w:r>
          </w:p>
        </w:tc>
        <w:tc>
          <w:tcPr>
            <w:tcW w:w="1134" w:type="dxa"/>
          </w:tcPr>
          <w:p w14:paraId="5E93AE0E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3" w:type="dxa"/>
            <w:vAlign w:val="center"/>
          </w:tcPr>
          <w:p w14:paraId="6289471F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7A49A7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96859E5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34D71F1" w14:textId="5D8E7A6F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D191CE3" w14:textId="3A4AAAFD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77637DC" w14:textId="77777777" w:rsidR="00564912" w:rsidRPr="00564912" w:rsidRDefault="00564912" w:rsidP="00564912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</w:p>
        </w:tc>
        <w:tc>
          <w:tcPr>
            <w:tcW w:w="1417" w:type="dxa"/>
          </w:tcPr>
          <w:p w14:paraId="1D49D574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48E9783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</w:tbl>
    <w:p w14:paraId="77E3EAED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p w14:paraId="7DB885B2" w14:textId="5D076F0E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  <w:bookmarkStart w:id="2" w:name="_Hlk186443636"/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Semnat:______________ Numele, Prenumele: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</w:t>
      </w:r>
      <w:r w:rsidRPr="00564912"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 xml:space="preserve"> 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 În calitate de: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</w:t>
      </w:r>
    </w:p>
    <w:p w14:paraId="2AEE0AC1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</w:p>
    <w:p w14:paraId="091F6928" w14:textId="63E91BDE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Ofertantul: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_______________________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 Adresa: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______________________________</w:t>
      </w:r>
    </w:p>
    <w:bookmarkEnd w:id="2"/>
    <w:p w14:paraId="1511CB3F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6AEEDB3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b/>
          <w:kern w:val="0"/>
          <w14:ligatures w14:val="none"/>
        </w:rPr>
        <w:t>SEMNĂTURILE PĂRŢILOR</w:t>
      </w:r>
    </w:p>
    <w:p w14:paraId="5FE1E69C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64912" w:rsidRPr="00564912" w14:paraId="376A71B2" w14:textId="77777777" w:rsidTr="00546F18">
        <w:trPr>
          <w:trHeight w:val="357"/>
          <w:jc w:val="center"/>
        </w:trPr>
        <w:tc>
          <w:tcPr>
            <w:tcW w:w="5188" w:type="dxa"/>
            <w:vAlign w:val="center"/>
          </w:tcPr>
          <w:p w14:paraId="7858CECD" w14:textId="77777777" w:rsidR="00564912" w:rsidRPr="00564912" w:rsidRDefault="00564912" w:rsidP="00564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02029067" w14:textId="77777777" w:rsidR="00564912" w:rsidRPr="00564912" w:rsidRDefault="00564912" w:rsidP="00564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 xml:space="preserve">                    Cumpărătorul/Beneficiarul</w:t>
            </w:r>
          </w:p>
        </w:tc>
      </w:tr>
    </w:tbl>
    <w:p w14:paraId="09988EF0" w14:textId="77777777" w:rsidR="00564912" w:rsidRPr="00564912" w:rsidRDefault="00564912" w:rsidP="00564912">
      <w:pPr>
        <w:spacing w:after="0" w:line="240" w:lineRule="auto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p w14:paraId="106AEECB" w14:textId="77777777" w:rsidR="001863EF" w:rsidRDefault="001863EF"/>
    <w:sectPr w:rsidR="001863EF" w:rsidSect="00564912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EF"/>
    <w:rsid w:val="00042AB3"/>
    <w:rsid w:val="001863EF"/>
    <w:rsid w:val="001F11FB"/>
    <w:rsid w:val="002A497B"/>
    <w:rsid w:val="00564912"/>
    <w:rsid w:val="00CE5797"/>
    <w:rsid w:val="00D32566"/>
    <w:rsid w:val="00D5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BDB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6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6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6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6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6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6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6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6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63E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63E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63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63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63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63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8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6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6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6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63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63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63E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63E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863EF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6491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59"/>
    <w:rsid w:val="00564912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6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6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6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6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6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6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6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6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63E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63E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63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63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63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63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8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6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6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6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63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63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63E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63E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863EF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6491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59"/>
    <w:rsid w:val="00564912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♥Victoria♥ ♥Mardari♥</cp:lastModifiedBy>
  <cp:revision>6</cp:revision>
  <dcterms:created xsi:type="dcterms:W3CDTF">2025-09-11T08:12:00Z</dcterms:created>
  <dcterms:modified xsi:type="dcterms:W3CDTF">2025-12-23T17:56:00Z</dcterms:modified>
</cp:coreProperties>
</file>