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065" w:type="dxa"/>
        <w:tblInd w:w="-426" w:type="dxa"/>
        <w:tblLayout w:type="fixed"/>
        <w:tblLook w:val="04A0" w:firstRow="1" w:lastRow="0" w:firstColumn="1" w:lastColumn="0" w:noHBand="0" w:noVBand="1"/>
      </w:tblPr>
      <w:tblGrid>
        <w:gridCol w:w="10065"/>
      </w:tblGrid>
      <w:tr w:rsidR="00AB4C54" w:rsidRPr="0013795E" w14:paraId="5705579B" w14:textId="77777777" w:rsidTr="00A07004">
        <w:trPr>
          <w:trHeight w:val="697"/>
        </w:trPr>
        <w:tc>
          <w:tcPr>
            <w:tcW w:w="10065" w:type="dxa"/>
            <w:vAlign w:val="center"/>
          </w:tcPr>
          <w:p w14:paraId="75388116" w14:textId="77777777" w:rsidR="00AB4C54" w:rsidRPr="00E91463" w:rsidRDefault="00AB4C54" w:rsidP="004033E8">
            <w:pPr>
              <w:jc w:val="center"/>
              <w:rPr>
                <w:sz w:val="28"/>
                <w:szCs w:val="28"/>
                <w:u w:val="single"/>
              </w:rPr>
            </w:pPr>
            <w:r w:rsidRPr="00E91463">
              <w:rPr>
                <w:caps/>
                <w:sz w:val="28"/>
                <w:szCs w:val="28"/>
              </w:rPr>
              <w:t>Contract</w:t>
            </w:r>
            <w:r w:rsidRPr="00E91463">
              <w:rPr>
                <w:sz w:val="28"/>
                <w:szCs w:val="28"/>
              </w:rPr>
              <w:t xml:space="preserve"> Nr.</w:t>
            </w:r>
          </w:p>
          <w:p w14:paraId="13BD1365" w14:textId="77777777" w:rsidR="00AB4C54" w:rsidRPr="00E91463" w:rsidRDefault="00AB4C54" w:rsidP="004033E8">
            <w:pPr>
              <w:jc w:val="center"/>
            </w:pPr>
            <w:r w:rsidRPr="00E91463">
              <w:t>privind achiziţia de</w:t>
            </w:r>
            <w:r w:rsidRPr="00E91463">
              <w:softHyphen/>
            </w:r>
            <w:r w:rsidRPr="00E91463">
              <w:softHyphen/>
            </w:r>
            <w:r w:rsidRPr="00E91463">
              <w:softHyphen/>
            </w:r>
            <w:r>
              <w:t xml:space="preserve"> </w:t>
            </w:r>
            <w:r w:rsidR="00AB38AD">
              <w:t>Bunuri</w:t>
            </w:r>
          </w:p>
          <w:p w14:paraId="579DBA78" w14:textId="77777777" w:rsidR="00AB4C54" w:rsidRPr="00E91463" w:rsidRDefault="00AB4C54" w:rsidP="004033E8">
            <w:pPr>
              <w:jc w:val="center"/>
              <w:rPr>
                <w:i/>
              </w:rPr>
            </w:pPr>
          </w:p>
          <w:p w14:paraId="590770F3" w14:textId="77777777" w:rsidR="00AB4C54" w:rsidRPr="00E91463" w:rsidRDefault="00AB4C54" w:rsidP="004033E8">
            <w:pPr>
              <w:jc w:val="center"/>
              <w:rPr>
                <w:iCs/>
              </w:rPr>
            </w:pPr>
          </w:p>
          <w:p w14:paraId="0D84EE93" w14:textId="171B2C6C" w:rsidR="00AB4C54" w:rsidRPr="00E91463" w:rsidRDefault="00AB4C54" w:rsidP="004033E8">
            <w:pPr>
              <w:ind w:left="1883" w:hanging="1883"/>
              <w:jc w:val="both"/>
              <w:rPr>
                <w:i/>
              </w:rPr>
            </w:pPr>
            <w:r w:rsidRPr="00E91463">
              <w:rPr>
                <w:i/>
              </w:rPr>
              <w:t>Obiectul achiziției</w:t>
            </w:r>
            <w:r w:rsidR="00850018" w:rsidRPr="003B7AE9">
              <w:rPr>
                <w:b/>
                <w:i/>
                <w:iCs/>
                <w:color w:val="1F3864" w:themeColor="accent5" w:themeShade="80"/>
                <w:u w:val="single"/>
                <w:lang w:val="ro-MD"/>
              </w:rPr>
              <w:t xml:space="preserve"> </w:t>
            </w:r>
            <w:r w:rsidR="00765CBE">
              <w:rPr>
                <w:b/>
                <w:i/>
                <w:iCs/>
                <w:color w:val="1F3864" w:themeColor="accent5" w:themeShade="80"/>
                <w:u w:val="single"/>
                <w:lang w:val="ro-MD"/>
              </w:rPr>
              <w:t xml:space="preserve"> Oxigen medical pentru anul 2026</w:t>
            </w:r>
          </w:p>
          <w:p w14:paraId="3FC13E24" w14:textId="77777777" w:rsidR="00AB4C54" w:rsidRDefault="00AB4C54" w:rsidP="004033E8">
            <w:pPr>
              <w:jc w:val="both"/>
              <w:rPr>
                <w:i/>
              </w:rPr>
            </w:pPr>
          </w:p>
          <w:p w14:paraId="7379C284" w14:textId="4AF3A093" w:rsidR="00AB4C54" w:rsidRPr="00E91463" w:rsidRDefault="00AB4C54" w:rsidP="004033E8">
            <w:pPr>
              <w:jc w:val="both"/>
              <w:rPr>
                <w:i/>
              </w:rPr>
            </w:pPr>
            <w:r w:rsidRPr="00E91463">
              <w:rPr>
                <w:i/>
              </w:rPr>
              <w:t xml:space="preserve">Cod CPV: </w:t>
            </w:r>
            <w:r w:rsidR="00FA451A">
              <w:rPr>
                <w:i/>
              </w:rPr>
              <w:t>24111900-4</w:t>
            </w:r>
          </w:p>
          <w:p w14:paraId="2128412F" w14:textId="77777777" w:rsidR="00AB4C54" w:rsidRPr="00E91463" w:rsidRDefault="00AB4C54" w:rsidP="004033E8">
            <w:pPr>
              <w:jc w:val="both"/>
              <w:rPr>
                <w:i/>
              </w:rPr>
            </w:pPr>
          </w:p>
          <w:p w14:paraId="20596C09" w14:textId="5DF2150D" w:rsidR="00AB4C54" w:rsidRPr="00E91463" w:rsidRDefault="00AB4C54" w:rsidP="004033E8">
            <w:pPr>
              <w:jc w:val="both"/>
              <w:rPr>
                <w:i/>
              </w:rPr>
            </w:pPr>
            <w:r w:rsidRPr="00E91463">
              <w:rPr>
                <w:i/>
              </w:rPr>
              <w:t>“</w:t>
            </w:r>
            <w:r w:rsidR="0044227C">
              <w:rPr>
                <w:i/>
              </w:rPr>
              <w:t>___</w:t>
            </w:r>
            <w:r w:rsidRPr="00E91463">
              <w:rPr>
                <w:i/>
              </w:rPr>
              <w:t>”</w:t>
            </w:r>
            <w:r w:rsidR="00CE32D4">
              <w:rPr>
                <w:i/>
              </w:rPr>
              <w:t xml:space="preserve"> </w:t>
            </w:r>
            <w:r w:rsidR="0044227C">
              <w:rPr>
                <w:i/>
              </w:rPr>
              <w:t>___________</w:t>
            </w:r>
            <w:r w:rsidR="00CE32D4">
              <w:rPr>
                <w:i/>
              </w:rPr>
              <w:t xml:space="preserve"> </w:t>
            </w:r>
            <w:r w:rsidRPr="00E91463">
              <w:rPr>
                <w:i/>
              </w:rPr>
              <w:t>20</w:t>
            </w:r>
            <w:r w:rsidR="00CE32D4">
              <w:rPr>
                <w:i/>
              </w:rPr>
              <w:t>2</w:t>
            </w:r>
            <w:r w:rsidR="00850018">
              <w:rPr>
                <w:i/>
              </w:rPr>
              <w:t>5</w:t>
            </w:r>
            <w:r w:rsidRPr="00E91463">
              <w:rPr>
                <w:i/>
              </w:rPr>
              <w:tab/>
            </w:r>
            <w:r>
              <w:rPr>
                <w:i/>
              </w:rPr>
              <w:t xml:space="preserve">                                                              </w:t>
            </w:r>
            <w:r w:rsidR="00CE32D4">
              <w:rPr>
                <w:i/>
              </w:rPr>
              <w:t xml:space="preserve">                  </w:t>
            </w:r>
            <w:r>
              <w:rPr>
                <w:i/>
              </w:rPr>
              <w:t xml:space="preserve">            mun.Chișinău</w:t>
            </w:r>
          </w:p>
          <w:p w14:paraId="21926572" w14:textId="77777777" w:rsidR="00AB4C54" w:rsidRDefault="00AB4C54" w:rsidP="004033E8">
            <w:pPr>
              <w:jc w:val="both"/>
              <w:rPr>
                <w:i/>
              </w:rPr>
            </w:pPr>
          </w:p>
          <w:tbl>
            <w:tblPr>
              <w:tblW w:w="9781" w:type="dxa"/>
              <w:tblLayout w:type="fixed"/>
              <w:tblLook w:val="04A0" w:firstRow="1" w:lastRow="0" w:firstColumn="1" w:lastColumn="0" w:noHBand="0" w:noVBand="1"/>
            </w:tblPr>
            <w:tblGrid>
              <w:gridCol w:w="4890"/>
              <w:gridCol w:w="4891"/>
            </w:tblGrid>
            <w:tr w:rsidR="00AB4C54" w:rsidRPr="00C00499" w14:paraId="1F76DCFE" w14:textId="77777777" w:rsidTr="004033E8">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84A8788" w14:textId="77777777" w:rsidR="00AB4C54" w:rsidRPr="00C00499" w:rsidRDefault="00AB4C54" w:rsidP="004033E8">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2E3E19F7" w14:textId="77777777" w:rsidR="00AB4C54" w:rsidRPr="00C00499" w:rsidRDefault="00AB4C54" w:rsidP="004033E8">
                  <w:pPr>
                    <w:jc w:val="center"/>
                    <w:rPr>
                      <w:b/>
                      <w:caps/>
                      <w:sz w:val="40"/>
                    </w:rPr>
                  </w:pPr>
                  <w:r w:rsidRPr="0095589A">
                    <w:rPr>
                      <w:b/>
                      <w:bCs/>
                    </w:rPr>
                    <w:t>Autoritatea contractantă</w:t>
                  </w:r>
                </w:p>
              </w:tc>
            </w:tr>
            <w:tr w:rsidR="00AB4C54" w:rsidRPr="00C00499" w14:paraId="2EBD03BE" w14:textId="77777777" w:rsidTr="004033E8">
              <w:trPr>
                <w:trHeight w:val="2625"/>
              </w:trPr>
              <w:tc>
                <w:tcPr>
                  <w:tcW w:w="4873" w:type="dxa"/>
                  <w:tcBorders>
                    <w:top w:val="single" w:sz="4" w:space="0" w:color="auto"/>
                    <w:left w:val="single" w:sz="4" w:space="0" w:color="auto"/>
                    <w:bottom w:val="single" w:sz="4" w:space="0" w:color="auto"/>
                    <w:right w:val="single" w:sz="4" w:space="0" w:color="auto"/>
                  </w:tcBorders>
                </w:tcPr>
                <w:p w14:paraId="2E08C1F5" w14:textId="77777777" w:rsidR="00AB4C54" w:rsidRPr="00C00499" w:rsidRDefault="00AB4C54" w:rsidP="004033E8">
                  <w:pPr>
                    <w:rPr>
                      <w:b/>
                    </w:rPr>
                  </w:pPr>
                </w:p>
                <w:p w14:paraId="2105AAFF" w14:textId="77777777" w:rsidR="00AB4C54" w:rsidRPr="00C00499" w:rsidRDefault="00AB4C54" w:rsidP="004033E8">
                  <w:r w:rsidRPr="00C00499">
                    <w:rPr>
                      <w:b/>
                    </w:rPr>
                    <w:t>______________________________________</w:t>
                  </w:r>
                  <w:r w:rsidRPr="00C00499">
                    <w:t>,</w:t>
                  </w:r>
                </w:p>
                <w:p w14:paraId="717DCE0D"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0256CBA0" w14:textId="77777777" w:rsidR="00AB4C54" w:rsidRPr="00C00499" w:rsidRDefault="00AB4C54" w:rsidP="004033E8">
                  <w:r w:rsidRPr="00C00499">
                    <w:t xml:space="preserve">reprezentată prin </w:t>
                  </w:r>
                  <w:r w:rsidRPr="00C00499">
                    <w:rPr>
                      <w:b/>
                    </w:rPr>
                    <w:t>________________________</w:t>
                  </w:r>
                  <w:r w:rsidRPr="00C00499">
                    <w:t>,</w:t>
                  </w:r>
                </w:p>
                <w:p w14:paraId="56CE7930"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4A0C0BE4" w14:textId="77777777" w:rsidR="00AB4C54" w:rsidRPr="00C00499" w:rsidRDefault="00AB4C54" w:rsidP="004033E8">
                  <w:r w:rsidRPr="00C00499">
                    <w:t xml:space="preserve">care acţionează în baza </w:t>
                  </w:r>
                  <w:r w:rsidRPr="00C00499">
                    <w:rPr>
                      <w:b/>
                    </w:rPr>
                    <w:t>___________________</w:t>
                  </w:r>
                  <w:r w:rsidRPr="00C00499">
                    <w:t>,</w:t>
                  </w:r>
                </w:p>
                <w:p w14:paraId="4B31186C"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3582C4F8" w14:textId="77777777" w:rsidR="00AB4C54" w:rsidRPr="00C00499" w:rsidRDefault="00AB4C54" w:rsidP="004033E8">
                  <w:pPr>
                    <w:spacing w:line="360" w:lineRule="auto"/>
                  </w:pPr>
                  <w:r w:rsidRPr="00C00499">
                    <w:t xml:space="preserve">denumit(a) în continuare </w:t>
                  </w:r>
                  <w:r>
                    <w:rPr>
                      <w:i/>
                    </w:rPr>
                    <w:t>Furnizor/Prestator</w:t>
                  </w:r>
                </w:p>
                <w:p w14:paraId="74CB40D9" w14:textId="77777777" w:rsidR="00AB4C54" w:rsidRPr="00C00499" w:rsidRDefault="00AB4C54" w:rsidP="004033E8">
                  <w:r w:rsidRPr="00C00499">
                    <w:rPr>
                      <w:b/>
                    </w:rPr>
                    <w:t>______________________________________</w:t>
                  </w:r>
                  <w:r w:rsidRPr="00C00499">
                    <w:t>,</w:t>
                  </w:r>
                </w:p>
                <w:p w14:paraId="3483AE1B"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3ABB2397" w14:textId="77777777" w:rsidR="00AB4C54" w:rsidRPr="00C00499" w:rsidRDefault="00AB4C54" w:rsidP="004033E8">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38513345" w14:textId="77777777" w:rsidR="00AB4C54" w:rsidRPr="00C00499" w:rsidRDefault="00AB4C54" w:rsidP="004033E8">
                  <w:pPr>
                    <w:rPr>
                      <w:b/>
                    </w:rPr>
                  </w:pPr>
                </w:p>
                <w:p w14:paraId="1E28A89F" w14:textId="77777777" w:rsidR="00AB4C54" w:rsidRPr="00C00499" w:rsidRDefault="00AB4C54" w:rsidP="004033E8">
                  <w:pPr>
                    <w:jc w:val="center"/>
                  </w:pPr>
                  <w:r>
                    <w:rPr>
                      <w:b/>
                    </w:rPr>
                    <w:t>IMSP SCM „Sfânta Treime”</w:t>
                  </w:r>
                  <w:r w:rsidRPr="00C00499">
                    <w:t>,</w:t>
                  </w:r>
                </w:p>
                <w:p w14:paraId="18D9AB57" w14:textId="77777777" w:rsidR="00AB4C54" w:rsidRPr="00C00499" w:rsidRDefault="00AB4C54" w:rsidP="004033E8">
                  <w:pPr>
                    <w:spacing w:line="360" w:lineRule="auto"/>
                    <w:rPr>
                      <w:i/>
                      <w:sz w:val="18"/>
                      <w:szCs w:val="18"/>
                    </w:rPr>
                  </w:pPr>
                  <w:r w:rsidRPr="00C00499">
                    <w:rPr>
                      <w:i/>
                      <w:sz w:val="18"/>
                      <w:szCs w:val="18"/>
                    </w:rPr>
                    <w:t>(denumirea completă a întreprinderii, asociaţiei, organizaţiei)</w:t>
                  </w:r>
                </w:p>
                <w:p w14:paraId="718ED855" w14:textId="77777777" w:rsidR="00AB4C54" w:rsidRPr="00C00499" w:rsidRDefault="00AB4C54" w:rsidP="004033E8">
                  <w:r w:rsidRPr="00C00499">
                    <w:t xml:space="preserve">reprezentată prin </w:t>
                  </w:r>
                  <w:r>
                    <w:rPr>
                      <w:b/>
                    </w:rPr>
                    <w:t>director Oleg CRUDU</w:t>
                  </w:r>
                  <w:r w:rsidRPr="00C00499">
                    <w:t>,</w:t>
                  </w:r>
                </w:p>
                <w:p w14:paraId="100E29C5" w14:textId="77777777" w:rsidR="00AB4C54" w:rsidRPr="00C00499" w:rsidRDefault="00AB4C54" w:rsidP="004033E8">
                  <w:pPr>
                    <w:spacing w:line="360" w:lineRule="auto"/>
                    <w:ind w:firstLine="1701"/>
                    <w:jc w:val="center"/>
                    <w:rPr>
                      <w:i/>
                      <w:sz w:val="18"/>
                      <w:szCs w:val="18"/>
                    </w:rPr>
                  </w:pPr>
                  <w:r w:rsidRPr="00C00499">
                    <w:rPr>
                      <w:i/>
                      <w:sz w:val="18"/>
                      <w:szCs w:val="18"/>
                    </w:rPr>
                    <w:t>(funcţia, numele, prenumele)</w:t>
                  </w:r>
                </w:p>
                <w:p w14:paraId="0A652BD5" w14:textId="77777777" w:rsidR="00AB4C54" w:rsidRPr="00C00499" w:rsidRDefault="00AB4C54" w:rsidP="004033E8">
                  <w:r w:rsidRPr="00C00499">
                    <w:t xml:space="preserve">care acţionează în baza </w:t>
                  </w:r>
                  <w:r>
                    <w:rPr>
                      <w:b/>
                    </w:rPr>
                    <w:t>Statutului</w:t>
                  </w:r>
                  <w:r w:rsidRPr="00C00499">
                    <w:t>,</w:t>
                  </w:r>
                </w:p>
                <w:p w14:paraId="664F45DF" w14:textId="77777777" w:rsidR="00AB4C54" w:rsidRPr="00C00499" w:rsidRDefault="00AB4C54" w:rsidP="004033E8">
                  <w:pPr>
                    <w:spacing w:line="360" w:lineRule="auto"/>
                    <w:ind w:firstLine="2198"/>
                    <w:rPr>
                      <w:i/>
                      <w:sz w:val="18"/>
                      <w:szCs w:val="18"/>
                    </w:rPr>
                  </w:pPr>
                  <w:r w:rsidRPr="00C00499">
                    <w:rPr>
                      <w:i/>
                      <w:sz w:val="18"/>
                      <w:szCs w:val="18"/>
                    </w:rPr>
                    <w:t>(statut, regulament, hotărîre etc.)</w:t>
                  </w:r>
                </w:p>
                <w:p w14:paraId="0A385E65" w14:textId="77777777" w:rsidR="00AB4C54" w:rsidRPr="00C00499" w:rsidRDefault="00AB4C54" w:rsidP="004033E8">
                  <w:pPr>
                    <w:spacing w:line="360" w:lineRule="auto"/>
                  </w:pPr>
                  <w:r w:rsidRPr="00C00499">
                    <w:t xml:space="preserve">denumit(a) în continuare </w:t>
                  </w:r>
                  <w:r>
                    <w:rPr>
                      <w:i/>
                    </w:rPr>
                    <w:t>Cumpărător</w:t>
                  </w:r>
                  <w:r>
                    <w:t>/</w:t>
                  </w:r>
                  <w:r w:rsidRPr="009B04A2">
                    <w:rPr>
                      <w:i/>
                      <w:iCs/>
                    </w:rPr>
                    <w:t>Beneficiar</w:t>
                  </w:r>
                </w:p>
                <w:p w14:paraId="2F8A0F20" w14:textId="77777777" w:rsidR="00AB4C54" w:rsidRPr="00C00499" w:rsidRDefault="00AB4C54" w:rsidP="004033E8">
                  <w:r>
                    <w:rPr>
                      <w:b/>
                    </w:rPr>
                    <w:t>1003600152592</w:t>
                  </w:r>
                  <w:r w:rsidRPr="00C00499">
                    <w:t>,</w:t>
                  </w:r>
                </w:p>
                <w:p w14:paraId="5E730E92" w14:textId="77777777" w:rsidR="00AB4C54" w:rsidRPr="00C00499" w:rsidRDefault="00AB4C54" w:rsidP="004033E8">
                  <w:pPr>
                    <w:spacing w:line="360" w:lineRule="auto"/>
                    <w:jc w:val="center"/>
                    <w:rPr>
                      <w:i/>
                      <w:sz w:val="18"/>
                      <w:szCs w:val="18"/>
                    </w:rPr>
                  </w:pPr>
                  <w:r w:rsidRPr="00C00499">
                    <w:rPr>
                      <w:i/>
                      <w:sz w:val="18"/>
                      <w:szCs w:val="18"/>
                    </w:rPr>
                    <w:t>(se indică nr. şi data de înregistrare în Registrul de Stat)</w:t>
                  </w:r>
                </w:p>
                <w:p w14:paraId="7F02EFF8" w14:textId="77777777" w:rsidR="00AB4C54" w:rsidRPr="00C00499" w:rsidRDefault="00AB4C54" w:rsidP="004033E8">
                  <w:pPr>
                    <w:spacing w:line="360" w:lineRule="auto"/>
                    <w:rPr>
                      <w:b/>
                      <w:caps/>
                      <w:sz w:val="40"/>
                    </w:rPr>
                  </w:pPr>
                  <w:r w:rsidRPr="00DC72B4">
                    <w:rPr>
                      <w:bCs/>
                    </w:rPr>
                    <w:t>pe de altă parte</w:t>
                  </w:r>
                  <w:r w:rsidRPr="00C00499">
                    <w:t>,</w:t>
                  </w:r>
                </w:p>
              </w:tc>
            </w:tr>
          </w:tbl>
          <w:p w14:paraId="2445533C" w14:textId="77777777" w:rsidR="00AB4C54" w:rsidRDefault="00AB4C54" w:rsidP="004033E8">
            <w:pPr>
              <w:jc w:val="both"/>
              <w:rPr>
                <w:i/>
              </w:rPr>
            </w:pPr>
          </w:p>
          <w:p w14:paraId="1296FC04" w14:textId="77777777" w:rsidR="00AB4C54" w:rsidRPr="00E91463" w:rsidRDefault="00AB4C54" w:rsidP="004033E8">
            <w:pPr>
              <w:jc w:val="both"/>
              <w:rPr>
                <w:iCs/>
              </w:rPr>
            </w:pPr>
            <w:r w:rsidRPr="00E91463">
              <w:rPr>
                <w:iCs/>
              </w:rPr>
              <w:t>ambii (denumiţi(te) în continuare Părţi), au încheiat prezentul Contract referitor la următoarele:</w:t>
            </w:r>
          </w:p>
          <w:p w14:paraId="454EE96A" w14:textId="77777777" w:rsidR="00AB4C54" w:rsidRPr="00E91463" w:rsidRDefault="00AB4C54" w:rsidP="004033E8">
            <w:pPr>
              <w:jc w:val="both"/>
              <w:rPr>
                <w:iCs/>
              </w:rPr>
            </w:pPr>
          </w:p>
          <w:p w14:paraId="3AF995B0" w14:textId="0AE73402" w:rsidR="00AB4C54" w:rsidRPr="00E91463" w:rsidRDefault="00AB4C54" w:rsidP="00CE32D4">
            <w:pPr>
              <w:rPr>
                <w:iCs/>
              </w:rPr>
            </w:pPr>
            <w:r w:rsidRPr="00E91463">
              <w:rPr>
                <w:iCs/>
              </w:rPr>
              <w:t>a.</w:t>
            </w:r>
            <w:r w:rsidRPr="00E91463">
              <w:rPr>
                <w:iCs/>
              </w:rPr>
              <w:tab/>
              <w:t xml:space="preserve">Achiziţionarea </w:t>
            </w:r>
            <w:r w:rsidR="00765CBE">
              <w:rPr>
                <w:b/>
                <w:i/>
                <w:iCs/>
                <w:color w:val="1F3864" w:themeColor="accent5" w:themeShade="80"/>
                <w:u w:val="single"/>
                <w:lang w:val="ro-MD"/>
              </w:rPr>
              <w:t>Oxigen medical pentru anul 2026</w:t>
            </w:r>
            <w:r>
              <w:rPr>
                <w:i/>
              </w:rPr>
              <w:t xml:space="preserve">, </w:t>
            </w:r>
            <w:r w:rsidRPr="00E91463">
              <w:rPr>
                <w:iCs/>
              </w:rPr>
              <w:t xml:space="preserve">denumite în continuare </w:t>
            </w:r>
            <w:r w:rsidR="00AB38AD">
              <w:rPr>
                <w:iCs/>
              </w:rPr>
              <w:t>Bunuri</w:t>
            </w:r>
            <w:r w:rsidRPr="00E91463">
              <w:rPr>
                <w:iCs/>
              </w:rPr>
              <w:t xml:space="preserve">, conform procedurii de achiziții publice de tip </w:t>
            </w:r>
            <w:r w:rsidR="0044227C">
              <w:rPr>
                <w:b/>
                <w:bCs/>
                <w:noProof w:val="0"/>
                <w:color w:val="2F5496" w:themeColor="accent5" w:themeShade="BF"/>
                <w:lang w:eastAsia="ru-RU"/>
              </w:rPr>
              <w:t>___________________________</w:t>
            </w:r>
            <w:r w:rsidRPr="00E91463">
              <w:rPr>
                <w:iCs/>
              </w:rPr>
              <w:t>din</w:t>
            </w:r>
            <w:r w:rsidR="00CE32D4">
              <w:rPr>
                <w:iCs/>
              </w:rPr>
              <w:t xml:space="preserve"> </w:t>
            </w:r>
            <w:r w:rsidR="0044227C">
              <w:rPr>
                <w:iCs/>
              </w:rPr>
              <w:t>____________</w:t>
            </w:r>
            <w:r w:rsidR="00CE32D4">
              <w:rPr>
                <w:iCs/>
              </w:rPr>
              <w:t xml:space="preserve"> </w:t>
            </w:r>
            <w:r w:rsidRPr="00E91463">
              <w:rPr>
                <w:iCs/>
              </w:rPr>
              <w:t>în baza deciziei grupului de lucru al Cumpărătorului/Beneficiarului</w:t>
            </w:r>
            <w:r>
              <w:rPr>
                <w:iCs/>
              </w:rPr>
              <w:t xml:space="preserve"> </w:t>
            </w:r>
            <w:r w:rsidR="0044227C">
              <w:rPr>
                <w:b/>
                <w:bCs/>
                <w:i/>
              </w:rPr>
              <w:t>______________</w:t>
            </w:r>
          </w:p>
          <w:p w14:paraId="13F054EF" w14:textId="77777777" w:rsidR="00AB4C54" w:rsidRPr="00E91463" w:rsidRDefault="00AB4C54" w:rsidP="004033E8">
            <w:pPr>
              <w:jc w:val="both"/>
              <w:rPr>
                <w:iCs/>
              </w:rPr>
            </w:pPr>
          </w:p>
          <w:p w14:paraId="05F7200E" w14:textId="77777777" w:rsidR="00AB4C54" w:rsidRPr="00E91463" w:rsidRDefault="00AB4C54" w:rsidP="004033E8">
            <w:pPr>
              <w:jc w:val="both"/>
              <w:rPr>
                <w:iCs/>
              </w:rPr>
            </w:pPr>
            <w:r w:rsidRPr="00E91463">
              <w:rPr>
                <w:iCs/>
              </w:rPr>
              <w:t>b.</w:t>
            </w:r>
            <w:r w:rsidRPr="00E91463">
              <w:rPr>
                <w:iCs/>
              </w:rPr>
              <w:tab/>
              <w:t>Următoarele documente vor fi considerate părţi componente ale Contractului:</w:t>
            </w:r>
          </w:p>
          <w:p w14:paraId="74957AA5" w14:textId="77777777" w:rsidR="00AB4C54" w:rsidRPr="00E91463" w:rsidRDefault="00AB4C54" w:rsidP="004033E8">
            <w:pPr>
              <w:jc w:val="both"/>
              <w:rPr>
                <w:iCs/>
              </w:rPr>
            </w:pPr>
            <w:r w:rsidRPr="00E91463">
              <w:rPr>
                <w:iCs/>
              </w:rPr>
              <w:t>a)</w:t>
            </w:r>
            <w:r w:rsidRPr="00E91463">
              <w:rPr>
                <w:iCs/>
              </w:rPr>
              <w:tab/>
              <w:t>Specificaţia tehnică;</w:t>
            </w:r>
          </w:p>
          <w:p w14:paraId="258F09AC" w14:textId="77777777" w:rsidR="00AB4C54" w:rsidRPr="00E91463" w:rsidRDefault="00AB4C54" w:rsidP="004033E8">
            <w:pPr>
              <w:jc w:val="both"/>
              <w:rPr>
                <w:iCs/>
              </w:rPr>
            </w:pPr>
            <w:r w:rsidRPr="00E91463">
              <w:rPr>
                <w:iCs/>
              </w:rPr>
              <w:t>b)</w:t>
            </w:r>
            <w:r w:rsidRPr="00E91463">
              <w:rPr>
                <w:iCs/>
              </w:rPr>
              <w:tab/>
              <w:t>Specificația de preț;</w:t>
            </w:r>
          </w:p>
          <w:p w14:paraId="7B72DD87" w14:textId="77777777" w:rsidR="00AB4C54" w:rsidRPr="00E91463" w:rsidRDefault="00AB4C54" w:rsidP="004033E8">
            <w:pPr>
              <w:jc w:val="both"/>
              <w:rPr>
                <w:iCs/>
              </w:rPr>
            </w:pPr>
          </w:p>
          <w:p w14:paraId="00A98047" w14:textId="77777777" w:rsidR="00AB4C54" w:rsidRPr="00E91463" w:rsidRDefault="00AB4C54" w:rsidP="004033E8">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01AADD91" w14:textId="77777777" w:rsidR="00AB4C54" w:rsidRPr="00E91463" w:rsidRDefault="00AB4C54" w:rsidP="004033E8">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14:paraId="1302B8E1" w14:textId="77777777" w:rsidR="00AB4C54" w:rsidRDefault="00AB4C54" w:rsidP="004033E8">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14:paraId="6A7B4D5D" w14:textId="77777777" w:rsidR="00AB4C54" w:rsidRPr="00E91463" w:rsidRDefault="00AB4C54" w:rsidP="004033E8">
            <w:pPr>
              <w:jc w:val="both"/>
              <w:rPr>
                <w:iCs/>
              </w:rPr>
            </w:pPr>
          </w:p>
          <w:p w14:paraId="1753CE21" w14:textId="77777777" w:rsidR="00AB4C54" w:rsidRPr="00227010" w:rsidRDefault="00AB4C54" w:rsidP="004033E8">
            <w:pPr>
              <w:jc w:val="both"/>
              <w:rPr>
                <w:b/>
                <w:bCs/>
                <w:iCs/>
              </w:rPr>
            </w:pPr>
            <w:r w:rsidRPr="00227010">
              <w:rPr>
                <w:b/>
                <w:bCs/>
                <w:iCs/>
              </w:rPr>
              <w:t>1.</w:t>
            </w:r>
            <w:r w:rsidRPr="00227010">
              <w:rPr>
                <w:b/>
                <w:bCs/>
                <w:iCs/>
              </w:rPr>
              <w:tab/>
              <w:t>Obiectul Contractului</w:t>
            </w:r>
          </w:p>
          <w:p w14:paraId="051781FD" w14:textId="77777777" w:rsidR="00AB4C54" w:rsidRPr="00E91463" w:rsidRDefault="00AB4C54" w:rsidP="004033E8">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14:paraId="71E26AA6" w14:textId="77777777" w:rsidR="00AB4C54" w:rsidRPr="00E91463" w:rsidRDefault="00AB4C54" w:rsidP="004033E8">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14:paraId="162254CC" w14:textId="77777777" w:rsidR="00AB4C54" w:rsidRDefault="00AB4C54" w:rsidP="004033E8">
            <w:pPr>
              <w:jc w:val="both"/>
              <w:rPr>
                <w:iCs/>
              </w:rPr>
            </w:pPr>
            <w:r w:rsidRPr="00E91463">
              <w:rPr>
                <w:iCs/>
              </w:rPr>
              <w:t>1.3.</w:t>
            </w:r>
            <w:r w:rsidRPr="00E91463">
              <w:rPr>
                <w:iCs/>
              </w:rPr>
              <w:tab/>
              <w:t xml:space="preserve">Calitatea Bunurilor se atestă prin certificatele de calitate indicate în Specificaţie. </w:t>
            </w:r>
          </w:p>
          <w:p w14:paraId="3E1BDE91" w14:textId="77777777" w:rsidR="00AB4C54" w:rsidRPr="00E91463" w:rsidRDefault="00AB4C54" w:rsidP="004033E8">
            <w:pPr>
              <w:jc w:val="both"/>
              <w:rPr>
                <w:iCs/>
              </w:rPr>
            </w:pPr>
            <w:r>
              <w:rPr>
                <w:iCs/>
              </w:rPr>
              <w:t>1.4</w:t>
            </w:r>
            <w:r w:rsidRPr="00227010">
              <w:rPr>
                <w:iCs/>
              </w:rPr>
              <w:tab/>
              <w:t xml:space="preserve">Serviciile prestate în baza contractului vor respecta standardele indicate în Specificaţie </w:t>
            </w:r>
          </w:p>
          <w:p w14:paraId="4E362CF4" w14:textId="77777777" w:rsidR="00AB4C54" w:rsidRDefault="00AB4C54" w:rsidP="004033E8">
            <w:pPr>
              <w:jc w:val="both"/>
              <w:rPr>
                <w:iCs/>
              </w:rPr>
            </w:pPr>
            <w:r w:rsidRPr="00E91463">
              <w:rPr>
                <w:iCs/>
              </w:rPr>
              <w:lastRenderedPageBreak/>
              <w:t>1.</w:t>
            </w:r>
            <w:r>
              <w:rPr>
                <w:iCs/>
              </w:rPr>
              <w:t>5</w:t>
            </w:r>
            <w:r w:rsidRPr="00E91463">
              <w:rPr>
                <w:iCs/>
              </w:rPr>
              <w:tab/>
              <w:t>Termenele de garanţie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14:paraId="0F676309" w14:textId="77777777" w:rsidR="00AB4C54" w:rsidRPr="00E91463" w:rsidRDefault="00AB4C54" w:rsidP="004033E8">
            <w:pPr>
              <w:jc w:val="both"/>
              <w:rPr>
                <w:iCs/>
              </w:rPr>
            </w:pPr>
          </w:p>
          <w:p w14:paraId="0C4F144F" w14:textId="77777777" w:rsidR="00AB4C54" w:rsidRPr="00227010" w:rsidRDefault="00AB4C54" w:rsidP="004033E8">
            <w:pPr>
              <w:jc w:val="both"/>
              <w:rPr>
                <w:b/>
                <w:bCs/>
                <w:iCs/>
              </w:rPr>
            </w:pPr>
            <w:r w:rsidRPr="00227010">
              <w:rPr>
                <w:b/>
                <w:bCs/>
                <w:iCs/>
              </w:rPr>
              <w:t>2.</w:t>
            </w:r>
            <w:r w:rsidRPr="00227010">
              <w:rPr>
                <w:b/>
                <w:bCs/>
                <w:iCs/>
              </w:rPr>
              <w:tab/>
              <w:t>Termeni şi condiţii de livrare</w:t>
            </w:r>
            <w:r>
              <w:rPr>
                <w:b/>
                <w:bCs/>
                <w:iCs/>
              </w:rPr>
              <w:t>/prestare</w:t>
            </w:r>
          </w:p>
          <w:p w14:paraId="50CACB7A" w14:textId="75524DBD" w:rsidR="00AB4C54" w:rsidRPr="00E91463" w:rsidRDefault="00AB4C54" w:rsidP="004033E8">
            <w:pPr>
              <w:jc w:val="both"/>
              <w:rPr>
                <w:iCs/>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în  termenele prevăzute de graficul de livrare</w:t>
            </w:r>
            <w:r>
              <w:rPr>
                <w:iCs/>
              </w:rPr>
              <w:t xml:space="preserve">/prestare, </w:t>
            </w:r>
            <w:r w:rsidR="00850018" w:rsidRPr="003B7AE9">
              <w:rPr>
                <w:bCs/>
                <w:i/>
                <w:iCs/>
                <w:u w:val="single"/>
                <w:lang w:val="ro-MD"/>
              </w:rPr>
              <w:t xml:space="preserve">în </w:t>
            </w:r>
            <w:r w:rsidR="00850018" w:rsidRPr="003B7AE9">
              <w:rPr>
                <w:bCs/>
                <w:i/>
                <w:iCs/>
                <w:u w:val="single"/>
                <w:lang w:val="en-US"/>
              </w:rPr>
              <w:t>t</w:t>
            </w:r>
            <w:r w:rsidR="00850018" w:rsidRPr="003B7AE9">
              <w:rPr>
                <w:i/>
                <w:u w:val="single"/>
                <w:lang w:val="en-US"/>
              </w:rPr>
              <w:t xml:space="preserve">ermen de </w:t>
            </w:r>
            <w:r w:rsidR="00FA451A">
              <w:rPr>
                <w:i/>
                <w:u w:val="single"/>
                <w:lang w:val="en-US"/>
              </w:rPr>
              <w:t>1</w:t>
            </w:r>
            <w:r w:rsidR="00850018" w:rsidRPr="003B7AE9">
              <w:rPr>
                <w:i/>
                <w:u w:val="single"/>
                <w:lang w:val="en-US"/>
              </w:rPr>
              <w:t xml:space="preserve"> zi de la comanda beneficiarului conform necesităților reale. </w:t>
            </w:r>
          </w:p>
          <w:p w14:paraId="0EECEAAE" w14:textId="77777777" w:rsidR="00AB4C54" w:rsidRPr="00E91463" w:rsidRDefault="00AB4C54" w:rsidP="004033E8">
            <w:pPr>
              <w:jc w:val="both"/>
              <w:rPr>
                <w:iCs/>
              </w:rPr>
            </w:pPr>
            <w:r w:rsidRPr="00E91463">
              <w:rPr>
                <w:iCs/>
              </w:rPr>
              <w:t>2.2.</w:t>
            </w:r>
            <w:r w:rsidRPr="00E91463">
              <w:rPr>
                <w:iCs/>
              </w:rPr>
              <w:tab/>
              <w:t>Documentaţia de însoţire a Bunurilor</w:t>
            </w:r>
            <w:r>
              <w:rPr>
                <w:iCs/>
              </w:rPr>
              <w:t>/Serviciilor</w:t>
            </w:r>
            <w:r w:rsidRPr="00E91463">
              <w:rPr>
                <w:iCs/>
              </w:rPr>
              <w:t xml:space="preserve"> include:</w:t>
            </w:r>
            <w:r w:rsidR="0033126E">
              <w:rPr>
                <w:iCs/>
              </w:rPr>
              <w:t xml:space="preserve"> </w:t>
            </w:r>
            <w:r w:rsidR="0033126E" w:rsidRPr="0033126E">
              <w:rPr>
                <w:i/>
                <w:iCs/>
              </w:rPr>
              <w:t>factura fiscală, actul de primire-predare, certificatele de conformitate</w:t>
            </w:r>
            <w:r w:rsidR="0033126E">
              <w:rPr>
                <w:i/>
                <w:iCs/>
              </w:rPr>
              <w:t>.</w:t>
            </w:r>
          </w:p>
          <w:p w14:paraId="31F3C325" w14:textId="77777777" w:rsidR="00AB4C54" w:rsidRDefault="00AB4C54" w:rsidP="004033E8">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w:t>
            </w:r>
            <w:r w:rsidR="0033126E">
              <w:rPr>
                <w:iCs/>
              </w:rPr>
              <w:t xml:space="preserve"> </w:t>
            </w:r>
            <w:r w:rsidRPr="00E91463">
              <w:rPr>
                <w:iCs/>
              </w:rPr>
              <w:t>la destinaţia finală</w:t>
            </w:r>
            <w:r>
              <w:rPr>
                <w:iCs/>
              </w:rPr>
              <w:t>/prestării</w:t>
            </w:r>
            <w:r w:rsidR="0033126E">
              <w:rPr>
                <w:iCs/>
              </w:rPr>
              <w:t xml:space="preserve"> </w:t>
            </w:r>
            <w:r>
              <w:rPr>
                <w:iCs/>
              </w:rPr>
              <w:t>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14:paraId="6F92232D" w14:textId="77777777" w:rsidR="00AB4C54" w:rsidRPr="00E91463" w:rsidRDefault="00AB4C54" w:rsidP="004033E8">
            <w:pPr>
              <w:jc w:val="both"/>
              <w:rPr>
                <w:iCs/>
              </w:rPr>
            </w:pPr>
          </w:p>
          <w:p w14:paraId="545C7327" w14:textId="77777777" w:rsidR="00AB4C54" w:rsidRPr="00E91463" w:rsidRDefault="00AB4C54" w:rsidP="004033E8">
            <w:pPr>
              <w:jc w:val="both"/>
              <w:rPr>
                <w:iCs/>
              </w:rPr>
            </w:pPr>
            <w:r w:rsidRPr="00227010">
              <w:rPr>
                <w:b/>
                <w:bCs/>
                <w:iCs/>
              </w:rPr>
              <w:t>3.</w:t>
            </w:r>
            <w:r w:rsidRPr="00227010">
              <w:rPr>
                <w:b/>
                <w:bCs/>
                <w:iCs/>
              </w:rPr>
              <w:tab/>
              <w:t>Preţul şi condiţii de plată</w:t>
            </w:r>
          </w:p>
          <w:p w14:paraId="79BA781B" w14:textId="77777777" w:rsidR="00AB4C54" w:rsidRPr="00E91463" w:rsidRDefault="00AB4C54" w:rsidP="004033E8">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14:paraId="019E94F4" w14:textId="2E776D97" w:rsidR="00AB4C54" w:rsidRPr="00E91463" w:rsidRDefault="00AB4C54" w:rsidP="004033E8">
            <w:pPr>
              <w:jc w:val="both"/>
              <w:rPr>
                <w:iCs/>
              </w:rPr>
            </w:pPr>
            <w:r w:rsidRPr="00E91463">
              <w:rPr>
                <w:iCs/>
              </w:rPr>
              <w:t>3.2.</w:t>
            </w:r>
            <w:r w:rsidRPr="00E91463">
              <w:rPr>
                <w:iCs/>
              </w:rPr>
              <w:tab/>
              <w:t xml:space="preserve">Suma totală a prezentului Contract, inclusiv TVA, se stabileşte în lei moldoveneşti şi constituie: </w:t>
            </w:r>
            <w:r w:rsidR="00FA451A" w:rsidRPr="00FA451A">
              <w:rPr>
                <w:b/>
                <w:bCs/>
                <w:i/>
                <w:u w:val="single"/>
              </w:rPr>
              <w:t xml:space="preserve">200 000,00 (Două sute miil lei) </w:t>
            </w:r>
            <w:r w:rsidRPr="00FA451A">
              <w:rPr>
                <w:b/>
                <w:bCs/>
                <w:i/>
                <w:u w:val="single"/>
              </w:rPr>
              <w:t>MD</w:t>
            </w:r>
            <w:r w:rsidR="00FA451A">
              <w:rPr>
                <w:b/>
                <w:bCs/>
                <w:i/>
                <w:u w:val="single"/>
              </w:rPr>
              <w:t xml:space="preserve"> cu </w:t>
            </w:r>
            <w:r w:rsidRPr="00E91463">
              <w:rPr>
                <w:iCs/>
              </w:rPr>
              <w:t>.</w:t>
            </w:r>
          </w:p>
          <w:p w14:paraId="3BC512E8" w14:textId="77777777" w:rsidR="00AB4C54" w:rsidRPr="000A2D22" w:rsidRDefault="00AB4C54" w:rsidP="004033E8">
            <w:pPr>
              <w:jc w:val="both"/>
              <w:rPr>
                <w:i/>
                <w:sz w:val="20"/>
                <w:szCs w:val="20"/>
              </w:rPr>
            </w:pPr>
            <w:r>
              <w:rPr>
                <w:i/>
                <w:sz w:val="20"/>
                <w:szCs w:val="20"/>
              </w:rPr>
              <w:t xml:space="preserve">                     </w:t>
            </w:r>
            <w:r w:rsidRPr="000A2D22">
              <w:rPr>
                <w:i/>
                <w:sz w:val="20"/>
                <w:szCs w:val="20"/>
              </w:rPr>
              <w:t>(suma cu cifre şi litere)</w:t>
            </w:r>
          </w:p>
          <w:p w14:paraId="127325F4" w14:textId="70086CC6" w:rsidR="00AB4C54" w:rsidRPr="00E91463" w:rsidRDefault="00AB4C54" w:rsidP="004033E8">
            <w:pPr>
              <w:jc w:val="both"/>
              <w:rPr>
                <w:iCs/>
              </w:rPr>
            </w:pPr>
            <w:r w:rsidRPr="00E91463">
              <w:rPr>
                <w:iCs/>
              </w:rPr>
              <w:t>3.3.</w:t>
            </w:r>
            <w:r w:rsidRPr="00E91463">
              <w:rPr>
                <w:iCs/>
              </w:rPr>
              <w:tab/>
            </w:r>
            <w:r w:rsidR="00FA451A" w:rsidRPr="00FA451A">
              <w:rPr>
                <w:color w:val="2E74B5" w:themeColor="accent1" w:themeShade="BF"/>
              </w:rPr>
              <w:t>Achitarea plăţilor pentru Bunurile/Serviciile livrate/prestate va efectua în lei moldoveneşti. În baza comenzilor efectuate, costul se va calcula scadent din suma totala a contractului</w:t>
            </w:r>
            <w:r w:rsidR="00FA451A">
              <w:t>.</w:t>
            </w:r>
            <w:r w:rsidRPr="00E91463">
              <w:rPr>
                <w:iCs/>
              </w:rPr>
              <w:t xml:space="preserve">. </w:t>
            </w:r>
          </w:p>
          <w:p w14:paraId="6683AE25" w14:textId="77777777" w:rsidR="00AB4C54" w:rsidRPr="00E91463" w:rsidRDefault="00AB4C54" w:rsidP="004033E8">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r w:rsidRPr="002F053F">
              <w:rPr>
                <w:b/>
                <w:i/>
                <w:iCs/>
              </w:rPr>
              <w:t xml:space="preserve">90 zile după emiterea facturii fiscale privind </w:t>
            </w:r>
            <w:r w:rsidR="00AB38AD">
              <w:rPr>
                <w:b/>
                <w:i/>
                <w:iCs/>
              </w:rPr>
              <w:t>livrarea bunurilor</w:t>
            </w:r>
            <w:r>
              <w:rPr>
                <w:iCs/>
              </w:rPr>
              <w:t>.</w:t>
            </w:r>
          </w:p>
          <w:p w14:paraId="64BCBD98" w14:textId="77777777" w:rsidR="00AB4C54" w:rsidRDefault="00AB4C54" w:rsidP="004033E8">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14:paraId="37C26F99" w14:textId="77777777" w:rsidR="00AB4C54" w:rsidRPr="00E91463" w:rsidRDefault="00AB4C54" w:rsidP="004033E8">
            <w:pPr>
              <w:jc w:val="both"/>
              <w:rPr>
                <w:iCs/>
              </w:rPr>
            </w:pPr>
          </w:p>
          <w:p w14:paraId="39401254" w14:textId="77777777" w:rsidR="00AB4C54" w:rsidRPr="0081505C" w:rsidRDefault="00AB4C54" w:rsidP="004033E8">
            <w:pPr>
              <w:jc w:val="both"/>
              <w:rPr>
                <w:b/>
                <w:bCs/>
                <w:iCs/>
              </w:rPr>
            </w:pPr>
            <w:r w:rsidRPr="0081505C">
              <w:rPr>
                <w:b/>
                <w:bCs/>
                <w:iCs/>
              </w:rPr>
              <w:t>4.</w:t>
            </w:r>
            <w:r w:rsidRPr="0081505C">
              <w:rPr>
                <w:b/>
                <w:bCs/>
                <w:iCs/>
              </w:rPr>
              <w:tab/>
              <w:t>Condiţii de predare-primire</w:t>
            </w:r>
          </w:p>
          <w:p w14:paraId="6A0C00DF" w14:textId="77777777" w:rsidR="00AB4C54" w:rsidRPr="00E91463" w:rsidRDefault="00AB4C54" w:rsidP="004033E8">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14:paraId="698A5B7A" w14:textId="77777777" w:rsidR="00AB4C54" w:rsidRPr="00E91463" w:rsidRDefault="00AB4C54" w:rsidP="004033E8">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graficul livrării</w:t>
            </w:r>
            <w:r>
              <w:rPr>
                <w:iCs/>
              </w:rPr>
              <w:t>/prestării</w:t>
            </w:r>
            <w:r w:rsidRPr="00E91463">
              <w:rPr>
                <w:iCs/>
              </w:rPr>
              <w:t xml:space="preserve"> şi documentele de însoţire conform punctului 2.2 al prezentului Contract;</w:t>
            </w:r>
          </w:p>
          <w:p w14:paraId="7BE449CF" w14:textId="77777777" w:rsidR="00AB4C54" w:rsidRPr="00E91463" w:rsidRDefault="00AB4C54" w:rsidP="004033E8">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14:paraId="7FF07904" w14:textId="77777777" w:rsidR="00AB4C54" w:rsidRPr="00E91463" w:rsidRDefault="00AB4C54" w:rsidP="004033E8">
            <w:pPr>
              <w:jc w:val="both"/>
              <w:rPr>
                <w:iCs/>
              </w:rPr>
            </w:pPr>
            <w:r w:rsidRPr="00E91463">
              <w:rPr>
                <w:i/>
              </w:rPr>
              <w:t>c</w:t>
            </w:r>
            <w:r w:rsidRPr="00E91463">
              <w:rPr>
                <w:iCs/>
              </w:rPr>
              <w:t>)</w:t>
            </w:r>
            <w:r w:rsidRPr="00E91463">
              <w:rPr>
                <w:iCs/>
              </w:rPr>
              <w:tab/>
              <w:t>ambalajul şi integritatea Bunurilor corespunde informaţiei indicate în Specificaţie.</w:t>
            </w:r>
          </w:p>
          <w:p w14:paraId="475F812B" w14:textId="77777777" w:rsidR="00AB4C54" w:rsidRDefault="00AB4C54" w:rsidP="004033E8">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35EB2C0F" w14:textId="77777777" w:rsidR="00AB4C54" w:rsidRPr="00E91463" w:rsidRDefault="00AB4C54" w:rsidP="004033E8">
            <w:pPr>
              <w:jc w:val="both"/>
              <w:rPr>
                <w:iCs/>
              </w:rPr>
            </w:pPr>
          </w:p>
          <w:p w14:paraId="1A060256" w14:textId="77777777" w:rsidR="00AB4C54" w:rsidRPr="0081505C" w:rsidRDefault="00AB4C54" w:rsidP="004033E8">
            <w:pPr>
              <w:jc w:val="both"/>
              <w:rPr>
                <w:b/>
                <w:bCs/>
                <w:iCs/>
              </w:rPr>
            </w:pPr>
            <w:r w:rsidRPr="0081505C">
              <w:rPr>
                <w:b/>
                <w:bCs/>
                <w:iCs/>
              </w:rPr>
              <w:t>5.</w:t>
            </w:r>
            <w:r w:rsidRPr="0081505C">
              <w:rPr>
                <w:b/>
                <w:bCs/>
                <w:iCs/>
              </w:rPr>
              <w:tab/>
              <w:t>Standarde</w:t>
            </w:r>
          </w:p>
          <w:p w14:paraId="73944A45" w14:textId="77777777" w:rsidR="00AB4C54" w:rsidRPr="00E91463" w:rsidRDefault="00AB4C54" w:rsidP="004033E8">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14:paraId="1AF23FA4" w14:textId="77777777" w:rsidR="00AB4C54" w:rsidRDefault="00AB4C54" w:rsidP="004033E8">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14:paraId="5A8032BF" w14:textId="77777777" w:rsidR="00AB4C54" w:rsidRPr="00E91463" w:rsidRDefault="00AB4C54" w:rsidP="004033E8">
            <w:pPr>
              <w:jc w:val="both"/>
              <w:rPr>
                <w:iCs/>
              </w:rPr>
            </w:pPr>
          </w:p>
          <w:p w14:paraId="03279DC3" w14:textId="77777777" w:rsidR="00AB4C54" w:rsidRPr="0081505C" w:rsidRDefault="00AB4C54" w:rsidP="004033E8">
            <w:pPr>
              <w:jc w:val="both"/>
              <w:rPr>
                <w:b/>
                <w:bCs/>
                <w:iCs/>
              </w:rPr>
            </w:pPr>
            <w:r w:rsidRPr="0081505C">
              <w:rPr>
                <w:b/>
                <w:bCs/>
                <w:iCs/>
              </w:rPr>
              <w:t>6.</w:t>
            </w:r>
            <w:r w:rsidRPr="0081505C">
              <w:rPr>
                <w:b/>
                <w:bCs/>
                <w:iCs/>
              </w:rPr>
              <w:tab/>
              <w:t>Obligaţiile părţilor</w:t>
            </w:r>
          </w:p>
          <w:p w14:paraId="21DBE32F" w14:textId="77777777" w:rsidR="00AB4C54" w:rsidRPr="00E91463" w:rsidRDefault="00AB4C54" w:rsidP="004033E8">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14:paraId="0BA75566" w14:textId="77777777" w:rsidR="00AB4C54" w:rsidRPr="00E91463" w:rsidRDefault="00AB4C54" w:rsidP="004033E8">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14:paraId="2D83F3EF" w14:textId="77777777" w:rsidR="00AB4C54" w:rsidRPr="00E91463" w:rsidRDefault="00AB4C54" w:rsidP="004033E8">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14:paraId="3A31F569" w14:textId="77777777" w:rsidR="00AB4C54" w:rsidRPr="00E91463" w:rsidRDefault="00AB4C54" w:rsidP="004033E8">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9A091F7" w14:textId="77777777" w:rsidR="00AB4C54" w:rsidRPr="00E91463" w:rsidRDefault="00AB4C54" w:rsidP="004033E8">
            <w:pPr>
              <w:jc w:val="both"/>
              <w:rPr>
                <w:iCs/>
              </w:rPr>
            </w:pPr>
            <w:r w:rsidRPr="00E91463">
              <w:rPr>
                <w:iCs/>
              </w:rPr>
              <w:lastRenderedPageBreak/>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14:paraId="100C7BE3" w14:textId="77777777" w:rsidR="00AB4C54" w:rsidRPr="00E91463" w:rsidRDefault="00AB4C54" w:rsidP="004033E8">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14:paraId="49F96E0F" w14:textId="77777777" w:rsidR="00AB4C54" w:rsidRPr="00E91463" w:rsidRDefault="00AB4C54" w:rsidP="004033E8">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14:paraId="010010F1" w14:textId="77777777" w:rsidR="00AB4C54" w:rsidRDefault="00AB4C54" w:rsidP="004033E8">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14:paraId="7A9698B5" w14:textId="77777777" w:rsidR="00AB4C54" w:rsidRPr="00E91463" w:rsidRDefault="00AB4C54" w:rsidP="004033E8">
            <w:pPr>
              <w:jc w:val="both"/>
              <w:rPr>
                <w:iCs/>
              </w:rPr>
            </w:pPr>
          </w:p>
          <w:p w14:paraId="7E6D4991" w14:textId="77777777" w:rsidR="00AB4C54" w:rsidRPr="00B74898" w:rsidRDefault="00AB4C54" w:rsidP="004033E8">
            <w:pPr>
              <w:jc w:val="both"/>
              <w:rPr>
                <w:b/>
                <w:bCs/>
                <w:iCs/>
              </w:rPr>
            </w:pPr>
            <w:r w:rsidRPr="00B74898">
              <w:rPr>
                <w:b/>
                <w:bCs/>
                <w:iCs/>
              </w:rPr>
              <w:t>7.</w:t>
            </w:r>
            <w:r w:rsidRPr="00B74898">
              <w:rPr>
                <w:b/>
                <w:bCs/>
                <w:iCs/>
              </w:rPr>
              <w:tab/>
            </w:r>
            <w:r w:rsidRPr="003C3B2C">
              <w:rPr>
                <w:b/>
                <w:bCs/>
                <w:iCs/>
              </w:rPr>
              <w:t>Circumstanțe care justifică neexecutarea contractului</w:t>
            </w:r>
          </w:p>
          <w:p w14:paraId="41AC481F" w14:textId="77777777" w:rsidR="00AB4C54" w:rsidRPr="00E91463" w:rsidRDefault="00AB4C54" w:rsidP="004033E8">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14:paraId="09579E43" w14:textId="77777777" w:rsidR="00AB4C54" w:rsidRPr="00E91463" w:rsidRDefault="00AB4C54" w:rsidP="004033E8">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14:paraId="015F3162" w14:textId="77777777" w:rsidR="00AB4C54" w:rsidRDefault="00AB4C54" w:rsidP="004033E8">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14:paraId="3BF62331" w14:textId="77777777" w:rsidR="00AB4C54" w:rsidRPr="00F92DE2" w:rsidRDefault="00AB4C54" w:rsidP="004033E8">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xml:space="preserve">, acesta se modifică prin acordul adițional, inclusiv modificarea termenilor de executare, în cazul unei executări ulterioare a contractului. </w:t>
            </w:r>
            <w:r>
              <w:rPr>
                <w:iCs/>
                <w:lang w:val="ro-MD"/>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6CB0D72E" w14:textId="77777777" w:rsidR="00AB4C54" w:rsidRPr="00E91463" w:rsidRDefault="00AB4C54" w:rsidP="004033E8">
            <w:pPr>
              <w:jc w:val="both"/>
              <w:rPr>
                <w:iCs/>
              </w:rPr>
            </w:pPr>
          </w:p>
          <w:p w14:paraId="573BF6D9" w14:textId="77777777" w:rsidR="00AB4C54" w:rsidRPr="00B74898" w:rsidRDefault="00AB4C54" w:rsidP="004033E8">
            <w:pPr>
              <w:jc w:val="both"/>
              <w:rPr>
                <w:b/>
                <w:bCs/>
                <w:iCs/>
              </w:rPr>
            </w:pPr>
            <w:r w:rsidRPr="00B74898">
              <w:rPr>
                <w:b/>
                <w:bCs/>
                <w:iCs/>
              </w:rPr>
              <w:t>8.</w:t>
            </w:r>
            <w:r w:rsidRPr="00B74898">
              <w:rPr>
                <w:b/>
                <w:bCs/>
                <w:iCs/>
              </w:rPr>
              <w:tab/>
            </w:r>
            <w:r>
              <w:rPr>
                <w:b/>
                <w:bCs/>
                <w:iCs/>
              </w:rPr>
              <w:t>Rezoluțiunea</w:t>
            </w:r>
          </w:p>
          <w:p w14:paraId="3279B57B" w14:textId="77777777" w:rsidR="00AB4C54" w:rsidRPr="00E91463" w:rsidRDefault="00AB4C54" w:rsidP="004033E8">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14:paraId="0233F093" w14:textId="77777777" w:rsidR="00AB4C54" w:rsidRPr="00E91463" w:rsidRDefault="00AB4C54" w:rsidP="004033E8">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14:paraId="1DA0F66B" w14:textId="77777777" w:rsidR="00AB4C54" w:rsidRPr="00E91463" w:rsidRDefault="00AB4C54" w:rsidP="004033E8">
            <w:pPr>
              <w:jc w:val="both"/>
              <w:rPr>
                <w:iCs/>
              </w:rPr>
            </w:pPr>
            <w:r w:rsidRPr="00E91463">
              <w:rPr>
                <w:iCs/>
              </w:rPr>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14:paraId="431A377F" w14:textId="77777777" w:rsidR="00AB4C54" w:rsidRPr="00E91463" w:rsidRDefault="00AB4C54" w:rsidP="004033E8">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14:paraId="5FCFDEB3" w14:textId="77777777" w:rsidR="00AB4C54" w:rsidRPr="00E91463" w:rsidRDefault="00AB4C54" w:rsidP="004033E8">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14:paraId="449F5185" w14:textId="77777777" w:rsidR="00AB4C54" w:rsidRDefault="00AB4C54" w:rsidP="004033E8">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14:paraId="2F0722A6" w14:textId="77777777" w:rsidR="00AB4C54" w:rsidRDefault="00AB4C54" w:rsidP="004033E8">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FC91126" w14:textId="77777777" w:rsidR="00AB4C54" w:rsidRPr="009E1485" w:rsidRDefault="00AB4C54" w:rsidP="004033E8">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1FA3A64A" w14:textId="77777777" w:rsidR="00AB4C54" w:rsidRPr="009E1485" w:rsidRDefault="00AB4C54" w:rsidP="004033E8">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642F234C" w14:textId="77777777" w:rsidR="00AB4C54" w:rsidRPr="00E91463" w:rsidRDefault="00AB4C54" w:rsidP="004033E8">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7F6A0035" w14:textId="77777777" w:rsidR="00AB4C54" w:rsidRPr="00E91463" w:rsidRDefault="00AB4C54" w:rsidP="004033E8">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5</w:t>
            </w:r>
            <w:r w:rsidRPr="00E91463">
              <w:rPr>
                <w:iCs/>
              </w:rPr>
              <w:t xml:space="preserve"> zile lucrătoare celeilalte Părţi despre intenţiile ei printr-o scrisoare motivată.</w:t>
            </w:r>
          </w:p>
          <w:p w14:paraId="2096FD26" w14:textId="77777777" w:rsidR="00AB4C54" w:rsidRDefault="00AB4C54" w:rsidP="004033E8">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14:paraId="5B7A5313" w14:textId="77777777" w:rsidR="00AB4C54" w:rsidRPr="00E91463" w:rsidRDefault="00AB4C54" w:rsidP="004033E8">
            <w:pPr>
              <w:jc w:val="both"/>
              <w:rPr>
                <w:iCs/>
              </w:rPr>
            </w:pPr>
          </w:p>
          <w:p w14:paraId="7ED1E98C" w14:textId="77777777" w:rsidR="00AB4C54" w:rsidRPr="00B74898" w:rsidRDefault="00AB4C54" w:rsidP="004033E8">
            <w:pPr>
              <w:jc w:val="both"/>
              <w:rPr>
                <w:b/>
                <w:bCs/>
                <w:iCs/>
              </w:rPr>
            </w:pPr>
            <w:r w:rsidRPr="00B74898">
              <w:rPr>
                <w:b/>
                <w:bCs/>
                <w:iCs/>
              </w:rPr>
              <w:t>9.</w:t>
            </w:r>
            <w:r w:rsidRPr="00B74898">
              <w:rPr>
                <w:b/>
                <w:bCs/>
                <w:iCs/>
              </w:rPr>
              <w:tab/>
              <w:t xml:space="preserve">Reclamaţii </w:t>
            </w:r>
          </w:p>
          <w:p w14:paraId="55F9A468" w14:textId="77777777" w:rsidR="00AB4C54" w:rsidRPr="00E91463" w:rsidRDefault="00AB4C54" w:rsidP="004033E8">
            <w:pPr>
              <w:jc w:val="both"/>
              <w:rPr>
                <w:iCs/>
              </w:rPr>
            </w:pPr>
            <w:r w:rsidRPr="00E91463">
              <w:rPr>
                <w:iCs/>
              </w:rPr>
              <w:lastRenderedPageBreak/>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14:paraId="6525100E" w14:textId="77777777" w:rsidR="00AB4C54" w:rsidRPr="00E91463" w:rsidRDefault="00AB4C54" w:rsidP="004033E8">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14:paraId="59E5E6F7" w14:textId="77777777" w:rsidR="00AB4C54" w:rsidRPr="00E91463" w:rsidRDefault="00AB4C54" w:rsidP="004033E8">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14:paraId="63DA7190" w14:textId="77777777" w:rsidR="00AB4C54" w:rsidRPr="00E91463" w:rsidRDefault="00AB4C54" w:rsidP="004033E8">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5</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14:paraId="4E43875D" w14:textId="77777777" w:rsidR="00AB4C54" w:rsidRPr="00E91463" w:rsidRDefault="00AB4C54" w:rsidP="004033E8">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14:paraId="0FACE3C3" w14:textId="77777777" w:rsidR="00AB4C54" w:rsidRPr="00E91463" w:rsidRDefault="00AB4C54" w:rsidP="004033E8">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14:paraId="76AA75AC" w14:textId="77777777" w:rsidR="00AB4C54" w:rsidRPr="00E91463" w:rsidRDefault="00AB4C54" w:rsidP="004033E8">
            <w:pPr>
              <w:jc w:val="both"/>
              <w:rPr>
                <w:iCs/>
              </w:rPr>
            </w:pPr>
          </w:p>
          <w:p w14:paraId="04712C6B" w14:textId="77777777" w:rsidR="00AB4C54" w:rsidRPr="008D7109" w:rsidRDefault="00AB4C54" w:rsidP="004033E8">
            <w:pPr>
              <w:jc w:val="both"/>
              <w:rPr>
                <w:b/>
                <w:bCs/>
                <w:iCs/>
              </w:rPr>
            </w:pPr>
            <w:r w:rsidRPr="008D7109">
              <w:rPr>
                <w:b/>
                <w:bCs/>
                <w:iCs/>
              </w:rPr>
              <w:t>10.</w:t>
            </w:r>
            <w:r w:rsidRPr="008D7109">
              <w:rPr>
                <w:b/>
                <w:bCs/>
                <w:iCs/>
              </w:rPr>
              <w:tab/>
              <w:t>Sancţiuni</w:t>
            </w:r>
          </w:p>
          <w:p w14:paraId="04C1ABC3" w14:textId="2E72818E" w:rsidR="00AB4C54" w:rsidRPr="00E91463" w:rsidRDefault="00AB4C54" w:rsidP="004033E8">
            <w:pPr>
              <w:jc w:val="both"/>
              <w:rPr>
                <w:iCs/>
              </w:rPr>
            </w:pPr>
            <w:r w:rsidRPr="00E91463">
              <w:rPr>
                <w:iCs/>
              </w:rPr>
              <w:t>10.1.</w:t>
            </w:r>
            <w:r w:rsidRPr="00E91463">
              <w:rPr>
                <w:iCs/>
              </w:rPr>
              <w:tab/>
              <w:t>Forma de garanţie de bună executare a contractului agreată de Cumpărător</w:t>
            </w:r>
            <w:r>
              <w:rPr>
                <w:iCs/>
              </w:rPr>
              <w:t>/Beneficiar</w:t>
            </w:r>
            <w:r w:rsidRPr="00E91463">
              <w:rPr>
                <w:iCs/>
              </w:rPr>
              <w:t xml:space="preserve"> este </w:t>
            </w:r>
            <w:r>
              <w:rPr>
                <w:iCs/>
              </w:rPr>
              <w:t>garanția bancară de bună execuție sau transfer bancar,</w:t>
            </w:r>
            <w:r w:rsidRPr="00E91463">
              <w:rPr>
                <w:iCs/>
              </w:rPr>
              <w:t xml:space="preserve"> în cuantum de </w:t>
            </w:r>
            <w:r w:rsidR="00A07004" w:rsidRPr="00A07004">
              <w:rPr>
                <w:b/>
                <w:bCs/>
                <w:iCs/>
                <w:color w:val="2F5496" w:themeColor="accent5" w:themeShade="BF"/>
              </w:rPr>
              <w:t>(nu se cere)</w:t>
            </w:r>
            <w:r w:rsidRPr="00E91463">
              <w:rPr>
                <w:iCs/>
              </w:rPr>
              <w:t xml:space="preserve"> din valoarea contractului. </w:t>
            </w:r>
          </w:p>
          <w:p w14:paraId="14E715BC" w14:textId="77EB7001" w:rsidR="00AB4C54" w:rsidRPr="00E91463" w:rsidRDefault="00AB4C54" w:rsidP="004033E8">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A07004">
              <w:rPr>
                <w:iCs/>
              </w:rPr>
              <w:t>__</w:t>
            </w:r>
            <w:r>
              <w:rPr>
                <w:iCs/>
              </w:rPr>
              <w:t xml:space="preserve"> </w:t>
            </w:r>
            <w:r w:rsidRPr="00E91463">
              <w:rPr>
                <w:iCs/>
              </w:rPr>
              <w:t>din suma totală a contractului.</w:t>
            </w:r>
          </w:p>
          <w:p w14:paraId="00398220" w14:textId="77777777" w:rsidR="00AB4C54" w:rsidRPr="00E91463" w:rsidRDefault="00AB4C54" w:rsidP="004033E8">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Pr>
                <w:iCs/>
              </w:rPr>
              <w:t xml:space="preserve">0,1 % </w:t>
            </w:r>
            <w:r w:rsidRPr="00E91463">
              <w:rPr>
                <w:iCs/>
              </w:rPr>
              <w:t xml:space="preserve">din suma totală a prezentului Contract. </w:t>
            </w:r>
            <w:r>
              <w:t xml:space="preserve"> </w:t>
            </w:r>
            <w:r w:rsidRPr="0016683B">
              <w:rPr>
                <w:iCs/>
              </w:rPr>
              <w:t xml:space="preserve">În cazul în care întârzierea depășește </w:t>
            </w:r>
            <w:r>
              <w:rPr>
                <w:iCs/>
              </w:rPr>
              <w:t>30</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14:paraId="3941BB46" w14:textId="77777777" w:rsidR="00AB4C54" w:rsidRDefault="00AB4C54" w:rsidP="004033E8">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Pr>
                <w:iCs/>
              </w:rPr>
              <w:t>0,1</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Pr>
                <w:iCs/>
              </w:rPr>
              <w:t xml:space="preserve">0,1% </w:t>
            </w:r>
            <w:r w:rsidRPr="00E91463">
              <w:rPr>
                <w:iCs/>
              </w:rPr>
              <w:t>din suma totală a prezentului contract.</w:t>
            </w:r>
          </w:p>
          <w:p w14:paraId="29BA485F" w14:textId="77777777" w:rsidR="00AB4C54" w:rsidRPr="0016683B" w:rsidRDefault="00AB4C54" w:rsidP="004033E8">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6A772180" w14:textId="77777777" w:rsidR="00AB4C54" w:rsidRDefault="00AB4C54" w:rsidP="004033E8">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74D2628" w14:textId="77777777" w:rsidR="00AB4C54" w:rsidRPr="00E91463" w:rsidRDefault="00AB4C54" w:rsidP="004033E8">
            <w:pPr>
              <w:jc w:val="both"/>
              <w:rPr>
                <w:iCs/>
              </w:rPr>
            </w:pPr>
          </w:p>
          <w:p w14:paraId="65BDB3A1" w14:textId="77777777" w:rsidR="00AB4C54" w:rsidRPr="008D7109" w:rsidRDefault="00AB4C54" w:rsidP="004033E8">
            <w:pPr>
              <w:jc w:val="both"/>
              <w:rPr>
                <w:b/>
                <w:bCs/>
                <w:iCs/>
              </w:rPr>
            </w:pPr>
            <w:r w:rsidRPr="008D7109">
              <w:rPr>
                <w:b/>
                <w:bCs/>
                <w:iCs/>
              </w:rPr>
              <w:t>11.</w:t>
            </w:r>
            <w:r w:rsidRPr="008D7109">
              <w:rPr>
                <w:b/>
                <w:bCs/>
                <w:iCs/>
              </w:rPr>
              <w:tab/>
              <w:t>Drepturi de proprietate intelectuală</w:t>
            </w:r>
          </w:p>
          <w:p w14:paraId="39A1254B" w14:textId="77777777" w:rsidR="00AB4C54" w:rsidRPr="00E91463" w:rsidRDefault="00AB4C54" w:rsidP="004033E8">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14:paraId="7620871C" w14:textId="77777777" w:rsidR="00AB4C54" w:rsidRPr="00E91463" w:rsidRDefault="00AB4C54" w:rsidP="004033E8">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8EC2758" w14:textId="77777777" w:rsidR="00AB4C54" w:rsidRDefault="00AB4C54" w:rsidP="004033E8">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6AE43A4" w14:textId="77777777" w:rsidR="00AB4C54" w:rsidRPr="00E91463" w:rsidRDefault="00AB4C54" w:rsidP="004033E8">
            <w:pPr>
              <w:jc w:val="both"/>
              <w:rPr>
                <w:iCs/>
              </w:rPr>
            </w:pPr>
          </w:p>
          <w:p w14:paraId="1665E144" w14:textId="77777777" w:rsidR="00AB4C54" w:rsidRPr="008D7109" w:rsidRDefault="00AB4C54" w:rsidP="004033E8">
            <w:pPr>
              <w:jc w:val="both"/>
              <w:rPr>
                <w:b/>
                <w:bCs/>
                <w:iCs/>
              </w:rPr>
            </w:pPr>
            <w:r w:rsidRPr="008D7109">
              <w:rPr>
                <w:b/>
                <w:bCs/>
                <w:iCs/>
              </w:rPr>
              <w:t>12.</w:t>
            </w:r>
            <w:r w:rsidRPr="008D7109">
              <w:rPr>
                <w:b/>
                <w:bCs/>
                <w:iCs/>
              </w:rPr>
              <w:tab/>
              <w:t>Dispoziţii finale</w:t>
            </w:r>
          </w:p>
          <w:p w14:paraId="5D7FBCC0" w14:textId="77777777" w:rsidR="00AB4C54" w:rsidRPr="00E91463" w:rsidRDefault="00AB4C54" w:rsidP="004033E8">
            <w:pPr>
              <w:jc w:val="both"/>
              <w:rPr>
                <w:iCs/>
              </w:rPr>
            </w:pPr>
            <w:r w:rsidRPr="00E91463">
              <w:rPr>
                <w:iCs/>
              </w:rPr>
              <w:lastRenderedPageBreak/>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087903CB" w14:textId="77777777" w:rsidR="00AB4C54" w:rsidRPr="00E91463" w:rsidRDefault="00AB4C54" w:rsidP="004033E8">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59347C2" w14:textId="77777777" w:rsidR="00AB4C54" w:rsidRPr="00E91463" w:rsidRDefault="00AB4C54" w:rsidP="004033E8">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1E349C1E" w14:textId="77777777" w:rsidR="00AB4C54" w:rsidRPr="00E91463" w:rsidRDefault="00AB4C54" w:rsidP="004033E8">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14:paraId="6355FF0B" w14:textId="77777777" w:rsidR="00AB4C54" w:rsidRPr="00E91463" w:rsidRDefault="00AB4C54" w:rsidP="004033E8">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262228" w14:textId="0DEDE5D5" w:rsidR="00AB4C54" w:rsidRPr="00E91463" w:rsidRDefault="00AB4C54" w:rsidP="004033E8">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sidRPr="00B605EC">
              <w:rPr>
                <w:b/>
                <w:i/>
                <w:iCs/>
                <w:color w:val="FF0000"/>
              </w:rPr>
              <w:t>31.</w:t>
            </w:r>
            <w:r w:rsidR="007E20FD">
              <w:rPr>
                <w:b/>
                <w:i/>
                <w:iCs/>
                <w:color w:val="FF0000"/>
              </w:rPr>
              <w:t>12</w:t>
            </w:r>
            <w:r w:rsidRPr="00B605EC">
              <w:rPr>
                <w:b/>
                <w:i/>
                <w:iCs/>
                <w:color w:val="FF0000"/>
              </w:rPr>
              <w:t>.202</w:t>
            </w:r>
            <w:r w:rsidR="00765CBE">
              <w:rPr>
                <w:b/>
                <w:i/>
                <w:iCs/>
                <w:color w:val="FF0000"/>
              </w:rPr>
              <w:t>6</w:t>
            </w:r>
            <w:bookmarkStart w:id="0" w:name="_GoBack"/>
            <w:bookmarkEnd w:id="0"/>
          </w:p>
          <w:p w14:paraId="52F95E94" w14:textId="77777777" w:rsidR="00AB4C54" w:rsidRPr="00E91463" w:rsidRDefault="00AB4C54" w:rsidP="004033E8">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43AE2BF5" w14:textId="77777777" w:rsidR="00AB4C54" w:rsidRPr="00E91463" w:rsidRDefault="00AB4C54" w:rsidP="004033E8">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14:paraId="0BD927D4" w14:textId="77777777" w:rsidR="00AB4C54" w:rsidRDefault="00AB4C54" w:rsidP="004033E8">
            <w:pPr>
              <w:jc w:val="both"/>
            </w:pPr>
          </w:p>
          <w:p w14:paraId="24D9B0FB" w14:textId="77777777" w:rsidR="00AB4C54" w:rsidRPr="00F041BF" w:rsidRDefault="00AB4C54" w:rsidP="004033E8">
            <w:pPr>
              <w:spacing w:line="276" w:lineRule="auto"/>
              <w:contextualSpacing/>
              <w:jc w:val="center"/>
            </w:pPr>
            <w:r w:rsidRPr="00F041BF">
              <w:rPr>
                <w:b/>
              </w:rPr>
              <w:t>RECHIZITELE JURIDICE, POŞTALE ŞI DE PLĂŢI ALE PĂRŢILOR</w:t>
            </w:r>
          </w:p>
          <w:p w14:paraId="4E67532B" w14:textId="77777777" w:rsidR="00AB4C54" w:rsidRPr="0013795E" w:rsidRDefault="00AB4C54" w:rsidP="004033E8">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6EA1E8FB" w14:textId="77777777" w:rsidTr="004033E8">
              <w:trPr>
                <w:jc w:val="center"/>
              </w:trPr>
              <w:tc>
                <w:tcPr>
                  <w:tcW w:w="5163" w:type="dxa"/>
                  <w:tcBorders>
                    <w:top w:val="nil"/>
                    <w:left w:val="nil"/>
                    <w:bottom w:val="nil"/>
                    <w:right w:val="nil"/>
                  </w:tcBorders>
                </w:tcPr>
                <w:p w14:paraId="6CEE651F" w14:textId="77777777" w:rsidR="00AB4C54" w:rsidRPr="0013795E" w:rsidRDefault="00AB4C54" w:rsidP="004033E8">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10AA4190" w14:textId="77777777" w:rsidR="00AB4C54" w:rsidRPr="0013795E" w:rsidRDefault="00AB4C54" w:rsidP="004033E8">
                  <w:pPr>
                    <w:tabs>
                      <w:tab w:val="left" w:pos="3295"/>
                    </w:tabs>
                    <w:jc w:val="center"/>
                  </w:pPr>
                  <w:r w:rsidRPr="00F041BF">
                    <w:rPr>
                      <w:b/>
                      <w:iCs/>
                    </w:rPr>
                    <w:t>Cumpărătorul/Beneficiarul</w:t>
                  </w:r>
                </w:p>
              </w:tc>
            </w:tr>
            <w:tr w:rsidR="00AB4C54" w:rsidRPr="0013795E" w14:paraId="3D49CEA4" w14:textId="77777777" w:rsidTr="004033E8">
              <w:trPr>
                <w:jc w:val="center"/>
              </w:trPr>
              <w:tc>
                <w:tcPr>
                  <w:tcW w:w="5163" w:type="dxa"/>
                  <w:tcBorders>
                    <w:top w:val="nil"/>
                    <w:left w:val="nil"/>
                    <w:bottom w:val="nil"/>
                    <w:right w:val="nil"/>
                  </w:tcBorders>
                  <w:vAlign w:val="center"/>
                </w:tcPr>
                <w:p w14:paraId="5473E3D0" w14:textId="77777777" w:rsidR="00AB4C54" w:rsidRPr="0013795E" w:rsidRDefault="00AB4C54" w:rsidP="004033E8">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7CF77B80" w14:textId="77777777" w:rsidR="00AB4C54" w:rsidRPr="0013795E" w:rsidRDefault="00AB4C54" w:rsidP="004033E8">
                  <w:pPr>
                    <w:tabs>
                      <w:tab w:val="left" w:pos="1134"/>
                      <w:tab w:val="left" w:pos="4680"/>
                      <w:tab w:val="left" w:pos="7020"/>
                    </w:tabs>
                    <w:suppressAutoHyphens/>
                    <w:ind w:hanging="58"/>
                    <w:jc w:val="both"/>
                  </w:pPr>
                  <w:r w:rsidRPr="0013795E">
                    <w:t>Adresa poştală:</w:t>
                  </w:r>
                  <w:r>
                    <w:t xml:space="preserve"> mun.Chișinău, str.A.Russo 11</w:t>
                  </w:r>
                </w:p>
              </w:tc>
            </w:tr>
            <w:tr w:rsidR="00AB4C54" w:rsidRPr="0013795E" w14:paraId="2ED10B24" w14:textId="77777777" w:rsidTr="004033E8">
              <w:trPr>
                <w:jc w:val="center"/>
              </w:trPr>
              <w:tc>
                <w:tcPr>
                  <w:tcW w:w="5163" w:type="dxa"/>
                  <w:tcBorders>
                    <w:top w:val="nil"/>
                    <w:left w:val="nil"/>
                    <w:bottom w:val="nil"/>
                    <w:right w:val="nil"/>
                  </w:tcBorders>
                  <w:vAlign w:val="center"/>
                </w:tcPr>
                <w:p w14:paraId="53894E35" w14:textId="77777777" w:rsidR="00AB4C54" w:rsidRPr="0013795E" w:rsidRDefault="00AB4C54" w:rsidP="004033E8">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558A1EEB" w14:textId="77777777" w:rsidR="00AB4C54" w:rsidRPr="0013795E" w:rsidRDefault="00AB4C54" w:rsidP="004033E8">
                  <w:pPr>
                    <w:tabs>
                      <w:tab w:val="left" w:pos="1134"/>
                      <w:tab w:val="left" w:pos="4680"/>
                      <w:tab w:val="left" w:pos="7020"/>
                    </w:tabs>
                    <w:suppressAutoHyphens/>
                    <w:jc w:val="both"/>
                  </w:pPr>
                  <w:r w:rsidRPr="0013795E">
                    <w:t>Telefon:</w:t>
                  </w:r>
                  <w:r>
                    <w:t xml:space="preserve"> 022 44 11 85, 022 43 82 37</w:t>
                  </w:r>
                </w:p>
              </w:tc>
            </w:tr>
            <w:tr w:rsidR="00AB4C54" w:rsidRPr="0013795E" w14:paraId="38319597" w14:textId="77777777" w:rsidTr="004033E8">
              <w:trPr>
                <w:jc w:val="center"/>
              </w:trPr>
              <w:tc>
                <w:tcPr>
                  <w:tcW w:w="5163" w:type="dxa"/>
                  <w:tcBorders>
                    <w:top w:val="nil"/>
                    <w:left w:val="nil"/>
                    <w:bottom w:val="nil"/>
                    <w:right w:val="nil"/>
                  </w:tcBorders>
                  <w:vAlign w:val="center"/>
                </w:tcPr>
                <w:p w14:paraId="24A541E4" w14:textId="77777777" w:rsidR="00AB4C54" w:rsidRPr="0013795E" w:rsidRDefault="00AB4C54" w:rsidP="004033E8">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72DD8B30" w14:textId="77777777" w:rsidR="00AB4C54" w:rsidRPr="0013795E" w:rsidRDefault="00AB4C54" w:rsidP="004033E8">
                  <w:pPr>
                    <w:tabs>
                      <w:tab w:val="left" w:pos="1134"/>
                      <w:tab w:val="left" w:pos="4680"/>
                      <w:tab w:val="left" w:pos="7020"/>
                    </w:tabs>
                    <w:suppressAutoHyphens/>
                    <w:jc w:val="both"/>
                  </w:pPr>
                  <w:r w:rsidRPr="0013795E">
                    <w:t>Cod fiscal:</w:t>
                  </w:r>
                  <w:r>
                    <w:t xml:space="preserve"> 1003600152592</w:t>
                  </w:r>
                </w:p>
              </w:tc>
            </w:tr>
            <w:tr w:rsidR="00FF0675" w:rsidRPr="0013795E" w14:paraId="3E418963" w14:textId="77777777" w:rsidTr="004033E8">
              <w:trPr>
                <w:jc w:val="center"/>
              </w:trPr>
              <w:tc>
                <w:tcPr>
                  <w:tcW w:w="5163" w:type="dxa"/>
                  <w:tcBorders>
                    <w:top w:val="nil"/>
                    <w:left w:val="nil"/>
                    <w:bottom w:val="nil"/>
                    <w:right w:val="nil"/>
                  </w:tcBorders>
                  <w:vAlign w:val="center"/>
                </w:tcPr>
                <w:p w14:paraId="6144A416" w14:textId="77777777" w:rsidR="00FF0675" w:rsidRPr="0013795E" w:rsidRDefault="00FF0675" w:rsidP="00FF067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2157BEDB" w14:textId="62F30642" w:rsidR="00FF0675" w:rsidRPr="0013795E" w:rsidRDefault="00FF0675" w:rsidP="00FF0675">
                  <w:pPr>
                    <w:tabs>
                      <w:tab w:val="left" w:pos="1134"/>
                      <w:tab w:val="left" w:pos="4680"/>
                      <w:tab w:val="left" w:pos="7020"/>
                    </w:tabs>
                    <w:suppressAutoHyphens/>
                    <w:jc w:val="both"/>
                  </w:pPr>
                  <w:r w:rsidRPr="008C6278">
                    <w:rPr>
                      <w:color w:val="002060"/>
                    </w:rPr>
                    <w:t>Banca: Trezoreria de Stat</w:t>
                  </w:r>
                </w:p>
              </w:tc>
            </w:tr>
            <w:tr w:rsidR="00FF0675" w:rsidRPr="0013795E" w14:paraId="7DF01663" w14:textId="77777777" w:rsidTr="004033E8">
              <w:trPr>
                <w:jc w:val="center"/>
              </w:trPr>
              <w:tc>
                <w:tcPr>
                  <w:tcW w:w="5163" w:type="dxa"/>
                  <w:tcBorders>
                    <w:top w:val="nil"/>
                    <w:left w:val="nil"/>
                    <w:bottom w:val="nil"/>
                    <w:right w:val="nil"/>
                  </w:tcBorders>
                  <w:vAlign w:val="center"/>
                </w:tcPr>
                <w:p w14:paraId="73406CC9" w14:textId="77777777" w:rsidR="00FF0675" w:rsidRPr="0013795E" w:rsidRDefault="00FF0675" w:rsidP="00FF067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099A4259" w14:textId="6B892244" w:rsidR="00FF0675" w:rsidRPr="0013795E" w:rsidRDefault="00FF0675" w:rsidP="00FF0675">
                  <w:pPr>
                    <w:tabs>
                      <w:tab w:val="left" w:pos="1134"/>
                      <w:tab w:val="left" w:pos="4680"/>
                      <w:tab w:val="left" w:pos="7020"/>
                    </w:tabs>
                    <w:suppressAutoHyphens/>
                    <w:jc w:val="both"/>
                  </w:pPr>
                  <w:r w:rsidRPr="008C6278">
                    <w:rPr>
                      <w:color w:val="002060"/>
                    </w:rPr>
                    <w:t>Cod: TREZMD2X</w:t>
                  </w:r>
                </w:p>
              </w:tc>
            </w:tr>
            <w:tr w:rsidR="00FF0675" w:rsidRPr="0013795E" w14:paraId="586778BF" w14:textId="77777777" w:rsidTr="004033E8">
              <w:trPr>
                <w:jc w:val="center"/>
              </w:trPr>
              <w:tc>
                <w:tcPr>
                  <w:tcW w:w="5163" w:type="dxa"/>
                  <w:tcBorders>
                    <w:top w:val="nil"/>
                    <w:left w:val="nil"/>
                    <w:bottom w:val="nil"/>
                    <w:right w:val="nil"/>
                  </w:tcBorders>
                  <w:vAlign w:val="center"/>
                </w:tcPr>
                <w:p w14:paraId="7E97CDCB" w14:textId="77777777" w:rsidR="00FF0675" w:rsidRPr="0013795E" w:rsidRDefault="00FF0675" w:rsidP="00FF067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20BEF270" w14:textId="69857172" w:rsidR="00FF0675" w:rsidRPr="0013795E" w:rsidRDefault="00FF0675" w:rsidP="00FF0675">
                  <w:pPr>
                    <w:tabs>
                      <w:tab w:val="left" w:pos="1134"/>
                      <w:tab w:val="left" w:pos="4680"/>
                      <w:tab w:val="left" w:pos="7020"/>
                    </w:tabs>
                    <w:suppressAutoHyphens/>
                    <w:jc w:val="both"/>
                  </w:pPr>
                  <w:r w:rsidRPr="008C6278">
                    <w:rPr>
                      <w:color w:val="002060"/>
                    </w:rPr>
                    <w:t>IBAN: MD10TRPCBW518430A00362AA</w:t>
                  </w:r>
                </w:p>
              </w:tc>
            </w:tr>
          </w:tbl>
          <w:p w14:paraId="14900ADC"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74FD5ABB"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368EBCB5" w14:textId="77777777" w:rsidR="00AB4C54" w:rsidRDefault="00AB4C54" w:rsidP="004033E8">
            <w:pPr>
              <w:pStyle w:val="a"/>
              <w:numPr>
                <w:ilvl w:val="0"/>
                <w:numId w:val="0"/>
              </w:numPr>
              <w:tabs>
                <w:tab w:val="clear" w:pos="1134"/>
                <w:tab w:val="left" w:pos="2685"/>
              </w:tabs>
              <w:spacing w:line="276" w:lineRule="auto"/>
              <w:contextualSpacing/>
              <w:jc w:val="center"/>
              <w:rPr>
                <w:b/>
                <w:lang w:val="ro-RO"/>
              </w:rPr>
            </w:pPr>
          </w:p>
          <w:p w14:paraId="1CEA4080"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092209C9" w14:textId="77777777" w:rsidTr="004033E8">
              <w:trPr>
                <w:trHeight w:val="357"/>
                <w:jc w:val="center"/>
              </w:trPr>
              <w:tc>
                <w:tcPr>
                  <w:tcW w:w="5188" w:type="dxa"/>
                  <w:vAlign w:val="center"/>
                </w:tcPr>
                <w:p w14:paraId="61B932AF"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8DA48A8" w14:textId="77777777" w:rsidR="00AB4C54" w:rsidRPr="0013795E" w:rsidRDefault="00AB4C54" w:rsidP="004033E8">
                  <w:pPr>
                    <w:jc w:val="center"/>
                    <w:rPr>
                      <w:b/>
                    </w:rPr>
                  </w:pPr>
                  <w:r w:rsidRPr="00F041BF">
                    <w:rPr>
                      <w:b/>
                    </w:rPr>
                    <w:t>Cumpărătorul/Beneficiarul</w:t>
                  </w:r>
                </w:p>
              </w:tc>
            </w:tr>
            <w:tr w:rsidR="00AB4C54" w:rsidRPr="0013795E" w14:paraId="45D092B2" w14:textId="77777777" w:rsidTr="004033E8">
              <w:trPr>
                <w:trHeight w:val="357"/>
                <w:jc w:val="center"/>
              </w:trPr>
              <w:tc>
                <w:tcPr>
                  <w:tcW w:w="5188" w:type="dxa"/>
                  <w:vAlign w:val="center"/>
                </w:tcPr>
                <w:p w14:paraId="79DE12B2" w14:textId="77777777" w:rsidR="00AB4C54" w:rsidRPr="0013795E" w:rsidRDefault="00AB4C54" w:rsidP="004033E8">
                  <w:pPr>
                    <w:jc w:val="both"/>
                    <w:rPr>
                      <w:b/>
                    </w:rPr>
                  </w:pPr>
                </w:p>
                <w:p w14:paraId="57803D16" w14:textId="77777777" w:rsidR="00AB4C54" w:rsidRPr="0013795E" w:rsidRDefault="00AB4C54" w:rsidP="004033E8">
                  <w:pPr>
                    <w:jc w:val="both"/>
                    <w:rPr>
                      <w:b/>
                    </w:rPr>
                  </w:pPr>
                </w:p>
                <w:p w14:paraId="6DB449BC" w14:textId="77777777" w:rsidR="00AB4C54" w:rsidRPr="0013795E" w:rsidRDefault="00AB4C54" w:rsidP="004033E8">
                  <w:pPr>
                    <w:jc w:val="both"/>
                    <w:rPr>
                      <w:b/>
                    </w:rPr>
                  </w:pPr>
                </w:p>
              </w:tc>
              <w:tc>
                <w:tcPr>
                  <w:tcW w:w="4559" w:type="dxa"/>
                  <w:vAlign w:val="center"/>
                </w:tcPr>
                <w:p w14:paraId="387D9BD9" w14:textId="77777777" w:rsidR="00AB4C54" w:rsidRPr="0013795E" w:rsidRDefault="00AB4C54" w:rsidP="004033E8">
                  <w:pPr>
                    <w:jc w:val="both"/>
                    <w:rPr>
                      <w:b/>
                    </w:rPr>
                  </w:pPr>
                </w:p>
              </w:tc>
            </w:tr>
          </w:tbl>
          <w:p w14:paraId="6D989FB6" w14:textId="77777777" w:rsidR="00AB4C54" w:rsidRDefault="00AB4C54" w:rsidP="004033E8">
            <w:pPr>
              <w:jc w:val="both"/>
            </w:pPr>
          </w:p>
          <w:p w14:paraId="1333FC49" w14:textId="77777777" w:rsidR="00AB4C54" w:rsidRDefault="00AB4C54" w:rsidP="004033E8">
            <w:pPr>
              <w:jc w:val="both"/>
            </w:pPr>
          </w:p>
          <w:p w14:paraId="00263ADB" w14:textId="16F269A0" w:rsidR="00FF0675" w:rsidRDefault="00FF0675" w:rsidP="004033E8">
            <w:pPr>
              <w:tabs>
                <w:tab w:val="left" w:pos="2295"/>
              </w:tabs>
              <w:jc w:val="right"/>
            </w:pPr>
          </w:p>
          <w:p w14:paraId="6CCAD931" w14:textId="3CFB243D" w:rsidR="007105E0" w:rsidRDefault="007105E0" w:rsidP="004033E8">
            <w:pPr>
              <w:tabs>
                <w:tab w:val="left" w:pos="2295"/>
              </w:tabs>
              <w:jc w:val="right"/>
            </w:pPr>
          </w:p>
          <w:p w14:paraId="09AA0052" w14:textId="59DAFA31" w:rsidR="007105E0" w:rsidRDefault="007105E0" w:rsidP="004033E8">
            <w:pPr>
              <w:tabs>
                <w:tab w:val="left" w:pos="2295"/>
              </w:tabs>
              <w:jc w:val="right"/>
            </w:pPr>
          </w:p>
          <w:p w14:paraId="40BD10AD" w14:textId="3035A5C0" w:rsidR="007105E0" w:rsidRDefault="007105E0" w:rsidP="004033E8">
            <w:pPr>
              <w:tabs>
                <w:tab w:val="left" w:pos="2295"/>
              </w:tabs>
              <w:jc w:val="right"/>
            </w:pPr>
          </w:p>
          <w:p w14:paraId="1524759E" w14:textId="32C0F116" w:rsidR="007105E0" w:rsidRDefault="007105E0" w:rsidP="004033E8">
            <w:pPr>
              <w:tabs>
                <w:tab w:val="left" w:pos="2295"/>
              </w:tabs>
              <w:jc w:val="right"/>
            </w:pPr>
          </w:p>
          <w:p w14:paraId="2EEDA5CC" w14:textId="6DFE3D8D" w:rsidR="007105E0" w:rsidRDefault="007105E0" w:rsidP="004033E8">
            <w:pPr>
              <w:tabs>
                <w:tab w:val="left" w:pos="2295"/>
              </w:tabs>
              <w:jc w:val="right"/>
            </w:pPr>
          </w:p>
          <w:p w14:paraId="4D8C3E23" w14:textId="18389E8E" w:rsidR="007105E0" w:rsidRDefault="007105E0" w:rsidP="004033E8">
            <w:pPr>
              <w:tabs>
                <w:tab w:val="left" w:pos="2295"/>
              </w:tabs>
              <w:jc w:val="right"/>
            </w:pPr>
          </w:p>
          <w:p w14:paraId="4F277F42" w14:textId="3949E05E" w:rsidR="007105E0" w:rsidRDefault="007105E0" w:rsidP="004033E8">
            <w:pPr>
              <w:tabs>
                <w:tab w:val="left" w:pos="2295"/>
              </w:tabs>
              <w:jc w:val="right"/>
            </w:pPr>
          </w:p>
          <w:p w14:paraId="6231445F" w14:textId="1718E2A1" w:rsidR="007105E0" w:rsidRDefault="007105E0" w:rsidP="004033E8">
            <w:pPr>
              <w:tabs>
                <w:tab w:val="left" w:pos="2295"/>
              </w:tabs>
              <w:jc w:val="right"/>
            </w:pPr>
          </w:p>
          <w:p w14:paraId="30BB0678" w14:textId="77777777" w:rsidR="007105E0" w:rsidRDefault="007105E0" w:rsidP="004033E8">
            <w:pPr>
              <w:tabs>
                <w:tab w:val="left" w:pos="2295"/>
              </w:tabs>
              <w:jc w:val="right"/>
            </w:pPr>
          </w:p>
          <w:p w14:paraId="4C62370A" w14:textId="084CAA19" w:rsidR="00AB4C54" w:rsidRPr="00E91463" w:rsidRDefault="00AB4C54" w:rsidP="004033E8">
            <w:pPr>
              <w:tabs>
                <w:tab w:val="left" w:pos="2295"/>
              </w:tabs>
              <w:jc w:val="right"/>
            </w:pPr>
            <w:r w:rsidRPr="00E91463">
              <w:lastRenderedPageBreak/>
              <w:t>Anexa nr.</w:t>
            </w:r>
            <w:r>
              <w:t xml:space="preserve"> 1</w:t>
            </w:r>
          </w:p>
          <w:p w14:paraId="6EE64F26" w14:textId="77777777" w:rsidR="00AB4C54" w:rsidRPr="00E91463" w:rsidRDefault="00AB4C54" w:rsidP="004033E8">
            <w:pPr>
              <w:tabs>
                <w:tab w:val="left" w:pos="2295"/>
              </w:tabs>
              <w:jc w:val="right"/>
            </w:pPr>
            <w:r>
              <w:t>l</w:t>
            </w:r>
            <w:r w:rsidRPr="00E91463">
              <w:t>a contractul nr. ___________</w:t>
            </w:r>
          </w:p>
          <w:p w14:paraId="147760D0" w14:textId="77777777" w:rsidR="00AB4C54" w:rsidRPr="00E91463" w:rsidRDefault="00AB4C54" w:rsidP="004033E8">
            <w:pPr>
              <w:tabs>
                <w:tab w:val="left" w:pos="2295"/>
              </w:tabs>
              <w:jc w:val="right"/>
            </w:pPr>
            <w:r w:rsidRPr="00E91463">
              <w:t>Din „____”  _____ 20_______</w:t>
            </w:r>
          </w:p>
          <w:p w14:paraId="42C9D6B7" w14:textId="77777777" w:rsidR="00AB4C54" w:rsidRPr="00E91463" w:rsidRDefault="00AB4C54" w:rsidP="004033E8">
            <w:pPr>
              <w:tabs>
                <w:tab w:val="left" w:pos="2295"/>
              </w:tabs>
              <w:jc w:val="both"/>
            </w:pPr>
          </w:p>
          <w:p w14:paraId="543F0B70" w14:textId="77777777" w:rsidR="00AB4C54" w:rsidRPr="00E91463" w:rsidRDefault="00AB4C54" w:rsidP="004033E8">
            <w:pPr>
              <w:tabs>
                <w:tab w:val="left" w:pos="2295"/>
              </w:tabs>
              <w:jc w:val="both"/>
            </w:pPr>
          </w:p>
          <w:p w14:paraId="11A6A32E" w14:textId="77777777" w:rsidR="00AB4C54" w:rsidRPr="00E91463" w:rsidRDefault="00AB4C54" w:rsidP="004033E8">
            <w:pPr>
              <w:tabs>
                <w:tab w:val="left" w:pos="2295"/>
              </w:tabs>
              <w:jc w:val="center"/>
            </w:pPr>
            <w:r w:rsidRPr="00E91463">
              <w:t>SPECIFICAŢII TEHNICE</w:t>
            </w:r>
            <w:r>
              <w:t xml:space="preserve"> - </w:t>
            </w:r>
            <w:r w:rsidRPr="00B4553F">
              <w:t>conform datelor din anexa nr. 22</w:t>
            </w:r>
          </w:p>
          <w:p w14:paraId="40CEC6DF" w14:textId="77777777" w:rsidR="00AB4C54" w:rsidRPr="00E91463" w:rsidRDefault="00AB4C54" w:rsidP="004033E8">
            <w:pPr>
              <w:tabs>
                <w:tab w:val="left" w:pos="2295"/>
              </w:tabs>
              <w:jc w:val="both"/>
            </w:pPr>
          </w:p>
          <w:p w14:paraId="57B02477" w14:textId="77777777" w:rsidR="00AB4C54" w:rsidRPr="00962B31" w:rsidRDefault="00AB4C54" w:rsidP="004033E8">
            <w:pPr>
              <w:ind w:firstLine="567"/>
              <w:jc w:val="both"/>
              <w:rPr>
                <w:noProof w:val="0"/>
                <w:lang w:val="it-IT"/>
              </w:rPr>
            </w:pPr>
            <w:r w:rsidRPr="00962B31">
              <w:rPr>
                <w:noProof w:val="0"/>
                <w:lang w:val="it-IT"/>
              </w:rPr>
              <w:t> </w:t>
            </w:r>
          </w:p>
          <w:p w14:paraId="1B73BFB3" w14:textId="77777777" w:rsidR="00AB4C54" w:rsidRPr="00962B31" w:rsidRDefault="00AB4C54" w:rsidP="004033E8">
            <w:pPr>
              <w:ind w:firstLine="567"/>
              <w:jc w:val="both"/>
              <w:rPr>
                <w:noProof w:val="0"/>
                <w:lang w:val="it-IT"/>
              </w:rPr>
            </w:pPr>
          </w:p>
          <w:p w14:paraId="428E0108" w14:textId="77777777" w:rsidR="00AB4C54" w:rsidRPr="00962B31" w:rsidRDefault="00AB4C54" w:rsidP="004033E8">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3147A25A" w14:textId="77777777" w:rsidTr="004033E8">
              <w:trPr>
                <w:trHeight w:val="713"/>
                <w:jc w:val="center"/>
              </w:trPr>
              <w:tc>
                <w:tcPr>
                  <w:tcW w:w="5163" w:type="dxa"/>
                  <w:tcBorders>
                    <w:top w:val="nil"/>
                    <w:left w:val="nil"/>
                    <w:bottom w:val="nil"/>
                    <w:right w:val="nil"/>
                  </w:tcBorders>
                  <w:vAlign w:val="center"/>
                </w:tcPr>
                <w:p w14:paraId="5CCA62ED"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B4201D3" w14:textId="77777777" w:rsidR="00AB4C54" w:rsidRDefault="00AB4C54" w:rsidP="004033E8">
                  <w:pPr>
                    <w:tabs>
                      <w:tab w:val="left" w:pos="1134"/>
                      <w:tab w:val="left" w:pos="4680"/>
                      <w:tab w:val="left" w:pos="7020"/>
                    </w:tabs>
                    <w:suppressAutoHyphens/>
                    <w:ind w:firstLine="567"/>
                    <w:jc w:val="both"/>
                  </w:pPr>
                </w:p>
                <w:p w14:paraId="0E4CF2CB" w14:textId="77777777" w:rsidR="00AB4C54" w:rsidRDefault="00AB4C54" w:rsidP="004033E8">
                  <w:pPr>
                    <w:tabs>
                      <w:tab w:val="left" w:pos="1134"/>
                      <w:tab w:val="left" w:pos="4680"/>
                      <w:tab w:val="left" w:pos="7020"/>
                    </w:tabs>
                    <w:suppressAutoHyphens/>
                    <w:ind w:firstLine="567"/>
                    <w:jc w:val="both"/>
                  </w:pPr>
                </w:p>
                <w:p w14:paraId="390B01E1" w14:textId="77777777" w:rsidR="00AB4C54" w:rsidRDefault="00AB4C54" w:rsidP="004033E8">
                  <w:pPr>
                    <w:tabs>
                      <w:tab w:val="left" w:pos="1134"/>
                      <w:tab w:val="left" w:pos="4680"/>
                      <w:tab w:val="left" w:pos="7020"/>
                    </w:tabs>
                    <w:suppressAutoHyphens/>
                    <w:ind w:firstLine="567"/>
                    <w:jc w:val="both"/>
                  </w:pPr>
                </w:p>
                <w:p w14:paraId="7653EE0D" w14:textId="77777777" w:rsidR="00AB4C54" w:rsidRDefault="00AB4C54" w:rsidP="004033E8">
                  <w:pPr>
                    <w:tabs>
                      <w:tab w:val="left" w:pos="1134"/>
                      <w:tab w:val="left" w:pos="4680"/>
                      <w:tab w:val="left" w:pos="7020"/>
                    </w:tabs>
                    <w:suppressAutoHyphens/>
                    <w:ind w:firstLine="567"/>
                    <w:jc w:val="both"/>
                  </w:pPr>
                </w:p>
                <w:p w14:paraId="0CE05659" w14:textId="77777777" w:rsidR="00AB4C54" w:rsidRDefault="00AB4C54" w:rsidP="004033E8">
                  <w:pPr>
                    <w:tabs>
                      <w:tab w:val="left" w:pos="1134"/>
                      <w:tab w:val="left" w:pos="4680"/>
                      <w:tab w:val="left" w:pos="7020"/>
                    </w:tabs>
                    <w:suppressAutoHyphens/>
                    <w:ind w:firstLine="567"/>
                    <w:jc w:val="both"/>
                  </w:pPr>
                </w:p>
                <w:p w14:paraId="155D3DEC" w14:textId="77777777" w:rsidR="00AB4C54" w:rsidRDefault="00AB4C54" w:rsidP="004033E8">
                  <w:pPr>
                    <w:tabs>
                      <w:tab w:val="left" w:pos="1134"/>
                      <w:tab w:val="left" w:pos="4680"/>
                      <w:tab w:val="left" w:pos="7020"/>
                    </w:tabs>
                    <w:suppressAutoHyphens/>
                    <w:ind w:firstLine="567"/>
                    <w:jc w:val="both"/>
                  </w:pPr>
                </w:p>
                <w:p w14:paraId="351D32F1" w14:textId="77777777" w:rsidR="00AB4C54" w:rsidRDefault="00AB4C54" w:rsidP="004033E8">
                  <w:pPr>
                    <w:tabs>
                      <w:tab w:val="left" w:pos="1134"/>
                      <w:tab w:val="left" w:pos="4680"/>
                      <w:tab w:val="left" w:pos="7020"/>
                    </w:tabs>
                    <w:suppressAutoHyphens/>
                    <w:ind w:firstLine="567"/>
                    <w:jc w:val="both"/>
                  </w:pPr>
                </w:p>
                <w:p w14:paraId="3C3827D6" w14:textId="77777777" w:rsidR="00AB4C54" w:rsidRDefault="00AB4C54" w:rsidP="004033E8">
                  <w:pPr>
                    <w:tabs>
                      <w:tab w:val="left" w:pos="1134"/>
                      <w:tab w:val="left" w:pos="4680"/>
                      <w:tab w:val="left" w:pos="7020"/>
                    </w:tabs>
                    <w:suppressAutoHyphens/>
                    <w:ind w:firstLine="567"/>
                    <w:jc w:val="both"/>
                  </w:pPr>
                </w:p>
                <w:p w14:paraId="515CFFE1" w14:textId="77777777" w:rsidR="00AB4C54" w:rsidRDefault="00AB4C54" w:rsidP="004033E8">
                  <w:pPr>
                    <w:tabs>
                      <w:tab w:val="left" w:pos="1134"/>
                      <w:tab w:val="left" w:pos="4680"/>
                      <w:tab w:val="left" w:pos="7020"/>
                    </w:tabs>
                    <w:suppressAutoHyphens/>
                    <w:ind w:firstLine="567"/>
                    <w:jc w:val="both"/>
                  </w:pPr>
                </w:p>
                <w:p w14:paraId="77D12AFC" w14:textId="77777777" w:rsidR="00AB4C54" w:rsidRDefault="00AB4C54" w:rsidP="004033E8">
                  <w:pPr>
                    <w:tabs>
                      <w:tab w:val="left" w:pos="1134"/>
                      <w:tab w:val="left" w:pos="4680"/>
                      <w:tab w:val="left" w:pos="7020"/>
                    </w:tabs>
                    <w:suppressAutoHyphens/>
                    <w:ind w:firstLine="567"/>
                    <w:jc w:val="both"/>
                  </w:pPr>
                </w:p>
                <w:p w14:paraId="2E6AF3FE" w14:textId="77777777" w:rsidR="00AB4C54" w:rsidRDefault="00AB4C54" w:rsidP="004033E8">
                  <w:pPr>
                    <w:tabs>
                      <w:tab w:val="left" w:pos="1134"/>
                      <w:tab w:val="left" w:pos="4680"/>
                      <w:tab w:val="left" w:pos="7020"/>
                    </w:tabs>
                    <w:suppressAutoHyphens/>
                    <w:ind w:firstLine="567"/>
                    <w:jc w:val="both"/>
                  </w:pPr>
                </w:p>
                <w:p w14:paraId="581F2739" w14:textId="77777777" w:rsidR="00AB4C54" w:rsidRDefault="00AB4C54" w:rsidP="004033E8">
                  <w:pPr>
                    <w:tabs>
                      <w:tab w:val="left" w:pos="1134"/>
                      <w:tab w:val="left" w:pos="4680"/>
                      <w:tab w:val="left" w:pos="7020"/>
                    </w:tabs>
                    <w:suppressAutoHyphens/>
                    <w:ind w:firstLine="567"/>
                    <w:jc w:val="both"/>
                  </w:pPr>
                </w:p>
                <w:p w14:paraId="3E308847" w14:textId="77777777" w:rsidR="00AB4C54" w:rsidRDefault="00AB4C54" w:rsidP="004033E8">
                  <w:pPr>
                    <w:tabs>
                      <w:tab w:val="left" w:pos="1134"/>
                      <w:tab w:val="left" w:pos="4680"/>
                      <w:tab w:val="left" w:pos="7020"/>
                    </w:tabs>
                    <w:suppressAutoHyphens/>
                    <w:ind w:firstLine="567"/>
                    <w:jc w:val="both"/>
                  </w:pPr>
                </w:p>
                <w:p w14:paraId="66E8EC13" w14:textId="77777777" w:rsidR="00AB4C54" w:rsidRDefault="00AB4C54" w:rsidP="004033E8">
                  <w:pPr>
                    <w:tabs>
                      <w:tab w:val="left" w:pos="1134"/>
                      <w:tab w:val="left" w:pos="4680"/>
                      <w:tab w:val="left" w:pos="7020"/>
                    </w:tabs>
                    <w:suppressAutoHyphens/>
                    <w:ind w:firstLine="567"/>
                    <w:jc w:val="both"/>
                  </w:pPr>
                </w:p>
                <w:p w14:paraId="10B57E68" w14:textId="77777777" w:rsidR="00AB4C54" w:rsidRPr="0013795E" w:rsidRDefault="00AB4C54" w:rsidP="004033E8">
                  <w:pPr>
                    <w:tabs>
                      <w:tab w:val="left" w:pos="1134"/>
                      <w:tab w:val="left" w:pos="4680"/>
                      <w:tab w:val="left" w:pos="7020"/>
                    </w:tabs>
                    <w:suppressAutoHyphens/>
                    <w:ind w:firstLine="567"/>
                    <w:jc w:val="both"/>
                  </w:pPr>
                </w:p>
                <w:p w14:paraId="1DBF05AB" w14:textId="77777777" w:rsidR="00AB4C54" w:rsidRPr="0013795E" w:rsidRDefault="00AB4C54" w:rsidP="004033E8">
                  <w:pPr>
                    <w:tabs>
                      <w:tab w:val="left" w:pos="1134"/>
                      <w:tab w:val="left" w:pos="4680"/>
                      <w:tab w:val="left" w:pos="7020"/>
                    </w:tabs>
                    <w:suppressAutoHyphens/>
                    <w:ind w:firstLine="567"/>
                    <w:jc w:val="both"/>
                  </w:pPr>
                </w:p>
                <w:p w14:paraId="44493934" w14:textId="77777777" w:rsidR="00AB4C54" w:rsidRPr="0013795E" w:rsidRDefault="00AB4C54" w:rsidP="004033E8">
                  <w:pPr>
                    <w:tabs>
                      <w:tab w:val="left" w:pos="1134"/>
                      <w:tab w:val="left" w:pos="4680"/>
                      <w:tab w:val="left" w:pos="7020"/>
                    </w:tabs>
                    <w:suppressAutoHyphens/>
                    <w:ind w:firstLine="567"/>
                    <w:jc w:val="both"/>
                  </w:pPr>
                </w:p>
                <w:p w14:paraId="48244FB0" w14:textId="77777777" w:rsidR="00AB4C54" w:rsidRPr="0013795E" w:rsidRDefault="00AB4C54" w:rsidP="004033E8">
                  <w:pPr>
                    <w:tabs>
                      <w:tab w:val="left" w:pos="1134"/>
                      <w:tab w:val="left" w:pos="4680"/>
                      <w:tab w:val="left" w:pos="7020"/>
                    </w:tabs>
                    <w:suppressAutoHyphens/>
                    <w:ind w:firstLine="567"/>
                    <w:jc w:val="both"/>
                  </w:pPr>
                </w:p>
                <w:p w14:paraId="3411FDF0" w14:textId="77777777" w:rsidR="00AB4C54" w:rsidRPr="0013795E" w:rsidRDefault="00AB4C54" w:rsidP="004033E8">
                  <w:pPr>
                    <w:tabs>
                      <w:tab w:val="left" w:pos="1134"/>
                      <w:tab w:val="left" w:pos="4680"/>
                      <w:tab w:val="left" w:pos="7020"/>
                    </w:tabs>
                    <w:suppressAutoHyphens/>
                    <w:ind w:firstLine="567"/>
                    <w:jc w:val="both"/>
                  </w:pPr>
                </w:p>
              </w:tc>
            </w:tr>
          </w:tbl>
          <w:p w14:paraId="242C1915"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759226CF" w14:textId="77777777" w:rsidTr="004033E8">
              <w:trPr>
                <w:trHeight w:val="357"/>
                <w:jc w:val="center"/>
              </w:trPr>
              <w:tc>
                <w:tcPr>
                  <w:tcW w:w="5188" w:type="dxa"/>
                  <w:vAlign w:val="center"/>
                </w:tcPr>
                <w:p w14:paraId="4ACB11EC"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B7B55A9" w14:textId="77777777" w:rsidR="00AB4C54" w:rsidRPr="0013795E" w:rsidRDefault="00AB4C54" w:rsidP="004033E8">
                  <w:pPr>
                    <w:jc w:val="center"/>
                    <w:rPr>
                      <w:b/>
                    </w:rPr>
                  </w:pPr>
                  <w:r w:rsidRPr="00F041BF">
                    <w:rPr>
                      <w:b/>
                    </w:rPr>
                    <w:t>Cumpărătorul/Beneficiarul</w:t>
                  </w:r>
                </w:p>
              </w:tc>
            </w:tr>
            <w:tr w:rsidR="00AB4C54" w:rsidRPr="0013795E" w14:paraId="2F649C6B" w14:textId="77777777" w:rsidTr="004033E8">
              <w:trPr>
                <w:trHeight w:val="357"/>
                <w:jc w:val="center"/>
              </w:trPr>
              <w:tc>
                <w:tcPr>
                  <w:tcW w:w="5188" w:type="dxa"/>
                  <w:vAlign w:val="center"/>
                </w:tcPr>
                <w:p w14:paraId="02E7BB21" w14:textId="77777777" w:rsidR="00AB4C54" w:rsidRPr="0013795E" w:rsidRDefault="00AB4C54" w:rsidP="004033E8">
                  <w:pPr>
                    <w:jc w:val="both"/>
                    <w:rPr>
                      <w:b/>
                    </w:rPr>
                  </w:pPr>
                </w:p>
                <w:p w14:paraId="0F029212" w14:textId="77777777" w:rsidR="00AB4C54" w:rsidRPr="0013795E" w:rsidRDefault="00AB4C54" w:rsidP="004033E8">
                  <w:pPr>
                    <w:jc w:val="both"/>
                    <w:rPr>
                      <w:b/>
                    </w:rPr>
                  </w:pPr>
                </w:p>
                <w:p w14:paraId="70AA6F0A" w14:textId="77777777" w:rsidR="00AB4C54" w:rsidRPr="0013795E" w:rsidRDefault="00AB4C54" w:rsidP="004033E8">
                  <w:pPr>
                    <w:jc w:val="both"/>
                    <w:rPr>
                      <w:b/>
                    </w:rPr>
                  </w:pPr>
                </w:p>
              </w:tc>
              <w:tc>
                <w:tcPr>
                  <w:tcW w:w="4559" w:type="dxa"/>
                  <w:vAlign w:val="center"/>
                </w:tcPr>
                <w:p w14:paraId="5572D3CF" w14:textId="77777777" w:rsidR="00AB4C54" w:rsidRPr="0013795E" w:rsidRDefault="00AB4C54" w:rsidP="004033E8">
                  <w:pPr>
                    <w:jc w:val="both"/>
                    <w:rPr>
                      <w:b/>
                    </w:rPr>
                  </w:pPr>
                </w:p>
                <w:p w14:paraId="31348BBC" w14:textId="77777777" w:rsidR="00AB4C54" w:rsidRPr="0013795E" w:rsidRDefault="00AB4C54" w:rsidP="004033E8">
                  <w:pPr>
                    <w:jc w:val="both"/>
                    <w:rPr>
                      <w:b/>
                    </w:rPr>
                  </w:pPr>
                </w:p>
                <w:p w14:paraId="47E1757A" w14:textId="77777777" w:rsidR="00AB4C54" w:rsidRPr="0013795E" w:rsidRDefault="00AB4C54" w:rsidP="004033E8">
                  <w:pPr>
                    <w:jc w:val="both"/>
                    <w:rPr>
                      <w:b/>
                    </w:rPr>
                  </w:pPr>
                  <w:r w:rsidRPr="0013795E">
                    <w:rPr>
                      <w:b/>
                    </w:rPr>
                    <w:t xml:space="preserve">  </w:t>
                  </w:r>
                </w:p>
              </w:tc>
            </w:tr>
          </w:tbl>
          <w:p w14:paraId="41D17935" w14:textId="77777777" w:rsidR="00AB4C54" w:rsidRDefault="00AB4C54" w:rsidP="004033E8">
            <w:pPr>
              <w:jc w:val="both"/>
            </w:pPr>
          </w:p>
          <w:p w14:paraId="1C23B2E8" w14:textId="77777777" w:rsidR="00AB4C54" w:rsidRPr="00A85592" w:rsidRDefault="00AB4C54" w:rsidP="004033E8">
            <w:pPr>
              <w:ind w:firstLine="567"/>
              <w:jc w:val="both"/>
              <w:rPr>
                <w:noProof w:val="0"/>
              </w:rPr>
            </w:pPr>
          </w:p>
          <w:p w14:paraId="20934127" w14:textId="77777777" w:rsidR="00AB4C54" w:rsidRPr="00B50773" w:rsidRDefault="00AB4C54" w:rsidP="004033E8">
            <w:pPr>
              <w:tabs>
                <w:tab w:val="left" w:pos="2295"/>
              </w:tabs>
              <w:jc w:val="both"/>
            </w:pPr>
          </w:p>
          <w:p w14:paraId="4C374AF6" w14:textId="77777777" w:rsidR="00AB4C54" w:rsidRPr="00A85592" w:rsidRDefault="00AB4C54" w:rsidP="004033E8">
            <w:pPr>
              <w:ind w:firstLine="567"/>
              <w:jc w:val="both"/>
              <w:rPr>
                <w:noProof w:val="0"/>
              </w:rPr>
            </w:pPr>
          </w:p>
          <w:p w14:paraId="00439863" w14:textId="77777777" w:rsidR="00AB4C54" w:rsidRPr="00A85592" w:rsidRDefault="00AB4C54" w:rsidP="004033E8">
            <w:pPr>
              <w:ind w:firstLine="567"/>
              <w:jc w:val="both"/>
              <w:rPr>
                <w:noProof w:val="0"/>
              </w:rPr>
            </w:pPr>
          </w:p>
          <w:p w14:paraId="3C39B959" w14:textId="77777777" w:rsidR="00AB4C54" w:rsidRPr="00A85592" w:rsidRDefault="00AB4C54" w:rsidP="004033E8">
            <w:pPr>
              <w:ind w:firstLine="567"/>
              <w:jc w:val="both"/>
              <w:rPr>
                <w:noProof w:val="0"/>
              </w:rPr>
            </w:pPr>
          </w:p>
          <w:p w14:paraId="0D886BB2" w14:textId="77777777" w:rsidR="00AB4C54" w:rsidRPr="00A85592" w:rsidRDefault="00AB4C54" w:rsidP="004033E8">
            <w:pPr>
              <w:ind w:firstLine="567"/>
              <w:jc w:val="both"/>
              <w:rPr>
                <w:noProof w:val="0"/>
              </w:rPr>
            </w:pPr>
          </w:p>
          <w:p w14:paraId="45983DCB" w14:textId="77777777" w:rsidR="00AB4C54" w:rsidRPr="00A85592" w:rsidRDefault="00AB4C54" w:rsidP="004033E8">
            <w:pPr>
              <w:ind w:firstLine="567"/>
              <w:jc w:val="both"/>
              <w:rPr>
                <w:noProof w:val="0"/>
              </w:rPr>
            </w:pPr>
          </w:p>
          <w:p w14:paraId="7C875C13" w14:textId="77777777" w:rsidR="00AB4C54" w:rsidRPr="00A85592" w:rsidRDefault="00AB4C54" w:rsidP="004033E8">
            <w:pPr>
              <w:ind w:firstLine="567"/>
              <w:jc w:val="both"/>
              <w:rPr>
                <w:noProof w:val="0"/>
              </w:rPr>
            </w:pPr>
          </w:p>
          <w:p w14:paraId="6FE4421B" w14:textId="77777777" w:rsidR="00AB4C54" w:rsidRPr="00A85592" w:rsidRDefault="00AB4C54" w:rsidP="004033E8">
            <w:pPr>
              <w:ind w:firstLine="567"/>
              <w:jc w:val="both"/>
              <w:rPr>
                <w:noProof w:val="0"/>
              </w:rPr>
            </w:pPr>
          </w:p>
          <w:p w14:paraId="22C8F3BB" w14:textId="77777777" w:rsidR="00AB4C54" w:rsidRPr="00A85592" w:rsidRDefault="00AB4C54" w:rsidP="004033E8">
            <w:pPr>
              <w:ind w:firstLine="567"/>
              <w:jc w:val="both"/>
              <w:rPr>
                <w:noProof w:val="0"/>
              </w:rPr>
            </w:pPr>
          </w:p>
          <w:p w14:paraId="123B1265" w14:textId="77777777" w:rsidR="00AB4C54" w:rsidRPr="00A85592" w:rsidRDefault="00AB4C54" w:rsidP="004033E8">
            <w:pPr>
              <w:ind w:firstLine="567"/>
              <w:jc w:val="both"/>
              <w:rPr>
                <w:noProof w:val="0"/>
              </w:rPr>
            </w:pPr>
          </w:p>
          <w:p w14:paraId="7F3D6EC6" w14:textId="77777777" w:rsidR="00AB4C54" w:rsidRDefault="00AB4C54" w:rsidP="004033E8">
            <w:pPr>
              <w:ind w:firstLine="567"/>
              <w:jc w:val="both"/>
              <w:rPr>
                <w:noProof w:val="0"/>
              </w:rPr>
            </w:pPr>
          </w:p>
          <w:p w14:paraId="72CFAA12" w14:textId="77777777" w:rsidR="00AB4C54" w:rsidRDefault="00AB4C54" w:rsidP="004033E8">
            <w:pPr>
              <w:ind w:firstLine="567"/>
              <w:jc w:val="both"/>
              <w:rPr>
                <w:noProof w:val="0"/>
              </w:rPr>
            </w:pPr>
          </w:p>
          <w:p w14:paraId="23BC7664" w14:textId="77777777" w:rsidR="00AB4C54" w:rsidRPr="00A85592" w:rsidRDefault="00AB4C54" w:rsidP="004033E8">
            <w:pPr>
              <w:ind w:firstLine="567"/>
              <w:jc w:val="both"/>
              <w:rPr>
                <w:noProof w:val="0"/>
              </w:rPr>
            </w:pPr>
          </w:p>
          <w:p w14:paraId="1016ABEE" w14:textId="77777777" w:rsidR="00AB4C54" w:rsidRPr="00A85592" w:rsidRDefault="00AB4C54" w:rsidP="004033E8">
            <w:pPr>
              <w:ind w:firstLine="567"/>
              <w:jc w:val="both"/>
              <w:rPr>
                <w:noProof w:val="0"/>
              </w:rPr>
            </w:pPr>
          </w:p>
          <w:p w14:paraId="50CE7585" w14:textId="77777777" w:rsidR="00AB4C54" w:rsidRPr="00A85592" w:rsidRDefault="00AB4C54" w:rsidP="004033E8">
            <w:pPr>
              <w:ind w:firstLine="567"/>
              <w:jc w:val="both"/>
              <w:rPr>
                <w:noProof w:val="0"/>
              </w:rPr>
            </w:pPr>
          </w:p>
          <w:p w14:paraId="1B7F41AA" w14:textId="11F3E41E" w:rsidR="00AB4C54" w:rsidRDefault="00AB4C54" w:rsidP="004033E8">
            <w:pPr>
              <w:ind w:firstLine="567"/>
              <w:jc w:val="both"/>
              <w:rPr>
                <w:noProof w:val="0"/>
              </w:rPr>
            </w:pPr>
          </w:p>
          <w:p w14:paraId="5483010E" w14:textId="40CC4BBB" w:rsidR="007105E0" w:rsidRDefault="007105E0" w:rsidP="004033E8">
            <w:pPr>
              <w:ind w:firstLine="567"/>
              <w:jc w:val="both"/>
              <w:rPr>
                <w:noProof w:val="0"/>
              </w:rPr>
            </w:pPr>
          </w:p>
          <w:p w14:paraId="78821002" w14:textId="77777777" w:rsidR="007105E0" w:rsidRPr="00A85592" w:rsidRDefault="007105E0" w:rsidP="004033E8">
            <w:pPr>
              <w:ind w:firstLine="567"/>
              <w:jc w:val="both"/>
              <w:rPr>
                <w:noProof w:val="0"/>
              </w:rPr>
            </w:pPr>
          </w:p>
          <w:p w14:paraId="7C06E222" w14:textId="77777777" w:rsidR="00AB4C54" w:rsidRPr="00A85592" w:rsidRDefault="00AB4C54" w:rsidP="004033E8">
            <w:pPr>
              <w:jc w:val="right"/>
              <w:rPr>
                <w:noProof w:val="0"/>
              </w:rPr>
            </w:pPr>
            <w:r w:rsidRPr="00A85592">
              <w:rPr>
                <w:noProof w:val="0"/>
              </w:rPr>
              <w:t>Anexa nr.</w:t>
            </w:r>
            <w:r>
              <w:rPr>
                <w:noProof w:val="0"/>
              </w:rPr>
              <w:t xml:space="preserve"> </w:t>
            </w:r>
            <w:r w:rsidRPr="00A85592">
              <w:rPr>
                <w:noProof w:val="0"/>
              </w:rPr>
              <w:t>2</w:t>
            </w:r>
          </w:p>
          <w:p w14:paraId="2F1E2837" w14:textId="77777777" w:rsidR="00AB4C54" w:rsidRPr="00E91463" w:rsidRDefault="00AB4C54" w:rsidP="004033E8">
            <w:pPr>
              <w:jc w:val="right"/>
              <w:rPr>
                <w:noProof w:val="0"/>
                <w:lang w:val="it-IT"/>
              </w:rPr>
            </w:pPr>
            <w:r w:rsidRPr="00E91463">
              <w:rPr>
                <w:noProof w:val="0"/>
                <w:lang w:val="it-IT"/>
              </w:rPr>
              <w:t>la contractul nr.__________</w:t>
            </w:r>
          </w:p>
          <w:p w14:paraId="32F9952E" w14:textId="77777777" w:rsidR="00AB4C54" w:rsidRPr="00E91463" w:rsidRDefault="00AB4C54" w:rsidP="004033E8">
            <w:pPr>
              <w:jc w:val="right"/>
              <w:rPr>
                <w:noProof w:val="0"/>
                <w:lang w:val="it-IT"/>
              </w:rPr>
            </w:pPr>
            <w:r w:rsidRPr="00E91463">
              <w:rPr>
                <w:noProof w:val="0"/>
                <w:lang w:val="it-IT"/>
              </w:rPr>
              <w:t>din “____” ________ 20___</w:t>
            </w:r>
          </w:p>
          <w:p w14:paraId="2BDCDF54" w14:textId="77777777" w:rsidR="00AB4C54" w:rsidRPr="00E91463" w:rsidRDefault="00AB4C54" w:rsidP="004033E8">
            <w:pPr>
              <w:keepNext/>
              <w:keepLines/>
              <w:spacing w:before="200"/>
              <w:ind w:firstLine="567"/>
              <w:jc w:val="both"/>
              <w:outlineLvl w:val="2"/>
              <w:rPr>
                <w:noProof w:val="0"/>
                <w:lang w:val="it-IT"/>
              </w:rPr>
            </w:pPr>
          </w:p>
          <w:p w14:paraId="53705648" w14:textId="77777777" w:rsidR="00AB4C54" w:rsidRPr="00E91463" w:rsidRDefault="00AB4C54" w:rsidP="004033E8">
            <w:pPr>
              <w:ind w:firstLine="567"/>
              <w:jc w:val="center"/>
              <w:rPr>
                <w:noProof w:val="0"/>
                <w:lang w:val="it-IT"/>
              </w:rPr>
            </w:pPr>
            <w:r w:rsidRPr="00E91463">
              <w:rPr>
                <w:noProof w:val="0"/>
                <w:lang w:val="it-IT"/>
              </w:rPr>
              <w:t>SPECIFICAŢII DE PREŢ</w:t>
            </w:r>
            <w:r>
              <w:t xml:space="preserve"> - </w:t>
            </w:r>
            <w:r w:rsidRPr="00B4553F">
              <w:rPr>
                <w:noProof w:val="0"/>
                <w:lang w:val="it-IT"/>
              </w:rPr>
              <w:t>conform datelor din anexa nr. 23</w:t>
            </w:r>
          </w:p>
          <w:p w14:paraId="17AAEDE9" w14:textId="77777777" w:rsidR="00AB4C54" w:rsidRPr="00E91463" w:rsidRDefault="00AB4C54" w:rsidP="004033E8">
            <w:pPr>
              <w:keepNext/>
              <w:keepLines/>
              <w:spacing w:before="200"/>
              <w:ind w:firstLine="567"/>
              <w:jc w:val="both"/>
              <w:outlineLvl w:val="2"/>
              <w:rPr>
                <w:noProof w:val="0"/>
                <w:lang w:val="it-IT"/>
              </w:rPr>
            </w:pPr>
          </w:p>
          <w:p w14:paraId="1375D0C0" w14:textId="77777777" w:rsidR="00AB4C54" w:rsidRPr="00E91463" w:rsidRDefault="00AB4C54" w:rsidP="004033E8">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AB4C54" w:rsidRPr="0013795E" w14:paraId="0A1961EE" w14:textId="77777777" w:rsidTr="004033E8">
              <w:trPr>
                <w:trHeight w:val="713"/>
                <w:jc w:val="center"/>
              </w:trPr>
              <w:tc>
                <w:tcPr>
                  <w:tcW w:w="5163" w:type="dxa"/>
                  <w:tcBorders>
                    <w:top w:val="nil"/>
                    <w:left w:val="nil"/>
                    <w:bottom w:val="nil"/>
                    <w:right w:val="nil"/>
                  </w:tcBorders>
                  <w:vAlign w:val="center"/>
                </w:tcPr>
                <w:p w14:paraId="29D605B5" w14:textId="77777777" w:rsidR="00AB4C54" w:rsidRDefault="00AB4C54" w:rsidP="004033E8">
                  <w:pPr>
                    <w:tabs>
                      <w:tab w:val="left" w:pos="1134"/>
                      <w:tab w:val="left" w:pos="4680"/>
                      <w:tab w:val="left" w:pos="7020"/>
                    </w:tabs>
                    <w:suppressAutoHyphens/>
                    <w:jc w:val="both"/>
                  </w:pPr>
                </w:p>
                <w:p w14:paraId="12A5ADD3" w14:textId="77777777" w:rsidR="00AB4C54" w:rsidRDefault="00AB4C54" w:rsidP="004033E8">
                  <w:pPr>
                    <w:tabs>
                      <w:tab w:val="left" w:pos="1134"/>
                      <w:tab w:val="left" w:pos="4680"/>
                      <w:tab w:val="left" w:pos="7020"/>
                    </w:tabs>
                    <w:suppressAutoHyphens/>
                    <w:jc w:val="both"/>
                  </w:pPr>
                </w:p>
                <w:p w14:paraId="790A2C8C" w14:textId="77777777" w:rsidR="00AB4C54" w:rsidRDefault="00AB4C54" w:rsidP="004033E8">
                  <w:pPr>
                    <w:tabs>
                      <w:tab w:val="left" w:pos="1134"/>
                      <w:tab w:val="left" w:pos="4680"/>
                      <w:tab w:val="left" w:pos="7020"/>
                    </w:tabs>
                    <w:suppressAutoHyphens/>
                    <w:jc w:val="both"/>
                  </w:pPr>
                </w:p>
                <w:p w14:paraId="165C0035" w14:textId="77777777" w:rsidR="00AB4C54" w:rsidRDefault="00AB4C54" w:rsidP="004033E8">
                  <w:pPr>
                    <w:tabs>
                      <w:tab w:val="left" w:pos="1134"/>
                      <w:tab w:val="left" w:pos="4680"/>
                      <w:tab w:val="left" w:pos="7020"/>
                    </w:tabs>
                    <w:suppressAutoHyphens/>
                    <w:jc w:val="both"/>
                  </w:pPr>
                </w:p>
                <w:p w14:paraId="6280A2C8" w14:textId="77777777" w:rsidR="00AB4C54" w:rsidRDefault="00AB4C54" w:rsidP="004033E8">
                  <w:pPr>
                    <w:tabs>
                      <w:tab w:val="left" w:pos="1134"/>
                      <w:tab w:val="left" w:pos="4680"/>
                      <w:tab w:val="left" w:pos="7020"/>
                    </w:tabs>
                    <w:suppressAutoHyphens/>
                    <w:jc w:val="both"/>
                  </w:pPr>
                </w:p>
                <w:p w14:paraId="7BF1AEF7" w14:textId="77777777" w:rsidR="00AB4C54" w:rsidRDefault="00AB4C54" w:rsidP="004033E8">
                  <w:pPr>
                    <w:tabs>
                      <w:tab w:val="left" w:pos="1134"/>
                      <w:tab w:val="left" w:pos="4680"/>
                      <w:tab w:val="left" w:pos="7020"/>
                    </w:tabs>
                    <w:suppressAutoHyphens/>
                    <w:jc w:val="both"/>
                  </w:pPr>
                </w:p>
                <w:p w14:paraId="01D2318C" w14:textId="77777777" w:rsidR="00AB4C54" w:rsidRDefault="00AB4C54" w:rsidP="004033E8">
                  <w:pPr>
                    <w:tabs>
                      <w:tab w:val="left" w:pos="1134"/>
                      <w:tab w:val="left" w:pos="4680"/>
                      <w:tab w:val="left" w:pos="7020"/>
                    </w:tabs>
                    <w:suppressAutoHyphens/>
                    <w:jc w:val="both"/>
                  </w:pPr>
                </w:p>
                <w:p w14:paraId="77C3660D" w14:textId="77777777" w:rsidR="00AB4C54" w:rsidRDefault="00AB4C54" w:rsidP="004033E8">
                  <w:pPr>
                    <w:tabs>
                      <w:tab w:val="left" w:pos="1134"/>
                      <w:tab w:val="left" w:pos="4680"/>
                      <w:tab w:val="left" w:pos="7020"/>
                    </w:tabs>
                    <w:suppressAutoHyphens/>
                    <w:jc w:val="both"/>
                  </w:pPr>
                </w:p>
                <w:p w14:paraId="1E2F08A6" w14:textId="77777777" w:rsidR="00AB4C54" w:rsidRDefault="00AB4C54" w:rsidP="004033E8">
                  <w:pPr>
                    <w:tabs>
                      <w:tab w:val="left" w:pos="1134"/>
                      <w:tab w:val="left" w:pos="4680"/>
                      <w:tab w:val="left" w:pos="7020"/>
                    </w:tabs>
                    <w:suppressAutoHyphens/>
                    <w:jc w:val="both"/>
                  </w:pPr>
                </w:p>
                <w:p w14:paraId="0D6B7F88" w14:textId="77777777" w:rsidR="00AB4C54" w:rsidRDefault="00AB4C54" w:rsidP="004033E8">
                  <w:pPr>
                    <w:tabs>
                      <w:tab w:val="left" w:pos="1134"/>
                      <w:tab w:val="left" w:pos="4680"/>
                      <w:tab w:val="left" w:pos="7020"/>
                    </w:tabs>
                    <w:suppressAutoHyphens/>
                    <w:jc w:val="both"/>
                  </w:pPr>
                </w:p>
                <w:p w14:paraId="700832DC" w14:textId="77777777" w:rsidR="00AB4C54" w:rsidRDefault="00AB4C54" w:rsidP="004033E8">
                  <w:pPr>
                    <w:tabs>
                      <w:tab w:val="left" w:pos="1134"/>
                      <w:tab w:val="left" w:pos="4680"/>
                      <w:tab w:val="left" w:pos="7020"/>
                    </w:tabs>
                    <w:suppressAutoHyphens/>
                    <w:jc w:val="both"/>
                  </w:pPr>
                </w:p>
                <w:p w14:paraId="05941371" w14:textId="77777777" w:rsidR="00AB4C54" w:rsidRDefault="00AB4C54" w:rsidP="004033E8">
                  <w:pPr>
                    <w:tabs>
                      <w:tab w:val="left" w:pos="1134"/>
                      <w:tab w:val="left" w:pos="4680"/>
                      <w:tab w:val="left" w:pos="7020"/>
                    </w:tabs>
                    <w:suppressAutoHyphens/>
                    <w:jc w:val="both"/>
                  </w:pPr>
                </w:p>
                <w:p w14:paraId="1CBA90B9" w14:textId="77777777" w:rsidR="00AB4C54" w:rsidRDefault="00AB4C54" w:rsidP="004033E8">
                  <w:pPr>
                    <w:tabs>
                      <w:tab w:val="left" w:pos="1134"/>
                      <w:tab w:val="left" w:pos="4680"/>
                      <w:tab w:val="left" w:pos="7020"/>
                    </w:tabs>
                    <w:suppressAutoHyphens/>
                    <w:jc w:val="both"/>
                  </w:pPr>
                </w:p>
                <w:p w14:paraId="3C4EC54D" w14:textId="77777777" w:rsidR="00AB4C54" w:rsidRDefault="00AB4C54" w:rsidP="004033E8">
                  <w:pPr>
                    <w:tabs>
                      <w:tab w:val="left" w:pos="1134"/>
                      <w:tab w:val="left" w:pos="4680"/>
                      <w:tab w:val="left" w:pos="7020"/>
                    </w:tabs>
                    <w:suppressAutoHyphens/>
                    <w:jc w:val="both"/>
                  </w:pPr>
                </w:p>
                <w:p w14:paraId="34F3E860" w14:textId="77777777" w:rsidR="00AB4C54" w:rsidRDefault="00AB4C54" w:rsidP="004033E8">
                  <w:pPr>
                    <w:tabs>
                      <w:tab w:val="left" w:pos="1134"/>
                      <w:tab w:val="left" w:pos="4680"/>
                      <w:tab w:val="left" w:pos="7020"/>
                    </w:tabs>
                    <w:suppressAutoHyphens/>
                    <w:jc w:val="both"/>
                  </w:pPr>
                </w:p>
                <w:p w14:paraId="0C2676B5" w14:textId="77777777" w:rsidR="00AB4C54" w:rsidRDefault="00AB4C54" w:rsidP="004033E8">
                  <w:pPr>
                    <w:tabs>
                      <w:tab w:val="left" w:pos="1134"/>
                      <w:tab w:val="left" w:pos="4680"/>
                      <w:tab w:val="left" w:pos="7020"/>
                    </w:tabs>
                    <w:suppressAutoHyphens/>
                    <w:jc w:val="both"/>
                  </w:pPr>
                </w:p>
                <w:p w14:paraId="3AA4AA56" w14:textId="77777777" w:rsidR="00AB4C54" w:rsidRDefault="00AB4C54" w:rsidP="004033E8">
                  <w:pPr>
                    <w:tabs>
                      <w:tab w:val="left" w:pos="1134"/>
                      <w:tab w:val="left" w:pos="4680"/>
                      <w:tab w:val="left" w:pos="7020"/>
                    </w:tabs>
                    <w:suppressAutoHyphens/>
                    <w:jc w:val="both"/>
                  </w:pPr>
                </w:p>
                <w:p w14:paraId="5A278201" w14:textId="77777777" w:rsidR="00AB4C54" w:rsidRPr="0013795E" w:rsidRDefault="00AB4C54" w:rsidP="004033E8">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38B33542" w14:textId="77777777" w:rsidR="00AB4C54" w:rsidRPr="0013795E" w:rsidRDefault="00AB4C54" w:rsidP="004033E8">
                  <w:pPr>
                    <w:tabs>
                      <w:tab w:val="left" w:pos="1134"/>
                      <w:tab w:val="left" w:pos="4680"/>
                      <w:tab w:val="left" w:pos="7020"/>
                    </w:tabs>
                    <w:suppressAutoHyphens/>
                    <w:ind w:firstLine="567"/>
                    <w:jc w:val="both"/>
                  </w:pPr>
                </w:p>
                <w:p w14:paraId="4E0EF719" w14:textId="77777777" w:rsidR="00AB4C54" w:rsidRPr="0013795E" w:rsidRDefault="00AB4C54" w:rsidP="004033E8">
                  <w:pPr>
                    <w:tabs>
                      <w:tab w:val="left" w:pos="1134"/>
                      <w:tab w:val="left" w:pos="4680"/>
                      <w:tab w:val="left" w:pos="7020"/>
                    </w:tabs>
                    <w:suppressAutoHyphens/>
                    <w:ind w:firstLine="567"/>
                    <w:jc w:val="both"/>
                  </w:pPr>
                </w:p>
                <w:p w14:paraId="2F2A56EB" w14:textId="77777777" w:rsidR="00AB4C54" w:rsidRPr="0013795E" w:rsidRDefault="00AB4C54" w:rsidP="004033E8">
                  <w:pPr>
                    <w:tabs>
                      <w:tab w:val="left" w:pos="1134"/>
                      <w:tab w:val="left" w:pos="4680"/>
                      <w:tab w:val="left" w:pos="7020"/>
                    </w:tabs>
                    <w:suppressAutoHyphens/>
                    <w:ind w:firstLine="567"/>
                    <w:jc w:val="both"/>
                  </w:pPr>
                </w:p>
                <w:p w14:paraId="0655513D" w14:textId="77777777" w:rsidR="00AB4C54" w:rsidRPr="0013795E" w:rsidRDefault="00AB4C54" w:rsidP="004033E8">
                  <w:pPr>
                    <w:tabs>
                      <w:tab w:val="left" w:pos="1134"/>
                      <w:tab w:val="left" w:pos="4680"/>
                      <w:tab w:val="left" w:pos="7020"/>
                    </w:tabs>
                    <w:suppressAutoHyphens/>
                    <w:ind w:firstLine="567"/>
                    <w:jc w:val="both"/>
                  </w:pPr>
                </w:p>
                <w:p w14:paraId="121A38CD" w14:textId="77777777" w:rsidR="00AB4C54" w:rsidRDefault="00AB4C54" w:rsidP="004033E8">
                  <w:pPr>
                    <w:tabs>
                      <w:tab w:val="left" w:pos="1134"/>
                      <w:tab w:val="left" w:pos="4680"/>
                      <w:tab w:val="left" w:pos="7020"/>
                    </w:tabs>
                    <w:suppressAutoHyphens/>
                    <w:ind w:firstLine="567"/>
                    <w:jc w:val="both"/>
                  </w:pPr>
                </w:p>
                <w:p w14:paraId="1301C753" w14:textId="77777777" w:rsidR="00AB4C54" w:rsidRDefault="00AB4C54" w:rsidP="004033E8">
                  <w:pPr>
                    <w:tabs>
                      <w:tab w:val="left" w:pos="1134"/>
                      <w:tab w:val="left" w:pos="4680"/>
                      <w:tab w:val="left" w:pos="7020"/>
                    </w:tabs>
                    <w:suppressAutoHyphens/>
                    <w:ind w:firstLine="567"/>
                    <w:jc w:val="both"/>
                  </w:pPr>
                </w:p>
                <w:p w14:paraId="46486D21" w14:textId="77777777" w:rsidR="00AB4C54" w:rsidRDefault="00AB4C54" w:rsidP="004033E8">
                  <w:pPr>
                    <w:tabs>
                      <w:tab w:val="left" w:pos="1134"/>
                      <w:tab w:val="left" w:pos="4680"/>
                      <w:tab w:val="left" w:pos="7020"/>
                    </w:tabs>
                    <w:suppressAutoHyphens/>
                    <w:ind w:firstLine="567"/>
                    <w:jc w:val="both"/>
                  </w:pPr>
                </w:p>
                <w:p w14:paraId="638F6ABF" w14:textId="77777777" w:rsidR="00AB4C54" w:rsidRDefault="00AB4C54" w:rsidP="004033E8">
                  <w:pPr>
                    <w:tabs>
                      <w:tab w:val="left" w:pos="1134"/>
                      <w:tab w:val="left" w:pos="4680"/>
                      <w:tab w:val="left" w:pos="7020"/>
                    </w:tabs>
                    <w:suppressAutoHyphens/>
                    <w:ind w:firstLine="567"/>
                    <w:jc w:val="both"/>
                  </w:pPr>
                </w:p>
                <w:p w14:paraId="0FFF0079" w14:textId="77777777" w:rsidR="00AB4C54" w:rsidRDefault="00AB4C54" w:rsidP="004033E8">
                  <w:pPr>
                    <w:tabs>
                      <w:tab w:val="left" w:pos="1134"/>
                      <w:tab w:val="left" w:pos="4680"/>
                      <w:tab w:val="left" w:pos="7020"/>
                    </w:tabs>
                    <w:suppressAutoHyphens/>
                    <w:ind w:firstLine="567"/>
                    <w:jc w:val="both"/>
                  </w:pPr>
                </w:p>
                <w:p w14:paraId="44C1E8B0" w14:textId="77777777" w:rsidR="00AB4C54" w:rsidRDefault="00AB4C54" w:rsidP="004033E8">
                  <w:pPr>
                    <w:tabs>
                      <w:tab w:val="left" w:pos="1134"/>
                      <w:tab w:val="left" w:pos="4680"/>
                      <w:tab w:val="left" w:pos="7020"/>
                    </w:tabs>
                    <w:suppressAutoHyphens/>
                    <w:ind w:firstLine="567"/>
                    <w:jc w:val="both"/>
                  </w:pPr>
                </w:p>
                <w:p w14:paraId="5E0893C2" w14:textId="77777777" w:rsidR="00AB4C54" w:rsidRPr="0013795E" w:rsidRDefault="00AB4C54" w:rsidP="004033E8">
                  <w:pPr>
                    <w:tabs>
                      <w:tab w:val="left" w:pos="1134"/>
                      <w:tab w:val="left" w:pos="4680"/>
                      <w:tab w:val="left" w:pos="7020"/>
                    </w:tabs>
                    <w:suppressAutoHyphens/>
                    <w:ind w:firstLine="567"/>
                    <w:jc w:val="both"/>
                  </w:pPr>
                </w:p>
              </w:tc>
            </w:tr>
          </w:tbl>
          <w:p w14:paraId="0ACEA2E2" w14:textId="77777777" w:rsidR="00AB4C54" w:rsidRPr="0013795E" w:rsidRDefault="00AB4C54" w:rsidP="004033E8">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AB4C54" w:rsidRPr="0013795E" w14:paraId="46AAF7C8" w14:textId="77777777" w:rsidTr="004033E8">
              <w:trPr>
                <w:trHeight w:val="357"/>
                <w:jc w:val="center"/>
              </w:trPr>
              <w:tc>
                <w:tcPr>
                  <w:tcW w:w="5188" w:type="dxa"/>
                  <w:vAlign w:val="center"/>
                </w:tcPr>
                <w:p w14:paraId="344B6D27" w14:textId="77777777" w:rsidR="00AB4C54" w:rsidRPr="0013795E" w:rsidRDefault="00AB4C54" w:rsidP="004033E8">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4CA73BB9" w14:textId="77777777" w:rsidR="00AB4C54" w:rsidRPr="0013795E" w:rsidRDefault="00AB4C54" w:rsidP="004033E8">
                  <w:pPr>
                    <w:jc w:val="center"/>
                    <w:rPr>
                      <w:b/>
                    </w:rPr>
                  </w:pPr>
                  <w:r w:rsidRPr="00F041BF">
                    <w:rPr>
                      <w:b/>
                    </w:rPr>
                    <w:t>Cumpărătorul/Beneficiarul</w:t>
                  </w:r>
                </w:p>
              </w:tc>
            </w:tr>
            <w:tr w:rsidR="00AB4C54" w:rsidRPr="0013795E" w14:paraId="323861CC" w14:textId="77777777" w:rsidTr="004033E8">
              <w:trPr>
                <w:trHeight w:val="357"/>
                <w:jc w:val="center"/>
              </w:trPr>
              <w:tc>
                <w:tcPr>
                  <w:tcW w:w="5188" w:type="dxa"/>
                  <w:vAlign w:val="center"/>
                </w:tcPr>
                <w:p w14:paraId="27F089C0" w14:textId="77777777" w:rsidR="00AB4C54" w:rsidRPr="0013795E" w:rsidRDefault="00AB4C54" w:rsidP="004033E8">
                  <w:pPr>
                    <w:jc w:val="both"/>
                    <w:rPr>
                      <w:b/>
                    </w:rPr>
                  </w:pPr>
                </w:p>
                <w:p w14:paraId="51E15946" w14:textId="77777777" w:rsidR="00AB4C54" w:rsidRPr="0013795E" w:rsidRDefault="00AB4C54" w:rsidP="004033E8">
                  <w:pPr>
                    <w:jc w:val="both"/>
                    <w:rPr>
                      <w:b/>
                    </w:rPr>
                  </w:pPr>
                </w:p>
                <w:p w14:paraId="4D2ABA0E" w14:textId="77777777" w:rsidR="00AB4C54" w:rsidRPr="0013795E" w:rsidRDefault="00AB4C54" w:rsidP="004033E8">
                  <w:pPr>
                    <w:jc w:val="both"/>
                    <w:rPr>
                      <w:b/>
                    </w:rPr>
                  </w:pPr>
                </w:p>
              </w:tc>
              <w:tc>
                <w:tcPr>
                  <w:tcW w:w="4559" w:type="dxa"/>
                  <w:vAlign w:val="center"/>
                </w:tcPr>
                <w:p w14:paraId="7B308CF0" w14:textId="77777777" w:rsidR="00AB4C54" w:rsidRPr="0013795E" w:rsidRDefault="00AB4C54" w:rsidP="004033E8">
                  <w:pPr>
                    <w:jc w:val="both"/>
                    <w:rPr>
                      <w:b/>
                    </w:rPr>
                  </w:pPr>
                </w:p>
                <w:p w14:paraId="109BDBEF" w14:textId="77777777" w:rsidR="00AB4C54" w:rsidRPr="0013795E" w:rsidRDefault="00AB4C54" w:rsidP="004033E8">
                  <w:pPr>
                    <w:jc w:val="both"/>
                    <w:rPr>
                      <w:b/>
                    </w:rPr>
                  </w:pPr>
                </w:p>
                <w:p w14:paraId="46512655" w14:textId="77777777" w:rsidR="00AB4C54" w:rsidRPr="0013795E" w:rsidRDefault="00AB4C54" w:rsidP="004033E8">
                  <w:pPr>
                    <w:jc w:val="both"/>
                    <w:rPr>
                      <w:b/>
                    </w:rPr>
                  </w:pPr>
                </w:p>
              </w:tc>
            </w:tr>
          </w:tbl>
          <w:p w14:paraId="380C9D8F" w14:textId="77777777" w:rsidR="00AB4C54" w:rsidRPr="00E91463" w:rsidRDefault="00AB4C54" w:rsidP="004033E8">
            <w:pPr>
              <w:jc w:val="both"/>
            </w:pPr>
          </w:p>
        </w:tc>
      </w:tr>
    </w:tbl>
    <w:p w14:paraId="02FEBB4A" w14:textId="77777777" w:rsidR="004205C9" w:rsidRDefault="004205C9"/>
    <w:sectPr w:rsidR="004205C9" w:rsidSect="00CE32D4">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82639" w14:textId="77777777" w:rsidR="004F33F2" w:rsidRDefault="004F33F2" w:rsidP="00AB4C54">
      <w:r>
        <w:separator/>
      </w:r>
    </w:p>
  </w:endnote>
  <w:endnote w:type="continuationSeparator" w:id="0">
    <w:p w14:paraId="14307C56" w14:textId="77777777" w:rsidR="004F33F2" w:rsidRDefault="004F33F2" w:rsidP="00AB4C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16143D9" w14:textId="77777777" w:rsidR="004F33F2" w:rsidRDefault="004F33F2" w:rsidP="00AB4C54">
      <w:r>
        <w:separator/>
      </w:r>
    </w:p>
  </w:footnote>
  <w:footnote w:type="continuationSeparator" w:id="0">
    <w:p w14:paraId="2200D77E" w14:textId="77777777" w:rsidR="004F33F2" w:rsidRDefault="004F33F2" w:rsidP="00AB4C5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0"/>
    <w:lvlOverride w:ilvl="0">
      <w:startOverride w:val="7"/>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4C54"/>
    <w:rsid w:val="002B50B8"/>
    <w:rsid w:val="002D2569"/>
    <w:rsid w:val="003033C1"/>
    <w:rsid w:val="0033126E"/>
    <w:rsid w:val="004205C9"/>
    <w:rsid w:val="0044227C"/>
    <w:rsid w:val="004F33F2"/>
    <w:rsid w:val="00575CE9"/>
    <w:rsid w:val="006255F1"/>
    <w:rsid w:val="006C063B"/>
    <w:rsid w:val="007105E0"/>
    <w:rsid w:val="00765CBE"/>
    <w:rsid w:val="007D4CDB"/>
    <w:rsid w:val="007E150E"/>
    <w:rsid w:val="007E20FD"/>
    <w:rsid w:val="00814AC1"/>
    <w:rsid w:val="00826F8A"/>
    <w:rsid w:val="00850018"/>
    <w:rsid w:val="00954525"/>
    <w:rsid w:val="00993E12"/>
    <w:rsid w:val="00A07004"/>
    <w:rsid w:val="00A77F6B"/>
    <w:rsid w:val="00A84A7C"/>
    <w:rsid w:val="00AB38AD"/>
    <w:rsid w:val="00AB4430"/>
    <w:rsid w:val="00AB4C54"/>
    <w:rsid w:val="00B605EC"/>
    <w:rsid w:val="00C17A8E"/>
    <w:rsid w:val="00CC6364"/>
    <w:rsid w:val="00CE32D4"/>
    <w:rsid w:val="00CF509A"/>
    <w:rsid w:val="00EB449F"/>
    <w:rsid w:val="00F8149B"/>
    <w:rsid w:val="00FA451A"/>
    <w:rsid w:val="00FC4C19"/>
    <w:rsid w:val="00FD0278"/>
    <w:rsid w:val="00FF06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0710B"/>
  <w15:chartTrackingRefBased/>
  <w15:docId w15:val="{98D2C649-BE47-4070-91A9-B0D3CC499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B4C54"/>
    <w:pPr>
      <w:spacing w:after="0" w:line="240" w:lineRule="auto"/>
    </w:pPr>
    <w:rPr>
      <w:rFonts w:ascii="Times New Roman" w:eastAsia="Times New Roman" w:hAnsi="Times New Roman" w:cs="Times New Roman"/>
      <w:noProof/>
      <w:sz w:val="24"/>
      <w:szCs w:val="24"/>
      <w:lang w:val="ro-RO"/>
    </w:rPr>
  </w:style>
  <w:style w:type="paragraph" w:styleId="2">
    <w:name w:val="heading 2"/>
    <w:basedOn w:val="a0"/>
    <w:next w:val="a0"/>
    <w:link w:val="20"/>
    <w:unhideWhenUsed/>
    <w:qFormat/>
    <w:rsid w:val="00AB4C54"/>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B4C54"/>
    <w:rPr>
      <w:rFonts w:asciiTheme="majorHAnsi" w:eastAsiaTheme="majorEastAsia" w:hAnsiTheme="majorHAnsi" w:cstheme="majorBidi"/>
      <w:b/>
      <w:bCs/>
      <w:noProof/>
      <w:color w:val="5B9BD5" w:themeColor="accent1"/>
      <w:sz w:val="26"/>
      <w:szCs w:val="26"/>
      <w:lang w:val="ro-RO"/>
    </w:rPr>
  </w:style>
  <w:style w:type="paragraph" w:styleId="a">
    <w:name w:val="List Paragraph"/>
    <w:aliases w:val="HotarirePunct1"/>
    <w:basedOn w:val="a0"/>
    <w:link w:val="a4"/>
    <w:uiPriority w:val="34"/>
    <w:qFormat/>
    <w:rsid w:val="00AB4C54"/>
    <w:pPr>
      <w:numPr>
        <w:numId w:val="1"/>
      </w:numPr>
      <w:tabs>
        <w:tab w:val="left" w:pos="1134"/>
      </w:tabs>
      <w:jc w:val="both"/>
    </w:pPr>
    <w:rPr>
      <w:noProof w:val="0"/>
      <w:lang w:val="en-US"/>
    </w:rPr>
  </w:style>
  <w:style w:type="paragraph" w:styleId="a5">
    <w:name w:val="Body Text Indent"/>
    <w:basedOn w:val="a0"/>
    <w:link w:val="a6"/>
    <w:rsid w:val="00AB4C54"/>
    <w:pPr>
      <w:ind w:firstLine="720"/>
      <w:jc w:val="both"/>
    </w:pPr>
    <w:rPr>
      <w:noProof w:val="0"/>
      <w:sz w:val="20"/>
      <w:szCs w:val="20"/>
      <w:lang w:eastAsia="ru-RU"/>
    </w:rPr>
  </w:style>
  <w:style w:type="character" w:customStyle="1" w:styleId="a6">
    <w:name w:val="Основной текст с отступом Знак"/>
    <w:basedOn w:val="a1"/>
    <w:link w:val="a5"/>
    <w:rsid w:val="00AB4C54"/>
    <w:rPr>
      <w:rFonts w:ascii="Times New Roman" w:eastAsia="Times New Roman" w:hAnsi="Times New Roman" w:cs="Times New Roman"/>
      <w:sz w:val="20"/>
      <w:szCs w:val="20"/>
      <w:lang w:val="ro-RO" w:eastAsia="ru-RU"/>
    </w:rPr>
  </w:style>
  <w:style w:type="paragraph" w:styleId="a7">
    <w:name w:val="Normal (Web)"/>
    <w:basedOn w:val="a0"/>
    <w:unhideWhenUsed/>
    <w:rsid w:val="00AB4C54"/>
    <w:pPr>
      <w:ind w:firstLine="567"/>
      <w:jc w:val="both"/>
    </w:pPr>
    <w:rPr>
      <w:noProof w:val="0"/>
      <w:lang w:val="ru-RU" w:eastAsia="ru-RU"/>
    </w:rPr>
  </w:style>
  <w:style w:type="character" w:customStyle="1" w:styleId="ln2paragraf1">
    <w:name w:val="ln2paragraf1"/>
    <w:rsid w:val="00AB4C54"/>
    <w:rPr>
      <w:b/>
      <w:bCs/>
    </w:rPr>
  </w:style>
  <w:style w:type="character" w:customStyle="1" w:styleId="ln2tparagraf">
    <w:name w:val="ln2tparagraf"/>
    <w:rsid w:val="00AB4C54"/>
  </w:style>
  <w:style w:type="character" w:customStyle="1" w:styleId="a4">
    <w:name w:val="Абзац списка Знак"/>
    <w:aliases w:val="HotarirePunct1 Знак"/>
    <w:link w:val="a"/>
    <w:uiPriority w:val="34"/>
    <w:locked/>
    <w:rsid w:val="00AB4C54"/>
    <w:rPr>
      <w:rFonts w:ascii="Times New Roman" w:eastAsia="Times New Roman" w:hAnsi="Times New Roman" w:cs="Times New Roman"/>
      <w:sz w:val="24"/>
      <w:szCs w:val="24"/>
      <w:lang w:val="en-US"/>
    </w:rPr>
  </w:style>
  <w:style w:type="paragraph" w:styleId="a8">
    <w:name w:val="header"/>
    <w:basedOn w:val="a0"/>
    <w:link w:val="a9"/>
    <w:uiPriority w:val="99"/>
    <w:unhideWhenUsed/>
    <w:rsid w:val="00AB4C54"/>
    <w:pPr>
      <w:tabs>
        <w:tab w:val="center" w:pos="4677"/>
        <w:tab w:val="right" w:pos="9355"/>
      </w:tabs>
    </w:pPr>
  </w:style>
  <w:style w:type="character" w:customStyle="1" w:styleId="a9">
    <w:name w:val="Верхний колонтитул Знак"/>
    <w:basedOn w:val="a1"/>
    <w:link w:val="a8"/>
    <w:uiPriority w:val="99"/>
    <w:rsid w:val="00AB4C54"/>
    <w:rPr>
      <w:rFonts w:ascii="Times New Roman" w:eastAsia="Times New Roman" w:hAnsi="Times New Roman" w:cs="Times New Roman"/>
      <w:noProof/>
      <w:sz w:val="24"/>
      <w:szCs w:val="24"/>
      <w:lang w:val="ro-RO"/>
    </w:rPr>
  </w:style>
  <w:style w:type="paragraph" w:styleId="aa">
    <w:name w:val="footer"/>
    <w:basedOn w:val="a0"/>
    <w:link w:val="ab"/>
    <w:uiPriority w:val="99"/>
    <w:unhideWhenUsed/>
    <w:rsid w:val="00AB4C54"/>
    <w:pPr>
      <w:tabs>
        <w:tab w:val="center" w:pos="4677"/>
        <w:tab w:val="right" w:pos="9355"/>
      </w:tabs>
    </w:pPr>
  </w:style>
  <w:style w:type="character" w:customStyle="1" w:styleId="ab">
    <w:name w:val="Нижний колонтитул Знак"/>
    <w:basedOn w:val="a1"/>
    <w:link w:val="aa"/>
    <w:uiPriority w:val="99"/>
    <w:rsid w:val="00AB4C54"/>
    <w:rPr>
      <w:rFonts w:ascii="Times New Roman" w:eastAsia="Times New Roman" w:hAnsi="Times New Roman" w:cs="Times New Roman"/>
      <w:noProof/>
      <w:sz w:val="24"/>
      <w:szCs w:val="24"/>
      <w:lang w:val="ro-RO"/>
    </w:rPr>
  </w:style>
  <w:style w:type="character" w:styleId="ac">
    <w:name w:val="Hyperlink"/>
    <w:basedOn w:val="a1"/>
    <w:uiPriority w:val="99"/>
    <w:semiHidden/>
    <w:unhideWhenUsed/>
    <w:rsid w:val="00CE32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3559870">
      <w:bodyDiv w:val="1"/>
      <w:marLeft w:val="0"/>
      <w:marRight w:val="0"/>
      <w:marTop w:val="0"/>
      <w:marBottom w:val="0"/>
      <w:divBdr>
        <w:top w:val="none" w:sz="0" w:space="0" w:color="auto"/>
        <w:left w:val="none" w:sz="0" w:space="0" w:color="auto"/>
        <w:bottom w:val="none" w:sz="0" w:space="0" w:color="auto"/>
        <w:right w:val="none" w:sz="0" w:space="0" w:color="auto"/>
      </w:divBdr>
      <w:divsChild>
        <w:div w:id="3651783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7</Pages>
  <Words>2637</Words>
  <Characters>15031</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Olesea</dc:creator>
  <cp:keywords/>
  <dc:description/>
  <cp:lastModifiedBy>Lenovo</cp:lastModifiedBy>
  <cp:revision>26</cp:revision>
  <dcterms:created xsi:type="dcterms:W3CDTF">2021-11-08T12:09:00Z</dcterms:created>
  <dcterms:modified xsi:type="dcterms:W3CDTF">2025-12-29T12:52:00Z</dcterms:modified>
</cp:coreProperties>
</file>