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3836B" w14:textId="77777777"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5959B46" w14:textId="77777777"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62EE78EC" w14:textId="4409C0BE" w:rsidR="00852807" w:rsidRDefault="003F70A7" w:rsidP="003F70A7">
      <w:pPr>
        <w:shd w:val="clear" w:color="auto" w:fill="FFFFFF" w:themeFill="background1"/>
        <w:jc w:val="center"/>
        <w:rPr>
          <w:bCs/>
          <w:noProof w:val="0"/>
          <w:lang w:val="it-IT" w:eastAsia="ru-RU"/>
        </w:rPr>
      </w:pPr>
      <w:r w:rsidRPr="00B5441F">
        <w:rPr>
          <w:bCs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6B31DC" w:rsidRPr="006B31DC">
        <w:rPr>
          <w:b/>
          <w:sz w:val="28"/>
          <w:szCs w:val="28"/>
          <w:lang w:val="en-US"/>
        </w:rPr>
        <w:t>tehnicii de calcul</w:t>
      </w:r>
      <w:r w:rsidR="00852807" w:rsidRPr="00B5441F">
        <w:rPr>
          <w:bCs/>
          <w:noProof w:val="0"/>
          <w:lang w:val="it-IT" w:eastAsia="ru-RU"/>
        </w:rPr>
        <w:t xml:space="preserve"> </w:t>
      </w:r>
    </w:p>
    <w:p w14:paraId="5B0FC9F0" w14:textId="3B3E966D"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 w:rsidRPr="00B5441F">
        <w:rPr>
          <w:bCs/>
          <w:noProof w:val="0"/>
          <w:lang w:val="it-IT" w:eastAsia="ru-RU"/>
        </w:rPr>
        <w:t>prin procedura de achizi</w:t>
      </w:r>
      <w:r w:rsidRPr="00B5441F">
        <w:rPr>
          <w:bCs/>
          <w:noProof w:val="0"/>
          <w:lang w:eastAsia="ru-RU"/>
        </w:rPr>
        <w:t>ție</w:t>
      </w:r>
      <w:r>
        <w:rPr>
          <w:b/>
          <w:noProof w:val="0"/>
          <w:lang w:eastAsia="ru-RU"/>
        </w:rPr>
        <w:t xml:space="preserve"> </w:t>
      </w:r>
      <w:r w:rsidR="00852807">
        <w:rPr>
          <w:b/>
          <w:noProof w:val="0"/>
          <w:lang w:eastAsia="ru-RU"/>
        </w:rPr>
        <w:t>COP</w:t>
      </w:r>
    </w:p>
    <w:p w14:paraId="07C2E6BD" w14:textId="77777777"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1A9F60" w14:textId="77777777"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276100FD" w14:textId="77777777"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14:paraId="4F6FBEF4" w14:textId="77777777"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0CFD76B4" w14:textId="5AD074CA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72BF859E" w14:textId="2FD63545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8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www.crdm.md.</w:t>
      </w:r>
    </w:p>
    <w:p w14:paraId="38760160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14:paraId="221F86D6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14:paraId="2E8473BE" w14:textId="77777777"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845" w:type="dxa"/>
        <w:tblInd w:w="-459" w:type="dxa"/>
        <w:tblLayout w:type="fixed"/>
        <w:tblLook w:val="00A0" w:firstRow="1" w:lastRow="0" w:firstColumn="1" w:lastColumn="0" w:noHBand="0" w:noVBand="0"/>
      </w:tblPr>
      <w:tblGrid>
        <w:gridCol w:w="567"/>
        <w:gridCol w:w="1447"/>
        <w:gridCol w:w="2126"/>
        <w:gridCol w:w="1134"/>
        <w:gridCol w:w="850"/>
        <w:gridCol w:w="3941"/>
        <w:gridCol w:w="780"/>
      </w:tblGrid>
      <w:tr w:rsidR="00852807" w:rsidRPr="006A32DB" w14:paraId="401AB40D" w14:textId="77777777" w:rsidTr="00443C2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2CBAD1" w14:textId="5FAE4A76" w:rsidR="00852807" w:rsidRPr="00872C2B" w:rsidRDefault="00852807" w:rsidP="009F62DF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Nr. d</w:t>
            </w:r>
            <w:r w:rsidR="006B31DC">
              <w:rPr>
                <w:b/>
              </w:rPr>
              <w:t>/</w:t>
            </w:r>
            <w:r w:rsidRPr="00872C2B">
              <w:rPr>
                <w:b/>
              </w:rPr>
              <w:t>o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07C735" w14:textId="77777777" w:rsidR="00852807" w:rsidRPr="00872C2B" w:rsidRDefault="00852807" w:rsidP="009F62DF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720994" w14:textId="77777777" w:rsidR="00852807" w:rsidRPr="00872C2B" w:rsidRDefault="00852807" w:rsidP="009F62D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E65DFD" w14:textId="77777777" w:rsidR="00852807" w:rsidRPr="00872C2B" w:rsidRDefault="00852807" w:rsidP="009F62DF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B08A0D" w14:textId="77777777" w:rsidR="00852807" w:rsidRPr="00872C2B" w:rsidRDefault="00852807" w:rsidP="009F62DF">
            <w:pPr>
              <w:spacing w:before="120"/>
              <w:jc w:val="center"/>
              <w:rPr>
                <w:b/>
              </w:rPr>
            </w:pPr>
            <w:r w:rsidRPr="00872C2B">
              <w:rPr>
                <w:b/>
              </w:rPr>
              <w:t>Cantitatea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ACF815" w14:textId="77777777" w:rsidR="00852807" w:rsidRPr="00872C2B" w:rsidRDefault="00852807" w:rsidP="009F62D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Specificarea tehnică deplină solicitată, Standarde de 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AB5EB8F" w14:textId="3C6B6B88" w:rsidR="00852807" w:rsidRPr="00872C2B" w:rsidRDefault="00852807" w:rsidP="009F62DF">
            <w:pPr>
              <w:spacing w:before="120"/>
              <w:jc w:val="center"/>
              <w:rPr>
                <w:b/>
                <w:lang w:val="en-US"/>
              </w:rPr>
            </w:pPr>
            <w:r w:rsidRPr="00872C2B">
              <w:rPr>
                <w:b/>
                <w:lang w:val="en-US"/>
              </w:rPr>
              <w:t>Valoarea estimată</w:t>
            </w:r>
            <w:r w:rsidRPr="00872C2B">
              <w:rPr>
                <w:b/>
                <w:lang w:val="en-US"/>
              </w:rPr>
              <w:br/>
            </w:r>
          </w:p>
        </w:tc>
      </w:tr>
      <w:tr w:rsidR="00852807" w:rsidRPr="006A32DB" w14:paraId="0CA0B2EC" w14:textId="77777777" w:rsidTr="00443C2A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2E2A" w14:textId="77777777" w:rsidR="00852807" w:rsidRPr="00872C2B" w:rsidRDefault="00852807" w:rsidP="009F62D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9DA1F" w14:textId="77777777" w:rsidR="00852807" w:rsidRPr="00872C2B" w:rsidRDefault="00852807" w:rsidP="009F62D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A7CF" w14:textId="5308116B" w:rsidR="00A838B3" w:rsidRDefault="00852807" w:rsidP="00E238A2">
            <w:pPr>
              <w:jc w:val="center"/>
              <w:rPr>
                <w:b/>
              </w:rPr>
            </w:pPr>
            <w:r w:rsidRPr="00150932">
              <w:rPr>
                <w:b/>
              </w:rPr>
              <w:t>Lot 1.</w:t>
            </w:r>
          </w:p>
          <w:p w14:paraId="2141C170" w14:textId="77911CBF" w:rsidR="00852807" w:rsidRPr="00150932" w:rsidRDefault="00A838B3" w:rsidP="00E238A2">
            <w:pPr>
              <w:jc w:val="center"/>
              <w:rPr>
                <w:b/>
              </w:rPr>
            </w:pPr>
            <w:r>
              <w:rPr>
                <w:b/>
              </w:rPr>
              <w:t>Tehnică de calcul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A7FF" w14:textId="77777777" w:rsidR="00852807" w:rsidRPr="00872C2B" w:rsidRDefault="00852807" w:rsidP="00E238A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D852" w14:textId="77777777" w:rsidR="00852807" w:rsidRPr="00AA25F2" w:rsidRDefault="00852807" w:rsidP="00E238A2">
            <w:pPr>
              <w:pStyle w:val="ae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B734" w14:textId="77777777" w:rsidR="00852807" w:rsidRPr="00872C2B" w:rsidRDefault="00852807" w:rsidP="009F62DF">
            <w:pPr>
              <w:rPr>
                <w:lang w:val="en-US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11A4" w14:textId="77777777" w:rsidR="00852807" w:rsidRPr="00872C2B" w:rsidRDefault="00852807" w:rsidP="009F62DF">
            <w:pPr>
              <w:spacing w:before="120"/>
              <w:jc w:val="center"/>
              <w:rPr>
                <w:lang w:val="en-US"/>
              </w:rPr>
            </w:pPr>
          </w:p>
        </w:tc>
      </w:tr>
      <w:tr w:rsidR="00852807" w:rsidRPr="00C0633C" w14:paraId="01C88758" w14:textId="77777777" w:rsidTr="00443C2A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C268" w14:textId="77777777" w:rsidR="00852807" w:rsidRPr="00872C2B" w:rsidRDefault="00852807" w:rsidP="009F62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70CB" w14:textId="77777777" w:rsidR="00CA43BE" w:rsidRPr="00CA43BE" w:rsidRDefault="00CA43BE" w:rsidP="00CA43BE">
            <w:pPr>
              <w:spacing w:before="120"/>
              <w:jc w:val="center"/>
              <w:rPr>
                <w:lang w:val="en-US"/>
              </w:rPr>
            </w:pPr>
          </w:p>
          <w:p w14:paraId="7ABACBDF" w14:textId="49F8DE48" w:rsidR="00852807" w:rsidRPr="00872C2B" w:rsidRDefault="00CA43BE" w:rsidP="00CA43BE">
            <w:pPr>
              <w:spacing w:before="120"/>
              <w:jc w:val="center"/>
              <w:rPr>
                <w:lang w:val="en-US"/>
              </w:rPr>
            </w:pPr>
            <w:r w:rsidRPr="00CA43BE">
              <w:rPr>
                <w:lang w:val="en-US"/>
              </w:rPr>
              <w:t>30200000-1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2733" w14:textId="1BE2A728" w:rsidR="00852807" w:rsidRPr="00E238A2" w:rsidRDefault="005C3886" w:rsidP="00E238A2">
            <w:pPr>
              <w:pStyle w:val="af0"/>
              <w:jc w:val="center"/>
              <w:rPr>
                <w:b/>
                <w:bCs/>
                <w:lang w:val="en-US"/>
              </w:rPr>
            </w:pPr>
            <w:proofErr w:type="spellStart"/>
            <w:r w:rsidRPr="00E238A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Sistem</w:t>
            </w:r>
            <w:proofErr w:type="spellEnd"/>
            <w:r w:rsidRPr="00E238A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 xml:space="preserve"> Desktop </w:t>
            </w:r>
            <w:r w:rsidR="00852807" w:rsidRPr="00E238A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  <w:t>PC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8328" w14:textId="77777777" w:rsidR="00852807" w:rsidRPr="00E238A2" w:rsidRDefault="00852807" w:rsidP="00E238A2">
            <w:pPr>
              <w:jc w:val="center"/>
              <w:rPr>
                <w:b/>
                <w:bCs/>
              </w:rPr>
            </w:pPr>
            <w:r w:rsidRPr="00E238A2">
              <w:rPr>
                <w:b/>
                <w:bCs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4EC7" w14:textId="5F38F646" w:rsidR="00852807" w:rsidRPr="00E238A2" w:rsidRDefault="004764A7" w:rsidP="00E238A2">
            <w:pPr>
              <w:pStyle w:val="ae"/>
              <w:ind w:firstLine="0"/>
              <w:jc w:val="center"/>
              <w:rPr>
                <w:b/>
                <w:bCs/>
                <w:sz w:val="22"/>
                <w:szCs w:val="22"/>
                <w:lang w:val="ru-MD"/>
              </w:rPr>
            </w:pPr>
            <w:r w:rsidRPr="00E238A2">
              <w:rPr>
                <w:b/>
                <w:bCs/>
                <w:sz w:val="22"/>
                <w:szCs w:val="22"/>
                <w:lang w:val="ru-MD"/>
              </w:rPr>
              <w:t>12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9573" w14:textId="77777777" w:rsidR="005C3886" w:rsidRPr="00E238A2" w:rsidRDefault="005C3886" w:rsidP="00E238A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38A2">
              <w:rPr>
                <w:b/>
                <w:bCs/>
                <w:sz w:val="22"/>
                <w:szCs w:val="22"/>
                <w:lang w:val="en-US"/>
              </w:rPr>
              <w:t>CONFIGURAȚIE HARDWARE:</w:t>
            </w:r>
          </w:p>
          <w:p w14:paraId="3C61BF91" w14:textId="5567FFB8" w:rsidR="005C3886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 xml:space="preserve">Brand: </w:t>
            </w:r>
          </w:p>
          <w:p w14:paraId="5DD15689" w14:textId="40CE10A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minim marcă recunoscută internațional </w:t>
            </w:r>
          </w:p>
          <w:p w14:paraId="42F1A60D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(Internationally recognized brand)</w:t>
            </w:r>
          </w:p>
          <w:p w14:paraId="6FA2CFFF" w14:textId="1D901953" w:rsidR="005C3886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Platform:</w:t>
            </w:r>
          </w:p>
          <w:p w14:paraId="4B7C2A39" w14:textId="000C36E6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Micro Desktop PC</w:t>
            </w:r>
          </w:p>
          <w:p w14:paraId="5F6D1B3D" w14:textId="06D32580" w:rsidR="001E52C3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CPU:</w:t>
            </w:r>
          </w:p>
          <w:p w14:paraId="756C9CF4" w14:textId="2B2FAF84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2.2 GHz (base frequency),</w:t>
            </w:r>
          </w:p>
          <w:p w14:paraId="62CE2B15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12MB cache,</w:t>
            </w:r>
          </w:p>
          <w:p w14:paraId="1A57BAF1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Minim 4x cores / 8x threads, </w:t>
            </w:r>
          </w:p>
          <w:p w14:paraId="32AB821F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Generation 2022</w:t>
            </w:r>
          </w:p>
          <w:p w14:paraId="7EB56C46" w14:textId="77777777" w:rsidR="001E52C3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RAM:</w:t>
            </w:r>
          </w:p>
          <w:p w14:paraId="78ABBF8B" w14:textId="7D2B3C4E" w:rsidR="005C3886" w:rsidRPr="001E52C3" w:rsidRDefault="005C3886" w:rsidP="00E238A2">
            <w:pPr>
              <w:rPr>
                <w:sz w:val="22"/>
                <w:szCs w:val="22"/>
              </w:rPr>
            </w:pPr>
            <w:r w:rsidRPr="001E52C3">
              <w:rPr>
                <w:sz w:val="22"/>
                <w:szCs w:val="22"/>
              </w:rPr>
              <w:t>Minim 8GB,</w:t>
            </w:r>
          </w:p>
          <w:p w14:paraId="6FE020FE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2x Slots</w:t>
            </w:r>
          </w:p>
          <w:p w14:paraId="045EA6E4" w14:textId="00A1B4F4" w:rsidR="005C3886" w:rsidRPr="001E52C3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SSD:</w:t>
            </w:r>
            <w:r w:rsidR="001E52C3">
              <w:rPr>
                <w:sz w:val="22"/>
                <w:szCs w:val="22"/>
              </w:rPr>
              <w:t xml:space="preserve">  </w:t>
            </w:r>
            <w:r w:rsidRPr="001E52C3">
              <w:rPr>
                <w:sz w:val="22"/>
                <w:szCs w:val="22"/>
              </w:rPr>
              <w:t>Minim 256 GB M2 NVMe</w:t>
            </w:r>
          </w:p>
          <w:p w14:paraId="3E351A9F" w14:textId="56A7B381" w:rsidR="005C3886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Graphic card:</w:t>
            </w:r>
            <w:r w:rsidRPr="001E52C3">
              <w:rPr>
                <w:sz w:val="22"/>
                <w:szCs w:val="22"/>
              </w:rPr>
              <w:tab/>
              <w:t>Integrated</w:t>
            </w:r>
          </w:p>
          <w:p w14:paraId="164B1C88" w14:textId="15B73E6A" w:rsidR="005C3886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Sound card:</w:t>
            </w:r>
            <w:r w:rsidRPr="001E52C3">
              <w:rPr>
                <w:sz w:val="22"/>
                <w:szCs w:val="22"/>
              </w:rPr>
              <w:tab/>
              <w:t>Integrated</w:t>
            </w:r>
          </w:p>
          <w:p w14:paraId="5EAB7BFC" w14:textId="77777777" w:rsidR="009F62DF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Networking:</w:t>
            </w:r>
          </w:p>
          <w:p w14:paraId="1E94FC6D" w14:textId="54A497D8" w:rsidR="009F62DF" w:rsidRPr="009F62DF" w:rsidRDefault="005C3886" w:rsidP="00E238A2">
            <w:pPr>
              <w:rPr>
                <w:sz w:val="22"/>
                <w:szCs w:val="22"/>
              </w:rPr>
            </w:pPr>
            <w:r w:rsidRPr="009F62DF">
              <w:rPr>
                <w:sz w:val="22"/>
                <w:szCs w:val="22"/>
              </w:rPr>
              <w:t>Integrated</w:t>
            </w:r>
            <w:r w:rsidR="001E52C3" w:rsidRPr="009F62DF">
              <w:rPr>
                <w:sz w:val="22"/>
                <w:szCs w:val="22"/>
              </w:rPr>
              <w:t xml:space="preserve"> </w:t>
            </w:r>
            <w:r w:rsidRPr="009F62DF">
              <w:rPr>
                <w:sz w:val="22"/>
                <w:szCs w:val="22"/>
              </w:rPr>
              <w:t>network</w:t>
            </w:r>
            <w:r w:rsidR="001E52C3" w:rsidRPr="009F62DF">
              <w:rPr>
                <w:sz w:val="22"/>
                <w:szCs w:val="22"/>
              </w:rPr>
              <w:t xml:space="preserve"> </w:t>
            </w:r>
            <w:r w:rsidRPr="009F62DF">
              <w:rPr>
                <w:sz w:val="22"/>
                <w:szCs w:val="22"/>
              </w:rPr>
              <w:t>card with support for</w:t>
            </w:r>
            <w:r w:rsidR="009F62DF">
              <w:rPr>
                <w:sz w:val="22"/>
                <w:szCs w:val="22"/>
              </w:rPr>
              <w:t xml:space="preserve"> </w:t>
            </w:r>
            <w:r w:rsidRPr="009F62DF">
              <w:rPr>
                <w:sz w:val="22"/>
                <w:szCs w:val="22"/>
              </w:rPr>
              <w:t>10/100/1000Mbps</w:t>
            </w:r>
          </w:p>
          <w:p w14:paraId="7E59973D" w14:textId="77777777" w:rsidR="004764A7" w:rsidRPr="00E238A2" w:rsidRDefault="005C3886" w:rsidP="00E238A2">
            <w:pPr>
              <w:pStyle w:val="a"/>
              <w:numPr>
                <w:ilvl w:val="0"/>
                <w:numId w:val="1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Ports:</w:t>
            </w:r>
            <w:r w:rsidRPr="00E238A2">
              <w:rPr>
                <w:b/>
                <w:bCs/>
                <w:sz w:val="22"/>
                <w:szCs w:val="22"/>
              </w:rPr>
              <w:tab/>
            </w:r>
          </w:p>
          <w:p w14:paraId="39C41945" w14:textId="58D1A952" w:rsidR="005C3886" w:rsidRPr="004764A7" w:rsidRDefault="005C3886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Minim 2 monitor ports,</w:t>
            </w:r>
          </w:p>
          <w:p w14:paraId="330A514C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6x USB,</w:t>
            </w:r>
          </w:p>
          <w:p w14:paraId="2DDD934C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1 RJ45 Ethernet port,</w:t>
            </w:r>
          </w:p>
          <w:p w14:paraId="2868976A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Minim 1 Universal audio jack</w:t>
            </w:r>
          </w:p>
          <w:p w14:paraId="4F8577F4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</w:p>
          <w:p w14:paraId="4E579931" w14:textId="5B77AC5B" w:rsidR="005C3886" w:rsidRPr="00E238A2" w:rsidRDefault="005C3886" w:rsidP="00E238A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38A2">
              <w:rPr>
                <w:b/>
                <w:bCs/>
                <w:sz w:val="22"/>
                <w:szCs w:val="22"/>
                <w:lang w:val="en-US"/>
              </w:rPr>
              <w:t>CONFIGURAȚIE SOFTWARE:</w:t>
            </w:r>
          </w:p>
          <w:p w14:paraId="5668CD16" w14:textId="77777777" w:rsidR="004764A7" w:rsidRPr="00E238A2" w:rsidRDefault="005C3886" w:rsidP="00E238A2">
            <w:pPr>
              <w:pStyle w:val="a"/>
              <w:numPr>
                <w:ilvl w:val="0"/>
                <w:numId w:val="12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Operating System:</w:t>
            </w:r>
          </w:p>
          <w:p w14:paraId="119CC691" w14:textId="34770E35" w:rsidR="005C3886" w:rsidRPr="004764A7" w:rsidRDefault="005C3886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lastRenderedPageBreak/>
              <w:t>MicroSoft Windows 10 or 11 Professional 64-bit OEM, preinstalled</w:t>
            </w:r>
          </w:p>
          <w:p w14:paraId="467A7361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</w:p>
          <w:p w14:paraId="46277038" w14:textId="7208DC6C" w:rsidR="00E238A2" w:rsidRPr="00E238A2" w:rsidRDefault="005C3886" w:rsidP="00E238A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38A2">
              <w:rPr>
                <w:b/>
                <w:bCs/>
                <w:sz w:val="22"/>
                <w:szCs w:val="22"/>
                <w:lang w:val="en-US"/>
              </w:rPr>
              <w:t>CONFIGURAȚIE ACCESORII:</w:t>
            </w:r>
          </w:p>
          <w:p w14:paraId="660A3BA9" w14:textId="77777777" w:rsidR="004764A7" w:rsidRDefault="005C3886" w:rsidP="00E238A2">
            <w:pPr>
              <w:pStyle w:val="a"/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Display:</w:t>
            </w:r>
            <w:r w:rsidRPr="004764A7">
              <w:rPr>
                <w:sz w:val="22"/>
                <w:szCs w:val="22"/>
              </w:rPr>
              <w:tab/>
            </w:r>
            <w:r w:rsidRPr="004764A7">
              <w:rPr>
                <w:sz w:val="22"/>
                <w:szCs w:val="22"/>
              </w:rPr>
              <w:tab/>
            </w:r>
          </w:p>
          <w:p w14:paraId="0F4CEC9B" w14:textId="264CA95E" w:rsidR="005C3886" w:rsidRPr="004764A7" w:rsidRDefault="005C3886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Same brand as workstation, </w:t>
            </w:r>
          </w:p>
          <w:p w14:paraId="151D9F39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Screen size: minim 23", </w:t>
            </w:r>
          </w:p>
          <w:p w14:paraId="2C7207EE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Resolution: minim 1980x1080 (Full HD), </w:t>
            </w:r>
          </w:p>
          <w:p w14:paraId="2DA6EE1C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Response time: maxim 5ms, </w:t>
            </w:r>
          </w:p>
          <w:p w14:paraId="780967EF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Brightness, minim 250 cad/m2,</w:t>
            </w:r>
          </w:p>
          <w:p w14:paraId="1BE52BC5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 xml:space="preserve">Matrix: IPS, </w:t>
            </w:r>
          </w:p>
          <w:p w14:paraId="41CCE66E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  <w:r w:rsidRPr="005C3886">
              <w:rPr>
                <w:sz w:val="22"/>
                <w:szCs w:val="22"/>
                <w:lang w:val="en-US"/>
              </w:rPr>
              <w:t>Ports: Minim 1x HDMI, 1x DP, 1x D-Sub, USB, HAS, Pivot</w:t>
            </w:r>
          </w:p>
          <w:p w14:paraId="6CB0D6D6" w14:textId="271E9112" w:rsidR="005C3886" w:rsidRPr="004764A7" w:rsidRDefault="005C3886" w:rsidP="00E238A2">
            <w:pPr>
              <w:pStyle w:val="a"/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Keyboard:</w:t>
            </w:r>
            <w:r w:rsidR="004764A7">
              <w:rPr>
                <w:sz w:val="22"/>
                <w:szCs w:val="22"/>
                <w:lang w:val="ru-MD"/>
              </w:rPr>
              <w:t xml:space="preserve"> </w:t>
            </w:r>
            <w:r w:rsidRPr="004764A7">
              <w:rPr>
                <w:sz w:val="22"/>
                <w:szCs w:val="22"/>
              </w:rPr>
              <w:t>USB, EN/RU</w:t>
            </w:r>
          </w:p>
          <w:p w14:paraId="572EB784" w14:textId="2FCF44B9" w:rsidR="005C3886" w:rsidRPr="004764A7" w:rsidRDefault="005C3886" w:rsidP="00E238A2">
            <w:pPr>
              <w:pStyle w:val="a"/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 w:rsidRPr="00E238A2">
              <w:rPr>
                <w:b/>
                <w:bCs/>
                <w:sz w:val="22"/>
                <w:szCs w:val="22"/>
              </w:rPr>
              <w:t>Mouse:</w:t>
            </w:r>
            <w:r w:rsidR="004764A7">
              <w:rPr>
                <w:sz w:val="22"/>
                <w:szCs w:val="22"/>
                <w:lang w:val="ru-MD"/>
              </w:rPr>
              <w:t xml:space="preserve">    </w:t>
            </w:r>
            <w:r w:rsidR="00E238A2">
              <w:rPr>
                <w:sz w:val="22"/>
                <w:szCs w:val="22"/>
                <w:lang w:val="ro-MD"/>
              </w:rPr>
              <w:t xml:space="preserve"> </w:t>
            </w:r>
            <w:r w:rsidR="004764A7">
              <w:rPr>
                <w:sz w:val="22"/>
                <w:szCs w:val="22"/>
                <w:lang w:val="ru-MD"/>
              </w:rPr>
              <w:t xml:space="preserve">  </w:t>
            </w:r>
            <w:r w:rsidRPr="004764A7">
              <w:rPr>
                <w:sz w:val="22"/>
                <w:szCs w:val="22"/>
              </w:rPr>
              <w:t>USB</w:t>
            </w:r>
          </w:p>
          <w:p w14:paraId="364332D2" w14:textId="77777777" w:rsidR="005C3886" w:rsidRPr="005C3886" w:rsidRDefault="005C3886" w:rsidP="00E238A2">
            <w:pPr>
              <w:rPr>
                <w:sz w:val="22"/>
                <w:szCs w:val="22"/>
                <w:lang w:val="en-US"/>
              </w:rPr>
            </w:pPr>
          </w:p>
          <w:p w14:paraId="0F22BFFB" w14:textId="4B018365" w:rsidR="00852807" w:rsidRPr="00E238A2" w:rsidRDefault="005C3886" w:rsidP="00E238A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238A2">
              <w:rPr>
                <w:b/>
                <w:bCs/>
                <w:sz w:val="22"/>
                <w:szCs w:val="22"/>
                <w:lang w:val="en-US"/>
              </w:rPr>
              <w:t>GARANȚIE:</w:t>
            </w:r>
            <w:r w:rsidRPr="00E238A2">
              <w:rPr>
                <w:b/>
                <w:bCs/>
                <w:sz w:val="22"/>
                <w:szCs w:val="22"/>
                <w:lang w:val="en-US"/>
              </w:rPr>
              <w:tab/>
              <w:t>Minim 36 luni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C8F0" w14:textId="1508B44A" w:rsidR="00852807" w:rsidRPr="00BB31AE" w:rsidRDefault="00852807" w:rsidP="009F62DF">
            <w:pPr>
              <w:spacing w:before="120"/>
              <w:jc w:val="center"/>
              <w:rPr>
                <w:lang w:val="en-US"/>
              </w:rPr>
            </w:pPr>
          </w:p>
        </w:tc>
      </w:tr>
      <w:tr w:rsidR="00852807" w:rsidRPr="0023237B" w14:paraId="4BCACDE0" w14:textId="77777777" w:rsidTr="00443C2A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DA84" w14:textId="77777777" w:rsidR="00852807" w:rsidRDefault="00852807" w:rsidP="009F62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C574" w14:textId="77777777" w:rsidR="00443C2A" w:rsidRPr="00443C2A" w:rsidRDefault="00443C2A" w:rsidP="00443C2A">
            <w:pPr>
              <w:spacing w:before="120"/>
              <w:jc w:val="center"/>
              <w:rPr>
                <w:lang w:val="en-US"/>
              </w:rPr>
            </w:pPr>
          </w:p>
          <w:p w14:paraId="7357BF7C" w14:textId="3EF2C4AA" w:rsidR="00852807" w:rsidRPr="00872C2B" w:rsidRDefault="00443C2A" w:rsidP="00443C2A">
            <w:pPr>
              <w:spacing w:before="120"/>
              <w:jc w:val="center"/>
              <w:rPr>
                <w:lang w:val="en-US"/>
              </w:rPr>
            </w:pPr>
            <w:r w:rsidRPr="00443C2A">
              <w:rPr>
                <w:lang w:val="en-US"/>
              </w:rPr>
              <w:t>30200000-1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FE76" w14:textId="3E75BBA8" w:rsidR="00852807" w:rsidRPr="00E238A2" w:rsidRDefault="004764A7" w:rsidP="00E238A2">
            <w:pPr>
              <w:jc w:val="center"/>
              <w:rPr>
                <w:b/>
                <w:bCs/>
                <w:lang w:val="ro-MD"/>
              </w:rPr>
            </w:pPr>
            <w:r w:rsidRPr="00E238A2">
              <w:rPr>
                <w:b/>
                <w:bCs/>
                <w:color w:val="000000"/>
                <w:sz w:val="22"/>
                <w:szCs w:val="22"/>
                <w:lang w:val="ro-MD"/>
              </w:rPr>
              <w:t>Laptop</w:t>
            </w:r>
          </w:p>
          <w:p w14:paraId="7F83BA52" w14:textId="77777777" w:rsidR="00852807" w:rsidRPr="00E238A2" w:rsidRDefault="00852807" w:rsidP="00E238A2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EA99" w14:textId="77777777" w:rsidR="00852807" w:rsidRPr="00E238A2" w:rsidRDefault="00852807" w:rsidP="00E238A2">
            <w:pPr>
              <w:jc w:val="center"/>
              <w:rPr>
                <w:b/>
                <w:bCs/>
                <w:lang w:val="en-US"/>
              </w:rPr>
            </w:pPr>
            <w:r w:rsidRPr="00E238A2">
              <w:rPr>
                <w:b/>
                <w:bCs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7F7E0" w14:textId="44DB895A" w:rsidR="00852807" w:rsidRPr="00E238A2" w:rsidRDefault="004764A7" w:rsidP="00E238A2">
            <w:pPr>
              <w:pStyle w:val="ae"/>
              <w:ind w:firstLine="0"/>
              <w:jc w:val="center"/>
              <w:rPr>
                <w:b/>
                <w:bCs/>
                <w:sz w:val="22"/>
                <w:szCs w:val="22"/>
                <w:lang w:val="ru-MD"/>
              </w:rPr>
            </w:pPr>
            <w:r w:rsidRPr="00E238A2">
              <w:rPr>
                <w:b/>
                <w:bCs/>
                <w:sz w:val="22"/>
                <w:szCs w:val="22"/>
                <w:lang w:val="ru-MD"/>
              </w:rPr>
              <w:t>3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CF30" w14:textId="77777777" w:rsidR="00E238A2" w:rsidRDefault="00E238A2" w:rsidP="00E238A2">
            <w:pPr>
              <w:rPr>
                <w:b/>
                <w:bCs/>
                <w:sz w:val="22"/>
                <w:szCs w:val="22"/>
              </w:rPr>
            </w:pPr>
          </w:p>
          <w:p w14:paraId="7ABFAEBB" w14:textId="2554B2F6" w:rsidR="004764A7" w:rsidRPr="00E238A2" w:rsidRDefault="004764A7" w:rsidP="00E238A2">
            <w:pPr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CONFIGURAȚIE HARDWARE:</w:t>
            </w:r>
          </w:p>
          <w:p w14:paraId="739D74E5" w14:textId="77777777" w:rsid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Brand</w:t>
            </w:r>
            <w:r w:rsidRPr="004764A7">
              <w:rPr>
                <w:sz w:val="22"/>
                <w:szCs w:val="22"/>
              </w:rPr>
              <w:t xml:space="preserve">: </w:t>
            </w:r>
            <w:r w:rsidRPr="004764A7">
              <w:rPr>
                <w:sz w:val="22"/>
                <w:szCs w:val="22"/>
              </w:rPr>
              <w:tab/>
            </w:r>
            <w:r w:rsidRPr="004764A7">
              <w:rPr>
                <w:sz w:val="22"/>
                <w:szCs w:val="22"/>
              </w:rPr>
              <w:tab/>
            </w:r>
          </w:p>
          <w:p w14:paraId="16184BB1" w14:textId="1338583A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marcă recunoscută internațional </w:t>
            </w:r>
          </w:p>
          <w:p w14:paraId="3D1C9300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(Internationally recognized brand)</w:t>
            </w:r>
          </w:p>
          <w:p w14:paraId="07E6A523" w14:textId="77777777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CPU:</w:t>
            </w:r>
            <w:r w:rsidRPr="004764A7">
              <w:rPr>
                <w:b/>
                <w:bCs/>
                <w:sz w:val="22"/>
                <w:szCs w:val="22"/>
              </w:rPr>
              <w:tab/>
            </w:r>
            <w:r w:rsidRPr="004764A7">
              <w:rPr>
                <w:b/>
                <w:bCs/>
                <w:sz w:val="22"/>
                <w:szCs w:val="22"/>
              </w:rPr>
              <w:tab/>
            </w:r>
            <w:r w:rsidRPr="004764A7">
              <w:rPr>
                <w:b/>
                <w:bCs/>
                <w:sz w:val="22"/>
                <w:szCs w:val="22"/>
              </w:rPr>
              <w:tab/>
            </w:r>
          </w:p>
          <w:p w14:paraId="0C404EB4" w14:textId="6F937B1B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Minim 4.4 GHz (turbo frequency),</w:t>
            </w:r>
          </w:p>
          <w:p w14:paraId="1A1811DB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12MB cache, </w:t>
            </w:r>
          </w:p>
          <w:p w14:paraId="2871B675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10x cores / 12x threads, </w:t>
            </w:r>
          </w:p>
          <w:p w14:paraId="2D716D50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Generation 2022 or later</w:t>
            </w:r>
          </w:p>
          <w:p w14:paraId="737B627D" w14:textId="413BC93C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RAM:</w:t>
            </w:r>
            <w:r w:rsidRPr="004764A7">
              <w:rPr>
                <w:sz w:val="22"/>
                <w:szCs w:val="22"/>
              </w:rPr>
              <w:tab/>
              <w:t>Minim 8GB,</w:t>
            </w:r>
          </w:p>
          <w:p w14:paraId="5F7E39BD" w14:textId="3E239D2E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SSD:</w:t>
            </w:r>
            <w:r w:rsidRPr="004764A7">
              <w:rPr>
                <w:sz w:val="22"/>
                <w:szCs w:val="22"/>
              </w:rPr>
              <w:tab/>
              <w:t>Minim 512 GB M2 NVMe</w:t>
            </w:r>
          </w:p>
          <w:p w14:paraId="0879E9E5" w14:textId="22058181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Graphic card:</w:t>
            </w:r>
            <w:r w:rsidRPr="004764A7">
              <w:rPr>
                <w:sz w:val="22"/>
                <w:szCs w:val="22"/>
              </w:rPr>
              <w:tab/>
              <w:t>Integrated</w:t>
            </w:r>
          </w:p>
          <w:p w14:paraId="480EAEB0" w14:textId="393249D7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Webcam:</w:t>
            </w:r>
            <w:r>
              <w:rPr>
                <w:sz w:val="22"/>
                <w:szCs w:val="22"/>
              </w:rPr>
              <w:t xml:space="preserve">          </w:t>
            </w:r>
            <w:r w:rsidRPr="004764A7">
              <w:rPr>
                <w:sz w:val="22"/>
                <w:szCs w:val="22"/>
              </w:rPr>
              <w:t>Yes</w:t>
            </w:r>
          </w:p>
          <w:p w14:paraId="68B0A18C" w14:textId="77777777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Ports:</w:t>
            </w:r>
            <w:r w:rsidRPr="004764A7">
              <w:rPr>
                <w:b/>
                <w:bCs/>
                <w:sz w:val="22"/>
                <w:szCs w:val="22"/>
              </w:rPr>
              <w:tab/>
            </w:r>
            <w:r w:rsidRPr="004764A7">
              <w:rPr>
                <w:b/>
                <w:bCs/>
                <w:sz w:val="22"/>
                <w:szCs w:val="22"/>
              </w:rPr>
              <w:tab/>
            </w:r>
            <w:r w:rsidRPr="004764A7">
              <w:rPr>
                <w:b/>
                <w:bCs/>
                <w:sz w:val="22"/>
                <w:szCs w:val="22"/>
              </w:rPr>
              <w:tab/>
            </w:r>
          </w:p>
          <w:p w14:paraId="76506E20" w14:textId="15DD5FCB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Minim 1 monitor ports (HDMI),</w:t>
            </w:r>
          </w:p>
          <w:p w14:paraId="069DB9D0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2x USB 3.2, </w:t>
            </w:r>
          </w:p>
          <w:p w14:paraId="6BEE2186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1x USB 2.0, </w:t>
            </w:r>
          </w:p>
          <w:p w14:paraId="2988FE07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Minim 1x USB-C,</w:t>
            </w:r>
          </w:p>
          <w:p w14:paraId="07861F33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 xml:space="preserve">Minim 802.11ax, BT, Audio </w:t>
            </w:r>
          </w:p>
          <w:p w14:paraId="3A54AEF8" w14:textId="77777777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 xml:space="preserve">Display: </w:t>
            </w:r>
          </w:p>
          <w:p w14:paraId="3F679409" w14:textId="26342AA4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Screen size: 15" - 16", Resolution: minim 1980x1080 (Full HD)</w:t>
            </w:r>
          </w:p>
          <w:p w14:paraId="03A6F311" w14:textId="4CBAE6A8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Keyboard:</w:t>
            </w:r>
            <w:r w:rsidRPr="004764A7">
              <w:rPr>
                <w:sz w:val="22"/>
                <w:szCs w:val="22"/>
              </w:rPr>
              <w:tab/>
              <w:t>EN/RU</w:t>
            </w:r>
          </w:p>
          <w:p w14:paraId="36C785D4" w14:textId="21C82081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Battery:</w:t>
            </w:r>
            <w:r w:rsidRPr="004764A7">
              <w:rPr>
                <w:sz w:val="22"/>
                <w:szCs w:val="22"/>
              </w:rPr>
              <w:tab/>
              <w:t xml:space="preserve">Minim 40 </w:t>
            </w:r>
            <w:proofErr w:type="spellStart"/>
            <w:r w:rsidRPr="004764A7">
              <w:rPr>
                <w:sz w:val="22"/>
                <w:szCs w:val="22"/>
              </w:rPr>
              <w:t>Wh</w:t>
            </w:r>
            <w:proofErr w:type="spellEnd"/>
          </w:p>
          <w:p w14:paraId="1F65E7C4" w14:textId="1F2D29BC" w:rsidR="004764A7" w:rsidRPr="004764A7" w:rsidRDefault="004764A7" w:rsidP="00E238A2">
            <w:pPr>
              <w:pStyle w:val="a"/>
              <w:numPr>
                <w:ilvl w:val="0"/>
                <w:numId w:val="14"/>
              </w:numPr>
              <w:jc w:val="left"/>
              <w:rPr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Weight:</w:t>
            </w:r>
            <w:r w:rsidRPr="004764A7">
              <w:rPr>
                <w:sz w:val="22"/>
                <w:szCs w:val="22"/>
              </w:rPr>
              <w:tab/>
              <w:t>Maxim 1.9 kg</w:t>
            </w:r>
          </w:p>
          <w:p w14:paraId="27DD2CFB" w14:textId="77777777" w:rsidR="004764A7" w:rsidRPr="004764A7" w:rsidRDefault="004764A7" w:rsidP="00E238A2">
            <w:pPr>
              <w:rPr>
                <w:sz w:val="22"/>
                <w:szCs w:val="22"/>
              </w:rPr>
            </w:pPr>
          </w:p>
          <w:p w14:paraId="77F676A0" w14:textId="4531D87A" w:rsidR="004764A7" w:rsidRPr="004764A7" w:rsidRDefault="004764A7" w:rsidP="00E238A2">
            <w:pPr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CONFIGURAȚIE SOFTWARE:</w:t>
            </w:r>
          </w:p>
          <w:p w14:paraId="61959CDA" w14:textId="77777777" w:rsidR="004764A7" w:rsidRPr="004764A7" w:rsidRDefault="004764A7" w:rsidP="00E238A2">
            <w:pPr>
              <w:rPr>
                <w:sz w:val="22"/>
                <w:szCs w:val="22"/>
              </w:rPr>
            </w:pPr>
            <w:r w:rsidRPr="004764A7">
              <w:rPr>
                <w:sz w:val="22"/>
                <w:szCs w:val="22"/>
              </w:rPr>
              <w:t>Operating System:</w:t>
            </w:r>
            <w:r w:rsidRPr="004764A7">
              <w:rPr>
                <w:sz w:val="22"/>
                <w:szCs w:val="22"/>
              </w:rPr>
              <w:tab/>
              <w:t>MicroSoft Windows 10 or 11 Professional 64-bit OEM, preinstalled</w:t>
            </w:r>
          </w:p>
          <w:p w14:paraId="383A3B6B" w14:textId="77777777" w:rsidR="004764A7" w:rsidRPr="004764A7" w:rsidRDefault="004764A7" w:rsidP="00E238A2">
            <w:pPr>
              <w:rPr>
                <w:sz w:val="22"/>
                <w:szCs w:val="22"/>
              </w:rPr>
            </w:pPr>
          </w:p>
          <w:p w14:paraId="057ACAD6" w14:textId="2D0646C6" w:rsidR="00852807" w:rsidRPr="004764A7" w:rsidRDefault="004764A7" w:rsidP="00E238A2">
            <w:pPr>
              <w:rPr>
                <w:b/>
                <w:bCs/>
                <w:sz w:val="22"/>
                <w:szCs w:val="22"/>
              </w:rPr>
            </w:pPr>
            <w:r w:rsidRPr="004764A7">
              <w:rPr>
                <w:b/>
                <w:bCs/>
                <w:sz w:val="22"/>
                <w:szCs w:val="22"/>
              </w:rPr>
              <w:t>GARANȚIE:</w:t>
            </w:r>
            <w:r w:rsidRPr="004764A7">
              <w:rPr>
                <w:b/>
                <w:bCs/>
                <w:sz w:val="22"/>
                <w:szCs w:val="22"/>
              </w:rPr>
              <w:tab/>
              <w:t>Minim 24 luni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324E" w14:textId="09F939C0" w:rsidR="00852807" w:rsidRDefault="00852807" w:rsidP="009F62D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852807" w:rsidRPr="00872C2B" w14:paraId="390AD6B3" w14:textId="77777777" w:rsidTr="006B31DC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59B9" w14:textId="0D99B68A" w:rsidR="00852807" w:rsidRPr="00872C2B" w:rsidRDefault="00852807" w:rsidP="009F62DF">
            <w:pPr>
              <w:spacing w:before="120"/>
              <w:jc w:val="center"/>
              <w:rPr>
                <w:lang w:val="en-US"/>
              </w:rPr>
            </w:pPr>
            <w:r w:rsidRPr="00872C2B">
              <w:rPr>
                <w:b/>
                <w:lang w:val="en-US"/>
              </w:rPr>
              <w:t>Valoarea estimativă totală</w:t>
            </w:r>
            <w:r w:rsidR="00E238A2">
              <w:rPr>
                <w:b/>
                <w:lang w:val="en-US"/>
              </w:rPr>
              <w:t xml:space="preserve">                                                                                                      290000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160C" w14:textId="61AF7B25" w:rsidR="00852807" w:rsidRPr="00E46BBF" w:rsidRDefault="00852807" w:rsidP="009F62DF">
            <w:pPr>
              <w:spacing w:before="120"/>
              <w:jc w:val="center"/>
              <w:rPr>
                <w:b/>
                <w:sz w:val="30"/>
                <w:szCs w:val="30"/>
                <w:lang w:val="en-US"/>
              </w:rPr>
            </w:pPr>
          </w:p>
        </w:tc>
      </w:tr>
    </w:tbl>
    <w:p w14:paraId="15BF56F9" w14:textId="77777777" w:rsidR="004A227D" w:rsidRDefault="004A227D" w:rsidP="00386FC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118B54B6" w14:textId="4C9A99DA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93D89FF" w14:textId="77777777"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E3BC7D" w14:textId="77777777"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lastRenderedPageBreak/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13C2D620" w14:textId="77777777" w:rsidR="003F70A7" w:rsidRPr="00803478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</w:p>
    <w:p w14:paraId="349D492A" w14:textId="77777777"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14:paraId="110CAB4D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2E1450B0" w14:textId="6FDB731B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la 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necesitate conform </w:t>
      </w:r>
      <w:r w:rsid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come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zii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, </w:t>
      </w:r>
      <w:r w:rsidR="008E5D5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pe parcursul anului 202</w:t>
      </w:r>
      <w:r w:rsidR="00D62F89">
        <w:rPr>
          <w:b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8E5D5E" w:rsidRPr="00603F31">
        <w:rPr>
          <w:b/>
          <w:noProof w:val="0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="005D49D5">
        <w:rPr>
          <w:b/>
          <w:noProof w:val="0"/>
          <w:u w:val="single"/>
          <w:lang w:val="it-IT" w:eastAsia="ru-RU"/>
        </w:rPr>
        <w:t xml:space="preserve">Termenul de achitare: in termen de </w:t>
      </w:r>
      <w:r w:rsidR="00D62F89">
        <w:rPr>
          <w:b/>
          <w:noProof w:val="0"/>
          <w:u w:val="single"/>
          <w:lang w:val="it-IT" w:eastAsia="ru-RU"/>
        </w:rPr>
        <w:t>30</w:t>
      </w:r>
      <w:r w:rsidR="005D49D5">
        <w:rPr>
          <w:b/>
          <w:noProof w:val="0"/>
          <w:u w:val="single"/>
          <w:lang w:val="it-IT" w:eastAsia="ru-RU"/>
        </w:rPr>
        <w:t xml:space="preserve"> zile după livrare.</w:t>
      </w:r>
      <w:r w:rsidRPr="00BE362C">
        <w:rPr>
          <w:b/>
          <w:noProof w:val="0"/>
          <w:lang w:val="it-IT" w:eastAsia="ru-RU"/>
        </w:rPr>
        <w:t xml:space="preserve"> </w:t>
      </w:r>
    </w:p>
    <w:p w14:paraId="5C682DC0" w14:textId="3D0C6A3D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D62F89">
        <w:rPr>
          <w:b/>
          <w:noProof w:val="0"/>
          <w:highlight w:val="yellow"/>
          <w:lang w:val="it-IT" w:eastAsia="ru-RU"/>
        </w:rPr>
        <w:t>31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D62F89">
        <w:rPr>
          <w:b/>
          <w:noProof w:val="0"/>
          <w:lang w:val="it-IT" w:eastAsia="ru-RU"/>
        </w:rPr>
        <w:t>3</w:t>
      </w:r>
    </w:p>
    <w:p w14:paraId="23B01956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14:paraId="35C8B203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6F61F8A6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14:paraId="1C8CF729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6F2A74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601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14:paraId="792B459B" w14:textId="77777777" w:rsidTr="00AC4F68">
        <w:tc>
          <w:tcPr>
            <w:tcW w:w="567" w:type="dxa"/>
            <w:shd w:val="clear" w:color="auto" w:fill="auto"/>
          </w:tcPr>
          <w:p w14:paraId="060912C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14:paraId="25226C62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4A4AA64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14:paraId="2C29A06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53FBAD11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14:paraId="0F23DBE2" w14:textId="77777777" w:rsidTr="00AC4F68">
        <w:tc>
          <w:tcPr>
            <w:tcW w:w="567" w:type="dxa"/>
            <w:shd w:val="clear" w:color="auto" w:fill="auto"/>
          </w:tcPr>
          <w:p w14:paraId="0C1A42BF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14:paraId="667F618A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14:paraId="3FCDE843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59543937" w14:textId="77777777" w:rsidR="007E72CE" w:rsidRPr="005867E4" w:rsidRDefault="007E72CE" w:rsidP="00803478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</w:t>
            </w:r>
          </w:p>
        </w:tc>
      </w:tr>
      <w:tr w:rsidR="007E72CE" w:rsidRPr="00BE362C" w14:paraId="697E2764" w14:textId="77777777" w:rsidTr="00AC4F68">
        <w:tc>
          <w:tcPr>
            <w:tcW w:w="567" w:type="dxa"/>
            <w:shd w:val="clear" w:color="auto" w:fill="auto"/>
          </w:tcPr>
          <w:p w14:paraId="6DB72BF7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14:paraId="271E8BC8" w14:textId="77777777"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14:paraId="59E5449B" w14:textId="77777777"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14:paraId="4B85DD0D" w14:textId="77777777" w:rsidR="007E72CE" w:rsidRPr="005867E4" w:rsidRDefault="00803478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852807" w:rsidRPr="00BE362C" w14:paraId="477A9502" w14:textId="77777777" w:rsidTr="00AC4F68">
        <w:tc>
          <w:tcPr>
            <w:tcW w:w="567" w:type="dxa"/>
            <w:shd w:val="clear" w:color="auto" w:fill="auto"/>
          </w:tcPr>
          <w:p w14:paraId="4BC5A7F0" w14:textId="353A308B" w:rsidR="00852807" w:rsidRPr="004B3C2E" w:rsidRDefault="00852807" w:rsidP="00350A93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4269" w:type="dxa"/>
            <w:shd w:val="clear" w:color="auto" w:fill="auto"/>
          </w:tcPr>
          <w:p w14:paraId="78C88FCE" w14:textId="051D1F3D" w:rsidR="00852807" w:rsidRPr="004B3C2E" w:rsidRDefault="00852807" w:rsidP="00350A93">
            <w:pPr>
              <w:rPr>
                <w:sz w:val="21"/>
                <w:szCs w:val="21"/>
                <w:lang w:val="en-US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14:paraId="4141C813" w14:textId="54D88FB9" w:rsidR="00852807" w:rsidRPr="004B3C2E" w:rsidRDefault="00852807" w:rsidP="00350A93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14:paraId="2F58EA9C" w14:textId="77777777" w:rsidR="00852807" w:rsidRDefault="00852807" w:rsidP="00350A93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14:paraId="13A54CA8" w14:textId="012D3519" w:rsidR="00852807" w:rsidRPr="004B3C2E" w:rsidRDefault="00852807" w:rsidP="00350A93"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14:paraId="074D4887" w14:textId="626C4C71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</w:t>
      </w:r>
      <w:r w:rsidR="00D62F89">
        <w:rPr>
          <w:b/>
          <w:noProof w:val="0"/>
          <w:lang w:val="it-IT" w:eastAsia="ru-RU"/>
        </w:rPr>
        <w:t>0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3AE42056" w14:textId="511EE1A0"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D62F89">
        <w:rPr>
          <w:b/>
          <w:lang w:val="it-IT" w:eastAsia="ru-RU"/>
        </w:rPr>
        <w:t>0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5CB94D0C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14:paraId="4BCD9BFA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29E59EC3" w14:textId="77777777"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6908699E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14:paraId="02C8B6E2" w14:textId="77777777"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14:paraId="0A1E8E40" w14:textId="4B5D08FF" w:rsidR="00803478" w:rsidRPr="0068446A" w:rsidRDefault="003F70A7" w:rsidP="0080347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16"/>
          <w:szCs w:val="16"/>
          <w:lang w:val="it-IT" w:eastAsia="ru-RU"/>
        </w:rPr>
      </w:pPr>
      <w:r w:rsidRPr="0068446A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F70A7" w:rsidRPr="00BE362C" w14:paraId="4F152E62" w14:textId="77777777" w:rsidTr="00635085">
        <w:tc>
          <w:tcPr>
            <w:tcW w:w="577" w:type="dxa"/>
            <w:shd w:val="clear" w:color="auto" w:fill="auto"/>
          </w:tcPr>
          <w:p w14:paraId="5143D496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23F6632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5404EA0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14:paraId="1DEF9520" w14:textId="77777777" w:rsidTr="00635085">
        <w:tc>
          <w:tcPr>
            <w:tcW w:w="577" w:type="dxa"/>
            <w:shd w:val="clear" w:color="auto" w:fill="auto"/>
          </w:tcPr>
          <w:p w14:paraId="7AA152C5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9F1425C" w14:textId="77777777"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578B8163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</w:tbl>
    <w:p w14:paraId="65B514E6" w14:textId="77777777" w:rsidR="0068446A" w:rsidRPr="00991F75" w:rsidRDefault="0068446A" w:rsidP="0068446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14:paraId="65E39A54" w14:textId="64CB48CF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7A47981" w14:textId="77777777"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14:paraId="2BD646C5" w14:textId="77777777"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 xml:space="preserve">pe: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14:paraId="5665C589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9580E0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1F2D02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14:paraId="610E9957" w14:textId="77777777"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14:paraId="081D82D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6F320D1B" w14:textId="77777777"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2DC72E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D3F320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14:paraId="2C6E722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14:paraId="241D627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6580A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A9BDB2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833A197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FCAF4B2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81A3E8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14:paraId="61DCE601" w14:textId="0C55092E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</w:t>
      </w:r>
      <w:r w:rsidR="0048176A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27099F7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64CF7E42" w14:textId="5F45037F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F7CE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</w:t>
      </w:r>
      <w:r w:rsidR="00E238A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</w:t>
      </w:r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</w:t>
      </w:r>
      <w:r w:rsidR="0068446A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3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48176A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72B88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14:paraId="3D5923A9" w14:textId="77777777" w:rsidTr="00635085">
        <w:tc>
          <w:tcPr>
            <w:tcW w:w="5305" w:type="dxa"/>
            <w:shd w:val="clear" w:color="auto" w:fill="FFFFFF" w:themeFill="background1"/>
          </w:tcPr>
          <w:p w14:paraId="2C24B253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6D9D1FA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14:paraId="06F1C18B" w14:textId="77777777" w:rsidTr="00635085">
        <w:tc>
          <w:tcPr>
            <w:tcW w:w="5305" w:type="dxa"/>
            <w:shd w:val="clear" w:color="auto" w:fill="FFFFFF" w:themeFill="background1"/>
          </w:tcPr>
          <w:p w14:paraId="1FB9DAF2" w14:textId="77777777"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113382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14:paraId="0B4FE828" w14:textId="77777777" w:rsidTr="00635085">
        <w:tc>
          <w:tcPr>
            <w:tcW w:w="5305" w:type="dxa"/>
            <w:shd w:val="clear" w:color="auto" w:fill="FFFFFF" w:themeFill="background1"/>
          </w:tcPr>
          <w:p w14:paraId="039AB7A2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18375E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14:paraId="0A629F3B" w14:textId="77777777" w:rsidTr="00635085">
        <w:tc>
          <w:tcPr>
            <w:tcW w:w="5305" w:type="dxa"/>
            <w:shd w:val="clear" w:color="auto" w:fill="FFFFFF" w:themeFill="background1"/>
          </w:tcPr>
          <w:p w14:paraId="1389FEF5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006A7D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14:paraId="616B20AE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4835B07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E47BEAF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65D19CA2" w14:textId="77777777"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572E27F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52F4F08" w14:textId="1F3B69E1" w:rsidR="003F70A7" w:rsidRPr="00443C2A" w:rsidRDefault="003F70A7" w:rsidP="00443C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A2926B2" w14:textId="77777777" w:rsidR="00443C2A" w:rsidRDefault="00443C2A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17757BD0" w14:textId="77777777" w:rsidR="00443C2A" w:rsidRDefault="00443C2A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2F7AE10" w14:textId="37BE37F5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386FC5">
      <w:headerReference w:type="default" r:id="rId9"/>
      <w:pgSz w:w="11906" w:h="16838"/>
      <w:pgMar w:top="568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1417BF" w14:textId="77777777" w:rsidR="00345BCB" w:rsidRDefault="00345BCB" w:rsidP="005415A0">
      <w:r>
        <w:separator/>
      </w:r>
    </w:p>
  </w:endnote>
  <w:endnote w:type="continuationSeparator" w:id="0">
    <w:p w14:paraId="5A07F6E9" w14:textId="77777777" w:rsidR="00345BCB" w:rsidRDefault="00345BCB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1C094" w14:textId="77777777" w:rsidR="00345BCB" w:rsidRDefault="00345BCB" w:rsidP="005415A0">
      <w:r>
        <w:separator/>
      </w:r>
    </w:p>
  </w:footnote>
  <w:footnote w:type="continuationSeparator" w:id="0">
    <w:p w14:paraId="7016EF67" w14:textId="77777777" w:rsidR="00345BCB" w:rsidRDefault="00345BCB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1FAEA1" w14:textId="77777777" w:rsidR="009F62DF" w:rsidRDefault="009F62D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A4C5A"/>
    <w:multiLevelType w:val="multilevel"/>
    <w:tmpl w:val="D40A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622D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1C90EE5"/>
    <w:multiLevelType w:val="hybridMultilevel"/>
    <w:tmpl w:val="768C64C6"/>
    <w:lvl w:ilvl="0" w:tplc="605E622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CD7"/>
    <w:multiLevelType w:val="hybridMultilevel"/>
    <w:tmpl w:val="9EB62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10F66"/>
    <w:multiLevelType w:val="hybridMultilevel"/>
    <w:tmpl w:val="61D23D1C"/>
    <w:lvl w:ilvl="0" w:tplc="E15E74A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A24AE"/>
    <w:multiLevelType w:val="multilevel"/>
    <w:tmpl w:val="B4F6B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32E81"/>
    <w:multiLevelType w:val="hybridMultilevel"/>
    <w:tmpl w:val="B70CD114"/>
    <w:lvl w:ilvl="0" w:tplc="A1D4C81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72BE7"/>
    <w:multiLevelType w:val="multilevel"/>
    <w:tmpl w:val="DC02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33AF1"/>
    <w:multiLevelType w:val="hybridMultilevel"/>
    <w:tmpl w:val="82EC1176"/>
    <w:lvl w:ilvl="0" w:tplc="5F9EBEC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470282"/>
    <w:multiLevelType w:val="multilevel"/>
    <w:tmpl w:val="E4F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11"/>
  </w:num>
  <w:num w:numId="5">
    <w:abstractNumId w:val="5"/>
  </w:num>
  <w:num w:numId="6">
    <w:abstractNumId w:val="0"/>
  </w:num>
  <w:num w:numId="7">
    <w:abstractNumId w:val="12"/>
  </w:num>
  <w:num w:numId="8">
    <w:abstractNumId w:val="8"/>
  </w:num>
  <w:num w:numId="9">
    <w:abstractNumId w:val="3"/>
  </w:num>
  <w:num w:numId="10">
    <w:abstractNumId w:val="1"/>
  </w:num>
  <w:num w:numId="11">
    <w:abstractNumId w:val="2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A7"/>
    <w:rsid w:val="00073939"/>
    <w:rsid w:val="00075F4A"/>
    <w:rsid w:val="0007612F"/>
    <w:rsid w:val="00096989"/>
    <w:rsid w:val="000B1C0A"/>
    <w:rsid w:val="000C4ACB"/>
    <w:rsid w:val="000D3987"/>
    <w:rsid w:val="000F37ED"/>
    <w:rsid w:val="000F396B"/>
    <w:rsid w:val="00112D44"/>
    <w:rsid w:val="001510AC"/>
    <w:rsid w:val="001A1B5D"/>
    <w:rsid w:val="001C2112"/>
    <w:rsid w:val="001D4088"/>
    <w:rsid w:val="001E52C3"/>
    <w:rsid w:val="00221F15"/>
    <w:rsid w:val="00256D7F"/>
    <w:rsid w:val="002A4DF3"/>
    <w:rsid w:val="002A7A55"/>
    <w:rsid w:val="002D44FF"/>
    <w:rsid w:val="002F53C8"/>
    <w:rsid w:val="00306D7D"/>
    <w:rsid w:val="0032687D"/>
    <w:rsid w:val="00331DB7"/>
    <w:rsid w:val="00343812"/>
    <w:rsid w:val="003457B7"/>
    <w:rsid w:val="00345BCB"/>
    <w:rsid w:val="00350A93"/>
    <w:rsid w:val="003741C8"/>
    <w:rsid w:val="003759CD"/>
    <w:rsid w:val="00386FC5"/>
    <w:rsid w:val="00387BCD"/>
    <w:rsid w:val="003C3A50"/>
    <w:rsid w:val="003C7E89"/>
    <w:rsid w:val="003D7FE4"/>
    <w:rsid w:val="003F05C0"/>
    <w:rsid w:val="003F70A7"/>
    <w:rsid w:val="003F7CE8"/>
    <w:rsid w:val="00402C8D"/>
    <w:rsid w:val="00440CD7"/>
    <w:rsid w:val="00443C2A"/>
    <w:rsid w:val="00462291"/>
    <w:rsid w:val="004764A7"/>
    <w:rsid w:val="0048176A"/>
    <w:rsid w:val="004A227D"/>
    <w:rsid w:val="004B3C2E"/>
    <w:rsid w:val="004C0DEA"/>
    <w:rsid w:val="005149FC"/>
    <w:rsid w:val="00524AA6"/>
    <w:rsid w:val="00533500"/>
    <w:rsid w:val="005415A0"/>
    <w:rsid w:val="00587A43"/>
    <w:rsid w:val="005C3886"/>
    <w:rsid w:val="005D2228"/>
    <w:rsid w:val="005D49D5"/>
    <w:rsid w:val="005E7FEA"/>
    <w:rsid w:val="00603F31"/>
    <w:rsid w:val="00606157"/>
    <w:rsid w:val="00635085"/>
    <w:rsid w:val="00641A07"/>
    <w:rsid w:val="00661946"/>
    <w:rsid w:val="0068446A"/>
    <w:rsid w:val="00685DAA"/>
    <w:rsid w:val="006B31DC"/>
    <w:rsid w:val="0070024A"/>
    <w:rsid w:val="00702467"/>
    <w:rsid w:val="007076F9"/>
    <w:rsid w:val="00712796"/>
    <w:rsid w:val="007214FF"/>
    <w:rsid w:val="00732476"/>
    <w:rsid w:val="00742B93"/>
    <w:rsid w:val="007820B6"/>
    <w:rsid w:val="007C7C98"/>
    <w:rsid w:val="007D5721"/>
    <w:rsid w:val="007E72CE"/>
    <w:rsid w:val="00803478"/>
    <w:rsid w:val="00823ED3"/>
    <w:rsid w:val="00852807"/>
    <w:rsid w:val="00884E02"/>
    <w:rsid w:val="008B0B79"/>
    <w:rsid w:val="008C32EB"/>
    <w:rsid w:val="008C59BA"/>
    <w:rsid w:val="008D6B7F"/>
    <w:rsid w:val="008E5D5E"/>
    <w:rsid w:val="008E6431"/>
    <w:rsid w:val="00950517"/>
    <w:rsid w:val="00991F75"/>
    <w:rsid w:val="009924A0"/>
    <w:rsid w:val="009A180D"/>
    <w:rsid w:val="009C0B13"/>
    <w:rsid w:val="009F62DF"/>
    <w:rsid w:val="00A251F3"/>
    <w:rsid w:val="00A47D53"/>
    <w:rsid w:val="00A719F2"/>
    <w:rsid w:val="00A71E0C"/>
    <w:rsid w:val="00A74239"/>
    <w:rsid w:val="00A838B3"/>
    <w:rsid w:val="00AC4947"/>
    <w:rsid w:val="00AC4F68"/>
    <w:rsid w:val="00B02A68"/>
    <w:rsid w:val="00B30824"/>
    <w:rsid w:val="00B5441F"/>
    <w:rsid w:val="00B73964"/>
    <w:rsid w:val="00BA5E4E"/>
    <w:rsid w:val="00BE5C23"/>
    <w:rsid w:val="00BF783B"/>
    <w:rsid w:val="00C0105E"/>
    <w:rsid w:val="00C3121E"/>
    <w:rsid w:val="00C32636"/>
    <w:rsid w:val="00C673A9"/>
    <w:rsid w:val="00C812F2"/>
    <w:rsid w:val="00C848B9"/>
    <w:rsid w:val="00CA43BE"/>
    <w:rsid w:val="00CD6DE2"/>
    <w:rsid w:val="00CE20CC"/>
    <w:rsid w:val="00D11FD0"/>
    <w:rsid w:val="00D1273E"/>
    <w:rsid w:val="00D30AED"/>
    <w:rsid w:val="00D62F89"/>
    <w:rsid w:val="00DC66C3"/>
    <w:rsid w:val="00E238A2"/>
    <w:rsid w:val="00E30A56"/>
    <w:rsid w:val="00E6063C"/>
    <w:rsid w:val="00E65997"/>
    <w:rsid w:val="00E66A1C"/>
    <w:rsid w:val="00EB04BA"/>
    <w:rsid w:val="00EB46D2"/>
    <w:rsid w:val="00ED3670"/>
    <w:rsid w:val="00F118B9"/>
    <w:rsid w:val="00F12D44"/>
    <w:rsid w:val="00F430C0"/>
    <w:rsid w:val="00F71FD1"/>
    <w:rsid w:val="00FA64C2"/>
    <w:rsid w:val="00FD184C"/>
    <w:rsid w:val="00FD67DE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586C5"/>
  <w15:docId w15:val="{8436818E-40C9-46FB-BAF1-2A5EB4F0C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feature-list-itemleft">
    <w:name w:val="feature-list-item_left"/>
    <w:basedOn w:val="a1"/>
    <w:rsid w:val="00685DAA"/>
  </w:style>
  <w:style w:type="character" w:customStyle="1" w:styleId="feature-list-itemright">
    <w:name w:val="feature-list-item_right"/>
    <w:basedOn w:val="a1"/>
    <w:rsid w:val="00685DAA"/>
  </w:style>
  <w:style w:type="paragraph" w:customStyle="1" w:styleId="feature-list-item">
    <w:name w:val="feature-list-item"/>
    <w:basedOn w:val="a0"/>
    <w:rsid w:val="00685DAA"/>
    <w:pPr>
      <w:spacing w:before="100" w:beforeAutospacing="1" w:after="100" w:afterAutospacing="1"/>
    </w:pPr>
    <w:rPr>
      <w:noProof w:val="0"/>
      <w:lang w:val="en-US"/>
    </w:rPr>
  </w:style>
  <w:style w:type="paragraph" w:styleId="ae">
    <w:name w:val="Body Text Indent"/>
    <w:basedOn w:val="a0"/>
    <w:link w:val="af"/>
    <w:uiPriority w:val="99"/>
    <w:rsid w:val="00852807"/>
    <w:pPr>
      <w:ind w:firstLine="720"/>
      <w:jc w:val="both"/>
    </w:pPr>
    <w:rPr>
      <w:rFonts w:eastAsia="SimSun"/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852807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customStyle="1" w:styleId="af0">
    <w:name w:val="Содержимое таблицы"/>
    <w:basedOn w:val="a0"/>
    <w:uiPriority w:val="99"/>
    <w:rsid w:val="00852807"/>
    <w:pPr>
      <w:suppressLineNumbers/>
      <w:suppressAutoHyphens/>
    </w:pPr>
    <w:rPr>
      <w:rFonts w:ascii="Liberation Serif" w:eastAsia="SimSun" w:hAnsi="Liberation Serif" w:cs="Mangal"/>
      <w:noProof w:val="0"/>
      <w:kern w:val="2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BE251F-27E6-48F6-8497-3A7BA4D2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martisor4@gmail.com</cp:lastModifiedBy>
  <cp:revision>3</cp:revision>
  <cp:lastPrinted>2022-06-08T08:49:00Z</cp:lastPrinted>
  <dcterms:created xsi:type="dcterms:W3CDTF">2023-03-21T12:00:00Z</dcterms:created>
  <dcterms:modified xsi:type="dcterms:W3CDTF">2023-03-21T12:26:00Z</dcterms:modified>
</cp:coreProperties>
</file>