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571"/>
        <w:tblW w:w="5432" w:type="pct"/>
        <w:tblLook w:val="04A0" w:firstRow="1" w:lastRow="0" w:firstColumn="1" w:lastColumn="0" w:noHBand="0" w:noVBand="1"/>
      </w:tblPr>
      <w:tblGrid>
        <w:gridCol w:w="3853"/>
        <w:gridCol w:w="1830"/>
        <w:gridCol w:w="988"/>
        <w:gridCol w:w="829"/>
        <w:gridCol w:w="2343"/>
        <w:gridCol w:w="3343"/>
        <w:gridCol w:w="1516"/>
        <w:gridCol w:w="1108"/>
        <w:gridCol w:w="19"/>
      </w:tblGrid>
      <w:tr w:rsidR="00C368A1" w:rsidRPr="00C00499" w14:paraId="121BC05E" w14:textId="77777777" w:rsidTr="00C368A1">
        <w:trPr>
          <w:trHeight w:val="697"/>
        </w:trPr>
        <w:tc>
          <w:tcPr>
            <w:tcW w:w="5000" w:type="pct"/>
            <w:gridSpan w:val="9"/>
            <w:vAlign w:val="center"/>
          </w:tcPr>
          <w:p w14:paraId="24BCD600" w14:textId="77777777" w:rsidR="00C368A1" w:rsidRPr="004B16DD" w:rsidRDefault="00C368A1" w:rsidP="00C368A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1D27693" w14:textId="77777777" w:rsidR="00C368A1" w:rsidRPr="00C00499" w:rsidRDefault="00C368A1" w:rsidP="00C368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368A1" w:rsidRPr="00C00499" w14:paraId="4D1A00D9" w14:textId="77777777" w:rsidTr="00C368A1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368A1" w:rsidRPr="007C0C9D" w14:paraId="6530AEE9" w14:textId="77777777" w:rsidTr="00347EA0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DAF9D41" w14:textId="77777777" w:rsidR="00C368A1" w:rsidRPr="007C0C9D" w:rsidRDefault="00C368A1" w:rsidP="00A346AA">
                  <w:pPr>
                    <w:framePr w:hSpace="180" w:wrap="around" w:vAnchor="page" w:hAnchor="margin" w:xAlign="center" w:y="571"/>
                    <w:tabs>
                      <w:tab w:val="left" w:pos="0"/>
                    </w:tabs>
                  </w:pPr>
                  <w:bookmarkStart w:id="4" w:name="_GoBack"/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</w:t>
                  </w:r>
                  <w:r w:rsidRPr="001E46C7">
                    <w:rPr>
                      <w:i/>
                      <w:iCs/>
                      <w:sz w:val="22"/>
                      <w:szCs w:val="22"/>
                      <w:highlight w:val="yellow"/>
                    </w:rPr>
                    <w:t>va fi completat de către ofertant în coloanele 2, 3, 4, 6, 7,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 5,]</w:t>
                  </w:r>
                </w:p>
              </w:tc>
            </w:tr>
            <w:bookmarkEnd w:id="4"/>
          </w:tbl>
          <w:p w14:paraId="17B31ADB" w14:textId="77777777" w:rsidR="00C368A1" w:rsidRPr="00C00499" w:rsidRDefault="00C368A1" w:rsidP="00C368A1">
            <w:pPr>
              <w:jc w:val="center"/>
            </w:pPr>
          </w:p>
        </w:tc>
      </w:tr>
      <w:tr w:rsidR="00C368A1" w:rsidRPr="00A95A1E" w14:paraId="7558579D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74FF" w14:textId="77777777" w:rsidR="00C368A1" w:rsidRPr="00A95A1E" w:rsidRDefault="00C368A1" w:rsidP="00C368A1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C368A1" w:rsidRPr="00A95A1E" w14:paraId="26D9D176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2156" w14:textId="3187ACF5" w:rsidR="00C368A1" w:rsidRPr="00A95A1E" w:rsidRDefault="00C368A1" w:rsidP="00C368A1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 xml:space="preserve">Obiectul achiziției: </w:t>
            </w:r>
            <w:r w:rsidR="008F585D" w:rsidRPr="00A95A1E">
              <w:rPr>
                <w:i/>
                <w:iCs/>
                <w:sz w:val="20"/>
                <w:szCs w:val="20"/>
              </w:rPr>
              <w:t xml:space="preserve"> </w:t>
            </w:r>
            <w:r w:rsidR="001E46C7" w:rsidRPr="00A95A1E">
              <w:rPr>
                <w:b/>
                <w:iCs/>
                <w:sz w:val="20"/>
                <w:szCs w:val="20"/>
                <w:lang w:val="en-US"/>
              </w:rPr>
              <w:t xml:space="preserve">: </w:t>
            </w:r>
            <w:r w:rsidR="001E46C7" w:rsidRPr="00A95A1E">
              <w:rPr>
                <w:b/>
                <w:iCs/>
                <w:sz w:val="20"/>
                <w:szCs w:val="20"/>
              </w:rPr>
              <w:t xml:space="preserve"> </w:t>
            </w:r>
            <w:r w:rsidR="00C45FDE" w:rsidRPr="00A95A1E">
              <w:rPr>
                <w:b/>
                <w:sz w:val="20"/>
                <w:szCs w:val="20"/>
                <w:lang w:eastAsia="ru-RU"/>
              </w:rPr>
              <w:t xml:space="preserve"> Servicii transport de pasageri la </w:t>
            </w:r>
            <w:r w:rsidR="00A95A1E" w:rsidRPr="00A95A1E">
              <w:rPr>
                <w:b/>
                <w:sz w:val="20"/>
                <w:szCs w:val="20"/>
                <w:lang w:eastAsia="ru-RU"/>
              </w:rPr>
              <w:t xml:space="preserve">evenimentul Gala Comunităților Etnice mun. Chișinău și Festivalul regional al colectivelor artistice de amatori cu prilejul aniversării a 65 de ani de la fondarea Casei de Cultură „Stepan Tanov” or. Taraclia  </w:t>
            </w:r>
          </w:p>
        </w:tc>
      </w:tr>
      <w:tr w:rsidR="00C368A1" w:rsidRPr="00A95A1E" w14:paraId="121F0547" w14:textId="77777777" w:rsidTr="001E46C7">
        <w:trPr>
          <w:trHeight w:val="567"/>
        </w:trPr>
        <w:tc>
          <w:tcPr>
            <w:tcW w:w="3109" w:type="pct"/>
            <w:gridSpan w:val="5"/>
          </w:tcPr>
          <w:p w14:paraId="0D4560F4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891" w:type="pct"/>
            <w:gridSpan w:val="4"/>
          </w:tcPr>
          <w:p w14:paraId="39A53640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</w:tr>
      <w:tr w:rsidR="00C368A1" w:rsidRPr="00A95A1E" w14:paraId="24AD64E0" w14:textId="77777777" w:rsidTr="001E46C7">
        <w:trPr>
          <w:gridAfter w:val="1"/>
          <w:wAfter w:w="6" w:type="pct"/>
          <w:trHeight w:val="104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27F8" w14:textId="77777777" w:rsidR="00C368A1" w:rsidRPr="00A95A1E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3141" w14:textId="77777777" w:rsidR="00C368A1" w:rsidRPr="00A95A1E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747D" w14:textId="77777777" w:rsidR="00C368A1" w:rsidRPr="00A95A1E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AC24" w14:textId="77777777" w:rsidR="00C368A1" w:rsidRPr="00A95A1E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948D" w14:textId="77777777" w:rsidR="00C368A1" w:rsidRPr="00A95A1E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C72DD42" w14:textId="77777777" w:rsidR="00C368A1" w:rsidRPr="00A95A1E" w:rsidRDefault="00C368A1" w:rsidP="00C368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0684" w14:textId="77777777" w:rsidR="00C368A1" w:rsidRPr="00A95A1E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  <w:highlight w:val="yellow"/>
              </w:rPr>
              <w:t>Specificarea tehnică deplină propusă de către ofertant</w:t>
            </w:r>
          </w:p>
          <w:p w14:paraId="18C9D21E" w14:textId="77777777" w:rsidR="00C368A1" w:rsidRPr="00A95A1E" w:rsidRDefault="00C368A1" w:rsidP="00C368A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C69" w14:textId="77777777" w:rsidR="00C368A1" w:rsidRPr="00A95A1E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368A1" w:rsidRPr="00A95A1E" w14:paraId="5466FD4A" w14:textId="77777777" w:rsidTr="001E46C7">
        <w:trPr>
          <w:gridAfter w:val="1"/>
          <w:wAfter w:w="6" w:type="pct"/>
          <w:trHeight w:val="28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98DA" w14:textId="77777777" w:rsidR="00C368A1" w:rsidRPr="00A95A1E" w:rsidRDefault="00C368A1" w:rsidP="00C368A1">
            <w:pPr>
              <w:jc w:val="center"/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BB4DE" w14:textId="77777777" w:rsidR="00C368A1" w:rsidRPr="00A95A1E" w:rsidRDefault="00C368A1" w:rsidP="00C368A1">
            <w:pPr>
              <w:jc w:val="center"/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820B" w14:textId="77777777" w:rsidR="00C368A1" w:rsidRPr="00A95A1E" w:rsidRDefault="00C368A1" w:rsidP="00C368A1">
            <w:pPr>
              <w:jc w:val="center"/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3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87DC" w14:textId="77777777" w:rsidR="00C368A1" w:rsidRPr="00A95A1E" w:rsidRDefault="00C368A1" w:rsidP="00C368A1">
            <w:pPr>
              <w:jc w:val="center"/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4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CEAD" w14:textId="77777777" w:rsidR="00C368A1" w:rsidRPr="00A95A1E" w:rsidRDefault="00C368A1" w:rsidP="00C368A1">
            <w:pPr>
              <w:jc w:val="center"/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8ED4" w14:textId="77777777" w:rsidR="00C368A1" w:rsidRPr="00A95A1E" w:rsidRDefault="00C368A1" w:rsidP="00C368A1">
            <w:pPr>
              <w:jc w:val="center"/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1588" w14:textId="77777777" w:rsidR="00C368A1" w:rsidRPr="00A95A1E" w:rsidRDefault="00C368A1" w:rsidP="00C368A1">
            <w:pPr>
              <w:jc w:val="center"/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7</w:t>
            </w:r>
          </w:p>
        </w:tc>
      </w:tr>
      <w:tr w:rsidR="00C368A1" w:rsidRPr="00A95A1E" w14:paraId="35F32931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D587" w14:textId="77777777" w:rsidR="00C368A1" w:rsidRPr="00A95A1E" w:rsidRDefault="00C368A1" w:rsidP="00C368A1">
            <w:pPr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6720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EA41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78DB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6112" w14:textId="11EB0687" w:rsidR="00C368A1" w:rsidRPr="00A95A1E" w:rsidRDefault="00C368A1" w:rsidP="00FD6109">
            <w:pPr>
              <w:spacing w:before="120"/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D585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0B0A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</w:tr>
      <w:tr w:rsidR="00C66C26" w:rsidRPr="00A95A1E" w14:paraId="2E5C726D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6ACC" w14:textId="314E7540" w:rsidR="00C66C26" w:rsidRPr="00A95A1E" w:rsidRDefault="00C66C26" w:rsidP="00C66C26">
            <w:pPr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 xml:space="preserve">Lotul </w:t>
            </w:r>
            <w:r w:rsidR="006A37A2" w:rsidRPr="00A95A1E">
              <w:rPr>
                <w:b/>
                <w:sz w:val="20"/>
                <w:szCs w:val="20"/>
              </w:rPr>
              <w:t>1</w:t>
            </w:r>
            <w:r w:rsidRPr="00A95A1E">
              <w:rPr>
                <w:b/>
                <w:sz w:val="20"/>
                <w:szCs w:val="20"/>
              </w:rPr>
              <w:t xml:space="preserve">: Transport de pasageri pentru 30 persoane + aproximativ </w:t>
            </w:r>
            <w:r w:rsidR="0000620A" w:rsidRPr="00A95A1E">
              <w:rPr>
                <w:b/>
                <w:sz w:val="20"/>
                <w:szCs w:val="20"/>
              </w:rPr>
              <w:t>7</w:t>
            </w:r>
            <w:r w:rsidRPr="00A95A1E">
              <w:rPr>
                <w:b/>
                <w:sz w:val="20"/>
                <w:szCs w:val="20"/>
              </w:rPr>
              <w:t xml:space="preserve"> ore de aşteptare.</w:t>
            </w:r>
          </w:p>
          <w:p w14:paraId="76535B40" w14:textId="7102FD3B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Ruta: s. Dănceni, r-nul. Ialoveni – mun. Chișinău - s. Dănceni, r-nul. Ialoveni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8E79" w14:textId="77777777" w:rsidR="00C66C26" w:rsidRPr="00A95A1E" w:rsidRDefault="00C66C26" w:rsidP="00E55AE5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AB46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64E3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165D" w14:textId="0F3BCFED" w:rsidR="00C66C26" w:rsidRPr="00A95A1E" w:rsidRDefault="00C66C26" w:rsidP="00C66C26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Prestarea serviciului se va efectua în luna decembrie</w:t>
            </w:r>
          </w:p>
          <w:p w14:paraId="045FB2CC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 xml:space="preserve">Serviciile oferite presupun: </w:t>
            </w:r>
          </w:p>
          <w:p w14:paraId="665AFABF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-Transportatorul va pune la dispoziţia pasagerilor mijloace de transport confortabile,curate, dotat încălzire autonomă în compartimentul pasagerilor și cu sistem de aer condiționat, cu număr suficient de locuri;</w:t>
            </w:r>
          </w:p>
          <w:p w14:paraId="4B526BE5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-Starea tehnică a mijlocului de transport să corespundă normelor tehnice privind siguranța rutieră și protecția mediului.</w:t>
            </w:r>
          </w:p>
          <w:p w14:paraId="3402095B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 în caz de defecţiune a mijlocului de transport va asigura înlocuirea mijlocului de transportcu altul echivalent ca locuri şi confort;</w:t>
            </w:r>
          </w:p>
          <w:p w14:paraId="4D2DC7BE" w14:textId="77777777" w:rsidR="00C66C26" w:rsidRPr="00A95A1E" w:rsidRDefault="00C66C26" w:rsidP="00C66C26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</w:rPr>
              <w:t>-</w:t>
            </w:r>
            <w:r w:rsidRPr="00A95A1E">
              <w:rPr>
                <w:sz w:val="20"/>
                <w:szCs w:val="20"/>
                <w:lang w:val="ro-MD"/>
              </w:rPr>
              <w:t xml:space="preserve"> Fiecare prestator de serviciu câştigător urmează să prezinte Agenţiei Relaţii Interetnice următoarele date: </w:t>
            </w:r>
          </w:p>
          <w:p w14:paraId="70549C23" w14:textId="7920B170" w:rsidR="00C66C26" w:rsidRPr="00A95A1E" w:rsidRDefault="00C66C26" w:rsidP="00C66C26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 xml:space="preserve">Modelul </w:t>
            </w:r>
            <w:r w:rsidR="008A6F69" w:rsidRPr="00A95A1E">
              <w:rPr>
                <w:lang w:val="ro-MD"/>
              </w:rPr>
              <w:t>și</w:t>
            </w:r>
            <w:r w:rsidRPr="00A95A1E">
              <w:rPr>
                <w:lang w:val="ro-MD"/>
              </w:rPr>
              <w:t xml:space="preserve"> numărul de înmatriculare a mijlocului de transport </w:t>
            </w:r>
          </w:p>
          <w:p w14:paraId="1B1C24BF" w14:textId="18E7816E" w:rsidR="00C66C26" w:rsidRPr="00A95A1E" w:rsidRDefault="00C66C26" w:rsidP="00F464A7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 xml:space="preserve">Datele de contact ale </w:t>
            </w:r>
            <w:r w:rsidR="008A6F69" w:rsidRPr="00A95A1E">
              <w:rPr>
                <w:lang w:val="ro-MD"/>
              </w:rPr>
              <w:t>șoferului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636B" w14:textId="77777777" w:rsidR="00C66C26" w:rsidRPr="00A95A1E" w:rsidRDefault="00C66C26" w:rsidP="00E55AE5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4C3E9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</w:tr>
      <w:tr w:rsidR="00C66C26" w:rsidRPr="00A95A1E" w14:paraId="433AAA48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1AE0" w14:textId="33F8598A" w:rsidR="00C66C26" w:rsidRPr="00A95A1E" w:rsidRDefault="00C66C26" w:rsidP="00C66C26">
            <w:pPr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lastRenderedPageBreak/>
              <w:t xml:space="preserve">Lotul </w:t>
            </w:r>
            <w:r w:rsidR="006A37A2" w:rsidRPr="00A95A1E">
              <w:rPr>
                <w:b/>
                <w:sz w:val="20"/>
                <w:szCs w:val="20"/>
              </w:rPr>
              <w:t>2</w:t>
            </w:r>
            <w:r w:rsidRPr="00A95A1E">
              <w:rPr>
                <w:b/>
                <w:sz w:val="20"/>
                <w:szCs w:val="20"/>
              </w:rPr>
              <w:t xml:space="preserve">:   Transport de pasageri pentru 45 persoane + aproximativ </w:t>
            </w:r>
            <w:r w:rsidR="0000620A" w:rsidRPr="00A95A1E">
              <w:rPr>
                <w:b/>
                <w:sz w:val="20"/>
                <w:szCs w:val="20"/>
              </w:rPr>
              <w:t>7</w:t>
            </w:r>
            <w:r w:rsidRPr="00A95A1E">
              <w:rPr>
                <w:b/>
                <w:sz w:val="20"/>
                <w:szCs w:val="20"/>
              </w:rPr>
              <w:t xml:space="preserve"> ore de aşteptare.</w:t>
            </w:r>
          </w:p>
          <w:p w14:paraId="280B5425" w14:textId="3DBDD5DF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Ruta: or. Tvardiţa – mun.Chișinău – or. Tvardiţa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D6D9" w14:textId="77777777" w:rsidR="00C66C26" w:rsidRPr="00A95A1E" w:rsidRDefault="00C66C26" w:rsidP="00E55AE5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20A5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1D4E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590D" w14:textId="77777777" w:rsidR="00C66C26" w:rsidRPr="00A95A1E" w:rsidRDefault="00C66C26" w:rsidP="00C66C26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Prestarea serviciului se va efectua în luna decembrie</w:t>
            </w:r>
          </w:p>
          <w:p w14:paraId="6C600BC1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 xml:space="preserve">Serviciile oferite presupun: </w:t>
            </w:r>
          </w:p>
          <w:p w14:paraId="3BAFE89E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-Transportatorul va pune la dispoziţia pasagerilor mijloace de transport confortabile,curate, dotat încălzire autonomă în compartimentul pasagerilor și cu sistem de aer condiționat, cu număr suficient de locuri;</w:t>
            </w:r>
          </w:p>
          <w:p w14:paraId="667BD8D4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-Starea tehnică a mijlocului de transport să corespundă normelor tehnice privind siguranța rutieră și protecția mediului.</w:t>
            </w:r>
          </w:p>
          <w:p w14:paraId="383A1847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 în caz de defecţiune a mijlocului de transport va asigura înlocuirea mijlocului de transportcu altul echivalent ca locuri şi confort;</w:t>
            </w:r>
          </w:p>
          <w:p w14:paraId="27C23EC6" w14:textId="77777777" w:rsidR="00C66C26" w:rsidRPr="00A95A1E" w:rsidRDefault="00C66C26" w:rsidP="00C66C26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</w:rPr>
              <w:t>-</w:t>
            </w:r>
            <w:r w:rsidRPr="00A95A1E">
              <w:rPr>
                <w:sz w:val="20"/>
                <w:szCs w:val="20"/>
                <w:lang w:val="ro-MD"/>
              </w:rPr>
              <w:t xml:space="preserve"> Fiecare prestator de serviciu câştigător urmează să prezinte Agenţiei Relaţii Interetnice următoarele date: </w:t>
            </w:r>
          </w:p>
          <w:p w14:paraId="61EF09BE" w14:textId="291D6AC9" w:rsidR="00C66C26" w:rsidRPr="00A95A1E" w:rsidRDefault="00C66C26" w:rsidP="00C66C26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 xml:space="preserve">Modelul </w:t>
            </w:r>
            <w:r w:rsidR="008A6F69" w:rsidRPr="00A95A1E">
              <w:rPr>
                <w:lang w:val="ro-MD"/>
              </w:rPr>
              <w:t>și</w:t>
            </w:r>
            <w:r w:rsidRPr="00A95A1E">
              <w:rPr>
                <w:lang w:val="ro-MD"/>
              </w:rPr>
              <w:t xml:space="preserve"> numărul de înmatriculare a mijlocului de transport </w:t>
            </w:r>
          </w:p>
          <w:p w14:paraId="2BB7F821" w14:textId="2167750A" w:rsidR="00C66C26" w:rsidRPr="00A95A1E" w:rsidRDefault="00C66C26" w:rsidP="00F464A7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 xml:space="preserve">Datele de contact ale </w:t>
            </w:r>
            <w:r w:rsidR="008A6F69" w:rsidRPr="00A95A1E">
              <w:rPr>
                <w:lang w:val="ro-MD"/>
              </w:rPr>
              <w:t>șoferului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C5B5" w14:textId="77777777" w:rsidR="00C66C26" w:rsidRPr="00A95A1E" w:rsidRDefault="00C66C26" w:rsidP="00E55AE5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81AD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</w:tr>
      <w:tr w:rsidR="00C66C26" w:rsidRPr="00A95A1E" w14:paraId="79B17190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B96F" w14:textId="7C850C00" w:rsidR="00C66C26" w:rsidRPr="00A95A1E" w:rsidRDefault="00C66C26" w:rsidP="00C66C26">
            <w:pPr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95A1E">
              <w:rPr>
                <w:b/>
                <w:sz w:val="20"/>
                <w:szCs w:val="20"/>
              </w:rPr>
              <w:t xml:space="preserve">Lotul </w:t>
            </w:r>
            <w:r w:rsidR="006A37A2" w:rsidRPr="00A95A1E">
              <w:rPr>
                <w:b/>
                <w:sz w:val="20"/>
                <w:szCs w:val="20"/>
              </w:rPr>
              <w:t>3</w:t>
            </w:r>
            <w:r w:rsidRPr="00A95A1E">
              <w:rPr>
                <w:b/>
                <w:sz w:val="20"/>
                <w:szCs w:val="20"/>
              </w:rPr>
              <w:t xml:space="preserve">: </w:t>
            </w:r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A95A1E">
              <w:rPr>
                <w:sz w:val="20"/>
                <w:szCs w:val="20"/>
              </w:rPr>
              <w:t xml:space="preserve"> </w:t>
            </w:r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Transport de pasageri pentru 30 persoane + aproximativ </w:t>
            </w:r>
            <w:r w:rsidR="0000620A"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7</w:t>
            </w:r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ore de </w:t>
            </w:r>
            <w:r w:rsidR="008A6F69"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așteptare</w:t>
            </w:r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  <w:p w14:paraId="482A1444" w14:textId="7336931D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Ruta: r-nul </w:t>
            </w:r>
            <w:proofErr w:type="spellStart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Ceadîr</w:t>
            </w:r>
            <w:proofErr w:type="spellEnd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–Lunga – mun. Chișinău – r-nul </w:t>
            </w:r>
            <w:proofErr w:type="spellStart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Ceadîr</w:t>
            </w:r>
            <w:proofErr w:type="spellEnd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–Lunga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5537" w14:textId="77777777" w:rsidR="00C66C26" w:rsidRPr="00A95A1E" w:rsidRDefault="00C66C26" w:rsidP="00E55AE5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D0A9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A747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1081" w14:textId="77777777" w:rsidR="00C66C26" w:rsidRPr="00A95A1E" w:rsidRDefault="00C66C26" w:rsidP="00C66C26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Prestarea serviciului se va efectua în luna decembrie</w:t>
            </w:r>
          </w:p>
          <w:p w14:paraId="175CE8FA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 xml:space="preserve">Serviciile oferite presupun: </w:t>
            </w:r>
          </w:p>
          <w:p w14:paraId="62627691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-Transportatorul va pune la dispoziţia pasagerilor mijloace de transport confortabile,curate, dotat încălzire autonomă în compartimentul pasagerilor și cu sistem de aer condiționat, cu număr suficient de locuri;</w:t>
            </w:r>
          </w:p>
          <w:p w14:paraId="766B77E8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-Starea tehnică a mijlocului de transport să corespundă normelor tehnice privind siguranța rutieră și protecția mediului.</w:t>
            </w:r>
          </w:p>
          <w:p w14:paraId="13E3FA51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 în caz de defecţiune a mijlocului de transport va asigura înlocuirea mijlocului de transportcu altul echivalent ca locuri şi confort;</w:t>
            </w:r>
          </w:p>
          <w:p w14:paraId="2C06B2CB" w14:textId="77777777" w:rsidR="00C66C26" w:rsidRPr="00A95A1E" w:rsidRDefault="00C66C26" w:rsidP="00C66C26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</w:rPr>
              <w:t>-</w:t>
            </w:r>
            <w:r w:rsidRPr="00A95A1E">
              <w:rPr>
                <w:sz w:val="20"/>
                <w:szCs w:val="20"/>
                <w:lang w:val="ro-MD"/>
              </w:rPr>
              <w:t xml:space="preserve"> Fiecare prestator de serviciu câştigător urmează să prezinte Agenţiei Relaţii Interetnice următoarele date: </w:t>
            </w:r>
          </w:p>
          <w:p w14:paraId="1805E686" w14:textId="5EBEC40D" w:rsidR="00C66C26" w:rsidRPr="00A95A1E" w:rsidRDefault="00C66C26" w:rsidP="00C66C26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 xml:space="preserve">Modelul </w:t>
            </w:r>
            <w:r w:rsidR="008A6F69" w:rsidRPr="00A95A1E">
              <w:rPr>
                <w:lang w:val="ro-MD"/>
              </w:rPr>
              <w:t>și</w:t>
            </w:r>
            <w:r w:rsidRPr="00A95A1E">
              <w:rPr>
                <w:lang w:val="ro-MD"/>
              </w:rPr>
              <w:t xml:space="preserve"> numărul de înmatriculare a mijlocului de transport </w:t>
            </w:r>
          </w:p>
          <w:p w14:paraId="105C3E5D" w14:textId="2533DAC2" w:rsidR="00C66C26" w:rsidRPr="00A95A1E" w:rsidRDefault="00C66C26" w:rsidP="00F464A7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 xml:space="preserve">Datele de contact ale </w:t>
            </w:r>
            <w:r w:rsidR="008A6F69" w:rsidRPr="00A95A1E">
              <w:rPr>
                <w:lang w:val="ro-MD"/>
              </w:rPr>
              <w:t>șoferului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3B05" w14:textId="77777777" w:rsidR="00C66C26" w:rsidRPr="00A95A1E" w:rsidRDefault="00C66C26" w:rsidP="00E55AE5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025D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</w:tr>
      <w:tr w:rsidR="00C66C26" w:rsidRPr="00A95A1E" w14:paraId="5DE9E227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1098" w14:textId="4DFDB5C6" w:rsidR="00C66C26" w:rsidRPr="00A95A1E" w:rsidRDefault="00C66C26" w:rsidP="00C66C26">
            <w:pPr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95A1E">
              <w:rPr>
                <w:b/>
                <w:sz w:val="20"/>
                <w:szCs w:val="20"/>
              </w:rPr>
              <w:t xml:space="preserve">Lotul </w:t>
            </w:r>
            <w:r w:rsidR="006A37A2" w:rsidRPr="00A95A1E">
              <w:rPr>
                <w:b/>
                <w:sz w:val="20"/>
                <w:szCs w:val="20"/>
              </w:rPr>
              <w:t>4</w:t>
            </w:r>
            <w:r w:rsidRPr="00A95A1E">
              <w:rPr>
                <w:b/>
                <w:sz w:val="20"/>
                <w:szCs w:val="20"/>
              </w:rPr>
              <w:t xml:space="preserve">: </w:t>
            </w:r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A95A1E">
              <w:rPr>
                <w:sz w:val="20"/>
                <w:szCs w:val="20"/>
              </w:rPr>
              <w:t xml:space="preserve"> </w:t>
            </w:r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Transport de pasageri pentru 8 persoane + aproximativ </w:t>
            </w:r>
            <w:r w:rsidR="0000620A"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7</w:t>
            </w:r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ore de </w:t>
            </w:r>
            <w:proofErr w:type="spellStart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aşteptare</w:t>
            </w:r>
            <w:proofErr w:type="spellEnd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  <w:p w14:paraId="6BFDF6ED" w14:textId="08166B11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Ruta: Maramonovca (</w:t>
            </w:r>
            <w:proofErr w:type="spellStart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rul.Drochia</w:t>
            </w:r>
            <w:proofErr w:type="spellEnd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) – mun. Chișinău – Maramonovca (</w:t>
            </w:r>
            <w:proofErr w:type="spellStart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rul.Drochia</w:t>
            </w:r>
            <w:proofErr w:type="spellEnd"/>
            <w:r w:rsidRPr="00A95A1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6C827" w14:textId="77777777" w:rsidR="00C66C26" w:rsidRPr="00A95A1E" w:rsidRDefault="00C66C26" w:rsidP="00E55AE5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42ED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783C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7683" w14:textId="77777777" w:rsidR="00C66C26" w:rsidRPr="00A95A1E" w:rsidRDefault="00C66C26" w:rsidP="00C66C26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Prestarea serviciului se va efectua în luna decembrie</w:t>
            </w:r>
          </w:p>
          <w:p w14:paraId="2C6B4B32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 xml:space="preserve">Serviciile oferite presupun: </w:t>
            </w:r>
          </w:p>
          <w:p w14:paraId="2B307B35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-Transportatorul va pune la dispoziţia pasagerilor mijloace de transport confortabile,curate, dotat încălzire autonomă în compartimentul pasagerilor și cu sistem de aer condiționat, cu număr suficient de locuri;</w:t>
            </w:r>
          </w:p>
          <w:p w14:paraId="7DF36303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lastRenderedPageBreak/>
              <w:t>-Starea tehnică a mijlocului de transport să corespundă normelor tehnice privind siguranța rutieră și protecția mediului.</w:t>
            </w:r>
          </w:p>
          <w:p w14:paraId="7D2A6438" w14:textId="77777777" w:rsidR="00C66C26" w:rsidRPr="00A95A1E" w:rsidRDefault="00C66C26" w:rsidP="00C66C26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 în caz de defecţiune a mijlocului de transport va asigura înlocuirea mijlocului de transportcu altul echivalent ca locuri şi confort;</w:t>
            </w:r>
          </w:p>
          <w:p w14:paraId="5E53BB8B" w14:textId="77777777" w:rsidR="00C66C26" w:rsidRPr="00A95A1E" w:rsidRDefault="00C66C26" w:rsidP="00C66C26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</w:rPr>
              <w:t>-</w:t>
            </w:r>
            <w:r w:rsidRPr="00A95A1E">
              <w:rPr>
                <w:sz w:val="20"/>
                <w:szCs w:val="20"/>
                <w:lang w:val="ro-MD"/>
              </w:rPr>
              <w:t xml:space="preserve"> Fiecare prestator de serviciu câştigător urmează să prezinte Agenţiei Relaţii Interetnice următoarele date: </w:t>
            </w:r>
          </w:p>
          <w:p w14:paraId="4D4E9F6F" w14:textId="4763CC38" w:rsidR="00C66C26" w:rsidRPr="00A95A1E" w:rsidRDefault="00C66C26" w:rsidP="00C66C26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 xml:space="preserve">Modelul </w:t>
            </w:r>
            <w:r w:rsidR="008A6F69" w:rsidRPr="00A95A1E">
              <w:rPr>
                <w:lang w:val="ro-MD"/>
              </w:rPr>
              <w:t>și</w:t>
            </w:r>
            <w:r w:rsidRPr="00A95A1E">
              <w:rPr>
                <w:lang w:val="ro-MD"/>
              </w:rPr>
              <w:t xml:space="preserve"> numărul de înmatriculare a mijlocului de transport </w:t>
            </w:r>
          </w:p>
          <w:p w14:paraId="62C64C45" w14:textId="3702C082" w:rsidR="00C66C26" w:rsidRPr="00A95A1E" w:rsidRDefault="00C66C26" w:rsidP="00F464A7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 xml:space="preserve">Datele de contact ale </w:t>
            </w:r>
            <w:r w:rsidR="008A6F69" w:rsidRPr="00A95A1E">
              <w:rPr>
                <w:lang w:val="ro-MD"/>
              </w:rPr>
              <w:t>șoferului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CEED" w14:textId="77777777" w:rsidR="00C66C26" w:rsidRPr="00A95A1E" w:rsidRDefault="00C66C26" w:rsidP="00E55AE5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4E77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</w:tr>
      <w:tr w:rsidR="00C66C26" w:rsidRPr="00A95A1E" w14:paraId="450374F4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6628" w14:textId="6056D7EB" w:rsidR="0000620A" w:rsidRPr="00A95A1E" w:rsidRDefault="0000620A" w:rsidP="0000620A">
            <w:pPr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 xml:space="preserve">Lotul </w:t>
            </w:r>
            <w:r w:rsidR="006A37A2" w:rsidRPr="00A95A1E">
              <w:rPr>
                <w:b/>
                <w:sz w:val="20"/>
                <w:szCs w:val="20"/>
              </w:rPr>
              <w:t>5</w:t>
            </w:r>
            <w:r w:rsidRPr="00A95A1E">
              <w:rPr>
                <w:b/>
                <w:sz w:val="20"/>
                <w:szCs w:val="20"/>
              </w:rPr>
              <w:t>:   Transport de pasageri pentru 5 persoane + aproximativ 7 ore de aşteptare.</w:t>
            </w:r>
          </w:p>
          <w:p w14:paraId="530D19F0" w14:textId="0A7EE4BE" w:rsidR="00C66C26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Ruta: or. Rîșcani – mun.Chișinău – or. Rîșcani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E8F3" w14:textId="77777777" w:rsidR="00C66C26" w:rsidRPr="00A95A1E" w:rsidRDefault="00C66C26" w:rsidP="00E55AE5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872C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751C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509B" w14:textId="77777777" w:rsidR="0000620A" w:rsidRPr="00A95A1E" w:rsidRDefault="0000620A" w:rsidP="0000620A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Prestarea serviciului se va efectua în luna decembrie</w:t>
            </w:r>
          </w:p>
          <w:p w14:paraId="3F17245F" w14:textId="77777777" w:rsidR="0000620A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 xml:space="preserve">Serviciile oferite presupun: </w:t>
            </w:r>
          </w:p>
          <w:p w14:paraId="75DB3716" w14:textId="77777777" w:rsidR="0000620A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-Transportatorul va pune la dispoziţia pasagerilor mijloace de transport confortabile,curate, dotat încălzire autonomă în compartimentul pasagerilor și cu sistem de aer condiționat, cu număr suficient de locuri;</w:t>
            </w:r>
          </w:p>
          <w:p w14:paraId="75DD3A61" w14:textId="77777777" w:rsidR="0000620A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-Starea tehnică a mijlocului de transport să corespundă normelor tehnice privind siguranța rutieră și protecția mediului.</w:t>
            </w:r>
          </w:p>
          <w:p w14:paraId="431590F3" w14:textId="77777777" w:rsidR="0000620A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 în caz de defecţiune a mijlocului de transport va asigura înlocuirea mijlocului de transportcu altul echivalent ca locuri şi confort;</w:t>
            </w:r>
          </w:p>
          <w:p w14:paraId="2D66A1E8" w14:textId="77777777" w:rsidR="0000620A" w:rsidRPr="00A95A1E" w:rsidRDefault="0000620A" w:rsidP="0000620A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</w:rPr>
              <w:t>-</w:t>
            </w:r>
            <w:r w:rsidRPr="00A95A1E">
              <w:rPr>
                <w:sz w:val="20"/>
                <w:szCs w:val="20"/>
                <w:lang w:val="ro-MD"/>
              </w:rPr>
              <w:t xml:space="preserve"> Fiecare prestator de serviciu câştigător urmează să prezinte Agenţiei Relaţii Interetnice următoarele date: </w:t>
            </w:r>
          </w:p>
          <w:p w14:paraId="555DFCC6" w14:textId="77777777" w:rsidR="0000620A" w:rsidRPr="00A95A1E" w:rsidRDefault="0000620A" w:rsidP="0000620A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 xml:space="preserve">Modelul și numărul de înmatriculare a mijlocului de transport </w:t>
            </w:r>
          </w:p>
          <w:p w14:paraId="519469A5" w14:textId="75DB8F3E" w:rsidR="00C66C26" w:rsidRPr="00A95A1E" w:rsidRDefault="0000620A" w:rsidP="00F464A7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>Datele de contact ale șoferului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BACE" w14:textId="77777777" w:rsidR="00C66C26" w:rsidRPr="00A95A1E" w:rsidRDefault="00C66C26" w:rsidP="00E55AE5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3ED7" w14:textId="77777777" w:rsidR="00C66C26" w:rsidRPr="00A95A1E" w:rsidRDefault="00C66C26" w:rsidP="00C368A1">
            <w:pPr>
              <w:rPr>
                <w:sz w:val="20"/>
                <w:szCs w:val="20"/>
              </w:rPr>
            </w:pPr>
          </w:p>
        </w:tc>
      </w:tr>
      <w:tr w:rsidR="0000620A" w:rsidRPr="00A95A1E" w14:paraId="4E7E3E0E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1300" w14:textId="478ACA55" w:rsidR="0000620A" w:rsidRPr="00A95A1E" w:rsidRDefault="0000620A" w:rsidP="0000620A">
            <w:pPr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 xml:space="preserve">Lotul </w:t>
            </w:r>
            <w:r w:rsidR="006A37A2" w:rsidRPr="00A95A1E">
              <w:rPr>
                <w:b/>
                <w:sz w:val="20"/>
                <w:szCs w:val="20"/>
              </w:rPr>
              <w:t>6</w:t>
            </w:r>
            <w:r w:rsidRPr="00A95A1E">
              <w:rPr>
                <w:b/>
                <w:sz w:val="20"/>
                <w:szCs w:val="20"/>
              </w:rPr>
              <w:t>:   Transport de pasageri pentru 39 persoane + aproximativ 3 ore de aşteptare.</w:t>
            </w:r>
          </w:p>
          <w:p w14:paraId="5970228E" w14:textId="0216C68E" w:rsidR="0000620A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Ruta: or. Ocnița – mun.Chișinău – or. Ocnița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9679" w14:textId="77777777" w:rsidR="0000620A" w:rsidRPr="00A95A1E" w:rsidRDefault="0000620A" w:rsidP="00E55AE5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8795" w14:textId="77777777" w:rsidR="0000620A" w:rsidRPr="00A95A1E" w:rsidRDefault="0000620A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D40FC" w14:textId="77777777" w:rsidR="0000620A" w:rsidRPr="00A95A1E" w:rsidRDefault="0000620A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357F" w14:textId="77777777" w:rsidR="0000620A" w:rsidRPr="00A95A1E" w:rsidRDefault="0000620A" w:rsidP="0000620A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Prestarea serviciului se va efectua în luna decembrie</w:t>
            </w:r>
          </w:p>
          <w:p w14:paraId="1D061916" w14:textId="77777777" w:rsidR="0000620A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 xml:space="preserve">Serviciile oferite presupun: </w:t>
            </w:r>
          </w:p>
          <w:p w14:paraId="0DFD3391" w14:textId="77777777" w:rsidR="0000620A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-Transportatorul va pune la dispoziţia pasagerilor mijloace de transport confortabile,curate, dotat încălzire autonomă în compartimentul pasagerilor și cu sistem de aer condiționat, cu număr suficient de locuri;</w:t>
            </w:r>
          </w:p>
          <w:p w14:paraId="45AFFB98" w14:textId="77777777" w:rsidR="0000620A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-Starea tehnică a mijlocului de transport să corespundă normelor tehnice privind siguranța rutieră și protecția mediului.</w:t>
            </w:r>
          </w:p>
          <w:p w14:paraId="0B53DFB9" w14:textId="77777777" w:rsidR="0000620A" w:rsidRPr="00A95A1E" w:rsidRDefault="0000620A" w:rsidP="0000620A">
            <w:pPr>
              <w:rPr>
                <w:sz w:val="20"/>
                <w:szCs w:val="20"/>
              </w:rPr>
            </w:pPr>
            <w:r w:rsidRPr="00A95A1E">
              <w:rPr>
                <w:sz w:val="20"/>
                <w:szCs w:val="20"/>
              </w:rPr>
              <w:t>- în caz de defecţiune a mijlocului de transport va asigura înlocuirea mijlocului de transportcu altul echivalent ca locuri şi confort;</w:t>
            </w:r>
          </w:p>
          <w:p w14:paraId="2BBA6618" w14:textId="77777777" w:rsidR="0000620A" w:rsidRPr="00A95A1E" w:rsidRDefault="0000620A" w:rsidP="0000620A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</w:rPr>
              <w:t>-</w:t>
            </w:r>
            <w:r w:rsidRPr="00A95A1E">
              <w:rPr>
                <w:sz w:val="20"/>
                <w:szCs w:val="20"/>
                <w:lang w:val="ro-MD"/>
              </w:rPr>
              <w:t xml:space="preserve"> Fiecare prestator de serviciu câştigător urmează să prezinte Agenţiei Relaţii Interetnice următoarele date: </w:t>
            </w:r>
          </w:p>
          <w:p w14:paraId="28EB6ECD" w14:textId="77777777" w:rsidR="0000620A" w:rsidRPr="00A95A1E" w:rsidRDefault="0000620A" w:rsidP="0000620A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lastRenderedPageBreak/>
              <w:t xml:space="preserve">Modelul și numărul de înmatriculare a mijlocului de transport </w:t>
            </w:r>
          </w:p>
          <w:p w14:paraId="39A2E614" w14:textId="3134E2E6" w:rsidR="0000620A" w:rsidRPr="00A95A1E" w:rsidRDefault="0000620A" w:rsidP="00F464A7">
            <w:pPr>
              <w:pStyle w:val="a3"/>
              <w:numPr>
                <w:ilvl w:val="0"/>
                <w:numId w:val="3"/>
              </w:numPr>
              <w:spacing w:before="120"/>
              <w:jc w:val="both"/>
              <w:rPr>
                <w:lang w:val="ro-MD"/>
              </w:rPr>
            </w:pPr>
            <w:r w:rsidRPr="00A95A1E">
              <w:rPr>
                <w:lang w:val="ro-MD"/>
              </w:rPr>
              <w:t>Datele de contact ale șoferului</w:t>
            </w:r>
            <w:r w:rsidR="00882FC7" w:rsidRPr="00A95A1E">
              <w:rPr>
                <w:lang w:val="ro-MD"/>
              </w:rPr>
              <w:t xml:space="preserve">  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61A3" w14:textId="77777777" w:rsidR="0000620A" w:rsidRPr="00A95A1E" w:rsidRDefault="0000620A" w:rsidP="00E55AE5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71EB" w14:textId="77777777" w:rsidR="0000620A" w:rsidRPr="00A95A1E" w:rsidRDefault="0000620A" w:rsidP="00C368A1">
            <w:pPr>
              <w:rPr>
                <w:sz w:val="20"/>
                <w:szCs w:val="20"/>
              </w:rPr>
            </w:pPr>
          </w:p>
        </w:tc>
      </w:tr>
      <w:tr w:rsidR="00A95A1E" w:rsidRPr="00A95A1E" w14:paraId="3FE9D3D3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719B" w14:textId="77777777" w:rsidR="00A95A1E" w:rsidRPr="00A95A1E" w:rsidRDefault="00A95A1E" w:rsidP="00A95A1E">
            <w:pPr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Lotul 7: Transport de pasageri pentru 54 persoane + aproximativ 4 ore de aşteptare.</w:t>
            </w:r>
          </w:p>
          <w:p w14:paraId="6165F766" w14:textId="49811815" w:rsidR="00A95A1E" w:rsidRPr="00A95A1E" w:rsidRDefault="00A95A1E" w:rsidP="00A95A1E">
            <w:pPr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Ruta: or. Drochia – or. Taraclia – or. Drochia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0E5B0" w14:textId="77777777" w:rsidR="00A95A1E" w:rsidRPr="00A95A1E" w:rsidRDefault="00A95A1E" w:rsidP="00E55AE5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5E6A" w14:textId="77777777" w:rsidR="00A95A1E" w:rsidRPr="00A95A1E" w:rsidRDefault="00A95A1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DB4D" w14:textId="77777777" w:rsidR="00A95A1E" w:rsidRPr="00A95A1E" w:rsidRDefault="00A95A1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A70B" w14:textId="77777777" w:rsidR="00A95A1E" w:rsidRPr="00A95A1E" w:rsidRDefault="00A95A1E" w:rsidP="00A95A1E">
            <w:pPr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Prestarea serviciului se va efectua în luna decembrie</w:t>
            </w:r>
          </w:p>
          <w:p w14:paraId="460EFD34" w14:textId="77777777" w:rsidR="00A95A1E" w:rsidRPr="00A95A1E" w:rsidRDefault="00A95A1E" w:rsidP="00A95A1E">
            <w:pPr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 xml:space="preserve">Serviciile oferite presupun: </w:t>
            </w:r>
          </w:p>
          <w:p w14:paraId="4814942C" w14:textId="77777777" w:rsidR="00A95A1E" w:rsidRPr="00A95A1E" w:rsidRDefault="00A95A1E" w:rsidP="00A95A1E">
            <w:pPr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-Transportatorul va pune la dispoziţia pasagerilor mijloace de transport confortabile,curate, dotat încălzire autonomă în compartimentul pasagerilor și cu sistem de aer condiționat, cu număr suficient de locuri;</w:t>
            </w:r>
          </w:p>
          <w:p w14:paraId="5885457B" w14:textId="77777777" w:rsidR="00A95A1E" w:rsidRPr="00A95A1E" w:rsidRDefault="00A95A1E" w:rsidP="00A95A1E">
            <w:pPr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-Starea tehnică a mijlocului de transport să corespundă normelor tehnice privind siguranța rutieră și protecția mediului.</w:t>
            </w:r>
          </w:p>
          <w:p w14:paraId="0BC7764C" w14:textId="77777777" w:rsidR="00A95A1E" w:rsidRPr="00A95A1E" w:rsidRDefault="00A95A1E" w:rsidP="00A95A1E">
            <w:pPr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- în caz de defecţiune a mijlocului de transport va asigura înlocuirea mijlocului de transportcu altul echivalent ca locuri şi confort;</w:t>
            </w:r>
          </w:p>
          <w:p w14:paraId="7E1209B0" w14:textId="77777777" w:rsidR="00A95A1E" w:rsidRPr="00A95A1E" w:rsidRDefault="00A95A1E" w:rsidP="00A95A1E">
            <w:pPr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 xml:space="preserve">- Fiecare prestator de serviciu câştigător urmează să prezinte Agenţiei Relaţii Interetnice următoarele date: </w:t>
            </w:r>
          </w:p>
          <w:p w14:paraId="150A9B1A" w14:textId="77777777" w:rsidR="00A95A1E" w:rsidRPr="00A95A1E" w:rsidRDefault="00A95A1E" w:rsidP="00A95A1E">
            <w:pPr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•</w:t>
            </w:r>
            <w:r w:rsidRPr="00A95A1E">
              <w:rPr>
                <w:sz w:val="20"/>
                <w:szCs w:val="20"/>
                <w:lang w:val="ro-MD"/>
              </w:rPr>
              <w:tab/>
              <w:t xml:space="preserve">Modelul și numărul de înmatriculare a mijlocului de transport </w:t>
            </w:r>
          </w:p>
          <w:p w14:paraId="195C0E2A" w14:textId="52ECF927" w:rsidR="00A95A1E" w:rsidRPr="00A95A1E" w:rsidRDefault="00A95A1E" w:rsidP="00A95A1E">
            <w:pPr>
              <w:jc w:val="both"/>
              <w:rPr>
                <w:sz w:val="20"/>
                <w:szCs w:val="20"/>
                <w:lang w:val="ro-MD"/>
              </w:rPr>
            </w:pPr>
            <w:r w:rsidRPr="00A95A1E">
              <w:rPr>
                <w:sz w:val="20"/>
                <w:szCs w:val="20"/>
                <w:lang w:val="ro-MD"/>
              </w:rPr>
              <w:t>•</w:t>
            </w:r>
            <w:r w:rsidRPr="00A95A1E">
              <w:rPr>
                <w:sz w:val="20"/>
                <w:szCs w:val="20"/>
                <w:lang w:val="ro-MD"/>
              </w:rPr>
              <w:tab/>
              <w:t xml:space="preserve">Datele de contact ale șoferului  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1807" w14:textId="77777777" w:rsidR="00A95A1E" w:rsidRPr="00A95A1E" w:rsidRDefault="00A95A1E" w:rsidP="00E55AE5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BC48" w14:textId="77777777" w:rsidR="00A95A1E" w:rsidRPr="00A95A1E" w:rsidRDefault="00A95A1E" w:rsidP="00C368A1">
            <w:pPr>
              <w:rPr>
                <w:sz w:val="20"/>
                <w:szCs w:val="20"/>
              </w:rPr>
            </w:pPr>
          </w:p>
        </w:tc>
      </w:tr>
      <w:tr w:rsidR="00C368A1" w:rsidRPr="00A95A1E" w14:paraId="1A1D143F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EDE8" w14:textId="77777777" w:rsidR="00C368A1" w:rsidRPr="00A95A1E" w:rsidRDefault="00C368A1" w:rsidP="00C368A1">
            <w:pPr>
              <w:rPr>
                <w:b/>
                <w:sz w:val="20"/>
                <w:szCs w:val="20"/>
              </w:rPr>
            </w:pPr>
            <w:r w:rsidRPr="00A95A1E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B420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F71B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AB96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7F18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A13E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CC72" w14:textId="77777777" w:rsidR="00C368A1" w:rsidRPr="00A95A1E" w:rsidRDefault="00C368A1" w:rsidP="00C368A1">
            <w:pPr>
              <w:rPr>
                <w:sz w:val="20"/>
                <w:szCs w:val="20"/>
              </w:rPr>
            </w:pPr>
          </w:p>
        </w:tc>
      </w:tr>
    </w:tbl>
    <w:p w14:paraId="11BBEFAD" w14:textId="025C4A31" w:rsidR="004B28DE" w:rsidRPr="00A95A1E" w:rsidRDefault="004B28DE">
      <w:pPr>
        <w:rPr>
          <w:sz w:val="20"/>
          <w:szCs w:val="20"/>
        </w:rPr>
      </w:pPr>
    </w:p>
    <w:p w14:paraId="2996DD52" w14:textId="77777777" w:rsidR="0000620A" w:rsidRPr="00A95A1E" w:rsidRDefault="0000620A">
      <w:pPr>
        <w:rPr>
          <w:sz w:val="20"/>
          <w:szCs w:val="20"/>
        </w:rPr>
      </w:pPr>
    </w:p>
    <w:p w14:paraId="512F20E9" w14:textId="77777777" w:rsidR="004B28DE" w:rsidRPr="00A95A1E" w:rsidRDefault="004B28DE">
      <w:pPr>
        <w:rPr>
          <w:sz w:val="20"/>
          <w:szCs w:val="20"/>
        </w:rPr>
      </w:pPr>
    </w:p>
    <w:p w14:paraId="18B81953" w14:textId="57FFE40F" w:rsidR="008F585D" w:rsidRPr="00A95A1E" w:rsidRDefault="00C02595">
      <w:pPr>
        <w:rPr>
          <w:sz w:val="20"/>
          <w:szCs w:val="20"/>
        </w:rPr>
      </w:pPr>
      <w:r w:rsidRPr="00A95A1E">
        <w:rPr>
          <w:sz w:val="20"/>
          <w:szCs w:val="20"/>
        </w:rPr>
        <w:t xml:space="preserve">Semnat:_______________ </w:t>
      </w:r>
    </w:p>
    <w:p w14:paraId="0EDCE713" w14:textId="77777777" w:rsidR="008F585D" w:rsidRPr="00A95A1E" w:rsidRDefault="008F585D">
      <w:pPr>
        <w:rPr>
          <w:sz w:val="20"/>
          <w:szCs w:val="20"/>
        </w:rPr>
      </w:pPr>
    </w:p>
    <w:p w14:paraId="0E48B177" w14:textId="2B258B31" w:rsidR="00C02595" w:rsidRPr="00A95A1E" w:rsidRDefault="00C02595">
      <w:pPr>
        <w:rPr>
          <w:sz w:val="20"/>
          <w:szCs w:val="20"/>
        </w:rPr>
      </w:pPr>
      <w:r w:rsidRPr="00A95A1E">
        <w:rPr>
          <w:sz w:val="20"/>
          <w:szCs w:val="20"/>
        </w:rPr>
        <w:t>Numele, Prenumele:</w:t>
      </w:r>
      <w:r w:rsidR="00AA5722" w:rsidRPr="00A95A1E">
        <w:rPr>
          <w:sz w:val="20"/>
          <w:szCs w:val="20"/>
          <w:u w:val="single"/>
        </w:rPr>
        <w:t xml:space="preserve">Veaceslav Reabcinschii </w:t>
      </w:r>
      <w:r w:rsidRPr="00A95A1E">
        <w:rPr>
          <w:sz w:val="20"/>
          <w:szCs w:val="20"/>
        </w:rPr>
        <w:t xml:space="preserve"> În calitate de: </w:t>
      </w:r>
      <w:r w:rsidR="00380A4C" w:rsidRPr="00A95A1E">
        <w:rPr>
          <w:sz w:val="20"/>
          <w:szCs w:val="20"/>
          <w:u w:val="single"/>
        </w:rPr>
        <w:t>Director general, președintele grupului de lucru.</w:t>
      </w:r>
      <w:r w:rsidRPr="00A95A1E">
        <w:rPr>
          <w:sz w:val="20"/>
          <w:szCs w:val="20"/>
        </w:rPr>
        <w:t xml:space="preserve"> </w:t>
      </w:r>
    </w:p>
    <w:p w14:paraId="279ED3FE" w14:textId="77777777" w:rsidR="008F585D" w:rsidRPr="00A95A1E" w:rsidRDefault="008F585D">
      <w:pPr>
        <w:rPr>
          <w:sz w:val="20"/>
          <w:szCs w:val="20"/>
        </w:rPr>
      </w:pPr>
    </w:p>
    <w:p w14:paraId="49833F09" w14:textId="6E88B9B1" w:rsidR="00C02595" w:rsidRPr="00A95A1E" w:rsidRDefault="00C02595">
      <w:pPr>
        <w:rPr>
          <w:sz w:val="20"/>
          <w:szCs w:val="20"/>
        </w:rPr>
      </w:pPr>
      <w:r w:rsidRPr="00A95A1E">
        <w:rPr>
          <w:sz w:val="20"/>
          <w:szCs w:val="20"/>
        </w:rPr>
        <w:t>Ofertantul: _______________________ Adresa: __________________________</w:t>
      </w:r>
    </w:p>
    <w:sectPr w:rsidR="00C02595" w:rsidRPr="00A95A1E" w:rsidSect="00C368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F4758"/>
    <w:multiLevelType w:val="hybridMultilevel"/>
    <w:tmpl w:val="278A232C"/>
    <w:lvl w:ilvl="0" w:tplc="1D18A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7E0893"/>
    <w:multiLevelType w:val="hybridMultilevel"/>
    <w:tmpl w:val="4246D5C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62135A1"/>
    <w:multiLevelType w:val="hybridMultilevel"/>
    <w:tmpl w:val="31B09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F1B"/>
    <w:rsid w:val="00000F74"/>
    <w:rsid w:val="0000620A"/>
    <w:rsid w:val="00012309"/>
    <w:rsid w:val="00065CBC"/>
    <w:rsid w:val="00095782"/>
    <w:rsid w:val="001A07E7"/>
    <w:rsid w:val="001D5861"/>
    <w:rsid w:val="001E46C7"/>
    <w:rsid w:val="002370F4"/>
    <w:rsid w:val="00265C51"/>
    <w:rsid w:val="00380A4C"/>
    <w:rsid w:val="00425C02"/>
    <w:rsid w:val="004A7686"/>
    <w:rsid w:val="004B28DE"/>
    <w:rsid w:val="004D7FBE"/>
    <w:rsid w:val="005A75B6"/>
    <w:rsid w:val="006301AA"/>
    <w:rsid w:val="00673F1B"/>
    <w:rsid w:val="006A37A2"/>
    <w:rsid w:val="007A6486"/>
    <w:rsid w:val="007D5EAF"/>
    <w:rsid w:val="00882FC7"/>
    <w:rsid w:val="008A6F69"/>
    <w:rsid w:val="008D062E"/>
    <w:rsid w:val="008F585D"/>
    <w:rsid w:val="00A346AA"/>
    <w:rsid w:val="00A825F6"/>
    <w:rsid w:val="00A95A1E"/>
    <w:rsid w:val="00AA5722"/>
    <w:rsid w:val="00AD0806"/>
    <w:rsid w:val="00C02595"/>
    <w:rsid w:val="00C069F7"/>
    <w:rsid w:val="00C368A1"/>
    <w:rsid w:val="00C45FDE"/>
    <w:rsid w:val="00C66C26"/>
    <w:rsid w:val="00CA1AAE"/>
    <w:rsid w:val="00D01BE5"/>
    <w:rsid w:val="00DF5B7D"/>
    <w:rsid w:val="00E55AE5"/>
    <w:rsid w:val="00EF42F0"/>
    <w:rsid w:val="00F464A7"/>
    <w:rsid w:val="00F9451F"/>
    <w:rsid w:val="00FD6109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78F3"/>
  <w15:chartTrackingRefBased/>
  <w15:docId w15:val="{B80EC4F9-5C48-4872-A3C4-68916396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28DE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368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68A1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6301AA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069F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69F7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1139</Words>
  <Characters>6494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 Bodisteanu</cp:lastModifiedBy>
  <cp:revision>29</cp:revision>
  <cp:lastPrinted>2024-11-20T07:02:00Z</cp:lastPrinted>
  <dcterms:created xsi:type="dcterms:W3CDTF">2023-01-18T13:03:00Z</dcterms:created>
  <dcterms:modified xsi:type="dcterms:W3CDTF">2024-11-22T08:12:00Z</dcterms:modified>
</cp:coreProperties>
</file>