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D2ABC" w14:textId="6CB93EA9" w:rsidR="004E136F" w:rsidRPr="00B42AF5" w:rsidRDefault="004E136F" w:rsidP="004E136F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bookmarkStart w:id="0" w:name="_Hlk212537743"/>
    </w:p>
    <w:p w14:paraId="034D612A" w14:textId="77777777" w:rsidR="004E136F" w:rsidRPr="00B42AF5" w:rsidRDefault="004E136F" w:rsidP="004E136F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60233" w:rsidRPr="00EB3170" w14:paraId="1BBB20E7" w14:textId="77777777" w:rsidTr="00460233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765B1AA7" w14:textId="77777777" w:rsidR="00460233" w:rsidRDefault="00460233" w:rsidP="00697CA4">
            <w:pP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>Autoritatea contractantă:  Agenția Rezerve Materiale</w:t>
            </w:r>
          </w:p>
          <w:p w14:paraId="5BCB0441" w14:textId="77777777" w:rsidR="00460233" w:rsidRDefault="00460233" w:rsidP="00697CA4">
            <w:pP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</w:pPr>
          </w:p>
          <w:p w14:paraId="2E6FECAE" w14:textId="1DB3C226" w:rsidR="00460233" w:rsidRPr="00460233" w:rsidRDefault="00460233" w:rsidP="00460233">
            <w:pPr>
              <w:jc w:val="both"/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  <w:lang w:val="en-US" w:eastAsia="en-US"/>
              </w:rPr>
              <w:t xml:space="preserve">Obiect: </w:t>
            </w:r>
            <w:r w:rsidRPr="00460233"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>Lucrări de reparație curentă a pardoselelor în</w:t>
            </w:r>
            <w: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Pr="00460233"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>garajurile din gestiunea CGRSM</w:t>
            </w:r>
            <w:r w:rsidR="00B3142E"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 xml:space="preserve"> din mun. Chișinău</w:t>
            </w:r>
          </w:p>
          <w:p w14:paraId="4A954D44" w14:textId="26B0FD27" w:rsidR="00460233" w:rsidRPr="00460233" w:rsidRDefault="00460233" w:rsidP="00460233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5CC20EB5" w14:textId="45038B9E" w:rsidR="00460233" w:rsidRPr="00B42AF5" w:rsidRDefault="00460233" w:rsidP="00697CA4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460233">
              <w:rPr>
                <w:rFonts w:eastAsia="MS Mincho"/>
                <w:sz w:val="24"/>
                <w:szCs w:val="24"/>
                <w:lang w:val="en-US"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val="en-US"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val="en-US"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val="en-US" w:eastAsia="ja-JP"/>
              </w:rPr>
              <w:t xml:space="preserve">                                                   </w:t>
            </w:r>
          </w:p>
        </w:tc>
      </w:tr>
    </w:tbl>
    <w:p w14:paraId="74EA0E03" w14:textId="77777777" w:rsidR="004E136F" w:rsidRPr="00EB3170" w:rsidRDefault="004E136F" w:rsidP="004E136F">
      <w:pPr>
        <w:rPr>
          <w:rFonts w:eastAsia="MS Mincho"/>
          <w:sz w:val="22"/>
          <w:szCs w:val="22"/>
          <w:lang w:val="en-US" w:eastAsia="ja-JP"/>
        </w:rPr>
      </w:pPr>
    </w:p>
    <w:p w14:paraId="52288FF6" w14:textId="77777777" w:rsidR="004E136F" w:rsidRPr="00B42AF5" w:rsidRDefault="004E136F" w:rsidP="004E136F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 xml:space="preserve">Lista </w:t>
      </w:r>
      <w:proofErr w:type="spellStart"/>
      <w:r>
        <w:rPr>
          <w:rFonts w:eastAsia="MS Mincho"/>
          <w:b/>
          <w:bCs/>
          <w:sz w:val="32"/>
          <w:szCs w:val="32"/>
          <w:lang w:val="en-US"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val="en-US"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val="en-US" w:eastAsia="ja-JP"/>
        </w:rPr>
        <w:t>lucrărilor</w:t>
      </w:r>
      <w:proofErr w:type="spellEnd"/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010"/>
        <w:gridCol w:w="3969"/>
        <w:gridCol w:w="1276"/>
        <w:gridCol w:w="2552"/>
      </w:tblGrid>
      <w:tr w:rsidR="004E136F" w:rsidRPr="00686DD6" w14:paraId="3E32159D" w14:textId="77777777" w:rsidTr="00697CA4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927A868" w14:textId="77777777" w:rsidR="004E136F" w:rsidRPr="00B42AF5" w:rsidRDefault="004E136F" w:rsidP="00697CA4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1748809" w14:textId="77777777" w:rsidR="004E136F" w:rsidRPr="00B42AF5" w:rsidRDefault="004E136F" w:rsidP="00697CA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E936442" w14:textId="77777777" w:rsidR="004E136F" w:rsidRPr="00B42AF5" w:rsidRDefault="004E136F" w:rsidP="00697CA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77A3183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5CA456F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  <w:vAlign w:val="center"/>
          </w:tcPr>
          <w:p w14:paraId="0BD67ACF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4E136F" w:rsidRPr="00686DD6" w14:paraId="011C1991" w14:textId="77777777" w:rsidTr="00697CA4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2740DA4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93C0BBE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9B5695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55574CF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A6F0B95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2E0D7943" w14:textId="77777777" w:rsidR="004E136F" w:rsidRPr="00B42AF5" w:rsidRDefault="004E136F" w:rsidP="004E136F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010"/>
        <w:gridCol w:w="3969"/>
        <w:gridCol w:w="1276"/>
        <w:gridCol w:w="2552"/>
      </w:tblGrid>
      <w:tr w:rsidR="004E136F" w:rsidRPr="00B42AF5" w14:paraId="215BBE0F" w14:textId="77777777" w:rsidTr="00697CA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F1D1E9" w14:textId="77777777" w:rsidR="004E136F" w:rsidRPr="00B42AF5" w:rsidRDefault="004E136F" w:rsidP="00697CA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0EC36E" w14:textId="77777777" w:rsidR="004E136F" w:rsidRPr="00B42AF5" w:rsidRDefault="004E136F" w:rsidP="00697CA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6C24C9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CBF3FB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45BD088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4E136F" w:rsidRPr="00F459F0" w14:paraId="05E9681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71852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A8CD79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374824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Demolari</w:t>
            </w:r>
            <w:proofErr w:type="spellEnd"/>
          </w:p>
          <w:p w14:paraId="2BD78531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D62CD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063F637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092A1242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BC2A0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37666C5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RpDC04B</w:t>
            </w:r>
          </w:p>
          <w:p w14:paraId="70514398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89B089D" w14:textId="77777777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Taierea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masina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discuri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diamantate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rosturilor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dilatatie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contractie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betonul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uzura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la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drumuri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strazi</w:t>
            </w:r>
            <w:proofErr w:type="spellEnd"/>
          </w:p>
          <w:p w14:paraId="06041543" w14:textId="58F74887" w:rsidR="00686DD6" w:rsidRPr="00E27017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Materiale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marunte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proofErr w:type="gram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cirpe,maturi</w:t>
            </w:r>
            <w:proofErr w:type="gram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,etc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.)=1,0300</w:t>
            </w:r>
          </w:p>
          <w:p w14:paraId="6EA66C8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CD91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0E8A6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6F6FABC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B26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CDB47A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7123011000200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57D33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4DC14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0FC059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</w:t>
            </w:r>
          </w:p>
        </w:tc>
      </w:tr>
      <w:tr w:rsidR="004E136F" w:rsidRPr="00B42AF5" w14:paraId="049652A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CD7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85AD7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65C6A06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Disc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armat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seg.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diamantati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crestatura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larga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D=400 mm, forma IA-IR-55/C1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5C40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812CED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</w:tr>
      <w:tr w:rsidR="004E136F" w:rsidRPr="00B42AF5" w14:paraId="2F786DB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D488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03380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8A5DF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4356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A6A6A3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4E136F" w:rsidRPr="00B42AF5" w14:paraId="5225833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684E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CF5C0A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2940520007684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EC909F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Masina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taiat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rosturi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discuri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abrazive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24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75085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4CCDC1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</w:t>
            </w:r>
          </w:p>
        </w:tc>
      </w:tr>
      <w:tr w:rsidR="004E136F" w:rsidRPr="00B42AF5" w14:paraId="451B4F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82C7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43F07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FF8466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8719B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AF35BF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</w:t>
            </w:r>
          </w:p>
        </w:tc>
      </w:tr>
      <w:tr w:rsidR="004E136F" w:rsidRPr="00B42AF5" w14:paraId="21B87EC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67DC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0D41AA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4104174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ABDA7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1E9644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23C8CC3D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E3D4A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86123DD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71A9CD6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397C0D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Demolarea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betoanelor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vechi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mijloace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mecanice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</w:p>
          <w:p w14:paraId="2A58C8F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F8E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DCA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43AF701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00F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F6FD5C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0690E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51E13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539C10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</w:t>
            </w:r>
          </w:p>
        </w:tc>
      </w:tr>
      <w:tr w:rsidR="004E136F" w:rsidRPr="00B42AF5" w14:paraId="03FDA2C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C7C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8FB7D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1A46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0FD4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458F6B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</w:t>
            </w:r>
          </w:p>
        </w:tc>
      </w:tr>
      <w:tr w:rsidR="004E136F" w:rsidRPr="00B42AF5" w14:paraId="4300F10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952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1B26B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4D4ECF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Apa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92C8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531CFE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4E136F" w:rsidRPr="00B42AF5" w14:paraId="06060E9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AC6C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217723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8867AB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Motocompresor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aer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joasa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presiune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, debit 4,0 - 5,9 mc/min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1F39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AE7B4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:rsidR="004E136F" w:rsidRPr="00B42AF5" w14:paraId="35F12AE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A856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E8BC1D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991D2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FFD07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EED054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:rsidR="004E136F" w:rsidRPr="00B42AF5" w14:paraId="0AB6644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8724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F15FA9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93C68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911D7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323426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4E136F" w:rsidRPr="00B42AF5" w14:paraId="566E6E0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18D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20F1B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8EC074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7A1B7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27BE78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5F629B1A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FD4AA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40E5A9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RpCK42C</w:t>
            </w:r>
          </w:p>
          <w:p w14:paraId="65B6551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EEAD4C8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Desfacerea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pardoselilor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reci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marmura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gresie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ceramice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etc</w:t>
            </w:r>
            <w:proofErr w:type="spellEnd"/>
          </w:p>
          <w:p w14:paraId="31F1C171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DC27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87E51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2A01071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51E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4D75BD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4EC3F4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43276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4C951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:rsidR="004E136F" w:rsidRPr="00B42AF5" w14:paraId="3A0E0F6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A1F3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C0BCE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BFFEE0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5C927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E6A961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:rsidR="004E136F" w:rsidRPr="00B42AF5" w14:paraId="3B1F057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1009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22F659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59EE9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22ACF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552234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4E136F" w:rsidRPr="00B42AF5" w14:paraId="4AF0E9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1C7C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AF9E87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573E6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Macara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009E0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BA378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4E136F" w:rsidRPr="00B42AF5" w14:paraId="092EE63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B64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C9E174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7F0B333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1777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747D12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3BB4E96B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36050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ED2D91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RpCA01A</w:t>
            </w:r>
          </w:p>
          <w:p w14:paraId="19DE529F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145164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Sapaturi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manuale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spatii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limitate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sub 1,00 m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maximum 1,5 m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adincime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taluz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vertical,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gropi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poligonale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santuri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etc.,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executate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cantitati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20 mc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maluri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nesprijinite</w:t>
            </w:r>
            <w:proofErr w:type="spellEnd"/>
          </w:p>
          <w:p w14:paraId="0383229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2328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25B2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85FF24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B79D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42E5AB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9312040019600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5AF30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Sapator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291CA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93CB10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3,100</w:t>
            </w:r>
          </w:p>
        </w:tc>
      </w:tr>
      <w:tr w:rsidR="004E136F" w:rsidRPr="00B42AF5" w14:paraId="052EE82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F88A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18970B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0B5E95B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C62FD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725EE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26CF620D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BDAE1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758DFF9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TsH92A</w:t>
            </w:r>
          </w:p>
          <w:p w14:paraId="0795459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9AE462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Incarcarea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in auto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deseurilor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</w:p>
          <w:p w14:paraId="45383E1F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3FFC9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714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26D62E2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166B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FE33B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A1337B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4D5C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EEA8F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1,360</w:t>
            </w:r>
          </w:p>
        </w:tc>
      </w:tr>
      <w:tr w:rsidR="004E136F" w:rsidRPr="00B42AF5" w14:paraId="7D1773E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48C9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683611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2F9095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CA98E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59DA4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65503C9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C6B29A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CBE6248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TsI50C10</w:t>
            </w:r>
          </w:p>
          <w:p w14:paraId="5ECD6807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1CC8C3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deseuri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5 t la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30 km</w:t>
            </w:r>
          </w:p>
          <w:p w14:paraId="304E89C1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76B55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D7AE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1B8393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15CC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C1E62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BA87E6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0518E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098D1E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0,4341</w:t>
            </w:r>
          </w:p>
        </w:tc>
      </w:tr>
      <w:tr w:rsidR="004E136F" w:rsidRPr="00B42AF5" w14:paraId="0B8495A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6FD3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6DC2C5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9D38B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9629D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CCFD0A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F459F0" w14:paraId="3285677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EBCC0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4C06B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EAA62C9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2. </w:t>
            </w:r>
            <w:proofErr w:type="spellStart"/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Pardoseli</w:t>
            </w:r>
            <w:proofErr w:type="spellEnd"/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industriale</w:t>
            </w:r>
            <w:proofErr w:type="spellEnd"/>
          </w:p>
          <w:p w14:paraId="299C9DBA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5BA0D7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E3641C0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F459F0" w14:paraId="4C782F2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E74A1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B2D13C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B5C006C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2.1. Garaj 1</w:t>
            </w:r>
          </w:p>
          <w:p w14:paraId="53890E51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F72685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38DA823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7330184E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6400A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FC39B0C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2E1FE5E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8C41196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pietris</w:t>
            </w:r>
          </w:p>
          <w:p w14:paraId="34E35739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F43C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630F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F7FE75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14AB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33C3B5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BDC29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DFCF7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F27A8B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</w:t>
            </w:r>
          </w:p>
        </w:tc>
      </w:tr>
      <w:tr w:rsidR="004E136F" w:rsidRPr="00B42AF5" w14:paraId="769E3CE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BE3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6A91F5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124C67F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Pietris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ciuruit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7-15mm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DFA0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02A6C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:rsidR="004E136F" w:rsidRPr="00B42AF5" w14:paraId="6FC0223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48BF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0C9932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1F7A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A52B8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584B92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4E136F" w:rsidRPr="00B42AF5" w14:paraId="4BE2053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CE3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2D62D1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D8BCED4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Compresor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interna,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pina la 686 kPa (7atm), 2,2 m3/min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8A52F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09E81B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</w:t>
            </w:r>
          </w:p>
        </w:tc>
      </w:tr>
      <w:tr w:rsidR="004E136F" w:rsidRPr="00B42AF5" w14:paraId="2FD44D8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0003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A458FB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A6D60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pe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sau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mecanic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6E1BD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B2E072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</w:t>
            </w:r>
          </w:p>
        </w:tc>
      </w:tr>
      <w:tr w:rsidR="004E136F" w:rsidRPr="00B42AF5" w14:paraId="1B3752D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F64C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9BAD2C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F341EA2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883B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E714A2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1D7A42A5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2390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D01C3F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TsH82A</w:t>
            </w:r>
          </w:p>
          <w:p w14:paraId="67C7A415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0EEB329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Maturarea pardoseli, cu murdarie mica</w:t>
            </w:r>
          </w:p>
          <w:p w14:paraId="105C1D90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E5EB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4297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D3A050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B78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E3347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514BB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D2176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D88A3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</w:t>
            </w:r>
          </w:p>
        </w:tc>
      </w:tr>
      <w:tr w:rsidR="004E136F" w:rsidRPr="00B42AF5" w14:paraId="76A7113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033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534655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620591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07118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437AAF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17AF10FE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D118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1A61CB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CG48A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apl</w:t>
            </w:r>
            <w:proofErr w:type="spellEnd"/>
          </w:p>
          <w:p w14:paraId="3CA88CEC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9330E8E" w14:textId="1465A2EA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Pardoseli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C20/25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superior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consolidat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="00686DD6">
              <w:rPr>
                <w:rFonts w:eastAsia="MS Mincho"/>
                <w:sz w:val="18"/>
                <w:szCs w:val="18"/>
                <w:lang w:val="en-US" w:eastAsia="ja-JP"/>
              </w:rPr>
              <w:t>20</w:t>
            </w: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cm. Plasa din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armatura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B500C d8 pas 150*150mm cu Nc=5,6kg/m2.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Inlocuim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cimentul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cu Topping</w:t>
            </w:r>
          </w:p>
          <w:p w14:paraId="077CA232" w14:textId="22AD096D" w:rsidR="00686DD6" w:rsidRPr="00686DD6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Materiale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marunte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pelicula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proofErr w:type="gram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)=</w:t>
            </w:r>
            <w:proofErr w:type="gram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1,0200</w:t>
            </w:r>
          </w:p>
          <w:p w14:paraId="26C228B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1BB9F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77E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076E2C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B90D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C61536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CC961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BB0E9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72B3A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</w:t>
            </w:r>
          </w:p>
        </w:tc>
      </w:tr>
      <w:tr w:rsidR="004E136F" w:rsidRPr="00B42AF5" w14:paraId="6A43AC8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7B84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396360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4A416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F9F95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1DF9A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</w:t>
            </w:r>
          </w:p>
        </w:tc>
      </w:tr>
      <w:tr w:rsidR="004E136F" w:rsidRPr="00B42AF5" w14:paraId="0F1480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DA3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4B6997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2AC2B3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Plasa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armatura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B500C d8 pas 150*150mm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7C1DB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78D341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5,600</w:t>
            </w:r>
          </w:p>
        </w:tc>
      </w:tr>
      <w:tr w:rsidR="004E136F" w:rsidRPr="00B42AF5" w14:paraId="54D302B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3353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6CB8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2651122100402t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7FF15F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Topping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F9A1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6A5770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</w:t>
            </w:r>
          </w:p>
        </w:tc>
      </w:tr>
      <w:tr w:rsidR="004E136F" w:rsidRPr="00B42AF5" w14:paraId="43741BD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BAD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6CB8B2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A5CAB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5F3BE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88AE4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4E136F" w:rsidRPr="00B42AF5" w14:paraId="2CFD0D9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DC4A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04E0C9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D44DE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CC88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45FC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</w:t>
            </w:r>
          </w:p>
        </w:tc>
      </w:tr>
      <w:tr w:rsidR="004E136F" w:rsidRPr="00B42AF5" w14:paraId="238EE8D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F1F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05B68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DCF37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Lac-retinerea apei  MASTERKURE-113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948D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B0616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4E136F" w:rsidRPr="00B42AF5" w14:paraId="1BFE6D1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8388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0EE8A5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A3EBF0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poliuretan ELASTPOLIMER-110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33D7C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3E8908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0,0038</w:t>
            </w:r>
          </w:p>
        </w:tc>
      </w:tr>
      <w:tr w:rsidR="004E136F" w:rsidRPr="00B42AF5" w14:paraId="674EF6D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B7B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FB816C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4F6EF9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Snur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compactare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continui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D-10mm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60F86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279A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:rsidR="004E136F" w:rsidRPr="00B42AF5" w14:paraId="0E08DF8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150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F6B8F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740DC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095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B4616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</w:tr>
      <w:tr w:rsidR="004E136F" w:rsidRPr="00B42AF5" w14:paraId="60C6AD0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4A36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6AD59F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6157BC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strat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lipicios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A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6F9C9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D6354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4E136F" w:rsidRPr="00B42AF5" w14:paraId="403CE1C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89C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6D89FC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75E51E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Disc din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diamant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D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-350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E36B3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795FD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4E136F" w:rsidRPr="00B42AF5" w14:paraId="5ED1FCD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E11C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2EC65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20AE60E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Utilaj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ridicat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finisaj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288CD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9AFF8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762FEAB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EB4E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2CEDD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50530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2EC4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42ABA0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</w:tr>
      <w:tr w:rsidR="004E136F" w:rsidRPr="00B42AF5" w14:paraId="18E0D5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C93E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FD3A0F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4D33AF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Masini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finisare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88D1C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9E532F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4E136F" w:rsidRPr="00B42AF5" w14:paraId="0CA7FE5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C14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14BF9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B12A0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taiat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rosturi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puterea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9,6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kwt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(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13c.p)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A5406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3A499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4E136F" w:rsidRPr="00B42AF5" w14:paraId="4E99FEE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4A1D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50F6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0093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1F0B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F1548E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537CB6A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41CD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86222F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7E3470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298C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60D337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</w:tr>
      <w:tr w:rsidR="004E136F" w:rsidRPr="00B42AF5" w14:paraId="26E7B32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7C44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7B2176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637F5F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E4368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D0D00E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3E9804DA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07294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4C84CF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K=8</w:t>
            </w:r>
          </w:p>
          <w:p w14:paraId="233D7839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839EA0B" w14:textId="77777777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Corectii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: se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adauga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scade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schimbarea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grosimii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10 mm</w:t>
            </w:r>
          </w:p>
          <w:p w14:paraId="717F68EB" w14:textId="6C8AA414" w:rsidR="00686DD6" w:rsidRPr="00E27017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K=8,0000</w:t>
            </w:r>
          </w:p>
          <w:p w14:paraId="30D4587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307C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F2840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7BB9E3B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F04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A650B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18140E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A3006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6537B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</w:tr>
      <w:tr w:rsidR="004E136F" w:rsidRPr="00B42AF5" w14:paraId="15F6B73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2C25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8C781F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8D1B73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6DEA8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3CB368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</w:tr>
      <w:tr w:rsidR="004E136F" w:rsidRPr="00B42AF5" w14:paraId="247FD97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EEC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717739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B9F0E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5C66C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DEA58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3FA9101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7A73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167C1A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47CEC2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7B53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4E9B5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24B0B65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B663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2ED878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D75125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4CAA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29911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0B0B83F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EFE6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38323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E8E95C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4D45D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17E08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F459F0" w14:paraId="707E965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2F67F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F47367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011BEB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2.2. Garaj 2</w:t>
            </w:r>
          </w:p>
          <w:p w14:paraId="2798D20D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BF01BC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6B247F0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3D239705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A140B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1BFC9D4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TsH82A</w:t>
            </w:r>
          </w:p>
          <w:p w14:paraId="65AEB011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A5654C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Maturarea pardoseli, cu murdarie mica</w:t>
            </w:r>
          </w:p>
          <w:p w14:paraId="592C0EB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6BD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CB2C9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E1E175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5780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4BA7CE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155C9D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2DDC0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5DFF7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</w:t>
            </w:r>
          </w:p>
        </w:tc>
      </w:tr>
      <w:tr w:rsidR="004E136F" w:rsidRPr="00B42AF5" w14:paraId="34B6560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1B3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C0408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1BC8322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FF7A5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F0458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0EA6B0A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0014F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0F07F5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CG48A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apl</w:t>
            </w:r>
            <w:proofErr w:type="spellEnd"/>
          </w:p>
          <w:p w14:paraId="1AB1127B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61EAF4F" w14:textId="48DDAB73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Pardoseli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C20/25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superior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consolidat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="00686DD6">
              <w:rPr>
                <w:rFonts w:eastAsia="MS Mincho"/>
                <w:sz w:val="18"/>
                <w:szCs w:val="18"/>
                <w:lang w:val="en-US" w:eastAsia="ja-JP"/>
              </w:rPr>
              <w:t>20</w:t>
            </w: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cm. Plasa din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armatura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B500C d8 pas 150*150mm cu Nc=5,6kg/m2.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Inlocuim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cimentul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cu Topping</w:t>
            </w:r>
          </w:p>
          <w:p w14:paraId="601B3051" w14:textId="177DED93" w:rsidR="00686DD6" w:rsidRPr="00686DD6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Materiale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marunte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pelicula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polietilena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proofErr w:type="gram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apa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)=</w:t>
            </w:r>
            <w:proofErr w:type="gram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1,0200</w:t>
            </w:r>
          </w:p>
          <w:p w14:paraId="32382D23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5D79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C8EB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2676CE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46D0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F67AEB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7A752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1655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8E348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</w:t>
            </w:r>
          </w:p>
        </w:tc>
      </w:tr>
      <w:tr w:rsidR="004E136F" w:rsidRPr="00B42AF5" w14:paraId="57787A2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A079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927A6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F6FDCD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78599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111806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</w:t>
            </w:r>
          </w:p>
        </w:tc>
      </w:tr>
      <w:tr w:rsidR="004E136F" w:rsidRPr="00B42AF5" w14:paraId="41FBE64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3694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C1BE38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F568A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Plasa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armatura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B500C d8 pas 150*150mm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BB71D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30BAD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5,600</w:t>
            </w:r>
          </w:p>
        </w:tc>
      </w:tr>
      <w:tr w:rsidR="004E136F" w:rsidRPr="00B42AF5" w14:paraId="4DDB189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D2D7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8636F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2651122100402t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F7DB5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Topping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A5FC6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7D1FC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</w:t>
            </w:r>
          </w:p>
        </w:tc>
      </w:tr>
      <w:tr w:rsidR="004E136F" w:rsidRPr="00B42AF5" w14:paraId="4EE8547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B189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0FC55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B62D2A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39428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4B997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4E136F" w:rsidRPr="00B42AF5" w14:paraId="1D3822B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C190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F5971F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57703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D00FD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5FB855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</w:t>
            </w:r>
          </w:p>
        </w:tc>
      </w:tr>
      <w:tr w:rsidR="004E136F" w:rsidRPr="00B42AF5" w14:paraId="5DD0B2B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8AF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59E40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32496A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Lac-retinerea apei  MASTERKURE-113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B3472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1BE550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4E136F" w:rsidRPr="00B42AF5" w14:paraId="72C0F62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46F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A2848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68538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poliuretan ELASTPOLIMER-110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D751D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26C60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0,0038</w:t>
            </w:r>
          </w:p>
        </w:tc>
      </w:tr>
      <w:tr w:rsidR="004E136F" w:rsidRPr="00B42AF5" w14:paraId="3251412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157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17D18D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72F6C64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Snur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compactare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continui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D-10mm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5E02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E87944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:rsidR="004E136F" w:rsidRPr="00B42AF5" w14:paraId="3EF4E2A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CBC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F1C0E1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255D117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432A7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8BFBE5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</w:tr>
      <w:tr w:rsidR="004E136F" w:rsidRPr="00B42AF5" w14:paraId="0F1AA08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8BD2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B6C9F0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11D11E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strat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lipicios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A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43AB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62185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4E136F" w:rsidRPr="00B42AF5" w14:paraId="1ED1305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CF19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91D47E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5C7A81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Disc din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diamant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D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-350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D47DE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BEFEFD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4E136F" w:rsidRPr="00B42AF5" w14:paraId="5D831F4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7A77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42116E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477F05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Utilaj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ridicat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finisaj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4AEB7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D388C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1D8B79B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32BE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3C7F93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9B155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1AAC4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14FCD7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</w:tr>
      <w:tr w:rsidR="004E136F" w:rsidRPr="00B42AF5" w14:paraId="2BDE0CE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8858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9B8043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862F8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Masini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finisare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D9684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882C57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4E136F" w:rsidRPr="00B42AF5" w14:paraId="31A889C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17C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33A1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DCE9177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taiat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rosturi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puterea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9,6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kwt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(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13c.p)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AF4D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849C8C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4E136F" w:rsidRPr="00B42AF5" w14:paraId="55552E0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A916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569DF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A7C17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B508A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319F19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1081A7A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3A10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4D5654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9A550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BD46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3691B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</w:tr>
      <w:tr w:rsidR="004E136F" w:rsidRPr="00B42AF5" w14:paraId="7E1888E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A4B2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AF2C11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DE62443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09EB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4AB63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74050AE5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9A340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A0875BD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K=8</w:t>
            </w:r>
          </w:p>
          <w:p w14:paraId="7199A2E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E0C8B69" w14:textId="77777777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Corectii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: se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adauga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scade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schimbarea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grosimii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10 mm</w:t>
            </w:r>
          </w:p>
          <w:p w14:paraId="0017C2E4" w14:textId="3078DB05" w:rsidR="00686DD6" w:rsidRPr="00E27017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K=8,0000</w:t>
            </w:r>
          </w:p>
          <w:p w14:paraId="324CF3D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45261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3F0F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80ED01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FFB7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8DFAD7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0EC43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8B2FD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BB69F6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</w:tr>
      <w:tr w:rsidR="004E136F" w:rsidRPr="00B42AF5" w14:paraId="33BA315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2FF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2704C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EE64C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9E4D5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509CA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</w:tr>
      <w:tr w:rsidR="004E136F" w:rsidRPr="00B42AF5" w14:paraId="6BB8CAA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401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9CC4A6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D4E496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639A8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2B6B1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46A0D78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2DBA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EF0989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1B92C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DBC5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D3573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5271478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A18B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E11D0F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C8A299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6B210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DE33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77CD11C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275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E7910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0B38F69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918F2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22CB29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F459F0" w14:paraId="4E8BDC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F7927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4784D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C00460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2.3. Garaj 3</w:t>
            </w:r>
          </w:p>
          <w:p w14:paraId="7874894C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C4322E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6C5D511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47008E66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7B10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46E79A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TsH82A</w:t>
            </w:r>
          </w:p>
          <w:p w14:paraId="7D3D28D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E55D7DE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Maturarea pardoseli, cu murdarie mica</w:t>
            </w:r>
          </w:p>
          <w:p w14:paraId="2E472602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9E3B4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6D7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F4C037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3ACA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9E46FF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BA75D9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BD8E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91FAD6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</w:t>
            </w:r>
          </w:p>
        </w:tc>
      </w:tr>
      <w:tr w:rsidR="004E136F" w:rsidRPr="00B42AF5" w14:paraId="56AA219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DA4C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C182BA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64EB3B4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50CF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3B8D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39B2C82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86A29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46D96D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CG48A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apl</w:t>
            </w:r>
            <w:proofErr w:type="spellEnd"/>
          </w:p>
          <w:p w14:paraId="1B4077D2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341723B" w14:textId="63CE9498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Pardoseli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C20/25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superior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consolidat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="00686DD6">
              <w:rPr>
                <w:rFonts w:eastAsia="MS Mincho"/>
                <w:sz w:val="18"/>
                <w:szCs w:val="18"/>
                <w:lang w:val="en-US" w:eastAsia="ja-JP"/>
              </w:rPr>
              <w:t>20</w:t>
            </w: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cm. Plasa din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armatura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B500C d8 pas 150*150mm cu Nc=5,6kg/m2.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Inlocuim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>cimentul</w:t>
            </w:r>
            <w:proofErr w:type="spellEnd"/>
            <w:r w:rsidRPr="00686DD6">
              <w:rPr>
                <w:rFonts w:eastAsia="MS Mincho"/>
                <w:sz w:val="18"/>
                <w:szCs w:val="18"/>
                <w:lang w:val="en-US" w:eastAsia="ja-JP"/>
              </w:rPr>
              <w:t xml:space="preserve"> cu Topping</w:t>
            </w:r>
          </w:p>
          <w:p w14:paraId="0FA727BE" w14:textId="3D59683E" w:rsidR="00686DD6" w:rsidRPr="00686DD6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16237">
              <w:rPr>
                <w:lang w:val="en-US"/>
              </w:rPr>
              <w:t>Materiale</w:t>
            </w:r>
            <w:proofErr w:type="spellEnd"/>
            <w:r w:rsidRPr="00E16237">
              <w:rPr>
                <w:lang w:val="en-US"/>
              </w:rPr>
              <w:t xml:space="preserve"> </w:t>
            </w:r>
            <w:proofErr w:type="spellStart"/>
            <w:r w:rsidRPr="00E16237">
              <w:rPr>
                <w:lang w:val="en-US"/>
              </w:rPr>
              <w:t>marunte</w:t>
            </w:r>
            <w:proofErr w:type="spellEnd"/>
            <w:r w:rsidRPr="00E16237">
              <w:rPr>
                <w:lang w:val="en-US"/>
              </w:rPr>
              <w:t xml:space="preserve"> (</w:t>
            </w:r>
            <w:proofErr w:type="spellStart"/>
            <w:r w:rsidRPr="00E16237">
              <w:rPr>
                <w:lang w:val="en-US"/>
              </w:rPr>
              <w:t>pelicula</w:t>
            </w:r>
            <w:proofErr w:type="spellEnd"/>
            <w:r w:rsidRPr="00E16237">
              <w:rPr>
                <w:lang w:val="en-US"/>
              </w:rPr>
              <w:t xml:space="preserve"> </w:t>
            </w:r>
            <w:proofErr w:type="spellStart"/>
            <w:r w:rsidRPr="00E16237">
              <w:rPr>
                <w:lang w:val="en-US"/>
              </w:rPr>
              <w:t>polietilena</w:t>
            </w:r>
            <w:proofErr w:type="spellEnd"/>
            <w:r w:rsidRPr="00E16237">
              <w:rPr>
                <w:lang w:val="en-US"/>
              </w:rPr>
              <w:t xml:space="preserve">, </w:t>
            </w:r>
            <w:proofErr w:type="spellStart"/>
            <w:proofErr w:type="gramStart"/>
            <w:r w:rsidRPr="00E16237">
              <w:rPr>
                <w:lang w:val="en-US"/>
              </w:rPr>
              <w:t>apa</w:t>
            </w:r>
            <w:proofErr w:type="spellEnd"/>
            <w:r w:rsidRPr="00E16237">
              <w:rPr>
                <w:lang w:val="en-US"/>
              </w:rPr>
              <w:t>)=</w:t>
            </w:r>
            <w:proofErr w:type="gramEnd"/>
            <w:r w:rsidRPr="00E16237">
              <w:rPr>
                <w:lang w:val="en-US"/>
              </w:rPr>
              <w:t>1,0200</w:t>
            </w:r>
          </w:p>
          <w:p w14:paraId="50C80B16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3A0A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4C74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6512AF2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6052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F0290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F6270B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8B1CC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9DB171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</w:t>
            </w:r>
          </w:p>
        </w:tc>
      </w:tr>
      <w:tr w:rsidR="004E136F" w:rsidRPr="00B42AF5" w14:paraId="76BBF07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6D36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477B9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1B1DB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F65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004E46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</w:t>
            </w:r>
          </w:p>
        </w:tc>
      </w:tr>
      <w:tr w:rsidR="004E136F" w:rsidRPr="00B42AF5" w14:paraId="73494E7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572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2F649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70695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Plasa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armatura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B500C d8 pas 150*150mm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86BE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84D949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5,600</w:t>
            </w:r>
          </w:p>
        </w:tc>
      </w:tr>
      <w:tr w:rsidR="004E136F" w:rsidRPr="00B42AF5" w14:paraId="459F587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462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665132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2651122100402t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E9D1B0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Topping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21F30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D74D1B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</w:t>
            </w:r>
          </w:p>
        </w:tc>
      </w:tr>
      <w:tr w:rsidR="004E136F" w:rsidRPr="00B42AF5" w14:paraId="58AB077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0A8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1E868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1BE56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3D4E2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CEC19E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4E136F" w:rsidRPr="00B42AF5" w14:paraId="2667E43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B2C5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2EFD41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5A8B7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954D7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ECAD55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</w:t>
            </w:r>
          </w:p>
        </w:tc>
      </w:tr>
      <w:tr w:rsidR="004E136F" w:rsidRPr="00B42AF5" w14:paraId="46DBF0E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A075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7E9534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D2C923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Lac-retinerea apei  MASTERKURE-113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F18C5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AA1A8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4E136F" w:rsidRPr="00B42AF5" w14:paraId="6630D4B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4F0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E6F0B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52C16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poliuretan ELASTPOLIMER-110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5781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3170BE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0,0038</w:t>
            </w:r>
          </w:p>
        </w:tc>
      </w:tr>
      <w:tr w:rsidR="004E136F" w:rsidRPr="00B42AF5" w14:paraId="2B0E3D2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D5F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B37B8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9DFBB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Snur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compactare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continui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D-10mm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CF29B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81650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:rsidR="004E136F" w:rsidRPr="00B42AF5" w14:paraId="285CC67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BBE3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0CCB8F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8E0C109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5A3F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E532FC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</w:tr>
      <w:tr w:rsidR="004E136F" w:rsidRPr="00B42AF5" w14:paraId="5758955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7005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B1541D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8C3B2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Banda din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strat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lipicios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A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C579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DD3C2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4E136F" w:rsidRPr="00B42AF5" w14:paraId="224D56E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695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6939FF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6B7C0C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Disc din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diamant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D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-350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82CB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AC9945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4E136F" w:rsidRPr="00B42AF5" w14:paraId="6BD22F1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CA3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BE0CB2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9DFB598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Utilaj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ridicat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finisaj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467B2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8EF9FC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7B33DE7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5B1B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D5EA47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2D79ED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F4F6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4A8CFA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</w:tr>
      <w:tr w:rsidR="004E136F" w:rsidRPr="00B42AF5" w14:paraId="6769C9B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B358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D7261D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81FC24E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Masini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finisare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6DFE5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7C2CE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4E136F" w:rsidRPr="00B42AF5" w14:paraId="5618587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D08A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1F233A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B47BF6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taiat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rosturi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puterea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9,6 </w:t>
            </w:r>
            <w:proofErr w:type="spellStart"/>
            <w:proofErr w:type="gramStart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kwt</w:t>
            </w:r>
            <w:proofErr w:type="spell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 xml:space="preserve">  (</w:t>
            </w:r>
            <w:proofErr w:type="gramEnd"/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13c.p)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0474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F9B81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4E136F" w:rsidRPr="00B42AF5" w14:paraId="71716D2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7C99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8CC99D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C35AE3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6810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D5F05E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72F9150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4FE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4BE1E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263B4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BCDC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732F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</w:tr>
      <w:tr w:rsidR="004E136F" w:rsidRPr="00B42AF5" w14:paraId="44E3738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8A02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816019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48DC5E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3AF76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6325B4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0939ECD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2D9C1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7F89C4E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K=5</w:t>
            </w:r>
          </w:p>
          <w:p w14:paraId="679111FC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36BCC7C" w14:textId="77777777" w:rsidR="004E136F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Corectii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: se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adauga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scade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schimbarea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grosimii</w:t>
            </w:r>
            <w:proofErr w:type="spellEnd"/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 cu 10 mm</w:t>
            </w:r>
          </w:p>
          <w:p w14:paraId="0AFA131F" w14:textId="4C8D2B32" w:rsidR="00686DD6" w:rsidRPr="00E27017" w:rsidRDefault="00686DD6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K=5,0000</w:t>
            </w:r>
          </w:p>
          <w:p w14:paraId="19908605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2208B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4D36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E5B029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0580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57E403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733E5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2CB70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D764C5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</w:tr>
      <w:tr w:rsidR="004E136F" w:rsidRPr="00B42AF5" w14:paraId="7B7E990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021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293A98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5DBD70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D4A40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1A53F6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</w:tr>
      <w:tr w:rsidR="004E136F" w:rsidRPr="00B42AF5" w14:paraId="7C5889B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275D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930A0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97A4F0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375E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B2382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5059231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77EF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3BF2CD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827FCD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1C6C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A6ADAC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1318B77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43F2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616FF6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B4FE1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90FDC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F650FB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4B2F833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273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E6300B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71FE8E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3730D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658E3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78C94C83" w14:textId="77777777" w:rsidR="004E136F" w:rsidRPr="00B42AF5" w:rsidRDefault="004E136F" w:rsidP="004E136F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D8929A3" w14:textId="77777777" w:rsidR="004E136F" w:rsidRPr="00B42AF5" w:rsidRDefault="004E136F" w:rsidP="004E136F">
      <w:pPr>
        <w:ind w:left="720" w:firstLine="720"/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sz w:val="28"/>
          <w:szCs w:val="28"/>
          <w:lang w:val="en-US" w:eastAsia="ja-JP"/>
        </w:rPr>
        <w:t xml:space="preserve"> </w:t>
      </w:r>
    </w:p>
    <w:p w14:paraId="720F295B" w14:textId="77777777" w:rsidR="004E136F" w:rsidRPr="00B42AF5" w:rsidRDefault="004E136F" w:rsidP="004E136F">
      <w:pPr>
        <w:rPr>
          <w:sz w:val="28"/>
          <w:szCs w:val="28"/>
          <w:lang w:val="en-US"/>
        </w:rPr>
      </w:pPr>
    </w:p>
    <w:bookmarkEnd w:id="0"/>
    <w:p w14:paraId="4AB26B6A" w14:textId="77777777" w:rsidR="004E136F" w:rsidRPr="009751BC" w:rsidRDefault="004E136F" w:rsidP="004E136F">
      <w:pPr>
        <w:rPr>
          <w:sz w:val="22"/>
          <w:szCs w:val="22"/>
          <w:lang w:val="en-US"/>
        </w:rPr>
      </w:pPr>
    </w:p>
    <w:p w14:paraId="4D0E9263" w14:textId="77777777" w:rsidR="00F12C76" w:rsidRDefault="00F12C76" w:rsidP="006C0B77">
      <w:pPr>
        <w:ind w:firstLine="709"/>
        <w:jc w:val="both"/>
      </w:pPr>
    </w:p>
    <w:sectPr w:rsidR="00F12C76" w:rsidSect="004E136F">
      <w:pgSz w:w="11907" w:h="16840" w:code="9"/>
      <w:pgMar w:top="851" w:right="454" w:bottom="851" w:left="1276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6F"/>
    <w:rsid w:val="0008624B"/>
    <w:rsid w:val="001928CC"/>
    <w:rsid w:val="003E717C"/>
    <w:rsid w:val="00416600"/>
    <w:rsid w:val="00460233"/>
    <w:rsid w:val="004E136F"/>
    <w:rsid w:val="00686DD6"/>
    <w:rsid w:val="006C0B77"/>
    <w:rsid w:val="008242FF"/>
    <w:rsid w:val="00870751"/>
    <w:rsid w:val="00881FC8"/>
    <w:rsid w:val="00922C48"/>
    <w:rsid w:val="00B3142E"/>
    <w:rsid w:val="00B915B7"/>
    <w:rsid w:val="00E003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07386"/>
  <w15:chartTrackingRefBased/>
  <w15:docId w15:val="{7A10F4DE-895E-4A6D-BD6F-9DD3CD6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3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E136F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E136F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E136F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ro-RO" w:eastAsia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E136F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val="ro-RO"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E136F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val="ro-RO" w:eastAsia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E136F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val="ro-RO" w:eastAsia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E136F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val="ro-RO" w:eastAsia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E136F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val="ro-RO" w:eastAsia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E136F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val="ro-RO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E136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E13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E136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E136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E136F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E136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E136F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E136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E136F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4E136F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4E1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E136F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RO"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E1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E136F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val="ro-RO"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4E136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4E136F"/>
    <w:pPr>
      <w:autoSpaceDE/>
      <w:autoSpaceDN/>
      <w:spacing w:after="160"/>
      <w:ind w:left="720"/>
      <w:contextualSpacing/>
    </w:pPr>
    <w:rPr>
      <w:rFonts w:eastAsiaTheme="minorHAnsi" w:cstheme="minorBidi"/>
      <w:sz w:val="28"/>
      <w:szCs w:val="22"/>
      <w:lang w:val="ro-RO" w:eastAsia="en-US"/>
    </w:rPr>
  </w:style>
  <w:style w:type="character" w:styleId="Accentuareintens">
    <w:name w:val="Intense Emphasis"/>
    <w:basedOn w:val="Fontdeparagrafimplicit"/>
    <w:uiPriority w:val="21"/>
    <w:qFormat/>
    <w:rsid w:val="004E136F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E136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val="ro-RO" w:eastAsia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E136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4E136F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4E136F"/>
  </w:style>
  <w:style w:type="paragraph" w:styleId="Corptext">
    <w:name w:val="Body Text"/>
    <w:basedOn w:val="Normal"/>
    <w:link w:val="CorptextCaracter"/>
    <w:uiPriority w:val="99"/>
    <w:rsid w:val="004E136F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4E136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rptext2">
    <w:name w:val="Body Text 2"/>
    <w:basedOn w:val="Normal"/>
    <w:link w:val="Corptext2Caracter"/>
    <w:uiPriority w:val="99"/>
    <w:rsid w:val="004E136F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4E136F"/>
    <w:rPr>
      <w:rFonts w:ascii="Times New Roman" w:eastAsia="Times New Roman" w:hAnsi="Times New Roman" w:cs="Times New Roman"/>
      <w:lang w:val="ru-RU" w:eastAsia="ru-RU"/>
    </w:rPr>
  </w:style>
  <w:style w:type="paragraph" w:styleId="Antet">
    <w:name w:val="header"/>
    <w:basedOn w:val="Normal"/>
    <w:link w:val="AntetCaracter"/>
    <w:uiPriority w:val="99"/>
    <w:semiHidden/>
    <w:rsid w:val="004E136F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4E136F"/>
    <w:rPr>
      <w:rFonts w:ascii="Arial" w:eastAsia="Times New Roman" w:hAnsi="Arial" w:cs="Arial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1147</Words>
  <Characters>6654</Characters>
  <Application>Microsoft Office Word</Application>
  <DocSecurity>0</DocSecurity>
  <Lines>55</Lines>
  <Paragraphs>15</Paragraphs>
  <ScaleCrop>false</ScaleCrop>
  <Company/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2</cp:revision>
  <dcterms:created xsi:type="dcterms:W3CDTF">2025-11-17T11:13:00Z</dcterms:created>
  <dcterms:modified xsi:type="dcterms:W3CDTF">2025-11-17T11:13:00Z</dcterms:modified>
</cp:coreProperties>
</file>