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253" w:type="pct"/>
        <w:tblLook w:val="04A0" w:firstRow="1" w:lastRow="0" w:firstColumn="1" w:lastColumn="0" w:noHBand="0" w:noVBand="1"/>
      </w:tblPr>
      <w:tblGrid>
        <w:gridCol w:w="3336"/>
        <w:gridCol w:w="1829"/>
        <w:gridCol w:w="1123"/>
        <w:gridCol w:w="1375"/>
        <w:gridCol w:w="753"/>
        <w:gridCol w:w="2590"/>
        <w:gridCol w:w="3190"/>
        <w:gridCol w:w="1013"/>
        <w:gridCol w:w="98"/>
      </w:tblGrid>
      <w:tr w:rsidR="005121B9" w14:paraId="342E3350" w14:textId="77777777" w:rsidTr="00AB28D3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noProof w:val="0"/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noProof w:val="0"/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>din “</w:t>
            </w:r>
            <w:r w:rsidR="009F73C4">
              <w:rPr>
                <w:noProof w:val="0"/>
                <w:lang w:val="it-IT"/>
              </w:rPr>
              <w:t>15</w:t>
            </w:r>
            <w:r>
              <w:rPr>
                <w:noProof w:val="0"/>
                <w:lang w:val="it-IT"/>
              </w:rPr>
              <w:t>”</w:t>
            </w:r>
            <w:r w:rsidR="009F73C4">
              <w:rPr>
                <w:noProof w:val="0"/>
                <w:lang w:val="it-IT"/>
              </w:rPr>
              <w:t xml:space="preserve"> septembrie</w:t>
            </w:r>
            <w:r>
              <w:rPr>
                <w:noProof w:val="0"/>
                <w:lang w:val="it-IT"/>
              </w:rPr>
              <w:t xml:space="preserve"> 20</w:t>
            </w:r>
            <w:r w:rsidR="009F73C4">
              <w:rPr>
                <w:noProof w:val="0"/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r w:rsidRPr="000F65DA">
              <w:rPr>
                <w:rFonts w:ascii="Times New Roman" w:hAnsi="Times New Roman" w:cs="Times New Roman"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AB28D3">
        <w:trPr>
          <w:gridAfter w:val="1"/>
          <w:wAfter w:w="32" w:type="pct"/>
        </w:trPr>
        <w:tc>
          <w:tcPr>
            <w:tcW w:w="4968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3FA2CCB6" w:rsidR="005121B9" w:rsidRDefault="005121B9">
            <w:pPr>
              <w:spacing w:line="256" w:lineRule="auto"/>
            </w:pPr>
            <w:r>
              <w:t xml:space="preserve">Numărul procedurii de achiziție:  </w:t>
            </w:r>
            <w:r w:rsidR="00A37BE9" w:rsidRPr="00EA7E9F">
              <w:t>nr.</w:t>
            </w:r>
            <w:r w:rsidR="00FF7E1E" w:rsidRPr="008D63D4">
              <w:t xml:space="preserve"> </w:t>
            </w:r>
            <w:r w:rsidR="006633B2" w:rsidRPr="006633B2">
              <w:t xml:space="preserve"> ocds-b3wdp1-MD-1766069152481</w:t>
            </w:r>
            <w:r w:rsidR="006633B2">
              <w:t xml:space="preserve"> d</w:t>
            </w:r>
            <w:r w:rsidR="00FF7E1E" w:rsidRPr="002F7C11">
              <w:t xml:space="preserve">in </w:t>
            </w:r>
            <w:r w:rsidR="00353BE9">
              <w:t>18</w:t>
            </w:r>
            <w:r w:rsidR="00FF7E1E" w:rsidRPr="002F7C11">
              <w:t>.1</w:t>
            </w:r>
            <w:r w:rsidR="00353BE9">
              <w:t>2</w:t>
            </w:r>
            <w:r w:rsidR="00FF7E1E" w:rsidRPr="002F7C11">
              <w:t>.202</w:t>
            </w:r>
            <w:r w:rsidR="00FF7E1E">
              <w:t>5</w:t>
            </w:r>
          </w:p>
        </w:tc>
      </w:tr>
      <w:tr w:rsidR="005121B9" w14:paraId="3A3F4413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739CC70C" w:rsidR="005121B9" w:rsidRDefault="005121B9">
            <w:pPr>
              <w:spacing w:line="256" w:lineRule="auto"/>
            </w:pPr>
            <w:r>
              <w:t xml:space="preserve">Obiectul achiziției: </w:t>
            </w:r>
            <w:r w:rsidR="00353BE9">
              <w:t xml:space="preserve"> </w:t>
            </w:r>
            <w:r w:rsidR="00353BE9" w:rsidRPr="00353BE9">
              <w:rPr>
                <w:b/>
                <w:bCs/>
                <w:u w:val="single"/>
                <w:lang w:eastAsia="ru-RU"/>
              </w:rPr>
              <w:t>Servicii de telefonie fixă pentru anul 2026</w:t>
            </w:r>
          </w:p>
        </w:tc>
      </w:tr>
      <w:tr w:rsidR="005121B9" w14:paraId="6E596CA7" w14:textId="77777777" w:rsidTr="00AB28D3">
        <w:trPr>
          <w:gridAfter w:val="1"/>
          <w:wAfter w:w="32" w:type="pct"/>
          <w:trHeight w:val="104"/>
        </w:trPr>
        <w:tc>
          <w:tcPr>
            <w:tcW w:w="2749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219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765DA0" w14:paraId="0F924A3F" w14:textId="77777777" w:rsidTr="009668CE">
        <w:trPr>
          <w:trHeight w:val="665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5DA0" w14:paraId="2D11DC05" w14:textId="77777777" w:rsidTr="009668CE">
        <w:trPr>
          <w:trHeight w:val="283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5DA0" w14:paraId="538CB4DE" w14:textId="77777777" w:rsidTr="009668CE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 w:rsidRPr="00353BE9">
              <w:rPr>
                <w:b/>
                <w:sz w:val="20"/>
                <w:szCs w:val="20"/>
              </w:rPr>
              <w:t>Bunuri</w:t>
            </w:r>
            <w:r>
              <w:rPr>
                <w:b/>
                <w:sz w:val="20"/>
                <w:szCs w:val="20"/>
              </w:rPr>
              <w:t>/</w:t>
            </w:r>
            <w:r w:rsidRPr="00353BE9">
              <w:rPr>
                <w:b/>
                <w:sz w:val="20"/>
                <w:szCs w:val="20"/>
                <w:u w:val="single"/>
              </w:rPr>
              <w:t>servicii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140E3AE5" w14:textId="77777777" w:rsidTr="00AC1F3A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803863C" w14:textId="5748283E" w:rsidR="00626C86" w:rsidRPr="00AC1F3A" w:rsidRDefault="00353BE9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0A26B8">
              <w:rPr>
                <w:b/>
                <w:bCs/>
              </w:rPr>
              <w:t xml:space="preserve">Lot 1 </w:t>
            </w:r>
            <w:r w:rsidRPr="00400672">
              <w:rPr>
                <w:b/>
                <w:bCs/>
              </w:rPr>
              <w:t>Servicii de telefonie fixă</w:t>
            </w:r>
          </w:p>
        </w:tc>
        <w:tc>
          <w:tcPr>
            <w:tcW w:w="39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F2EDE2E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41E93" w14:paraId="51D20C87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0ECE" w14:textId="5FE5AD86" w:rsidR="00341E93" w:rsidRPr="00EB1FDA" w:rsidRDefault="00702653" w:rsidP="00341E93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2"/>
                <w:szCs w:val="28"/>
              </w:rPr>
              <w:t xml:space="preserve">1.1 </w:t>
            </w:r>
            <w:r w:rsidR="009602F8">
              <w:t xml:space="preserve"> </w:t>
            </w:r>
            <w:r w:rsidR="00353BE9">
              <w:t xml:space="preserve"> </w:t>
            </w:r>
            <w:r w:rsidR="00353BE9" w:rsidRPr="00353BE9">
              <w:rPr>
                <w:sz w:val="22"/>
                <w:szCs w:val="28"/>
              </w:rPr>
              <w:t>Servicii de telefonie fixă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8C74C" w14:textId="4C611097" w:rsidR="00341E93" w:rsidRPr="00EB1FDA" w:rsidRDefault="00353BE9" w:rsidP="00341E93">
            <w:pPr>
              <w:spacing w:line="256" w:lineRule="auto"/>
              <w:rPr>
                <w:sz w:val="22"/>
                <w:szCs w:val="22"/>
              </w:rPr>
            </w:pPr>
            <w:r w:rsidRPr="00400672">
              <w:t>Conform informației expuse în Caietul de sarcini anexat la procedură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121B9" w14:paraId="6CAFE127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7A1F64" w14:textId="77777777" w:rsidR="00181A8A" w:rsidRDefault="00181A8A" w:rsidP="00181A8A">
            <w:pPr>
              <w:tabs>
                <w:tab w:val="left" w:pos="6120"/>
              </w:tabs>
              <w:spacing w:line="256" w:lineRule="auto"/>
            </w:pPr>
          </w:p>
          <w:p w14:paraId="11F747AD" w14:textId="6B73EDE3" w:rsidR="00181A8A" w:rsidRDefault="00181A8A" w:rsidP="00181A8A">
            <w:pPr>
              <w:tabs>
                <w:tab w:val="left" w:pos="6120"/>
              </w:tabs>
              <w:spacing w:line="256" w:lineRule="auto"/>
            </w:pPr>
            <w:r>
              <w:t xml:space="preserve"> </w:t>
            </w:r>
          </w:p>
          <w:p w14:paraId="56B8493B" w14:textId="77777777" w:rsidR="00181A8A" w:rsidRDefault="00181A8A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5121B9" w:rsidRDefault="005121B9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208B5A5D" w14:textId="77777777" w:rsidR="00181A8A" w:rsidRDefault="00181A8A">
            <w:pPr>
              <w:spacing w:line="256" w:lineRule="auto"/>
              <w:rPr>
                <w:bCs/>
                <w:iCs/>
              </w:rPr>
            </w:pPr>
          </w:p>
          <w:p w14:paraId="3E8C3FB7" w14:textId="3D1317F8" w:rsidR="005121B9" w:rsidRDefault="005121B9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181A8A">
      <w:pPr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04D99"/>
    <w:rsid w:val="00040745"/>
    <w:rsid w:val="000E1662"/>
    <w:rsid w:val="000F65DA"/>
    <w:rsid w:val="00125DD9"/>
    <w:rsid w:val="00161A8E"/>
    <w:rsid w:val="00181A8A"/>
    <w:rsid w:val="001A3634"/>
    <w:rsid w:val="002047AB"/>
    <w:rsid w:val="00341E93"/>
    <w:rsid w:val="00353BE9"/>
    <w:rsid w:val="003741F0"/>
    <w:rsid w:val="00415DA1"/>
    <w:rsid w:val="00423946"/>
    <w:rsid w:val="0042483A"/>
    <w:rsid w:val="00485ACC"/>
    <w:rsid w:val="004F06C8"/>
    <w:rsid w:val="005121B9"/>
    <w:rsid w:val="00513277"/>
    <w:rsid w:val="00595D32"/>
    <w:rsid w:val="00626C86"/>
    <w:rsid w:val="006633B2"/>
    <w:rsid w:val="006B6CCF"/>
    <w:rsid w:val="006B7CDC"/>
    <w:rsid w:val="006C0B77"/>
    <w:rsid w:val="006C2DA8"/>
    <w:rsid w:val="00702653"/>
    <w:rsid w:val="00765DA0"/>
    <w:rsid w:val="0076770B"/>
    <w:rsid w:val="008242FF"/>
    <w:rsid w:val="008341F7"/>
    <w:rsid w:val="00852342"/>
    <w:rsid w:val="00870751"/>
    <w:rsid w:val="00922C48"/>
    <w:rsid w:val="009602F8"/>
    <w:rsid w:val="009668CE"/>
    <w:rsid w:val="009F73C4"/>
    <w:rsid w:val="00A01F3A"/>
    <w:rsid w:val="00A37BE9"/>
    <w:rsid w:val="00A41A30"/>
    <w:rsid w:val="00A63E4A"/>
    <w:rsid w:val="00A82D47"/>
    <w:rsid w:val="00AB28D3"/>
    <w:rsid w:val="00AC1F3A"/>
    <w:rsid w:val="00AF787E"/>
    <w:rsid w:val="00B915B7"/>
    <w:rsid w:val="00C249E5"/>
    <w:rsid w:val="00C60B0D"/>
    <w:rsid w:val="00D44971"/>
    <w:rsid w:val="00D73AF6"/>
    <w:rsid w:val="00D74C91"/>
    <w:rsid w:val="00DC2430"/>
    <w:rsid w:val="00E81FB2"/>
    <w:rsid w:val="00E972E3"/>
    <w:rsid w:val="00EA59DF"/>
    <w:rsid w:val="00EA7E9F"/>
    <w:rsid w:val="00EB1FDA"/>
    <w:rsid w:val="00EE4070"/>
    <w:rsid w:val="00EF72BF"/>
    <w:rsid w:val="00F12C76"/>
    <w:rsid w:val="00F20689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45</cp:revision>
  <dcterms:created xsi:type="dcterms:W3CDTF">2023-11-29T12:48:00Z</dcterms:created>
  <dcterms:modified xsi:type="dcterms:W3CDTF">2025-12-18T14:47:00Z</dcterms:modified>
</cp:coreProperties>
</file>