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83"/>
              <w:gridCol w:w="305"/>
              <w:gridCol w:w="25"/>
              <w:gridCol w:w="34"/>
            </w:tblGrid>
            <w:tr w:rsidR="008364B1" w:rsidRPr="00C00499" w14:paraId="7AF3C131" w14:textId="77777777" w:rsidTr="008364B1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6C13EF47" w14:textId="3A62F352" w:rsidR="008364B1" w:rsidRPr="00DC35AC" w:rsidRDefault="008364B1" w:rsidP="00BF43B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77777777" w:rsidR="008364B1" w:rsidRPr="00D22624" w:rsidRDefault="008364B1" w:rsidP="00BF43B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77777777" w:rsidR="008364B1" w:rsidRPr="00D22624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24F8982" w14:textId="77777777" w:rsidR="008364B1" w:rsidRPr="00DC35AC" w:rsidRDefault="008364B1" w:rsidP="00BF43B5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14:paraId="405AEAF0" w14:textId="77777777" w:rsidR="008364B1" w:rsidRPr="00C00499" w:rsidRDefault="008364B1" w:rsidP="00BF43B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8364B1">
              <w:trPr>
                <w:gridAfter w:val="2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BF43B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BF43B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4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BF43B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8364B1">
              <w:trPr>
                <w:gridAfter w:val="3"/>
                <w:wAfter w:w="364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00499" w:rsidRDefault="008364B1" w:rsidP="00BF43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7777777" w:rsidR="008364B1" w:rsidRPr="00C00499" w:rsidRDefault="008364B1" w:rsidP="00BF43B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364B1" w:rsidRPr="00C00499" w14:paraId="767A26F1" w14:textId="77777777" w:rsidTr="008364B1">
              <w:trPr>
                <w:gridAfter w:val="3"/>
                <w:wAfter w:w="364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Default="008364B1" w:rsidP="00BF43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77777777" w:rsidR="008364B1" w:rsidRPr="00C00499" w:rsidRDefault="008364B1" w:rsidP="00BF43B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8364B1" w:rsidRPr="00C00499" w14:paraId="6B862A36" w14:textId="77777777" w:rsidTr="008364B1">
              <w:trPr>
                <w:gridAfter w:val="3"/>
                <w:wAfter w:w="364" w:type="dxa"/>
                <w:trHeight w:val="567"/>
              </w:trPr>
              <w:tc>
                <w:tcPr>
                  <w:tcW w:w="12309" w:type="dxa"/>
                  <w:gridSpan w:val="11"/>
                </w:tcPr>
                <w:p w14:paraId="4734D4D3" w14:textId="77777777" w:rsidR="008364B1" w:rsidRPr="00C00499" w:rsidRDefault="008364B1" w:rsidP="00BF43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0D5846F" w14:textId="77777777" w:rsidR="008364B1" w:rsidRPr="00C00499" w:rsidRDefault="008364B1" w:rsidP="00BF43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gridSpan w:val="4"/>
                </w:tcPr>
                <w:p w14:paraId="2A4671BD" w14:textId="77777777" w:rsidR="008364B1" w:rsidRPr="00C00499" w:rsidRDefault="008364B1" w:rsidP="00BF43B5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BF43B5">
              <w:trPr>
                <w:gridAfter w:val="1"/>
                <w:wAfter w:w="34" w:type="dxa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BF43B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BF43B5">
              <w:trPr>
                <w:gridAfter w:val="1"/>
                <w:wAfter w:w="34" w:type="dxa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B4143" w:rsidRPr="006C1FA2" w14:paraId="3727B8B7" w14:textId="77777777" w:rsidTr="006B4143">
              <w:trPr>
                <w:gridAfter w:val="1"/>
                <w:wAfter w:w="34" w:type="dxa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DE8AD54" w14:textId="507D65E5" w:rsidR="006B4143" w:rsidRPr="004B785F" w:rsidRDefault="006B4143" w:rsidP="006B414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Cs w:val="32"/>
                    </w:rPr>
                  </w:pPr>
                  <w:r w:rsidRPr="00186B6D">
                    <w:rPr>
                      <w:b/>
                      <w:bCs/>
                      <w:u w:val="single"/>
                      <w:lang w:val="es-ES" w:eastAsia="ru-RU"/>
                    </w:rPr>
                    <w:t>79713000-5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27552AEB" w:rsidR="006B4143" w:rsidRPr="0028367D" w:rsidRDefault="006B4143" w:rsidP="00BF43B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46DF2">
                    <w:rPr>
                      <w:rFonts w:eastAsiaTheme="minorHAnsi"/>
                      <w:lang w:val="es-ES"/>
                    </w:rPr>
                    <w:t>Servicii</w:t>
                  </w:r>
                  <w:r w:rsidRPr="006A4CE9">
                    <w:rPr>
                      <w:rFonts w:eastAsiaTheme="minorHAnsi"/>
                      <w:lang w:val="ro-MD"/>
                    </w:rPr>
                    <w:t xml:space="preserve"> de întreținere tehnică și reparații preventiv planificate a instalației de semnalizare și avertizare la incendiu și a instalației automate de stingere a incendiului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33BE9AF9" w:rsidR="006B4143" w:rsidRPr="00260420" w:rsidRDefault="006B4143" w:rsidP="00BF43B5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260420">
                    <w:rPr>
                      <w:rFonts w:eastAsiaTheme="minorHAnsi"/>
                      <w:lang w:val="ro-MD"/>
                    </w:rPr>
                    <w:t>Lunar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15861FE3" w:rsidR="006B4143" w:rsidRPr="00260420" w:rsidRDefault="006B4143" w:rsidP="00BF43B5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  <w:r w:rsidRPr="00260420">
                    <w:rPr>
                      <w:rFonts w:eastAsiaTheme="minorHAnsi"/>
                      <w:lang w:val="ro-MD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6B4143" w:rsidRPr="0028367D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6B4143" w:rsidRPr="0028367D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6B4143" w:rsidRPr="0028367D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6B4143" w:rsidRPr="0028367D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1422C5E0" w:rsidR="006B4143" w:rsidRPr="0028367D" w:rsidRDefault="006B4143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6B4143" w:rsidRPr="006C1FA2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6B4143" w:rsidRPr="006C1FA2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B4143" w:rsidRPr="006C1FA2" w14:paraId="432AE333" w14:textId="77777777" w:rsidTr="00946EA2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53EAA" w14:textId="42CF5B41" w:rsidR="006B4143" w:rsidRPr="004B785F" w:rsidRDefault="006B4143" w:rsidP="00BF43B5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1FC98" w14:textId="0403A7DA" w:rsidR="006B4143" w:rsidRDefault="006B4143" w:rsidP="00BF43B5">
                  <w:pPr>
                    <w:framePr w:hSpace="180" w:wrap="around" w:vAnchor="page" w:hAnchor="margin" w:y="347"/>
                  </w:pPr>
                  <w:r w:rsidRPr="00946DF2">
                    <w:rPr>
                      <w:rFonts w:eastAsia="Calibri"/>
                      <w:lang w:val="es-ES"/>
                    </w:rPr>
                    <w:t>Servicii</w:t>
                  </w:r>
                  <w:r w:rsidRPr="006A4CE9">
                    <w:rPr>
                      <w:rFonts w:eastAsia="Calibri"/>
                      <w:lang w:val="ro-MD"/>
                    </w:rPr>
                    <w:t xml:space="preserve"> de întreținere tehnică și reparații preventiv planificate a instalației de evacuare a fumului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3F7DB" w14:textId="38FD6DF8" w:rsidR="006B4143" w:rsidRPr="00260420" w:rsidRDefault="006B4143" w:rsidP="00BF43B5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260420">
                    <w:rPr>
                      <w:rFonts w:eastAsiaTheme="minorHAnsi"/>
                      <w:lang w:val="ro-MD"/>
                    </w:rPr>
                    <w:t>Lunar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885F1" w14:textId="75AA4B0C" w:rsidR="006B4143" w:rsidRPr="00260420" w:rsidRDefault="006B4143" w:rsidP="00BF43B5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  <w:r w:rsidRPr="00260420">
                    <w:rPr>
                      <w:rFonts w:eastAsiaTheme="minorHAnsi"/>
                      <w:lang w:val="ro-MD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75249" w14:textId="77777777" w:rsidR="006B4143" w:rsidRPr="0028367D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C64EF" w14:textId="77777777" w:rsidR="006B4143" w:rsidRPr="0028367D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8D0F6" w14:textId="77777777" w:rsidR="006B4143" w:rsidRPr="0028367D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52051" w14:textId="77777777" w:rsidR="006B4143" w:rsidRPr="0028367D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745B10B" w14:textId="77777777" w:rsidR="006B4143" w:rsidRPr="0028367D" w:rsidRDefault="006B4143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5E93C" w14:textId="77777777" w:rsidR="006B4143" w:rsidRPr="006C1FA2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16E8D" w14:textId="77777777" w:rsidR="006B4143" w:rsidRPr="006C1FA2" w:rsidRDefault="006B4143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F43B5" w:rsidRPr="00845C1B" w14:paraId="6A8A65A1" w14:textId="77777777" w:rsidTr="008364B1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BF43B5" w:rsidRPr="00845C1B" w:rsidRDefault="00BF43B5" w:rsidP="00BF43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BF43B5" w:rsidRPr="00845C1B" w:rsidRDefault="00BF43B5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BF43B5" w:rsidRPr="00845C1B" w:rsidRDefault="00BF43B5" w:rsidP="00BF43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BF43B5" w:rsidRPr="00845C1B" w:rsidRDefault="00BF43B5" w:rsidP="00BF43B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D12F276" w14:textId="77777777" w:rsidR="00BF43B5" w:rsidRPr="00845C1B" w:rsidRDefault="00BF43B5" w:rsidP="00BF43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4AEC5A47" w14:textId="77777777" w:rsidR="00BF43B5" w:rsidRPr="00845C1B" w:rsidRDefault="00BF43B5" w:rsidP="00BF43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68504595" w14:textId="77777777" w:rsidR="00BF43B5" w:rsidRPr="00845C1B" w:rsidRDefault="00BF43B5" w:rsidP="00BF43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D0742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2429D8"/>
    <w:rsid w:val="00260420"/>
    <w:rsid w:val="004B785F"/>
    <w:rsid w:val="0050478F"/>
    <w:rsid w:val="006B4143"/>
    <w:rsid w:val="006C0B77"/>
    <w:rsid w:val="00746E55"/>
    <w:rsid w:val="008242FF"/>
    <w:rsid w:val="008364B1"/>
    <w:rsid w:val="00870751"/>
    <w:rsid w:val="00922C48"/>
    <w:rsid w:val="00AC5ED7"/>
    <w:rsid w:val="00B915B7"/>
    <w:rsid w:val="00B976B4"/>
    <w:rsid w:val="00BF43B5"/>
    <w:rsid w:val="00D07424"/>
    <w:rsid w:val="00EA241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717F5-220F-4DC3-97D7-FE80CB5F2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13</cp:revision>
  <dcterms:created xsi:type="dcterms:W3CDTF">2023-07-26T10:48:00Z</dcterms:created>
  <dcterms:modified xsi:type="dcterms:W3CDTF">2024-03-05T19:24:00Z</dcterms:modified>
</cp:coreProperties>
</file>