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9" w:type="dxa"/>
        <w:tblInd w:w="-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1344"/>
        <w:gridCol w:w="1423"/>
        <w:gridCol w:w="1134"/>
        <w:gridCol w:w="851"/>
        <w:gridCol w:w="3969"/>
        <w:gridCol w:w="1173"/>
      </w:tblGrid>
      <w:tr w:rsidR="00CA68E9" w:rsidRPr="0024760F" w:rsidTr="00CA68E9">
        <w:trPr>
          <w:trHeight w:val="56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bookmarkStart w:id="0" w:name="_GoBack"/>
            <w:r w:rsidRPr="0024760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4760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4760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4760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4760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Cantit.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4760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Specificația tehnică deplină solicitată, Standarde de referinţă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8E9" w:rsidRPr="0024760F" w:rsidRDefault="00CA68E9" w:rsidP="00D04B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 fara TVA</w:t>
            </w:r>
          </w:p>
        </w:tc>
      </w:tr>
      <w:tr w:rsidR="00CA68E9" w:rsidRPr="00085494" w:rsidTr="00CA68E9">
        <w:trPr>
          <w:trHeight w:val="39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123B32" w:rsidRDefault="00CA68E9" w:rsidP="00D04B5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123B32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A68E9" w:rsidRPr="00123B32" w:rsidTr="00CA68E9">
        <w:trPr>
          <w:trHeight w:val="39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763EF7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lang w:val="ru-MD" w:eastAsia="ru-RU"/>
              </w:rPr>
              <w:t>535200-9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24760F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476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Complex sportiv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68E9" w:rsidRPr="00085494" w:rsidRDefault="00CA68E9" w:rsidP="00D04B5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85494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CA68E9" w:rsidRPr="0024760F" w:rsidRDefault="00CA68E9" w:rsidP="00D04B58">
            <w:pPr>
              <w:shd w:val="clear" w:color="auto" w:fill="FFFF00"/>
              <w:spacing w:line="256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4760F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val="en-US"/>
              </w:rPr>
              <w:t>includă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Patru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scaune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parc,două</w:t>
            </w:r>
            <w:proofErr w:type="spellEnd"/>
            <w:proofErr w:type="gram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urne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balans,suportpentru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biciclete,masa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armwrestling,două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paralele,paralele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vertical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orizontale,masa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înclinată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abdomen,suport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tîrît,bare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fixe de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diferite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înălțimi,pentru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diferite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vîrste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CA68E9" w:rsidRPr="0024760F" w:rsidRDefault="00CA68E9" w:rsidP="00D04B58">
            <w:pPr>
              <w:shd w:val="clear" w:color="auto" w:fill="FFFF00"/>
              <w:spacing w:line="256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24760F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val="en-US"/>
              </w:rPr>
              <w:t>Vîrsta</w:t>
            </w:r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:este</w:t>
            </w:r>
            <w:proofErr w:type="spellEnd"/>
            <w:proofErr w:type="gram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recomandată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fie de la 6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CA68E9" w:rsidRPr="002712C5" w:rsidRDefault="00CA68E9" w:rsidP="00D04B58">
            <w:pPr>
              <w:shd w:val="clear" w:color="auto" w:fill="FFFF00"/>
              <w:spacing w:line="256" w:lineRule="auto"/>
              <w:rPr>
                <w:rFonts w:ascii="Times New Roman" w:eastAsia="Arial Unicode MS" w:hAnsi="Times New Roman" w:cs="Times New Roman"/>
                <w:color w:val="000000"/>
                <w:lang w:val="en-US"/>
              </w:rPr>
            </w:pPr>
            <w:proofErr w:type="spellStart"/>
            <w:r w:rsidRPr="0024760F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val="en-US"/>
              </w:rPr>
              <w:t>Dimensiuni:</w:t>
            </w:r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Lățimea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min 1968 cm,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Lungimea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min 870 cm, </w:t>
            </w:r>
            <w:proofErr w:type="spellStart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>Înălțimea</w:t>
            </w:r>
            <w:proofErr w:type="spellEnd"/>
            <w:r w:rsidRPr="0024760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/>
              </w:rPr>
              <w:t xml:space="preserve"> min305 cm.</w:t>
            </w:r>
          </w:p>
        </w:tc>
        <w:tc>
          <w:tcPr>
            <w:tcW w:w="1173" w:type="dxa"/>
            <w:shd w:val="clear" w:color="auto" w:fill="FFFF00"/>
          </w:tcPr>
          <w:p w:rsidR="00CA68E9" w:rsidRPr="00123B32" w:rsidRDefault="00CA68E9" w:rsidP="00D04B58">
            <w:pPr>
              <w:shd w:val="clear" w:color="auto" w:fill="FFFF00"/>
              <w:spacing w:line="256" w:lineRule="auto"/>
              <w:rPr>
                <w:rFonts w:ascii="Times New Roman" w:eastAsia="Arial Unicode MS" w:hAnsi="Times New Roman" w:cs="Times New Roman"/>
                <w:b/>
                <w:color w:val="000000"/>
                <w:lang w:val="en-US"/>
              </w:rPr>
            </w:pPr>
            <w:r w:rsidRPr="00123B32">
              <w:rPr>
                <w:rFonts w:ascii="Times New Roman" w:eastAsia="Arial Unicode MS" w:hAnsi="Times New Roman" w:cs="Times New Roman"/>
                <w:b/>
                <w:color w:val="000000"/>
                <w:lang w:val="en-US"/>
              </w:rPr>
              <w:t>51000,00</w:t>
            </w:r>
          </w:p>
        </w:tc>
      </w:tr>
      <w:bookmarkEnd w:id="0"/>
    </w:tbl>
    <w:p w:rsidR="001C3831" w:rsidRDefault="001C3831"/>
    <w:sectPr w:rsidR="001C3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3B5"/>
    <w:rsid w:val="001C3831"/>
    <w:rsid w:val="006763B5"/>
    <w:rsid w:val="00CA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82C81-D97D-469F-A953-DF847A78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2021-06-18T11:06:00Z</dcterms:created>
  <dcterms:modified xsi:type="dcterms:W3CDTF">2021-06-18T11:07:00Z</dcterms:modified>
</cp:coreProperties>
</file>