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165" w:type="dxa"/>
        <w:tblLayout w:type="fixed"/>
        <w:tblLook w:val="00A0" w:firstRow="1" w:lastRow="0" w:firstColumn="1" w:lastColumn="0" w:noHBand="0" w:noVBand="0"/>
      </w:tblPr>
      <w:tblGrid>
        <w:gridCol w:w="1188"/>
        <w:gridCol w:w="638"/>
        <w:gridCol w:w="1944"/>
        <w:gridCol w:w="950"/>
        <w:gridCol w:w="947"/>
        <w:gridCol w:w="1467"/>
        <w:gridCol w:w="1215"/>
        <w:gridCol w:w="1716"/>
        <w:gridCol w:w="992"/>
        <w:gridCol w:w="98"/>
        <w:gridCol w:w="1049"/>
        <w:gridCol w:w="172"/>
        <w:gridCol w:w="36"/>
        <w:gridCol w:w="1196"/>
        <w:gridCol w:w="61"/>
        <w:gridCol w:w="496"/>
      </w:tblGrid>
      <w:tr w:rsidR="005C355A" w:rsidRPr="005B0161" w:rsidTr="005C355A">
        <w:trPr>
          <w:gridAfter w:val="2"/>
          <w:wAfter w:w="557" w:type="dxa"/>
          <w:trHeight w:val="697"/>
        </w:trPr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55A" w:rsidRPr="005604DE" w:rsidRDefault="005C355A" w:rsidP="005604DE">
            <w:pPr>
              <w:pStyle w:val="2"/>
              <w:rPr>
                <w:rFonts w:eastAsia="Times New Roman"/>
                <w:color w:val="auto"/>
                <w:sz w:val="24"/>
              </w:rPr>
            </w:pPr>
            <w:bookmarkStart w:id="0" w:name="_Toc392180207"/>
            <w:bookmarkStart w:id="1" w:name="_Toc449539096"/>
            <w:r w:rsidRPr="006A485D">
              <w:rPr>
                <w:rFonts w:eastAsia="Times New Roman"/>
                <w:color w:val="auto"/>
              </w:rPr>
              <w:t xml:space="preserve">Specificații de preț </w:t>
            </w:r>
            <w:r w:rsidRPr="006A485D">
              <w:rPr>
                <w:rFonts w:eastAsia="Times New Roman"/>
                <w:color w:val="auto"/>
                <w:lang w:val="en-US"/>
              </w:rPr>
              <w:t>(F4.2)</w:t>
            </w:r>
            <w:bookmarkEnd w:id="0"/>
            <w:bookmarkEnd w:id="1"/>
          </w:p>
        </w:tc>
      </w:tr>
      <w:tr w:rsidR="005C355A" w:rsidRPr="005B0161" w:rsidTr="005C355A">
        <w:trPr>
          <w:gridAfter w:val="2"/>
          <w:wAfter w:w="557" w:type="dxa"/>
        </w:trPr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5A" w:rsidRPr="005B0161" w:rsidRDefault="005C355A" w:rsidP="005604DE">
            <w:pPr>
              <w:jc w:val="both"/>
            </w:pPr>
            <w:r w:rsidRPr="005B0161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  <w:p w:rsidR="005C355A" w:rsidRPr="005B0161" w:rsidRDefault="005C355A" w:rsidP="005604D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:rsidR="005C355A" w:rsidRPr="005B0161" w:rsidRDefault="005C355A" w:rsidP="005604DE">
            <w:pPr>
              <w:jc w:val="center"/>
            </w:pPr>
          </w:p>
        </w:tc>
      </w:tr>
      <w:tr w:rsidR="005C355A" w:rsidRPr="005B0161" w:rsidTr="005C355A">
        <w:trPr>
          <w:trHeight w:val="397"/>
        </w:trPr>
        <w:tc>
          <w:tcPr>
            <w:tcW w:w="14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r w:rsidRPr="005B0161">
              <w:t>Numărul  procedurii de achiziție______________din_________</w:t>
            </w:r>
          </w:p>
        </w:tc>
      </w:tr>
      <w:tr w:rsidR="005C355A" w:rsidRPr="005B0161" w:rsidTr="005C355A">
        <w:trPr>
          <w:trHeight w:val="397"/>
        </w:trPr>
        <w:tc>
          <w:tcPr>
            <w:tcW w:w="14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r w:rsidRPr="005B0161">
              <w:t>Denumirea  procedurii de achiziție:</w:t>
            </w:r>
          </w:p>
        </w:tc>
      </w:tr>
      <w:tr w:rsidR="005C355A" w:rsidRPr="005B0161" w:rsidTr="005C355A">
        <w:trPr>
          <w:trHeight w:val="567"/>
        </w:trPr>
        <w:tc>
          <w:tcPr>
            <w:tcW w:w="12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355A" w:rsidRPr="005B0161" w:rsidRDefault="005C355A" w:rsidP="005604DE"/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55A" w:rsidRPr="005B0161" w:rsidRDefault="005C355A" w:rsidP="005604DE"/>
        </w:tc>
      </w:tr>
      <w:tr w:rsidR="005C355A" w:rsidRPr="005B0161" w:rsidTr="005C355A">
        <w:trPr>
          <w:gridAfter w:val="2"/>
          <w:wAfter w:w="557" w:type="dxa"/>
          <w:trHeight w:val="10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Cod CPV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b/>
                <w:sz w:val="20"/>
              </w:rPr>
            </w:pPr>
            <w:r w:rsidRPr="00DD2E77">
              <w:rPr>
                <w:b/>
                <w:sz w:val="20"/>
                <w:szCs w:val="28"/>
              </w:rPr>
              <w:t>Termenul de livrare</w:t>
            </w:r>
            <w:r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5C355A" w:rsidRPr="005B0161" w:rsidTr="005C355A">
        <w:trPr>
          <w:gridAfter w:val="2"/>
          <w:wAfter w:w="557" w:type="dxa"/>
          <w:trHeight w:val="2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8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5604DE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10</w:t>
            </w:r>
          </w:p>
        </w:tc>
      </w:tr>
      <w:tr w:rsidR="005C355A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5C355A" w:rsidP="00FC5181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5C355A" w:rsidP="00FC5181">
            <w:pPr>
              <w:spacing w:before="12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5C355A" w:rsidP="00FC5181">
            <w:pPr>
              <w:spacing w:before="12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</w:tr>
      <w:tr w:rsidR="005C355A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0279A7" w:rsidP="005C355A">
            <w:pPr>
              <w:spacing w:before="120"/>
              <w:rPr>
                <w:b/>
              </w:rPr>
            </w:pPr>
            <w:r>
              <w:rPr>
                <w:b/>
              </w:rPr>
              <w:t>URAL-43202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5C355A" w:rsidP="00FC5181">
            <w:pPr>
              <w:spacing w:before="12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4225A2" w:rsidRDefault="005C355A" w:rsidP="00FC5181">
            <w:pPr>
              <w:spacing w:before="12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5A" w:rsidRPr="005B0161" w:rsidRDefault="005C355A" w:rsidP="00FC5181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Cilindru principal frînă în ansamblu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Cilindru de lucru frînă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Set manșoane radiator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c/t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Plafon iluminare spate dreapta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</w:pPr>
            <w:r>
              <w:t>Plafon iluminare spate stînga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Reglor de aer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</w:pPr>
            <w:r w:rsidRPr="008C3D58">
              <w:t>Furtun frînă față (intermediar)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</w:pPr>
            <w:r w:rsidRPr="008C3D58">
              <w:t>Furtun frînă spate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Pompă de combustibil presiune joasă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Demaror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0F6F8B" w:rsidRDefault="000279A7" w:rsidP="000279A7">
            <w:pPr>
              <w:jc w:val="center"/>
              <w:rPr>
                <w:sz w:val="18"/>
                <w:szCs w:val="18"/>
                <w:lang w:val="en-US"/>
              </w:rPr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Generator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981C4D" w:rsidRDefault="000279A7" w:rsidP="00027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bookmarkStart w:id="2" w:name="_GoBack"/>
            <w:bookmarkEnd w:id="2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79A7" w:rsidRPr="005B0161" w:rsidTr="005C355A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</w:pPr>
            <w:r w:rsidRPr="008C3D58">
              <w:t>Releu de semnalizare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F12019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Filtru de aer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</w:pPr>
            <w: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F12019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8C3D58" w:rsidRDefault="000279A7" w:rsidP="000279A7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Termostat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0279A7" w:rsidRPr="005B0161" w:rsidTr="00F12019">
        <w:trPr>
          <w:gridAfter w:val="2"/>
          <w:wAfter w:w="557" w:type="dxa"/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  <w:r w:rsidRPr="000F6F8B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Bec 24V 21W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buc.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E12690" w:rsidRDefault="000279A7" w:rsidP="000279A7">
            <w:pPr>
              <w:jc w:val="center"/>
              <w:outlineLvl w:val="0"/>
            </w:pPr>
            <w:r w:rsidRPr="00E12690"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A7" w:rsidRDefault="000279A7" w:rsidP="000279A7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7" w:rsidRPr="005B0161" w:rsidRDefault="000279A7" w:rsidP="000279A7">
            <w:pPr>
              <w:rPr>
                <w:sz w:val="20"/>
              </w:rPr>
            </w:pPr>
          </w:p>
        </w:tc>
      </w:tr>
      <w:tr w:rsidR="005C355A" w:rsidRPr="005B0161" w:rsidTr="005C355A">
        <w:trPr>
          <w:gridAfter w:val="1"/>
          <w:wAfter w:w="496" w:type="dxa"/>
          <w:trHeight w:val="397"/>
        </w:trPr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55A" w:rsidRPr="005B0161" w:rsidRDefault="005C355A" w:rsidP="005604DE">
            <w:pPr>
              <w:tabs>
                <w:tab w:val="left" w:pos="6120"/>
              </w:tabs>
              <w:rPr>
                <w:sz w:val="20"/>
              </w:rPr>
            </w:pPr>
          </w:p>
          <w:p w:rsidR="005C355A" w:rsidRPr="005B0161" w:rsidRDefault="005C355A" w:rsidP="005604DE">
            <w:pPr>
              <w:rPr>
                <w:sz w:val="20"/>
              </w:rPr>
            </w:pPr>
            <w:r w:rsidRPr="005B0161">
              <w:rPr>
                <w:sz w:val="20"/>
              </w:rPr>
              <w:t>Semnat:_______________ Numele, Prenumele:_____________________________ În calitate de: ______________</w:t>
            </w:r>
          </w:p>
          <w:p w:rsidR="005C355A" w:rsidRPr="005B0161" w:rsidRDefault="005C355A" w:rsidP="005604DE">
            <w:pPr>
              <w:rPr>
                <w:sz w:val="20"/>
              </w:rPr>
            </w:pPr>
          </w:p>
          <w:p w:rsidR="005C355A" w:rsidRPr="005B0161" w:rsidRDefault="005C355A" w:rsidP="005604DE">
            <w:pPr>
              <w:rPr>
                <w:bCs/>
                <w:iCs/>
                <w:sz w:val="20"/>
              </w:rPr>
            </w:pPr>
            <w:r w:rsidRPr="005B0161">
              <w:rPr>
                <w:bCs/>
                <w:iCs/>
                <w:sz w:val="20"/>
              </w:rPr>
              <w:t>Ofertantul: _______________________ Adresa: ________________________________________________________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5A" w:rsidRPr="005B0161" w:rsidRDefault="005C355A" w:rsidP="005604DE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5A" w:rsidRPr="005B0161" w:rsidRDefault="005C355A" w:rsidP="005604DE">
            <w:pPr>
              <w:tabs>
                <w:tab w:val="left" w:pos="6120"/>
              </w:tabs>
              <w:rPr>
                <w:sz w:val="20"/>
              </w:rPr>
            </w:pPr>
          </w:p>
        </w:tc>
      </w:tr>
      <w:tr w:rsidR="005C355A" w:rsidRPr="005B0161" w:rsidTr="005C355A">
        <w:trPr>
          <w:gridAfter w:val="14"/>
          <w:wAfter w:w="12339" w:type="dxa"/>
          <w:trHeight w:val="397"/>
        </w:trPr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5A" w:rsidRPr="005B0161" w:rsidRDefault="005C355A" w:rsidP="005604DE">
            <w:pPr>
              <w:tabs>
                <w:tab w:val="left" w:pos="6120"/>
              </w:tabs>
            </w:pPr>
          </w:p>
        </w:tc>
      </w:tr>
    </w:tbl>
    <w:p w:rsidR="00652A7B" w:rsidRPr="008D2239" w:rsidRDefault="005604DE" w:rsidP="008D2239">
      <w:pPr>
        <w:tabs>
          <w:tab w:val="left" w:pos="13860"/>
        </w:tabs>
      </w:pPr>
      <w:r>
        <w:br w:type="textWrapping" w:clear="all"/>
      </w:r>
    </w:p>
    <w:sectPr w:rsidR="00652A7B" w:rsidRPr="008D2239" w:rsidSect="008D2239">
      <w:pgSz w:w="15840" w:h="12240" w:orient="landscape"/>
      <w:pgMar w:top="1440" w:right="13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79E6"/>
    <w:multiLevelType w:val="hybridMultilevel"/>
    <w:tmpl w:val="6D66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6"/>
    <w:rsid w:val="000279A7"/>
    <w:rsid w:val="001044E6"/>
    <w:rsid w:val="00192246"/>
    <w:rsid w:val="003A09D9"/>
    <w:rsid w:val="004940DB"/>
    <w:rsid w:val="005604DE"/>
    <w:rsid w:val="005C355A"/>
    <w:rsid w:val="00652A7B"/>
    <w:rsid w:val="008724EF"/>
    <w:rsid w:val="008D2239"/>
    <w:rsid w:val="00930BB2"/>
    <w:rsid w:val="00D0538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  <w:style w:type="paragraph" w:styleId="a3">
    <w:name w:val="List Paragraph"/>
    <w:basedOn w:val="a"/>
    <w:uiPriority w:val="34"/>
    <w:qFormat/>
    <w:rsid w:val="00FC51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  <w:style w:type="paragraph" w:styleId="a3">
    <w:name w:val="List Paragraph"/>
    <w:basedOn w:val="a"/>
    <w:uiPriority w:val="34"/>
    <w:qFormat/>
    <w:rsid w:val="00FC51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2010-11-12T12:07:00Z</dcterms:created>
  <dcterms:modified xsi:type="dcterms:W3CDTF">2010-11-14T09:53:00Z</dcterms:modified>
</cp:coreProperties>
</file>