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6CB2E" w14:textId="6E46572A" w:rsidR="00AB1737" w:rsidRPr="00AB1737" w:rsidRDefault="00AB1737" w:rsidP="00AB1737">
      <w:pPr>
        <w:jc w:val="right"/>
        <w:rPr>
          <w:rFonts w:ascii="Times New Roman" w:hAnsi="Times New Roman" w:cs="Times New Roman"/>
          <w:b/>
          <w:bCs/>
        </w:rPr>
      </w:pPr>
      <w:r w:rsidRPr="00AB1737">
        <w:rPr>
          <w:rFonts w:ascii="Times New Roman" w:hAnsi="Times New Roman" w:cs="Times New Roman"/>
          <w:b/>
          <w:bCs/>
        </w:rPr>
        <w:t>Anexa nr.7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416"/>
        <w:gridCol w:w="4420"/>
        <w:gridCol w:w="916"/>
        <w:gridCol w:w="705"/>
        <w:gridCol w:w="773"/>
        <w:gridCol w:w="850"/>
        <w:gridCol w:w="1276"/>
      </w:tblGrid>
      <w:tr w:rsidR="00AB1737" w:rsidRPr="00AB1737" w14:paraId="25C60101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444C8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F97E0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Lotul 7. 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1269CE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1E05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982D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E36E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DBF0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1737" w:rsidRPr="00AB1737" w14:paraId="41E0FEA6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1434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ED24F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70089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C478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11C5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96A6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3FD1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1737" w:rsidRPr="00AB1737" w14:paraId="60544209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5EEF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E1ABA" w14:textId="7767B70F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Servicii de</w:t>
            </w:r>
            <w:r w:rsidR="008934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deservire,</w:t>
            </w:r>
            <w:r w:rsidRPr="00AB1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reparaţie şi piese de schimb,  </w:t>
            </w:r>
          </w:p>
        </w:tc>
      </w:tr>
      <w:tr w:rsidR="00AB1737" w:rsidRPr="00AB1737" w14:paraId="114DB9E4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645C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F124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pentru automobilul de marca GAZ-eli 3302</w:t>
            </w:r>
          </w:p>
        </w:tc>
      </w:tr>
      <w:tr w:rsidR="00AB1737" w:rsidRPr="00AB1737" w14:paraId="0B6CF9F9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B22D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5A047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28069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513F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B99B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4B0B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B140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B1737" w:rsidRPr="00AB1737" w14:paraId="7B5679CC" w14:textId="77777777" w:rsidTr="00AB1737">
        <w:trPr>
          <w:trHeight w:val="76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E75F8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C0AF9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Denumirea  bunului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D9CF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unitatea     de măsură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B401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canti-tatea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5969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        fără TVA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E93D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      cu 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A846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Notă</w:t>
            </w:r>
          </w:p>
        </w:tc>
      </w:tr>
      <w:tr w:rsidR="00AB1737" w:rsidRPr="00AB1737" w14:paraId="6847C7E2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B762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0977F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aer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0E17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6758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6EFEA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ECF3B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0E18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75B7458F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C27E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2C977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ulei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7B53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F064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06D5D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082FE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E44E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46DAC738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47CC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2D10E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amortizorului din faţă.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AD0D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B92C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A32EF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0CA79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4610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0073799A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9975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FE94E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amortizorului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6231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DD7D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E37CE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FDED5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47B1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6DFB407D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CC4A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17EAF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arcului elicoidal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5C51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78C3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B6ABC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A63B9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0773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C94E184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5F9B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AAB17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arcului spate (Ресора задняя).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26C9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DCC6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67D0E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8576E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EEC8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5022537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C631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13C0C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ciolan de direcție (цапва).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96D0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8892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15377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BB09A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302E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4C1E2371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A80A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66010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rulmentului-butuc faţă (ступица).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FEDA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DD19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ED889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5E692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B50F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3FFBC5E2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28EB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A45E6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rulmentului-butuc spate (ступица).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8313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5E33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A06E7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78A8E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B641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6FAB4879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34EC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4D24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stabilizator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6029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D601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D883A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FF741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D5ED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0814C212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82DE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62978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tijei stabilizator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01DB0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C6DB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ACF77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5DFF8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E21D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23B65E0D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5F04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F8F10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bucșelor stabilizator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0264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9B7A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85D09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5FF67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40A2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7B2B4153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2D11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B69CA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tijei de comandă a direcţiei.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66AD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C6DE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1F80F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644EB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ED3A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1A6D581C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6172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3BCF0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cap bară (наконечник).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427B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574B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BA8BD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511BC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E6202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FD04364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9E40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D4FFD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Reglarea unghiurilor roţilor.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24AF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C0F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DF97A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896EF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331F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33ABCE3E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646F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C6FCF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 nepravăzute a lăcătușului.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A0D0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27B3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CE2BC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341B5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C768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D5B9B43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3F92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A9586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 nepravăzute a electricianului.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72AA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BC42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1A9B9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8DA9A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708D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06319FDE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60542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9047A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mecanismului de direcţie.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DB1E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E04C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AA37B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E8750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9FBE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6E07BF08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EBE0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DA740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mecanismului de direcţie.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63AB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81B2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5C337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EE2FC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6946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23B50D7B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875A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6D9FE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placuțelor de frină din faţă.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5B9F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B362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87930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E012E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0024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1556E96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2E26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55905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placuțelor de frină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5048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BCF0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19EB9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309FB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2B5C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77C8D7A3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046A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3ADE4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discului de frină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2DE4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5B9C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42643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CA98F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1CF4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1AE5C27A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57F0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7F2DC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suportului de frină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CB35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A080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19C3B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327B3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6D49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26A00122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2893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6634A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cilindru principal de frînă.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BC7C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CECF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BDCB4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ED3D7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1888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0AC557BA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8378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68557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furtun frînă,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631E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50F7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FD41A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8AAEF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2633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2691AFC9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3422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CB160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lichidului sistemului de frînare.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D6AF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E782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53163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4710B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170C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07546F5E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16BC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0FFF2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 suspensie fata sus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7BF6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6C01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4EF6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023B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72EA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75AA4688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1285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4639F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 suspensie fata jos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EAD7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0AA5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44AE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9BA8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5EBF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71502F82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0CD8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B8E90A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Sailentbloc braţ fata (set)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1054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4CDD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A52E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C3E6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34D0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6ABD6571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B803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1BC49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Placute de frina din faţă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0DFE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9D71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E679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9404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3F2F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6B80CF44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98D3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B9022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Placute de frina din spate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54CA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B915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49B0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CAAF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6D75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024D58B3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C64A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E4BBC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 de apa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C48C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1FB0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8F0F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2473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30E6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7752116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06A1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40FB6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 antigel, GL13 (roşu) 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BB1F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79D2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40EF9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F3656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4267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21B5FA16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3321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67CAC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Cruce cardanica (крестовина)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988C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23B1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310D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AF13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37E6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764C9787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7D35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39709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aer motor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5F35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5E80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2A1F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C69A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D2AB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579C362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E093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41722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ulei motor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86E4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CA96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B08E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0E91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A340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7B64DD9F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9693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F198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combustibil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217C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80D8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BF01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7CDA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A156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2542C45C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713A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A9184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pentru transmisie SAE 80-90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D3B3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6552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E53CD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198A5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9BC1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69CBA5F8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3C1C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CFC21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hidraulic - servodirecție.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150D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7DDB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18E7F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46FE3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5117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0075D053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B0D9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4FBF2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 de frina fata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2658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ECF2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CF6F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B0A4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5B6E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65952D7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5B9E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A6E4C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frînă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E63D9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4A2F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DB06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5603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9276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2D7E381A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BD35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71376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principal ambreaj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2567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B900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07DD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83DC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7D11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30056602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B0CF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C6F0A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secundar ambreaj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CA54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D7C0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C976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80E7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1090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3AAC968C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7213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2D1B7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principal de frina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427E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CB61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3830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66D2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5265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6E2131B7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8428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C9619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de frina -roata spate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7163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D4E9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C0F2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E3C6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F670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2B69ED5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D2B2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D1968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Otgon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î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ă (трос ручного тормоза)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4AB5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B69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EEA3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B038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37F4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380AEF29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83BA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458B1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 din fata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9B69E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A701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B5D3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4545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5228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1FBF670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5C85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49B23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 din spate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0512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60AE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E040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E84B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7704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735AD97C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2A16E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E860C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 elicoidal  din faţă. (Пружина передняя)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94F2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F62D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0993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3BB0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A339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639F0254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666E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590E5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din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spate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. (Ресора задняя)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45BD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4E96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9FBA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78E6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EFEB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7997C34F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94BE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27CCB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Bucse arc din spate. (сайлентблок ресора задн.)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A4C5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F8237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3654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2156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C403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FFD8BF9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CA54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DCE8B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Bucse stabilizator fata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968F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D781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5F86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6872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B4B1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774ABC07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FB3A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B486F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Bucse stabilizator spate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6AA7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6261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F32A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7917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3E5F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65EC04D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C3D5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95878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Tije de comandă a direcţiei (set)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3B9B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8EF0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602C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5919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F2D0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20583825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43F9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92442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 bară (наконечник).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0B09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4A9E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6597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3B2B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C6AC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468894D0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EA89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6E885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 butucului din faţă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328B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E75D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C505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3D8B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E225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AF64665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1B95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121C5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Ambreaj set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9352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8A2B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75FF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99DA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1495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1CB49878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783B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489A1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Pernă de amortizare a motorului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094E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DD46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9ABB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D457A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F239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14B784D0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9F3C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B193A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Radiatorul motorului. (Радиатор охлаждения)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3956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8116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1372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C86C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AD34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1F54396E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EE06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2A149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Tobă de eșapament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24243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4EEE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D5F8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732AE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03F9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2ACDAE21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C05E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C548E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Scîndură podea (grosime=45 mm, 3x2=6 m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</w:rPr>
              <w:t>2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47E0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</w:t>
            </w:r>
            <w:r w:rsidRPr="00AB1737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</w:rPr>
              <w:t>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31C4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155F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BD414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3B398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52CF9339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DEEA6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914CB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Curea pompa de apa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F9C5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CB0D5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8BA4F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06E39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14E90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B1737" w:rsidRPr="00AB1737" w14:paraId="077DB372" w14:textId="77777777" w:rsidTr="00AB1737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FD24C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356E6" w14:textId="77777777" w:rsidR="00AB1737" w:rsidRPr="00AB1737" w:rsidRDefault="00AB1737" w:rsidP="00AB17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Termostat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96C41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AD26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5E4AD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289FB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42072" w14:textId="77777777" w:rsidR="00AB1737" w:rsidRPr="00AB1737" w:rsidRDefault="00AB1737" w:rsidP="00AB1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B173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67555B92" w14:textId="77777777" w:rsidR="003A0031" w:rsidRDefault="003A0031"/>
    <w:sectPr w:rsidR="003A00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737"/>
    <w:rsid w:val="0024013C"/>
    <w:rsid w:val="003A0031"/>
    <w:rsid w:val="003A700D"/>
    <w:rsid w:val="007363BF"/>
    <w:rsid w:val="00893418"/>
    <w:rsid w:val="00AB1737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1691C"/>
  <w15:chartTrackingRefBased/>
  <w15:docId w15:val="{FE837605-CA3A-486B-B8DD-1B860BF23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16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2730</Characters>
  <Application>Microsoft Office Word</Application>
  <DocSecurity>0</DocSecurity>
  <Lines>22</Lines>
  <Paragraphs>6</Paragraphs>
  <ScaleCrop>false</ScaleCrop>
  <Company>Parlamentul Republicii Moldova</Company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2</cp:revision>
  <dcterms:created xsi:type="dcterms:W3CDTF">2025-11-28T08:42:00Z</dcterms:created>
  <dcterms:modified xsi:type="dcterms:W3CDTF">2025-11-28T08:53:00Z</dcterms:modified>
</cp:coreProperties>
</file>