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4819B" w14:textId="77777777" w:rsidR="00715D28" w:rsidRPr="00715D28" w:rsidRDefault="00715D28" w:rsidP="00715D28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  <w:bookmarkStart w:id="0" w:name="_Hlk202357527"/>
    </w:p>
    <w:p w14:paraId="346D0CA6" w14:textId="77777777" w:rsidR="00715D28" w:rsidRPr="00715D28" w:rsidRDefault="00715D28" w:rsidP="00715D28">
      <w:pPr>
        <w:ind w:right="567"/>
        <w:jc w:val="center"/>
        <w:rPr>
          <w:b/>
          <w:bCs/>
          <w:sz w:val="28"/>
          <w:szCs w:val="28"/>
          <w:lang w:val="ro-RO"/>
        </w:rPr>
      </w:pPr>
      <w:r w:rsidRPr="00715D28">
        <w:rPr>
          <w:b/>
          <w:bCs/>
          <w:sz w:val="28"/>
          <w:szCs w:val="28"/>
          <w:lang w:val="ro-RO"/>
        </w:rPr>
        <w:t>CAIET DE SARCINI</w:t>
      </w:r>
    </w:p>
    <w:bookmarkEnd w:id="0"/>
    <w:p w14:paraId="2DB2BF96" w14:textId="4D196A78" w:rsidR="00767629" w:rsidRPr="00715D28" w:rsidRDefault="00767629" w:rsidP="00767629">
      <w:pPr>
        <w:ind w:right="567"/>
        <w:rPr>
          <w:sz w:val="28"/>
          <w:szCs w:val="28"/>
          <w:lang w:val="ro-RO"/>
        </w:rPr>
      </w:pPr>
    </w:p>
    <w:p w14:paraId="0AA03925" w14:textId="6830BADC" w:rsidR="00965FA8" w:rsidRPr="00ED6562" w:rsidRDefault="00715D28" w:rsidP="00ED6562">
      <w:pPr>
        <w:ind w:right="567"/>
        <w:jc w:val="both"/>
        <w:rPr>
          <w:b/>
          <w:bCs/>
          <w:sz w:val="28"/>
          <w:szCs w:val="28"/>
          <w:lang w:val="ro-RO"/>
        </w:rPr>
      </w:pPr>
      <w:r w:rsidRPr="00715D28">
        <w:rPr>
          <w:sz w:val="28"/>
          <w:szCs w:val="28"/>
          <w:lang w:val="ro-RO"/>
        </w:rPr>
        <w:t xml:space="preserve"> </w:t>
      </w:r>
      <w:r w:rsidR="00ED6562" w:rsidRPr="00ED6562">
        <w:rPr>
          <w:sz w:val="28"/>
          <w:szCs w:val="28"/>
          <w:lang w:val="ro-RO"/>
        </w:rPr>
        <w:t xml:space="preserve">Lucrări de reparație periodică a stratului de uzură pe drumul public național R3 Chișinău – </w:t>
      </w:r>
      <w:proofErr w:type="spellStart"/>
      <w:r w:rsidR="00ED6562" w:rsidRPr="00ED6562">
        <w:rPr>
          <w:sz w:val="28"/>
          <w:szCs w:val="28"/>
          <w:lang w:val="ro-RO"/>
        </w:rPr>
        <w:t>Hîncești</w:t>
      </w:r>
      <w:proofErr w:type="spellEnd"/>
      <w:r w:rsidR="00ED6562" w:rsidRPr="00ED6562">
        <w:rPr>
          <w:sz w:val="28"/>
          <w:szCs w:val="28"/>
          <w:lang w:val="ro-RO"/>
        </w:rPr>
        <w:t xml:space="preserve"> – Cimișlia – Basarabeasca – frontiera cu Ucraina, km 11+540 – 16+900</w:t>
      </w:r>
    </w:p>
    <w:p w14:paraId="3FBD07D9" w14:textId="77777777" w:rsidR="005F0059" w:rsidRPr="00715D28" w:rsidRDefault="00965FA8">
      <w:pPr>
        <w:jc w:val="center"/>
        <w:rPr>
          <w:b/>
          <w:bCs/>
          <w:sz w:val="28"/>
          <w:szCs w:val="28"/>
          <w:lang w:val="ro-RO"/>
        </w:rPr>
      </w:pPr>
      <w:r w:rsidRPr="00715D28">
        <w:rPr>
          <w:sz w:val="16"/>
          <w:szCs w:val="16"/>
          <w:lang w:val="ro-RO"/>
        </w:rPr>
        <w:t xml:space="preserve">  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715D28" w14:paraId="7EF06CF4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51E2EDA4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№</w:t>
            </w:r>
          </w:p>
          <w:p w14:paraId="09C3964E" w14:textId="77777777" w:rsidR="005F0059" w:rsidRPr="00715D28" w:rsidRDefault="005F0059">
            <w:pPr>
              <w:jc w:val="center"/>
              <w:rPr>
                <w:sz w:val="24"/>
                <w:szCs w:val="24"/>
                <w:lang w:val="ro-RO" w:eastAsia="ru-RU"/>
              </w:rPr>
            </w:pPr>
            <w:r w:rsidRPr="00715D28">
              <w:rPr>
                <w:sz w:val="24"/>
                <w:szCs w:val="24"/>
                <w:lang w:val="ro-RO" w:eastAsia="ru-RU"/>
              </w:rPr>
              <w:t xml:space="preserve"> </w:t>
            </w:r>
            <w:r w:rsidRPr="00715D28">
              <w:rPr>
                <w:sz w:val="22"/>
                <w:szCs w:val="24"/>
                <w:lang w:val="ro-RO" w:eastAsia="ru-RU"/>
              </w:rPr>
              <w:t>crt.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2F69ED21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 xml:space="preserve">Simbol norme </w:t>
            </w:r>
            <w:proofErr w:type="spellStart"/>
            <w:r w:rsidRPr="00715D2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715D28">
              <w:rPr>
                <w:sz w:val="22"/>
                <w:szCs w:val="22"/>
                <w:lang w:val="ro-RO"/>
              </w:rPr>
              <w:t xml:space="preserve"> Cod  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DBAC6B6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165DEAD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 xml:space="preserve">Denumire lucrări, cheltuieli  </w:t>
            </w:r>
            <w:proofErr w:type="spellStart"/>
            <w:r w:rsidRPr="00715D2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715D28">
              <w:rPr>
                <w:sz w:val="22"/>
                <w:szCs w:val="22"/>
                <w:lang w:val="ro-RO"/>
              </w:rPr>
              <w:t xml:space="preserve">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C1C7348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A7F623A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 xml:space="preserve">U.M.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03E83972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Cantitate</w:t>
            </w:r>
          </w:p>
        </w:tc>
      </w:tr>
      <w:tr w:rsidR="005F0059" w:rsidRPr="00715D28" w14:paraId="0BC37282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890C2BA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148B3D9A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3CC7033B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39D3B072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0924E03B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pe unitate de măsură</w:t>
            </w:r>
          </w:p>
          <w:p w14:paraId="66BAF09A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2CAD347D" w14:textId="77777777" w:rsidR="005F0059" w:rsidRPr="00715D28" w:rsidRDefault="008F1523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Volum</w:t>
            </w:r>
          </w:p>
        </w:tc>
      </w:tr>
    </w:tbl>
    <w:p w14:paraId="640CA98F" w14:textId="77777777" w:rsidR="005F0059" w:rsidRPr="00715D28" w:rsidRDefault="005F0059">
      <w:pPr>
        <w:rPr>
          <w:sz w:val="2"/>
          <w:szCs w:val="2"/>
          <w:lang w:val="ro-RO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715D28" w14:paraId="18DF3BDF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54D1C5F7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EA4679B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542754BD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3EAAFAE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5D625198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1FE11494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7</w:t>
            </w:r>
          </w:p>
        </w:tc>
      </w:tr>
      <w:tr w:rsidR="005F0059" w:rsidRPr="00715D28" w14:paraId="5A3A5C45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708A624" w14:textId="77777777" w:rsidR="005F0059" w:rsidRPr="00715D28" w:rsidRDefault="005F005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1DA7B89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5C2030C" w14:textId="77777777" w:rsidR="005F0059" w:rsidRPr="00715D2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 R3 </w:t>
            </w:r>
            <w:proofErr w:type="spellStart"/>
            <w:r w:rsidRPr="00715D2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Chisinau</w:t>
            </w:r>
            <w:proofErr w:type="spellEnd"/>
            <w:r w:rsidRPr="00715D2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- </w:t>
            </w:r>
            <w:proofErr w:type="spellStart"/>
            <w:r w:rsidRPr="00715D2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Hincesti</w:t>
            </w:r>
            <w:proofErr w:type="spellEnd"/>
            <w:r w:rsidRPr="00715D2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- </w:t>
            </w:r>
            <w:proofErr w:type="spellStart"/>
            <w:r w:rsidRPr="00715D2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Cimislia</w:t>
            </w:r>
            <w:proofErr w:type="spellEnd"/>
            <w:r w:rsidRPr="00715D2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- Basarabeasca - frontiera cu Ucraina, km 11+540 - 16+900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EFBB9C1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A11E526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B90B9F2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715D28" w14:paraId="49D59FAD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BF2975D" w14:textId="77777777" w:rsidR="005F0059" w:rsidRPr="00715D28" w:rsidRDefault="005F005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4A58B85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DE66B20" w14:textId="77777777" w:rsidR="005F0059" w:rsidRPr="00715D2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1.1. Structura rutiera tip Caseta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BA85D33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50C5EAB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698AA9A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715D28" w14:paraId="279BEB4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5B7F80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370834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DI155E</w:t>
            </w:r>
          </w:p>
          <w:p w14:paraId="424256EE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60DD077" w14:textId="77777777" w:rsidR="00410809" w:rsidRPr="00715D28" w:rsidRDefault="005F0059" w:rsidP="00715D28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freza a stratului de beton asfaltic uzat,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latimea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tamburului 2000 mm,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adincimea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stratului de: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hmed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=10 cm</w:t>
            </w:r>
            <w:r w:rsidR="00410809" w:rsidRPr="00715D28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031D33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421AB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0C656D" w14:textId="77777777" w:rsidR="005F0059" w:rsidRPr="00715D28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>1 000,00</w:t>
            </w:r>
          </w:p>
        </w:tc>
      </w:tr>
      <w:tr w:rsidR="005F0059" w:rsidRPr="00715D28" w14:paraId="5FDD18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9EC79C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C6EF6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198B2F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FD96A4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8E21F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0,0174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57C994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78421E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05534A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591015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CAB313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449147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64589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0,0320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264C19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310957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A5198F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D25080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671844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Freza cu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latimea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1AB367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617A4B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0,0091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9D5D18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25744B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691ECA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F1854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E52C66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E535C0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BC16B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0,0091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480854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6EB917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914232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57179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FF0BCA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4469B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59CAD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0,0091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184FC4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669F0D1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5C803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 xml:space="preserve"> </w:t>
            </w:r>
            <w:r w:rsidRPr="00715D28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6FAA0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TsI51A3</w:t>
            </w:r>
          </w:p>
          <w:p w14:paraId="12A9964F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F8016F" w14:textId="77777777" w:rsidR="005F0059" w:rsidRPr="00715D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asfalt frezat cu autobasculanta de 10 t la distanta de: 3 km</w:t>
            </w:r>
          </w:p>
          <w:p w14:paraId="5B5BC3A8" w14:textId="77777777" w:rsidR="00410809" w:rsidRPr="00715D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6DF70B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B5A3C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B15F3B" w14:textId="77777777" w:rsidR="005F0059" w:rsidRPr="00715D28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>202,50</w:t>
            </w:r>
          </w:p>
        </w:tc>
      </w:tr>
      <w:tr w:rsidR="005F0059" w:rsidRPr="00715D28" w14:paraId="735C79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C5D6BC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CBF106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EA1712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83E79B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58E587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0,0307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6A12B6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1BE05D3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EC1FF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 xml:space="preserve"> </w:t>
            </w:r>
            <w:r w:rsidRPr="00715D28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852EAE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TsC03F1</w:t>
            </w:r>
          </w:p>
          <w:p w14:paraId="265C70ED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364F1EA" w14:textId="77777777" w:rsidR="005F0059" w:rsidRPr="00715D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  <w:p w14:paraId="12A1723B" w14:textId="77777777" w:rsidR="00410809" w:rsidRPr="00715D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7FB34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5CD575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759BA1" w14:textId="77777777" w:rsidR="005F0059" w:rsidRPr="00715D28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>2,00</w:t>
            </w:r>
          </w:p>
        </w:tc>
      </w:tr>
      <w:tr w:rsidR="005F0059" w:rsidRPr="00715D28" w14:paraId="2B311E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63AAEB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A0C0DA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134FF9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EFE910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CCC9F9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6D5A62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637D589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B626C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 xml:space="preserve"> </w:t>
            </w:r>
            <w:r w:rsidRPr="00715D28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B8075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TsI51B2</w:t>
            </w:r>
          </w:p>
          <w:p w14:paraId="61DBDD52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C6844E" w14:textId="77777777" w:rsidR="005F0059" w:rsidRPr="00715D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12 km</w:t>
            </w:r>
          </w:p>
          <w:p w14:paraId="3CCE854B" w14:textId="77777777" w:rsidR="00410809" w:rsidRPr="00715D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DC69BB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D122D1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319DBE" w14:textId="77777777" w:rsidR="005F0059" w:rsidRPr="00715D28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>320,00</w:t>
            </w:r>
          </w:p>
        </w:tc>
      </w:tr>
      <w:tr w:rsidR="005F0059" w:rsidRPr="00715D28" w14:paraId="1F6030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BB84A5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CA334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6DE5FF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D34E3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2CCB9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0,0647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F48A07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4431B9B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1834F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 xml:space="preserve"> </w:t>
            </w:r>
            <w:r w:rsidRPr="00715D28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742AC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TsD7C1</w:t>
            </w:r>
          </w:p>
          <w:p w14:paraId="72A57335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041B755" w14:textId="77777777" w:rsidR="005F0059" w:rsidRPr="00715D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mecanica a umpluturilor cu rulou compresor static autopropulsat de 10-12 t, in straturi succesive de 15-20 cm grosime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dupa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compactare, exclusiv udarea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fiecarui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 in parte, umpluturile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executindu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-se cu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necoeziv grad. compact. 97-98%</w:t>
            </w:r>
          </w:p>
          <w:p w14:paraId="0423141F" w14:textId="77777777" w:rsidR="00410809" w:rsidRPr="00715D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78D60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78AD9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E65AAE" w14:textId="77777777" w:rsidR="005F0059" w:rsidRPr="00715D28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>2,00</w:t>
            </w:r>
          </w:p>
        </w:tc>
      </w:tr>
      <w:tr w:rsidR="005F0059" w:rsidRPr="00715D28" w14:paraId="3A7875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AED96E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D82807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8470EE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D32E1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C5A21B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5,0700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E89A69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6B199A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37008D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CF511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2952240004004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F270D4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auto cu rulouri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12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F6554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F526F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9,5160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4A3D2B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365BAFD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47031F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 xml:space="preserve"> </w:t>
            </w:r>
            <w:r w:rsidRPr="00715D28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4F91E7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DA10B</w:t>
            </w:r>
          </w:p>
          <w:p w14:paraId="3A9D3C5C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216F69" w14:textId="77777777" w:rsidR="005F0059" w:rsidRPr="00715D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rutier din  material granulare, stabilizate cu ciment sau var si zgura granulata prin metoda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amestecarii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statii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fixe, cu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h=20 cm</w:t>
            </w:r>
          </w:p>
          <w:p w14:paraId="46BBEEC1" w14:textId="77777777" w:rsidR="00410809" w:rsidRPr="00715D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C33343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26051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5C822" w14:textId="77777777" w:rsidR="005F0059" w:rsidRPr="00715D28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>200,00</w:t>
            </w:r>
          </w:p>
        </w:tc>
      </w:tr>
      <w:tr w:rsidR="005F0059" w:rsidRPr="00715D28" w14:paraId="4F7CD7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75D618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A354C0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F7114F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5FC915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B20C1C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0,7200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877414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636D3B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7506A1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C0C4E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C0E08F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7387B8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A7968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806346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10FD0B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9A7EAE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FAC70E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1421302200464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B34904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Agregate naturale stabilizate cu ciment clasa C5/6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04EBB4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D33CA4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1,0030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CA6122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3334C9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9BDAF0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2AFE28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1421102200525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651D9E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Nisip sortat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nespalat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riu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si lacuri 0,0-7,0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2E3579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C6658E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0,1150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32E980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284639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2383A8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7E6812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6B628A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02677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C0975F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0,7200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7BDFD2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1D4DC1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1DB420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93F2E8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2952240004005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DAB2D5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8-10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0B554C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D3F5C3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8819AC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7BBFC4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068DBE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789E38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5AAF47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02DD9C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C6097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0,0720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128687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6B13A3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E926AC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7D57D8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9FDEA0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2C5BD8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C3E64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8262C2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60DD9C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841029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CF21A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909701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FDC6C0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BE6EDE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B0208D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77F2A4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C0846B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A4BAAF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2952240005000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9AC629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65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0CCAA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A87152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102F48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5FC1E49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9D2641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 xml:space="preserve"> </w:t>
            </w:r>
            <w:r w:rsidRPr="00715D28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1532B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DI107</w:t>
            </w:r>
          </w:p>
          <w:p w14:paraId="6670845E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92EBA2" w14:textId="77777777" w:rsidR="005F0059" w:rsidRPr="00715D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Amorsarea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straturilor de baza in vederea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unui strat de beton asfaltic (0,0007 t/m2)</w:t>
            </w:r>
          </w:p>
          <w:p w14:paraId="70666563" w14:textId="77777777" w:rsidR="00410809" w:rsidRPr="00715D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C885E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184C4C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33EAC2" w14:textId="77777777" w:rsidR="005F0059" w:rsidRPr="00715D28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>0,70</w:t>
            </w:r>
          </w:p>
        </w:tc>
      </w:tr>
      <w:tr w:rsidR="005F0059" w:rsidRPr="00715D28" w14:paraId="10EDF4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6ABBE9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B7B1B0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2870D3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D17DD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091828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F08A13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3C246A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CA17F0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051D91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4C132D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87478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E9189A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61B333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7FE7309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1DE6DC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 xml:space="preserve"> </w:t>
            </w:r>
            <w:r w:rsidRPr="00715D28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2E689B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DB19G aplicativ</w:t>
            </w:r>
          </w:p>
          <w:p w14:paraId="496FBE40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E28314" w14:textId="77777777" w:rsidR="005F0059" w:rsidRPr="00715D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asfaltic cu agregat mare BAD 22,4 leg. 50/70, executata la cald, in grosime de h=6,0 cm, cu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(Sunt excluse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urmatoarele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resurse: Nisipul bitumat, Otel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patrat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lam. cald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lt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= 30 mm)</w:t>
            </w:r>
          </w:p>
          <w:p w14:paraId="32CB8157" w14:textId="77777777" w:rsidR="00410809" w:rsidRPr="00715D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DAFBC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BBA3ED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8C92C3" w14:textId="77777777" w:rsidR="005F0059" w:rsidRPr="00715D28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>1 000,00</w:t>
            </w:r>
          </w:p>
        </w:tc>
      </w:tr>
      <w:tr w:rsidR="005F0059" w:rsidRPr="00715D28" w14:paraId="5D08E7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40AE7B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28E68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CE10F0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6C82E8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E6CF34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A7DE52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1C9417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9B6414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B1C19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51B3D6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D00E4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C8171A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0,1410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B060D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77FF15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4766B5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3C3047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14FDD1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5A1596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B1373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261BA3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6C4D41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ECA989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30B887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23B8A8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FE5EA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41687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710EAF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5FC212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C41071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B79EBB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516A69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6C2F5C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1C7DE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3D7BC5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5EBB47A1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507636" w14:textId="77777777" w:rsidR="005F0059" w:rsidRPr="00715D28" w:rsidRDefault="005F0059">
            <w:pPr>
              <w:jc w:val="center"/>
              <w:rPr>
                <w:sz w:val="24"/>
                <w:szCs w:val="24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0D3CE69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8A24EFC" w14:textId="77777777" w:rsidR="005F0059" w:rsidRPr="00715D2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1.2. </w:t>
            </w:r>
            <w:proofErr w:type="spellStart"/>
            <w:r w:rsidRPr="00715D2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715D2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de frezare si plombare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5BD0645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FA64E0D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A0CF90C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715D28" w14:paraId="7195359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B7D882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F9D815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DI155D</w:t>
            </w:r>
          </w:p>
          <w:p w14:paraId="4FE363D6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79EA26" w14:textId="77777777" w:rsidR="00410809" w:rsidRPr="00715D28" w:rsidRDefault="005F0059" w:rsidP="00715D28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freza a stratului de beton asfaltic uzat,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latimea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tamburului 2000 mm,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adincimea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stratului de: 5 cm</w:t>
            </w:r>
            <w:r w:rsidR="00410809" w:rsidRPr="00715D28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1892BE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23BD1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7DB4FE" w14:textId="77777777" w:rsidR="005F0059" w:rsidRPr="00715D28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>83 965,00</w:t>
            </w:r>
          </w:p>
        </w:tc>
      </w:tr>
      <w:tr w:rsidR="005F0059" w:rsidRPr="00715D28" w14:paraId="66AF29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368A80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6C1403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4883D1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F5C2C4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3DAAE1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0,0134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D12CC5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2DB039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D52CB6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13475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E64D62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33A37C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13A1B1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ECE61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4F2161E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9045AD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CDF55C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4A9965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Freza cu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latimea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EBA2C3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D00256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0,0071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F65B82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66480B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B55599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A1AC65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5F620D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171E1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A8075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0,0071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DED96E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733B63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DC02FA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B1F31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9863B5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35E67B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D7BA5A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0,0071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14D4FB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51F39F5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94FFA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 xml:space="preserve"> </w:t>
            </w:r>
            <w:r w:rsidRPr="00715D28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E095B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DI158D</w:t>
            </w:r>
          </w:p>
          <w:p w14:paraId="2399B23D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57A141" w14:textId="77777777" w:rsidR="00410809" w:rsidRPr="00715D28" w:rsidRDefault="005F0059" w:rsidP="00715D28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Frezarea si plombarea gropilor la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imbracamintea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 degradata, cu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suprafate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3 m2: grosime 7 cm </w:t>
            </w:r>
            <w:r w:rsidR="00410809" w:rsidRPr="00715D28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D2254F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EE3AB8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4F516D" w14:textId="77777777" w:rsidR="005F0059" w:rsidRPr="00715D28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>1 500,00</w:t>
            </w:r>
          </w:p>
        </w:tc>
      </w:tr>
      <w:tr w:rsidR="005F0059" w:rsidRPr="00715D28" w14:paraId="3422BE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356152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E3328C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1701B1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8E586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A3A31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1754F2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31B563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F40920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EE06D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C47A3C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9211F5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C7CCC2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06DF67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598239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BF092C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F9E79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1422102205518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FF585A" w14:textId="77777777" w:rsidR="005F0059" w:rsidRPr="00715D28" w:rsidRDefault="005F0059" w:rsidP="00715D28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ED7114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17D3D3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0,1610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260B0A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57F4AB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EE60A6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FEC1B5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23203226001101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5A0AE8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612B11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DFB46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5D8CF1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2B6F51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59BA51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DA4FE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BF8FDF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Freza cu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latimea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FF318F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D02BC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FE9A38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7EEECC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A2F2AD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4CDAF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2912340002517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938F8F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F74ABF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FB6D82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A4F244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0A445C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2C2F1A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17B55C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2952270004033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957E1D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3E364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0770C3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D9EDD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75AF9F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A525C0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A63814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2952500005008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C21E86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Tractor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9CA8D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7C7531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A896D8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51ADD3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7C6E33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9C9DBA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2952240004127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5BC481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Placa compactoare,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vibro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E8433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724B41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BDD555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418C562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A15D98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9058D4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AC70DD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2C2CC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A7F756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C84F06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05A7A1D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D2AA47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 xml:space="preserve"> </w:t>
            </w:r>
            <w:r w:rsidRPr="00715D28"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B4CE6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TsI51B2</w:t>
            </w:r>
          </w:p>
          <w:p w14:paraId="6B21C4A1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8153B8" w14:textId="77777777" w:rsidR="005F0059" w:rsidRPr="00715D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asfalt frezat cu autobasculanta de 10 t la distanta de: 12 km</w:t>
            </w:r>
          </w:p>
          <w:p w14:paraId="41757DCE" w14:textId="77777777" w:rsidR="00410809" w:rsidRPr="00715D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681802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DEC34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0B5AD0" w14:textId="77777777" w:rsidR="005F0059" w:rsidRPr="00715D28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>6 745,80</w:t>
            </w:r>
          </w:p>
        </w:tc>
      </w:tr>
      <w:tr w:rsidR="005F0059" w:rsidRPr="00715D28" w14:paraId="532878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F7E157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8C773B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C70E37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93085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471E4F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0,0647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6274D2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54A592A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07E6D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 xml:space="preserve"> </w:t>
            </w:r>
            <w:r w:rsidRPr="00715D28"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F010E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TsI51A3</w:t>
            </w:r>
          </w:p>
          <w:p w14:paraId="4DE82750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390EDD" w14:textId="77777777" w:rsidR="005F0059" w:rsidRPr="00715D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asfalt frezat cu autobasculanta de 10 t la distanta de: 3 km</w:t>
            </w:r>
          </w:p>
          <w:p w14:paraId="4DFC1637" w14:textId="77777777" w:rsidR="00410809" w:rsidRPr="00715D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ED2554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DF030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B45820" w14:textId="77777777" w:rsidR="005F0059" w:rsidRPr="00715D28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>1 968,30</w:t>
            </w:r>
          </w:p>
        </w:tc>
      </w:tr>
      <w:tr w:rsidR="005F0059" w:rsidRPr="00715D28" w14:paraId="7F6D63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F8C286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4B7A0D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9629CD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CE7896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F4E789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0,0307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6352D3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0B7C13C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2933449" w14:textId="77777777" w:rsidR="005F0059" w:rsidRPr="00715D28" w:rsidRDefault="005F0059">
            <w:pPr>
              <w:jc w:val="center"/>
              <w:rPr>
                <w:sz w:val="24"/>
                <w:szCs w:val="24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4499B7B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6DE71B0" w14:textId="77777777" w:rsidR="005F0059" w:rsidRPr="00715D2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1.3. </w:t>
            </w:r>
            <w:proofErr w:type="spellStart"/>
            <w:r w:rsidRPr="00715D2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715D2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de amenajare a stratului de uzura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EBC22A9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28A904D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8CEAAD2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715D28" w14:paraId="6086A5C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EA84F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BA654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DI107</w:t>
            </w:r>
          </w:p>
          <w:p w14:paraId="1208D73C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35CFDE" w14:textId="77777777" w:rsidR="005F0059" w:rsidRPr="00715D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Amorsarea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straturilor de baza in vederea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unui strat de beton asfaltic (0,0007 t/m2)</w:t>
            </w:r>
          </w:p>
          <w:p w14:paraId="437464E5" w14:textId="77777777" w:rsidR="00410809" w:rsidRPr="00715D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F78BC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D7B270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E57357" w14:textId="77777777" w:rsidR="005F0059" w:rsidRPr="00715D28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>1,19</w:t>
            </w:r>
          </w:p>
        </w:tc>
      </w:tr>
      <w:tr w:rsidR="005F0059" w:rsidRPr="00715D28" w14:paraId="0F0FDF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93711B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66E529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723341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252AE4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EB446B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ACA3AD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1F701F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FACEDB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DE903C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501E32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A33A2E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FBE4A1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7EE04F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6A3CE45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67D6BD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 xml:space="preserve"> </w:t>
            </w:r>
            <w:r w:rsidRPr="00715D28"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A5D3A5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DI133</w:t>
            </w:r>
          </w:p>
          <w:p w14:paraId="79B5499D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D602B9" w14:textId="77777777" w:rsidR="005F0059" w:rsidRPr="00715D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Amenajarea stratului de egalizare din beton asfaltic cu utilizarea distribuitorului de mixturi asfaltice (beton asfaltic cu agregate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marunte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MAS 16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rul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50/70)</w:t>
            </w:r>
          </w:p>
          <w:p w14:paraId="3F334242" w14:textId="77777777" w:rsidR="00410809" w:rsidRPr="00715D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1A9A8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56570B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55FFA2" w14:textId="77777777" w:rsidR="005F0059" w:rsidRPr="00715D28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>83,00</w:t>
            </w:r>
          </w:p>
        </w:tc>
      </w:tr>
      <w:tr w:rsidR="005F0059" w:rsidRPr="00715D28" w14:paraId="59881C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117696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F382D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1AEE77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B1615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B0F14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0E3806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2161D7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AC6260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46D9C9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14221022055070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1DD6DA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Mixtura asfaltica preparata la cald cu agregate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marunte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MAS 16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rul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C83313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C3D7D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1,0100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AFB93A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2E0746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987673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4F545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42033B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829386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25227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0,0399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F646CF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51BD1D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1DB612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DEC7AD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9F0A58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5CAB48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3D6C8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0,1330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F3602A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69A2A85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170393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F0FF83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8707A8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3D5AF3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6E87B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A1861B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0466475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07549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 xml:space="preserve"> </w:t>
            </w:r>
            <w:r w:rsidRPr="00715D28"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403209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DI107</w:t>
            </w:r>
          </w:p>
          <w:p w14:paraId="71CC45CE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9ED510" w14:textId="77777777" w:rsidR="005F0059" w:rsidRPr="00715D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Amorsarea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straturilor de baza in vederea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unui strat de beton asfaltic (0,0009 t/m2)</w:t>
            </w:r>
          </w:p>
          <w:p w14:paraId="1C60AFF0" w14:textId="77777777" w:rsidR="00410809" w:rsidRPr="00715D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4A5DF5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035CB0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07C03A" w14:textId="77777777" w:rsidR="005F0059" w:rsidRPr="00715D28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>76,47</w:t>
            </w:r>
          </w:p>
        </w:tc>
      </w:tr>
      <w:tr w:rsidR="005F0059" w:rsidRPr="00715D28" w14:paraId="7A01CD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CAA486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168811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6EB06B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72D435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43DF35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D6A196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497E1A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2A62AA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7E9B4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6D5EFA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E18CB0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DF1D1E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6CF84B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1029EF4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C7D45D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 xml:space="preserve"> </w:t>
            </w:r>
            <w:r w:rsidRPr="00715D28"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2A9953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DA19A aplicativ</w:t>
            </w:r>
          </w:p>
          <w:p w14:paraId="2348DF12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A267D1" w14:textId="77777777" w:rsidR="005F0059" w:rsidRPr="00715D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anticontaminator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material textil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netesut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filtrant sintetic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asternut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 ampriza sau platforma drumului (norma de consum pentru Strat de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geotextil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tip 100KN/100KN, se modifica 1,10 m2)</w:t>
            </w:r>
          </w:p>
          <w:p w14:paraId="1A759232" w14:textId="77777777" w:rsidR="00410809" w:rsidRPr="00715D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656C4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EB656E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9F310F" w14:textId="77777777" w:rsidR="005F0059" w:rsidRPr="00715D28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>84 965,00</w:t>
            </w:r>
          </w:p>
        </w:tc>
      </w:tr>
      <w:tr w:rsidR="005F0059" w:rsidRPr="00715D28" w14:paraId="49C9F6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CD6709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F6A1DA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AC2361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D60B65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7FDC49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32B802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32C7B3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F8C0B3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058FDB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6CB5ED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8C181D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861AA0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0,0340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B86355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5B3A7A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48DBE5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8AAAC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1711217329883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285118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Strat de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geotextil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tip 100KN/100KN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BBB991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CAE431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1,1000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A0F097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0BB40EA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7DD35C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 xml:space="preserve"> </w:t>
            </w:r>
            <w:r w:rsidRPr="00715D28">
              <w:rPr>
                <w:sz w:val="22"/>
                <w:szCs w:val="22"/>
                <w:lang w:val="ro-RO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26ED4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DB16H k=1,25</w:t>
            </w:r>
          </w:p>
          <w:p w14:paraId="37027EFA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5CE0CFE" w14:textId="77777777" w:rsidR="005F0059" w:rsidRPr="00715D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asfaltic cu agregate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marunte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MAS 16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rul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. 50/70, executata la cald, in grosime de h=5,0 cm, cu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(Sunt excluse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urmatoarele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resurse: Nisipul bitumat, Otel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patrat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lam. cald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lt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= 30 mm) (norma de consum pentru Mixtura asfaltica preparata la cald cu agregate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marunte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MAS 16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rul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50/70, se modifica 0,0974 t) K(h=5 cm)=1,25</w:t>
            </w:r>
          </w:p>
          <w:p w14:paraId="7CD553BF" w14:textId="77777777" w:rsidR="00410809" w:rsidRPr="00715D28" w:rsidRDefault="00410809" w:rsidP="00715D28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 xml:space="preserve"> K(h=5 cm)=1,2500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AC0BF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C12AB1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8F90D5" w14:textId="77777777" w:rsidR="005F0059" w:rsidRPr="00715D28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>84 965,00</w:t>
            </w:r>
          </w:p>
        </w:tc>
      </w:tr>
      <w:tr w:rsidR="005F0059" w:rsidRPr="00715D28" w14:paraId="28DEC1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A1E266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772776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31D3DA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9920F2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91BA15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9C8D1E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78EE50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BC5E70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FA72F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3D8E44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Mixtura asfaltica preparata la cald cu agregate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marunte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MAS 16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rul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879886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33401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1EF6CA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762EF3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959275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2083DF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6FD508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4C77A3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678FC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AC5468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019E5B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33AD37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88BC5F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AF547D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9374D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DB2A11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E97E47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5D30DC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1C06FE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5029C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81F2D3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D6A36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F06020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A4828A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649D840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6991093" w14:textId="77777777" w:rsidR="005F0059" w:rsidRPr="00715D28" w:rsidRDefault="005F0059">
            <w:pPr>
              <w:jc w:val="center"/>
              <w:rPr>
                <w:sz w:val="24"/>
                <w:szCs w:val="24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91D9705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F375675" w14:textId="77777777" w:rsidR="005F0059" w:rsidRPr="00715D2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1.4. Consolidarea acostamentelor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8FCB6D2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1FE7AEB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ABE610A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715D28" w14:paraId="34C6002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DF5172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4445C6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DI115 aplicativ</w:t>
            </w:r>
          </w:p>
          <w:p w14:paraId="7135A215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97E1B6" w14:textId="77777777" w:rsidR="005F0059" w:rsidRPr="00715D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 xml:space="preserve">Consolidarea acostamentelor cu un strat de piatra sparta de 10 cm (norma de consum pentru Asfalt </w:t>
            </w:r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frezat, se modifica 0,150 m3)</w:t>
            </w:r>
          </w:p>
          <w:p w14:paraId="2ABAD41E" w14:textId="77777777" w:rsidR="00410809" w:rsidRPr="00715D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6843EF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lastRenderedPageBreak/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031B24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4FC76" w14:textId="77777777" w:rsidR="005F0059" w:rsidRPr="00715D28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>10 720,00</w:t>
            </w:r>
          </w:p>
        </w:tc>
      </w:tr>
      <w:tr w:rsidR="005F0059" w:rsidRPr="00715D28" w14:paraId="55E546B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0198DD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219F1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BA3394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98683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8A2FF3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0,0317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5E4761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5766AC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D73C63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34949A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35D4B4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 frezat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DC181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65299D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FA24E8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019ABF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05C9DC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DBFC3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25037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industriala in cisterne pt.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lucrari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DC268C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BF9729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16D29E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7ECE1E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A801DF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5C9902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66D4A2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F8000E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6CB36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0,00351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4EC451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6DE9E8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876EEE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B78218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06A033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3C70F6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C65C30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CBA0F0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6BF2FA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8E79B3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FA2C5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7411C5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DA80DE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8E975E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51DF5D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76F9D1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7D38ED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FDD182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5B5A45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2CE14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893E8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DEFF6D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69505855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8F10585" w14:textId="77777777" w:rsidR="005F0059" w:rsidRPr="00715D28" w:rsidRDefault="005F0059">
            <w:pPr>
              <w:jc w:val="center"/>
              <w:rPr>
                <w:sz w:val="24"/>
                <w:szCs w:val="24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6DBDE0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A19E5D5" w14:textId="77777777" w:rsidR="005F0059" w:rsidRPr="00715D2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1.5. </w:t>
            </w:r>
            <w:proofErr w:type="spellStart"/>
            <w:r w:rsidRPr="00715D2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Siguranta</w:t>
            </w:r>
            <w:proofErr w:type="spellEnd"/>
            <w:r w:rsidRPr="00715D2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E9303B4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9020833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E017774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715D28" w14:paraId="1B5309B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59A1C0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F19AA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DF17A aplicativ</w:t>
            </w:r>
          </w:p>
          <w:p w14:paraId="51A88392" w14:textId="77777777" w:rsidR="005F0059" w:rsidRPr="00715D28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CC58C5" w14:textId="77777777" w:rsidR="005F0059" w:rsidRPr="00715D2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Marcaje longitudinale, transversale si diverse, executate mecanizat, cu vopsea, pe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carosabile (Sunt excluse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urmatoarele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resurse: Placi tehnice cauciuc pt. garnituri de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etansare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insertii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textile de 5 mm grosime) (Se include: </w:t>
            </w:r>
            <w:proofErr w:type="spellStart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Microbile</w:t>
            </w:r>
            <w:proofErr w:type="spellEnd"/>
            <w:r w:rsidRPr="00715D28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reflectorizante)</w:t>
            </w:r>
          </w:p>
          <w:p w14:paraId="62766A83" w14:textId="77777777" w:rsidR="00410809" w:rsidRPr="00715D2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E10179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715D28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026FA7" w14:textId="77777777" w:rsidR="005F0059" w:rsidRPr="00715D2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821456" w14:textId="77777777" w:rsidR="005F0059" w:rsidRPr="00715D28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715D28">
              <w:rPr>
                <w:sz w:val="24"/>
                <w:szCs w:val="24"/>
                <w:lang w:val="ro-RO"/>
              </w:rPr>
              <w:t>3 821,28</w:t>
            </w:r>
          </w:p>
        </w:tc>
      </w:tr>
      <w:tr w:rsidR="005F0059" w:rsidRPr="00715D28" w14:paraId="54A24D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A7E56D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1978CA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3BB055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E86346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356FB0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0A8522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5F2EA5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76CF45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A7ECD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DF7EAD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B8499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A9B93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5F46DF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7A17992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84FE68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20A3F0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3E04F4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Email ii E. 109-5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50EB85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80FEE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37E34C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3034F5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5C2085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58921D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EA4FDB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Diluant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pt.produse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065EEC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745FD3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8CDE32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29731B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A84D8D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B415C8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1111000100020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B4615E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Microbile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reflectorizante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08001C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F8E50C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77E404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715D28" w14:paraId="045D43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E2E638" w14:textId="77777777" w:rsidR="005F0059" w:rsidRPr="00715D28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6DA44" w14:textId="77777777" w:rsidR="005F0059" w:rsidRPr="00715D28" w:rsidRDefault="005F0059" w:rsidP="00E03DD8">
            <w:pPr>
              <w:rPr>
                <w:sz w:val="16"/>
                <w:szCs w:val="16"/>
                <w:lang w:val="ro-RO"/>
              </w:rPr>
            </w:pPr>
            <w:r w:rsidRPr="00715D28">
              <w:rPr>
                <w:sz w:val="16"/>
                <w:szCs w:val="16"/>
                <w:lang w:val="ro-RO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10606E" w14:textId="77777777" w:rsidR="005F0059" w:rsidRPr="00715D28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trasat benzi marcaj motor termic 29-33 </w:t>
            </w:r>
            <w:proofErr w:type="spellStart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kw</w:t>
            </w:r>
            <w:proofErr w:type="spellEnd"/>
            <w:r w:rsidRPr="00715D28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50545F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19662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  <w:r w:rsidRPr="00715D28">
              <w:rPr>
                <w:sz w:val="18"/>
                <w:szCs w:val="18"/>
                <w:lang w:val="ro-RO"/>
              </w:rPr>
              <w:t>0,0106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B2E738" w14:textId="77777777" w:rsidR="005F0059" w:rsidRPr="00715D28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</w:tbl>
    <w:p w14:paraId="08ECF49D" w14:textId="77777777" w:rsidR="005F0059" w:rsidRPr="00715D28" w:rsidRDefault="005F0059">
      <w:pPr>
        <w:rPr>
          <w:sz w:val="24"/>
          <w:szCs w:val="24"/>
          <w:lang w:val="ro-RO"/>
        </w:rPr>
      </w:pPr>
      <w:r w:rsidRPr="00715D28">
        <w:rPr>
          <w:sz w:val="24"/>
          <w:szCs w:val="24"/>
          <w:lang w:val="ro-RO"/>
        </w:rPr>
        <w:t xml:space="preserve"> </w:t>
      </w:r>
    </w:p>
    <w:p w14:paraId="0570F19F" w14:textId="77777777" w:rsidR="00715D28" w:rsidRPr="00715D28" w:rsidRDefault="00715D28" w:rsidP="00715D28">
      <w:pPr>
        <w:jc w:val="center"/>
        <w:rPr>
          <w:b/>
          <w:bCs/>
          <w:sz w:val="24"/>
          <w:szCs w:val="24"/>
          <w:lang w:val="ro-RO"/>
        </w:rPr>
      </w:pPr>
      <w:r w:rsidRPr="00715D28">
        <w:rPr>
          <w:b/>
          <w:bCs/>
          <w:sz w:val="24"/>
          <w:szCs w:val="24"/>
          <w:lang w:val="ro-RO"/>
        </w:rPr>
        <w:t xml:space="preserve">Valoarea estimativă calculată fără TVA </w:t>
      </w:r>
      <w:proofErr w:type="spellStart"/>
      <w:r w:rsidRPr="00715D28">
        <w:rPr>
          <w:b/>
          <w:bCs/>
          <w:sz w:val="24"/>
          <w:szCs w:val="24"/>
          <w:lang w:val="ro-RO"/>
        </w:rPr>
        <w:t>constitue</w:t>
      </w:r>
      <w:proofErr w:type="spellEnd"/>
      <w:r w:rsidRPr="00715D28">
        <w:rPr>
          <w:b/>
          <w:bCs/>
          <w:sz w:val="24"/>
          <w:szCs w:val="24"/>
          <w:lang w:val="ro-RO"/>
        </w:rPr>
        <w:t xml:space="preserve"> – 42 683,14 mii lei</w:t>
      </w:r>
    </w:p>
    <w:p w14:paraId="58F21848" w14:textId="77777777" w:rsidR="00715D28" w:rsidRPr="00715D28" w:rsidRDefault="00715D28" w:rsidP="00715D28">
      <w:pPr>
        <w:jc w:val="center"/>
        <w:rPr>
          <w:b/>
          <w:bCs/>
          <w:sz w:val="24"/>
          <w:szCs w:val="24"/>
          <w:lang w:val="ro-RO"/>
        </w:rPr>
      </w:pPr>
    </w:p>
    <w:p w14:paraId="51AD8680" w14:textId="77777777" w:rsidR="00715D28" w:rsidRPr="00715D28" w:rsidRDefault="00715D28" w:rsidP="00715D28">
      <w:pPr>
        <w:rPr>
          <w:sz w:val="24"/>
          <w:szCs w:val="24"/>
          <w:lang w:val="ro-RO"/>
        </w:rPr>
      </w:pPr>
    </w:p>
    <w:p w14:paraId="090DB72B" w14:textId="77777777" w:rsidR="00715D28" w:rsidRPr="00715D28" w:rsidRDefault="00715D28" w:rsidP="00715D28">
      <w:pPr>
        <w:rPr>
          <w:sz w:val="24"/>
          <w:szCs w:val="24"/>
          <w:lang w:val="ro-RO"/>
        </w:rPr>
      </w:pPr>
    </w:p>
    <w:p w14:paraId="6E3897DA" w14:textId="77777777" w:rsidR="008F1523" w:rsidRPr="00715D28" w:rsidRDefault="008F1523">
      <w:pPr>
        <w:rPr>
          <w:sz w:val="24"/>
          <w:szCs w:val="24"/>
          <w:lang w:val="ro-RO"/>
        </w:rPr>
      </w:pPr>
    </w:p>
    <w:p w14:paraId="0C267EFC" w14:textId="77777777" w:rsidR="008F1523" w:rsidRPr="00715D28" w:rsidRDefault="008F1523">
      <w:pPr>
        <w:rPr>
          <w:sz w:val="24"/>
          <w:szCs w:val="24"/>
          <w:lang w:val="ro-RO"/>
        </w:rPr>
      </w:pPr>
    </w:p>
    <w:p w14:paraId="3BE23588" w14:textId="77777777" w:rsidR="005F0059" w:rsidRPr="00715D28" w:rsidRDefault="005F0059">
      <w:pPr>
        <w:rPr>
          <w:sz w:val="28"/>
          <w:szCs w:val="28"/>
          <w:lang w:val="ro-RO"/>
        </w:rPr>
      </w:pPr>
    </w:p>
    <w:sectPr w:rsidR="005F0059" w:rsidRPr="00715D28" w:rsidSect="00185048">
      <w:type w:val="continuous"/>
      <w:pgSz w:w="11907" w:h="16840"/>
      <w:pgMar w:top="709" w:right="567" w:bottom="1418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D4574"/>
    <w:rsid w:val="001522E0"/>
    <w:rsid w:val="00185048"/>
    <w:rsid w:val="001F276C"/>
    <w:rsid w:val="002B02C2"/>
    <w:rsid w:val="002C2F63"/>
    <w:rsid w:val="00310280"/>
    <w:rsid w:val="003847D1"/>
    <w:rsid w:val="00410809"/>
    <w:rsid w:val="004D02E8"/>
    <w:rsid w:val="00574370"/>
    <w:rsid w:val="005F0059"/>
    <w:rsid w:val="00604D56"/>
    <w:rsid w:val="00694325"/>
    <w:rsid w:val="00715D28"/>
    <w:rsid w:val="00767629"/>
    <w:rsid w:val="0080671B"/>
    <w:rsid w:val="008B47FF"/>
    <w:rsid w:val="008F1523"/>
    <w:rsid w:val="00965FA8"/>
    <w:rsid w:val="009C1B64"/>
    <w:rsid w:val="00A80AFA"/>
    <w:rsid w:val="00B40365"/>
    <w:rsid w:val="00B9681B"/>
    <w:rsid w:val="00CB1E8B"/>
    <w:rsid w:val="00D8180E"/>
    <w:rsid w:val="00DE0701"/>
    <w:rsid w:val="00E03DD8"/>
    <w:rsid w:val="00E17D63"/>
    <w:rsid w:val="00ED6562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8449A5"/>
  <w14:defaultImageDpi w14:val="0"/>
  <w15:docId w15:val="{0A777DCF-9E5F-47AD-A32A-54F68EA01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7">
    <w:name w:val="List"/>
    <w:basedOn w:val="a4"/>
    <w:uiPriority w:val="99"/>
    <w:rPr>
      <w:rFonts w:ascii="Arial" w:hAnsi="Arial" w:cs="Tahoma"/>
    </w:r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1325</Words>
  <Characters>7553</Characters>
  <Application>Microsoft Office Word</Application>
  <DocSecurity>0</DocSecurity>
  <Lines>62</Lines>
  <Paragraphs>17</Paragraphs>
  <ScaleCrop>false</ScaleCrop>
  <Company>Home</Company>
  <LinksUpToDate>false</LinksUpToDate>
  <CharactersWithSpaces>8861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Cristian Drăgălin</cp:lastModifiedBy>
  <cp:revision>3</cp:revision>
  <cp:lastPrinted>2026-04-10T05:53:00Z</cp:lastPrinted>
  <dcterms:created xsi:type="dcterms:W3CDTF">2026-04-15T05:55:00Z</dcterms:created>
  <dcterms:modified xsi:type="dcterms:W3CDTF">2026-04-15T05:58:00Z</dcterms:modified>
</cp:coreProperties>
</file>