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C7C6" w14:textId="77777777" w:rsidR="00B2250D" w:rsidRDefault="00B2250D" w:rsidP="00BE6DA0">
      <w:pPr>
        <w:rPr>
          <w:b/>
          <w:noProof w:val="0"/>
          <w:lang w:val="en-US"/>
        </w:rPr>
      </w:pP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4"/>
        <w:gridCol w:w="2834"/>
        <w:gridCol w:w="1094"/>
        <w:gridCol w:w="870"/>
        <w:gridCol w:w="986"/>
        <w:gridCol w:w="744"/>
        <w:gridCol w:w="317"/>
        <w:gridCol w:w="959"/>
        <w:gridCol w:w="162"/>
        <w:gridCol w:w="980"/>
        <w:gridCol w:w="1422"/>
        <w:gridCol w:w="2977"/>
        <w:gridCol w:w="60"/>
      </w:tblGrid>
      <w:tr w:rsidR="005529BC" w:rsidRPr="007C0D5B" w14:paraId="03855248" w14:textId="77777777" w:rsidTr="00A50561">
        <w:trPr>
          <w:gridAfter w:val="4"/>
          <w:wAfter w:w="5439" w:type="dxa"/>
          <w:trHeight w:val="105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201EE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0D576" w14:textId="75CC8DB6" w:rsidR="005529BC" w:rsidRPr="005529BC" w:rsidRDefault="005529BC" w:rsidP="007C0D5B">
            <w:pPr>
              <w:rPr>
                <w:b/>
                <w:noProof w:val="0"/>
                <w:color w:val="000000"/>
                <w:sz w:val="32"/>
                <w:szCs w:val="32"/>
                <w:lang w:val="en-US"/>
              </w:rPr>
            </w:pPr>
            <w:r w:rsidRPr="005529BC">
              <w:rPr>
                <w:b/>
                <w:noProof w:val="0"/>
                <w:color w:val="000000"/>
                <w:sz w:val="32"/>
                <w:szCs w:val="32"/>
                <w:lang w:val="en-US"/>
              </w:rPr>
              <w:t>Specificații de preț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F09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34A12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5529BC" w:rsidRPr="007C0D5B" w:rsidRDefault="005529BC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786969">
        <w:trPr>
          <w:trHeight w:val="300"/>
        </w:trPr>
        <w:tc>
          <w:tcPr>
            <w:tcW w:w="14109" w:type="dxa"/>
            <w:gridSpan w:val="1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18599E5C" w14:textId="280A1138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5,6,7,8 și 11 la necesitate, iar de către autoritatea 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 – în coloanele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BE6DA0">
        <w:trPr>
          <w:trHeight w:val="253"/>
        </w:trPr>
        <w:tc>
          <w:tcPr>
            <w:tcW w:w="14109" w:type="dxa"/>
            <w:gridSpan w:val="1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2077E58B" w:rsidR="00BE6DA0" w:rsidRPr="00A159F3" w:rsidRDefault="00BE6DA0" w:rsidP="00317C29"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 w:rsidR="001B3E70">
              <w:t xml:space="preserve"> </w:t>
            </w:r>
            <w:r w:rsidR="00B80247">
              <w:rPr>
                <w:b/>
                <w:bCs/>
                <w:lang w:eastAsia="ru-RU"/>
              </w:rPr>
              <w:t>lame</w:t>
            </w:r>
            <w:bookmarkStart w:id="0" w:name="_GoBack"/>
            <w:bookmarkEnd w:id="0"/>
            <w:r w:rsidR="00B80247">
              <w:rPr>
                <w:b/>
                <w:bCs/>
                <w:lang w:eastAsia="ru-RU"/>
              </w:rPr>
              <w:t xml:space="preserve"> chirurgicale și </w:t>
            </w:r>
            <w:r w:rsidR="00B80247" w:rsidRPr="00A30993">
              <w:rPr>
                <w:b/>
                <w:bCs/>
                <w:lang w:eastAsia="ru-RU"/>
              </w:rPr>
              <w:t>robinetelor 3-direcționale</w:t>
            </w:r>
            <w:r w:rsidR="00B80247">
              <w:rPr>
                <w:b/>
                <w:bCs/>
                <w:lang w:eastAsia="ru-RU"/>
              </w:rPr>
              <w:t xml:space="preserve"> în regim de urgență</w:t>
            </w:r>
          </w:p>
        </w:tc>
      </w:tr>
      <w:tr w:rsidR="00B64F64" w:rsidRPr="007C0D5B" w14:paraId="5E40977C" w14:textId="77777777" w:rsidTr="00B64F64">
        <w:trPr>
          <w:gridAfter w:val="1"/>
          <w:wAfter w:w="60" w:type="dxa"/>
          <w:trHeight w:val="8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 bunurilor/serviciilor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 de măsură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(fără TVA)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(cu TVA)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fără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7C0D5B" w:rsidRDefault="00B64F64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Termenul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livrare</w:t>
            </w:r>
            <w:r>
              <w:rPr>
                <w:b/>
                <w:bCs/>
                <w:noProof w:val="0"/>
                <w:color w:val="000000"/>
                <w:lang w:val="en-US"/>
              </w:rPr>
              <w:t>/prestare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B64F64">
        <w:trPr>
          <w:gridAfter w:val="1"/>
          <w:wAfter w:w="60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7C0D5B" w:rsidRDefault="00B64F64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B64F64" w:rsidRPr="007C0D5B" w14:paraId="31858077" w14:textId="77777777" w:rsidTr="00B64F64">
        <w:trPr>
          <w:gridAfter w:val="1"/>
          <w:wAfter w:w="60" w:type="dxa"/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64F64" w:rsidRPr="007C0D5B" w:rsidRDefault="00B64F64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64F64" w:rsidRPr="007C0D5B" w:rsidRDefault="00B64F64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B80247" w:rsidRPr="007C0D5B" w14:paraId="328BE8FB" w14:textId="77777777" w:rsidTr="005C1D27">
        <w:trPr>
          <w:gridAfter w:val="1"/>
          <w:wAfter w:w="60" w:type="dxa"/>
          <w:cantSplit/>
          <w:trHeight w:val="134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40C1E1F8" w14:textId="30F42E14" w:rsidR="00B80247" w:rsidRPr="007C0D5B" w:rsidRDefault="00B80247" w:rsidP="00B80247">
            <w:pPr>
              <w:ind w:left="113" w:right="113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B80247">
              <w:rPr>
                <w:noProof w:val="0"/>
                <w:color w:val="000000"/>
                <w:sz w:val="22"/>
                <w:szCs w:val="22"/>
                <w:lang w:val="en-US"/>
              </w:rPr>
              <w:t>33190000-8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06BF5B" w14:textId="567EC1F4" w:rsidR="00B80247" w:rsidRPr="007C0D5B" w:rsidRDefault="00B80247" w:rsidP="00B80247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677542">
              <w:t>Lot 1 Robinet 3-direcțional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80536" w14:textId="59C5E3B5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159F3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  <w:r w:rsidRPr="00A159F3">
              <w:rPr>
                <w:noProof w:val="0"/>
                <w:color w:val="000000"/>
                <w:sz w:val="22"/>
                <w:szCs w:val="22"/>
                <w:lang w:val="en-US"/>
              </w:rPr>
              <w:tab/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1CCBD2" w14:textId="14B9199C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8165A">
              <w:t xml:space="preserve">15000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C42403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A65013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5A993B" w14:textId="77777777" w:rsidR="00B80247" w:rsidRPr="007C0D5B" w:rsidRDefault="00B80247" w:rsidP="00B8024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B54C59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E92A1" w14:textId="2884848A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B80247">
              <w:rPr>
                <w:noProof w:val="0"/>
                <w:color w:val="000000"/>
                <w:sz w:val="22"/>
                <w:szCs w:val="22"/>
                <w:lang w:val="en-US"/>
              </w:rPr>
              <w:t>50 % în termen de 5 zile de la data semnării contractului, 50 % în termen de 15 zile de la data semnării contractului.</w:t>
            </w:r>
          </w:p>
        </w:tc>
      </w:tr>
      <w:tr w:rsidR="00B80247" w:rsidRPr="007C0D5B" w14:paraId="641A812D" w14:textId="77777777" w:rsidTr="005C1D27">
        <w:trPr>
          <w:gridAfter w:val="1"/>
          <w:wAfter w:w="60" w:type="dxa"/>
          <w:cantSplit/>
          <w:trHeight w:val="14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1C60AEC" w14:textId="00AA7881" w:rsidR="00B80247" w:rsidRPr="00782553" w:rsidRDefault="00B80247" w:rsidP="00B80247">
            <w:pPr>
              <w:ind w:left="113" w:right="113"/>
            </w:pPr>
            <w:r w:rsidRPr="00B80247">
              <w:t>33141411-4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9DF07E" w14:textId="57E39CD5" w:rsidR="00B80247" w:rsidRPr="00FE5473" w:rsidRDefault="00B80247" w:rsidP="00B80247">
            <w:pPr>
              <w:rPr>
                <w:bCs/>
                <w:sz w:val="22"/>
                <w:szCs w:val="22"/>
                <w:lang w:eastAsia="ru-RU"/>
              </w:rPr>
            </w:pPr>
            <w:r w:rsidRPr="00677542">
              <w:t>Lot 2 Lame chirurgicale nr. 22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FEA7E" w14:textId="72A29078" w:rsidR="00B80247" w:rsidRDefault="00B80247" w:rsidP="00B80247">
            <w:r w:rsidRPr="00A159F3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  <w:r w:rsidRPr="00A159F3">
              <w:rPr>
                <w:noProof w:val="0"/>
                <w:color w:val="000000"/>
                <w:sz w:val="22"/>
                <w:szCs w:val="22"/>
                <w:lang w:val="en-US"/>
              </w:rPr>
              <w:tab/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399A5" w14:textId="1C18258E" w:rsidR="00B80247" w:rsidRDefault="00B80247" w:rsidP="00B80247">
            <w:r w:rsidRPr="00F8165A">
              <w:t xml:space="preserve">550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A3FC8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CDCAC6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8F614" w14:textId="77777777" w:rsidR="00B80247" w:rsidRPr="007C0D5B" w:rsidRDefault="00B80247" w:rsidP="00B8024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35498A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2F8AB" w14:textId="0E09721E" w:rsidR="00B80247" w:rsidRDefault="00B80247" w:rsidP="00B80247">
            <w:r w:rsidRPr="00B80247">
              <w:t>50 % în termen de 5 zile de la data semnării contractului, 50 % în termen de 15 zile de la data semnării contractului.</w:t>
            </w:r>
          </w:p>
        </w:tc>
      </w:tr>
      <w:tr w:rsidR="00B80247" w:rsidRPr="007C0D5B" w14:paraId="048B22FA" w14:textId="77777777" w:rsidTr="005C1D27">
        <w:trPr>
          <w:gridAfter w:val="1"/>
          <w:wAfter w:w="60" w:type="dxa"/>
          <w:cantSplit/>
          <w:trHeight w:val="14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</w:tcPr>
          <w:p w14:paraId="5AA9257C" w14:textId="71C6F8B3" w:rsidR="00B80247" w:rsidRPr="00A159F3" w:rsidRDefault="00B80247" w:rsidP="00B80247">
            <w:pPr>
              <w:ind w:left="113" w:right="113"/>
            </w:pPr>
            <w:r w:rsidRPr="00B80247">
              <w:t>33141411-4</w:t>
            </w:r>
          </w:p>
        </w:tc>
        <w:tc>
          <w:tcPr>
            <w:tcW w:w="2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0FF518" w14:textId="5204867F" w:rsidR="00B80247" w:rsidRPr="00A159F3" w:rsidRDefault="00B80247" w:rsidP="00B80247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677542">
              <w:t>Lot 3 Lame chirurgicale nr. 23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A5489" w14:textId="5D055C58" w:rsidR="00B80247" w:rsidRPr="00A159F3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A159F3">
              <w:rPr>
                <w:noProof w:val="0"/>
                <w:color w:val="000000"/>
                <w:sz w:val="22"/>
                <w:szCs w:val="22"/>
                <w:lang w:val="en-US"/>
              </w:rPr>
              <w:t>buc</w:t>
            </w:r>
            <w:r w:rsidRPr="00A159F3">
              <w:rPr>
                <w:noProof w:val="0"/>
                <w:color w:val="000000"/>
                <w:sz w:val="22"/>
                <w:szCs w:val="22"/>
                <w:lang w:val="en-US"/>
              </w:rPr>
              <w:tab/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C9FC29" w14:textId="65656EAF" w:rsidR="00B80247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F8165A">
              <w:t xml:space="preserve">550 </w:t>
            </w:r>
          </w:p>
        </w:tc>
        <w:tc>
          <w:tcPr>
            <w:tcW w:w="17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DB9C6B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C8173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CEE4AF" w14:textId="77777777" w:rsidR="00B80247" w:rsidRPr="007C0D5B" w:rsidRDefault="00B80247" w:rsidP="00B80247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7C121" w14:textId="77777777" w:rsidR="00B80247" w:rsidRPr="007C0D5B" w:rsidRDefault="00B80247" w:rsidP="00B8024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8C144" w14:textId="5A20614A" w:rsidR="00B80247" w:rsidRPr="00A159F3" w:rsidRDefault="00B80247" w:rsidP="00B80247">
            <w:r w:rsidRPr="00B80247">
              <w:t>50 % în termen de 5 zile de la data semnării contractului, 50 % în termen de 15 zile de la data semnării contractului.</w:t>
            </w:r>
          </w:p>
        </w:tc>
      </w:tr>
      <w:tr w:rsidR="00A159F3" w:rsidRPr="007C0D5B" w14:paraId="77968C4E" w14:textId="77777777" w:rsidTr="00B64F64">
        <w:trPr>
          <w:gridAfter w:val="1"/>
          <w:wAfter w:w="60" w:type="dxa"/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A159F3" w:rsidRPr="009017F7" w:rsidRDefault="00A159F3" w:rsidP="00A159F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8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525E192" w:rsidR="00A159F3" w:rsidRPr="009017F7" w:rsidRDefault="00A159F3" w:rsidP="00A159F3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A159F3" w:rsidRPr="009017F7" w:rsidRDefault="00A159F3" w:rsidP="00A159F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A159F3" w:rsidRPr="009017F7" w:rsidRDefault="00A159F3" w:rsidP="00A159F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A159F3" w:rsidRPr="009017F7" w:rsidRDefault="00A159F3" w:rsidP="00A159F3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66D74B34" w:rsidR="009017F7" w:rsidRPr="003C524F" w:rsidRDefault="009017F7" w:rsidP="003C524F">
      <w:pPr>
        <w:rPr>
          <w:bCs/>
          <w:iCs/>
        </w:rPr>
        <w:sectPr w:rsidR="009017F7" w:rsidRPr="003C524F" w:rsidSect="00B80247">
          <w:footerReference w:type="default" r:id="rId8"/>
          <w:pgSz w:w="16838" w:h="11906" w:orient="landscape"/>
          <w:pgMar w:top="284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B80247">
        <w:rPr>
          <w:bCs/>
          <w:iCs/>
        </w:rPr>
        <w:t>resa: ____________________</w:t>
      </w:r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5DF487" w14:textId="77777777" w:rsidR="00DF139B" w:rsidRDefault="00DF139B" w:rsidP="00A20ACF">
      <w:r>
        <w:separator/>
      </w:r>
    </w:p>
  </w:endnote>
  <w:endnote w:type="continuationSeparator" w:id="0">
    <w:p w14:paraId="04552259" w14:textId="77777777" w:rsidR="00DF139B" w:rsidRDefault="00DF139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6844126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0247">
          <w:t>1</w:t>
        </w:r>
        <w:r>
          <w:fldChar w:fldCharType="end"/>
        </w:r>
      </w:p>
    </w:sdtContent>
  </w:sdt>
  <w:p w14:paraId="394448D7" w14:textId="77777777" w:rsidR="00791B8E" w:rsidRDefault="00791B8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25DDE" w14:textId="77777777" w:rsidR="00DF139B" w:rsidRDefault="00DF139B" w:rsidP="00A20ACF">
      <w:r>
        <w:separator/>
      </w:r>
    </w:p>
  </w:footnote>
  <w:footnote w:type="continuationSeparator" w:id="0">
    <w:p w14:paraId="4282D876" w14:textId="77777777" w:rsidR="00DF139B" w:rsidRDefault="00DF139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C29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159F3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0247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2855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DE65F9"/>
  <w15:docId w15:val="{14604D89-673C-478E-B4C8-0CCD2BF0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D7ACC-BA17-4E2A-9596-11A3F572A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321</cp:revision>
  <cp:lastPrinted>2021-03-10T08:12:00Z</cp:lastPrinted>
  <dcterms:created xsi:type="dcterms:W3CDTF">2021-10-05T05:57:00Z</dcterms:created>
  <dcterms:modified xsi:type="dcterms:W3CDTF">2024-03-13T09:46:00Z</dcterms:modified>
</cp:coreProperties>
</file>