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42" w:type="pct"/>
        <w:tblLayout w:type="fixed"/>
        <w:tblLook w:val="00A0" w:firstRow="1" w:lastRow="0" w:firstColumn="1" w:lastColumn="0" w:noHBand="0" w:noVBand="0"/>
      </w:tblPr>
      <w:tblGrid>
        <w:gridCol w:w="3477"/>
        <w:gridCol w:w="2137"/>
        <w:gridCol w:w="1241"/>
        <w:gridCol w:w="1250"/>
        <w:gridCol w:w="639"/>
        <w:gridCol w:w="2013"/>
        <w:gridCol w:w="2304"/>
        <w:gridCol w:w="1256"/>
        <w:gridCol w:w="84"/>
      </w:tblGrid>
      <w:tr w:rsidR="009B49FF" w:rsidRPr="009D0303" w14:paraId="5410E758" w14:textId="77777777" w:rsidTr="00613AC7">
        <w:trPr>
          <w:gridAfter w:val="1"/>
          <w:wAfter w:w="29" w:type="pct"/>
          <w:trHeight w:val="697"/>
        </w:trPr>
        <w:tc>
          <w:tcPr>
            <w:tcW w:w="4971" w:type="pct"/>
            <w:gridSpan w:val="8"/>
            <w:vAlign w:val="center"/>
          </w:tcPr>
          <w:p w14:paraId="5A90D739" w14:textId="77777777" w:rsidR="009B49FF" w:rsidRPr="0065677C" w:rsidRDefault="009B49FF" w:rsidP="00E608DB">
            <w:pPr>
              <w:tabs>
                <w:tab w:val="left" w:pos="567"/>
              </w:tabs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5677C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6567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№ 22</w:t>
            </w:r>
          </w:p>
          <w:p w14:paraId="019D9820" w14:textId="77777777" w:rsidR="009B49FF" w:rsidRPr="00C72557" w:rsidRDefault="009B49FF" w:rsidP="00E608DB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Стантартной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документации № 115</w:t>
            </w:r>
          </w:p>
          <w:p w14:paraId="15E1C51D" w14:textId="77777777" w:rsidR="009B49FF" w:rsidRPr="00C72557" w:rsidRDefault="009B49FF" w:rsidP="00E608DB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от 15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сентября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20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21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1153B9F0" w14:textId="77777777" w:rsidR="009B49FF" w:rsidRPr="009D0303" w:rsidRDefault="009B49FF" w:rsidP="00E608DB">
            <w:pPr>
              <w:pStyle w:val="20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bookmarkStart w:id="3" w:name="_Hlk78462299"/>
            <w:bookmarkEnd w:id="0"/>
            <w:bookmarkEnd w:id="1"/>
            <w:bookmarkEnd w:id="2"/>
            <w:r w:rsidRPr="009D0303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Технические   спецификации</w:t>
            </w:r>
            <w:bookmarkEnd w:id="3"/>
          </w:p>
        </w:tc>
      </w:tr>
      <w:tr w:rsidR="009B49FF" w:rsidRPr="0065677C" w14:paraId="24E1BEC2" w14:textId="77777777" w:rsidTr="00613AC7">
        <w:trPr>
          <w:gridAfter w:val="1"/>
          <w:wAfter w:w="29" w:type="pct"/>
        </w:trPr>
        <w:tc>
          <w:tcPr>
            <w:tcW w:w="4971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9B49FF" w:rsidRPr="0065677C" w14:paraId="253C112F" w14:textId="77777777" w:rsidTr="00E608DB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787F12D" w14:textId="77777777" w:rsidR="009B49FF" w:rsidRPr="0065677C" w:rsidRDefault="009B49FF" w:rsidP="00E608D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</w:pPr>
                  <w:proofErr w:type="gramStart"/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[</w:t>
                  </w: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Эта</w:t>
                  </w:r>
                  <w:proofErr w:type="gramEnd"/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 xml:space="preserve">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14:paraId="0C6BF6A5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B49FF" w:rsidRPr="0065677C" w14:paraId="0DA45B5E" w14:textId="77777777" w:rsidTr="00613A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CF67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>Номер процедуры   закупки</w:t>
            </w:r>
            <w:r w:rsidRPr="0065677C">
              <w:rPr>
                <w:rFonts w:ascii="Times New Roman" w:hAnsi="Times New Roman" w:cs="Times New Roman"/>
              </w:rPr>
              <w:t xml:space="preserve"> ______________</w:t>
            </w:r>
            <w:r w:rsidRPr="0065677C">
              <w:rPr>
                <w:rFonts w:ascii="Times New Roman" w:hAnsi="Times New Roman" w:cs="Times New Roman"/>
                <w:lang w:val="ru-RU"/>
              </w:rPr>
              <w:t>от</w:t>
            </w:r>
            <w:r w:rsidRPr="0065677C">
              <w:rPr>
                <w:rFonts w:ascii="Times New Roman" w:hAnsi="Times New Roman" w:cs="Times New Roman"/>
              </w:rPr>
              <w:t>_________</w:t>
            </w:r>
          </w:p>
        </w:tc>
      </w:tr>
      <w:tr w:rsidR="009B49FF" w:rsidRPr="0065677C" w14:paraId="603540B1" w14:textId="77777777" w:rsidTr="00613A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DA6B" w14:textId="2CD4AA4D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 xml:space="preserve"> Предмет   </w:t>
            </w:r>
            <w:proofErr w:type="gramStart"/>
            <w:r w:rsidRPr="0065677C">
              <w:rPr>
                <w:rFonts w:ascii="Times New Roman" w:hAnsi="Times New Roman" w:cs="Times New Roman"/>
                <w:lang w:val="ru-RU"/>
              </w:rPr>
              <w:t xml:space="preserve">закупки </w:t>
            </w:r>
            <w:r w:rsidRPr="0065677C">
              <w:rPr>
                <w:rFonts w:ascii="Times New Roman" w:hAnsi="Times New Roman" w:cs="Times New Roman"/>
              </w:rPr>
              <w:t>:</w:t>
            </w:r>
            <w:proofErr w:type="gramEnd"/>
            <w:r w:rsidRPr="00B34CA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</w:t>
            </w:r>
            <w:r w:rsidR="007F0C6E" w:rsidRPr="002250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О</w:t>
            </w:r>
            <w:r w:rsidR="007F0C6E" w:rsidRPr="0022508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в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ощи и фрукты</w:t>
            </w:r>
            <w:r w:rsidR="007F0C6E" w:rsidRPr="0044294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на </w:t>
            </w:r>
            <w:r w:rsidR="00590FA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второе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полугодие 202</w:t>
            </w:r>
            <w:r w:rsidR="005602F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6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года для УРО № 1,</w:t>
            </w:r>
            <w:r w:rsidR="00590FA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2,</w:t>
            </w:r>
            <w:r w:rsidR="00590FA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3 </w:t>
            </w:r>
            <w:r w:rsidR="00590FA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и лагеря «Олимпия» 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села </w:t>
            </w:r>
            <w:proofErr w:type="spellStart"/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Казаклия</w:t>
            </w:r>
            <w:proofErr w:type="spellEnd"/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.</w:t>
            </w:r>
          </w:p>
        </w:tc>
      </w:tr>
      <w:tr w:rsidR="009B49FF" w:rsidRPr="0065677C" w14:paraId="35EF8E1C" w14:textId="77777777" w:rsidTr="00613AC7">
        <w:trPr>
          <w:gridAfter w:val="1"/>
          <w:wAfter w:w="29" w:type="pct"/>
          <w:trHeight w:val="567"/>
        </w:trPr>
        <w:tc>
          <w:tcPr>
            <w:tcW w:w="3036" w:type="pct"/>
            <w:gridSpan w:val="5"/>
          </w:tcPr>
          <w:p w14:paraId="75FFB006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  <w:gridSpan w:val="3"/>
          </w:tcPr>
          <w:p w14:paraId="6D10BB55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</w:tr>
      <w:tr w:rsidR="009B49FF" w:rsidRPr="0065677C" w14:paraId="2B2D5EE3" w14:textId="77777777" w:rsidTr="002016EB">
        <w:trPr>
          <w:trHeight w:val="1043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A71B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5677C">
              <w:rPr>
                <w:rFonts w:ascii="Times New Roman" w:hAnsi="Times New Roman" w:cs="Times New Roman"/>
                <w:b/>
                <w:lang w:val="ru-RU"/>
              </w:rPr>
              <w:t>Наименование  товара</w:t>
            </w:r>
            <w:proofErr w:type="gramEnd"/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/услуг</w:t>
            </w:r>
            <w:r w:rsidRPr="0065677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95F8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5677C">
              <w:rPr>
                <w:rFonts w:ascii="Times New Roman" w:hAnsi="Times New Roman" w:cs="Times New Roman"/>
                <w:b/>
                <w:lang w:val="ru-RU"/>
              </w:rPr>
              <w:t>Название  модели</w:t>
            </w:r>
            <w:proofErr w:type="gramEnd"/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товара/услуги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18CC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gramStart"/>
            <w:r w:rsidRPr="0065677C">
              <w:rPr>
                <w:rFonts w:ascii="Times New Roman" w:hAnsi="Times New Roman" w:cs="Times New Roman"/>
                <w:b/>
                <w:lang w:val="ru-RU"/>
              </w:rPr>
              <w:t>Страна  происхождения</w:t>
            </w:r>
            <w:proofErr w:type="gramEnd"/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0B72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 Изготовитель </w:t>
            </w: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D3E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Полная техническая спецификация, требуемая </w:t>
            </w:r>
            <w:proofErr w:type="gramStart"/>
            <w:r w:rsidRPr="0065677C">
              <w:rPr>
                <w:rFonts w:ascii="Times New Roman" w:hAnsi="Times New Roman" w:cs="Times New Roman"/>
                <w:b/>
                <w:lang w:val="ru-RU"/>
              </w:rPr>
              <w:t>закупающим  органом</w:t>
            </w:r>
            <w:proofErr w:type="gram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EB6B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Полная техническая спецификация, </w:t>
            </w:r>
            <w:proofErr w:type="gramStart"/>
            <w:r w:rsidRPr="0065677C">
              <w:rPr>
                <w:rFonts w:ascii="Times New Roman" w:hAnsi="Times New Roman" w:cs="Times New Roman"/>
                <w:b/>
                <w:lang w:val="ru-RU"/>
              </w:rPr>
              <w:t>предложенная  оферентом</w:t>
            </w:r>
            <w:proofErr w:type="gramEnd"/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550B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5677C">
              <w:rPr>
                <w:rFonts w:ascii="Times New Roman" w:hAnsi="Times New Roman" w:cs="Times New Roman"/>
                <w:b/>
              </w:rPr>
              <w:t>Справочные</w:t>
            </w:r>
            <w:proofErr w:type="spellEnd"/>
            <w:r w:rsidRPr="0065677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5677C">
              <w:rPr>
                <w:rFonts w:ascii="Times New Roman" w:hAnsi="Times New Roman" w:cs="Times New Roman"/>
                <w:b/>
              </w:rPr>
              <w:t>стандарты</w:t>
            </w:r>
            <w:proofErr w:type="spellEnd"/>
          </w:p>
        </w:tc>
      </w:tr>
      <w:tr w:rsidR="009B49FF" w:rsidRPr="0065677C" w14:paraId="078472F4" w14:textId="77777777" w:rsidTr="002016EB">
        <w:trPr>
          <w:trHeight w:val="283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06C8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D1BD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2A83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97F8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B74B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ACE8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3970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7</w:t>
            </w:r>
          </w:p>
        </w:tc>
      </w:tr>
      <w:tr w:rsidR="009B49FF" w:rsidRPr="0065677C" w14:paraId="3F878FA9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B874" w14:textId="77777777" w:rsidR="009B49FF" w:rsidRPr="0065677C" w:rsidRDefault="009B49FF" w:rsidP="00E608DB">
            <w:pPr>
              <w:rPr>
                <w:rFonts w:ascii="Times New Roman" w:hAnsi="Times New Roman" w:cs="Times New Roman"/>
                <w:b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Товары /услуги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34BA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7D56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4E2B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A043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FF9C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D245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</w:tr>
      <w:tr w:rsidR="009B49FF" w:rsidRPr="0065677C" w14:paraId="61253612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2421" w14:textId="2D74E927" w:rsidR="009B49FF" w:rsidRPr="004F1101" w:rsidRDefault="009B49FF" w:rsidP="00E608DB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F1101">
              <w:rPr>
                <w:rFonts w:ascii="Times New Roman" w:hAnsi="Times New Roman" w:cs="Times New Roman"/>
                <w:b/>
                <w:bCs/>
                <w:lang w:val="ru-RU"/>
              </w:rPr>
              <w:t>Лот</w:t>
            </w:r>
            <w:r w:rsidRPr="004F1101">
              <w:rPr>
                <w:rFonts w:ascii="Times New Roman" w:hAnsi="Times New Roman" w:cs="Times New Roman"/>
                <w:b/>
                <w:bCs/>
              </w:rPr>
              <w:t xml:space="preserve"> 1</w:t>
            </w:r>
            <w:r w:rsidRPr="004F1101">
              <w:rPr>
                <w:rFonts w:ascii="Times New Roman" w:hAnsi="Times New Roman" w:cs="Times New Roman"/>
                <w:b/>
                <w:bCs/>
                <w:lang w:val="ru-RU" w:eastAsia="ru-RU"/>
              </w:rPr>
              <w:t xml:space="preserve"> </w:t>
            </w:r>
            <w:r w:rsidR="007F0C6E">
              <w:rPr>
                <w:rFonts w:ascii="Times New Roman" w:hAnsi="Times New Roman" w:cs="Times New Roman"/>
                <w:b/>
                <w:bCs/>
                <w:lang w:val="ru-RU" w:eastAsia="ru-RU"/>
              </w:rPr>
              <w:t>овощи и фрукты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E8BE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AA4D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751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182DE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73AF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F64A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</w:tr>
      <w:tr w:rsidR="00EB4C5D" w:rsidRPr="0065677C" w14:paraId="6521752D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2B6D" w14:textId="40D97FE5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Апельсин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DB19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3A81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3A55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B60F" w14:textId="5A8C91F8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, до места указанного покупателем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1593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5DC0" w14:textId="77777777" w:rsidR="00EB4C5D" w:rsidRPr="0065677C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65677C" w14:paraId="5C804D61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24CD" w14:textId="390F069B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Баклажан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A410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E09D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C8F8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9514" w14:textId="3786CE50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08F2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E17D" w14:textId="77777777" w:rsidR="00EB4C5D" w:rsidRPr="0065677C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65677C" w14:paraId="7714A6C8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5B54" w14:textId="3042BEC5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Банан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7E3B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79AB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85F6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1D57" w14:textId="49A59FDD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4687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A487" w14:textId="77777777" w:rsidR="00EB4C5D" w:rsidRPr="0065677C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65677C" w14:paraId="702402BF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3B64" w14:textId="30A41451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Броколи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6B87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1227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429B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DF04" w14:textId="71F2C217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8AD2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8990" w14:textId="77777777" w:rsidR="00EB4C5D" w:rsidRPr="0065677C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65677C" w14:paraId="0A6746C3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4463" w14:textId="65BB7D1E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Кабачки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4C20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505F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4A2B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1EA0" w14:textId="090CE046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B326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762D" w14:textId="77777777" w:rsidR="00EB4C5D" w:rsidRPr="0065677C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65677C" w14:paraId="6DD06295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52F9" w14:textId="1603934B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Капуста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квашенная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5F3C5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BA2F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9350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2FA9" w14:textId="4E0490E8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712A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1B05" w14:textId="77777777" w:rsidR="00EB4C5D" w:rsidRPr="0065677C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65677C" w14:paraId="1EE8A385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F12D" w14:textId="1E1A347B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Капуста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краснокочанная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3FB6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0667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7CBB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C735" w14:textId="2037E5F5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1BB7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FEB0" w14:textId="77777777" w:rsidR="00EB4C5D" w:rsidRPr="0065677C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65677C" w14:paraId="7A888C69" w14:textId="77777777" w:rsidTr="00A41EFD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E946" w14:textId="5B2027AB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Капуста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свежая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белокочанная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18F7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A334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FC40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A63F" w14:textId="1B7D9B08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9654" w14:textId="77777777" w:rsidR="00EB4C5D" w:rsidRPr="00A138B4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ED61" w14:textId="77777777" w:rsidR="00EB4C5D" w:rsidRPr="0065677C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65677C" w14:paraId="3AC5CA02" w14:textId="77777777" w:rsidTr="00917660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80D1" w14:textId="13729D47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Картофель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C8B0" w14:textId="77777777" w:rsidR="00EB4C5D" w:rsidRPr="004F1101" w:rsidRDefault="00EB4C5D" w:rsidP="00EB4C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DDF4" w14:textId="77777777" w:rsidR="00EB4C5D" w:rsidRPr="004F1101" w:rsidRDefault="00EB4C5D" w:rsidP="00EB4C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C790" w14:textId="77777777" w:rsidR="00EB4C5D" w:rsidRPr="004F1101" w:rsidRDefault="00EB4C5D" w:rsidP="00EB4C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A4B3" w14:textId="3CB15022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2226" w14:textId="77777777" w:rsidR="00EB4C5D" w:rsidRPr="0065677C" w:rsidRDefault="00EB4C5D" w:rsidP="00EB4C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CB57" w14:textId="77777777" w:rsidR="00EB4C5D" w:rsidRPr="0065677C" w:rsidRDefault="00EB4C5D" w:rsidP="00EB4C5D">
            <w:pPr>
              <w:rPr>
                <w:rFonts w:ascii="Times New Roman" w:hAnsi="Times New Roman" w:cs="Times New Roman"/>
              </w:rPr>
            </w:pPr>
          </w:p>
        </w:tc>
      </w:tr>
      <w:tr w:rsidR="00EB4C5D" w:rsidRPr="004F1101" w14:paraId="77B1C04B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7CE0" w14:textId="72F9DF5A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Киви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8886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4CC7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4ECE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E684" w14:textId="795BF41A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19D6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164F" w14:textId="77777777" w:rsidR="00EB4C5D" w:rsidRPr="004F1101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4F1101" w14:paraId="357F0EDC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F727" w14:textId="00D045EA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Корень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сельдерея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816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944C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FF93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2725" w14:textId="57B07BC9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90A7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4B2F" w14:textId="77777777" w:rsidR="00EB4C5D" w:rsidRPr="004F1101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4F1101" w14:paraId="02D05C59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DE05" w14:textId="70D2ACB4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Лимон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7465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B632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600D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BEB2" w14:textId="2889AF0E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8637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8D65" w14:textId="77777777" w:rsidR="00EB4C5D" w:rsidRPr="004F1101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4F1101" w14:paraId="3A34D160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712A" w14:textId="5A12793E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Лук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1FE3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512F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4C8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D778" w14:textId="450D682E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1692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C22B" w14:textId="77777777" w:rsidR="00EB4C5D" w:rsidRPr="004F1101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4F1101" w14:paraId="433CEAAF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1D21" w14:textId="60EBD895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Мандарин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738E2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EAED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621B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0F37" w14:textId="2E627A1D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910A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013B" w14:textId="77777777" w:rsidR="00EB4C5D" w:rsidRPr="004F1101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4F1101" w14:paraId="471C0284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6767" w14:textId="104BC142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Морковь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9DED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8030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A25A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4CB5" w14:textId="12F3765E" w:rsidR="00EB4C5D" w:rsidRPr="00955202" w:rsidRDefault="00EB4C5D" w:rsidP="00EB4C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98D0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C5454" w14:textId="77777777" w:rsidR="00EB4C5D" w:rsidRPr="004F1101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4F1101" w14:paraId="2A277AF1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C455" w14:textId="072A1B7E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Огурцы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9F68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514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7A8A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DBFF" w14:textId="2110A0BC" w:rsidR="00EB4C5D" w:rsidRPr="00955202" w:rsidRDefault="00EB4C5D" w:rsidP="00EB4C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93A3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4B16C" w14:textId="77777777" w:rsidR="00EB4C5D" w:rsidRPr="004F1101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4F1101" w14:paraId="0CEDBF71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4FF1" w14:textId="0354FE47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Пекинская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капуста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B6AE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FACA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FF75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10E2" w14:textId="15F302B3" w:rsidR="00EB4C5D" w:rsidRPr="00955202" w:rsidRDefault="00EB4C5D" w:rsidP="00EB4C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7ECE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4A00" w14:textId="77777777" w:rsidR="00EB4C5D" w:rsidRPr="004F1101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4F1101" w14:paraId="6492B8B8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207B" w14:textId="460B50C7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Перец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желтый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F5EF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B73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168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8A82" w14:textId="26BB3B8F" w:rsidR="00EB4C5D" w:rsidRPr="00955202" w:rsidRDefault="00EB4C5D" w:rsidP="00EB4C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A526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6977" w14:textId="77777777" w:rsidR="00EB4C5D" w:rsidRPr="004F1101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77736C7A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0289" w14:textId="5A2E5D73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Перец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зеленый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F5C6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62A7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8393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6F41" w14:textId="77E8AF11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C3B7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18AC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7DA1E0E5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BE737" w14:textId="5B92FECA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Перец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красный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F0C2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E4322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21E2F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B8B4" w14:textId="2CE8E82E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6C41C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1D2B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45F18006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94EC" w14:textId="4F62C0B4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Зелень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петрушка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F6ED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D018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F512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90E7" w14:textId="7E1FF28A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ADD5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9BE6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578EE8B3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B807" w14:textId="60CE7195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Помидор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F9420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5036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177C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D127" w14:textId="2AA8A36D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AE98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C680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4B0C0632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EF55" w14:textId="6DD4239A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Свекла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8C7D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4D9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337B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D452" w14:textId="229259DA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1114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E417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1D07B5F1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3B65" w14:textId="485E449F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Стебель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сельдерея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8190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2C0F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FE83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B0DF" w14:textId="638DBE16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2737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3867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75B05737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0DB3" w14:textId="0EBB29DD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Зелень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укроп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6412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CA6D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80CD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2411" w14:textId="4FC22D2E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9A15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05C6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042D25E2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F398" w14:textId="1D12E841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Цветная</w:t>
            </w:r>
            <w:proofErr w:type="spellEnd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капуста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EA1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F5A0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FEB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F15E" w14:textId="674C19B9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82E9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DD5F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5708C5BC" w14:textId="77777777" w:rsidTr="00A41EFD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CE6D" w14:textId="2C8FC5D1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Черешня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E151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E9B2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2283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D50E" w14:textId="6D83AA24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4F48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44C9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359ECE14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6482" w14:textId="21C5A117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Шпинат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C072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9A93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C5FB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FA16" w14:textId="6F232268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55202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955202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F7E7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57ED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4FFA1C89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3F0D" w14:textId="35C1A561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Яблоки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D8C5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1F1EE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14BF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C2B2" w14:textId="1EE42089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5024D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6236E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62F1DD4D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323D" w14:textId="60F252A7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Слива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FFC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BF20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D597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C6B7" w14:textId="30C0DB8C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318C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A43E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16159DC2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0C2BC" w14:textId="4B59B765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Груша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5294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DF05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81D6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9900" w14:textId="71B3510A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7FED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624A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B4C5D" w:rsidRPr="00CB37E2" w14:paraId="270B43A4" w14:textId="77777777" w:rsidTr="004B2EBA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F01E" w14:textId="4BDD78A7" w:rsidR="00EB4C5D" w:rsidRPr="00EB4C5D" w:rsidRDefault="00EB4C5D" w:rsidP="00EB4C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B4C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Виноград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A9DC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133F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25CF" w14:textId="77777777" w:rsidR="00EB4C5D" w:rsidRPr="00ED4A15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72CD" w14:textId="0738DBE8" w:rsidR="00EB4C5D" w:rsidRPr="00955202" w:rsidRDefault="00EB4C5D" w:rsidP="00EB4C5D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согласно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заявке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примэрии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два раза в неделю понедельник и среда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0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часов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A52FD">
              <w:rPr>
                <w:rFonts w:ascii="Times New Roman" w:hAnsi="Times New Roman" w:cs="Times New Roman"/>
                <w:sz w:val="18"/>
                <w:szCs w:val="18"/>
              </w:rPr>
              <w:t>утра</w:t>
            </w:r>
            <w:proofErr w:type="spellEnd"/>
            <w:r w:rsidRPr="005A52F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2560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93F0" w14:textId="77777777" w:rsidR="00EB4C5D" w:rsidRPr="00CB37E2" w:rsidRDefault="00EB4C5D" w:rsidP="00EB4C5D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D3988" w:rsidRPr="0065677C" w14:paraId="1CC077BD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6E0B" w14:textId="380E0E92" w:rsidR="003D3988" w:rsidRPr="00CF3BEE" w:rsidRDefault="003D3988" w:rsidP="003D3988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CF3BEE">
              <w:rPr>
                <w:rFonts w:ascii="Times New Roman" w:hAnsi="Times New Roman" w:cs="Times New Roman"/>
                <w:b/>
                <w:lang w:val="ru-RU"/>
              </w:rPr>
              <w:lastRenderedPageBreak/>
              <w:t>ИТОГО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7C6E" w14:textId="77777777" w:rsidR="003D3988" w:rsidRPr="00CF3BEE" w:rsidRDefault="003D3988" w:rsidP="003D39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65908" w14:textId="77777777" w:rsidR="003D3988" w:rsidRPr="0065677C" w:rsidRDefault="003D3988" w:rsidP="003D39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7647" w14:textId="77777777" w:rsidR="003D3988" w:rsidRPr="0065677C" w:rsidRDefault="003D3988" w:rsidP="003D39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4AA0" w14:textId="1FE80F5A" w:rsidR="003D3988" w:rsidRDefault="003D3988" w:rsidP="003D3988">
            <w:pPr>
              <w:rPr>
                <w:rFonts w:ascii="Times New Roman" w:hAnsi="Times New Roman" w:cs="Times New Roman"/>
                <w:b/>
                <w:lang w:val="ru-RU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A4E2" w14:textId="77777777" w:rsidR="003D3988" w:rsidRPr="0065677C" w:rsidRDefault="003D3988" w:rsidP="003D39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33E3" w14:textId="77777777" w:rsidR="003D3988" w:rsidRPr="0065677C" w:rsidRDefault="003D3988" w:rsidP="003D3988">
            <w:pPr>
              <w:rPr>
                <w:rFonts w:ascii="Times New Roman" w:hAnsi="Times New Roman" w:cs="Times New Roman"/>
              </w:rPr>
            </w:pPr>
          </w:p>
        </w:tc>
      </w:tr>
      <w:tr w:rsidR="003D3988" w:rsidRPr="0065677C" w14:paraId="7866E97C" w14:textId="77777777" w:rsidTr="00613AC7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</w:tcBorders>
            <w:vAlign w:val="center"/>
          </w:tcPr>
          <w:p w14:paraId="2CE9FA00" w14:textId="77777777" w:rsidR="003D3988" w:rsidRPr="0065677C" w:rsidRDefault="003D3988" w:rsidP="003D3988">
            <w:pPr>
              <w:tabs>
                <w:tab w:val="left" w:pos="6120"/>
              </w:tabs>
              <w:rPr>
                <w:rFonts w:ascii="Times New Roman" w:hAnsi="Times New Roman" w:cs="Times New Roman"/>
                <w:lang w:val="ru-RU"/>
              </w:rPr>
            </w:pPr>
          </w:p>
          <w:p w14:paraId="2728A6AC" w14:textId="77777777" w:rsidR="003D3988" w:rsidRPr="0065677C" w:rsidRDefault="003D3988" w:rsidP="003D3988">
            <w:pPr>
              <w:rPr>
                <w:rFonts w:ascii="Times New Roman" w:hAnsi="Times New Roman" w:cs="Times New Roman"/>
                <w:lang w:val="ru-RU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 xml:space="preserve">Подпись: _______________ Имя, Фамилия: </w:t>
            </w:r>
            <w:r>
              <w:rPr>
                <w:rFonts w:ascii="Times New Roman" w:hAnsi="Times New Roman" w:cs="Times New Roman"/>
                <w:lang w:val="ru-RU"/>
              </w:rPr>
              <w:t xml:space="preserve">___________________________ в </w:t>
            </w:r>
            <w:r w:rsidRPr="0065677C">
              <w:rPr>
                <w:rFonts w:ascii="Times New Roman" w:hAnsi="Times New Roman" w:cs="Times New Roman"/>
                <w:lang w:val="ru-RU"/>
              </w:rPr>
              <w:t>качестве: ________________</w:t>
            </w:r>
          </w:p>
          <w:p w14:paraId="5D8ED1B3" w14:textId="77777777" w:rsidR="003D3988" w:rsidRPr="0065677C" w:rsidRDefault="003D3988" w:rsidP="003D3988">
            <w:pPr>
              <w:rPr>
                <w:rFonts w:ascii="Times New Roman" w:hAnsi="Times New Roman" w:cs="Times New Roman"/>
                <w:lang w:val="it-IT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>Оферент</w:t>
            </w:r>
            <w:r w:rsidRPr="0065677C">
              <w:rPr>
                <w:rFonts w:ascii="Times New Roman" w:hAnsi="Times New Roman" w:cs="Times New Roman"/>
              </w:rPr>
              <w:t xml:space="preserve">: _______________________ </w:t>
            </w:r>
            <w:proofErr w:type="spellStart"/>
            <w:r w:rsidRPr="0065677C">
              <w:rPr>
                <w:rFonts w:ascii="Times New Roman" w:hAnsi="Times New Roman" w:cs="Times New Roman"/>
              </w:rPr>
              <w:t>Адрес</w:t>
            </w:r>
            <w:proofErr w:type="spellEnd"/>
            <w:r w:rsidRPr="0065677C">
              <w:rPr>
                <w:rFonts w:ascii="Times New Roman" w:hAnsi="Times New Roman" w:cs="Times New Roman"/>
              </w:rPr>
              <w:t>: __________________________</w:t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</w:p>
          <w:tbl>
            <w:tblPr>
              <w:tblW w:w="14034" w:type="dxa"/>
              <w:tblLayout w:type="fixed"/>
              <w:tblLook w:val="00A0" w:firstRow="1" w:lastRow="0" w:firstColumn="1" w:lastColumn="0" w:noHBand="0" w:noVBand="0"/>
            </w:tblPr>
            <w:tblGrid>
              <w:gridCol w:w="1238"/>
              <w:gridCol w:w="19"/>
              <w:gridCol w:w="2096"/>
              <w:gridCol w:w="843"/>
              <w:gridCol w:w="824"/>
              <w:gridCol w:w="892"/>
              <w:gridCol w:w="1353"/>
              <w:gridCol w:w="1037"/>
              <w:gridCol w:w="1035"/>
              <w:gridCol w:w="54"/>
              <w:gridCol w:w="2161"/>
              <w:gridCol w:w="1788"/>
              <w:gridCol w:w="694"/>
            </w:tblGrid>
            <w:tr w:rsidR="003D3988" w:rsidRPr="0065677C" w14:paraId="6B43A7B9" w14:textId="77777777" w:rsidTr="00955202">
              <w:trPr>
                <w:trHeight w:val="653"/>
              </w:trPr>
              <w:tc>
                <w:tcPr>
                  <w:tcW w:w="14034" w:type="dxa"/>
                  <w:gridSpan w:val="13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4B0FA93A" w14:textId="77777777" w:rsidR="003D3988" w:rsidRDefault="003D3988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6D4CA8FC" w14:textId="49A99273" w:rsidR="003D3988" w:rsidRDefault="003D3988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09641A73" w14:textId="77777777" w:rsidR="003D3988" w:rsidRDefault="003D3988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43F2D6E2" w14:textId="77777777" w:rsidR="003D3988" w:rsidRDefault="003D3988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35B39375" w14:textId="77777777" w:rsidR="003D3988" w:rsidRDefault="003D3988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6054FC3D" w14:textId="77777777" w:rsidR="003D3988" w:rsidRDefault="003D3988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21C4F83E" w14:textId="3F14967B" w:rsidR="002016EB" w:rsidRDefault="002016EB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13DDB3CB" w14:textId="3B4734AF" w:rsidR="00955202" w:rsidRDefault="00955202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35BCF16C" w14:textId="2C867987" w:rsidR="00955202" w:rsidRDefault="00955202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3DF0F9D9" w14:textId="60ADD073" w:rsidR="00955202" w:rsidRDefault="00955202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0722A4B9" w14:textId="5715F19F" w:rsidR="00955202" w:rsidRDefault="00955202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7FE3453D" w14:textId="4CE42541" w:rsidR="00955202" w:rsidRDefault="00955202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6775FE43" w14:textId="77777777" w:rsidR="00955202" w:rsidRDefault="00955202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2FE0E89E" w14:textId="2B58FCB8" w:rsidR="002016EB" w:rsidRDefault="002016EB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0FE3E37B" w14:textId="349AA7D9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2C25F238" w14:textId="46CA25A3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5412A924" w14:textId="6AEFBC7E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0A1F15A1" w14:textId="658D6BAC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7D68896F" w14:textId="2E6D735E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37EFA35B" w14:textId="7F5ABB76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56D6A32A" w14:textId="033E617F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0B2EF372" w14:textId="233E19A3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206A35AF" w14:textId="259A3D00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2922F099" w14:textId="3C74D345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68D9CA4E" w14:textId="0632F864" w:rsidR="00EB4C5D" w:rsidRDefault="00EB4C5D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6C6FD6F0" w14:textId="77777777" w:rsidR="00EB4C5D" w:rsidRDefault="00EB4C5D" w:rsidP="00EB4C5D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1BA846D7" w14:textId="77777777" w:rsidR="002016EB" w:rsidRDefault="002016EB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4C0CCC8F" w14:textId="77777777" w:rsidR="002016EB" w:rsidRDefault="002016EB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5BC6E680" w14:textId="69E6886E" w:rsidR="003D3988" w:rsidRPr="0065677C" w:rsidRDefault="003D3988" w:rsidP="005602F6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Приложение № 23</w:t>
                  </w:r>
                </w:p>
                <w:p w14:paraId="7885B595" w14:textId="77777777" w:rsidR="003D3988" w:rsidRPr="00C72557" w:rsidRDefault="003D3988" w:rsidP="005602F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к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Стантартной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документации № 115</w:t>
                  </w:r>
                </w:p>
                <w:p w14:paraId="3C940359" w14:textId="77777777" w:rsidR="003D3988" w:rsidRPr="00C72557" w:rsidRDefault="003D3988" w:rsidP="005602F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от 15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сентября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20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21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г.</w:t>
                  </w:r>
                </w:p>
                <w:p w14:paraId="15514EAB" w14:textId="77777777" w:rsidR="003D3988" w:rsidRPr="009D0303" w:rsidRDefault="003D3988" w:rsidP="005602F6">
                  <w:pPr>
                    <w:pStyle w:val="20"/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 w:val="0"/>
                      <w:sz w:val="22"/>
                      <w:szCs w:val="22"/>
                      <w:lang w:val="en-US"/>
                    </w:rPr>
                  </w:pPr>
                  <w:bookmarkStart w:id="4" w:name="_Hlk78462311"/>
                  <w:proofErr w:type="gramStart"/>
                  <w:r w:rsidRPr="009D0303">
                    <w:rPr>
                      <w:rFonts w:ascii="Times New Roman" w:eastAsia="Times New Roman" w:hAnsi="Times New Roman" w:cs="Times New Roman"/>
                      <w:noProof w:val="0"/>
                      <w:sz w:val="22"/>
                      <w:szCs w:val="22"/>
                      <w:lang w:val="ru-RU"/>
                    </w:rPr>
                    <w:t>Ценовые  Спецификации</w:t>
                  </w:r>
                  <w:bookmarkEnd w:id="4"/>
                  <w:proofErr w:type="gramEnd"/>
                </w:p>
              </w:tc>
            </w:tr>
            <w:tr w:rsidR="003D3988" w:rsidRPr="0065677C" w14:paraId="6DA91E63" w14:textId="77777777" w:rsidTr="00955202">
              <w:trPr>
                <w:trHeight w:val="408"/>
              </w:trPr>
              <w:tc>
                <w:tcPr>
                  <w:tcW w:w="13340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D86477D" w14:textId="77777777" w:rsidR="003D3988" w:rsidRPr="0065677C" w:rsidRDefault="003D3988" w:rsidP="005602F6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lastRenderedPageBreak/>
                    <w:t>[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Эта табли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 xml:space="preserve">ца будет заполнена оферентом в 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графах 5,6,7,8 и 11 при необходимости, а закупающим органом - в графах 1,2,3,4,9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37153D0" w14:textId="77777777" w:rsidR="003D3988" w:rsidRPr="0065677C" w:rsidRDefault="003D3988" w:rsidP="005602F6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</w:pPr>
                </w:p>
              </w:tc>
            </w:tr>
            <w:tr w:rsidR="003D3988" w:rsidRPr="0065677C" w14:paraId="2954DB91" w14:textId="77777777" w:rsidTr="00955202">
              <w:trPr>
                <w:trHeight w:val="372"/>
              </w:trPr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FB547" w14:textId="77777777" w:rsidR="003D3988" w:rsidRPr="0065677C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2796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A1B43" w14:textId="77777777" w:rsidR="003D3988" w:rsidRPr="0065677C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Номер процедуры   закупки</w:t>
                  </w:r>
                  <w:r w:rsidRPr="0065677C">
                    <w:rPr>
                      <w:rFonts w:ascii="Times New Roman" w:hAnsi="Times New Roman" w:cs="Times New Roman"/>
                    </w:rPr>
                    <w:t xml:space="preserve"> ______________</w:t>
                  </w: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от</w:t>
                  </w:r>
                  <w:r w:rsidRPr="0065677C">
                    <w:rPr>
                      <w:rFonts w:ascii="Times New Roman" w:hAnsi="Times New Roman" w:cs="Times New Roman"/>
                    </w:rPr>
                    <w:t>_________</w:t>
                  </w:r>
                </w:p>
              </w:tc>
            </w:tr>
            <w:tr w:rsidR="003D3988" w:rsidRPr="0065677C" w14:paraId="75F45C91" w14:textId="77777777" w:rsidTr="00955202">
              <w:trPr>
                <w:trHeight w:val="372"/>
              </w:trPr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817D4" w14:textId="77777777" w:rsidR="003D3988" w:rsidRPr="0065677C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96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6E4CE" w14:textId="1C5D1188" w:rsidR="003D3988" w:rsidRPr="0065677C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 xml:space="preserve"> Предмет   </w:t>
                  </w:r>
                  <w:proofErr w:type="gramStart"/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закупки</w:t>
                  </w:r>
                  <w:r w:rsidRPr="0065677C">
                    <w:rPr>
                      <w:rFonts w:ascii="Times New Roman" w:hAnsi="Times New Roman" w:cs="Times New Roman"/>
                    </w:rPr>
                    <w:t>:</w:t>
                  </w:r>
                  <w:r w:rsidRPr="00B34CA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</w:t>
                  </w:r>
                  <w:r w:rsidR="00D35CD9" w:rsidRPr="0022508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О</w:t>
                  </w:r>
                  <w:r w:rsidR="00D35CD9" w:rsidRPr="0022508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в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ощи</w:t>
                  </w:r>
                  <w:proofErr w:type="gramEnd"/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и фрукты</w:t>
                  </w:r>
                  <w:r w:rsidR="00D35CD9" w:rsidRPr="0044294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на </w:t>
                  </w:r>
                  <w:r w:rsidR="00590FA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второ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е полугодие 202</w:t>
                  </w:r>
                  <w:r w:rsid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6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года для УРО № 1,</w:t>
                  </w:r>
                  <w:r w:rsidR="00590FA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2,</w:t>
                  </w:r>
                  <w:r w:rsidR="00590FA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3 </w:t>
                  </w:r>
                  <w:r w:rsidR="00590FA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и лагеря «Олимпия» 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села </w:t>
                  </w:r>
                  <w:proofErr w:type="spellStart"/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Казаклия</w:t>
                  </w:r>
                  <w:proofErr w:type="spellEnd"/>
                  <w:r w:rsidR="00AF665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.</w:t>
                  </w:r>
                </w:p>
              </w:tc>
            </w:tr>
            <w:tr w:rsidR="003D3988" w:rsidRPr="0065677C" w14:paraId="79D0DFED" w14:textId="77777777" w:rsidTr="00955202">
              <w:trPr>
                <w:trHeight w:val="977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02D8C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proofErr w:type="gramStart"/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Код </w:t>
                  </w:r>
                  <w:r w:rsidRPr="0065677C">
                    <w:rPr>
                      <w:rFonts w:ascii="Times New Roman" w:hAnsi="Times New Roman" w:cs="Times New Roman"/>
                      <w:b/>
                    </w:rPr>
                    <w:t xml:space="preserve"> CPV</w:t>
                  </w:r>
                  <w:proofErr w:type="gramEnd"/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02BE6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proofErr w:type="gramStart"/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Наименование  товара</w:t>
                  </w:r>
                  <w:proofErr w:type="gramEnd"/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/  услуг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100CD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Единица 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измерения 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658A80A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Количество 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3734F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Цена 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за единицу</w:t>
                  </w:r>
                </w:p>
                <w:p w14:paraId="2ADB51DA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proofErr w:type="gramStart"/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( без</w:t>
                  </w:r>
                  <w:proofErr w:type="gramEnd"/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НДС)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FDBDB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>Цена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за единицу</w:t>
                  </w:r>
                </w:p>
                <w:p w14:paraId="39023B39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proofErr w:type="gramStart"/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( с</w:t>
                  </w:r>
                  <w:proofErr w:type="gramEnd"/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НДС)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6CB4E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Сумма 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без НДС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241C3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>Сумма с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НДС</w:t>
                  </w: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181D3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Срок 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поставки/ доставки</w:t>
                  </w:r>
                  <w:r w:rsidRPr="0065677C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E4707" w14:textId="77777777" w:rsidR="003D3988" w:rsidRPr="0065677C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65677C">
                    <w:rPr>
                      <w:rFonts w:ascii="Times New Roman" w:hAnsi="Times New Roman" w:cs="Times New Roman"/>
                      <w:b/>
                    </w:rPr>
                    <w:t>Бюджетная</w:t>
                  </w:r>
                  <w:proofErr w:type="spellEnd"/>
                  <w:r w:rsidRPr="0065677C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proofErr w:type="spellStart"/>
                  <w:r w:rsidRPr="0065677C">
                    <w:rPr>
                      <w:rFonts w:ascii="Times New Roman" w:hAnsi="Times New Roman" w:cs="Times New Roman"/>
                      <w:b/>
                    </w:rPr>
                    <w:t>классификация</w:t>
                  </w:r>
                  <w:proofErr w:type="spellEnd"/>
                  <w:r w:rsidRPr="0065677C">
                    <w:rPr>
                      <w:rFonts w:ascii="Times New Roman" w:hAnsi="Times New Roman" w:cs="Times New Roman"/>
                      <w:b/>
                    </w:rPr>
                    <w:t xml:space="preserve"> (IBAN)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7CD67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скидка</w:t>
                  </w:r>
                </w:p>
                <w:p w14:paraId="755FDDE7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</w:rPr>
                    <w:t>%</w:t>
                  </w:r>
                </w:p>
              </w:tc>
            </w:tr>
            <w:tr w:rsidR="003D3988" w:rsidRPr="0065677C" w14:paraId="760C7C5A" w14:textId="77777777" w:rsidTr="00955202">
              <w:trPr>
                <w:trHeight w:val="265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B6E6C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811A7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A2D81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06EAC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2C141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CD5B9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FDE64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38769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E7BF8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6B51C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EA8C0" w14:textId="77777777" w:rsidR="003D3988" w:rsidRPr="0065677C" w:rsidRDefault="003D3988" w:rsidP="005602F6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11</w:t>
                  </w:r>
                </w:p>
              </w:tc>
            </w:tr>
            <w:tr w:rsidR="003D3988" w:rsidRPr="0065677C" w14:paraId="48111B52" w14:textId="77777777" w:rsidTr="00955202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B8826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72FE22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Товары /услуги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C4082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3931E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FC237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A6310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47AA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51011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5FE57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B4937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4AC41" w14:textId="77777777" w:rsidR="003D3988" w:rsidRPr="0065677C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D3988" w:rsidRPr="0065677C" w14:paraId="3ADED87B" w14:textId="77777777" w:rsidTr="00955202">
              <w:trPr>
                <w:trHeight w:val="774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1ED3B" w14:textId="440732D6" w:rsidR="003D3988" w:rsidRPr="007D5D2F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7D5D2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15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3</w:t>
                  </w:r>
                  <w:r w:rsidRPr="007D5D2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00000-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1</w:t>
                  </w: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6E57A" w14:textId="5E8F1CBC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Лот</w:t>
                  </w:r>
                  <w:r w:rsidRPr="0007550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 w:rsidRPr="0007550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овощи и фрукты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E2227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13226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D9891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2FECB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57F00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5E0E3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16604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3838A" w14:textId="77777777" w:rsidR="003D3988" w:rsidRPr="0007550B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A2809" w14:textId="77777777" w:rsidR="003D3988" w:rsidRPr="0065677C" w:rsidRDefault="003D3988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1AD58DAE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3C03A" w14:textId="284BD5D6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226DF" w14:textId="383DDD20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Апельсин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9FC87" w14:textId="4836CC17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96D69" w14:textId="370C9649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425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7141F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BB29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F169B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32AA5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80357" w14:textId="33B3F29E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4DCC6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66C4C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2316054C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33653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7EA77" w14:textId="66A5D6C0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Баклажан</w:t>
                  </w:r>
                  <w:proofErr w:type="spellEnd"/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AA8AE" w14:textId="59E6A651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5DFB2" w14:textId="63817FC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110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38A41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BAA3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EE311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9D52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2E1B5" w14:textId="2085DBCF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99A7E" w14:textId="0FD1DD66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8C764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0BBA9CBD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424E8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8C382" w14:textId="75BF6259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Банан</w:t>
                  </w:r>
                  <w:proofErr w:type="spellEnd"/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10301" w14:textId="38FD8A8D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20B7" w14:textId="65C7DE8B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1225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D074B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D70A3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6CD05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42550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84880" w14:textId="3876C5A4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2398F" w14:textId="5A5704BF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6DB5F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37280EF2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588D8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F8BB3" w14:textId="132ADFD4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Броколи</w:t>
                  </w:r>
                  <w:proofErr w:type="spellEnd"/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F4BF1" w14:textId="293DD89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0FDF8" w14:textId="146EA437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BED63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EA939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EBF0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2F3B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D7A18" w14:textId="043C3011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1BBCB" w14:textId="015B5241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22C0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43903A59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6C3AF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DBD4E" w14:textId="25FC4DF3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 xml:space="preserve">Кабачки 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44409" w14:textId="55570CB6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2F100" w14:textId="25EC7F2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305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45DC6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E476D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6F9EA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E4D4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6F993" w14:textId="4509335C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16E5F" w14:textId="5DBB08B6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3F08E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115E9490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1BC33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DD89B" w14:textId="7C76E39F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Капуста квашенная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B713F" w14:textId="4A9A3A10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46DE7" w14:textId="6ACAB021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100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925F6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22F8D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6FE41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4C8C6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72082" w14:textId="71D0B54A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6E721" w14:textId="7DF22E38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DB6E7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2047A42B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395D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26A78" w14:textId="63FBAD30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Капуста краснокочанная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B5496" w14:textId="51B65707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8D3E8" w14:textId="2F3B5811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6E2F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DC12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7412A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BE63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B8C7F" w14:textId="7FD7027B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9A6AD" w14:textId="46B1EEB9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BF9B6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081D17A2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91F89" w14:textId="00574551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B7DA6" w14:textId="45625C3F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Капуста свежая белокочанная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00999" w14:textId="7EB1403D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CE037" w14:textId="4E3174D4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589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26936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AFE2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6021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A8B2A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99230" w14:textId="3C2C87B6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A23AA" w14:textId="2AF1E55B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6FDA3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2BBD9F9B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044EB" w14:textId="2F0AEE59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0C582" w14:textId="0E46521D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Картофель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5F9C5" w14:textId="44571351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BE9FC" w14:textId="459CA7B4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2900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C4635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E3B0A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BDC0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4D9E1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73E58" w14:textId="42032D14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F72E2" w14:textId="50598270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73BCA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7DA55D1A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0D461" w14:textId="51668F78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04343" w14:textId="4C5CD5C2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Киви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139C2" w14:textId="1B1E327F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187D7" w14:textId="12BB5F4B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280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51E11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F5FA5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5253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28F5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2ECCE" w14:textId="073C2474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364A3" w14:textId="2714B209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8BE32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46509C96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19F96" w14:textId="669ACD3A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42220" w14:textId="6A56E1EA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Корень сельдерея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DD6ED" w14:textId="1B6B2D13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2FDF" w14:textId="78FF8ADF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120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83575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7B33B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39D39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375CA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A974E" w14:textId="5D4720B5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B6BC5" w14:textId="0FF1408F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235A3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4C02ACF9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3EF53" w14:textId="5BC013B8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10BE8" w14:textId="7F1CBFE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Лимон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2AB6E" w14:textId="3BE18D4D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7873B" w14:textId="4AE56C06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103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BCE68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A3BCF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52761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46A0A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4C525" w14:textId="0836A0F6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C002C" w14:textId="1271B68C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F68C2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4108C71D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2A5C6" w14:textId="72C1580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E642F" w14:textId="3BC0851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Лук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65550" w14:textId="4CBF93BC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3A9AB" w14:textId="6F168627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591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0C32A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BE50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DC496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B8B2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731A3" w14:textId="7FFC4FD8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1076" w14:textId="1B5712AA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C34F8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09319B7C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B8625" w14:textId="7E5AEABE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5EE6B" w14:textId="0CA16A4D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Мандарин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84275" w14:textId="3A56F529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5633" w14:textId="10C4EBA2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420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9CF40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933B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D151F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04C89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4EA6D" w14:textId="67DDE971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23C73" w14:textId="34EA8392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5F480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EB4C5D" w:rsidRPr="0065677C" w14:paraId="66A77464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69460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706C9" w14:textId="5743CBBA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Морковь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C13AE" w14:textId="0D45C57D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B8B4" w14:textId="09E9F059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720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99798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9A9F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B2DD9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A96A1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16C31" w14:textId="1B5EA514" w:rsidR="00EB4C5D" w:rsidRPr="002A2274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05523" w14:textId="02E3457A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F088A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7ECE5A4F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90D80" w14:textId="570E49A6" w:rsidR="00EB4C5D" w:rsidRPr="00D05E37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7B3ED" w14:textId="5E02E0D2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Огурцы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E6F6D" w14:textId="203853CC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58AC1" w14:textId="377F26CC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555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8E601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C90AD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70E4C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C3E1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6F94F" w14:textId="3E664ACE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71667" w14:textId="76517114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34AEE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5F1CA35F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B7E56" w14:textId="36DB4556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A89FA" w14:textId="394E5ED8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Пекинская капуста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C0266" w14:textId="2C7911BC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5074E" w14:textId="0A36A5E0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146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605BE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70BA9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730BC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543B5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3656E" w14:textId="30255234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6DBF2" w14:textId="2D558321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0821E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105B6A72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4519F" w14:textId="14FFCF22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C1FFE" w14:textId="50E97C93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Перец</w:t>
                  </w:r>
                  <w:proofErr w:type="spellEnd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желтый</w:t>
                  </w:r>
                  <w:proofErr w:type="spellEnd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44E4F" w14:textId="0F87BAE4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CE9EA" w14:textId="1A5284E4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150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69F34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68EF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87ED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6CC6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C8481" w14:textId="07513638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410B8" w14:textId="1C69D4FD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24419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0BBDFBE5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F5887" w14:textId="34BA0B7E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406F6" w14:textId="062D9F86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Перец</w:t>
                  </w:r>
                  <w:proofErr w:type="spellEnd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зеленый</w:t>
                  </w:r>
                  <w:proofErr w:type="spellEnd"/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BF5FD" w14:textId="7D140CDF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8D6F5" w14:textId="54BDD71B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245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B4C25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50ACC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C0866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B3E8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A4BC2" w14:textId="0F431D96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92A58" w14:textId="13035AF1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A35C7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05A60CB6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5498D" w14:textId="6057A6D4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35308" w14:textId="0CFE473F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Перец</w:t>
                  </w:r>
                  <w:proofErr w:type="spellEnd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красный</w:t>
                  </w:r>
                  <w:proofErr w:type="spellEnd"/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52537" w14:textId="22F8EFAD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15126" w14:textId="42DC27EB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305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2F20D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CAEFF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2310C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06CFA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1A7EE" w14:textId="5D62BB80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451FE" w14:textId="33B66861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A52C4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0A33B957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C0101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F7722" w14:textId="401285A4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Зелень – петрушка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9F8E4" w14:textId="3B908131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E1CBE" w14:textId="20B8FAA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7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194AC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1307A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D6F52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45CB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53CE8" w14:textId="7765DDE3" w:rsidR="00EB4C5D" w:rsidRPr="00E503D5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E701E" w14:textId="3DF89872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FEEAA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3DB2A56D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E61A9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5746D" w14:textId="01F68389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Помидор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03FE2" w14:textId="2AD85071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F831D" w14:textId="6680A10B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755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5CA59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097D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EE9D5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D3D1D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E45E0" w14:textId="4CD6A0C8" w:rsidR="00EB4C5D" w:rsidRPr="00E503D5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B5FA8" w14:textId="07273E2E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190F3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7F2A8ED7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D2AEE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4B405" w14:textId="297F3463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Свекла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AE933" w14:textId="10098220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12B03" w14:textId="2341116C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315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BD1B4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8C86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CBB02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F2048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63ADA" w14:textId="7C4A31A5" w:rsidR="00EB4C5D" w:rsidRPr="00E503D5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8175F2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CAF16" w14:textId="2521DB3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5BC6E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0E0CEBC9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C481C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754FB" w14:textId="271750CC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Стебель сельдерея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3EFDD" w14:textId="7FBEB2E8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59A1F" w14:textId="77C0B0B0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70E1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52482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64E9D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2D080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5ABD1" w14:textId="1CF22B84" w:rsidR="00EB4C5D" w:rsidRPr="00E503D5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D71BB" w14:textId="597AA93D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0CFB4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51554518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25DFC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C6B67" w14:textId="68D76707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Зелень - укроп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14CF9" w14:textId="331A6FE2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2BE47" w14:textId="5D8F022A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7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A911E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E183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4F56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6C256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A423E" w14:textId="65FF86BA" w:rsidR="00EB4C5D" w:rsidRPr="002A2274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C3F09" w14:textId="3ABECE53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AEF26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3E0A0E52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2888C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D2C4B" w14:textId="509EAFB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Цветная</w:t>
                  </w:r>
                  <w:proofErr w:type="spellEnd"/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капуста</w:t>
                  </w:r>
                  <w:proofErr w:type="spellEnd"/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8ED05" w14:textId="23EFD560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9C65D" w14:textId="304DD51F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310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BA6D6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C63C5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C322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C640C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71075" w14:textId="3E1388F7" w:rsidR="00EB4C5D" w:rsidRPr="00AD281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F01CB" w14:textId="504FE8B9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47F73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61E6CF9A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A53BF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B7046" w14:textId="55477246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Черешня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EF582" w14:textId="2EE32187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D7263" w14:textId="7D58A2B8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30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A2AF6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07E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E9EA8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94AE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C5345" w14:textId="053033AE" w:rsidR="00EB4C5D" w:rsidRPr="00AD281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34A7F" w14:textId="07655ABA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DA81B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6F572CE2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821FF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CF413" w14:textId="3667BBC3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Шпинат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C5ED5" w14:textId="09D2DF6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EFACD" w14:textId="0F9827DB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47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87A31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47CF8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B27C3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12C71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2EBA1" w14:textId="6D378098" w:rsidR="00EB4C5D" w:rsidRPr="00AD281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64DA4" w14:textId="6732D4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D515E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3083BE2A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D5D94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BE750" w14:textId="5B3DABD6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Яблоки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594CB" w14:textId="67F6222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A1A72" w14:textId="688A3F10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1145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55412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6E30C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11928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EC62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5CAD2" w14:textId="7C69FDA4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2BABA" w14:textId="3E677685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21C48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0299F871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ADD28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310BC" w14:textId="1AA2286C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Слива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E7E5" w14:textId="59F58861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E0FBE" w14:textId="3B7DE694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120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E8D71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50258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798B9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AD83C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64645" w14:textId="3A4E1CE3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2A20E" w14:textId="3DDFEB65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FB685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76B9EE06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A1BEB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DBC18" w14:textId="68038079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Груша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5C7A0" w14:textId="69649173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815F9" w14:textId="522CCD68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230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FCAEC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94EE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6361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60312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0A6E7" w14:textId="478BB311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FABD5" w14:textId="55B1C5B3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FE1E4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0521ECF0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3261D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9FD00" w14:textId="1BD0E673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Виноград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BDA5D" w14:textId="3825912F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51B2B" w14:textId="143F95E3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170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0245B" w14:textId="77777777" w:rsidR="00EB4C5D" w:rsidRP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F6177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B0B18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54AAB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E6FBD" w14:textId="152469B0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19BE5" w14:textId="5E1E7F94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69228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B4C5D" w:rsidRPr="0065677C" w14:paraId="1203933D" w14:textId="77777777" w:rsidTr="001B3C47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CCA41" w14:textId="77777777" w:rsidR="00EB4C5D" w:rsidRPr="0007550B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8012D" w14:textId="6665E8D3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  <w:lang w:val="ru-RU" w:eastAsia="ru-RU"/>
                    </w:rPr>
                    <w:t>Персик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1BB7E" w14:textId="6EA1CBCE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  <w:lang w:val="ru-RU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A7B1" w14:textId="50147FEB" w:rsidR="00EB4C5D" w:rsidRPr="00EB4C5D" w:rsidRDefault="00EB4C5D" w:rsidP="00EB4C5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iCs/>
                      <w:color w:val="000000"/>
                      <w:sz w:val="24"/>
                      <w:szCs w:val="24"/>
                    </w:rPr>
                  </w:pPr>
                  <w:r w:rsidRPr="00EB4C5D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  <w:lang w:val="ru-RU" w:eastAsia="ru-RU"/>
                    </w:rPr>
                    <w:t>280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816C0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DC1B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CFD44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D029A" w14:textId="77777777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9B32D" w14:textId="1ABA03F6" w:rsidR="00EB4C5D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694BFF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до 31.12.2026</w:t>
                  </w: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B881C" w14:textId="55C74088" w:rsidR="00EB4C5D" w:rsidRPr="0007550B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16DF0" w14:textId="77777777" w:rsidR="00EB4C5D" w:rsidRPr="0065677C" w:rsidRDefault="00EB4C5D" w:rsidP="00EB4C5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74F24" w:rsidRPr="0065677C" w14:paraId="7C81EA92" w14:textId="77777777" w:rsidTr="00955202">
              <w:trPr>
                <w:trHeight w:val="372"/>
              </w:trPr>
              <w:tc>
                <w:tcPr>
                  <w:tcW w:w="12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925C2" w14:textId="77777777" w:rsidR="00374F24" w:rsidRPr="00146680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2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A3BF9" w14:textId="77777777" w:rsidR="00374F24" w:rsidRPr="0065677C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ИТОГО </w:t>
                  </w:r>
                </w:p>
              </w:tc>
              <w:tc>
                <w:tcPr>
                  <w:tcW w:w="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B97A5" w14:textId="77777777" w:rsidR="00374F24" w:rsidRPr="0065677C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58D20" w14:textId="77777777" w:rsidR="00374F24" w:rsidRPr="0065677C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3EBF3" w14:textId="77777777" w:rsidR="00374F24" w:rsidRPr="0065677C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FB5A1" w14:textId="77777777" w:rsidR="00374F24" w:rsidRPr="0065677C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787A0" w14:textId="77777777" w:rsidR="00374F24" w:rsidRPr="0065677C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AF06D" w14:textId="77777777" w:rsidR="00374F24" w:rsidRPr="0065677C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65446" w14:textId="5A2C36D3" w:rsidR="00374F24" w:rsidRPr="000600F2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lang w:val="ru-RU"/>
                    </w:rPr>
                  </w:pP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BD0A1" w14:textId="77777777" w:rsidR="00374F24" w:rsidRPr="0065677C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F8A1A" w14:textId="77777777" w:rsidR="00374F24" w:rsidRPr="0065677C" w:rsidRDefault="00374F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65A24" w:rsidRPr="0065677C" w14:paraId="5547E190" w14:textId="77777777" w:rsidTr="00955202">
              <w:trPr>
                <w:trHeight w:val="372"/>
              </w:trPr>
              <w:tc>
                <w:tcPr>
                  <w:tcW w:w="939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10EF28" w14:textId="77777777" w:rsidR="00565A24" w:rsidRDefault="00565A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67B39EC8" w14:textId="77777777" w:rsidR="00565A24" w:rsidRPr="0065677C" w:rsidRDefault="00565A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Подпись: _______________ Имя, Фамилия: __________________________</w:t>
                  </w:r>
                  <w:proofErr w:type="gramStart"/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_  в</w:t>
                  </w:r>
                  <w:proofErr w:type="gramEnd"/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 xml:space="preserve">  качестве : ______</w:t>
                  </w:r>
                  <w:r>
                    <w:rPr>
                      <w:rFonts w:ascii="Times New Roman" w:hAnsi="Times New Roman" w:cs="Times New Roman"/>
                      <w:lang w:val="ru-RU"/>
                    </w:rPr>
                    <w:t>___</w:t>
                  </w:r>
                </w:p>
                <w:p w14:paraId="70DF42E8" w14:textId="77777777" w:rsidR="00565A24" w:rsidRPr="0065677C" w:rsidRDefault="00565A24" w:rsidP="005602F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Cs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Оферент</w:t>
                  </w:r>
                  <w:r w:rsidRPr="0065677C">
                    <w:rPr>
                      <w:rFonts w:ascii="Times New Roman" w:hAnsi="Times New Roman" w:cs="Times New Roman"/>
                    </w:rPr>
                    <w:t xml:space="preserve">: _______________________ </w:t>
                  </w:r>
                  <w:proofErr w:type="spellStart"/>
                  <w:r w:rsidRPr="0065677C">
                    <w:rPr>
                      <w:rFonts w:ascii="Times New Roman" w:hAnsi="Times New Roman" w:cs="Times New Roman"/>
                    </w:rPr>
                    <w:t>Адрес</w:t>
                  </w:r>
                  <w:proofErr w:type="spellEnd"/>
                  <w:r w:rsidRPr="0065677C">
                    <w:rPr>
                      <w:rFonts w:ascii="Times New Roman" w:hAnsi="Times New Roman" w:cs="Times New Roman"/>
                    </w:rPr>
                    <w:t>: __________________________</w:t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</w:p>
              </w:tc>
              <w:tc>
                <w:tcPr>
                  <w:tcW w:w="216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016BFD5" w14:textId="77777777" w:rsidR="00565A24" w:rsidRPr="0065677C" w:rsidRDefault="00565A24" w:rsidP="005602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8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3CA2A77" w14:textId="77777777" w:rsidR="00565A24" w:rsidRPr="0065677C" w:rsidRDefault="00565A24" w:rsidP="005602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DCBFA23" w14:textId="77777777" w:rsidR="00565A24" w:rsidRPr="0065677C" w:rsidRDefault="00565A24" w:rsidP="005602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1A52AC7" w14:textId="77777777" w:rsidR="003D3988" w:rsidRPr="0065677C" w:rsidRDefault="003D3988" w:rsidP="003D3988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14:paraId="02B9B5D6" w14:textId="77777777" w:rsidR="00565A24" w:rsidRDefault="00565A24"/>
    <w:sectPr w:rsidR="00565A24" w:rsidSect="009B49F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149"/>
    <w:multiLevelType w:val="multilevel"/>
    <w:tmpl w:val="9760A5D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Cambria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" w15:restartNumberingAfterBreak="0">
    <w:nsid w:val="0000014B"/>
    <w:multiLevelType w:val="multilevel"/>
    <w:tmpl w:val="883A7D80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2" w15:restartNumberingAfterBreak="0">
    <w:nsid w:val="0000014D"/>
    <w:multiLevelType w:val="multilevel"/>
    <w:tmpl w:val="73A875E6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3" w15:restartNumberingAfterBreak="0">
    <w:nsid w:val="0000014F"/>
    <w:multiLevelType w:val="multilevel"/>
    <w:tmpl w:val="4656DDF8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4" w15:restartNumberingAfterBreak="0">
    <w:nsid w:val="00000151"/>
    <w:multiLevelType w:val="multilevel"/>
    <w:tmpl w:val="28AA6C56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5" w15:restartNumberingAfterBreak="0">
    <w:nsid w:val="00000153"/>
    <w:multiLevelType w:val="multilevel"/>
    <w:tmpl w:val="B7E8F5BE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6" w15:restartNumberingAfterBreak="0">
    <w:nsid w:val="09E24A55"/>
    <w:multiLevelType w:val="hybridMultilevel"/>
    <w:tmpl w:val="608660A2"/>
    <w:lvl w:ilvl="0" w:tplc="E884CAF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320CA"/>
    <w:multiLevelType w:val="hybridMultilevel"/>
    <w:tmpl w:val="9E9C3D56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746AFB"/>
    <w:multiLevelType w:val="hybridMultilevel"/>
    <w:tmpl w:val="E7BE1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50675B"/>
    <w:multiLevelType w:val="hybridMultilevel"/>
    <w:tmpl w:val="9CF4C838"/>
    <w:lvl w:ilvl="0" w:tplc="04090011">
      <w:start w:val="1"/>
      <w:numFmt w:val="decimal"/>
      <w:lvlText w:val="%1)"/>
      <w:lvlJc w:val="left"/>
      <w:pPr>
        <w:ind w:left="1125" w:hanging="360"/>
      </w:pPr>
    </w:lvl>
    <w:lvl w:ilvl="1" w:tplc="08180019" w:tentative="1">
      <w:start w:val="1"/>
      <w:numFmt w:val="lowerLetter"/>
      <w:lvlText w:val="%2."/>
      <w:lvlJc w:val="left"/>
      <w:pPr>
        <w:ind w:left="1845" w:hanging="360"/>
      </w:pPr>
    </w:lvl>
    <w:lvl w:ilvl="2" w:tplc="0818001B" w:tentative="1">
      <w:start w:val="1"/>
      <w:numFmt w:val="lowerRoman"/>
      <w:lvlText w:val="%3."/>
      <w:lvlJc w:val="right"/>
      <w:pPr>
        <w:ind w:left="2565" w:hanging="180"/>
      </w:pPr>
    </w:lvl>
    <w:lvl w:ilvl="3" w:tplc="0818000F" w:tentative="1">
      <w:start w:val="1"/>
      <w:numFmt w:val="decimal"/>
      <w:lvlText w:val="%4."/>
      <w:lvlJc w:val="left"/>
      <w:pPr>
        <w:ind w:left="3285" w:hanging="360"/>
      </w:pPr>
    </w:lvl>
    <w:lvl w:ilvl="4" w:tplc="08180019" w:tentative="1">
      <w:start w:val="1"/>
      <w:numFmt w:val="lowerLetter"/>
      <w:lvlText w:val="%5."/>
      <w:lvlJc w:val="left"/>
      <w:pPr>
        <w:ind w:left="4005" w:hanging="360"/>
      </w:pPr>
    </w:lvl>
    <w:lvl w:ilvl="5" w:tplc="0818001B" w:tentative="1">
      <w:start w:val="1"/>
      <w:numFmt w:val="lowerRoman"/>
      <w:lvlText w:val="%6."/>
      <w:lvlJc w:val="right"/>
      <w:pPr>
        <w:ind w:left="4725" w:hanging="180"/>
      </w:pPr>
    </w:lvl>
    <w:lvl w:ilvl="6" w:tplc="0818000F" w:tentative="1">
      <w:start w:val="1"/>
      <w:numFmt w:val="decimal"/>
      <w:lvlText w:val="%7."/>
      <w:lvlJc w:val="left"/>
      <w:pPr>
        <w:ind w:left="5445" w:hanging="360"/>
      </w:pPr>
    </w:lvl>
    <w:lvl w:ilvl="7" w:tplc="08180019" w:tentative="1">
      <w:start w:val="1"/>
      <w:numFmt w:val="lowerLetter"/>
      <w:lvlText w:val="%8."/>
      <w:lvlJc w:val="left"/>
      <w:pPr>
        <w:ind w:left="6165" w:hanging="360"/>
      </w:pPr>
    </w:lvl>
    <w:lvl w:ilvl="8" w:tplc="0818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0" w15:restartNumberingAfterBreak="0">
    <w:nsid w:val="0DD435A9"/>
    <w:multiLevelType w:val="hybridMultilevel"/>
    <w:tmpl w:val="59103A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1FA60B9"/>
    <w:multiLevelType w:val="hybridMultilevel"/>
    <w:tmpl w:val="CA92FB0A"/>
    <w:lvl w:ilvl="0" w:tplc="61DA4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44941369"/>
    <w:multiLevelType w:val="hybridMultilevel"/>
    <w:tmpl w:val="E42E43F6"/>
    <w:lvl w:ilvl="0" w:tplc="869C99B4">
      <w:start w:val="1"/>
      <w:numFmt w:val="decimal"/>
      <w:lvlText w:val="%1."/>
      <w:lvlJc w:val="left"/>
      <w:pPr>
        <w:ind w:left="765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475846A3"/>
    <w:multiLevelType w:val="hybridMultilevel"/>
    <w:tmpl w:val="896A090C"/>
    <w:lvl w:ilvl="0" w:tplc="04090017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9D66BA2"/>
    <w:multiLevelType w:val="hybridMultilevel"/>
    <w:tmpl w:val="827423D2"/>
    <w:lvl w:ilvl="0" w:tplc="7DD0151A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9C3B99"/>
    <w:multiLevelType w:val="hybridMultilevel"/>
    <w:tmpl w:val="489C1A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DDC4EF4"/>
    <w:multiLevelType w:val="hybridMultilevel"/>
    <w:tmpl w:val="5B264B58"/>
    <w:lvl w:ilvl="0" w:tplc="04090011">
      <w:start w:val="1"/>
      <w:numFmt w:val="decimal"/>
      <w:lvlText w:val="%1)"/>
      <w:lvlJc w:val="left"/>
      <w:pPr>
        <w:ind w:left="1125" w:hanging="360"/>
      </w:pPr>
    </w:lvl>
    <w:lvl w:ilvl="1" w:tplc="08180019" w:tentative="1">
      <w:start w:val="1"/>
      <w:numFmt w:val="lowerLetter"/>
      <w:lvlText w:val="%2."/>
      <w:lvlJc w:val="left"/>
      <w:pPr>
        <w:ind w:left="1845" w:hanging="360"/>
      </w:pPr>
    </w:lvl>
    <w:lvl w:ilvl="2" w:tplc="0818001B" w:tentative="1">
      <w:start w:val="1"/>
      <w:numFmt w:val="lowerRoman"/>
      <w:lvlText w:val="%3."/>
      <w:lvlJc w:val="right"/>
      <w:pPr>
        <w:ind w:left="2565" w:hanging="180"/>
      </w:pPr>
    </w:lvl>
    <w:lvl w:ilvl="3" w:tplc="0818000F" w:tentative="1">
      <w:start w:val="1"/>
      <w:numFmt w:val="decimal"/>
      <w:lvlText w:val="%4."/>
      <w:lvlJc w:val="left"/>
      <w:pPr>
        <w:ind w:left="3285" w:hanging="360"/>
      </w:pPr>
    </w:lvl>
    <w:lvl w:ilvl="4" w:tplc="08180019" w:tentative="1">
      <w:start w:val="1"/>
      <w:numFmt w:val="lowerLetter"/>
      <w:lvlText w:val="%5."/>
      <w:lvlJc w:val="left"/>
      <w:pPr>
        <w:ind w:left="4005" w:hanging="360"/>
      </w:pPr>
    </w:lvl>
    <w:lvl w:ilvl="5" w:tplc="0818001B" w:tentative="1">
      <w:start w:val="1"/>
      <w:numFmt w:val="lowerRoman"/>
      <w:lvlText w:val="%6."/>
      <w:lvlJc w:val="right"/>
      <w:pPr>
        <w:ind w:left="4725" w:hanging="180"/>
      </w:pPr>
    </w:lvl>
    <w:lvl w:ilvl="6" w:tplc="0818000F" w:tentative="1">
      <w:start w:val="1"/>
      <w:numFmt w:val="decimal"/>
      <w:lvlText w:val="%7."/>
      <w:lvlJc w:val="left"/>
      <w:pPr>
        <w:ind w:left="5445" w:hanging="360"/>
      </w:pPr>
    </w:lvl>
    <w:lvl w:ilvl="7" w:tplc="08180019" w:tentative="1">
      <w:start w:val="1"/>
      <w:numFmt w:val="lowerLetter"/>
      <w:lvlText w:val="%8."/>
      <w:lvlJc w:val="left"/>
      <w:pPr>
        <w:ind w:left="6165" w:hanging="360"/>
      </w:pPr>
    </w:lvl>
    <w:lvl w:ilvl="8" w:tplc="0818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4" w15:restartNumberingAfterBreak="0">
    <w:nsid w:val="728B1E0B"/>
    <w:multiLevelType w:val="hybridMultilevel"/>
    <w:tmpl w:val="98AEC316"/>
    <w:lvl w:ilvl="0" w:tplc="04190001">
      <w:start w:val="1"/>
      <w:numFmt w:val="bullet"/>
      <w:lvlText w:val=""/>
      <w:lvlJc w:val="left"/>
      <w:pPr>
        <w:tabs>
          <w:tab w:val="num" w:pos="1141"/>
        </w:tabs>
        <w:ind w:left="11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1"/>
        </w:tabs>
        <w:ind w:left="1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1"/>
        </w:tabs>
        <w:ind w:left="2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1"/>
        </w:tabs>
        <w:ind w:left="3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1"/>
        </w:tabs>
        <w:ind w:left="4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1"/>
        </w:tabs>
        <w:ind w:left="4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1"/>
        </w:tabs>
        <w:ind w:left="5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1"/>
        </w:tabs>
        <w:ind w:left="6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1"/>
        </w:tabs>
        <w:ind w:left="6901" w:hanging="360"/>
      </w:pPr>
      <w:rPr>
        <w:rFonts w:ascii="Wingdings" w:hAnsi="Wingdings" w:hint="default"/>
      </w:rPr>
    </w:lvl>
  </w:abstractNum>
  <w:abstractNum w:abstractNumId="25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2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18"/>
  </w:num>
  <w:num w:numId="3">
    <w:abstractNumId w:val="19"/>
  </w:num>
  <w:num w:numId="4">
    <w:abstractNumId w:val="22"/>
  </w:num>
  <w:num w:numId="5">
    <w:abstractNumId w:val="26"/>
  </w:num>
  <w:num w:numId="6">
    <w:abstractNumId w:val="16"/>
  </w:num>
  <w:num w:numId="7">
    <w:abstractNumId w:val="12"/>
  </w:num>
  <w:num w:numId="8">
    <w:abstractNumId w:val="11"/>
  </w:num>
  <w:num w:numId="9">
    <w:abstractNumId w:val="22"/>
    <w:lvlOverride w:ilvl="0">
      <w:startOverride w:val="2"/>
    </w:lvlOverride>
  </w:num>
  <w:num w:numId="10">
    <w:abstractNumId w:val="26"/>
    <w:lvlOverride w:ilvl="0">
      <w:startOverride w:val="7"/>
    </w:lvlOverride>
  </w:num>
  <w:num w:numId="11">
    <w:abstractNumId w:val="17"/>
  </w:num>
  <w:num w:numId="12">
    <w:abstractNumId w:val="15"/>
  </w:num>
  <w:num w:numId="13">
    <w:abstractNumId w:val="21"/>
  </w:num>
  <w:num w:numId="14">
    <w:abstractNumId w:val="10"/>
  </w:num>
  <w:num w:numId="15">
    <w:abstractNumId w:val="24"/>
  </w:num>
  <w:num w:numId="16">
    <w:abstractNumId w:val="0"/>
  </w:num>
  <w:num w:numId="17">
    <w:abstractNumId w:val="1"/>
  </w:num>
  <w:num w:numId="18">
    <w:abstractNumId w:val="2"/>
  </w:num>
  <w:num w:numId="19">
    <w:abstractNumId w:val="3"/>
  </w:num>
  <w:num w:numId="20">
    <w:abstractNumId w:val="4"/>
  </w:num>
  <w:num w:numId="21">
    <w:abstractNumId w:val="5"/>
  </w:num>
  <w:num w:numId="22">
    <w:abstractNumId w:val="20"/>
  </w:num>
  <w:num w:numId="23">
    <w:abstractNumId w:val="9"/>
  </w:num>
  <w:num w:numId="24">
    <w:abstractNumId w:val="23"/>
  </w:num>
  <w:num w:numId="25">
    <w:abstractNumId w:val="7"/>
  </w:num>
  <w:num w:numId="26">
    <w:abstractNumId w:val="13"/>
  </w:num>
  <w:num w:numId="27">
    <w:abstractNumId w:val="6"/>
  </w:num>
  <w:num w:numId="28">
    <w:abstractNumId w:val="25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B5F"/>
    <w:rsid w:val="00037B4E"/>
    <w:rsid w:val="00045D89"/>
    <w:rsid w:val="00090913"/>
    <w:rsid w:val="000A6F37"/>
    <w:rsid w:val="00136E09"/>
    <w:rsid w:val="001957A2"/>
    <w:rsid w:val="001B3C47"/>
    <w:rsid w:val="002016EB"/>
    <w:rsid w:val="002141E2"/>
    <w:rsid w:val="00317AED"/>
    <w:rsid w:val="00362326"/>
    <w:rsid w:val="00374F24"/>
    <w:rsid w:val="003D3988"/>
    <w:rsid w:val="00462FA8"/>
    <w:rsid w:val="005602F6"/>
    <w:rsid w:val="00565A24"/>
    <w:rsid w:val="00590FAB"/>
    <w:rsid w:val="005E138C"/>
    <w:rsid w:val="00613AC7"/>
    <w:rsid w:val="00677D87"/>
    <w:rsid w:val="00761062"/>
    <w:rsid w:val="007D5D2F"/>
    <w:rsid w:val="007F0C6E"/>
    <w:rsid w:val="00810FC0"/>
    <w:rsid w:val="00865317"/>
    <w:rsid w:val="00885FE6"/>
    <w:rsid w:val="00955202"/>
    <w:rsid w:val="00996915"/>
    <w:rsid w:val="009B49FF"/>
    <w:rsid w:val="009E7E9C"/>
    <w:rsid w:val="00A7644A"/>
    <w:rsid w:val="00AF6659"/>
    <w:rsid w:val="00BF6307"/>
    <w:rsid w:val="00C57223"/>
    <w:rsid w:val="00CC2A57"/>
    <w:rsid w:val="00CF21B4"/>
    <w:rsid w:val="00D05E37"/>
    <w:rsid w:val="00D35CD9"/>
    <w:rsid w:val="00D62DC3"/>
    <w:rsid w:val="00EB4C5D"/>
    <w:rsid w:val="00EC4B5F"/>
    <w:rsid w:val="00F5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5E320"/>
  <w15:chartTrackingRefBased/>
  <w15:docId w15:val="{FDC94EF7-C163-4C66-9B26-26D47B29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9FF"/>
    <w:rPr>
      <w:rFonts w:ascii="Calibri" w:eastAsia="Calibri" w:hAnsi="Calibri" w:cs="Arial"/>
      <w:lang w:val="en-US"/>
    </w:rPr>
  </w:style>
  <w:style w:type="paragraph" w:styleId="1">
    <w:name w:val="heading 1"/>
    <w:basedOn w:val="2"/>
    <w:next w:val="a"/>
    <w:link w:val="10"/>
    <w:qFormat/>
    <w:rsid w:val="009B49FF"/>
    <w:pPr>
      <w:numPr>
        <w:numId w:val="4"/>
      </w:numPr>
      <w:jc w:val="center"/>
      <w:outlineLvl w:val="0"/>
    </w:pPr>
    <w:rPr>
      <w:b/>
    </w:rPr>
  </w:style>
  <w:style w:type="paragraph" w:styleId="20">
    <w:name w:val="heading 2"/>
    <w:basedOn w:val="a"/>
    <w:next w:val="a"/>
    <w:link w:val="21"/>
    <w:qFormat/>
    <w:rsid w:val="009B49FF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"/>
    <w:next w:val="a"/>
    <w:link w:val="30"/>
    <w:qFormat/>
    <w:rsid w:val="009B49FF"/>
    <w:pPr>
      <w:keepNext/>
      <w:keepLines/>
      <w:spacing w:before="200" w:after="0" w:line="240" w:lineRule="auto"/>
      <w:outlineLvl w:val="2"/>
    </w:pPr>
    <w:rPr>
      <w:rFonts w:ascii="Calibri Light" w:eastAsia="SimSun" w:hAnsi="Calibri Light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Sub-Clause Sub-paragraph"/>
    <w:basedOn w:val="a"/>
    <w:next w:val="a"/>
    <w:link w:val="40"/>
    <w:qFormat/>
    <w:rsid w:val="009B49FF"/>
    <w:pPr>
      <w:keepNext/>
      <w:spacing w:after="0" w:line="240" w:lineRule="auto"/>
      <w:outlineLvl w:val="3"/>
    </w:pPr>
    <w:rPr>
      <w:rFonts w:ascii="Baltica RR" w:eastAsia="SimSun" w:hAnsi="Baltica RR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qFormat/>
    <w:rsid w:val="009B49FF"/>
    <w:pPr>
      <w:keepNext/>
      <w:spacing w:after="0" w:line="240" w:lineRule="auto"/>
      <w:ind w:firstLine="6804"/>
      <w:outlineLvl w:val="4"/>
    </w:pPr>
    <w:rPr>
      <w:rFonts w:eastAsia="SimSun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qFormat/>
    <w:rsid w:val="009B49FF"/>
    <w:pPr>
      <w:spacing w:before="240" w:after="60" w:line="240" w:lineRule="auto"/>
      <w:outlineLvl w:val="7"/>
    </w:pPr>
    <w:rPr>
      <w:rFonts w:eastAsia="SimSun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qFormat/>
    <w:rsid w:val="009B49FF"/>
    <w:pPr>
      <w:spacing w:before="240" w:after="60" w:line="240" w:lineRule="auto"/>
      <w:outlineLvl w:val="8"/>
    </w:pPr>
    <w:rPr>
      <w:rFonts w:ascii="Cambria" w:eastAsia="SimSun" w:hAnsi="Cambria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49FF"/>
    <w:rPr>
      <w:rFonts w:ascii="Calibri" w:eastAsia="SimSun" w:hAnsi="Calibri" w:cs="Arial"/>
      <w:b/>
      <w:sz w:val="24"/>
      <w:szCs w:val="24"/>
      <w:lang w:val="en-US" w:eastAsia="ru-RU"/>
    </w:rPr>
  </w:style>
  <w:style w:type="character" w:customStyle="1" w:styleId="21">
    <w:name w:val="Заголовок 2 Знак"/>
    <w:basedOn w:val="a0"/>
    <w:link w:val="20"/>
    <w:rsid w:val="009B49FF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9B49FF"/>
    <w:rPr>
      <w:rFonts w:ascii="Calibri Light" w:eastAsia="SimSun" w:hAnsi="Calibri Light" w:cs="Arial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0"/>
    <w:link w:val="4"/>
    <w:rsid w:val="009B49FF"/>
    <w:rPr>
      <w:rFonts w:ascii="Baltica RR" w:eastAsia="SimSun" w:hAnsi="Baltica RR" w:cs="Arial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9B49FF"/>
    <w:rPr>
      <w:rFonts w:ascii="Calibri" w:eastAsia="SimSun" w:hAnsi="Calibri" w:cs="Arial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9B49FF"/>
    <w:rPr>
      <w:rFonts w:ascii="Calibri" w:eastAsia="SimSun" w:hAnsi="Calibri" w:cs="Arial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9B49FF"/>
    <w:rPr>
      <w:rFonts w:ascii="Cambria" w:eastAsia="SimSun" w:hAnsi="Cambria" w:cs="Arial"/>
      <w:lang w:val="ro-RO"/>
    </w:rPr>
  </w:style>
  <w:style w:type="paragraph" w:customStyle="1" w:styleId="11">
    <w:name w:val="Абзац списка1"/>
    <w:basedOn w:val="a"/>
    <w:uiPriority w:val="34"/>
    <w:qFormat/>
    <w:rsid w:val="009B49FF"/>
    <w:pPr>
      <w:ind w:left="720"/>
      <w:contextualSpacing/>
    </w:pPr>
  </w:style>
  <w:style w:type="paragraph" w:customStyle="1" w:styleId="2">
    <w:name w:val="Абзац списка2"/>
    <w:aliases w:val="HotarirePunct1"/>
    <w:basedOn w:val="a"/>
    <w:link w:val="ListParagraphChar"/>
    <w:rsid w:val="009B49FF"/>
    <w:pPr>
      <w:numPr>
        <w:numId w:val="5"/>
      </w:numPr>
      <w:tabs>
        <w:tab w:val="left" w:pos="1134"/>
      </w:tabs>
      <w:spacing w:after="0" w:line="240" w:lineRule="auto"/>
      <w:jc w:val="both"/>
    </w:pPr>
    <w:rPr>
      <w:rFonts w:eastAsia="SimSun"/>
      <w:sz w:val="24"/>
      <w:szCs w:val="24"/>
      <w:lang w:eastAsia="ru-RU"/>
    </w:rPr>
  </w:style>
  <w:style w:type="character" w:customStyle="1" w:styleId="ListParagraphChar">
    <w:name w:val="List Paragraph Char"/>
    <w:aliases w:val="HotarirePunct1 Char"/>
    <w:link w:val="2"/>
    <w:locked/>
    <w:rsid w:val="009B49FF"/>
    <w:rPr>
      <w:rFonts w:ascii="Calibri" w:eastAsia="SimSun" w:hAnsi="Calibri" w:cs="Arial"/>
      <w:sz w:val="24"/>
      <w:szCs w:val="24"/>
      <w:lang w:val="en-US" w:eastAsia="ru-RU"/>
    </w:rPr>
  </w:style>
  <w:style w:type="paragraph" w:styleId="a3">
    <w:name w:val="footer"/>
    <w:basedOn w:val="a"/>
    <w:link w:val="a4"/>
    <w:rsid w:val="009B49FF"/>
    <w:pPr>
      <w:tabs>
        <w:tab w:val="center" w:pos="4536"/>
        <w:tab w:val="right" w:pos="9072"/>
      </w:tabs>
      <w:spacing w:after="0" w:line="240" w:lineRule="auto"/>
    </w:pPr>
    <w:rPr>
      <w:rFonts w:eastAsia="SimSun"/>
      <w:noProof/>
      <w:sz w:val="24"/>
      <w:szCs w:val="24"/>
      <w:lang w:val="ro-RO"/>
    </w:rPr>
  </w:style>
  <w:style w:type="character" w:customStyle="1" w:styleId="a4">
    <w:name w:val="Нижний колонтитул Знак"/>
    <w:basedOn w:val="a0"/>
    <w:link w:val="a3"/>
    <w:rsid w:val="009B49FF"/>
    <w:rPr>
      <w:rFonts w:ascii="Calibri" w:eastAsia="SimSun" w:hAnsi="Calibri" w:cs="Arial"/>
      <w:noProof/>
      <w:sz w:val="24"/>
      <w:szCs w:val="24"/>
      <w:lang w:val="ro-RO"/>
    </w:rPr>
  </w:style>
  <w:style w:type="character" w:styleId="a5">
    <w:name w:val="page number"/>
    <w:rsid w:val="009B49FF"/>
    <w:rPr>
      <w:rFonts w:cs="Times New Roman"/>
    </w:rPr>
  </w:style>
  <w:style w:type="paragraph" w:styleId="a6">
    <w:name w:val="Body Text"/>
    <w:basedOn w:val="a"/>
    <w:link w:val="a7"/>
    <w:rsid w:val="009B49FF"/>
    <w:pPr>
      <w:spacing w:after="0" w:line="240" w:lineRule="auto"/>
    </w:pPr>
    <w:rPr>
      <w:rFonts w:ascii="Baltica RR" w:eastAsia="SimSun" w:hAnsi="Baltica RR"/>
      <w:sz w:val="24"/>
      <w:szCs w:val="20"/>
      <w:lang w:val="ro-RO"/>
    </w:rPr>
  </w:style>
  <w:style w:type="character" w:customStyle="1" w:styleId="a7">
    <w:name w:val="Основной текст Знак"/>
    <w:basedOn w:val="a0"/>
    <w:link w:val="a6"/>
    <w:rsid w:val="009B49FF"/>
    <w:rPr>
      <w:rFonts w:ascii="Baltica RR" w:eastAsia="SimSun" w:hAnsi="Baltica RR" w:cs="Arial"/>
      <w:sz w:val="24"/>
      <w:szCs w:val="20"/>
      <w:lang w:val="ro-RO"/>
    </w:rPr>
  </w:style>
  <w:style w:type="paragraph" w:styleId="a8">
    <w:name w:val="header"/>
    <w:basedOn w:val="a"/>
    <w:link w:val="a9"/>
    <w:rsid w:val="009B49FF"/>
    <w:pPr>
      <w:tabs>
        <w:tab w:val="center" w:pos="4703"/>
        <w:tab w:val="right" w:pos="9406"/>
      </w:tabs>
      <w:spacing w:after="0" w:line="240" w:lineRule="auto"/>
    </w:pPr>
    <w:rPr>
      <w:rFonts w:eastAsia="SimSun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9B49FF"/>
    <w:rPr>
      <w:rFonts w:ascii="Calibri" w:eastAsia="SimSun" w:hAnsi="Calibri" w:cs="Arial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9B49FF"/>
    <w:pPr>
      <w:spacing w:after="0" w:line="240" w:lineRule="auto"/>
      <w:jc w:val="center"/>
    </w:pPr>
    <w:rPr>
      <w:rFonts w:eastAsia="SimSun"/>
      <w:b/>
      <w:sz w:val="32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9B49FF"/>
    <w:rPr>
      <w:rFonts w:ascii="Calibri" w:eastAsia="SimSun" w:hAnsi="Calibri" w:cs="Arial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9B49FF"/>
    <w:pPr>
      <w:spacing w:after="0" w:line="240" w:lineRule="auto"/>
      <w:ind w:firstLine="720"/>
      <w:jc w:val="both"/>
    </w:pPr>
    <w:rPr>
      <w:rFonts w:eastAsia="SimSun"/>
      <w:sz w:val="20"/>
      <w:szCs w:val="20"/>
      <w:lang w:val="ro-RO" w:eastAsia="ru-RU"/>
    </w:rPr>
  </w:style>
  <w:style w:type="character" w:customStyle="1" w:styleId="ad">
    <w:name w:val="Основной текст с отступом Знак"/>
    <w:basedOn w:val="a0"/>
    <w:link w:val="ac"/>
    <w:rsid w:val="009B49FF"/>
    <w:rPr>
      <w:rFonts w:ascii="Calibri" w:eastAsia="SimSun" w:hAnsi="Calibri" w:cs="Arial"/>
      <w:sz w:val="20"/>
      <w:szCs w:val="20"/>
      <w:lang w:val="ro-RO" w:eastAsia="ru-RU"/>
    </w:rPr>
  </w:style>
  <w:style w:type="paragraph" w:styleId="22">
    <w:name w:val="Body Text Indent 2"/>
    <w:basedOn w:val="a"/>
    <w:link w:val="23"/>
    <w:rsid w:val="009B49FF"/>
    <w:pPr>
      <w:spacing w:after="0" w:line="240" w:lineRule="auto"/>
      <w:ind w:firstLine="567"/>
    </w:pPr>
    <w:rPr>
      <w:rFonts w:ascii="Baltica RR" w:eastAsia="SimSun" w:hAnsi="Baltica RR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0"/>
    <w:link w:val="22"/>
    <w:rsid w:val="009B49FF"/>
    <w:rPr>
      <w:rFonts w:ascii="Baltica RR" w:eastAsia="SimSun" w:hAnsi="Baltica RR" w:cs="Arial"/>
      <w:sz w:val="24"/>
      <w:szCs w:val="20"/>
      <w:lang w:val="ro-RO" w:eastAsia="ru-RU"/>
    </w:rPr>
  </w:style>
  <w:style w:type="paragraph" w:styleId="24">
    <w:name w:val="Body Text 2"/>
    <w:basedOn w:val="a"/>
    <w:link w:val="25"/>
    <w:rsid w:val="009B49FF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/>
      <w:sz w:val="24"/>
      <w:szCs w:val="20"/>
      <w:lang w:val="ro-RO" w:eastAsia="ru-RU"/>
    </w:rPr>
  </w:style>
  <w:style w:type="character" w:customStyle="1" w:styleId="25">
    <w:name w:val="Основной текст 2 Знак"/>
    <w:basedOn w:val="a0"/>
    <w:link w:val="24"/>
    <w:rsid w:val="009B49FF"/>
    <w:rPr>
      <w:rFonts w:ascii="Baltica RR" w:eastAsia="SimSun" w:hAnsi="Baltica RR" w:cs="Arial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9B49FF"/>
    <w:pPr>
      <w:spacing w:after="0" w:line="240" w:lineRule="auto"/>
    </w:pPr>
    <w:rPr>
      <w:rFonts w:ascii="Tahoma" w:eastAsia="SimSun" w:hAnsi="Tahoma" w:cs="Tahoma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9B49FF"/>
    <w:rPr>
      <w:rFonts w:ascii="Tahoma" w:eastAsia="SimSun" w:hAnsi="Tahoma" w:cs="Tahoma"/>
      <w:sz w:val="16"/>
      <w:szCs w:val="16"/>
      <w:lang w:eastAsia="ru-RU"/>
    </w:rPr>
  </w:style>
  <w:style w:type="paragraph" w:customStyle="1" w:styleId="af0">
    <w:basedOn w:val="a"/>
    <w:next w:val="af1"/>
    <w:rsid w:val="009B49FF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customStyle="1" w:styleId="cn">
    <w:name w:val="cn"/>
    <w:basedOn w:val="a"/>
    <w:rsid w:val="009B49FF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customStyle="1" w:styleId="cb">
    <w:name w:val="cb"/>
    <w:basedOn w:val="a"/>
    <w:rsid w:val="009B49FF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u-RU" w:eastAsia="ru-RU"/>
    </w:rPr>
  </w:style>
  <w:style w:type="paragraph" w:styleId="31">
    <w:name w:val="Body Text Indent 3"/>
    <w:basedOn w:val="a"/>
    <w:link w:val="32"/>
    <w:rsid w:val="009B49FF"/>
    <w:pPr>
      <w:spacing w:after="120" w:line="240" w:lineRule="auto"/>
      <w:ind w:left="283"/>
    </w:pPr>
    <w:rPr>
      <w:rFonts w:eastAsia="SimSun"/>
      <w:sz w:val="16"/>
      <w:szCs w:val="16"/>
      <w:lang w:val="ro-RO"/>
    </w:rPr>
  </w:style>
  <w:style w:type="character" w:customStyle="1" w:styleId="32">
    <w:name w:val="Основной текст с отступом 3 Знак"/>
    <w:basedOn w:val="a0"/>
    <w:link w:val="31"/>
    <w:rsid w:val="009B49FF"/>
    <w:rPr>
      <w:rFonts w:ascii="Calibri" w:eastAsia="SimSun" w:hAnsi="Calibri" w:cs="Arial"/>
      <w:sz w:val="16"/>
      <w:szCs w:val="16"/>
      <w:lang w:val="ro-RO"/>
    </w:rPr>
  </w:style>
  <w:style w:type="character" w:styleId="af2">
    <w:name w:val="Hyperlink"/>
    <w:rsid w:val="009B49FF"/>
    <w:rPr>
      <w:color w:val="0000FF"/>
      <w:u w:val="single"/>
    </w:rPr>
  </w:style>
  <w:style w:type="paragraph" w:customStyle="1" w:styleId="cp">
    <w:name w:val="cp"/>
    <w:basedOn w:val="a"/>
    <w:rsid w:val="009B49FF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rsid w:val="009B49FF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customStyle="1" w:styleId="Listparagraf1">
    <w:name w:val="Listă paragraf1"/>
    <w:basedOn w:val="a"/>
    <w:rsid w:val="009B49FF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rsid w:val="009B49FF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</w:rPr>
  </w:style>
  <w:style w:type="paragraph" w:customStyle="1" w:styleId="i">
    <w:name w:val="(i)"/>
    <w:basedOn w:val="a"/>
    <w:rsid w:val="009B49FF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</w:rPr>
  </w:style>
  <w:style w:type="paragraph" w:customStyle="1" w:styleId="ListParagraph1">
    <w:name w:val="List Paragraph1"/>
    <w:basedOn w:val="a"/>
    <w:rsid w:val="009B49FF"/>
    <w:pPr>
      <w:spacing w:after="200" w:line="276" w:lineRule="auto"/>
      <w:ind w:left="720"/>
      <w:contextualSpacing/>
    </w:pPr>
    <w:rPr>
      <w:rFonts w:eastAsia="PMingLiU" w:cs="Times New Roman"/>
      <w:lang w:eastAsia="zh-CN"/>
    </w:rPr>
  </w:style>
  <w:style w:type="paragraph" w:customStyle="1" w:styleId="BankNormal">
    <w:name w:val="BankNormal"/>
    <w:basedOn w:val="a"/>
    <w:rsid w:val="009B49FF"/>
    <w:pPr>
      <w:spacing w:after="240" w:line="240" w:lineRule="auto"/>
    </w:pPr>
    <w:rPr>
      <w:rFonts w:ascii="Times New Roman" w:eastAsia="SimSun" w:hAnsi="Times New Roman" w:cs="Times New Roman"/>
      <w:sz w:val="24"/>
      <w:szCs w:val="20"/>
    </w:rPr>
  </w:style>
  <w:style w:type="paragraph" w:styleId="af3">
    <w:name w:val="TOC Heading"/>
    <w:basedOn w:val="1"/>
    <w:next w:val="a"/>
    <w:qFormat/>
    <w:rsid w:val="009B49F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6">
    <w:name w:val="toc 2"/>
    <w:basedOn w:val="a"/>
    <w:next w:val="a"/>
    <w:autoRedefine/>
    <w:rsid w:val="009B49FF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</w:rPr>
  </w:style>
  <w:style w:type="paragraph" w:styleId="12">
    <w:name w:val="toc 1"/>
    <w:basedOn w:val="a"/>
    <w:next w:val="a"/>
    <w:autoRedefine/>
    <w:rsid w:val="009B49FF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</w:rPr>
  </w:style>
  <w:style w:type="paragraph" w:styleId="33">
    <w:name w:val="toc 3"/>
    <w:basedOn w:val="a"/>
    <w:next w:val="a"/>
    <w:autoRedefine/>
    <w:rsid w:val="009B49FF"/>
    <w:pPr>
      <w:spacing w:after="100"/>
      <w:ind w:left="440"/>
    </w:pPr>
    <w:rPr>
      <w:rFonts w:eastAsia="SimSun" w:cs="Times New Roman"/>
    </w:rPr>
  </w:style>
  <w:style w:type="paragraph" w:styleId="af4">
    <w:name w:val="footnote text"/>
    <w:basedOn w:val="a"/>
    <w:link w:val="af5"/>
    <w:rsid w:val="009B49FF"/>
    <w:pPr>
      <w:spacing w:after="0" w:line="240" w:lineRule="auto"/>
      <w:jc w:val="both"/>
    </w:pPr>
    <w:rPr>
      <w:rFonts w:eastAsia="SimSun"/>
      <w:sz w:val="20"/>
      <w:szCs w:val="20"/>
    </w:rPr>
  </w:style>
  <w:style w:type="character" w:customStyle="1" w:styleId="af5">
    <w:name w:val="Текст сноски Знак"/>
    <w:basedOn w:val="a0"/>
    <w:link w:val="af4"/>
    <w:rsid w:val="009B49FF"/>
    <w:rPr>
      <w:rFonts w:ascii="Calibri" w:eastAsia="SimSun" w:hAnsi="Calibri" w:cs="Arial"/>
      <w:sz w:val="20"/>
      <w:szCs w:val="20"/>
      <w:lang w:val="en-US"/>
    </w:rPr>
  </w:style>
  <w:style w:type="character" w:styleId="af6">
    <w:name w:val="footnote reference"/>
    <w:rsid w:val="009B49FF"/>
    <w:rPr>
      <w:vertAlign w:val="superscript"/>
    </w:rPr>
  </w:style>
  <w:style w:type="character" w:styleId="af7">
    <w:name w:val="annotation reference"/>
    <w:rsid w:val="009B49FF"/>
    <w:rPr>
      <w:sz w:val="16"/>
    </w:rPr>
  </w:style>
  <w:style w:type="paragraph" w:styleId="af8">
    <w:name w:val="annotation text"/>
    <w:basedOn w:val="a"/>
    <w:link w:val="af9"/>
    <w:rsid w:val="009B49FF"/>
    <w:pPr>
      <w:spacing w:after="0" w:line="240" w:lineRule="auto"/>
    </w:pPr>
    <w:rPr>
      <w:rFonts w:eastAsia="SimSun"/>
      <w:sz w:val="20"/>
      <w:szCs w:val="20"/>
      <w:lang w:val="ru-RU" w:eastAsia="ru-RU"/>
    </w:rPr>
  </w:style>
  <w:style w:type="character" w:customStyle="1" w:styleId="af9">
    <w:name w:val="Текст примечания Знак"/>
    <w:basedOn w:val="a0"/>
    <w:link w:val="af8"/>
    <w:rsid w:val="009B49FF"/>
    <w:rPr>
      <w:rFonts w:ascii="Calibri" w:eastAsia="SimSun" w:hAnsi="Calibri" w:cs="Arial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rsid w:val="009B49FF"/>
    <w:rPr>
      <w:b/>
      <w:bCs/>
    </w:rPr>
  </w:style>
  <w:style w:type="character" w:customStyle="1" w:styleId="afb">
    <w:name w:val="Тема примечания Знак"/>
    <w:basedOn w:val="af9"/>
    <w:link w:val="afa"/>
    <w:rsid w:val="009B49FF"/>
    <w:rPr>
      <w:rFonts w:ascii="Calibri" w:eastAsia="SimSun" w:hAnsi="Calibri" w:cs="Arial"/>
      <w:b/>
      <w:bCs/>
      <w:sz w:val="20"/>
      <w:szCs w:val="20"/>
      <w:lang w:eastAsia="ru-RU"/>
    </w:rPr>
  </w:style>
  <w:style w:type="paragraph" w:customStyle="1" w:styleId="Default">
    <w:name w:val="Default"/>
    <w:rsid w:val="009B49F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9B49FF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9B49FF"/>
  </w:style>
  <w:style w:type="paragraph" w:customStyle="1" w:styleId="Style3">
    <w:name w:val="Style3"/>
    <w:basedOn w:val="3"/>
    <w:link w:val="Style3Char"/>
    <w:rsid w:val="009B49F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Calibri" w:hAnsi="Calibri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9B49FF"/>
    <w:rPr>
      <w:rFonts w:ascii="Calibri" w:eastAsia="SimSun" w:hAnsi="Calibri" w:cs="Arial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rsid w:val="009B49FF"/>
    <w:pPr>
      <w:spacing w:after="100" w:line="276" w:lineRule="auto"/>
      <w:ind w:left="660"/>
    </w:pPr>
    <w:rPr>
      <w:rFonts w:eastAsia="SimSun" w:cs="Times New Roman"/>
    </w:rPr>
  </w:style>
  <w:style w:type="paragraph" w:styleId="51">
    <w:name w:val="toc 5"/>
    <w:basedOn w:val="a"/>
    <w:next w:val="a"/>
    <w:autoRedefine/>
    <w:rsid w:val="009B49FF"/>
    <w:pPr>
      <w:spacing w:after="100" w:line="276" w:lineRule="auto"/>
      <w:ind w:left="880"/>
    </w:pPr>
    <w:rPr>
      <w:rFonts w:eastAsia="SimSun" w:cs="Times New Roman"/>
    </w:rPr>
  </w:style>
  <w:style w:type="paragraph" w:styleId="6">
    <w:name w:val="toc 6"/>
    <w:basedOn w:val="a"/>
    <w:next w:val="a"/>
    <w:autoRedefine/>
    <w:rsid w:val="009B49FF"/>
    <w:pPr>
      <w:spacing w:after="100" w:line="276" w:lineRule="auto"/>
      <w:ind w:left="1100"/>
    </w:pPr>
    <w:rPr>
      <w:rFonts w:eastAsia="SimSun" w:cs="Times New Roman"/>
    </w:rPr>
  </w:style>
  <w:style w:type="paragraph" w:styleId="7">
    <w:name w:val="toc 7"/>
    <w:basedOn w:val="a"/>
    <w:next w:val="a"/>
    <w:autoRedefine/>
    <w:rsid w:val="009B49FF"/>
    <w:pPr>
      <w:spacing w:after="100" w:line="276" w:lineRule="auto"/>
      <w:ind w:left="1320"/>
    </w:pPr>
    <w:rPr>
      <w:rFonts w:eastAsia="SimSun" w:cs="Times New Roman"/>
    </w:rPr>
  </w:style>
  <w:style w:type="paragraph" w:styleId="81">
    <w:name w:val="toc 8"/>
    <w:basedOn w:val="a"/>
    <w:next w:val="a"/>
    <w:autoRedefine/>
    <w:rsid w:val="009B49FF"/>
    <w:pPr>
      <w:spacing w:after="100" w:line="276" w:lineRule="auto"/>
      <w:ind w:left="1540"/>
    </w:pPr>
    <w:rPr>
      <w:rFonts w:eastAsia="SimSun" w:cs="Times New Roman"/>
    </w:rPr>
  </w:style>
  <w:style w:type="paragraph" w:styleId="91">
    <w:name w:val="toc 9"/>
    <w:basedOn w:val="a"/>
    <w:next w:val="a"/>
    <w:autoRedefine/>
    <w:rsid w:val="009B49FF"/>
    <w:pPr>
      <w:spacing w:after="100" w:line="276" w:lineRule="auto"/>
      <w:ind w:left="1760"/>
    </w:pPr>
    <w:rPr>
      <w:rFonts w:eastAsia="SimSun" w:cs="Times New Roman"/>
    </w:rPr>
  </w:style>
  <w:style w:type="paragraph" w:customStyle="1" w:styleId="Style153">
    <w:name w:val="Style153"/>
    <w:basedOn w:val="a"/>
    <w:rsid w:val="009B49FF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rsid w:val="009B49F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9B49FF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rsid w:val="009B49F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9B49FF"/>
    <w:pPr>
      <w:spacing w:after="0" w:line="240" w:lineRule="auto"/>
    </w:pPr>
    <w:rPr>
      <w:rFonts w:ascii="Consolas" w:eastAsia="SimSun" w:hAnsi="Consolas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0"/>
    <w:link w:val="HTML"/>
    <w:semiHidden/>
    <w:rsid w:val="009B49FF"/>
    <w:rPr>
      <w:rFonts w:ascii="Consolas" w:eastAsia="SimSun" w:hAnsi="Consolas" w:cs="Arial"/>
      <w:noProof/>
      <w:sz w:val="20"/>
      <w:szCs w:val="20"/>
      <w:lang w:val="ro-RO"/>
    </w:rPr>
  </w:style>
  <w:style w:type="character" w:customStyle="1" w:styleId="Style4Char">
    <w:name w:val="Style4 Char"/>
    <w:locked/>
    <w:rsid w:val="009B49FF"/>
    <w:rPr>
      <w:rFonts w:eastAsia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9B49FF"/>
  </w:style>
  <w:style w:type="paragraph" w:styleId="afc">
    <w:name w:val="caption"/>
    <w:basedOn w:val="a"/>
    <w:qFormat/>
    <w:rsid w:val="009B49FF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val="ru-RU" w:eastAsia="ru-RU"/>
    </w:rPr>
  </w:style>
  <w:style w:type="character" w:customStyle="1" w:styleId="afd">
    <w:name w:val="Основной текст + Курсив"/>
    <w:rsid w:val="009B49F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e">
    <w:name w:val="Strong"/>
    <w:qFormat/>
    <w:rsid w:val="009B49FF"/>
    <w:rPr>
      <w:rFonts w:cs="Times New Roman"/>
      <w:b/>
      <w:bCs/>
    </w:rPr>
  </w:style>
  <w:style w:type="character" w:customStyle="1" w:styleId="ln2paragraf1">
    <w:name w:val="ln2paragraf1"/>
    <w:rsid w:val="009B49FF"/>
    <w:rPr>
      <w:b/>
    </w:rPr>
  </w:style>
  <w:style w:type="character" w:customStyle="1" w:styleId="ln2tparagraf">
    <w:name w:val="ln2tparagraf"/>
    <w:rsid w:val="009B49FF"/>
  </w:style>
  <w:style w:type="character" w:customStyle="1" w:styleId="ln2tpunct">
    <w:name w:val="ln2tpunct"/>
    <w:rsid w:val="009B49FF"/>
  </w:style>
  <w:style w:type="character" w:customStyle="1" w:styleId="tax1">
    <w:name w:val="tax1"/>
    <w:rsid w:val="009B49FF"/>
    <w:rPr>
      <w:b/>
      <w:sz w:val="26"/>
    </w:rPr>
  </w:style>
  <w:style w:type="paragraph" w:customStyle="1" w:styleId="DefaultText">
    <w:name w:val="Default Text"/>
    <w:basedOn w:val="a"/>
    <w:link w:val="DefaultTextChar"/>
    <w:rsid w:val="009B49FF"/>
    <w:pPr>
      <w:spacing w:after="0" w:line="240" w:lineRule="auto"/>
    </w:pPr>
    <w:rPr>
      <w:rFonts w:eastAsia="SimSun"/>
      <w:noProof/>
      <w:sz w:val="24"/>
      <w:szCs w:val="20"/>
      <w:lang w:eastAsia="ru-RU"/>
    </w:rPr>
  </w:style>
  <w:style w:type="character" w:customStyle="1" w:styleId="DefaultTextChar">
    <w:name w:val="Default Text Char"/>
    <w:link w:val="DefaultText"/>
    <w:locked/>
    <w:rsid w:val="009B49FF"/>
    <w:rPr>
      <w:rFonts w:ascii="Calibri" w:eastAsia="SimSun" w:hAnsi="Calibri" w:cs="Arial"/>
      <w:noProof/>
      <w:sz w:val="24"/>
      <w:szCs w:val="20"/>
      <w:lang w:val="en-US" w:eastAsia="ru-RU"/>
    </w:rPr>
  </w:style>
  <w:style w:type="character" w:customStyle="1" w:styleId="jlqj4bchmk0b">
    <w:name w:val="jlqj4b chmk0b"/>
    <w:basedOn w:val="a0"/>
    <w:rsid w:val="009B49FF"/>
  </w:style>
  <w:style w:type="character" w:customStyle="1" w:styleId="TimesNewRoman9">
    <w:name w:val="Основной текст + Times New Roman9"/>
    <w:aliases w:val="55,5 pt15,Полужирный6"/>
    <w:rsid w:val="009B49FF"/>
    <w:rPr>
      <w:rFonts w:ascii="Times New Roman" w:hAnsi="Times New Roman" w:cs="Times New Roman"/>
      <w:b/>
      <w:bCs/>
      <w:sz w:val="11"/>
      <w:szCs w:val="11"/>
      <w:u w:val="none"/>
    </w:rPr>
  </w:style>
  <w:style w:type="character" w:customStyle="1" w:styleId="48">
    <w:name w:val="Основной текст (48)_"/>
    <w:link w:val="481"/>
    <w:rsid w:val="009B49FF"/>
    <w:rPr>
      <w:sz w:val="11"/>
      <w:szCs w:val="11"/>
      <w:shd w:val="clear" w:color="auto" w:fill="FFFFFF"/>
    </w:rPr>
  </w:style>
  <w:style w:type="character" w:customStyle="1" w:styleId="480">
    <w:name w:val="Основной текст (48)"/>
    <w:basedOn w:val="48"/>
    <w:rsid w:val="009B49FF"/>
    <w:rPr>
      <w:sz w:val="11"/>
      <w:szCs w:val="11"/>
      <w:shd w:val="clear" w:color="auto" w:fill="FFFFFF"/>
    </w:rPr>
  </w:style>
  <w:style w:type="character" w:customStyle="1" w:styleId="72">
    <w:name w:val="Основной текст (72)_"/>
    <w:link w:val="721"/>
    <w:rsid w:val="009B49FF"/>
    <w:rPr>
      <w:b/>
      <w:bCs/>
      <w:sz w:val="11"/>
      <w:szCs w:val="11"/>
      <w:shd w:val="clear" w:color="auto" w:fill="FFFFFF"/>
    </w:rPr>
  </w:style>
  <w:style w:type="character" w:customStyle="1" w:styleId="720">
    <w:name w:val="Основной текст (72)"/>
    <w:basedOn w:val="72"/>
    <w:rsid w:val="009B49FF"/>
    <w:rPr>
      <w:b/>
      <w:bCs/>
      <w:sz w:val="11"/>
      <w:szCs w:val="11"/>
      <w:shd w:val="clear" w:color="auto" w:fill="FFFFFF"/>
    </w:rPr>
  </w:style>
  <w:style w:type="paragraph" w:customStyle="1" w:styleId="481">
    <w:name w:val="Основной текст (48)1"/>
    <w:basedOn w:val="a"/>
    <w:link w:val="48"/>
    <w:rsid w:val="009B49FF"/>
    <w:pPr>
      <w:widowControl w:val="0"/>
      <w:shd w:val="clear" w:color="auto" w:fill="FFFFFF"/>
      <w:spacing w:before="240" w:after="0" w:line="240" w:lineRule="atLeast"/>
      <w:ind w:hanging="180"/>
    </w:pPr>
    <w:rPr>
      <w:rFonts w:asciiTheme="minorHAnsi" w:eastAsiaTheme="minorHAnsi" w:hAnsiTheme="minorHAnsi" w:cstheme="minorBidi"/>
      <w:sz w:val="11"/>
      <w:szCs w:val="11"/>
      <w:lang w:val="ru-RU"/>
    </w:rPr>
  </w:style>
  <w:style w:type="paragraph" w:customStyle="1" w:styleId="721">
    <w:name w:val="Основной текст (72)1"/>
    <w:basedOn w:val="a"/>
    <w:link w:val="72"/>
    <w:rsid w:val="009B49FF"/>
    <w:pPr>
      <w:widowControl w:val="0"/>
      <w:shd w:val="clear" w:color="auto" w:fill="FFFFFF"/>
      <w:spacing w:after="0" w:line="134" w:lineRule="exact"/>
      <w:jc w:val="both"/>
    </w:pPr>
    <w:rPr>
      <w:rFonts w:asciiTheme="minorHAnsi" w:eastAsiaTheme="minorHAnsi" w:hAnsiTheme="minorHAnsi" w:cstheme="minorBidi"/>
      <w:b/>
      <w:bCs/>
      <w:sz w:val="11"/>
      <w:szCs w:val="11"/>
      <w:lang w:val="ru-RU"/>
    </w:rPr>
  </w:style>
  <w:style w:type="character" w:customStyle="1" w:styleId="aff">
    <w:name w:val="Колонтитул_"/>
    <w:link w:val="13"/>
    <w:rsid w:val="009B49FF"/>
    <w:rPr>
      <w:sz w:val="21"/>
      <w:szCs w:val="21"/>
      <w:shd w:val="clear" w:color="auto" w:fill="FFFFFF"/>
    </w:rPr>
  </w:style>
  <w:style w:type="character" w:customStyle="1" w:styleId="aff0">
    <w:name w:val="Основной текст_"/>
    <w:rsid w:val="009B49FF"/>
    <w:rPr>
      <w:rFonts w:ascii="Arial" w:hAnsi="Arial" w:cs="Arial"/>
      <w:sz w:val="16"/>
      <w:szCs w:val="16"/>
      <w:u w:val="none"/>
    </w:rPr>
  </w:style>
  <w:style w:type="character" w:customStyle="1" w:styleId="16">
    <w:name w:val="Основной текст (16)"/>
    <w:rsid w:val="009B49FF"/>
    <w:rPr>
      <w:rFonts w:ascii="Times New Roman" w:hAnsi="Times New Roman" w:cs="Times New Roman"/>
      <w:sz w:val="19"/>
      <w:szCs w:val="19"/>
      <w:u w:val="none"/>
    </w:rPr>
  </w:style>
  <w:style w:type="paragraph" w:customStyle="1" w:styleId="13">
    <w:name w:val="Колонтитул1"/>
    <w:basedOn w:val="a"/>
    <w:link w:val="aff"/>
    <w:rsid w:val="009B49FF"/>
    <w:pPr>
      <w:widowControl w:val="0"/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sz w:val="21"/>
      <w:szCs w:val="21"/>
      <w:lang w:val="ru-RU"/>
    </w:rPr>
  </w:style>
  <w:style w:type="character" w:customStyle="1" w:styleId="TimesNewRoman35">
    <w:name w:val="Основной текст + Times New Roman35"/>
    <w:aliases w:val="7 pt17,Полужирный25,Курсив20"/>
    <w:rsid w:val="009B49FF"/>
    <w:rPr>
      <w:rFonts w:ascii="Times New Roman" w:hAnsi="Times New Roman" w:cs="Times New Roman"/>
      <w:b/>
      <w:bCs/>
      <w:i/>
      <w:iCs/>
      <w:sz w:val="14"/>
      <w:szCs w:val="14"/>
      <w:u w:val="none"/>
    </w:rPr>
  </w:style>
  <w:style w:type="character" w:customStyle="1" w:styleId="TimesNewRoman25">
    <w:name w:val="Основной текст + Times New Roman25"/>
    <w:aliases w:val="7 pt12"/>
    <w:rsid w:val="009B49FF"/>
    <w:rPr>
      <w:rFonts w:ascii="Times New Roman" w:hAnsi="Times New Roman" w:cs="Times New Roman"/>
      <w:sz w:val="14"/>
      <w:szCs w:val="14"/>
      <w:u w:val="none"/>
    </w:rPr>
  </w:style>
  <w:style w:type="character" w:customStyle="1" w:styleId="TimesNewRoman21">
    <w:name w:val="Основной текст + Times New Roman21"/>
    <w:aliases w:val="5 pt29,Курсив12"/>
    <w:rsid w:val="009B49FF"/>
    <w:rPr>
      <w:rFonts w:ascii="Times New Roman" w:hAnsi="Times New Roman" w:cs="Times New Roman"/>
      <w:i/>
      <w:iCs/>
      <w:sz w:val="10"/>
      <w:szCs w:val="10"/>
      <w:u w:val="none"/>
    </w:rPr>
  </w:style>
  <w:style w:type="character" w:customStyle="1" w:styleId="TimesNewRoman20">
    <w:name w:val="Основной текст + Times New Roman20"/>
    <w:aliases w:val="7 pt9,Курсив11"/>
    <w:rsid w:val="009B49FF"/>
    <w:rPr>
      <w:rFonts w:ascii="Times New Roman" w:hAnsi="Times New Roman" w:cs="Times New Roman"/>
      <w:i/>
      <w:iCs/>
      <w:sz w:val="14"/>
      <w:szCs w:val="14"/>
      <w:u w:val="none"/>
    </w:rPr>
  </w:style>
  <w:style w:type="character" w:customStyle="1" w:styleId="14">
    <w:name w:val="Основной текст (14)_"/>
    <w:link w:val="141"/>
    <w:rsid w:val="009B49FF"/>
    <w:rPr>
      <w:sz w:val="14"/>
      <w:szCs w:val="14"/>
      <w:shd w:val="clear" w:color="auto" w:fill="FFFFFF"/>
    </w:rPr>
  </w:style>
  <w:style w:type="character" w:customStyle="1" w:styleId="15">
    <w:name w:val="Основной текст (15)_"/>
    <w:link w:val="151"/>
    <w:rsid w:val="009B49FF"/>
    <w:rPr>
      <w:b/>
      <w:bCs/>
      <w:sz w:val="23"/>
      <w:szCs w:val="23"/>
      <w:shd w:val="clear" w:color="auto" w:fill="FFFFFF"/>
    </w:rPr>
  </w:style>
  <w:style w:type="character" w:customStyle="1" w:styleId="19Exact1">
    <w:name w:val="Основной текст (19) Exact1"/>
    <w:rsid w:val="009B49FF"/>
    <w:rPr>
      <w:rFonts w:ascii="Arial" w:hAnsi="Arial"/>
      <w:color w:val="000000"/>
      <w:spacing w:val="-10"/>
      <w:w w:val="150"/>
      <w:position w:val="0"/>
      <w:sz w:val="17"/>
      <w:szCs w:val="17"/>
      <w:lang w:bidi="ar-SA"/>
    </w:rPr>
  </w:style>
  <w:style w:type="character" w:customStyle="1" w:styleId="17">
    <w:name w:val="Основной текст (17)_"/>
    <w:link w:val="171"/>
    <w:rsid w:val="009B49FF"/>
    <w:rPr>
      <w:b/>
      <w:bCs/>
      <w:sz w:val="14"/>
      <w:szCs w:val="14"/>
      <w:shd w:val="clear" w:color="auto" w:fill="FFFFFF"/>
    </w:rPr>
  </w:style>
  <w:style w:type="character" w:customStyle="1" w:styleId="18">
    <w:name w:val="Основной текст (18)_"/>
    <w:link w:val="181"/>
    <w:rsid w:val="009B49FF"/>
    <w:rPr>
      <w:i/>
      <w:iCs/>
      <w:sz w:val="14"/>
      <w:szCs w:val="14"/>
      <w:shd w:val="clear" w:color="auto" w:fill="FFFFFF"/>
    </w:rPr>
  </w:style>
  <w:style w:type="character" w:customStyle="1" w:styleId="21Exact1">
    <w:name w:val="Основной текст (21) Exact1"/>
    <w:rsid w:val="009B49FF"/>
    <w:rPr>
      <w:color w:val="000000"/>
      <w:spacing w:val="2"/>
      <w:w w:val="100"/>
      <w:position w:val="0"/>
      <w:sz w:val="21"/>
      <w:szCs w:val="21"/>
      <w:lang w:bidi="ar-SA"/>
    </w:rPr>
  </w:style>
  <w:style w:type="character" w:customStyle="1" w:styleId="300">
    <w:name w:val="Основной текст (30)_"/>
    <w:link w:val="301"/>
    <w:rsid w:val="009B49FF"/>
    <w:rPr>
      <w:b/>
      <w:bCs/>
      <w:sz w:val="16"/>
      <w:szCs w:val="16"/>
      <w:shd w:val="clear" w:color="auto" w:fill="FFFFFF"/>
    </w:rPr>
  </w:style>
  <w:style w:type="character" w:customStyle="1" w:styleId="230">
    <w:name w:val="Основной текст (23)_"/>
    <w:link w:val="231"/>
    <w:rsid w:val="009B49FF"/>
    <w:rPr>
      <w:b/>
      <w:bCs/>
      <w:sz w:val="14"/>
      <w:szCs w:val="14"/>
      <w:shd w:val="clear" w:color="auto" w:fill="FFFFFF"/>
    </w:rPr>
  </w:style>
  <w:style w:type="character" w:customStyle="1" w:styleId="210">
    <w:name w:val="Основной текст (21)_"/>
    <w:link w:val="211"/>
    <w:rsid w:val="009B49FF"/>
    <w:rPr>
      <w:shd w:val="clear" w:color="auto" w:fill="FFFFFF"/>
    </w:rPr>
  </w:style>
  <w:style w:type="character" w:customStyle="1" w:styleId="140ptExact">
    <w:name w:val="Основной текст (14) + Интервал 0 pt Exact"/>
    <w:rsid w:val="009B49FF"/>
    <w:rPr>
      <w:sz w:val="13"/>
      <w:szCs w:val="13"/>
      <w:lang w:bidi="ar-SA"/>
    </w:rPr>
  </w:style>
  <w:style w:type="character" w:customStyle="1" w:styleId="150ptExact">
    <w:name w:val="Основной текст (15) + Интервал 0 pt Exact"/>
    <w:rsid w:val="009B49FF"/>
    <w:rPr>
      <w:b/>
      <w:bCs/>
      <w:color w:val="FFFFFF"/>
      <w:spacing w:val="9"/>
      <w:sz w:val="22"/>
      <w:szCs w:val="22"/>
      <w:lang w:val="en-US" w:eastAsia="en-US" w:bidi="ar-SA"/>
    </w:rPr>
  </w:style>
  <w:style w:type="character" w:customStyle="1" w:styleId="180ptExact">
    <w:name w:val="Основной текст (18) + Интервал 0 pt Exact"/>
    <w:rsid w:val="009B49FF"/>
    <w:rPr>
      <w:i/>
      <w:iCs/>
      <w:spacing w:val="-3"/>
      <w:sz w:val="13"/>
      <w:szCs w:val="13"/>
      <w:lang w:bidi="ar-SA"/>
    </w:rPr>
  </w:style>
  <w:style w:type="character" w:customStyle="1" w:styleId="142">
    <w:name w:val="Основной текст (14) + Малые прописные2"/>
    <w:aliases w:val="Интервал 0 pt Exact"/>
    <w:rsid w:val="009B49FF"/>
    <w:rPr>
      <w:smallCaps/>
      <w:sz w:val="13"/>
      <w:szCs w:val="13"/>
      <w:lang w:val="en-US" w:eastAsia="en-US" w:bidi="ar-SA"/>
    </w:rPr>
  </w:style>
  <w:style w:type="character" w:customStyle="1" w:styleId="230ptExact">
    <w:name w:val="Основной текст (23) + Интервал 0 pt Exact"/>
    <w:basedOn w:val="230"/>
    <w:rsid w:val="009B49FF"/>
    <w:rPr>
      <w:b/>
      <w:bCs/>
      <w:sz w:val="14"/>
      <w:szCs w:val="14"/>
      <w:shd w:val="clear" w:color="auto" w:fill="FFFFFF"/>
    </w:rPr>
  </w:style>
  <w:style w:type="character" w:customStyle="1" w:styleId="182">
    <w:name w:val="Основной текст (18)2"/>
    <w:basedOn w:val="18"/>
    <w:rsid w:val="009B49FF"/>
    <w:rPr>
      <w:i/>
      <w:iCs/>
      <w:sz w:val="14"/>
      <w:szCs w:val="14"/>
      <w:shd w:val="clear" w:color="auto" w:fill="FFFFFF"/>
    </w:rPr>
  </w:style>
  <w:style w:type="character" w:customStyle="1" w:styleId="144">
    <w:name w:val="Основной текст (14)4"/>
    <w:basedOn w:val="14"/>
    <w:rsid w:val="009B49FF"/>
    <w:rPr>
      <w:sz w:val="14"/>
      <w:szCs w:val="14"/>
      <w:shd w:val="clear" w:color="auto" w:fill="FFFFFF"/>
    </w:rPr>
  </w:style>
  <w:style w:type="character" w:customStyle="1" w:styleId="170ptExact">
    <w:name w:val="Основной текст (17) + Интервал 0 pt Exact"/>
    <w:rsid w:val="009B49FF"/>
    <w:rPr>
      <w:b/>
      <w:bCs/>
      <w:spacing w:val="1"/>
      <w:sz w:val="13"/>
      <w:szCs w:val="13"/>
      <w:lang w:bidi="ar-SA"/>
    </w:rPr>
  </w:style>
  <w:style w:type="character" w:customStyle="1" w:styleId="150">
    <w:name w:val="Заголовок №15_"/>
    <w:link w:val="1510"/>
    <w:rsid w:val="009B49FF"/>
    <w:rPr>
      <w:b/>
      <w:bCs/>
      <w:sz w:val="16"/>
      <w:szCs w:val="16"/>
      <w:shd w:val="clear" w:color="auto" w:fill="FFFFFF"/>
    </w:rPr>
  </w:style>
  <w:style w:type="character" w:customStyle="1" w:styleId="152">
    <w:name w:val="Заголовок №15"/>
    <w:basedOn w:val="150"/>
    <w:rsid w:val="009B49FF"/>
    <w:rPr>
      <w:b/>
      <w:bCs/>
      <w:sz w:val="16"/>
      <w:szCs w:val="16"/>
      <w:shd w:val="clear" w:color="auto" w:fill="FFFFFF"/>
    </w:rPr>
  </w:style>
  <w:style w:type="character" w:customStyle="1" w:styleId="1420">
    <w:name w:val="Основной текст (14) + Курсив2"/>
    <w:rsid w:val="009B49FF"/>
    <w:rPr>
      <w:i/>
      <w:iCs/>
      <w:sz w:val="14"/>
      <w:szCs w:val="14"/>
      <w:lang w:bidi="ar-SA"/>
    </w:rPr>
  </w:style>
  <w:style w:type="character" w:customStyle="1" w:styleId="302">
    <w:name w:val="Основной текст (30)2"/>
    <w:basedOn w:val="300"/>
    <w:rsid w:val="009B49FF"/>
    <w:rPr>
      <w:b/>
      <w:bCs/>
      <w:sz w:val="16"/>
      <w:szCs w:val="16"/>
      <w:shd w:val="clear" w:color="auto" w:fill="FFFFFF"/>
    </w:rPr>
  </w:style>
  <w:style w:type="character" w:customStyle="1" w:styleId="153">
    <w:name w:val="Заголовок №15 (3)_"/>
    <w:link w:val="1531"/>
    <w:rsid w:val="009B49FF"/>
    <w:rPr>
      <w:rFonts w:ascii="Sylfaen" w:hAnsi="Sylfaen"/>
      <w:sz w:val="16"/>
      <w:szCs w:val="16"/>
      <w:shd w:val="clear" w:color="auto" w:fill="FFFFFF"/>
    </w:rPr>
  </w:style>
  <w:style w:type="character" w:customStyle="1" w:styleId="1530">
    <w:name w:val="Заголовок №15 (3)"/>
    <w:basedOn w:val="153"/>
    <w:rsid w:val="009B49FF"/>
    <w:rPr>
      <w:rFonts w:ascii="Sylfaen" w:hAnsi="Sylfaen"/>
      <w:sz w:val="16"/>
      <w:szCs w:val="16"/>
      <w:shd w:val="clear" w:color="auto" w:fill="FFFFFF"/>
    </w:rPr>
  </w:style>
  <w:style w:type="character" w:customStyle="1" w:styleId="55">
    <w:name w:val="Основной текст (55)_"/>
    <w:link w:val="551"/>
    <w:rsid w:val="009B49FF"/>
    <w:rPr>
      <w:i/>
      <w:iCs/>
      <w:sz w:val="11"/>
      <w:szCs w:val="11"/>
      <w:shd w:val="clear" w:color="auto" w:fill="FFFFFF"/>
    </w:rPr>
  </w:style>
  <w:style w:type="character" w:customStyle="1" w:styleId="550">
    <w:name w:val="Основной текст (55)"/>
    <w:basedOn w:val="55"/>
    <w:rsid w:val="009B49FF"/>
    <w:rPr>
      <w:i/>
      <w:iCs/>
      <w:sz w:val="11"/>
      <w:szCs w:val="11"/>
      <w:shd w:val="clear" w:color="auto" w:fill="FFFFFF"/>
    </w:rPr>
  </w:style>
  <w:style w:type="character" w:customStyle="1" w:styleId="19">
    <w:name w:val="Основной текст (19)_"/>
    <w:link w:val="191"/>
    <w:rsid w:val="009B49FF"/>
    <w:rPr>
      <w:rFonts w:ascii="Arial" w:hAnsi="Arial"/>
      <w:spacing w:val="-10"/>
      <w:w w:val="150"/>
      <w:sz w:val="17"/>
      <w:szCs w:val="17"/>
      <w:shd w:val="clear" w:color="auto" w:fill="FFFFFF"/>
    </w:rPr>
  </w:style>
  <w:style w:type="paragraph" w:customStyle="1" w:styleId="141">
    <w:name w:val="Основной текст (14)1"/>
    <w:basedOn w:val="a"/>
    <w:link w:val="14"/>
    <w:rsid w:val="009B49FF"/>
    <w:pPr>
      <w:widowControl w:val="0"/>
      <w:shd w:val="clear" w:color="auto" w:fill="FFFFFF"/>
      <w:spacing w:after="1020" w:line="168" w:lineRule="exact"/>
      <w:ind w:hanging="1600"/>
    </w:pPr>
    <w:rPr>
      <w:rFonts w:asciiTheme="minorHAnsi" w:eastAsiaTheme="minorHAnsi" w:hAnsiTheme="minorHAnsi" w:cstheme="minorBidi"/>
      <w:sz w:val="14"/>
      <w:szCs w:val="14"/>
      <w:lang w:val="ru-RU"/>
    </w:rPr>
  </w:style>
  <w:style w:type="paragraph" w:customStyle="1" w:styleId="151">
    <w:name w:val="Основной текст (15)1"/>
    <w:basedOn w:val="a"/>
    <w:link w:val="15"/>
    <w:rsid w:val="009B49FF"/>
    <w:pPr>
      <w:widowControl w:val="0"/>
      <w:shd w:val="clear" w:color="auto" w:fill="FFFFFF"/>
      <w:spacing w:before="120" w:after="1020" w:line="283" w:lineRule="exact"/>
      <w:ind w:hanging="920"/>
      <w:jc w:val="center"/>
    </w:pPr>
    <w:rPr>
      <w:rFonts w:asciiTheme="minorHAnsi" w:eastAsiaTheme="minorHAnsi" w:hAnsiTheme="minorHAnsi" w:cstheme="minorBidi"/>
      <w:b/>
      <w:bCs/>
      <w:sz w:val="23"/>
      <w:szCs w:val="23"/>
      <w:lang w:val="ru-RU"/>
    </w:rPr>
  </w:style>
  <w:style w:type="paragraph" w:customStyle="1" w:styleId="191">
    <w:name w:val="Основной текст (19)1"/>
    <w:basedOn w:val="a"/>
    <w:link w:val="19"/>
    <w:rsid w:val="009B49FF"/>
    <w:pPr>
      <w:widowControl w:val="0"/>
      <w:shd w:val="clear" w:color="auto" w:fill="FFFFFF"/>
      <w:spacing w:after="60" w:line="240" w:lineRule="atLeast"/>
    </w:pPr>
    <w:rPr>
      <w:rFonts w:ascii="Arial" w:eastAsiaTheme="minorHAnsi" w:hAnsi="Arial" w:cstheme="minorBidi"/>
      <w:spacing w:val="-10"/>
      <w:w w:val="150"/>
      <w:sz w:val="17"/>
      <w:szCs w:val="17"/>
      <w:lang w:val="ru-RU"/>
    </w:rPr>
  </w:style>
  <w:style w:type="paragraph" w:customStyle="1" w:styleId="171">
    <w:name w:val="Основной текст (17)1"/>
    <w:basedOn w:val="a"/>
    <w:link w:val="17"/>
    <w:rsid w:val="009B49FF"/>
    <w:pPr>
      <w:widowControl w:val="0"/>
      <w:shd w:val="clear" w:color="auto" w:fill="FFFFFF"/>
      <w:spacing w:after="0" w:line="168" w:lineRule="exact"/>
    </w:pPr>
    <w:rPr>
      <w:rFonts w:asciiTheme="minorHAnsi" w:eastAsiaTheme="minorHAnsi" w:hAnsiTheme="minorHAnsi" w:cstheme="minorBidi"/>
      <w:b/>
      <w:bCs/>
      <w:sz w:val="14"/>
      <w:szCs w:val="14"/>
      <w:lang w:val="ru-RU"/>
    </w:rPr>
  </w:style>
  <w:style w:type="paragraph" w:customStyle="1" w:styleId="181">
    <w:name w:val="Основной текст (18)1"/>
    <w:basedOn w:val="a"/>
    <w:link w:val="18"/>
    <w:rsid w:val="009B49FF"/>
    <w:pPr>
      <w:widowControl w:val="0"/>
      <w:shd w:val="clear" w:color="auto" w:fill="FFFFFF"/>
      <w:spacing w:after="120" w:line="168" w:lineRule="exact"/>
      <w:ind w:hanging="260"/>
      <w:jc w:val="center"/>
    </w:pPr>
    <w:rPr>
      <w:rFonts w:asciiTheme="minorHAnsi" w:eastAsiaTheme="minorHAnsi" w:hAnsiTheme="minorHAnsi" w:cstheme="minorBidi"/>
      <w:i/>
      <w:iCs/>
      <w:sz w:val="14"/>
      <w:szCs w:val="14"/>
      <w:lang w:val="ru-RU"/>
    </w:rPr>
  </w:style>
  <w:style w:type="paragraph" w:customStyle="1" w:styleId="211">
    <w:name w:val="Основной текст (21)1"/>
    <w:basedOn w:val="a"/>
    <w:link w:val="210"/>
    <w:rsid w:val="009B49FF"/>
    <w:pPr>
      <w:widowControl w:val="0"/>
      <w:shd w:val="clear" w:color="auto" w:fill="FFFFFF"/>
      <w:spacing w:after="300" w:line="240" w:lineRule="atLeast"/>
    </w:pPr>
    <w:rPr>
      <w:rFonts w:asciiTheme="minorHAnsi" w:eastAsiaTheme="minorHAnsi" w:hAnsiTheme="minorHAnsi" w:cstheme="minorBidi"/>
      <w:lang w:val="ru-RU"/>
    </w:rPr>
  </w:style>
  <w:style w:type="paragraph" w:customStyle="1" w:styleId="231">
    <w:name w:val="Основной текст (23)1"/>
    <w:basedOn w:val="a"/>
    <w:link w:val="230"/>
    <w:rsid w:val="009B49FF"/>
    <w:pPr>
      <w:widowControl w:val="0"/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b/>
      <w:bCs/>
      <w:sz w:val="14"/>
      <w:szCs w:val="14"/>
      <w:lang w:val="ru-RU"/>
    </w:rPr>
  </w:style>
  <w:style w:type="paragraph" w:customStyle="1" w:styleId="301">
    <w:name w:val="Основной текст (30)1"/>
    <w:basedOn w:val="a"/>
    <w:link w:val="300"/>
    <w:rsid w:val="009B49FF"/>
    <w:pPr>
      <w:widowControl w:val="0"/>
      <w:shd w:val="clear" w:color="auto" w:fill="FFFFFF"/>
      <w:spacing w:before="600" w:after="0" w:line="240" w:lineRule="atLeast"/>
      <w:jc w:val="both"/>
    </w:pPr>
    <w:rPr>
      <w:rFonts w:asciiTheme="minorHAnsi" w:eastAsiaTheme="minorHAnsi" w:hAnsiTheme="minorHAnsi" w:cstheme="minorBidi"/>
      <w:b/>
      <w:bCs/>
      <w:sz w:val="16"/>
      <w:szCs w:val="16"/>
      <w:lang w:val="ru-RU"/>
    </w:rPr>
  </w:style>
  <w:style w:type="paragraph" w:customStyle="1" w:styleId="1510">
    <w:name w:val="Заголовок №151"/>
    <w:basedOn w:val="a"/>
    <w:link w:val="150"/>
    <w:rsid w:val="009B49FF"/>
    <w:pPr>
      <w:widowControl w:val="0"/>
      <w:shd w:val="clear" w:color="auto" w:fill="FFFFFF"/>
      <w:spacing w:before="540" w:after="0" w:line="240" w:lineRule="atLeast"/>
      <w:jc w:val="center"/>
    </w:pPr>
    <w:rPr>
      <w:rFonts w:asciiTheme="minorHAnsi" w:eastAsiaTheme="minorHAnsi" w:hAnsiTheme="minorHAnsi" w:cstheme="minorBidi"/>
      <w:b/>
      <w:bCs/>
      <w:sz w:val="16"/>
      <w:szCs w:val="16"/>
      <w:lang w:val="ru-RU"/>
    </w:rPr>
  </w:style>
  <w:style w:type="paragraph" w:customStyle="1" w:styleId="1531">
    <w:name w:val="Заголовок №15 (3)1"/>
    <w:basedOn w:val="a"/>
    <w:link w:val="153"/>
    <w:rsid w:val="009B49FF"/>
    <w:pPr>
      <w:widowControl w:val="0"/>
      <w:shd w:val="clear" w:color="auto" w:fill="FFFFFF"/>
      <w:spacing w:before="120" w:after="120" w:line="240" w:lineRule="atLeast"/>
      <w:ind w:firstLine="340"/>
      <w:jc w:val="both"/>
    </w:pPr>
    <w:rPr>
      <w:rFonts w:ascii="Sylfaen" w:eastAsiaTheme="minorHAnsi" w:hAnsi="Sylfaen" w:cstheme="minorBidi"/>
      <w:sz w:val="16"/>
      <w:szCs w:val="16"/>
      <w:lang w:val="ru-RU"/>
    </w:rPr>
  </w:style>
  <w:style w:type="paragraph" w:customStyle="1" w:styleId="551">
    <w:name w:val="Основной текст (55)1"/>
    <w:basedOn w:val="a"/>
    <w:link w:val="55"/>
    <w:rsid w:val="009B49FF"/>
    <w:pPr>
      <w:widowControl w:val="0"/>
      <w:shd w:val="clear" w:color="auto" w:fill="FFFFFF"/>
      <w:spacing w:after="0" w:line="168" w:lineRule="exact"/>
      <w:ind w:firstLine="340"/>
      <w:jc w:val="both"/>
    </w:pPr>
    <w:rPr>
      <w:rFonts w:asciiTheme="minorHAnsi" w:eastAsiaTheme="minorHAnsi" w:hAnsiTheme="minorHAnsi" w:cstheme="minorBidi"/>
      <w:i/>
      <w:iCs/>
      <w:sz w:val="11"/>
      <w:szCs w:val="11"/>
      <w:lang w:val="ru-RU"/>
    </w:rPr>
  </w:style>
  <w:style w:type="character" w:customStyle="1" w:styleId="TimesNewRoman24">
    <w:name w:val="Основной текст + Times New Roman24"/>
    <w:aliases w:val="7 pt11,Полужирный20"/>
    <w:rsid w:val="009B49FF"/>
    <w:rPr>
      <w:rFonts w:ascii="Times New Roman" w:hAnsi="Times New Roman" w:cs="Times New Roman"/>
      <w:b/>
      <w:bCs/>
      <w:sz w:val="14"/>
      <w:szCs w:val="14"/>
      <w:u w:val="none"/>
    </w:rPr>
  </w:style>
  <w:style w:type="paragraph" w:styleId="aff1">
    <w:name w:val="List Paragraph"/>
    <w:basedOn w:val="a"/>
    <w:uiPriority w:val="34"/>
    <w:qFormat/>
    <w:rsid w:val="009B49FF"/>
    <w:pPr>
      <w:ind w:left="708"/>
    </w:pPr>
  </w:style>
  <w:style w:type="paragraph" w:customStyle="1" w:styleId="lf">
    <w:name w:val="lf"/>
    <w:basedOn w:val="a"/>
    <w:rsid w:val="009B49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1">
    <w:name w:val="Normal (Web)"/>
    <w:basedOn w:val="a"/>
    <w:uiPriority w:val="99"/>
    <w:semiHidden/>
    <w:unhideWhenUsed/>
    <w:rsid w:val="009B49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66651-33C0-49E3-B520-8C21EE571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11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24</cp:revision>
  <cp:lastPrinted>2023-07-20T09:10:00Z</cp:lastPrinted>
  <dcterms:created xsi:type="dcterms:W3CDTF">2023-07-20T08:09:00Z</dcterms:created>
  <dcterms:modified xsi:type="dcterms:W3CDTF">2026-06-10T13:29:00Z</dcterms:modified>
</cp:coreProperties>
</file>