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41FAD" w14:textId="77777777" w:rsidR="00212A61" w:rsidRDefault="00212A61" w:rsidP="00212A61">
      <w:pPr>
        <w:rPr>
          <w:sz w:val="24"/>
          <w:szCs w:val="24"/>
          <w:lang w:val="en-US"/>
        </w:rPr>
      </w:pPr>
    </w:p>
    <w:p w14:paraId="4E700258" w14:textId="77777777" w:rsidR="00212A61" w:rsidRDefault="00212A61" w:rsidP="00212A61">
      <w:pPr>
        <w:rPr>
          <w:sz w:val="24"/>
          <w:szCs w:val="24"/>
          <w:lang w:val="en-US"/>
        </w:rPr>
      </w:pPr>
    </w:p>
    <w:p w14:paraId="3A16C349" w14:textId="77777777" w:rsidR="00005E10" w:rsidRDefault="00005E10" w:rsidP="00005E10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14:paraId="164E8EC7" w14:textId="77777777" w:rsidR="00005E10" w:rsidRDefault="00005E10" w:rsidP="00005E10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>OFERTEI  DE</w:t>
      </w:r>
      <w:proofErr w:type="gramEnd"/>
      <w:r>
        <w:rPr>
          <w:b/>
          <w:bCs/>
          <w:sz w:val="28"/>
          <w:szCs w:val="28"/>
          <w:lang w:val="en-US"/>
        </w:rPr>
        <w:t xml:space="preserve">  PREŢ</w:t>
      </w:r>
    </w:p>
    <w:p w14:paraId="5EC8382A" w14:textId="77777777" w:rsidR="00005E10" w:rsidRDefault="00005E10" w:rsidP="00005E10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21F9539" w14:textId="77777777" w:rsidR="00005E10" w:rsidRDefault="00005E10" w:rsidP="00005E10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>Primaria Cania</w:t>
      </w:r>
    </w:p>
    <w:p w14:paraId="50AC901C" w14:textId="77777777" w:rsidR="00005E10" w:rsidRDefault="00005E10" w:rsidP="00005E10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lang w:val="en-US"/>
        </w:rPr>
        <w:t>achizi</w:t>
      </w:r>
      <w:r>
        <w:rPr>
          <w:b/>
          <w:bCs/>
          <w:sz w:val="24"/>
          <w:szCs w:val="24"/>
          <w:lang w:val="ro-RO"/>
        </w:rPr>
        <w:t>ţ</w:t>
      </w:r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Primaria Cania</w:t>
      </w:r>
    </w:p>
    <w:p w14:paraId="07216B4D" w14:textId="77777777" w:rsidR="00005E10" w:rsidRDefault="00005E10" w:rsidP="00005E10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Reabilitarea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strazilor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intravilanul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u w:val="single"/>
          <w:lang w:val="en-US"/>
        </w:rPr>
        <w:t>s.Cania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cadrul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Programului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Guvernului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pentru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modernizarea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publice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locale</w:t>
      </w:r>
    </w:p>
    <w:p w14:paraId="281E1662" w14:textId="77777777" w:rsidR="00212A61" w:rsidRDefault="00212A61" w:rsidP="00212A61">
      <w:pPr>
        <w:rPr>
          <w:sz w:val="24"/>
          <w:szCs w:val="24"/>
          <w:lang w:val="en-US"/>
        </w:rPr>
      </w:pPr>
    </w:p>
    <w:p w14:paraId="254D63ED" w14:textId="77777777" w:rsidR="00212A61" w:rsidRDefault="00212A61" w:rsidP="00212A61">
      <w:pPr>
        <w:rPr>
          <w:sz w:val="24"/>
          <w:szCs w:val="24"/>
          <w:lang w:val="en-US"/>
        </w:rPr>
      </w:pPr>
    </w:p>
    <w:p w14:paraId="24FF4906" w14:textId="77777777" w:rsidR="00212A61" w:rsidRDefault="00212A61" w:rsidP="00212A61">
      <w:pPr>
        <w:rPr>
          <w:sz w:val="24"/>
          <w:szCs w:val="24"/>
          <w:lang w:val="en-US"/>
        </w:rPr>
      </w:pPr>
    </w:p>
    <w:p w14:paraId="70A1416B" w14:textId="77777777" w:rsidR="00212A61" w:rsidRPr="00C400FF" w:rsidRDefault="00212A61" w:rsidP="00212A61">
      <w:pPr>
        <w:rPr>
          <w:sz w:val="24"/>
          <w:szCs w:val="24"/>
          <w:lang w:val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18"/>
        <w:gridCol w:w="1610"/>
        <w:gridCol w:w="5014"/>
        <w:gridCol w:w="1253"/>
        <w:gridCol w:w="1432"/>
      </w:tblGrid>
      <w:tr w:rsidR="00212A61" w:rsidRPr="00A33B3E" w14:paraId="1DCCC34D" w14:textId="77777777" w:rsidTr="00005E10">
        <w:trPr>
          <w:cantSplit/>
          <w:trHeight w:val="253"/>
        </w:trPr>
        <w:tc>
          <w:tcPr>
            <w:tcW w:w="35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57A8B1" w14:textId="77777777" w:rsidR="00212A61" w:rsidRDefault="00212A61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EEF9433" w14:textId="77777777" w:rsidR="00212A61" w:rsidRDefault="00212A61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03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1532C9" w14:textId="77777777" w:rsidR="00212A61" w:rsidRDefault="00212A61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250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49FCB9" w14:textId="77777777" w:rsidR="00212A61" w:rsidRDefault="00212A61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171056C" w14:textId="77777777" w:rsidR="00212A61" w:rsidRDefault="00212A61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      </w:t>
            </w: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E9CD44" w14:textId="77777777" w:rsidR="00212A61" w:rsidRDefault="00212A61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F7452B1" w14:textId="77777777" w:rsidR="00212A61" w:rsidRDefault="00212A61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1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95117E" w14:textId="77777777" w:rsidR="00212A61" w:rsidRDefault="00212A61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212A61" w:rsidRPr="00A33B3E" w14:paraId="190882A9" w14:textId="77777777" w:rsidTr="00005E10">
        <w:trPr>
          <w:cantSplit/>
          <w:trHeight w:val="253"/>
        </w:trPr>
        <w:tc>
          <w:tcPr>
            <w:tcW w:w="35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6D211C" w14:textId="77777777" w:rsidR="00212A61" w:rsidRPr="00005E10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03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9C1B98" w14:textId="77777777" w:rsidR="00212A61" w:rsidRPr="00005E10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0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DB69B1" w14:textId="77777777" w:rsidR="00212A61" w:rsidRPr="00005E10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726C1E" w14:textId="77777777" w:rsidR="00212A61" w:rsidRPr="00005E10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AA72F3" w14:textId="77777777" w:rsidR="00212A61" w:rsidRPr="00005E10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6895194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18"/>
        <w:gridCol w:w="1610"/>
        <w:gridCol w:w="5014"/>
        <w:gridCol w:w="1253"/>
        <w:gridCol w:w="1432"/>
      </w:tblGrid>
      <w:tr w:rsidR="00212A61" w14:paraId="697EC7D5" w14:textId="77777777" w:rsidTr="00005E10">
        <w:trPr>
          <w:cantSplit/>
          <w:tblHeader/>
        </w:trPr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D0B7FD9" w14:textId="77777777" w:rsidR="00212A61" w:rsidRDefault="00212A61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D345CA9" w14:textId="77777777" w:rsidR="00212A61" w:rsidRDefault="00212A61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CD3750B" w14:textId="77777777" w:rsidR="00212A61" w:rsidRDefault="00212A61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73E02EF" w14:textId="77777777" w:rsidR="00212A61" w:rsidRDefault="00212A61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1035FCB" w14:textId="77777777" w:rsidR="00212A61" w:rsidRDefault="00212A61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12A61" w14:paraId="6B4CFD59" w14:textId="77777777" w:rsidTr="00005E10">
        <w:trPr>
          <w:cantSplit/>
          <w:tblHeader/>
        </w:trPr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C53575" w14:textId="77777777" w:rsidR="00212A61" w:rsidRDefault="00212A61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A0A5BF" w14:textId="77777777" w:rsidR="00212A61" w:rsidRDefault="00212A61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033481" w14:textId="339E708C" w:rsidR="00212A61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020177" w14:textId="77777777" w:rsidR="00212A61" w:rsidRDefault="00212A61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FF32CF" w14:textId="77777777" w:rsidR="00212A61" w:rsidRDefault="00212A61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3A02A7C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1609"/>
        <w:gridCol w:w="5010"/>
        <w:gridCol w:w="1252"/>
        <w:gridCol w:w="1431"/>
      </w:tblGrid>
      <w:tr w:rsidR="00212A61" w:rsidRPr="005F2254" w14:paraId="5F4B2709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A80EF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8118E9" w14:textId="77777777" w:rsidR="00212A61" w:rsidRPr="005F2254" w:rsidRDefault="00212A61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A54C15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Betonist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648643" w14:textId="77777777" w:rsidR="00212A61" w:rsidRPr="005F2254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7FA0DD" w14:textId="77777777" w:rsidR="00212A61" w:rsidRPr="005F2254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3,3000</w:t>
            </w:r>
          </w:p>
        </w:tc>
      </w:tr>
      <w:tr w:rsidR="00212A61" w:rsidRPr="005F2254" w14:paraId="3296B1D0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55BB6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3C2DFB" w14:textId="77777777" w:rsidR="00212A61" w:rsidRPr="005F2254" w:rsidRDefault="00212A61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BCE05C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Zugrav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vopsitor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F7EBBB" w14:textId="77777777" w:rsidR="00212A61" w:rsidRPr="005F2254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1B5B9F" w14:textId="77777777" w:rsidR="00212A61" w:rsidRPr="005F2254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0,7200</w:t>
            </w:r>
          </w:p>
        </w:tc>
      </w:tr>
      <w:tr w:rsidR="00212A61" w:rsidRPr="005F2254" w14:paraId="0E1E7D0C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0443D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B6C389" w14:textId="77777777" w:rsidR="00212A61" w:rsidRPr="005F2254" w:rsidRDefault="00212A61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781D68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Lacatus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mecanic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0D194A" w14:textId="77777777" w:rsidR="00212A61" w:rsidRPr="005F2254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90050B" w14:textId="77777777" w:rsidR="00212A61" w:rsidRPr="005F2254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13,2000</w:t>
            </w:r>
          </w:p>
        </w:tc>
      </w:tr>
      <w:tr w:rsidR="00212A61" w:rsidRPr="005F2254" w14:paraId="162734F2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FE730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44EE42" w14:textId="77777777" w:rsidR="00212A61" w:rsidRPr="005F2254" w:rsidRDefault="00212A61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75414D" w14:textId="77777777" w:rsidR="00212A61" w:rsidRPr="005F2254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Muncitor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necalificat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571365" w14:textId="77777777" w:rsidR="00212A61" w:rsidRPr="005F2254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8FDD3C" w14:textId="77777777" w:rsidR="00212A61" w:rsidRPr="005F2254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10,6400</w:t>
            </w:r>
          </w:p>
        </w:tc>
      </w:tr>
    </w:tbl>
    <w:p w14:paraId="7926DBD6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1609"/>
        <w:gridCol w:w="5010"/>
        <w:gridCol w:w="1252"/>
        <w:gridCol w:w="1431"/>
      </w:tblGrid>
      <w:tr w:rsidR="00212A61" w:rsidRPr="00BA2482" w14:paraId="205035F1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C9C39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921DBB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8B85C6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alb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ii E.109-5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97B38D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D01206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5,8400</w:t>
            </w:r>
          </w:p>
        </w:tc>
      </w:tr>
      <w:tr w:rsidR="00212A61" w:rsidRPr="00BA2482" w14:paraId="26B10936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21626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88811A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CD9F5A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Diluant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A2482">
              <w:rPr>
                <w:sz w:val="22"/>
                <w:szCs w:val="22"/>
                <w:lang w:val="en-US"/>
              </w:rPr>
              <w:t>pt.produse</w:t>
            </w:r>
            <w:proofErr w:type="spellEnd"/>
            <w:proofErr w:type="gram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marcare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D.009-3 NI 1708-61 A9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6748E4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641CC9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2,8000</w:t>
            </w:r>
          </w:p>
        </w:tc>
      </w:tr>
      <w:tr w:rsidR="00212A61" w:rsidRPr="00BA2482" w14:paraId="6E7B2879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B2D50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C647F4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C33913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etansare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insertii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textile de 5 mm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grosime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717B27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8E3459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0,9120</w:t>
            </w:r>
          </w:p>
        </w:tc>
      </w:tr>
      <w:tr w:rsidR="00212A61" w:rsidRPr="00BA2482" w14:paraId="52B001C5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CAA9D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B9F7DE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66C747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Indicator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circulatie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produs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industrial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7E183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31597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212A61" w:rsidRPr="00BA2482" w14:paraId="36F4A730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0BA15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2F9776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D26FEB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Beton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1C7359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81E32A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212A61" w:rsidRPr="00BA2482" w14:paraId="7586AD8B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EA99D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7DC952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2710403707840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A12E19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Banda din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1/2T 3 x 30 mm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7250B9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8F824E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14,1400</w:t>
            </w:r>
          </w:p>
        </w:tc>
      </w:tr>
      <w:tr w:rsidR="00212A61" w:rsidRPr="00BA2482" w14:paraId="3A4711FF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CAB13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FBE23A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229B3E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Stilp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confectionat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industrial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AA8100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23B0EB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212A61" w:rsidRPr="00BA2482" w14:paraId="1FA0D5EB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A2965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62E5A6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2874115804768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1108F7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cap hexagonal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semiprecis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 6 x 60 gr. 5.8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91C8B7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CDFE47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212A61" w:rsidRPr="00BA2482" w14:paraId="6FB738F4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B4FF7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77AE65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6A0F51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Saiba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prec.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plata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pt. met M 6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DA59DC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B6390B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212A61" w:rsidRPr="00BA2482" w14:paraId="62EC10F4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0E04D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79C6F6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D28ECD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uzuale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hexagonale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 6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BD3A97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7DB741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20,0000</w:t>
            </w:r>
          </w:p>
        </w:tc>
      </w:tr>
    </w:tbl>
    <w:p w14:paraId="15534067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1609"/>
        <w:gridCol w:w="5010"/>
        <w:gridCol w:w="1252"/>
        <w:gridCol w:w="1431"/>
      </w:tblGrid>
      <w:tr w:rsidR="00212A61" w:rsidRPr="00BA2482" w14:paraId="41C5FA76" w14:textId="77777777" w:rsidTr="00005E10"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A6824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D9F3D0" w14:textId="77777777" w:rsidR="00212A61" w:rsidRPr="00BA2482" w:rsidRDefault="00212A61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6B3805" w14:textId="77777777" w:rsidR="00212A61" w:rsidRPr="00BA2482" w:rsidRDefault="00212A61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Masina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trasat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benzi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marcaj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motor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29-33 kw 40-45 cp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10045" w14:textId="77777777" w:rsidR="00212A61" w:rsidRPr="00BA2482" w:rsidRDefault="00212A61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84127D" w14:textId="77777777" w:rsidR="00212A61" w:rsidRPr="00BA2482" w:rsidRDefault="00212A61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0,3840</w:t>
            </w:r>
          </w:p>
        </w:tc>
      </w:tr>
    </w:tbl>
    <w:p w14:paraId="63264B6B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p w14:paraId="4F283DCF" w14:textId="77777777" w:rsidR="0044340F" w:rsidRDefault="0044340F" w:rsidP="0044340F">
      <w:pPr>
        <w:jc w:val="center"/>
        <w:rPr>
          <w:sz w:val="28"/>
          <w:szCs w:val="28"/>
        </w:rPr>
      </w:pPr>
    </w:p>
    <w:p w14:paraId="55D8044A" w14:textId="77777777" w:rsidR="0044340F" w:rsidRDefault="0044340F" w:rsidP="0044340F">
      <w:pPr>
        <w:jc w:val="center"/>
        <w:rPr>
          <w:sz w:val="28"/>
          <w:szCs w:val="28"/>
        </w:rPr>
      </w:pPr>
    </w:p>
    <w:p w14:paraId="5B297FC5" w14:textId="77777777" w:rsidR="0044340F" w:rsidRDefault="0044340F" w:rsidP="0044340F">
      <w:pPr>
        <w:rPr>
          <w:sz w:val="28"/>
          <w:szCs w:val="28"/>
        </w:rPr>
      </w:pPr>
    </w:p>
    <w:p w14:paraId="62179031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D0389A8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BC4D469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915ACF0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F986980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p w14:paraId="05142613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710560D2" w14:textId="77777777" w:rsidR="00B1712A" w:rsidRPr="00B42AF5" w:rsidRDefault="00B42AF5" w:rsidP="00B1712A">
      <w:pPr>
        <w:ind w:left="720" w:firstLine="720"/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14:paraId="766041C9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05E10"/>
    <w:rsid w:val="000242EC"/>
    <w:rsid w:val="00041262"/>
    <w:rsid w:val="00050365"/>
    <w:rsid w:val="00071F24"/>
    <w:rsid w:val="00083FE3"/>
    <w:rsid w:val="000E0709"/>
    <w:rsid w:val="000F4846"/>
    <w:rsid w:val="00131F3B"/>
    <w:rsid w:val="00182A41"/>
    <w:rsid w:val="001A0BA5"/>
    <w:rsid w:val="001F6023"/>
    <w:rsid w:val="00212A61"/>
    <w:rsid w:val="0022554D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D4AF3"/>
    <w:rsid w:val="008160D3"/>
    <w:rsid w:val="00872D03"/>
    <w:rsid w:val="00876D7D"/>
    <w:rsid w:val="008A0213"/>
    <w:rsid w:val="008B0D2D"/>
    <w:rsid w:val="008C3D34"/>
    <w:rsid w:val="00935E08"/>
    <w:rsid w:val="00950B8F"/>
    <w:rsid w:val="009751BC"/>
    <w:rsid w:val="009F5416"/>
    <w:rsid w:val="00A25B72"/>
    <w:rsid w:val="00A33B3E"/>
    <w:rsid w:val="00A343BA"/>
    <w:rsid w:val="00A553C1"/>
    <w:rsid w:val="00A80E89"/>
    <w:rsid w:val="00A949DB"/>
    <w:rsid w:val="00AA670A"/>
    <w:rsid w:val="00AB5AEF"/>
    <w:rsid w:val="00B041F4"/>
    <w:rsid w:val="00B1712A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67572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3EC0A7"/>
  <w14:defaultImageDpi w14:val="0"/>
  <w15:docId w15:val="{36230C2A-762D-4857-A499-1DD59DB8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o-RO" w:eastAsia="ro-R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98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Administrator</cp:lastModifiedBy>
  <cp:revision>3</cp:revision>
  <dcterms:created xsi:type="dcterms:W3CDTF">2025-08-01T06:57:00Z</dcterms:created>
  <dcterms:modified xsi:type="dcterms:W3CDTF">2025-08-01T06:58:00Z</dcterms:modified>
</cp:coreProperties>
</file>