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009" w:tblpY="161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1569"/>
        <w:gridCol w:w="1361"/>
        <w:gridCol w:w="1304"/>
        <w:gridCol w:w="4166"/>
        <w:gridCol w:w="3460"/>
        <w:gridCol w:w="1336"/>
      </w:tblGrid>
      <w:tr w14:paraId="20026E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61210120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Hlk77771394"/>
            <w:bookmarkStart w:id="1" w:name="_Toc356920194"/>
            <w:bookmarkStart w:id="2" w:name="_Toc449539095"/>
            <w:bookmarkStart w:id="3" w:name="_Toc392180206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5E441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59CFA6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89E90B6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38FAAA">
            <w:pPr>
              <w:jc w:val="center"/>
              <w:rPr>
                <w:sz w:val="22"/>
                <w:szCs w:val="22"/>
              </w:rPr>
            </w:pPr>
          </w:p>
        </w:tc>
      </w:tr>
      <w:tr w14:paraId="3E9B6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688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70C79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DED4C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Jantă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 xml:space="preserve"> roată</w:t>
            </w:r>
          </w:p>
        </w:tc>
      </w:tr>
      <w:tr w14:paraId="0BBAC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75A50521">
            <w:pPr>
              <w:rPr>
                <w:sz w:val="22"/>
                <w:szCs w:val="22"/>
              </w:rPr>
            </w:pPr>
          </w:p>
        </w:tc>
      </w:tr>
      <w:tr w14:paraId="6CE68D5D">
        <w:trPr>
          <w:trHeight w:val="90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4CB2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D7E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D5183E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9C1C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A304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22B69B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77D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42024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8AC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E5664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74F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8BF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05F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FAF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139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2DFF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C62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4EF6FFEE"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6FF1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60D087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0901F1D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Jantă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/>
              </w:rPr>
              <w:t xml:space="preserve"> roată (anvelope 275/70 R22,5)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AA24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D81F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0542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D692DEF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8,25x22,5, A=169, S=16 mm, 10x335 mm, CH281 mm</w:t>
            </w:r>
            <w:bookmarkStart w:id="4" w:name="_GoBack"/>
            <w:bookmarkEnd w:id="4"/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8EF2B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56F81">
            <w:pPr>
              <w:rPr>
                <w:sz w:val="22"/>
                <w:szCs w:val="22"/>
              </w:rPr>
            </w:pPr>
          </w:p>
        </w:tc>
      </w:tr>
    </w:tbl>
    <w:p w14:paraId="36AAA8AB">
      <w:pPr>
        <w:rPr>
          <w:rFonts w:ascii="Times New Roman" w:hAnsi="Times New Roman"/>
          <w:sz w:val="22"/>
          <w:szCs w:val="22"/>
        </w:rPr>
      </w:pPr>
    </w:p>
    <w:p w14:paraId="114000F5">
      <w:pPr>
        <w:rPr>
          <w:rFonts w:ascii="Times New Roman" w:hAnsi="Times New Roman"/>
          <w:sz w:val="22"/>
          <w:szCs w:val="22"/>
        </w:rPr>
      </w:pPr>
    </w:p>
    <w:p w14:paraId="3B5ED87A">
      <w:pPr>
        <w:rPr>
          <w:rFonts w:ascii="Times New Roman" w:hAnsi="Times New Roman"/>
          <w:sz w:val="22"/>
          <w:szCs w:val="22"/>
        </w:rPr>
      </w:pPr>
    </w:p>
    <w:p w14:paraId="2444A37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21398295">
      <w:pPr>
        <w:rPr>
          <w:rFonts w:ascii="Times New Roman" w:hAnsi="Times New Roman"/>
          <w:bCs/>
          <w:iCs/>
          <w:sz w:val="22"/>
          <w:szCs w:val="22"/>
        </w:rPr>
      </w:pPr>
    </w:p>
    <w:p w14:paraId="75D8BD67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6426D810">
      <w:pPr>
        <w:rPr>
          <w:rFonts w:ascii="Times New Roman" w:hAnsi="Times New Roman"/>
          <w:bCs/>
          <w:iCs/>
          <w:sz w:val="22"/>
          <w:szCs w:val="22"/>
        </w:rPr>
      </w:pPr>
    </w:p>
    <w:p w14:paraId="1FD4D5C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711F394F"/>
    <w:p w14:paraId="5BDC59C6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90D3B87"/>
    <w:rsid w:val="1FA65A97"/>
    <w:rsid w:val="1FEA49B7"/>
    <w:rsid w:val="20821DE2"/>
    <w:rsid w:val="214264BE"/>
    <w:rsid w:val="284E3033"/>
    <w:rsid w:val="36DC4C82"/>
    <w:rsid w:val="3AD6397F"/>
    <w:rsid w:val="3DA74B34"/>
    <w:rsid w:val="473E56FC"/>
    <w:rsid w:val="47EF10A6"/>
    <w:rsid w:val="47F103B0"/>
    <w:rsid w:val="4D1F09C9"/>
    <w:rsid w:val="57083892"/>
    <w:rsid w:val="5A9303CE"/>
    <w:rsid w:val="5D4C01DA"/>
    <w:rsid w:val="5DEA664B"/>
    <w:rsid w:val="611463AC"/>
    <w:rsid w:val="63957059"/>
    <w:rsid w:val="63F659BF"/>
    <w:rsid w:val="645C1924"/>
    <w:rsid w:val="648531A8"/>
    <w:rsid w:val="64C71494"/>
    <w:rsid w:val="651B3759"/>
    <w:rsid w:val="69920591"/>
    <w:rsid w:val="72BF1C29"/>
    <w:rsid w:val="776916AA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2026-02-03T14:23:38Z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1E65E64F589644A3849B435185B99DC9</vt:lpwstr>
  </property>
</Properties>
</file>