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32" w:type="pct"/>
        <w:tblLook w:val="04A0" w:firstRow="1" w:lastRow="0" w:firstColumn="1" w:lastColumn="0" w:noHBand="0" w:noVBand="1"/>
      </w:tblPr>
      <w:tblGrid>
        <w:gridCol w:w="4121"/>
        <w:gridCol w:w="1830"/>
        <w:gridCol w:w="1320"/>
        <w:gridCol w:w="1269"/>
        <w:gridCol w:w="662"/>
        <w:gridCol w:w="2435"/>
        <w:gridCol w:w="2951"/>
        <w:gridCol w:w="1159"/>
        <w:gridCol w:w="82"/>
      </w:tblGrid>
      <w:tr w:rsidR="0049205E" w:rsidRPr="00C00499" w14:paraId="7BD0588B" w14:textId="77777777" w:rsidTr="0049205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084BBF58" w:rsidR="0049205E" w:rsidRPr="00C00499" w:rsidRDefault="0049205E" w:rsidP="00FD35F9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49205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4B6C84AF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FD35F9" w:rsidRPr="00F17572">
              <w:rPr>
                <w:i/>
                <w:iCs/>
                <w:u w:val="single"/>
                <w:lang w:eastAsia="ru-RU"/>
              </w:rPr>
              <w:t xml:space="preserve"> </w:t>
            </w:r>
            <w:r w:rsidR="00FD35F9" w:rsidRPr="00F17572">
              <w:rPr>
                <w:i/>
                <w:iCs/>
                <w:u w:val="single"/>
                <w:lang w:eastAsia="ru-RU"/>
              </w:rPr>
              <w:t>servicii de hamali</w:t>
            </w:r>
          </w:p>
        </w:tc>
      </w:tr>
      <w:tr w:rsidR="0049205E" w:rsidRPr="00C00499" w14:paraId="2C20D11E" w14:textId="77777777" w:rsidTr="0049205E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093" w:type="pct"/>
            <w:gridSpan w:val="4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49205E">
        <w:trPr>
          <w:gridAfter w:val="1"/>
          <w:wAfter w:w="26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49205E">
        <w:trPr>
          <w:gridAfter w:val="1"/>
          <w:wAfter w:w="26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35F9" w:rsidRPr="0065496F" w14:paraId="2F891C4F" w14:textId="77777777" w:rsidTr="00FD35F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6A79786A" w:rsidR="00FD35F9" w:rsidRPr="00FD35F9" w:rsidRDefault="00FD35F9" w:rsidP="0049205E">
            <w:pPr>
              <w:rPr>
                <w:b/>
                <w:bCs/>
                <w:sz w:val="20"/>
                <w:szCs w:val="20"/>
              </w:rPr>
            </w:pPr>
            <w:r w:rsidRPr="00FD35F9">
              <w:rPr>
                <w:b/>
                <w:bCs/>
                <w:sz w:val="20"/>
                <w:szCs w:val="20"/>
              </w:rPr>
              <w:t xml:space="preserve">Lot 1. </w:t>
            </w:r>
            <w:r w:rsidRPr="00FD35F9"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lang w:eastAsia="ru-RU"/>
              </w:rPr>
              <w:t>S</w:t>
            </w:r>
            <w:r w:rsidRPr="00FD35F9">
              <w:rPr>
                <w:b/>
                <w:bCs/>
                <w:lang w:eastAsia="ru-RU"/>
              </w:rPr>
              <w:t>ervicii de hamali</w:t>
            </w:r>
          </w:p>
        </w:tc>
      </w:tr>
      <w:tr w:rsidR="00FD35F9" w:rsidRPr="0065496F" w14:paraId="392BD042" w14:textId="77777777" w:rsidTr="0075583F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62D1DD8C" w:rsidR="00FD35F9" w:rsidRPr="0065496F" w:rsidRDefault="00FD35F9" w:rsidP="00FD3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t xml:space="preserve"> </w:t>
            </w:r>
            <w:r>
              <w:rPr>
                <w:sz w:val="20"/>
                <w:szCs w:val="20"/>
              </w:rPr>
              <w:t>S</w:t>
            </w:r>
            <w:r w:rsidRPr="00FD35F9">
              <w:rPr>
                <w:sz w:val="20"/>
                <w:szCs w:val="20"/>
              </w:rPr>
              <w:t>ervicii de hamali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FD35F9" w:rsidRPr="0065496F" w:rsidRDefault="00FD35F9" w:rsidP="00FD35F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FD35F9" w:rsidRPr="0065496F" w:rsidRDefault="00FD35F9" w:rsidP="00FD35F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FD35F9" w:rsidRPr="0065496F" w:rsidRDefault="00FD35F9" w:rsidP="00FD35F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AD5AE" w14:textId="77777777" w:rsidR="00FD35F9" w:rsidRPr="00F17572" w:rsidRDefault="00FD35F9" w:rsidP="00FD35F9">
            <w:r w:rsidRPr="00F17572">
              <w:t xml:space="preserve">Serviciu hamal (6 persoane), pentru îndeplinirea următoarelor activități: </w:t>
            </w:r>
          </w:p>
          <w:p w14:paraId="4080A30F" w14:textId="17943A6C" w:rsidR="00FD35F9" w:rsidRPr="0065496F" w:rsidRDefault="00FD35F9" w:rsidP="00FD35F9">
            <w:pPr>
              <w:rPr>
                <w:sz w:val="20"/>
                <w:szCs w:val="20"/>
              </w:rPr>
            </w:pPr>
            <w:r w:rsidRPr="00F17572">
              <w:t>-încărcare și descărcare a bunurilor materiale</w:t>
            </w:r>
            <w:r>
              <w:t>lor</w:t>
            </w:r>
            <w:r w:rsidRPr="00F17572">
              <w:t>, mobilierului, utilajului medical, utilajului de uz gospodăresc, etc.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FD35F9" w:rsidRPr="0065496F" w:rsidRDefault="00FD35F9" w:rsidP="00FD35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FD35F9" w:rsidRPr="0065496F" w:rsidRDefault="00FD35F9" w:rsidP="00FD35F9">
            <w:pPr>
              <w:rPr>
                <w:sz w:val="20"/>
                <w:szCs w:val="20"/>
              </w:rPr>
            </w:pPr>
          </w:p>
        </w:tc>
      </w:tr>
      <w:tr w:rsidR="00FD35F9" w:rsidRPr="00C00499" w14:paraId="47D5ACA3" w14:textId="77777777" w:rsidTr="004920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FD35F9" w:rsidRPr="00C00499" w:rsidRDefault="00FD35F9" w:rsidP="00FD35F9">
            <w:pPr>
              <w:tabs>
                <w:tab w:val="left" w:pos="6120"/>
              </w:tabs>
            </w:pPr>
            <w:bookmarkStart w:id="4" w:name="_GoBack"/>
            <w:bookmarkEnd w:id="4"/>
          </w:p>
          <w:p w14:paraId="3E1D5711" w14:textId="77777777" w:rsidR="00FD35F9" w:rsidRPr="00C00499" w:rsidRDefault="00FD35F9" w:rsidP="00FD35F9">
            <w:r w:rsidRPr="00C00499">
              <w:t>Semnat:_______________ Numele, Prenumele:_____________________________ În calitate de: ________________</w:t>
            </w:r>
          </w:p>
          <w:p w14:paraId="6931E632" w14:textId="77777777" w:rsidR="00FD35F9" w:rsidRDefault="00FD35F9" w:rsidP="00FD35F9">
            <w:pPr>
              <w:rPr>
                <w:bCs/>
                <w:iCs/>
              </w:rPr>
            </w:pPr>
          </w:p>
          <w:p w14:paraId="06A1F734" w14:textId="1A813098" w:rsidR="00FD35F9" w:rsidRPr="00C00499" w:rsidRDefault="00FD35F9" w:rsidP="00FD35F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01EC76E" w14:textId="77777777" w:rsidR="00FD35F9" w:rsidRPr="00C00499" w:rsidRDefault="00FD35F9" w:rsidP="00FD35F9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FD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2025-02-06T07:40:00Z</dcterms:created>
  <dcterms:modified xsi:type="dcterms:W3CDTF">2026-02-02T12:08:00Z</dcterms:modified>
</cp:coreProperties>
</file>