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73AF8237"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966B35">
        <w:rPr>
          <w:rFonts w:eastAsiaTheme="majorEastAsia"/>
          <w:b/>
          <w:lang w:val="ro-MD"/>
        </w:rPr>
        <w:t>6</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966B35">
        <w:rPr>
          <w:rFonts w:eastAsiaTheme="majorEastAsia"/>
          <w:b/>
          <w:lang w:val="ro-MD"/>
        </w:rPr>
        <w:t>4</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025BC75E"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966B35">
        <w:rPr>
          <w:b/>
          <w:bCs/>
        </w:rPr>
        <w:t>Biești</w:t>
      </w:r>
      <w:r w:rsidR="00A543E4" w:rsidRPr="006B3E3A">
        <w:rPr>
          <w:b/>
          <w:bCs/>
        </w:rPr>
        <w:t xml:space="preserve">, r-ul </w:t>
      </w:r>
      <w:r w:rsidR="00966B35">
        <w:rPr>
          <w:b/>
          <w:bCs/>
        </w:rPr>
        <w:t>Orhei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1E2FCB33"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966B35">
        <w:t>Biești</w:t>
      </w:r>
      <w:r w:rsidR="00AA5ACF" w:rsidRPr="006B3E3A">
        <w:t xml:space="preserve">, r-ul </w:t>
      </w:r>
      <w:r w:rsidR="00966B35">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DDEC96C" w:rsidR="00647617" w:rsidRPr="006B3E3A" w:rsidRDefault="00647617" w:rsidP="00966B35">
            <w:pPr>
              <w:jc w:val="center"/>
            </w:pPr>
            <w:r w:rsidRPr="006B3E3A">
              <w:t>0,</w:t>
            </w:r>
            <w:r w:rsidR="00966B35">
              <w:t>062</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15A59148" w:rsidR="00647617" w:rsidRPr="006B3E3A" w:rsidRDefault="006B3E3A" w:rsidP="00966B35">
            <w:pPr>
              <w:jc w:val="center"/>
            </w:pPr>
            <w:r w:rsidRPr="006B3E3A">
              <w:t>1,</w:t>
            </w:r>
            <w:r w:rsidR="00966B35">
              <w:t>306</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3253979F"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966B3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966B35">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04D243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966B35">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09EF92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966B35">
        <w:rPr>
          <w:lang w:val="ro-RO"/>
        </w:rPr>
        <w:t>9</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635A4" w14:textId="77777777" w:rsidR="003257BA" w:rsidRDefault="003257BA" w:rsidP="00B23831">
      <w:r>
        <w:separator/>
      </w:r>
    </w:p>
  </w:endnote>
  <w:endnote w:type="continuationSeparator" w:id="0">
    <w:p w14:paraId="26DA2D75" w14:textId="77777777" w:rsidR="003257BA" w:rsidRDefault="003257BA"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53B73F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966B35" w:rsidRPr="00966B35">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19AC7" w14:textId="77777777" w:rsidR="003257BA" w:rsidRDefault="003257BA" w:rsidP="00B23831">
      <w:r>
        <w:separator/>
      </w:r>
    </w:p>
  </w:footnote>
  <w:footnote w:type="continuationSeparator" w:id="0">
    <w:p w14:paraId="1B52D6B2" w14:textId="77777777" w:rsidR="003257BA" w:rsidRDefault="003257BA"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32664-EEBB-4ADC-BAED-AF53ADCAF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1841</Words>
  <Characters>10497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33</cp:revision>
  <cp:lastPrinted>2024-03-05T08:44:00Z</cp:lastPrinted>
  <dcterms:created xsi:type="dcterms:W3CDTF">2025-11-27T07:59:00Z</dcterms:created>
  <dcterms:modified xsi:type="dcterms:W3CDTF">2026-01-28T08:32:00Z</dcterms:modified>
</cp:coreProperties>
</file>