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F64EB" w14:textId="1473D35B" w:rsidR="0072177F" w:rsidRPr="0072177F" w:rsidRDefault="00C02AC5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02AC5">
        <w:rPr>
          <w:noProof/>
          <w:lang w:val="ru-RU" w:eastAsia="ru-RU"/>
        </w:rPr>
        <w:drawing>
          <wp:inline distT="0" distB="0" distL="0" distR="0" wp14:anchorId="13B65589" wp14:editId="39C7962B">
            <wp:extent cx="5943600" cy="6997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36BF3F57" w14:textId="7FBF3E76" w:rsidR="0072177F" w:rsidRPr="0072177F" w:rsidRDefault="00C02AC5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   </w:t>
      </w:r>
      <w:r w:rsidRPr="00C02AC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</w:p>
    <w:p w14:paraId="6D1C86E4" w14:textId="74D5DAFA" w:rsidR="009C7DFE" w:rsidRPr="009C7DFE" w:rsidRDefault="0072177F" w:rsidP="00540662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DD1B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2700C3">
        <w:rPr>
          <w:b/>
          <w:bCs/>
          <w:i/>
          <w:iCs/>
          <w:color w:val="000000"/>
          <w:sz w:val="24"/>
          <w:szCs w:val="24"/>
          <w:lang w:eastAsia="ru-RU"/>
        </w:rPr>
        <w:t xml:space="preserve">Apixaban </w:t>
      </w:r>
    </w:p>
    <w:p w14:paraId="3F5BA4D5" w14:textId="2C63C415" w:rsidR="006411ED" w:rsidRDefault="00D44B95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="00540662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de Mică Valoare</w:t>
      </w:r>
    </w:p>
    <w:p w14:paraId="61EDB9EE" w14:textId="39CF61FC" w:rsidR="0072177F" w:rsidRPr="00450057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1E2672A5" w14:textId="77777777"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408DA1D" w14:textId="46E0CD8B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0" w:name="_Hlk116557427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IMSP </w:t>
      </w:r>
      <w:proofErr w:type="spellStart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Institutul</w:t>
      </w:r>
      <w:proofErr w:type="spellEnd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de </w:t>
      </w:r>
      <w:proofErr w:type="spellStart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Cardiologie</w:t>
      </w:r>
      <w:proofErr w:type="spellEnd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</w:t>
      </w:r>
      <w:bookmarkEnd w:id="0"/>
    </w:p>
    <w:p w14:paraId="22A470E4" w14:textId="445D527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100360015061</w:t>
      </w:r>
      <w:r w:rsidR="00074E3E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3</w:t>
      </w:r>
    </w:p>
    <w:p w14:paraId="3470A46A" w14:textId="08F351C3" w:rsidR="00473353" w:rsidRPr="00D44B95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Testemitanu</w:t>
      </w:r>
      <w:proofErr w:type="spellEnd"/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29/1</w:t>
      </w:r>
    </w:p>
    <w:p w14:paraId="78273197" w14:textId="77777777" w:rsidR="00473353" w:rsidRPr="00D44B95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</w:p>
    <w:p w14:paraId="1A914FFE" w14:textId="5D76570C" w:rsidR="0072177F" w:rsidRPr="00D44B95" w:rsidRDefault="0072177F" w:rsidP="00D44B95">
      <w:pPr>
        <w:pStyle w:val="Listparagraf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telefon/</w:t>
      </w:r>
      <w:proofErr w:type="gram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fax:</w:t>
      </w:r>
      <w:r w:rsidR="00BC6E55" w:rsidRPr="00BC6E55">
        <w:t xml:space="preserve"> </w:t>
      </w:r>
      <w:r w:rsidR="00BC6E55">
        <w:t xml:space="preserve"> </w:t>
      </w:r>
      <w:r w:rsidR="00BC6E55" w:rsidRPr="00D44B95">
        <w:rPr>
          <w:rFonts w:ascii="Times New Roman" w:hAnsi="Times New Roman" w:cs="Times New Roman"/>
          <w:i/>
          <w:color w:val="0000FF"/>
          <w:sz w:val="24"/>
          <w:szCs w:val="24"/>
        </w:rPr>
        <w:t>02272</w:t>
      </w:r>
      <w:proofErr w:type="gramEnd"/>
      <w:r w:rsidR="00BC6E55" w:rsidRPr="00D44B95">
        <w:rPr>
          <w:rFonts w:ascii="Times New Roman" w:hAnsi="Times New Roman" w:cs="Times New Roman"/>
          <w:i/>
          <w:color w:val="0000FF"/>
          <w:sz w:val="24"/>
          <w:szCs w:val="24"/>
        </w:rPr>
        <w:t>-74-11 ,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022 256-12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</w:p>
    <w:p w14:paraId="53B68356" w14:textId="5BB87DD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128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5"/>
        <w:gridCol w:w="882"/>
        <w:gridCol w:w="1939"/>
        <w:gridCol w:w="810"/>
        <w:gridCol w:w="990"/>
        <w:gridCol w:w="4590"/>
        <w:gridCol w:w="1487"/>
        <w:gridCol w:w="17"/>
      </w:tblGrid>
      <w:tr w:rsidR="00F82F8B" w:rsidRPr="001031CF" w14:paraId="39422B8A" w14:textId="77777777" w:rsidTr="007F6400">
        <w:trPr>
          <w:gridAfter w:val="1"/>
          <w:wAfter w:w="17" w:type="dxa"/>
          <w:trHeight w:val="56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F2F57D" w14:textId="77777777" w:rsidR="00F82F8B" w:rsidRPr="004225A2" w:rsidRDefault="00F82F8B" w:rsidP="006F180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C091E7" w14:textId="77777777" w:rsidR="00F82F8B" w:rsidRPr="004225A2" w:rsidRDefault="00F82F8B" w:rsidP="006F180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A2E6D" w14:textId="77777777" w:rsidR="00F82F8B" w:rsidRPr="00684DEE" w:rsidRDefault="00F82F8B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Denumirea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bunurilor</w:t>
            </w:r>
            <w:proofErr w:type="spellEnd"/>
            <w:r w:rsidRPr="00684DEE">
              <w:rPr>
                <w:b/>
              </w:rPr>
              <w:t>/</w:t>
            </w:r>
            <w:proofErr w:type="spellStart"/>
            <w:r w:rsidRPr="00684DEE">
              <w:rPr>
                <w:b/>
              </w:rPr>
              <w:t>serviciilor</w:t>
            </w:r>
            <w:proofErr w:type="spellEnd"/>
            <w:r w:rsidRPr="00684DEE">
              <w:rPr>
                <w:b/>
              </w:rPr>
              <w:t>/</w:t>
            </w:r>
            <w:proofErr w:type="spellStart"/>
            <w:r w:rsidRPr="00684DEE">
              <w:rPr>
                <w:b/>
              </w:rPr>
              <w:t>lucrărilor</w:t>
            </w:r>
            <w:proofErr w:type="spellEnd"/>
            <w:r w:rsidRPr="00684DEE">
              <w:rPr>
                <w:b/>
              </w:rPr>
              <w:t xml:space="preserve"> solicitate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C3C778" w14:textId="77777777" w:rsidR="00F82F8B" w:rsidRPr="004225A2" w:rsidRDefault="00F82F8B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de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C7FF17" w14:textId="77777777" w:rsidR="00F82F8B" w:rsidRPr="004225A2" w:rsidRDefault="00F82F8B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91ED8C" w14:textId="77777777" w:rsidR="00F82F8B" w:rsidRPr="00684DEE" w:rsidRDefault="00F82F8B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Specificarea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tehnică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deplină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solicitată</w:t>
            </w:r>
            <w:proofErr w:type="spellEnd"/>
            <w:r w:rsidRPr="00684DEE">
              <w:rPr>
                <w:b/>
              </w:rPr>
              <w:t xml:space="preserve">, </w:t>
            </w:r>
            <w:proofErr w:type="spellStart"/>
            <w:r w:rsidRPr="00684DEE">
              <w:rPr>
                <w:b/>
              </w:rPr>
              <w:t>Standarde</w:t>
            </w:r>
            <w:proofErr w:type="spellEnd"/>
            <w:r w:rsidRPr="00684DEE">
              <w:rPr>
                <w:b/>
              </w:rPr>
              <w:t xml:space="preserve"> de </w:t>
            </w:r>
            <w:proofErr w:type="spellStart"/>
            <w:r w:rsidRPr="00684DEE">
              <w:rPr>
                <w:b/>
              </w:rPr>
              <w:t>referință</w:t>
            </w:r>
            <w:proofErr w:type="spellEnd"/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52E5AE" w14:textId="77777777" w:rsidR="00F82F8B" w:rsidRPr="00684DEE" w:rsidRDefault="00F82F8B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Valoarea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estimată</w:t>
            </w:r>
            <w:proofErr w:type="spellEnd"/>
            <w:r w:rsidRPr="00684DEE">
              <w:rPr>
                <w:b/>
              </w:rPr>
              <w:br/>
              <w:t xml:space="preserve">(se </w:t>
            </w:r>
            <w:proofErr w:type="spellStart"/>
            <w:r w:rsidRPr="00684DEE">
              <w:rPr>
                <w:b/>
              </w:rPr>
              <w:t>va</w:t>
            </w:r>
            <w:proofErr w:type="spellEnd"/>
            <w:r w:rsidRPr="00684DEE">
              <w:rPr>
                <w:b/>
              </w:rPr>
              <w:t xml:space="preserve"> indica </w:t>
            </w:r>
            <w:proofErr w:type="spellStart"/>
            <w:r w:rsidRPr="00684DEE">
              <w:rPr>
                <w:b/>
              </w:rPr>
              <w:t>pentru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fiecare</w:t>
            </w:r>
            <w:proofErr w:type="spellEnd"/>
            <w:r w:rsidRPr="00684DEE">
              <w:rPr>
                <w:b/>
              </w:rPr>
              <w:t xml:space="preserve"> lot </w:t>
            </w:r>
            <w:proofErr w:type="spellStart"/>
            <w:r w:rsidRPr="00684DEE">
              <w:rPr>
                <w:b/>
              </w:rPr>
              <w:t>în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parte</w:t>
            </w:r>
            <w:proofErr w:type="spellEnd"/>
            <w:r w:rsidRPr="00684DEE">
              <w:rPr>
                <w:b/>
              </w:rPr>
              <w:t>)</w:t>
            </w:r>
          </w:p>
        </w:tc>
      </w:tr>
      <w:tr w:rsidR="002700C3" w:rsidRPr="00620A78" w14:paraId="60D13635" w14:textId="77777777" w:rsidTr="007F6400">
        <w:trPr>
          <w:gridAfter w:val="1"/>
          <w:wAfter w:w="17" w:type="dxa"/>
          <w:trHeight w:val="545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D131E" w14:textId="77777777" w:rsidR="002700C3" w:rsidRPr="008D2807" w:rsidRDefault="002700C3" w:rsidP="002700C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33266" w14:textId="77777777" w:rsidR="002700C3" w:rsidRPr="008D2807" w:rsidRDefault="002700C3" w:rsidP="002700C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33100000-1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15E5A" w14:textId="27908867" w:rsidR="002700C3" w:rsidRPr="000747B4" w:rsidRDefault="002700C3" w:rsidP="00270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47B4">
              <w:rPr>
                <w:i/>
                <w:iCs/>
                <w:color w:val="000000"/>
                <w:sz w:val="24"/>
                <w:szCs w:val="24"/>
                <w:lang w:eastAsia="ru-RU"/>
              </w:rPr>
              <w:t>Apixaban</w:t>
            </w:r>
            <w:r w:rsidRPr="000747B4">
              <w:rPr>
                <w:i/>
                <w:iCs/>
                <w:color w:val="000000"/>
                <w:sz w:val="24"/>
                <w:szCs w:val="24"/>
                <w:lang w:eastAsia="ru-RU"/>
              </w:rPr>
              <w:t xml:space="preserve"> 2,5 mg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D80BC" w14:textId="6C720E49" w:rsidR="002700C3" w:rsidRPr="000747B4" w:rsidRDefault="002700C3" w:rsidP="002700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747B4">
              <w:rPr>
                <w:rFonts w:ascii="Times New Roman" w:hAnsi="Times New Roman" w:cs="Times New Roman"/>
                <w:sz w:val="20"/>
                <w:szCs w:val="20"/>
              </w:rPr>
              <w:t>cutii</w:t>
            </w:r>
            <w:proofErr w:type="spellEnd"/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05E34" w14:textId="6407A34B" w:rsidR="002700C3" w:rsidRPr="000747B4" w:rsidRDefault="002700C3" w:rsidP="00270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47B4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AA350" w14:textId="73BDCB8A" w:rsidR="002700C3" w:rsidRPr="000747B4" w:rsidRDefault="002700C3" w:rsidP="00270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47B4">
              <w:rPr>
                <w:i/>
                <w:iCs/>
                <w:color w:val="000000"/>
                <w:sz w:val="24"/>
                <w:szCs w:val="24"/>
                <w:lang w:eastAsia="ru-RU"/>
              </w:rPr>
              <w:t>Apixaban 2,5 m</w:t>
            </w:r>
            <w:r w:rsidR="009B5DD3">
              <w:rPr>
                <w:i/>
                <w:iCs/>
                <w:color w:val="000000"/>
                <w:sz w:val="24"/>
                <w:szCs w:val="24"/>
                <w:lang w:eastAsia="ru-RU"/>
              </w:rPr>
              <w:t>. Comp film N60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83DA1" w14:textId="687997DD" w:rsidR="002700C3" w:rsidRPr="008D2807" w:rsidRDefault="002700C3" w:rsidP="002700C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700C3" w:rsidRPr="00620A78" w14:paraId="13267DA6" w14:textId="77777777" w:rsidTr="007F6400">
        <w:trPr>
          <w:gridAfter w:val="1"/>
          <w:wAfter w:w="17" w:type="dxa"/>
          <w:trHeight w:val="662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72905" w14:textId="42B6EFBC" w:rsidR="002700C3" w:rsidRPr="008D2807" w:rsidRDefault="002700C3" w:rsidP="002700C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D90F1" w14:textId="283917C1" w:rsidR="002700C3" w:rsidRPr="008D2807" w:rsidRDefault="002700C3" w:rsidP="002700C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33100000-1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E2539" w14:textId="1C402A00" w:rsidR="002700C3" w:rsidRPr="000747B4" w:rsidRDefault="002700C3" w:rsidP="002700C3">
            <w:pPr>
              <w:rPr>
                <w:color w:val="000000"/>
                <w:lang w:eastAsia="ru-RU"/>
              </w:rPr>
            </w:pPr>
            <w:r w:rsidRPr="000747B4">
              <w:rPr>
                <w:i/>
                <w:iCs/>
                <w:color w:val="000000"/>
                <w:sz w:val="24"/>
                <w:szCs w:val="24"/>
                <w:lang w:eastAsia="ru-RU"/>
              </w:rPr>
              <w:t xml:space="preserve">Apixaban </w:t>
            </w:r>
            <w:r w:rsidRPr="000747B4">
              <w:rPr>
                <w:i/>
                <w:iCs/>
                <w:color w:val="000000"/>
                <w:sz w:val="24"/>
                <w:szCs w:val="24"/>
                <w:lang w:eastAsia="ru-RU"/>
              </w:rPr>
              <w:t>5 mg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6D3FB" w14:textId="3C24613A" w:rsidR="002700C3" w:rsidRPr="000747B4" w:rsidRDefault="002700C3" w:rsidP="002700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747B4">
              <w:rPr>
                <w:rFonts w:ascii="Times New Roman" w:hAnsi="Times New Roman" w:cs="Times New Roman"/>
                <w:sz w:val="20"/>
                <w:szCs w:val="20"/>
              </w:rPr>
              <w:t>cutii</w:t>
            </w:r>
            <w:proofErr w:type="spellEnd"/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EE740" w14:textId="5AB2C150" w:rsidR="002700C3" w:rsidRPr="000747B4" w:rsidRDefault="002700C3" w:rsidP="00270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47B4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A5C63" w14:textId="6ED5D624" w:rsidR="002700C3" w:rsidRPr="000747B4" w:rsidRDefault="002700C3" w:rsidP="002700C3">
            <w:pPr>
              <w:rPr>
                <w:sz w:val="20"/>
                <w:szCs w:val="20"/>
                <w:lang w:eastAsia="ru-RU"/>
              </w:rPr>
            </w:pPr>
            <w:r w:rsidRPr="000747B4">
              <w:rPr>
                <w:i/>
                <w:iCs/>
                <w:color w:val="000000"/>
                <w:sz w:val="24"/>
                <w:szCs w:val="24"/>
                <w:lang w:eastAsia="ru-RU"/>
              </w:rPr>
              <w:t>Apixaban 5 mg</w:t>
            </w:r>
            <w:r w:rsidR="009B5DD3">
              <w:rPr>
                <w:i/>
                <w:iCs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9B5DD3">
              <w:rPr>
                <w:i/>
                <w:iCs/>
                <w:color w:val="000000"/>
                <w:sz w:val="24"/>
                <w:szCs w:val="24"/>
                <w:lang w:eastAsia="ru-RU"/>
              </w:rPr>
              <w:t>Comp film N60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72F82" w14:textId="1BC3E808" w:rsidR="002700C3" w:rsidRPr="008D2807" w:rsidRDefault="002700C3" w:rsidP="002700C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700C3" w:rsidRPr="00620A78" w14:paraId="4901A02B" w14:textId="77777777" w:rsidTr="00736D13">
        <w:trPr>
          <w:trHeight w:val="397"/>
        </w:trPr>
        <w:tc>
          <w:tcPr>
            <w:tcW w:w="9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376FA" w14:textId="77777777" w:rsidR="002700C3" w:rsidRPr="00CE52FF" w:rsidRDefault="002700C3" w:rsidP="002700C3">
            <w:pPr>
              <w:spacing w:before="120"/>
              <w:jc w:val="center"/>
            </w:pPr>
            <w:proofErr w:type="spellStart"/>
            <w:r>
              <w:rPr>
                <w:b/>
              </w:rPr>
              <w:t>V</w:t>
            </w:r>
            <w:r w:rsidRPr="00CE52FF">
              <w:rPr>
                <w:b/>
              </w:rPr>
              <w:t>aloarea</w:t>
            </w:r>
            <w:proofErr w:type="spellEnd"/>
            <w:r w:rsidRPr="00CE52FF">
              <w:rPr>
                <w:b/>
              </w:rPr>
              <w:t xml:space="preserve"> </w:t>
            </w:r>
            <w:proofErr w:type="spellStart"/>
            <w:r w:rsidRPr="00CE52FF">
              <w:rPr>
                <w:b/>
              </w:rPr>
              <w:t>estimativă</w:t>
            </w:r>
            <w:proofErr w:type="spellEnd"/>
            <w:r w:rsidRPr="00CE52FF">
              <w:rPr>
                <w:b/>
              </w:rPr>
              <w:t xml:space="preserve"> </w:t>
            </w:r>
            <w:proofErr w:type="spellStart"/>
            <w:r w:rsidRPr="00CE52FF">
              <w:rPr>
                <w:b/>
              </w:rPr>
              <w:t>totală</w:t>
            </w:r>
            <w:proofErr w:type="spellEnd"/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850D3" w14:textId="534F3E50" w:rsidR="002700C3" w:rsidRPr="00D71897" w:rsidRDefault="002700C3" w:rsidP="002700C3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17 340,00</w:t>
            </w:r>
          </w:p>
        </w:tc>
      </w:tr>
    </w:tbl>
    <w:p w14:paraId="7719185A" w14:textId="1BD316D7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lastRenderedPageBreak/>
        <w:t xml:space="preserve">În cazul procedurilor de preselecție se indică numărul minim al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candidaţilor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şi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3FA8C7DB" w:rsidR="0072177F" w:rsidRPr="00D44B95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Pentru </w:t>
      </w:r>
      <w:r w:rsidR="00AE5F48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mai multe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lot</w:t>
      </w:r>
      <w:r w:rsidR="00AE5F48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uri</w:t>
      </w: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;</w:t>
      </w:r>
    </w:p>
    <w:p w14:paraId="3AC95E57" w14:textId="1098387A" w:rsidR="0072177F" w:rsidRPr="00D44B95" w:rsidRDefault="0072177F" w:rsidP="00D44B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Nu se </w:t>
      </w:r>
      <w:proofErr w:type="spellStart"/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nu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3C347491" w14:textId="7A6E99C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083093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la solicitare, timp de </w:t>
      </w:r>
      <w:r w:rsidR="00513A83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2</w:t>
      </w:r>
      <w:r w:rsidR="00972EB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 zile</w:t>
      </w:r>
    </w:p>
    <w:p w14:paraId="4368A99B" w14:textId="2F806CE5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</w:t>
      </w:r>
      <w:r w:rsidR="00FB5E19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12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.202</w:t>
      </w:r>
      <w:r w:rsidR="00513A83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6</w:t>
      </w:r>
    </w:p>
    <w:p w14:paraId="213F6B5D" w14:textId="53F3BE3A" w:rsidR="0072177F" w:rsidRPr="0050269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(indicați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nu)</w:t>
      </w:r>
    </w:p>
    <w:p w14:paraId="2BD99DD4" w14:textId="5122F34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44B9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(</w:t>
      </w:r>
      <w:proofErr w:type="gram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se</w:t>
      </w:r>
      <w:proofErr w:type="gram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E325C8" w:rsidRPr="0072177F" w14:paraId="45CAEB48" w14:textId="77777777" w:rsidTr="006F180C">
        <w:tc>
          <w:tcPr>
            <w:tcW w:w="560" w:type="dxa"/>
            <w:shd w:val="clear" w:color="auto" w:fill="auto"/>
          </w:tcPr>
          <w:p w14:paraId="370870CF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391" w:type="dxa"/>
            <w:shd w:val="clear" w:color="auto" w:fill="auto"/>
          </w:tcPr>
          <w:p w14:paraId="59DC8B4A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7CD88AC4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14:paraId="1A508F32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1F922CBC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E325C8" w:rsidRPr="0072177F" w14:paraId="24D2ECF2" w14:textId="77777777" w:rsidTr="006F180C">
        <w:tc>
          <w:tcPr>
            <w:tcW w:w="560" w:type="dxa"/>
            <w:shd w:val="clear" w:color="auto" w:fill="auto"/>
          </w:tcPr>
          <w:p w14:paraId="14B111D6" w14:textId="77777777" w:rsidR="00E325C8" w:rsidRPr="005B371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6805E8B3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lang w:eastAsia="ru-RU"/>
              </w:rPr>
              <w:t>DUAE</w:t>
            </w:r>
          </w:p>
        </w:tc>
        <w:tc>
          <w:tcPr>
            <w:tcW w:w="4549" w:type="dxa"/>
            <w:shd w:val="clear" w:color="auto" w:fill="auto"/>
          </w:tcPr>
          <w:p w14:paraId="45BD1071" w14:textId="77777777" w:rsidR="00E325C8" w:rsidRPr="006260AD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Original, conform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modelului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electronice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aparticipantului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Notă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oricărui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alt formular de DUAE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decît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cel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procedură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constituie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temei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descalificare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aoperatorilor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economici</w:t>
            </w:r>
          </w:p>
        </w:tc>
        <w:tc>
          <w:tcPr>
            <w:tcW w:w="1560" w:type="dxa"/>
            <w:shd w:val="clear" w:color="auto" w:fill="auto"/>
          </w:tcPr>
          <w:p w14:paraId="012C8ABC" w14:textId="77777777" w:rsidR="00E325C8" w:rsidRPr="00DF5EE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DF5EE5">
              <w:rPr>
                <w:rFonts w:ascii="Times New Roman" w:hAnsi="Times New Roman" w:cs="Times New Roman"/>
              </w:rPr>
              <w:t>Obligatoriu</w:t>
            </w:r>
          </w:p>
        </w:tc>
      </w:tr>
      <w:tr w:rsidR="00E325C8" w:rsidRPr="0072177F" w14:paraId="36F46522" w14:textId="77777777" w:rsidTr="006F180C">
        <w:tc>
          <w:tcPr>
            <w:tcW w:w="560" w:type="dxa"/>
            <w:shd w:val="clear" w:color="auto" w:fill="auto"/>
          </w:tcPr>
          <w:p w14:paraId="4AD8BE8E" w14:textId="77777777" w:rsidR="00E325C8" w:rsidRPr="00CB23E2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78132D3B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12BB184A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63795">
              <w:rPr>
                <w:rFonts w:ascii="Times New Roman" w:hAnsi="Times New Roman" w:cs="Times New Roman"/>
                <w:sz w:val="20"/>
                <w:szCs w:val="20"/>
              </w:rPr>
              <w:t xml:space="preserve"> Conform anexei nr.22 la </w:t>
            </w:r>
            <w:proofErr w:type="spellStart"/>
            <w:r w:rsidRPr="00863795">
              <w:rPr>
                <w:rFonts w:ascii="Times New Roman" w:hAnsi="Times New Roman" w:cs="Times New Roman"/>
                <w:sz w:val="20"/>
                <w:szCs w:val="20"/>
              </w:rPr>
              <w:t>Documentafia</w:t>
            </w:r>
            <w:proofErr w:type="spellEnd"/>
            <w:r w:rsidRPr="00863795">
              <w:rPr>
                <w:rFonts w:ascii="Times New Roman" w:hAnsi="Times New Roman" w:cs="Times New Roman"/>
                <w:sz w:val="20"/>
                <w:szCs w:val="20"/>
              </w:rPr>
              <w:t xml:space="preserve">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14:paraId="2E9F7912" w14:textId="77777777" w:rsidR="00E325C8" w:rsidRPr="00466B16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E325C8" w:rsidRPr="0072177F" w14:paraId="3F107014" w14:textId="77777777" w:rsidTr="006F180C">
        <w:tc>
          <w:tcPr>
            <w:tcW w:w="560" w:type="dxa"/>
            <w:shd w:val="clear" w:color="auto" w:fill="auto"/>
          </w:tcPr>
          <w:p w14:paraId="58D888AA" w14:textId="77777777" w:rsidR="00E325C8" w:rsidRPr="00CB23E2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05FFCE42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41986E0D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63795">
              <w:rPr>
                <w:rFonts w:ascii="Times New Roman" w:hAnsi="Times New Roman" w:cs="Times New Roman"/>
                <w:sz w:val="20"/>
                <w:szCs w:val="20"/>
              </w:rPr>
              <w:t xml:space="preserve">Conform anexei nr.23 la </w:t>
            </w:r>
            <w:proofErr w:type="spellStart"/>
            <w:r w:rsidRPr="00863795">
              <w:rPr>
                <w:rFonts w:ascii="Times New Roman" w:hAnsi="Times New Roman" w:cs="Times New Roman"/>
                <w:sz w:val="20"/>
                <w:szCs w:val="20"/>
              </w:rPr>
              <w:t>Documentafia</w:t>
            </w:r>
            <w:proofErr w:type="spellEnd"/>
            <w:r w:rsidRPr="00863795">
              <w:rPr>
                <w:rFonts w:ascii="Times New Roman" w:hAnsi="Times New Roman" w:cs="Times New Roman"/>
                <w:sz w:val="20"/>
                <w:szCs w:val="20"/>
              </w:rPr>
              <w:t xml:space="preserve">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14:paraId="0FC2CBC8" w14:textId="77777777" w:rsidR="00E325C8" w:rsidRPr="00466B16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DC5560" w:rsidRPr="0072177F" w14:paraId="6366FA50" w14:textId="77777777" w:rsidTr="006F180C">
        <w:tc>
          <w:tcPr>
            <w:tcW w:w="560" w:type="dxa"/>
            <w:shd w:val="clear" w:color="auto" w:fill="auto"/>
          </w:tcPr>
          <w:p w14:paraId="49C0CD85" w14:textId="26172AC4" w:rsidR="00DC5560" w:rsidRDefault="00513A83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14:paraId="07A47EDA" w14:textId="499CE636" w:rsidR="00DC5560" w:rsidRPr="00863795" w:rsidRDefault="00DC5560" w:rsidP="00DC5560">
            <w:pPr>
              <w:rPr>
                <w:rStyle w:val="fontstyle01"/>
                <w:rFonts w:hint="eastAsia"/>
                <w:sz w:val="22"/>
                <w:szCs w:val="22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14:paraId="4CA32725" w14:textId="23387C76" w:rsidR="00DC5560" w:rsidRPr="00863795" w:rsidRDefault="00DC5560" w:rsidP="00DC5560">
            <w:pPr>
              <w:rPr>
                <w:rStyle w:val="fontstyle01"/>
                <w:rFonts w:asciiTheme="minorHAnsi" w:hAnsiTheme="minorHAnsi"/>
                <w:color w:val="auto"/>
                <w:sz w:val="20"/>
                <w:szCs w:val="20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Copie, confirmat prin aplicarea ștampilei și semnăturii Participantului</w:t>
            </w:r>
            <w:r w:rsidRPr="00863795">
              <w:rPr>
                <w:sz w:val="20"/>
                <w:szCs w:val="20"/>
              </w:rPr>
              <w:t xml:space="preserve"> </w:t>
            </w:r>
            <w:r w:rsidRPr="008637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2A2187E4" w14:textId="490B8259" w:rsidR="00DC5560" w:rsidRPr="00466B16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DC5560" w:rsidRPr="0072177F" w14:paraId="0C605A32" w14:textId="77777777" w:rsidTr="006F180C">
        <w:tc>
          <w:tcPr>
            <w:tcW w:w="560" w:type="dxa"/>
            <w:shd w:val="clear" w:color="auto" w:fill="auto"/>
          </w:tcPr>
          <w:p w14:paraId="009DA9A8" w14:textId="146F394B" w:rsidR="00DC5560" w:rsidRPr="00CB23E2" w:rsidRDefault="00513A83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14:paraId="3B82364C" w14:textId="5994751C" w:rsidR="00DC5560" w:rsidRPr="00863795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 </w:t>
            </w:r>
          </w:p>
        </w:tc>
        <w:tc>
          <w:tcPr>
            <w:tcW w:w="4549" w:type="dxa"/>
            <w:shd w:val="clear" w:color="auto" w:fill="auto"/>
          </w:tcPr>
          <w:p w14:paraId="0D69D828" w14:textId="2F5D98C7" w:rsidR="00DC5560" w:rsidRPr="00863795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 Pentru bunurile ofertate conform cerințelor și specificațiilor tehnice, semnat electronic</w:t>
            </w:r>
          </w:p>
        </w:tc>
        <w:tc>
          <w:tcPr>
            <w:tcW w:w="1560" w:type="dxa"/>
            <w:shd w:val="clear" w:color="auto" w:fill="auto"/>
          </w:tcPr>
          <w:p w14:paraId="30962D9B" w14:textId="34BAC975" w:rsidR="00DC5560" w:rsidRPr="00466B16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  <w:tr w:rsidR="00AE5F48" w:rsidRPr="0072177F" w14:paraId="26A02193" w14:textId="77777777" w:rsidTr="006F180C">
        <w:tc>
          <w:tcPr>
            <w:tcW w:w="560" w:type="dxa"/>
            <w:shd w:val="clear" w:color="auto" w:fill="auto"/>
          </w:tcPr>
          <w:p w14:paraId="202D22A1" w14:textId="4C4DCB40" w:rsidR="00AE5F48" w:rsidRDefault="00AE5F48" w:rsidP="00AE5F4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14:paraId="7E963CCC" w14:textId="7182FF0E" w:rsidR="00AE5F48" w:rsidRPr="00863795" w:rsidRDefault="00AE5F48" w:rsidP="00AE5F4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Certificat de atribuire a contului bancar</w:t>
            </w:r>
          </w:p>
        </w:tc>
        <w:tc>
          <w:tcPr>
            <w:tcW w:w="4549" w:type="dxa"/>
            <w:shd w:val="clear" w:color="auto" w:fill="auto"/>
          </w:tcPr>
          <w:p w14:paraId="64A754CB" w14:textId="497FBAA4" w:rsidR="00AE5F48" w:rsidRPr="00863795" w:rsidRDefault="00AE5F48" w:rsidP="00AE5F4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copie- confirmată prin aplicarea semnăturii electronice a participantului</w:t>
            </w:r>
          </w:p>
        </w:tc>
        <w:tc>
          <w:tcPr>
            <w:tcW w:w="1560" w:type="dxa"/>
            <w:shd w:val="clear" w:color="auto" w:fill="auto"/>
          </w:tcPr>
          <w:p w14:paraId="026CE52A" w14:textId="4427F77A" w:rsidR="00AE5F48" w:rsidRPr="00FB5E19" w:rsidRDefault="00AE5F48" w:rsidP="00AE5F4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AE5F48" w:rsidRPr="0072177F" w14:paraId="548666E7" w14:textId="77777777" w:rsidTr="006F180C">
        <w:tc>
          <w:tcPr>
            <w:tcW w:w="560" w:type="dxa"/>
            <w:shd w:val="clear" w:color="auto" w:fill="auto"/>
          </w:tcPr>
          <w:p w14:paraId="79E5ACBF" w14:textId="0D0C8C56" w:rsidR="00AE5F48" w:rsidRDefault="00062158" w:rsidP="00AE5F4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91" w:type="dxa"/>
            <w:shd w:val="clear" w:color="auto" w:fill="auto"/>
          </w:tcPr>
          <w:p w14:paraId="7B211B70" w14:textId="0AE1F109" w:rsidR="00AE5F48" w:rsidRPr="00863795" w:rsidRDefault="00AE5F48" w:rsidP="00AE5F4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Mostre</w:t>
            </w:r>
          </w:p>
        </w:tc>
        <w:tc>
          <w:tcPr>
            <w:tcW w:w="4549" w:type="dxa"/>
            <w:shd w:val="clear" w:color="auto" w:fill="auto"/>
          </w:tcPr>
          <w:p w14:paraId="402681DC" w14:textId="5F1891F3" w:rsidR="00AE5F48" w:rsidRPr="00863795" w:rsidRDefault="00AE5F48" w:rsidP="00AE5F4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La solicitare timp de 1 zi</w:t>
            </w:r>
          </w:p>
        </w:tc>
        <w:tc>
          <w:tcPr>
            <w:tcW w:w="1560" w:type="dxa"/>
            <w:shd w:val="clear" w:color="auto" w:fill="auto"/>
          </w:tcPr>
          <w:p w14:paraId="2050BD99" w14:textId="3F50FC5A" w:rsidR="00AE5F48" w:rsidRPr="00FB5E19" w:rsidRDefault="00AE5F48" w:rsidP="00AE5F4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</w:tbl>
    <w:p w14:paraId="1CDC756A" w14:textId="3EF022C0" w:rsidR="00D46E2C" w:rsidRPr="00473353" w:rsidRDefault="0072177F" w:rsidP="0008309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cuantumul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</w:t>
      </w:r>
      <w:r w:rsidR="0024322C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aplică</w:t>
      </w:r>
    </w:p>
    <w:p w14:paraId="0F012AB5" w14:textId="179F55EE" w:rsidR="00C2235A" w:rsidRPr="00473353" w:rsidRDefault="0072177F" w:rsidP="008A130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de bună execuție a contractului</w:t>
      </w:r>
      <w:r w:rsidR="008A130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8A130E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aplică</w:t>
      </w:r>
    </w:p>
    <w:p w14:paraId="001B1F25" w14:textId="27E8805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2B866E23" w14:textId="04CED1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5F3C082F" w14:textId="44CACB51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bookmarkStart w:id="1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MD</w:t>
      </w:r>
    </w:p>
    <w:p w14:paraId="44AE3084" w14:textId="77777777" w:rsidR="00B67268" w:rsidRPr="00D44B95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cel mai mic preț fără</w:t>
      </w:r>
    </w:p>
    <w:p w14:paraId="79738ED3" w14:textId="69880C2C" w:rsidR="0072177F" w:rsidRPr="00D44B95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TVA, cu corespunderea tuturor cerințelor.</w:t>
      </w:r>
    </w:p>
    <w:p w14:paraId="613B3E25" w14:textId="56B036C5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</w:p>
    <w:p w14:paraId="7BF59643" w14:textId="77777777" w:rsidR="00D44B95" w:rsidRPr="00D44B95" w:rsidRDefault="00D44B95" w:rsidP="00D44B95">
      <w:pPr>
        <w:tabs>
          <w:tab w:val="right" w:pos="426"/>
        </w:tabs>
        <w:spacing w:before="120" w:after="0" w:line="240" w:lineRule="auto"/>
        <w:ind w:left="644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</w:p>
    <w:tbl>
      <w:tblPr>
        <w:tblStyle w:val="Grigliatabella21"/>
        <w:tblW w:w="0" w:type="auto"/>
        <w:tblLook w:val="04A0" w:firstRow="1" w:lastRow="0" w:firstColumn="1" w:lastColumn="0" w:noHBand="0" w:noVBand="1"/>
      </w:tblPr>
      <w:tblGrid>
        <w:gridCol w:w="573"/>
        <w:gridCol w:w="7000"/>
        <w:gridCol w:w="1777"/>
      </w:tblGrid>
      <w:tr w:rsidR="00D44B95" w:rsidRPr="00D44B95" w14:paraId="56F5B730" w14:textId="77777777" w:rsidTr="00412B2F">
        <w:tc>
          <w:tcPr>
            <w:tcW w:w="577" w:type="dxa"/>
            <w:shd w:val="clear" w:color="auto" w:fill="auto"/>
          </w:tcPr>
          <w:p w14:paraId="695592B9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12EABE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14:paraId="52886E21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D44B95" w:rsidRPr="00D44B95" w14:paraId="573C6261" w14:textId="77777777" w:rsidTr="00412B2F">
        <w:tc>
          <w:tcPr>
            <w:tcW w:w="577" w:type="dxa"/>
            <w:shd w:val="clear" w:color="auto" w:fill="auto"/>
          </w:tcPr>
          <w:p w14:paraId="2B81860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30083DB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65CF27F2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14:paraId="05511377" w14:textId="77777777" w:rsidTr="00412B2F">
        <w:tc>
          <w:tcPr>
            <w:tcW w:w="577" w:type="dxa"/>
            <w:shd w:val="clear" w:color="auto" w:fill="auto"/>
          </w:tcPr>
          <w:p w14:paraId="4296F98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4F0A0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E3794B8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38CBF745" w14:textId="77777777" w:rsidR="0072177F" w:rsidRPr="0072177F" w:rsidRDefault="0072177F" w:rsidP="005E7EF4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2F39B4AA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conform SIA RSAP </w:t>
      </w:r>
      <w:proofErr w:type="spellStart"/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MTender</w:t>
      </w:r>
      <w:proofErr w:type="spellEnd"/>
    </w:p>
    <w:p w14:paraId="28504766" w14:textId="5F901925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conform SIA RSAP </w:t>
      </w:r>
      <w:proofErr w:type="spellStart"/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MTender</w:t>
      </w:r>
      <w:proofErr w:type="spellEnd"/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35C2113B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8A130E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3</w:t>
      </w:r>
      <w:r w:rsidR="00B67268" w:rsidRPr="00D44B95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0 zile</w:t>
      </w:r>
    </w:p>
    <w:p w14:paraId="2613552F" w14:textId="0AE2FD04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ofertelor: _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de stat</w:t>
      </w:r>
    </w:p>
    <w:p w14:paraId="62EAB73A" w14:textId="336F443A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1BC3D8A4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3F448BD1" w14:textId="1F45AA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43B4B6AE" w14:textId="23686A6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A96A63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</w:p>
    <w:p w14:paraId="06D0FE51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e:__________________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8"/>
        <w:gridCol w:w="3717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67601318" w14:textId="434B6101" w:rsidR="0072177F" w:rsidRPr="00473353" w:rsidRDefault="00B3476A" w:rsidP="00CE1A5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E1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Nu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EB4ED32" w14:textId="44DE035E" w:rsidR="0072177F" w:rsidRPr="0050269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0269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FB5E19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 </w:t>
      </w:r>
      <w:r w:rsidR="003F1180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 Nu</w:t>
      </w:r>
    </w:p>
    <w:p w14:paraId="5DFC7DD0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14:paraId="7E3EBEF5" w14:textId="2865B6F9" w:rsidR="0072177F" w:rsidRPr="00C61429" w:rsidRDefault="0072177F" w:rsidP="009C7DF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736D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</w:t>
      </w:r>
    </w:p>
    <w:p w14:paraId="3038E255" w14:textId="6B26AC85" w:rsidR="00C61429" w:rsidRPr="00C61429" w:rsidRDefault="00C61429" w:rsidP="00951471">
      <w:pPr>
        <w:shd w:val="clear" w:color="auto" w:fill="FFFFFF"/>
        <w:tabs>
          <w:tab w:val="right" w:pos="426"/>
        </w:tabs>
        <w:spacing w:after="0" w:line="240" w:lineRule="auto"/>
        <w:ind w:left="644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 </w:t>
      </w:r>
      <w:r w:rsidR="00951471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</w:t>
      </w:r>
    </w:p>
    <w:p w14:paraId="76AB5FD6" w14:textId="77777777" w:rsidR="00E74116" w:rsidRDefault="00E74116" w:rsidP="00C61429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27888C2E" w14:textId="77777777" w:rsidR="00E74116" w:rsidRDefault="00E74116" w:rsidP="00C61429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77EE1A91" w14:textId="711BD02F" w:rsidR="009C7DFE" w:rsidRPr="00C61429" w:rsidRDefault="0072177F" w:rsidP="00C61429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05238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</w:t>
      </w:r>
    </w:p>
    <w:p w14:paraId="753C6020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5004C41D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5307F348" w14:textId="77777777" w:rsidR="00C049EB" w:rsidRDefault="00C049EB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sectPr w:rsidR="00C049EB" w:rsidSect="009E7DC9">
          <w:pgSz w:w="12240" w:h="15840"/>
          <w:pgMar w:top="426" w:right="1440" w:bottom="1440" w:left="1440" w:header="720" w:footer="720" w:gutter="0"/>
          <w:cols w:space="720"/>
          <w:docGrid w:linePitch="360"/>
        </w:sectPr>
      </w:pPr>
    </w:p>
    <w:p w14:paraId="41434087" w14:textId="0C65317E" w:rsidR="00353C34" w:rsidRDefault="00353C34" w:rsidP="002B0A0E"/>
    <w:sectPr w:rsidR="00353C34" w:rsidSect="006160B0">
      <w:pgSz w:w="15840" w:h="12240" w:orient="landscape"/>
      <w:pgMar w:top="709" w:right="1440" w:bottom="1135" w:left="2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 w15:restartNumberingAfterBreak="0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6930B6"/>
    <w:multiLevelType w:val="hybridMultilevel"/>
    <w:tmpl w:val="E028E6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843B01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61224"/>
    <w:multiLevelType w:val="hybridMultilevel"/>
    <w:tmpl w:val="4DA4E1A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1C77B8"/>
    <w:multiLevelType w:val="hybridMultilevel"/>
    <w:tmpl w:val="5BAC6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324CC"/>
    <w:multiLevelType w:val="hybridMultilevel"/>
    <w:tmpl w:val="DF78BB3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D467A"/>
    <w:multiLevelType w:val="hybridMultilevel"/>
    <w:tmpl w:val="F592961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D85A4D"/>
    <w:multiLevelType w:val="hybridMultilevel"/>
    <w:tmpl w:val="0CD0C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E97C3A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E96"/>
    <w:multiLevelType w:val="hybridMultilevel"/>
    <w:tmpl w:val="371806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3D6768"/>
    <w:multiLevelType w:val="hybridMultilevel"/>
    <w:tmpl w:val="D96807D6"/>
    <w:lvl w:ilvl="0" w:tplc="0246A76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635E35"/>
    <w:multiLevelType w:val="hybridMultilevel"/>
    <w:tmpl w:val="DCC04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FD3639"/>
    <w:multiLevelType w:val="hybridMultilevel"/>
    <w:tmpl w:val="C8607E0A"/>
    <w:lvl w:ilvl="0" w:tplc="0419000F">
      <w:start w:val="1"/>
      <w:numFmt w:val="decimal"/>
      <w:lvlText w:val="%1."/>
      <w:lvlJc w:val="left"/>
      <w:pPr>
        <w:ind w:left="6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7" w15:restartNumberingAfterBreak="0">
    <w:nsid w:val="55A319D9"/>
    <w:multiLevelType w:val="hybridMultilevel"/>
    <w:tmpl w:val="9964247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E56F13"/>
    <w:multiLevelType w:val="hybridMultilevel"/>
    <w:tmpl w:val="E390B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4C330B"/>
    <w:multiLevelType w:val="hybridMultilevel"/>
    <w:tmpl w:val="BD7A67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33"/>
  </w:num>
  <w:num w:numId="4">
    <w:abstractNumId w:val="0"/>
  </w:num>
  <w:num w:numId="5">
    <w:abstractNumId w:val="2"/>
  </w:num>
  <w:num w:numId="6">
    <w:abstractNumId w:val="31"/>
  </w:num>
  <w:num w:numId="7">
    <w:abstractNumId w:val="3"/>
  </w:num>
  <w:num w:numId="8">
    <w:abstractNumId w:val="28"/>
  </w:num>
  <w:num w:numId="9">
    <w:abstractNumId w:val="1"/>
  </w:num>
  <w:num w:numId="10">
    <w:abstractNumId w:val="25"/>
  </w:num>
  <w:num w:numId="11">
    <w:abstractNumId w:val="4"/>
  </w:num>
  <w:num w:numId="12">
    <w:abstractNumId w:val="5"/>
  </w:num>
  <w:num w:numId="13">
    <w:abstractNumId w:val="30"/>
  </w:num>
  <w:num w:numId="14">
    <w:abstractNumId w:val="32"/>
  </w:num>
  <w:num w:numId="15">
    <w:abstractNumId w:val="35"/>
  </w:num>
  <w:num w:numId="16">
    <w:abstractNumId w:val="21"/>
  </w:num>
  <w:num w:numId="17">
    <w:abstractNumId w:val="34"/>
  </w:num>
  <w:num w:numId="18">
    <w:abstractNumId w:val="10"/>
  </w:num>
  <w:num w:numId="19">
    <w:abstractNumId w:val="9"/>
  </w:num>
  <w:num w:numId="20">
    <w:abstractNumId w:val="38"/>
  </w:num>
  <w:num w:numId="21">
    <w:abstractNumId w:val="36"/>
  </w:num>
  <w:num w:numId="22">
    <w:abstractNumId w:val="24"/>
  </w:num>
  <w:num w:numId="23">
    <w:abstractNumId w:val="18"/>
  </w:num>
  <w:num w:numId="24">
    <w:abstractNumId w:val="26"/>
  </w:num>
  <w:num w:numId="25">
    <w:abstractNumId w:val="19"/>
  </w:num>
  <w:num w:numId="26">
    <w:abstractNumId w:val="15"/>
  </w:num>
  <w:num w:numId="27">
    <w:abstractNumId w:val="23"/>
  </w:num>
  <w:num w:numId="28">
    <w:abstractNumId w:val="8"/>
  </w:num>
  <w:num w:numId="29">
    <w:abstractNumId w:val="13"/>
  </w:num>
  <w:num w:numId="30">
    <w:abstractNumId w:val="11"/>
  </w:num>
  <w:num w:numId="31">
    <w:abstractNumId w:val="29"/>
  </w:num>
  <w:num w:numId="32">
    <w:abstractNumId w:val="16"/>
  </w:num>
  <w:num w:numId="33">
    <w:abstractNumId w:val="7"/>
  </w:num>
  <w:num w:numId="34">
    <w:abstractNumId w:val="14"/>
  </w:num>
  <w:num w:numId="35">
    <w:abstractNumId w:val="22"/>
  </w:num>
  <w:num w:numId="36">
    <w:abstractNumId w:val="6"/>
  </w:num>
  <w:num w:numId="37">
    <w:abstractNumId w:val="27"/>
  </w:num>
  <w:num w:numId="38">
    <w:abstractNumId w:val="12"/>
  </w:num>
  <w:num w:numId="3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A5"/>
    <w:rsid w:val="000009BE"/>
    <w:rsid w:val="000378EF"/>
    <w:rsid w:val="00044CB3"/>
    <w:rsid w:val="0005238D"/>
    <w:rsid w:val="00062158"/>
    <w:rsid w:val="00067D6B"/>
    <w:rsid w:val="000747B4"/>
    <w:rsid w:val="00074E3E"/>
    <w:rsid w:val="00083093"/>
    <w:rsid w:val="000976FF"/>
    <w:rsid w:val="000A55C8"/>
    <w:rsid w:val="000B10CE"/>
    <w:rsid w:val="000F5291"/>
    <w:rsid w:val="00105D18"/>
    <w:rsid w:val="001162A5"/>
    <w:rsid w:val="00127D26"/>
    <w:rsid w:val="0014381B"/>
    <w:rsid w:val="00143C95"/>
    <w:rsid w:val="00147206"/>
    <w:rsid w:val="0016273D"/>
    <w:rsid w:val="0017695C"/>
    <w:rsid w:val="001B2F06"/>
    <w:rsid w:val="001C0489"/>
    <w:rsid w:val="001C7F59"/>
    <w:rsid w:val="001D21AD"/>
    <w:rsid w:val="001F06A0"/>
    <w:rsid w:val="001F215E"/>
    <w:rsid w:val="001F6E49"/>
    <w:rsid w:val="00206546"/>
    <w:rsid w:val="00216B7A"/>
    <w:rsid w:val="0024322C"/>
    <w:rsid w:val="00261A3F"/>
    <w:rsid w:val="002700C3"/>
    <w:rsid w:val="002717C7"/>
    <w:rsid w:val="00277D29"/>
    <w:rsid w:val="00280FE3"/>
    <w:rsid w:val="002A1700"/>
    <w:rsid w:val="002B0A0E"/>
    <w:rsid w:val="002B2117"/>
    <w:rsid w:val="002D08DD"/>
    <w:rsid w:val="003116FB"/>
    <w:rsid w:val="003174DB"/>
    <w:rsid w:val="00332793"/>
    <w:rsid w:val="00336341"/>
    <w:rsid w:val="00353C34"/>
    <w:rsid w:val="0035477D"/>
    <w:rsid w:val="00386AFF"/>
    <w:rsid w:val="003A4456"/>
    <w:rsid w:val="003A5421"/>
    <w:rsid w:val="003A787A"/>
    <w:rsid w:val="003C4CB0"/>
    <w:rsid w:val="003D5A2C"/>
    <w:rsid w:val="003E6B4D"/>
    <w:rsid w:val="003F1180"/>
    <w:rsid w:val="003F4042"/>
    <w:rsid w:val="00401F5F"/>
    <w:rsid w:val="00411DE0"/>
    <w:rsid w:val="00412B2F"/>
    <w:rsid w:val="004144C5"/>
    <w:rsid w:val="004176FE"/>
    <w:rsid w:val="004417B0"/>
    <w:rsid w:val="00450057"/>
    <w:rsid w:val="004533E5"/>
    <w:rsid w:val="00466B16"/>
    <w:rsid w:val="004672E5"/>
    <w:rsid w:val="00467614"/>
    <w:rsid w:val="00473353"/>
    <w:rsid w:val="00473E3F"/>
    <w:rsid w:val="0048506F"/>
    <w:rsid w:val="00487E49"/>
    <w:rsid w:val="004A1001"/>
    <w:rsid w:val="004A1131"/>
    <w:rsid w:val="004B4070"/>
    <w:rsid w:val="004C347D"/>
    <w:rsid w:val="004C3670"/>
    <w:rsid w:val="0050269F"/>
    <w:rsid w:val="00506177"/>
    <w:rsid w:val="0050626F"/>
    <w:rsid w:val="00513A83"/>
    <w:rsid w:val="00530459"/>
    <w:rsid w:val="00533201"/>
    <w:rsid w:val="00540662"/>
    <w:rsid w:val="005A55DE"/>
    <w:rsid w:val="005A66C2"/>
    <w:rsid w:val="005B3715"/>
    <w:rsid w:val="005D1B4E"/>
    <w:rsid w:val="005D1E31"/>
    <w:rsid w:val="005D3097"/>
    <w:rsid w:val="005E7EF4"/>
    <w:rsid w:val="005F2C82"/>
    <w:rsid w:val="006075F0"/>
    <w:rsid w:val="00614740"/>
    <w:rsid w:val="0061595A"/>
    <w:rsid w:val="006160B0"/>
    <w:rsid w:val="0062084F"/>
    <w:rsid w:val="006260AD"/>
    <w:rsid w:val="006411ED"/>
    <w:rsid w:val="006511D2"/>
    <w:rsid w:val="00656CE1"/>
    <w:rsid w:val="00666457"/>
    <w:rsid w:val="006910B1"/>
    <w:rsid w:val="00691E99"/>
    <w:rsid w:val="006B4206"/>
    <w:rsid w:val="00700F83"/>
    <w:rsid w:val="00700F8D"/>
    <w:rsid w:val="00705D72"/>
    <w:rsid w:val="0072177F"/>
    <w:rsid w:val="00736D13"/>
    <w:rsid w:val="00737997"/>
    <w:rsid w:val="007651B8"/>
    <w:rsid w:val="00765215"/>
    <w:rsid w:val="007671EE"/>
    <w:rsid w:val="00777049"/>
    <w:rsid w:val="00790884"/>
    <w:rsid w:val="00792F80"/>
    <w:rsid w:val="00797508"/>
    <w:rsid w:val="007A231C"/>
    <w:rsid w:val="007A4539"/>
    <w:rsid w:val="007C3D4A"/>
    <w:rsid w:val="007D3A1E"/>
    <w:rsid w:val="007E0825"/>
    <w:rsid w:val="007F6400"/>
    <w:rsid w:val="00812C34"/>
    <w:rsid w:val="0085537A"/>
    <w:rsid w:val="0086632C"/>
    <w:rsid w:val="00867973"/>
    <w:rsid w:val="00875039"/>
    <w:rsid w:val="00885B13"/>
    <w:rsid w:val="008A130E"/>
    <w:rsid w:val="008C0AB1"/>
    <w:rsid w:val="008C6E43"/>
    <w:rsid w:val="008E524F"/>
    <w:rsid w:val="008E7AB9"/>
    <w:rsid w:val="008F00EE"/>
    <w:rsid w:val="00901D70"/>
    <w:rsid w:val="00903FE9"/>
    <w:rsid w:val="009101DE"/>
    <w:rsid w:val="00912576"/>
    <w:rsid w:val="00913E80"/>
    <w:rsid w:val="009304FE"/>
    <w:rsid w:val="00930B46"/>
    <w:rsid w:val="00937B93"/>
    <w:rsid w:val="00951471"/>
    <w:rsid w:val="00972EBD"/>
    <w:rsid w:val="00985C7E"/>
    <w:rsid w:val="009A1ED3"/>
    <w:rsid w:val="009B59E8"/>
    <w:rsid w:val="009B5DD3"/>
    <w:rsid w:val="009B5F03"/>
    <w:rsid w:val="009C7DFE"/>
    <w:rsid w:val="009E11EF"/>
    <w:rsid w:val="009E60A3"/>
    <w:rsid w:val="009E7DC9"/>
    <w:rsid w:val="00A3349F"/>
    <w:rsid w:val="00A614B9"/>
    <w:rsid w:val="00A777B8"/>
    <w:rsid w:val="00A96A63"/>
    <w:rsid w:val="00A97E11"/>
    <w:rsid w:val="00AB45AC"/>
    <w:rsid w:val="00AE5F48"/>
    <w:rsid w:val="00AF3B46"/>
    <w:rsid w:val="00B219B7"/>
    <w:rsid w:val="00B3476A"/>
    <w:rsid w:val="00B34820"/>
    <w:rsid w:val="00B34840"/>
    <w:rsid w:val="00B54E4F"/>
    <w:rsid w:val="00B67268"/>
    <w:rsid w:val="00B75573"/>
    <w:rsid w:val="00B8120F"/>
    <w:rsid w:val="00B83574"/>
    <w:rsid w:val="00BA51D8"/>
    <w:rsid w:val="00BA7ACA"/>
    <w:rsid w:val="00BC405A"/>
    <w:rsid w:val="00BC6E55"/>
    <w:rsid w:val="00BD316C"/>
    <w:rsid w:val="00C02AC5"/>
    <w:rsid w:val="00C049EB"/>
    <w:rsid w:val="00C20C51"/>
    <w:rsid w:val="00C2235A"/>
    <w:rsid w:val="00C25C6F"/>
    <w:rsid w:val="00C27286"/>
    <w:rsid w:val="00C30272"/>
    <w:rsid w:val="00C30F08"/>
    <w:rsid w:val="00C336ED"/>
    <w:rsid w:val="00C57C6B"/>
    <w:rsid w:val="00C61429"/>
    <w:rsid w:val="00C9698D"/>
    <w:rsid w:val="00CB23E2"/>
    <w:rsid w:val="00CC01FF"/>
    <w:rsid w:val="00CE1A55"/>
    <w:rsid w:val="00CF2D5C"/>
    <w:rsid w:val="00CF2F10"/>
    <w:rsid w:val="00D25A07"/>
    <w:rsid w:val="00D44B95"/>
    <w:rsid w:val="00D46E2C"/>
    <w:rsid w:val="00D52F89"/>
    <w:rsid w:val="00D80048"/>
    <w:rsid w:val="00DA325E"/>
    <w:rsid w:val="00DB0F97"/>
    <w:rsid w:val="00DB28A3"/>
    <w:rsid w:val="00DC5560"/>
    <w:rsid w:val="00DC7225"/>
    <w:rsid w:val="00DD1B18"/>
    <w:rsid w:val="00DD3BED"/>
    <w:rsid w:val="00DF5663"/>
    <w:rsid w:val="00DF5EE5"/>
    <w:rsid w:val="00E325C8"/>
    <w:rsid w:val="00E35A0D"/>
    <w:rsid w:val="00E42EDF"/>
    <w:rsid w:val="00E73E28"/>
    <w:rsid w:val="00E74116"/>
    <w:rsid w:val="00E82590"/>
    <w:rsid w:val="00E924F7"/>
    <w:rsid w:val="00EC7D8A"/>
    <w:rsid w:val="00ED057E"/>
    <w:rsid w:val="00ED3A24"/>
    <w:rsid w:val="00F5311D"/>
    <w:rsid w:val="00F73C70"/>
    <w:rsid w:val="00F82F8B"/>
    <w:rsid w:val="00F96DA5"/>
    <w:rsid w:val="00F971B9"/>
    <w:rsid w:val="00FB5E19"/>
    <w:rsid w:val="00FC6A91"/>
    <w:rsid w:val="00FD1ECB"/>
    <w:rsid w:val="00FD337E"/>
    <w:rsid w:val="00FE041C"/>
    <w:rsid w:val="00FF4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35A"/>
  </w:style>
  <w:style w:type="paragraph" w:styleId="Titlu3">
    <w:name w:val="heading 3"/>
    <w:aliases w:val="Sub-Clause Paragraph,Section Header3"/>
    <w:basedOn w:val="Normal"/>
    <w:next w:val="Normal"/>
    <w:link w:val="Titlu3Caracter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TabelNormal"/>
    <w:next w:val="Tabelgril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Titlu3Caracter">
    <w:name w:val="Titlu 3 Caracter"/>
    <w:aliases w:val="Sub-Clause Paragraph Caracter,Section Header3 Caracter"/>
    <w:basedOn w:val="Fontdeparagrafimplicit"/>
    <w:link w:val="Titlu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12576"/>
  </w:style>
  <w:style w:type="paragraph" w:styleId="Subtitlu">
    <w:name w:val="Subtitle"/>
    <w:basedOn w:val="Normal"/>
    <w:next w:val="Normal"/>
    <w:link w:val="SubtitluCaracter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SubtitluCaracter">
    <w:name w:val="Subtitlu Caracter"/>
    <w:basedOn w:val="Fontdeparagrafimplicit"/>
    <w:link w:val="Subtitlu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Robust">
    <w:name w:val="Strong"/>
    <w:qFormat/>
    <w:rsid w:val="00912576"/>
    <w:rPr>
      <w:b/>
      <w:bCs/>
    </w:rPr>
  </w:style>
  <w:style w:type="paragraph" w:styleId="Frspaiere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Accentuaresubtil">
    <w:name w:val="Subtle Emphasis"/>
    <w:uiPriority w:val="19"/>
    <w:qFormat/>
    <w:rsid w:val="00912576"/>
    <w:rPr>
      <w:i/>
      <w:iCs/>
      <w:color w:val="808080"/>
    </w:rPr>
  </w:style>
  <w:style w:type="paragraph" w:styleId="Antet">
    <w:name w:val="header"/>
    <w:basedOn w:val="Normal"/>
    <w:link w:val="AntetCaracte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ntetCaracter">
    <w:name w:val="Antet Caracter"/>
    <w:basedOn w:val="Fontdeparagrafimplicit"/>
    <w:link w:val="Antet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Subsol">
    <w:name w:val="footer"/>
    <w:basedOn w:val="Normal"/>
    <w:link w:val="SubsolCaracte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12576"/>
    <w:rPr>
      <w:rFonts w:ascii="Calibri" w:eastAsia="PMingLiU" w:hAnsi="Calibri" w:cs="Times New Roman"/>
      <w:lang w:eastAsia="zh-CN"/>
    </w:rPr>
  </w:style>
  <w:style w:type="numbering" w:customStyle="1" w:styleId="2">
    <w:name w:val="Нет списка2"/>
    <w:next w:val="FrListare"/>
    <w:uiPriority w:val="99"/>
    <w:semiHidden/>
    <w:unhideWhenUsed/>
    <w:rsid w:val="009C7DFE"/>
  </w:style>
  <w:style w:type="character" w:styleId="Numrdelinie">
    <w:name w:val="line number"/>
    <w:uiPriority w:val="99"/>
    <w:semiHidden/>
    <w:unhideWhenUsed/>
    <w:rsid w:val="009C7DFE"/>
  </w:style>
  <w:style w:type="numbering" w:customStyle="1" w:styleId="3">
    <w:name w:val="Нет списка3"/>
    <w:next w:val="FrListare"/>
    <w:uiPriority w:val="99"/>
    <w:semiHidden/>
    <w:unhideWhenUsed/>
    <w:rsid w:val="009C7DFE"/>
  </w:style>
  <w:style w:type="character" w:styleId="Hyperlink">
    <w:name w:val="Hyperlink"/>
    <w:basedOn w:val="Fontdeparagrafimplicit"/>
    <w:uiPriority w:val="99"/>
    <w:unhideWhenUsed/>
    <w:rsid w:val="00216B7A"/>
    <w:rPr>
      <w:color w:val="0563C1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216B7A"/>
    <w:rPr>
      <w:color w:val="954F72"/>
      <w:u w:val="single"/>
    </w:rPr>
  </w:style>
  <w:style w:type="paragraph" w:customStyle="1" w:styleId="msonormal0">
    <w:name w:val="msonormal"/>
    <w:basedOn w:val="Normal"/>
    <w:rsid w:val="00216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67">
    <w:name w:val="xl6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8">
    <w:name w:val="xl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9">
    <w:name w:val="xl6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0">
    <w:name w:val="xl7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1">
    <w:name w:val="xl7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2">
    <w:name w:val="xl72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4">
    <w:name w:val="xl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5">
    <w:name w:val="xl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6">
    <w:name w:val="xl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7">
    <w:name w:val="xl7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8">
    <w:name w:val="xl7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0">
    <w:name w:val="xl80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1">
    <w:name w:val="xl81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Normal"/>
    <w:rsid w:val="00216B7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4">
    <w:name w:val="xl8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5">
    <w:name w:val="xl85"/>
    <w:basedOn w:val="Normal"/>
    <w:rsid w:val="00216B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6">
    <w:name w:val="xl86"/>
    <w:basedOn w:val="Normal"/>
    <w:rsid w:val="00216B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7">
    <w:name w:val="xl8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9">
    <w:name w:val="xl8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0">
    <w:name w:val="xl9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1">
    <w:name w:val="xl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2">
    <w:name w:val="xl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3">
    <w:name w:val="xl93"/>
    <w:basedOn w:val="Normal"/>
    <w:rsid w:val="00216B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4">
    <w:name w:val="xl94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6">
    <w:name w:val="xl9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3">
    <w:name w:val="xl103"/>
    <w:basedOn w:val="Normal"/>
    <w:rsid w:val="00216B7A"/>
    <w:pPr>
      <w:shd w:val="clear" w:color="000000" w:fill="FFE6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4">
    <w:name w:val="xl10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5">
    <w:name w:val="xl10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6">
    <w:name w:val="xl10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7">
    <w:name w:val="xl10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8">
    <w:name w:val="xl108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9">
    <w:name w:val="xl10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0">
    <w:name w:val="xl11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1">
    <w:name w:val="xl11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2">
    <w:name w:val="xl11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3">
    <w:name w:val="xl113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14">
    <w:name w:val="xl114"/>
    <w:basedOn w:val="Normal"/>
    <w:rsid w:val="00216B7A"/>
    <w:pPr>
      <w:shd w:val="clear" w:color="000000" w:fill="E2EFDA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15">
    <w:name w:val="xl11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6">
    <w:name w:val="xl11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7">
    <w:name w:val="xl11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8">
    <w:name w:val="xl11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9">
    <w:name w:val="xl119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0">
    <w:name w:val="xl12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1">
    <w:name w:val="xl121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2">
    <w:name w:val="xl122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3">
    <w:name w:val="xl12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4">
    <w:name w:val="xl124"/>
    <w:basedOn w:val="Normal"/>
    <w:rsid w:val="00216B7A"/>
    <w:pPr>
      <w:pBdr>
        <w:top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5">
    <w:name w:val="xl12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6">
    <w:name w:val="xl126"/>
    <w:basedOn w:val="Normal"/>
    <w:rsid w:val="00216B7A"/>
    <w:pPr>
      <w:pBdr>
        <w:left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7">
    <w:name w:val="xl12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8">
    <w:name w:val="xl12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9">
    <w:name w:val="xl12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0">
    <w:name w:val="xl13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1">
    <w:name w:val="xl13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2">
    <w:name w:val="xl13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3">
    <w:name w:val="xl13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4">
    <w:name w:val="xl134"/>
    <w:basedOn w:val="Normal"/>
    <w:rsid w:val="00216B7A"/>
    <w:pPr>
      <w:shd w:val="clear" w:color="000000" w:fill="FCE4D6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35">
    <w:name w:val="xl13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6">
    <w:name w:val="xl136"/>
    <w:basedOn w:val="Normal"/>
    <w:rsid w:val="00216B7A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7">
    <w:name w:val="xl137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8">
    <w:name w:val="xl138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9">
    <w:name w:val="xl139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0">
    <w:name w:val="xl14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1">
    <w:name w:val="xl14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2">
    <w:name w:val="xl14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3">
    <w:name w:val="xl14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4">
    <w:name w:val="xl144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5">
    <w:name w:val="xl145"/>
    <w:basedOn w:val="Normal"/>
    <w:rsid w:val="00216B7A"/>
    <w:pP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6">
    <w:name w:val="xl146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7">
    <w:name w:val="xl14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8">
    <w:name w:val="xl14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9">
    <w:name w:val="xl14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0">
    <w:name w:val="xl150"/>
    <w:basedOn w:val="Normal"/>
    <w:rsid w:val="00216B7A"/>
    <w:pPr>
      <w:shd w:val="clear" w:color="000000" w:fill="DDEBF7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51">
    <w:name w:val="xl15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2">
    <w:name w:val="xl15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3">
    <w:name w:val="xl15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4">
    <w:name w:val="xl154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5">
    <w:name w:val="xl15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6">
    <w:name w:val="xl15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7">
    <w:name w:val="xl157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8">
    <w:name w:val="xl15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9">
    <w:name w:val="xl15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0">
    <w:name w:val="xl160"/>
    <w:basedOn w:val="Normal"/>
    <w:rsid w:val="00216B7A"/>
    <w:pPr>
      <w:shd w:val="clear" w:color="000000" w:fill="D6DCE4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1">
    <w:name w:val="xl16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2">
    <w:name w:val="xl16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3">
    <w:name w:val="xl16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4">
    <w:name w:val="xl16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5">
    <w:name w:val="xl16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6">
    <w:name w:val="xl16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7">
    <w:name w:val="xl167"/>
    <w:basedOn w:val="Normal"/>
    <w:rsid w:val="00216B7A"/>
    <w:pPr>
      <w:shd w:val="clear" w:color="000000" w:fill="FFF2CC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8">
    <w:name w:val="xl1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9">
    <w:name w:val="xl16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0">
    <w:name w:val="xl17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1">
    <w:name w:val="xl17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2">
    <w:name w:val="xl172"/>
    <w:basedOn w:val="Normal"/>
    <w:rsid w:val="00216B7A"/>
    <w:pPr>
      <w:shd w:val="clear" w:color="000000" w:fill="D9E1F2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73">
    <w:name w:val="xl1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4">
    <w:name w:val="xl1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5">
    <w:name w:val="xl1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6">
    <w:name w:val="xl1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7">
    <w:name w:val="xl17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8">
    <w:name w:val="xl17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9">
    <w:name w:val="xl17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0">
    <w:name w:val="xl18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1">
    <w:name w:val="xl181"/>
    <w:basedOn w:val="Normal"/>
    <w:rsid w:val="00216B7A"/>
    <w:pPr>
      <w:shd w:val="clear" w:color="000000" w:fill="EDEDED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2">
    <w:name w:val="xl18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3">
    <w:name w:val="xl18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4">
    <w:name w:val="xl18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5">
    <w:name w:val="xl18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6">
    <w:name w:val="xl18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7">
    <w:name w:val="xl187"/>
    <w:basedOn w:val="Normal"/>
    <w:rsid w:val="00216B7A"/>
    <w:pPr>
      <w:shd w:val="clear" w:color="000000" w:fill="FFC0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8">
    <w:name w:val="xl18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9">
    <w:name w:val="xl18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0">
    <w:name w:val="xl19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1">
    <w:name w:val="xl1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2">
    <w:name w:val="xl1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3">
    <w:name w:val="xl193"/>
    <w:basedOn w:val="Normal"/>
    <w:rsid w:val="00216B7A"/>
    <w:pPr>
      <w:shd w:val="clear" w:color="000000" w:fill="92D05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4">
    <w:name w:val="xl19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5">
    <w:name w:val="xl19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6">
    <w:name w:val="xl19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7">
    <w:name w:val="xl1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8">
    <w:name w:val="xl198"/>
    <w:basedOn w:val="Normal"/>
    <w:rsid w:val="00216B7A"/>
    <w:pPr>
      <w:shd w:val="clear" w:color="000000" w:fill="DBDBDB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9">
    <w:name w:val="xl1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0">
    <w:name w:val="xl20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1">
    <w:name w:val="xl20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numbering" w:customStyle="1" w:styleId="4">
    <w:name w:val="Нет списка4"/>
    <w:next w:val="FrListare"/>
    <w:uiPriority w:val="99"/>
    <w:semiHidden/>
    <w:unhideWhenUsed/>
    <w:rsid w:val="00C049EB"/>
  </w:style>
  <w:style w:type="table" w:customStyle="1" w:styleId="10">
    <w:name w:val="Сетка таблицы1"/>
    <w:basedOn w:val="TabelNormal"/>
    <w:next w:val="Tabelgril"/>
    <w:uiPriority w:val="39"/>
    <w:rsid w:val="00C049EB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deparagrafimplicit"/>
    <w:rsid w:val="00E325C8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553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736D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736D13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0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D959C-856A-4D4A-8E4C-282E74FB3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1098</Words>
  <Characters>6259</Characters>
  <Application>Microsoft Office Word</Application>
  <DocSecurity>0</DocSecurity>
  <Lines>52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Iness</cp:lastModifiedBy>
  <cp:revision>4</cp:revision>
  <cp:lastPrinted>2022-12-01T08:25:00Z</cp:lastPrinted>
  <dcterms:created xsi:type="dcterms:W3CDTF">2026-07-17T12:23:00Z</dcterms:created>
  <dcterms:modified xsi:type="dcterms:W3CDTF">2026-07-17T12:24:00Z</dcterms:modified>
</cp:coreProperties>
</file>