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319" w:rsidRDefault="00AD5319" w:rsidP="00AD5319">
      <w:pPr>
        <w:pStyle w:val="2"/>
        <w:keepNext w:val="0"/>
        <w:keepLines w:val="0"/>
        <w:numPr>
          <w:ilvl w:val="0"/>
          <w:numId w:val="1"/>
        </w:numPr>
        <w:tabs>
          <w:tab w:val="left" w:pos="360"/>
        </w:tabs>
        <w:spacing w:before="0" w:line="254" w:lineRule="auto"/>
        <w:jc w:val="center"/>
      </w:pPr>
      <w:bookmarkStart w:id="0" w:name="_Toc449539079"/>
      <w:bookmarkStart w:id="1" w:name="_Toc392180191"/>
      <w:r>
        <w:t>Lista serviciilor</w:t>
      </w:r>
      <w:r>
        <w:rPr>
          <w:color w:val="FF0000"/>
        </w:rPr>
        <w:t xml:space="preserve"> </w:t>
      </w:r>
      <w:r>
        <w:t>și specificațiile tehnice:</w:t>
      </w:r>
      <w:bookmarkEnd w:id="0"/>
      <w:bookmarkEnd w:id="1"/>
    </w:p>
    <w:tbl>
      <w:tblPr>
        <w:tblStyle w:val="a4"/>
        <w:tblW w:w="9072" w:type="dxa"/>
        <w:tblLayout w:type="fixed"/>
        <w:tblLook w:val="04A0"/>
      </w:tblPr>
      <w:tblGrid>
        <w:gridCol w:w="425"/>
        <w:gridCol w:w="709"/>
        <w:gridCol w:w="1417"/>
        <w:gridCol w:w="709"/>
        <w:gridCol w:w="567"/>
        <w:gridCol w:w="2268"/>
        <w:gridCol w:w="2977"/>
      </w:tblGrid>
      <w:tr w:rsidR="00AD5319" w:rsidRPr="00AD5319" w:rsidTr="00AD5319">
        <w:trPr>
          <w:trHeight w:val="685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tabs>
                <w:tab w:val="left" w:pos="426"/>
              </w:tabs>
              <w:jc w:val="both"/>
              <w:rPr>
                <w:noProof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Nr./o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pStyle w:val="a3"/>
              <w:tabs>
                <w:tab w:val="left" w:pos="426"/>
              </w:tabs>
              <w:snapToGrid w:val="0"/>
              <w:jc w:val="both"/>
              <w:rPr>
                <w:lang w:val="en-US"/>
              </w:rPr>
            </w:pPr>
            <w:r>
              <w:rPr>
                <w:lang w:val="en-US"/>
              </w:rPr>
              <w:t>COD CPV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319" w:rsidRDefault="00AD5319">
            <w:pPr>
              <w:pStyle w:val="a3"/>
              <w:tabs>
                <w:tab w:val="left" w:pos="426"/>
              </w:tabs>
              <w:snapToGrid w:val="0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Denumirea</w:t>
            </w:r>
            <w:proofErr w:type="spellEnd"/>
          </w:p>
          <w:p w:rsidR="00AD5319" w:rsidRDefault="00AD5319">
            <w:pPr>
              <w:pStyle w:val="a3"/>
              <w:tabs>
                <w:tab w:val="left" w:pos="426"/>
              </w:tabs>
              <w:snapToGrid w:val="0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bunurilor</w:t>
            </w:r>
            <w:proofErr w:type="spellEnd"/>
          </w:p>
          <w:p w:rsidR="00AD5319" w:rsidRDefault="00AD5319">
            <w:pPr>
              <w:pStyle w:val="a3"/>
              <w:tabs>
                <w:tab w:val="left" w:pos="426"/>
              </w:tabs>
              <w:snapToGrid w:val="0"/>
              <w:jc w:val="both"/>
              <w:rPr>
                <w:lang w:val="en-US"/>
              </w:rPr>
            </w:pPr>
            <w:r>
              <w:rPr>
                <w:lang w:val="en-US"/>
              </w:rPr>
              <w:t>/</w:t>
            </w:r>
            <w:proofErr w:type="spellStart"/>
            <w:r>
              <w:rPr>
                <w:lang w:val="en-US"/>
              </w:rPr>
              <w:t>serviciilor</w:t>
            </w:r>
            <w:proofErr w:type="spellEnd"/>
            <w:r>
              <w:rPr>
                <w:lang w:val="en-US"/>
              </w:rPr>
              <w:t xml:space="preserve"> /</w:t>
            </w:r>
          </w:p>
          <w:p w:rsidR="00AD5319" w:rsidRDefault="00AD5319">
            <w:pPr>
              <w:pStyle w:val="a3"/>
              <w:tabs>
                <w:tab w:val="left" w:pos="426"/>
              </w:tabs>
              <w:snapToGrid w:val="0"/>
              <w:jc w:val="both"/>
              <w:rPr>
                <w:lang w:val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tabs>
                <w:tab w:val="left" w:pos="426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Un.</w:t>
            </w:r>
          </w:p>
          <w:p w:rsidR="00AD5319" w:rsidRDefault="00AD5319">
            <w:pPr>
              <w:tabs>
                <w:tab w:val="left" w:pos="426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măs.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tabs>
                <w:tab w:val="left" w:pos="426"/>
              </w:tabs>
              <w:ind w:left="-10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Cant.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tabs>
                <w:tab w:val="left" w:pos="42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Specificația tehnică solicitată de către autoritatea contractantă</w:t>
            </w:r>
          </w:p>
        </w:tc>
      </w:tr>
      <w:tr w:rsidR="00AD5319" w:rsidTr="00AD5319">
        <w:trPr>
          <w:trHeight w:val="54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noProof w:val="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noProof w:val="0"/>
                <w:lang w:val="en-US" w:eastAsia="ar-S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noProof w:val="0"/>
                <w:lang w:val="en-US" w:eastAsia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Caracteristici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tabs>
                <w:tab w:val="left" w:pos="426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Materiale</w:t>
            </w:r>
          </w:p>
        </w:tc>
      </w:tr>
      <w:tr w:rsidR="00AD5319" w:rsidRPr="00AD5319" w:rsidTr="00AD5319">
        <w:trPr>
          <w:trHeight w:val="848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319" w:rsidRDefault="00AD5319">
            <w:pPr>
              <w:tabs>
                <w:tab w:val="left" w:pos="426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319" w:rsidRDefault="00AD5319">
            <w:pPr>
              <w:pStyle w:val="a3"/>
              <w:tabs>
                <w:tab w:val="left" w:pos="426"/>
              </w:tabs>
              <w:snapToGrid w:val="0"/>
              <w:jc w:val="both"/>
              <w:rPr>
                <w:b/>
                <w:lang w:val="en-US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19" w:rsidRDefault="00AD5319">
            <w:pPr>
              <w:pStyle w:val="a3"/>
              <w:tabs>
                <w:tab w:val="left" w:pos="426"/>
              </w:tabs>
              <w:snapToGrid w:val="0"/>
              <w:rPr>
                <w:bCs/>
                <w:sz w:val="24"/>
                <w:szCs w:val="24"/>
                <w:lang w:val="ro-RO"/>
              </w:rPr>
            </w:pPr>
            <w:proofErr w:type="spellStart"/>
            <w:r>
              <w:rPr>
                <w:bCs/>
                <w:lang w:val="en-US"/>
              </w:rPr>
              <w:t>Stații</w:t>
            </w:r>
            <w:proofErr w:type="spellEnd"/>
            <w:r>
              <w:rPr>
                <w:bCs/>
                <w:lang w:val="en-US"/>
              </w:rPr>
              <w:t xml:space="preserve"> de </w:t>
            </w:r>
            <w:proofErr w:type="spellStart"/>
            <w:r>
              <w:rPr>
                <w:bCs/>
                <w:lang w:val="en-US"/>
              </w:rPr>
              <w:t>așteptare</w:t>
            </w:r>
            <w:proofErr w:type="spellEnd"/>
            <w:r>
              <w:rPr>
                <w:bCs/>
                <w:lang w:val="en-US"/>
              </w:rPr>
              <w:t xml:space="preserve"> a </w:t>
            </w:r>
            <w:proofErr w:type="spellStart"/>
            <w:r>
              <w:rPr>
                <w:bCs/>
                <w:lang w:val="en-US"/>
              </w:rPr>
              <w:t>transportului</w:t>
            </w:r>
            <w:proofErr w:type="spellEnd"/>
            <w:r>
              <w:rPr>
                <w:bCs/>
                <w:lang w:val="en-US"/>
              </w:rPr>
              <w:t xml:space="preserve"> public</w:t>
            </w:r>
          </w:p>
          <w:p w:rsidR="00AD5319" w:rsidRDefault="00AD5319">
            <w:pPr>
              <w:pStyle w:val="a3"/>
              <w:tabs>
                <w:tab w:val="left" w:pos="426"/>
              </w:tabs>
              <w:snapToGrid w:val="0"/>
              <w:jc w:val="both"/>
              <w:rPr>
                <w:b/>
                <w:lang w:val="en-US"/>
              </w:rPr>
            </w:pPr>
          </w:p>
          <w:p w:rsidR="00AD5319" w:rsidRDefault="00AD5319">
            <w:pPr>
              <w:pStyle w:val="a3"/>
              <w:tabs>
                <w:tab w:val="left" w:pos="426"/>
              </w:tabs>
              <w:snapToGrid w:val="0"/>
              <w:jc w:val="both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4240*1340*</w:t>
            </w:r>
          </w:p>
          <w:p w:rsidR="00AD5319" w:rsidRDefault="00AD5319" w:rsidP="00AD5319">
            <w:pPr>
              <w:pStyle w:val="a3"/>
              <w:tabs>
                <w:tab w:val="left" w:pos="426"/>
              </w:tabs>
              <w:snapToGrid w:val="0"/>
              <w:jc w:val="both"/>
              <w:rPr>
                <w:b/>
                <w:lang w:val="ro-RO"/>
              </w:rPr>
            </w:pPr>
            <w:r>
              <w:rPr>
                <w:bCs/>
                <w:lang w:val="ro-RO"/>
              </w:rPr>
              <w:t>2600 mm.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19" w:rsidRDefault="00AD5319">
            <w:pPr>
              <w:pStyle w:val="a3"/>
              <w:tabs>
                <w:tab w:val="left" w:pos="426"/>
              </w:tabs>
              <w:snapToGrid w:val="0"/>
              <w:jc w:val="both"/>
              <w:rPr>
                <w:lang w:val="en-US"/>
              </w:rPr>
            </w:pPr>
          </w:p>
          <w:p w:rsidR="00AD5319" w:rsidRDefault="00AD5319">
            <w:pPr>
              <w:pStyle w:val="a3"/>
              <w:tabs>
                <w:tab w:val="left" w:pos="426"/>
              </w:tabs>
              <w:snapToGrid w:val="0"/>
              <w:jc w:val="both"/>
              <w:rPr>
                <w:lang w:val="en-US"/>
              </w:rPr>
            </w:pPr>
          </w:p>
          <w:p w:rsidR="00AD5319" w:rsidRDefault="00AD5319">
            <w:pPr>
              <w:pStyle w:val="a3"/>
              <w:tabs>
                <w:tab w:val="left" w:pos="426"/>
              </w:tabs>
              <w:snapToGrid w:val="0"/>
              <w:jc w:val="both"/>
              <w:rPr>
                <w:lang w:val="en-US"/>
              </w:rPr>
            </w:pPr>
          </w:p>
          <w:p w:rsidR="00AD5319" w:rsidRDefault="00AD5319">
            <w:pPr>
              <w:pStyle w:val="a3"/>
              <w:tabs>
                <w:tab w:val="left" w:pos="426"/>
              </w:tabs>
              <w:snapToGrid w:val="0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19" w:rsidRDefault="00AD5319">
            <w:pPr>
              <w:pStyle w:val="a3"/>
              <w:tabs>
                <w:tab w:val="left" w:pos="426"/>
              </w:tabs>
              <w:snapToGrid w:val="0"/>
              <w:jc w:val="both"/>
              <w:rPr>
                <w:b/>
                <w:lang w:val="en-US"/>
              </w:rPr>
            </w:pPr>
          </w:p>
          <w:p w:rsidR="00AD5319" w:rsidRDefault="00AD5319">
            <w:pPr>
              <w:pStyle w:val="a3"/>
              <w:tabs>
                <w:tab w:val="left" w:pos="426"/>
              </w:tabs>
              <w:snapToGrid w:val="0"/>
              <w:jc w:val="both"/>
              <w:rPr>
                <w:b/>
                <w:lang w:val="en-US"/>
              </w:rPr>
            </w:pPr>
          </w:p>
          <w:p w:rsidR="00AD5319" w:rsidRDefault="00AD5319">
            <w:pPr>
              <w:pStyle w:val="a3"/>
              <w:tabs>
                <w:tab w:val="left" w:pos="426"/>
              </w:tabs>
              <w:snapToGrid w:val="0"/>
              <w:jc w:val="both"/>
              <w:rPr>
                <w:b/>
                <w:lang w:val="en-US"/>
              </w:rPr>
            </w:pPr>
          </w:p>
          <w:p w:rsidR="00AD5319" w:rsidRDefault="00AD5319">
            <w:pPr>
              <w:pStyle w:val="a3"/>
              <w:tabs>
                <w:tab w:val="left" w:pos="426"/>
              </w:tabs>
              <w:snapToGrid w:val="0"/>
              <w:jc w:val="both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pStyle w:val="a3"/>
              <w:tabs>
                <w:tab w:val="left" w:pos="426"/>
              </w:tabs>
              <w:snapToGrid w:val="0"/>
              <w:rPr>
                <w:color w:val="000000"/>
                <w:lang w:val="en-US"/>
              </w:rPr>
            </w:pPr>
            <w:proofErr w:type="spellStart"/>
            <w:r>
              <w:rPr>
                <w:lang w:val="en-US"/>
              </w:rPr>
              <w:t>Confectionarea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montare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statie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asteptare</w:t>
            </w:r>
            <w:proofErr w:type="spellEnd"/>
          </w:p>
          <w:p w:rsidR="00AD5319" w:rsidRDefault="00AD5319">
            <w:pPr>
              <w:pStyle w:val="a3"/>
              <w:tabs>
                <w:tab w:val="left" w:pos="426"/>
              </w:tabs>
              <w:snapToGrid w:val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betonare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rFonts w:asciiTheme="minorHAnsi" w:hAnsiTheme="minorHAnsi"/>
                <w:lang w:val="en-US"/>
              </w:rPr>
              <w:t>ș</w:t>
            </w:r>
            <w:r>
              <w:rPr>
                <w:lang w:val="en-US"/>
              </w:rPr>
              <w:t>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ancorare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vopsirea</w:t>
            </w:r>
            <w:proofErr w:type="spellEnd"/>
            <w:r>
              <w:rPr>
                <w:lang w:val="en-US"/>
              </w:rPr>
              <w:t xml:space="preserve"> -</w:t>
            </w:r>
            <w:proofErr w:type="spellStart"/>
            <w:r>
              <w:rPr>
                <w:color w:val="000000"/>
                <w:lang w:val="en-US"/>
              </w:rPr>
              <w:t>grund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epoxidic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în</w:t>
            </w:r>
            <w:proofErr w:type="spellEnd"/>
            <w:r>
              <w:rPr>
                <w:color w:val="000000"/>
                <w:lang w:val="en-US"/>
              </w:rPr>
              <w:t xml:space="preserve"> 2 </w:t>
            </w:r>
            <w:proofErr w:type="spellStart"/>
            <w:r>
              <w:rPr>
                <w:color w:val="000000"/>
                <w:lang w:val="en-US"/>
              </w:rPr>
              <w:t>straturi</w:t>
            </w:r>
            <w:proofErr w:type="spellEnd"/>
          </w:p>
          <w:p w:rsidR="00AD5319" w:rsidRDefault="00AD5319">
            <w:pPr>
              <w:pStyle w:val="a3"/>
              <w:tabs>
                <w:tab w:val="left" w:pos="426"/>
              </w:tabs>
              <w:snapToGrid w:val="0"/>
              <w:rPr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vopsea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polimerica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în</w:t>
            </w:r>
            <w:proofErr w:type="spellEnd"/>
            <w:r>
              <w:rPr>
                <w:color w:val="000000"/>
                <w:lang w:val="en-US"/>
              </w:rPr>
              <w:t xml:space="preserve"> 2 </w:t>
            </w:r>
            <w:proofErr w:type="spellStart"/>
            <w:r>
              <w:rPr>
                <w:color w:val="000000"/>
                <w:lang w:val="en-US"/>
              </w:rPr>
              <w:t>straturi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319" w:rsidRDefault="00AD5319">
            <w:pPr>
              <w:pStyle w:val="a3"/>
              <w:snapToGrid w:val="0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teava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profilata</w:t>
            </w:r>
            <w:proofErr w:type="spellEnd"/>
            <w:r>
              <w:rPr>
                <w:color w:val="000000"/>
                <w:lang w:val="en-US"/>
              </w:rPr>
              <w:t xml:space="preserve"> 80*80, 60*30, 50*30, 50*30, 60*40, 40*20, 20*20*2;</w:t>
            </w:r>
          </w:p>
          <w:p w:rsidR="00AD5319" w:rsidRDefault="00AD5319">
            <w:pPr>
              <w:pStyle w:val="a3"/>
              <w:snapToGrid w:val="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- </w:t>
            </w:r>
            <w:proofErr w:type="spellStart"/>
            <w:r>
              <w:rPr>
                <w:color w:val="000000"/>
                <w:lang w:val="en-US"/>
              </w:rPr>
              <w:t>Otel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beton</w:t>
            </w:r>
            <w:proofErr w:type="spellEnd"/>
            <w:r>
              <w:rPr>
                <w:color w:val="000000"/>
                <w:lang w:val="en-US"/>
              </w:rPr>
              <w:t xml:space="preserve"> d.14;</w:t>
            </w:r>
          </w:p>
          <w:p w:rsidR="00AD5319" w:rsidRDefault="00AD5319">
            <w:pPr>
              <w:pStyle w:val="a3"/>
              <w:snapToGrid w:val="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- </w:t>
            </w:r>
            <w:proofErr w:type="spellStart"/>
            <w:r>
              <w:rPr>
                <w:color w:val="000000"/>
                <w:lang w:val="en-US"/>
              </w:rPr>
              <w:t>Corniera</w:t>
            </w:r>
            <w:proofErr w:type="spellEnd"/>
            <w:r>
              <w:rPr>
                <w:color w:val="000000"/>
                <w:lang w:val="en-US"/>
              </w:rPr>
              <w:t xml:space="preserve"> 30*30;</w:t>
            </w:r>
          </w:p>
          <w:p w:rsidR="00AD5319" w:rsidRDefault="00AD5319">
            <w:pPr>
              <w:pStyle w:val="a3"/>
              <w:snapToGrid w:val="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- </w:t>
            </w:r>
            <w:proofErr w:type="spellStart"/>
            <w:r>
              <w:rPr>
                <w:color w:val="000000"/>
                <w:lang w:val="en-US"/>
              </w:rPr>
              <w:t>Tabla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metalica</w:t>
            </w:r>
            <w:proofErr w:type="spellEnd"/>
            <w:r>
              <w:rPr>
                <w:color w:val="000000"/>
                <w:lang w:val="en-US"/>
              </w:rPr>
              <w:t xml:space="preserve"> 10 mm, 2, 1.5  mm; </w:t>
            </w:r>
          </w:p>
          <w:p w:rsidR="00AD5319" w:rsidRDefault="00AD5319">
            <w:pPr>
              <w:pStyle w:val="a3"/>
              <w:snapToGrid w:val="0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Beton</w:t>
            </w:r>
            <w:proofErr w:type="spellEnd"/>
            <w:r>
              <w:rPr>
                <w:color w:val="000000"/>
                <w:lang w:val="en-US"/>
              </w:rPr>
              <w:t xml:space="preserve"> B15</w:t>
            </w:r>
          </w:p>
          <w:p w:rsidR="00AD5319" w:rsidRDefault="00AD5319">
            <w:pPr>
              <w:pStyle w:val="a3"/>
              <w:snapToGrid w:val="0"/>
              <w:rPr>
                <w:color w:val="000000"/>
                <w:lang w:val="en-US"/>
              </w:rPr>
            </w:pPr>
          </w:p>
        </w:tc>
      </w:tr>
      <w:tr w:rsidR="00AD5319" w:rsidTr="00AD5319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b/>
                <w:noProof w:val="0"/>
                <w:lang w:val="en-US" w:eastAsia="ar-S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b/>
                <w:noProof w:val="0"/>
                <w:lang w:eastAsia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noProof w:val="0"/>
                <w:lang w:val="en-US" w:eastAsia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noProof w:val="0"/>
                <w:lang w:val="en-US"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pStyle w:val="a3"/>
              <w:tabs>
                <w:tab w:val="left" w:pos="426"/>
              </w:tabs>
              <w:snapToGrid w:val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Acoperiș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pStyle w:val="a3"/>
              <w:tabs>
                <w:tab w:val="left" w:pos="426"/>
              </w:tabs>
              <w:snapToGrid w:val="0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Tablă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cutată</w:t>
            </w:r>
            <w:proofErr w:type="spellEnd"/>
            <w:r>
              <w:rPr>
                <w:color w:val="000000"/>
                <w:lang w:val="en-US"/>
              </w:rPr>
              <w:t xml:space="preserve"> -1mm</w:t>
            </w:r>
          </w:p>
        </w:tc>
      </w:tr>
      <w:tr w:rsidR="00AD5319" w:rsidTr="00AD5319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b/>
                <w:noProof w:val="0"/>
                <w:lang w:val="en-US" w:eastAsia="ar-S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b/>
                <w:noProof w:val="0"/>
                <w:lang w:eastAsia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noProof w:val="0"/>
                <w:lang w:val="en-US" w:eastAsia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noProof w:val="0"/>
                <w:lang w:val="en-US"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pStyle w:val="a3"/>
              <w:tabs>
                <w:tab w:val="left" w:pos="426"/>
              </w:tabs>
              <w:snapToGrid w:val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Tavan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pStyle w:val="a3"/>
              <w:tabs>
                <w:tab w:val="left" w:pos="426"/>
              </w:tabs>
              <w:snapToGrid w:val="0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Tablă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cutată</w:t>
            </w:r>
            <w:proofErr w:type="spellEnd"/>
            <w:r>
              <w:rPr>
                <w:color w:val="000000"/>
                <w:lang w:val="en-US"/>
              </w:rPr>
              <w:t xml:space="preserve"> - 0,5mm</w:t>
            </w:r>
          </w:p>
        </w:tc>
      </w:tr>
      <w:tr w:rsidR="00AD5319" w:rsidTr="00AD5319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b/>
                <w:noProof w:val="0"/>
                <w:lang w:val="en-US" w:eastAsia="ar-S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b/>
                <w:noProof w:val="0"/>
                <w:lang w:eastAsia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noProof w:val="0"/>
                <w:lang w:val="en-US" w:eastAsia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noProof w:val="0"/>
                <w:lang w:val="en-US"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pStyle w:val="a3"/>
              <w:tabs>
                <w:tab w:val="left" w:pos="426"/>
              </w:tabs>
              <w:snapToGrid w:val="0"/>
              <w:rPr>
                <w:lang w:val="en-US"/>
              </w:rPr>
            </w:pPr>
            <w:proofErr w:type="spellStart"/>
            <w:r>
              <w:rPr>
                <w:bCs/>
                <w:lang w:val="en-US"/>
              </w:rPr>
              <w:t>Pere</w:t>
            </w:r>
            <w:r>
              <w:rPr>
                <w:rFonts w:asciiTheme="minorHAnsi" w:hAnsiTheme="minorHAnsi"/>
                <w:bCs/>
                <w:lang w:val="en-US"/>
              </w:rPr>
              <w:t>ț</w:t>
            </w:r>
            <w:r>
              <w:rPr>
                <w:bCs/>
                <w:lang w:val="en-US"/>
              </w:rPr>
              <w:t>ii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laterari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pStyle w:val="a3"/>
              <w:tabs>
                <w:tab w:val="left" w:pos="426"/>
              </w:tabs>
              <w:snapToGrid w:val="0"/>
              <w:rPr>
                <w:color w:val="000000"/>
                <w:lang w:val="en-US"/>
              </w:rPr>
            </w:pPr>
            <w:proofErr w:type="spellStart"/>
            <w:r>
              <w:rPr>
                <w:bCs/>
                <w:lang w:val="en-US"/>
              </w:rPr>
              <w:t>placaţi</w:t>
            </w:r>
            <w:proofErr w:type="spellEnd"/>
            <w:r>
              <w:rPr>
                <w:bCs/>
                <w:lang w:val="en-US"/>
              </w:rPr>
              <w:t xml:space="preserve">  </w:t>
            </w:r>
            <w:proofErr w:type="spellStart"/>
            <w:r>
              <w:rPr>
                <w:bCs/>
                <w:lang w:val="en-US"/>
              </w:rPr>
              <w:t>policarbonat</w:t>
            </w:r>
            <w:proofErr w:type="spellEnd"/>
            <w:r>
              <w:rPr>
                <w:bCs/>
                <w:lang w:val="en-US"/>
              </w:rPr>
              <w:t xml:space="preserve"> monolit-4mm</w:t>
            </w:r>
          </w:p>
        </w:tc>
      </w:tr>
      <w:tr w:rsidR="00AD5319" w:rsidRPr="00AD5319" w:rsidTr="00AD5319">
        <w:trPr>
          <w:trHeight w:val="425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b/>
                <w:noProof w:val="0"/>
                <w:lang w:val="en-US" w:eastAsia="ar-S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b/>
                <w:noProof w:val="0"/>
                <w:lang w:eastAsia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noProof w:val="0"/>
                <w:lang w:val="en-US" w:eastAsia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noProof w:val="0"/>
                <w:lang w:val="en-US"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pStyle w:val="a3"/>
              <w:tabs>
                <w:tab w:val="left" w:pos="426"/>
              </w:tabs>
              <w:snapToGrid w:val="0"/>
              <w:rPr>
                <w:bCs/>
                <w:lang w:val="en-US"/>
              </w:rPr>
            </w:pPr>
            <w:proofErr w:type="spellStart"/>
            <w:r>
              <w:rPr>
                <w:bCs/>
                <w:lang w:val="en-US"/>
              </w:rPr>
              <w:t>Peretile</w:t>
            </w:r>
            <w:proofErr w:type="spellEnd"/>
            <w:r>
              <w:rPr>
                <w:bCs/>
                <w:lang w:val="en-US"/>
              </w:rPr>
              <w:t xml:space="preserve"> din spate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 w:rsidP="00AD5319">
            <w:pPr>
              <w:pStyle w:val="a3"/>
              <w:tabs>
                <w:tab w:val="left" w:pos="426"/>
              </w:tabs>
              <w:snapToGrid w:val="0"/>
              <w:ind w:right="-108"/>
              <w:rPr>
                <w:bCs/>
                <w:lang w:val="en-US"/>
              </w:rPr>
            </w:pPr>
            <w:proofErr w:type="spellStart"/>
            <w:r w:rsidRPr="00AD5319">
              <w:rPr>
                <w:bCs/>
                <w:lang w:val="en-US"/>
              </w:rPr>
              <w:t>tablă</w:t>
            </w:r>
            <w:proofErr w:type="spellEnd"/>
            <w:r w:rsidRPr="00AD5319">
              <w:rPr>
                <w:bCs/>
                <w:lang w:val="en-US"/>
              </w:rPr>
              <w:t xml:space="preserve"> </w:t>
            </w:r>
            <w:proofErr w:type="spellStart"/>
            <w:r w:rsidRPr="00AD5319">
              <w:rPr>
                <w:bCs/>
                <w:lang w:val="en-US"/>
              </w:rPr>
              <w:t>metalică</w:t>
            </w:r>
            <w:proofErr w:type="spellEnd"/>
            <w:r w:rsidRPr="00AD5319">
              <w:rPr>
                <w:bCs/>
                <w:lang w:val="en-US"/>
              </w:rPr>
              <w:t xml:space="preserve"> -</w:t>
            </w:r>
            <w:r>
              <w:rPr>
                <w:bCs/>
                <w:lang w:val="en-US"/>
              </w:rPr>
              <w:t>2</w:t>
            </w:r>
            <w:r w:rsidRPr="00AD5319">
              <w:rPr>
                <w:bCs/>
                <w:lang w:val="en-US"/>
              </w:rPr>
              <w:t>,0 mm</w:t>
            </w:r>
            <w:r>
              <w:rPr>
                <w:bCs/>
                <w:lang w:val="en-US"/>
              </w:rPr>
              <w:t xml:space="preserve">, (2 </w:t>
            </w:r>
            <w:proofErr w:type="spellStart"/>
            <w:r>
              <w:rPr>
                <w:bCs/>
                <w:lang w:val="en-US"/>
              </w:rPr>
              <w:t>sectoare</w:t>
            </w:r>
            <w:proofErr w:type="spellEnd"/>
            <w:r>
              <w:rPr>
                <w:bCs/>
                <w:lang w:val="en-US"/>
              </w:rPr>
              <w:t>)</w:t>
            </w:r>
          </w:p>
          <w:p w:rsidR="00AD5319" w:rsidRDefault="00AD5319" w:rsidP="00AD5319">
            <w:pPr>
              <w:pStyle w:val="a3"/>
              <w:tabs>
                <w:tab w:val="left" w:pos="426"/>
              </w:tabs>
              <w:snapToGrid w:val="0"/>
              <w:ind w:right="-108"/>
              <w:rPr>
                <w:bCs/>
                <w:lang w:val="en-US"/>
              </w:rPr>
            </w:pPr>
            <w:proofErr w:type="spellStart"/>
            <w:r>
              <w:rPr>
                <w:bCs/>
                <w:lang w:val="en-US"/>
              </w:rPr>
              <w:t>policarbonat</w:t>
            </w:r>
            <w:proofErr w:type="spellEnd"/>
            <w:r>
              <w:rPr>
                <w:bCs/>
                <w:lang w:val="en-US"/>
              </w:rPr>
              <w:t xml:space="preserve"> monolit-4mm (3 </w:t>
            </w:r>
            <w:proofErr w:type="spellStart"/>
            <w:r>
              <w:rPr>
                <w:bCs/>
                <w:lang w:val="en-US"/>
              </w:rPr>
              <w:t>sectoare</w:t>
            </w:r>
            <w:proofErr w:type="spellEnd"/>
            <w:r>
              <w:rPr>
                <w:bCs/>
                <w:lang w:val="en-US"/>
              </w:rPr>
              <w:t>)</w:t>
            </w:r>
          </w:p>
        </w:tc>
      </w:tr>
      <w:tr w:rsidR="00AD5319" w:rsidRPr="00AD5319" w:rsidTr="00AA7B31">
        <w:trPr>
          <w:trHeight w:val="945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b/>
                <w:noProof w:val="0"/>
                <w:lang w:val="en-US" w:eastAsia="ar-S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b/>
                <w:noProof w:val="0"/>
                <w:lang w:eastAsia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noProof w:val="0"/>
                <w:lang w:val="en-US" w:eastAsia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noProof w:val="0"/>
                <w:lang w:val="en-US"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pStyle w:val="a3"/>
              <w:tabs>
                <w:tab w:val="left" w:pos="426"/>
              </w:tabs>
              <w:snapToGrid w:val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Iluminarea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statiei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Iluminare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statiei</w:t>
            </w:r>
            <w:proofErr w:type="spellEnd"/>
            <w:r>
              <w:rPr>
                <w:lang w:val="en-US"/>
              </w:rPr>
              <w:t xml:space="preserve"> (o </w:t>
            </w:r>
            <w:proofErr w:type="spellStart"/>
            <w:r>
              <w:rPr>
                <w:lang w:val="en-US"/>
              </w:rPr>
              <w:t>cifră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pStyle w:val="a3"/>
              <w:tabs>
                <w:tab w:val="left" w:pos="426"/>
              </w:tabs>
              <w:snapToGrid w:val="0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Cablu</w:t>
            </w:r>
            <w:proofErr w:type="spellEnd"/>
            <w:r>
              <w:rPr>
                <w:color w:val="000000"/>
                <w:lang w:val="en-US"/>
              </w:rPr>
              <w:t xml:space="preserve"> PVS 3*2,5,  2*0,5;</w:t>
            </w:r>
          </w:p>
          <w:p w:rsidR="00AD5319" w:rsidRDefault="00AD5319">
            <w:pPr>
              <w:pStyle w:val="a3"/>
              <w:tabs>
                <w:tab w:val="left" w:pos="426"/>
              </w:tabs>
              <w:snapToGrid w:val="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Cutie de </w:t>
            </w:r>
            <w:proofErr w:type="spellStart"/>
            <w:r>
              <w:rPr>
                <w:color w:val="000000"/>
                <w:lang w:val="en-US"/>
              </w:rPr>
              <w:t>distribuție</w:t>
            </w:r>
            <w:proofErr w:type="spellEnd"/>
            <w:r>
              <w:rPr>
                <w:color w:val="000000"/>
                <w:lang w:val="en-US"/>
              </w:rPr>
              <w:t>;</w:t>
            </w:r>
          </w:p>
          <w:p w:rsidR="00AD5319" w:rsidRDefault="00AD5319" w:rsidP="00AD5319">
            <w:pPr>
              <w:pStyle w:val="a3"/>
              <w:tabs>
                <w:tab w:val="left" w:pos="426"/>
              </w:tabs>
              <w:snapToGrid w:val="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Automat; </w:t>
            </w:r>
            <w:proofErr w:type="spellStart"/>
            <w:r>
              <w:rPr>
                <w:color w:val="000000"/>
                <w:lang w:val="en-US"/>
              </w:rPr>
              <w:t>Lampa</w:t>
            </w:r>
            <w:proofErr w:type="spellEnd"/>
            <w:r>
              <w:rPr>
                <w:color w:val="000000"/>
                <w:lang w:val="en-US"/>
              </w:rPr>
              <w:t xml:space="preserve"> LED – 3 </w:t>
            </w: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  <w:r>
              <w:rPr>
                <w:color w:val="000000"/>
                <w:lang w:val="en-US"/>
              </w:rPr>
              <w:t>,</w:t>
            </w:r>
          </w:p>
        </w:tc>
      </w:tr>
      <w:tr w:rsidR="00AA7B31" w:rsidRPr="00AD5319" w:rsidTr="00AD5319">
        <w:trPr>
          <w:trHeight w:val="9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B31" w:rsidRDefault="00AA7B3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B31" w:rsidRDefault="00AA7B31">
            <w:pPr>
              <w:rPr>
                <w:b/>
                <w:noProof w:val="0"/>
                <w:lang w:val="en-US" w:eastAsia="ar-S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B31" w:rsidRDefault="00AA7B31">
            <w:pPr>
              <w:rPr>
                <w:b/>
                <w:noProof w:val="0"/>
                <w:lang w:eastAsia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B31" w:rsidRDefault="00AA7B31">
            <w:pPr>
              <w:rPr>
                <w:noProof w:val="0"/>
                <w:lang w:val="en-US" w:eastAsia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B31" w:rsidRDefault="00AA7B31">
            <w:pPr>
              <w:rPr>
                <w:noProof w:val="0"/>
                <w:lang w:val="en-US"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B31" w:rsidRPr="004220FB" w:rsidRDefault="00AA7B31" w:rsidP="00AA7B31">
            <w:pPr>
              <w:pStyle w:val="a3"/>
              <w:tabs>
                <w:tab w:val="left" w:pos="426"/>
              </w:tabs>
              <w:snapToGrid w:val="0"/>
              <w:rPr>
                <w:lang w:val="en-US"/>
              </w:rPr>
            </w:pPr>
            <w:proofErr w:type="spellStart"/>
            <w:r w:rsidRPr="004220FB">
              <w:rPr>
                <w:lang w:val="en-US"/>
              </w:rPr>
              <w:t>Denumirea</w:t>
            </w:r>
            <w:proofErr w:type="spellEnd"/>
            <w:r w:rsidRPr="004220FB">
              <w:rPr>
                <w:lang w:val="en-US"/>
              </w:rPr>
              <w:t xml:space="preserve"> </w:t>
            </w:r>
            <w:proofErr w:type="spellStart"/>
            <w:r w:rsidRPr="004220FB">
              <w:rPr>
                <w:lang w:val="en-US"/>
              </w:rPr>
              <w:t>statiei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B31" w:rsidRPr="004220FB" w:rsidRDefault="00AA7B31" w:rsidP="00AA7B31">
            <w:pPr>
              <w:pStyle w:val="a3"/>
              <w:tabs>
                <w:tab w:val="left" w:pos="426"/>
              </w:tabs>
              <w:snapToGrid w:val="0"/>
              <w:rPr>
                <w:lang w:val="en-US"/>
              </w:rPr>
            </w:pPr>
            <w:proofErr w:type="spellStart"/>
            <w:r w:rsidRPr="004220FB">
              <w:rPr>
                <w:lang w:val="en-US"/>
              </w:rPr>
              <w:t>Sticla</w:t>
            </w:r>
            <w:proofErr w:type="spellEnd"/>
            <w:r w:rsidRPr="004220FB">
              <w:rPr>
                <w:lang w:val="en-US"/>
              </w:rPr>
              <w:t xml:space="preserve"> </w:t>
            </w:r>
            <w:proofErr w:type="spellStart"/>
            <w:r w:rsidRPr="004220FB">
              <w:rPr>
                <w:lang w:val="en-US"/>
              </w:rPr>
              <w:t>organica</w:t>
            </w:r>
            <w:proofErr w:type="spellEnd"/>
            <w:r w:rsidRPr="004220FB">
              <w:rPr>
                <w:lang w:val="en-US"/>
              </w:rPr>
              <w:t xml:space="preserve"> opal 3 mm</w:t>
            </w:r>
          </w:p>
          <w:p w:rsidR="00AA7B31" w:rsidRPr="004220FB" w:rsidRDefault="00AA7B31" w:rsidP="00AA7B31">
            <w:pPr>
              <w:pStyle w:val="a3"/>
              <w:tabs>
                <w:tab w:val="left" w:pos="426"/>
              </w:tabs>
              <w:snapToGrid w:val="0"/>
              <w:rPr>
                <w:lang w:val="en-US"/>
              </w:rPr>
            </w:pPr>
            <w:proofErr w:type="spellStart"/>
            <w:r w:rsidRPr="004220FB">
              <w:rPr>
                <w:lang w:val="en-US"/>
              </w:rPr>
              <w:t>Tablă</w:t>
            </w:r>
            <w:proofErr w:type="spellEnd"/>
            <w:r w:rsidRPr="004220FB">
              <w:rPr>
                <w:lang w:val="en-US"/>
              </w:rPr>
              <w:t xml:space="preserve"> </w:t>
            </w:r>
            <w:proofErr w:type="spellStart"/>
            <w:r w:rsidRPr="004220FB">
              <w:rPr>
                <w:lang w:val="en-US"/>
              </w:rPr>
              <w:t>metalica</w:t>
            </w:r>
            <w:proofErr w:type="spellEnd"/>
            <w:r w:rsidRPr="004220FB">
              <w:rPr>
                <w:lang w:val="en-US"/>
              </w:rPr>
              <w:t xml:space="preserve"> 2 mm </w:t>
            </w:r>
            <w:proofErr w:type="spellStart"/>
            <w:r w:rsidRPr="004220FB">
              <w:rPr>
                <w:lang w:val="en-US"/>
              </w:rPr>
              <w:t>taiata</w:t>
            </w:r>
            <w:proofErr w:type="spellEnd"/>
            <w:r w:rsidRPr="004220FB">
              <w:rPr>
                <w:lang w:val="en-US"/>
              </w:rPr>
              <w:t xml:space="preserve"> la laser, </w:t>
            </w:r>
            <w:proofErr w:type="spellStart"/>
            <w:r w:rsidRPr="004220FB">
              <w:rPr>
                <w:lang w:val="en-US"/>
              </w:rPr>
              <w:t>gruntata</w:t>
            </w:r>
            <w:proofErr w:type="spellEnd"/>
            <w:r w:rsidRPr="004220FB">
              <w:rPr>
                <w:lang w:val="en-US"/>
              </w:rPr>
              <w:t xml:space="preserve"> </w:t>
            </w:r>
            <w:proofErr w:type="spellStart"/>
            <w:r w:rsidRPr="004220FB">
              <w:rPr>
                <w:lang w:val="en-US"/>
              </w:rPr>
              <w:t>si</w:t>
            </w:r>
            <w:proofErr w:type="spellEnd"/>
            <w:r w:rsidRPr="004220FB">
              <w:rPr>
                <w:lang w:val="en-US"/>
              </w:rPr>
              <w:t xml:space="preserve"> </w:t>
            </w:r>
            <w:proofErr w:type="spellStart"/>
            <w:r w:rsidRPr="004220FB">
              <w:rPr>
                <w:lang w:val="en-US"/>
              </w:rPr>
              <w:t>vopsită</w:t>
            </w:r>
            <w:proofErr w:type="spellEnd"/>
          </w:p>
        </w:tc>
      </w:tr>
      <w:tr w:rsidR="00AD5319" w:rsidTr="00AD5319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b/>
                <w:noProof w:val="0"/>
                <w:lang w:val="en-US" w:eastAsia="ar-S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b/>
                <w:noProof w:val="0"/>
                <w:lang w:eastAsia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noProof w:val="0"/>
                <w:lang w:val="en-US" w:eastAsia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noProof w:val="0"/>
                <w:lang w:val="en-US"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tabs>
                <w:tab w:val="left" w:pos="426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Ceas și termometru electronic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pStyle w:val="a3"/>
              <w:tabs>
                <w:tab w:val="left" w:pos="426"/>
              </w:tabs>
              <w:snapToGrid w:val="0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Ceas</w:t>
            </w:r>
            <w:proofErr w:type="spellEnd"/>
            <w:r>
              <w:rPr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lang w:val="en-US"/>
              </w:rPr>
              <w:t>termometru</w:t>
            </w:r>
            <w:proofErr w:type="spellEnd"/>
          </w:p>
        </w:tc>
      </w:tr>
      <w:tr w:rsidR="00AD5319" w:rsidTr="00AD5319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b/>
                <w:noProof w:val="0"/>
                <w:lang w:val="en-US" w:eastAsia="ar-S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b/>
                <w:noProof w:val="0"/>
                <w:lang w:eastAsia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noProof w:val="0"/>
                <w:lang w:val="en-US" w:eastAsia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noProof w:val="0"/>
                <w:lang w:val="en-US"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tabs>
                <w:tab w:val="left" w:pos="426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Panou anunțuri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Pr="004220FB" w:rsidRDefault="00AA7B31" w:rsidP="00AA7B31">
            <w:pPr>
              <w:pStyle w:val="a3"/>
              <w:tabs>
                <w:tab w:val="left" w:pos="426"/>
              </w:tabs>
              <w:snapToGrid w:val="0"/>
              <w:rPr>
                <w:bCs/>
                <w:lang w:val="en-US"/>
              </w:rPr>
            </w:pPr>
            <w:r w:rsidRPr="004220FB">
              <w:rPr>
                <w:lang w:val="en-US"/>
              </w:rPr>
              <w:t xml:space="preserve">Material </w:t>
            </w:r>
            <w:proofErr w:type="spellStart"/>
            <w:r w:rsidRPr="004220FB">
              <w:rPr>
                <w:lang w:val="en-US"/>
              </w:rPr>
              <w:t>com</w:t>
            </w:r>
            <w:r w:rsidR="004220FB" w:rsidRPr="004220FB">
              <w:rPr>
                <w:lang w:val="en-US"/>
              </w:rPr>
              <w:t>p</w:t>
            </w:r>
            <w:r w:rsidRPr="004220FB">
              <w:rPr>
                <w:lang w:val="en-US"/>
              </w:rPr>
              <w:t>ozit</w:t>
            </w:r>
            <w:proofErr w:type="spellEnd"/>
            <w:r w:rsidRPr="004220FB">
              <w:rPr>
                <w:lang w:val="en-US"/>
              </w:rPr>
              <w:t xml:space="preserve"> cu </w:t>
            </w:r>
            <w:proofErr w:type="spellStart"/>
            <w:r w:rsidRPr="004220FB">
              <w:rPr>
                <w:lang w:val="en-US"/>
              </w:rPr>
              <w:t>tipar</w:t>
            </w:r>
            <w:proofErr w:type="spellEnd"/>
            <w:r w:rsidRPr="004220FB">
              <w:rPr>
                <w:lang w:val="en-US"/>
              </w:rPr>
              <w:t xml:space="preserve"> UV</w:t>
            </w:r>
            <w:r w:rsidR="00AD5319" w:rsidRPr="004220FB">
              <w:rPr>
                <w:lang w:val="en-US"/>
              </w:rPr>
              <w:t>;</w:t>
            </w:r>
          </w:p>
        </w:tc>
      </w:tr>
      <w:tr w:rsidR="00AD5319" w:rsidTr="00AD5319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b/>
                <w:noProof w:val="0"/>
                <w:lang w:val="en-US" w:eastAsia="ar-S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b/>
                <w:noProof w:val="0"/>
                <w:lang w:eastAsia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noProof w:val="0"/>
                <w:lang w:val="en-US" w:eastAsia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noProof w:val="0"/>
                <w:lang w:val="en-US"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tabs>
                <w:tab w:val="left" w:pos="426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Panou program,harta ecet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Pr="004220FB" w:rsidRDefault="00AA7B31" w:rsidP="00AA7B31">
            <w:pPr>
              <w:pStyle w:val="a3"/>
              <w:tabs>
                <w:tab w:val="left" w:pos="426"/>
              </w:tabs>
              <w:snapToGrid w:val="0"/>
              <w:rPr>
                <w:bCs/>
                <w:lang w:val="en-US"/>
              </w:rPr>
            </w:pPr>
            <w:r w:rsidRPr="004220FB">
              <w:rPr>
                <w:lang w:val="en-US"/>
              </w:rPr>
              <w:t xml:space="preserve">Material </w:t>
            </w:r>
            <w:proofErr w:type="spellStart"/>
            <w:r w:rsidRPr="004220FB">
              <w:rPr>
                <w:lang w:val="en-US"/>
              </w:rPr>
              <w:t>com</w:t>
            </w:r>
            <w:r w:rsidR="004220FB" w:rsidRPr="004220FB">
              <w:rPr>
                <w:lang w:val="en-US"/>
              </w:rPr>
              <w:t>p</w:t>
            </w:r>
            <w:r w:rsidRPr="004220FB">
              <w:rPr>
                <w:lang w:val="en-US"/>
              </w:rPr>
              <w:t>ozit</w:t>
            </w:r>
            <w:proofErr w:type="spellEnd"/>
            <w:r w:rsidRPr="004220FB">
              <w:rPr>
                <w:lang w:val="en-US"/>
              </w:rPr>
              <w:t xml:space="preserve"> cu </w:t>
            </w:r>
            <w:proofErr w:type="spellStart"/>
            <w:r w:rsidRPr="004220FB">
              <w:rPr>
                <w:lang w:val="en-US"/>
              </w:rPr>
              <w:t>tipar</w:t>
            </w:r>
            <w:proofErr w:type="spellEnd"/>
            <w:r w:rsidRPr="004220FB">
              <w:rPr>
                <w:lang w:val="en-US"/>
              </w:rPr>
              <w:t xml:space="preserve"> UV</w:t>
            </w:r>
            <w:r w:rsidR="00AD5319" w:rsidRPr="004220FB">
              <w:rPr>
                <w:lang w:val="en-US"/>
              </w:rPr>
              <w:t>;</w:t>
            </w:r>
          </w:p>
        </w:tc>
      </w:tr>
      <w:tr w:rsidR="00AD5319" w:rsidTr="00AD5319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b/>
                <w:noProof w:val="0"/>
                <w:lang w:val="en-US" w:eastAsia="ar-S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b/>
                <w:noProof w:val="0"/>
                <w:lang w:eastAsia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noProof w:val="0"/>
                <w:lang w:val="en-US" w:eastAsia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noProof w:val="0"/>
                <w:lang w:val="en-US"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 w:rsidP="00AD5319">
            <w:pPr>
              <w:tabs>
                <w:tab w:val="left" w:pos="426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Scaun ,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pStyle w:val="a3"/>
              <w:tabs>
                <w:tab w:val="left" w:pos="426"/>
              </w:tabs>
              <w:snapToGrid w:val="0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Lemn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 w:rsidR="00AA7B31" w:rsidRPr="004220FB">
              <w:rPr>
                <w:lang w:val="en-US"/>
              </w:rPr>
              <w:t>uscat</w:t>
            </w:r>
            <w:proofErr w:type="spellEnd"/>
            <w:r w:rsidR="00AA7B31"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vopsit</w:t>
            </w:r>
            <w:proofErr w:type="spellEnd"/>
            <w:r>
              <w:rPr>
                <w:color w:val="000000"/>
                <w:lang w:val="en-US"/>
              </w:rPr>
              <w:t>; metal</w:t>
            </w:r>
          </w:p>
        </w:tc>
      </w:tr>
      <w:tr w:rsidR="00AD5319" w:rsidRPr="00AD5319" w:rsidTr="00AD5319">
        <w:trPr>
          <w:trHeight w:val="507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b/>
                <w:noProof w:val="0"/>
                <w:lang w:val="en-US" w:eastAsia="ar-S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b/>
                <w:noProof w:val="0"/>
                <w:lang w:eastAsia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noProof w:val="0"/>
                <w:lang w:val="en-US" w:eastAsia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noProof w:val="0"/>
                <w:lang w:val="en-US"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tabs>
                <w:tab w:val="left" w:pos="426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Montare stație de așteptare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5319" w:rsidRDefault="00AD5319">
            <w:pPr>
              <w:pStyle w:val="a3"/>
              <w:tabs>
                <w:tab w:val="left" w:pos="426"/>
              </w:tabs>
              <w:snapToGrid w:val="0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furnitura</w:t>
            </w:r>
            <w:proofErr w:type="spellEnd"/>
            <w:r>
              <w:rPr>
                <w:color w:val="000000"/>
                <w:lang w:val="en-US"/>
              </w:rPr>
              <w:t xml:space="preserve">; </w:t>
            </w:r>
            <w:proofErr w:type="spellStart"/>
            <w:r>
              <w:rPr>
                <w:color w:val="000000"/>
                <w:lang w:val="en-US"/>
              </w:rPr>
              <w:t>elemente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fixare</w:t>
            </w:r>
            <w:proofErr w:type="spellEnd"/>
            <w:r>
              <w:rPr>
                <w:color w:val="000000"/>
                <w:lang w:val="en-US"/>
              </w:rPr>
              <w:t>;</w:t>
            </w:r>
          </w:p>
          <w:p w:rsidR="00AD5319" w:rsidRDefault="00AD5319">
            <w:pPr>
              <w:pStyle w:val="a3"/>
              <w:tabs>
                <w:tab w:val="left" w:pos="426"/>
              </w:tabs>
              <w:snapToGrid w:val="0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elemente</w:t>
            </w:r>
            <w:proofErr w:type="spellEnd"/>
            <w:r>
              <w:rPr>
                <w:color w:val="000000"/>
                <w:lang w:val="en-US"/>
              </w:rPr>
              <w:t xml:space="preserve"> decorative.</w:t>
            </w:r>
          </w:p>
        </w:tc>
      </w:tr>
      <w:tr w:rsidR="00AD5319" w:rsidRPr="00AD5319" w:rsidTr="00AD5319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b/>
                <w:noProof w:val="0"/>
                <w:lang w:val="en-US" w:eastAsia="ar-S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b/>
                <w:noProof w:val="0"/>
                <w:lang w:eastAsia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noProof w:val="0"/>
                <w:lang w:val="en-US" w:eastAsia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noProof w:val="0"/>
                <w:lang w:val="en-US"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tabs>
                <w:tab w:val="left" w:pos="426"/>
              </w:tabs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pStyle w:val="a3"/>
              <w:tabs>
                <w:tab w:val="left" w:pos="426"/>
                <w:tab w:val="left" w:pos="459"/>
              </w:tabs>
              <w:snapToGrid w:val="0"/>
              <w:rPr>
                <w:color w:val="000000"/>
                <w:lang w:val="en-US"/>
              </w:rPr>
            </w:pPr>
          </w:p>
        </w:tc>
      </w:tr>
      <w:tr w:rsidR="00AD5319" w:rsidTr="00AD5319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b/>
                <w:noProof w:val="0"/>
                <w:lang w:val="en-US" w:eastAsia="ar-S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b/>
                <w:noProof w:val="0"/>
                <w:lang w:eastAsia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noProof w:val="0"/>
                <w:lang w:val="en-US" w:eastAsia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noProof w:val="0"/>
                <w:lang w:val="en-US"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tabs>
                <w:tab w:val="left" w:pos="426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Eliment decorativ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Pr="004220FB" w:rsidRDefault="00AD5319" w:rsidP="00AA7B31">
            <w:pPr>
              <w:pStyle w:val="a3"/>
              <w:tabs>
                <w:tab w:val="left" w:pos="426"/>
                <w:tab w:val="left" w:pos="459"/>
              </w:tabs>
              <w:snapToGrid w:val="0"/>
              <w:rPr>
                <w:lang w:val="en-US"/>
              </w:rPr>
            </w:pPr>
            <w:proofErr w:type="spellStart"/>
            <w:r w:rsidRPr="004220FB">
              <w:rPr>
                <w:lang w:val="en-US"/>
              </w:rPr>
              <w:t>Tablă</w:t>
            </w:r>
            <w:proofErr w:type="spellEnd"/>
            <w:r w:rsidR="00AA7B31" w:rsidRPr="004220FB">
              <w:rPr>
                <w:lang w:val="en-US"/>
              </w:rPr>
              <w:t xml:space="preserve"> </w:t>
            </w:r>
            <w:proofErr w:type="spellStart"/>
            <w:r w:rsidR="00AA7B31" w:rsidRPr="004220FB">
              <w:rPr>
                <w:lang w:val="en-US"/>
              </w:rPr>
              <w:t>metalica</w:t>
            </w:r>
            <w:proofErr w:type="spellEnd"/>
            <w:r w:rsidR="00AA7B31" w:rsidRPr="004220FB">
              <w:rPr>
                <w:lang w:val="en-US"/>
              </w:rPr>
              <w:t xml:space="preserve"> 3 mm </w:t>
            </w:r>
            <w:proofErr w:type="spellStart"/>
            <w:r w:rsidR="00AA7B31" w:rsidRPr="004220FB">
              <w:rPr>
                <w:lang w:val="en-US"/>
              </w:rPr>
              <w:t>taiata</w:t>
            </w:r>
            <w:proofErr w:type="spellEnd"/>
            <w:r w:rsidR="00AA7B31" w:rsidRPr="004220FB">
              <w:rPr>
                <w:lang w:val="en-US"/>
              </w:rPr>
              <w:t xml:space="preserve"> la laser, </w:t>
            </w:r>
            <w:proofErr w:type="spellStart"/>
            <w:r w:rsidR="00AA7B31" w:rsidRPr="004220FB">
              <w:rPr>
                <w:lang w:val="en-US"/>
              </w:rPr>
              <w:t>gruntata</w:t>
            </w:r>
            <w:proofErr w:type="spellEnd"/>
            <w:r w:rsidR="00AA7B31" w:rsidRPr="004220FB">
              <w:rPr>
                <w:lang w:val="en-US"/>
              </w:rPr>
              <w:t xml:space="preserve"> </w:t>
            </w:r>
            <w:proofErr w:type="spellStart"/>
            <w:r w:rsidR="00AA7B31" w:rsidRPr="004220FB">
              <w:rPr>
                <w:lang w:val="en-US"/>
              </w:rPr>
              <w:t>si</w:t>
            </w:r>
            <w:proofErr w:type="spellEnd"/>
            <w:r w:rsidRPr="004220FB">
              <w:rPr>
                <w:lang w:val="en-US"/>
              </w:rPr>
              <w:t xml:space="preserve"> </w:t>
            </w:r>
            <w:proofErr w:type="spellStart"/>
            <w:r w:rsidRPr="004220FB">
              <w:rPr>
                <w:lang w:val="en-US"/>
              </w:rPr>
              <w:t>vopsită</w:t>
            </w:r>
            <w:proofErr w:type="spellEnd"/>
            <w:r w:rsidRPr="004220FB">
              <w:rPr>
                <w:lang w:val="en-US"/>
              </w:rPr>
              <w:t xml:space="preserve"> </w:t>
            </w:r>
          </w:p>
        </w:tc>
      </w:tr>
      <w:tr w:rsidR="00AD5319" w:rsidTr="00AD5319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b/>
                <w:noProof w:val="0"/>
                <w:lang w:val="en-US" w:eastAsia="ar-S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b/>
                <w:noProof w:val="0"/>
                <w:lang w:eastAsia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noProof w:val="0"/>
                <w:lang w:val="en-US" w:eastAsia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319" w:rsidRDefault="00AD5319">
            <w:pPr>
              <w:rPr>
                <w:noProof w:val="0"/>
                <w:lang w:val="en-US"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319" w:rsidRDefault="00AD5319">
            <w:pPr>
              <w:tabs>
                <w:tab w:val="left" w:pos="426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Transportarea</w:t>
            </w:r>
          </w:p>
          <w:p w:rsidR="00AD5319" w:rsidRDefault="00AD5319">
            <w:pPr>
              <w:tabs>
                <w:tab w:val="left" w:pos="426"/>
              </w:tabs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319" w:rsidRDefault="00AD5319">
            <w:pPr>
              <w:pStyle w:val="a3"/>
              <w:tabs>
                <w:tab w:val="left" w:pos="426"/>
              </w:tabs>
              <w:snapToGrid w:val="0"/>
              <w:ind w:left="258" w:hanging="258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livrare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si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montare</w:t>
            </w:r>
            <w:bookmarkStart w:id="2" w:name="_GoBack"/>
            <w:bookmarkEnd w:id="2"/>
            <w:proofErr w:type="spellEnd"/>
          </w:p>
          <w:p w:rsidR="00AD5319" w:rsidRDefault="00AD5319">
            <w:pPr>
              <w:tabs>
                <w:tab w:val="left" w:pos="426"/>
              </w:tabs>
              <w:ind w:left="258" w:hanging="258"/>
              <w:rPr>
                <w:sz w:val="20"/>
                <w:szCs w:val="20"/>
              </w:rPr>
            </w:pPr>
          </w:p>
        </w:tc>
      </w:tr>
    </w:tbl>
    <w:p w:rsidR="00AD5319" w:rsidRDefault="00AD5319">
      <w:r>
        <w:br/>
      </w:r>
      <w:r>
        <w:br/>
      </w:r>
    </w:p>
    <w:p w:rsidR="00AD5319" w:rsidRDefault="00AD5319"/>
    <w:p w:rsidR="00AD5319" w:rsidRDefault="00AD5319"/>
    <w:p w:rsidR="00AD5319" w:rsidRDefault="00AD5319"/>
    <w:p w:rsidR="00AD5319" w:rsidRDefault="00AD5319"/>
    <w:p w:rsidR="00AD5319" w:rsidRDefault="00AD5319"/>
    <w:p w:rsidR="00AD5319" w:rsidRDefault="00AD5319"/>
    <w:p w:rsidR="00AD5319" w:rsidRDefault="00AD5319"/>
    <w:p w:rsidR="00AD5319" w:rsidRDefault="00AD5319"/>
    <w:p w:rsidR="00AD5319" w:rsidRDefault="00AD5319"/>
    <w:p w:rsidR="00AD5319" w:rsidRDefault="00AD5319"/>
    <w:p w:rsidR="00AD5319" w:rsidRDefault="00AD5319"/>
    <w:p w:rsidR="00AD5319" w:rsidRDefault="00AD5319"/>
    <w:p w:rsidR="00AD5319" w:rsidRDefault="00AD5319"/>
    <w:p w:rsidR="00AD5319" w:rsidRDefault="00AD5319"/>
    <w:p w:rsidR="005D7178" w:rsidRDefault="00AD5319">
      <w:r>
        <w:t xml:space="preserve">Model: </w:t>
      </w:r>
    </w:p>
    <w:p w:rsidR="00AD5319" w:rsidRDefault="00AD5319">
      <w:r>
        <w:rPr>
          <w:lang w:val="ru-RU" w:eastAsia="ru-RU"/>
        </w:rPr>
        <w:drawing>
          <wp:inline distT="0" distB="0" distL="0" distR="0">
            <wp:extent cx="5040630" cy="3664536"/>
            <wp:effectExtent l="19050" t="0" r="7620" b="0"/>
            <wp:docPr id="1" name="Рисунок 1" descr="C:\Users\User\Desktop\изображение_viber_2021-08-13_13-52-29-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изображение_viber_2021-08-13_13-52-29-2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4924" cy="3667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5319" w:rsidRDefault="00AD5319"/>
    <w:p w:rsidR="00AD5319" w:rsidRDefault="00AD5319">
      <w:r>
        <w:rPr>
          <w:lang w:val="ru-RU" w:eastAsia="ru-RU"/>
        </w:rPr>
        <w:drawing>
          <wp:inline distT="0" distB="0" distL="0" distR="0">
            <wp:extent cx="4936196" cy="3749040"/>
            <wp:effectExtent l="19050" t="0" r="0" b="0"/>
            <wp:docPr id="2" name="Рисунок 2" descr="C:\Users\User\Desktop\изображение_viber_2021-08-13_13-52-22-7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изображение_viber_2021-08-13_13-52-22-7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1941" cy="3753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D5319" w:rsidSect="005D71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5319"/>
    <w:rsid w:val="00001286"/>
    <w:rsid w:val="00002EFD"/>
    <w:rsid w:val="000031E6"/>
    <w:rsid w:val="000048B1"/>
    <w:rsid w:val="00007E22"/>
    <w:rsid w:val="000101FD"/>
    <w:rsid w:val="00010BE9"/>
    <w:rsid w:val="00011139"/>
    <w:rsid w:val="00017A9C"/>
    <w:rsid w:val="0002162F"/>
    <w:rsid w:val="00022C54"/>
    <w:rsid w:val="00023D0D"/>
    <w:rsid w:val="00025DF9"/>
    <w:rsid w:val="000268F7"/>
    <w:rsid w:val="00031097"/>
    <w:rsid w:val="00037099"/>
    <w:rsid w:val="000411AB"/>
    <w:rsid w:val="0004140F"/>
    <w:rsid w:val="000434E0"/>
    <w:rsid w:val="00044789"/>
    <w:rsid w:val="000457AE"/>
    <w:rsid w:val="00046D51"/>
    <w:rsid w:val="0005073D"/>
    <w:rsid w:val="00051213"/>
    <w:rsid w:val="0005406B"/>
    <w:rsid w:val="00055E99"/>
    <w:rsid w:val="00056F22"/>
    <w:rsid w:val="000624B8"/>
    <w:rsid w:val="00063ECD"/>
    <w:rsid w:val="00064CF1"/>
    <w:rsid w:val="00066B4C"/>
    <w:rsid w:val="00070E33"/>
    <w:rsid w:val="0007613E"/>
    <w:rsid w:val="00077D6D"/>
    <w:rsid w:val="00081E6B"/>
    <w:rsid w:val="00083B5B"/>
    <w:rsid w:val="0008571E"/>
    <w:rsid w:val="000873B9"/>
    <w:rsid w:val="00087DE7"/>
    <w:rsid w:val="0009306B"/>
    <w:rsid w:val="00093E57"/>
    <w:rsid w:val="00094E0F"/>
    <w:rsid w:val="000A37A0"/>
    <w:rsid w:val="000A7B30"/>
    <w:rsid w:val="000B1BD2"/>
    <w:rsid w:val="000B381C"/>
    <w:rsid w:val="000B3D26"/>
    <w:rsid w:val="000B4D0B"/>
    <w:rsid w:val="000B4E2A"/>
    <w:rsid w:val="000B6EBF"/>
    <w:rsid w:val="000C1BB6"/>
    <w:rsid w:val="000C1EA0"/>
    <w:rsid w:val="000C3DDD"/>
    <w:rsid w:val="000C679A"/>
    <w:rsid w:val="000D011C"/>
    <w:rsid w:val="000D05E2"/>
    <w:rsid w:val="000D0F20"/>
    <w:rsid w:val="000D2533"/>
    <w:rsid w:val="000D4D7D"/>
    <w:rsid w:val="000D573E"/>
    <w:rsid w:val="000D7D6B"/>
    <w:rsid w:val="000E1375"/>
    <w:rsid w:val="000E20F4"/>
    <w:rsid w:val="000E317C"/>
    <w:rsid w:val="000E3794"/>
    <w:rsid w:val="000E647F"/>
    <w:rsid w:val="000E67FC"/>
    <w:rsid w:val="000F0D85"/>
    <w:rsid w:val="000F1B21"/>
    <w:rsid w:val="000F31A1"/>
    <w:rsid w:val="00101F38"/>
    <w:rsid w:val="00102967"/>
    <w:rsid w:val="00104B64"/>
    <w:rsid w:val="00111EFF"/>
    <w:rsid w:val="0011600F"/>
    <w:rsid w:val="0012048F"/>
    <w:rsid w:val="00120C7F"/>
    <w:rsid w:val="00122749"/>
    <w:rsid w:val="001231CA"/>
    <w:rsid w:val="00125040"/>
    <w:rsid w:val="00125B3D"/>
    <w:rsid w:val="00125C1E"/>
    <w:rsid w:val="00126FDD"/>
    <w:rsid w:val="00127FF2"/>
    <w:rsid w:val="00130D73"/>
    <w:rsid w:val="00131038"/>
    <w:rsid w:val="00136818"/>
    <w:rsid w:val="00140117"/>
    <w:rsid w:val="001401A3"/>
    <w:rsid w:val="00141973"/>
    <w:rsid w:val="001512B3"/>
    <w:rsid w:val="001540EE"/>
    <w:rsid w:val="00154592"/>
    <w:rsid w:val="00154A73"/>
    <w:rsid w:val="00156E78"/>
    <w:rsid w:val="0016107D"/>
    <w:rsid w:val="00161611"/>
    <w:rsid w:val="00161E4B"/>
    <w:rsid w:val="001634B5"/>
    <w:rsid w:val="001667BB"/>
    <w:rsid w:val="00166C72"/>
    <w:rsid w:val="00171D39"/>
    <w:rsid w:val="001744B8"/>
    <w:rsid w:val="0017454E"/>
    <w:rsid w:val="00174A71"/>
    <w:rsid w:val="001760CE"/>
    <w:rsid w:val="00180A36"/>
    <w:rsid w:val="00180BF6"/>
    <w:rsid w:val="0018304B"/>
    <w:rsid w:val="0018440F"/>
    <w:rsid w:val="00185C5A"/>
    <w:rsid w:val="00187A99"/>
    <w:rsid w:val="00187BB8"/>
    <w:rsid w:val="00187F3B"/>
    <w:rsid w:val="00192395"/>
    <w:rsid w:val="0019445A"/>
    <w:rsid w:val="001A006E"/>
    <w:rsid w:val="001A246E"/>
    <w:rsid w:val="001A604A"/>
    <w:rsid w:val="001A6FE0"/>
    <w:rsid w:val="001B2210"/>
    <w:rsid w:val="001B2D66"/>
    <w:rsid w:val="001B3455"/>
    <w:rsid w:val="001B421C"/>
    <w:rsid w:val="001B4AA9"/>
    <w:rsid w:val="001C62E5"/>
    <w:rsid w:val="001C6EC2"/>
    <w:rsid w:val="001C6F75"/>
    <w:rsid w:val="001C7834"/>
    <w:rsid w:val="001D6522"/>
    <w:rsid w:val="001E015E"/>
    <w:rsid w:val="001E29A7"/>
    <w:rsid w:val="001E2B5D"/>
    <w:rsid w:val="001F0AC9"/>
    <w:rsid w:val="001F3B91"/>
    <w:rsid w:val="001F4A0F"/>
    <w:rsid w:val="001F5818"/>
    <w:rsid w:val="001F6B70"/>
    <w:rsid w:val="001F7271"/>
    <w:rsid w:val="002006A8"/>
    <w:rsid w:val="00202F63"/>
    <w:rsid w:val="00204E2D"/>
    <w:rsid w:val="00207566"/>
    <w:rsid w:val="00210583"/>
    <w:rsid w:val="002111DE"/>
    <w:rsid w:val="0021440E"/>
    <w:rsid w:val="002238F2"/>
    <w:rsid w:val="0023285D"/>
    <w:rsid w:val="002354D4"/>
    <w:rsid w:val="00235A05"/>
    <w:rsid w:val="002427DE"/>
    <w:rsid w:val="00243596"/>
    <w:rsid w:val="0024577C"/>
    <w:rsid w:val="002460A8"/>
    <w:rsid w:val="002462A8"/>
    <w:rsid w:val="00251059"/>
    <w:rsid w:val="00253802"/>
    <w:rsid w:val="00253B2A"/>
    <w:rsid w:val="00253D4A"/>
    <w:rsid w:val="00254346"/>
    <w:rsid w:val="00254635"/>
    <w:rsid w:val="00254973"/>
    <w:rsid w:val="00255E01"/>
    <w:rsid w:val="00256718"/>
    <w:rsid w:val="00260998"/>
    <w:rsid w:val="00261953"/>
    <w:rsid w:val="00262E3F"/>
    <w:rsid w:val="00264744"/>
    <w:rsid w:val="00265CFE"/>
    <w:rsid w:val="00267600"/>
    <w:rsid w:val="0026790E"/>
    <w:rsid w:val="00270E08"/>
    <w:rsid w:val="00271243"/>
    <w:rsid w:val="0027281D"/>
    <w:rsid w:val="00275DFD"/>
    <w:rsid w:val="0027752E"/>
    <w:rsid w:val="002905A4"/>
    <w:rsid w:val="00290990"/>
    <w:rsid w:val="00292F9F"/>
    <w:rsid w:val="00293D75"/>
    <w:rsid w:val="002A207B"/>
    <w:rsid w:val="002A39BE"/>
    <w:rsid w:val="002A5314"/>
    <w:rsid w:val="002A58EC"/>
    <w:rsid w:val="002A5F6D"/>
    <w:rsid w:val="002B04BD"/>
    <w:rsid w:val="002B1C0A"/>
    <w:rsid w:val="002B251D"/>
    <w:rsid w:val="002B6103"/>
    <w:rsid w:val="002C1D95"/>
    <w:rsid w:val="002C48F8"/>
    <w:rsid w:val="002C50EC"/>
    <w:rsid w:val="002C544C"/>
    <w:rsid w:val="002C54AA"/>
    <w:rsid w:val="002C6244"/>
    <w:rsid w:val="002D134F"/>
    <w:rsid w:val="002D2C3D"/>
    <w:rsid w:val="002D3E19"/>
    <w:rsid w:val="002E1D44"/>
    <w:rsid w:val="002E273D"/>
    <w:rsid w:val="002E4FBC"/>
    <w:rsid w:val="002E6761"/>
    <w:rsid w:val="002F0DFF"/>
    <w:rsid w:val="002F3DB4"/>
    <w:rsid w:val="002F5DF6"/>
    <w:rsid w:val="002F7903"/>
    <w:rsid w:val="003013BA"/>
    <w:rsid w:val="00301821"/>
    <w:rsid w:val="003039FF"/>
    <w:rsid w:val="00306280"/>
    <w:rsid w:val="00311373"/>
    <w:rsid w:val="003124DE"/>
    <w:rsid w:val="003138F4"/>
    <w:rsid w:val="003143B5"/>
    <w:rsid w:val="00314CDD"/>
    <w:rsid w:val="003153CD"/>
    <w:rsid w:val="003156BC"/>
    <w:rsid w:val="003169BB"/>
    <w:rsid w:val="00316A72"/>
    <w:rsid w:val="00317BB9"/>
    <w:rsid w:val="00321977"/>
    <w:rsid w:val="00322697"/>
    <w:rsid w:val="00324C6A"/>
    <w:rsid w:val="003256E3"/>
    <w:rsid w:val="00327D9E"/>
    <w:rsid w:val="003301B4"/>
    <w:rsid w:val="00333F02"/>
    <w:rsid w:val="0033442C"/>
    <w:rsid w:val="00335FB5"/>
    <w:rsid w:val="00342860"/>
    <w:rsid w:val="003445B5"/>
    <w:rsid w:val="00345190"/>
    <w:rsid w:val="0034519C"/>
    <w:rsid w:val="00346C75"/>
    <w:rsid w:val="003511EF"/>
    <w:rsid w:val="0035337D"/>
    <w:rsid w:val="003579DF"/>
    <w:rsid w:val="0036106E"/>
    <w:rsid w:val="0036261A"/>
    <w:rsid w:val="00363284"/>
    <w:rsid w:val="00363542"/>
    <w:rsid w:val="00364CE1"/>
    <w:rsid w:val="0036614F"/>
    <w:rsid w:val="0037116C"/>
    <w:rsid w:val="00371783"/>
    <w:rsid w:val="00372356"/>
    <w:rsid w:val="00372DDB"/>
    <w:rsid w:val="003738F8"/>
    <w:rsid w:val="003764DA"/>
    <w:rsid w:val="0037673C"/>
    <w:rsid w:val="003775AF"/>
    <w:rsid w:val="003802C0"/>
    <w:rsid w:val="00384FCE"/>
    <w:rsid w:val="00390D0F"/>
    <w:rsid w:val="00390E1A"/>
    <w:rsid w:val="00392666"/>
    <w:rsid w:val="00394393"/>
    <w:rsid w:val="00395468"/>
    <w:rsid w:val="003A433F"/>
    <w:rsid w:val="003B076F"/>
    <w:rsid w:val="003B1252"/>
    <w:rsid w:val="003B2FAC"/>
    <w:rsid w:val="003B43EF"/>
    <w:rsid w:val="003B5372"/>
    <w:rsid w:val="003B5750"/>
    <w:rsid w:val="003C0BF7"/>
    <w:rsid w:val="003C1A79"/>
    <w:rsid w:val="003C2E9C"/>
    <w:rsid w:val="003C35C8"/>
    <w:rsid w:val="003C4E70"/>
    <w:rsid w:val="003C6024"/>
    <w:rsid w:val="003C6CAD"/>
    <w:rsid w:val="003C6F5F"/>
    <w:rsid w:val="003D1FF2"/>
    <w:rsid w:val="003D3BD7"/>
    <w:rsid w:val="003E24AB"/>
    <w:rsid w:val="003E4130"/>
    <w:rsid w:val="003E46F4"/>
    <w:rsid w:val="003E6499"/>
    <w:rsid w:val="003E7909"/>
    <w:rsid w:val="003F0278"/>
    <w:rsid w:val="003F2312"/>
    <w:rsid w:val="003F5E8D"/>
    <w:rsid w:val="00401419"/>
    <w:rsid w:val="00401A8F"/>
    <w:rsid w:val="004021F9"/>
    <w:rsid w:val="00407050"/>
    <w:rsid w:val="00407627"/>
    <w:rsid w:val="004135C2"/>
    <w:rsid w:val="00414F1A"/>
    <w:rsid w:val="0041656E"/>
    <w:rsid w:val="004177EE"/>
    <w:rsid w:val="0042140C"/>
    <w:rsid w:val="004220FB"/>
    <w:rsid w:val="004239D7"/>
    <w:rsid w:val="004311A7"/>
    <w:rsid w:val="00431611"/>
    <w:rsid w:val="00435166"/>
    <w:rsid w:val="0043581F"/>
    <w:rsid w:val="004378F1"/>
    <w:rsid w:val="00441BCB"/>
    <w:rsid w:val="0044597C"/>
    <w:rsid w:val="004470DB"/>
    <w:rsid w:val="00450564"/>
    <w:rsid w:val="0045094F"/>
    <w:rsid w:val="004520AC"/>
    <w:rsid w:val="00455812"/>
    <w:rsid w:val="00457FBE"/>
    <w:rsid w:val="00461082"/>
    <w:rsid w:val="00461792"/>
    <w:rsid w:val="00462395"/>
    <w:rsid w:val="00462596"/>
    <w:rsid w:val="0046472E"/>
    <w:rsid w:val="00465ACE"/>
    <w:rsid w:val="00466E5C"/>
    <w:rsid w:val="004675A7"/>
    <w:rsid w:val="004676BD"/>
    <w:rsid w:val="00471825"/>
    <w:rsid w:val="00473446"/>
    <w:rsid w:val="00473C3C"/>
    <w:rsid w:val="004814E6"/>
    <w:rsid w:val="0048347B"/>
    <w:rsid w:val="00485CEC"/>
    <w:rsid w:val="00486317"/>
    <w:rsid w:val="004864F7"/>
    <w:rsid w:val="00490863"/>
    <w:rsid w:val="00491B89"/>
    <w:rsid w:val="00493031"/>
    <w:rsid w:val="00494585"/>
    <w:rsid w:val="00496B29"/>
    <w:rsid w:val="00497437"/>
    <w:rsid w:val="004A3CD4"/>
    <w:rsid w:val="004A71D3"/>
    <w:rsid w:val="004A7DBE"/>
    <w:rsid w:val="004B4AFC"/>
    <w:rsid w:val="004B53E1"/>
    <w:rsid w:val="004B563A"/>
    <w:rsid w:val="004B579C"/>
    <w:rsid w:val="004B59D4"/>
    <w:rsid w:val="004C11F4"/>
    <w:rsid w:val="004C196B"/>
    <w:rsid w:val="004C232C"/>
    <w:rsid w:val="004C3E9C"/>
    <w:rsid w:val="004C4C66"/>
    <w:rsid w:val="004C5D5F"/>
    <w:rsid w:val="004D0A6B"/>
    <w:rsid w:val="004D2F27"/>
    <w:rsid w:val="004D3537"/>
    <w:rsid w:val="004E29A3"/>
    <w:rsid w:val="004E3C58"/>
    <w:rsid w:val="004E41A6"/>
    <w:rsid w:val="004E4C42"/>
    <w:rsid w:val="004E647F"/>
    <w:rsid w:val="004F0A2A"/>
    <w:rsid w:val="004F1E29"/>
    <w:rsid w:val="004F4582"/>
    <w:rsid w:val="004F46D6"/>
    <w:rsid w:val="004F490E"/>
    <w:rsid w:val="004F67E2"/>
    <w:rsid w:val="00501941"/>
    <w:rsid w:val="00502394"/>
    <w:rsid w:val="0050412C"/>
    <w:rsid w:val="00505114"/>
    <w:rsid w:val="00505288"/>
    <w:rsid w:val="00505BBB"/>
    <w:rsid w:val="005063CE"/>
    <w:rsid w:val="0051572B"/>
    <w:rsid w:val="00517C49"/>
    <w:rsid w:val="0052409C"/>
    <w:rsid w:val="005244AD"/>
    <w:rsid w:val="00524F08"/>
    <w:rsid w:val="00526583"/>
    <w:rsid w:val="005304E1"/>
    <w:rsid w:val="00531179"/>
    <w:rsid w:val="005316EE"/>
    <w:rsid w:val="00536D6D"/>
    <w:rsid w:val="00536F1C"/>
    <w:rsid w:val="00537AD0"/>
    <w:rsid w:val="00541A93"/>
    <w:rsid w:val="00542492"/>
    <w:rsid w:val="00544333"/>
    <w:rsid w:val="005511E8"/>
    <w:rsid w:val="00551FE3"/>
    <w:rsid w:val="00553733"/>
    <w:rsid w:val="00555308"/>
    <w:rsid w:val="00555BF8"/>
    <w:rsid w:val="00556F46"/>
    <w:rsid w:val="00560758"/>
    <w:rsid w:val="00560E70"/>
    <w:rsid w:val="00563A32"/>
    <w:rsid w:val="00570D14"/>
    <w:rsid w:val="0057123C"/>
    <w:rsid w:val="00572700"/>
    <w:rsid w:val="00572CA4"/>
    <w:rsid w:val="00574D79"/>
    <w:rsid w:val="0057521B"/>
    <w:rsid w:val="0058230B"/>
    <w:rsid w:val="00583A51"/>
    <w:rsid w:val="00584211"/>
    <w:rsid w:val="00585A92"/>
    <w:rsid w:val="00585FEE"/>
    <w:rsid w:val="005874D8"/>
    <w:rsid w:val="00590829"/>
    <w:rsid w:val="005910E3"/>
    <w:rsid w:val="00591B13"/>
    <w:rsid w:val="00593AD6"/>
    <w:rsid w:val="00596116"/>
    <w:rsid w:val="005A0138"/>
    <w:rsid w:val="005A24ED"/>
    <w:rsid w:val="005A2E58"/>
    <w:rsid w:val="005A4961"/>
    <w:rsid w:val="005A72AE"/>
    <w:rsid w:val="005B221D"/>
    <w:rsid w:val="005B39B1"/>
    <w:rsid w:val="005B3BC7"/>
    <w:rsid w:val="005C0AF4"/>
    <w:rsid w:val="005D03DC"/>
    <w:rsid w:val="005D29DE"/>
    <w:rsid w:val="005D7178"/>
    <w:rsid w:val="005E0729"/>
    <w:rsid w:val="005E1137"/>
    <w:rsid w:val="005E15E0"/>
    <w:rsid w:val="005E1F40"/>
    <w:rsid w:val="005E20C3"/>
    <w:rsid w:val="005E4EF6"/>
    <w:rsid w:val="005E4F2F"/>
    <w:rsid w:val="005E5D9A"/>
    <w:rsid w:val="005E5F58"/>
    <w:rsid w:val="005E7D16"/>
    <w:rsid w:val="006027E8"/>
    <w:rsid w:val="00602880"/>
    <w:rsid w:val="00604456"/>
    <w:rsid w:val="006069D4"/>
    <w:rsid w:val="00613C08"/>
    <w:rsid w:val="0061774F"/>
    <w:rsid w:val="00620C63"/>
    <w:rsid w:val="00621719"/>
    <w:rsid w:val="006227EA"/>
    <w:rsid w:val="00622B0C"/>
    <w:rsid w:val="0062339F"/>
    <w:rsid w:val="00624737"/>
    <w:rsid w:val="00624C56"/>
    <w:rsid w:val="00627742"/>
    <w:rsid w:val="00630E3F"/>
    <w:rsid w:val="00631E79"/>
    <w:rsid w:val="00633243"/>
    <w:rsid w:val="00635F94"/>
    <w:rsid w:val="00636D76"/>
    <w:rsid w:val="0064322E"/>
    <w:rsid w:val="0064651F"/>
    <w:rsid w:val="006470D2"/>
    <w:rsid w:val="006512E5"/>
    <w:rsid w:val="00651D11"/>
    <w:rsid w:val="00653DB1"/>
    <w:rsid w:val="006540A8"/>
    <w:rsid w:val="00656192"/>
    <w:rsid w:val="00657C7F"/>
    <w:rsid w:val="00660FB1"/>
    <w:rsid w:val="006618AB"/>
    <w:rsid w:val="006636E3"/>
    <w:rsid w:val="0066537F"/>
    <w:rsid w:val="00673988"/>
    <w:rsid w:val="006741C9"/>
    <w:rsid w:val="0067524B"/>
    <w:rsid w:val="00675EC4"/>
    <w:rsid w:val="00680306"/>
    <w:rsid w:val="006811BF"/>
    <w:rsid w:val="006814EA"/>
    <w:rsid w:val="006820ED"/>
    <w:rsid w:val="00683B07"/>
    <w:rsid w:val="00685BB1"/>
    <w:rsid w:val="006860F4"/>
    <w:rsid w:val="00687B19"/>
    <w:rsid w:val="00692213"/>
    <w:rsid w:val="006926E1"/>
    <w:rsid w:val="00693F56"/>
    <w:rsid w:val="006A0885"/>
    <w:rsid w:val="006A0A46"/>
    <w:rsid w:val="006A214B"/>
    <w:rsid w:val="006A2917"/>
    <w:rsid w:val="006A3D55"/>
    <w:rsid w:val="006A5652"/>
    <w:rsid w:val="006A60FA"/>
    <w:rsid w:val="006A7593"/>
    <w:rsid w:val="006B1BBF"/>
    <w:rsid w:val="006B251A"/>
    <w:rsid w:val="006B280A"/>
    <w:rsid w:val="006B2DFC"/>
    <w:rsid w:val="006B31F1"/>
    <w:rsid w:val="006B39A1"/>
    <w:rsid w:val="006B4441"/>
    <w:rsid w:val="006B56CF"/>
    <w:rsid w:val="006B6E19"/>
    <w:rsid w:val="006C2E83"/>
    <w:rsid w:val="006C361D"/>
    <w:rsid w:val="006D13B6"/>
    <w:rsid w:val="006D179B"/>
    <w:rsid w:val="006D273E"/>
    <w:rsid w:val="006D33E0"/>
    <w:rsid w:val="006D7661"/>
    <w:rsid w:val="006D7C1F"/>
    <w:rsid w:val="006E0942"/>
    <w:rsid w:val="006E15C2"/>
    <w:rsid w:val="006E2844"/>
    <w:rsid w:val="006E3E4E"/>
    <w:rsid w:val="006E3F53"/>
    <w:rsid w:val="006E4645"/>
    <w:rsid w:val="006E51C1"/>
    <w:rsid w:val="006E737E"/>
    <w:rsid w:val="006F0112"/>
    <w:rsid w:val="006F06CA"/>
    <w:rsid w:val="006F1132"/>
    <w:rsid w:val="006F6C4B"/>
    <w:rsid w:val="00700359"/>
    <w:rsid w:val="00700713"/>
    <w:rsid w:val="00700DD6"/>
    <w:rsid w:val="00700FC3"/>
    <w:rsid w:val="00704210"/>
    <w:rsid w:val="00704F94"/>
    <w:rsid w:val="00705856"/>
    <w:rsid w:val="00712302"/>
    <w:rsid w:val="007124FF"/>
    <w:rsid w:val="00713B3C"/>
    <w:rsid w:val="007157B5"/>
    <w:rsid w:val="00716A96"/>
    <w:rsid w:val="007218E7"/>
    <w:rsid w:val="00724954"/>
    <w:rsid w:val="0072547F"/>
    <w:rsid w:val="0073019C"/>
    <w:rsid w:val="00733C9E"/>
    <w:rsid w:val="00736066"/>
    <w:rsid w:val="00741181"/>
    <w:rsid w:val="007424AB"/>
    <w:rsid w:val="00742D52"/>
    <w:rsid w:val="007439F3"/>
    <w:rsid w:val="00745895"/>
    <w:rsid w:val="007471A1"/>
    <w:rsid w:val="007523F2"/>
    <w:rsid w:val="00753E8A"/>
    <w:rsid w:val="00754EED"/>
    <w:rsid w:val="0075503F"/>
    <w:rsid w:val="00757430"/>
    <w:rsid w:val="007619F0"/>
    <w:rsid w:val="00761DCC"/>
    <w:rsid w:val="00767329"/>
    <w:rsid w:val="007701BB"/>
    <w:rsid w:val="00770684"/>
    <w:rsid w:val="0077411C"/>
    <w:rsid w:val="00776084"/>
    <w:rsid w:val="00780A3B"/>
    <w:rsid w:val="007835D7"/>
    <w:rsid w:val="0078554A"/>
    <w:rsid w:val="007862BB"/>
    <w:rsid w:val="007875EF"/>
    <w:rsid w:val="00793931"/>
    <w:rsid w:val="00795331"/>
    <w:rsid w:val="00795831"/>
    <w:rsid w:val="00796928"/>
    <w:rsid w:val="0079781E"/>
    <w:rsid w:val="007A0491"/>
    <w:rsid w:val="007A04FD"/>
    <w:rsid w:val="007A1621"/>
    <w:rsid w:val="007A206D"/>
    <w:rsid w:val="007A4162"/>
    <w:rsid w:val="007B029C"/>
    <w:rsid w:val="007B34FA"/>
    <w:rsid w:val="007B4840"/>
    <w:rsid w:val="007C297A"/>
    <w:rsid w:val="007C2BA8"/>
    <w:rsid w:val="007C4648"/>
    <w:rsid w:val="007C76BA"/>
    <w:rsid w:val="007C7B6E"/>
    <w:rsid w:val="007D262A"/>
    <w:rsid w:val="007D27BA"/>
    <w:rsid w:val="007D2FC9"/>
    <w:rsid w:val="007D3489"/>
    <w:rsid w:val="007D3BA1"/>
    <w:rsid w:val="007D66C4"/>
    <w:rsid w:val="007D70FB"/>
    <w:rsid w:val="007D7787"/>
    <w:rsid w:val="007E1045"/>
    <w:rsid w:val="007E2085"/>
    <w:rsid w:val="007E3D53"/>
    <w:rsid w:val="007E63FD"/>
    <w:rsid w:val="007E691E"/>
    <w:rsid w:val="007E7D6C"/>
    <w:rsid w:val="007F011D"/>
    <w:rsid w:val="007F447A"/>
    <w:rsid w:val="007F45BA"/>
    <w:rsid w:val="007F4760"/>
    <w:rsid w:val="007F5626"/>
    <w:rsid w:val="00802950"/>
    <w:rsid w:val="008059C9"/>
    <w:rsid w:val="00807585"/>
    <w:rsid w:val="00807E47"/>
    <w:rsid w:val="008155BC"/>
    <w:rsid w:val="00817B15"/>
    <w:rsid w:val="0082029D"/>
    <w:rsid w:val="00820DB5"/>
    <w:rsid w:val="008237E3"/>
    <w:rsid w:val="00824012"/>
    <w:rsid w:val="00824E7B"/>
    <w:rsid w:val="00826D7E"/>
    <w:rsid w:val="008359A4"/>
    <w:rsid w:val="00837896"/>
    <w:rsid w:val="00837ECD"/>
    <w:rsid w:val="00840664"/>
    <w:rsid w:val="0084555C"/>
    <w:rsid w:val="00846807"/>
    <w:rsid w:val="00855544"/>
    <w:rsid w:val="00860289"/>
    <w:rsid w:val="0086236D"/>
    <w:rsid w:val="008629C7"/>
    <w:rsid w:val="00862D8B"/>
    <w:rsid w:val="008632B3"/>
    <w:rsid w:val="00865136"/>
    <w:rsid w:val="008657B4"/>
    <w:rsid w:val="00871589"/>
    <w:rsid w:val="00873638"/>
    <w:rsid w:val="00880E10"/>
    <w:rsid w:val="008822DC"/>
    <w:rsid w:val="0088284B"/>
    <w:rsid w:val="008858DC"/>
    <w:rsid w:val="00886565"/>
    <w:rsid w:val="00886699"/>
    <w:rsid w:val="00890FAC"/>
    <w:rsid w:val="00891671"/>
    <w:rsid w:val="00891AF9"/>
    <w:rsid w:val="008925A1"/>
    <w:rsid w:val="008942DD"/>
    <w:rsid w:val="008945AE"/>
    <w:rsid w:val="008959EC"/>
    <w:rsid w:val="00896F2D"/>
    <w:rsid w:val="008A269D"/>
    <w:rsid w:val="008A71D5"/>
    <w:rsid w:val="008A7D2C"/>
    <w:rsid w:val="008B1906"/>
    <w:rsid w:val="008B239E"/>
    <w:rsid w:val="008B2C66"/>
    <w:rsid w:val="008B368C"/>
    <w:rsid w:val="008B4D04"/>
    <w:rsid w:val="008B5E85"/>
    <w:rsid w:val="008B6C21"/>
    <w:rsid w:val="008C5C62"/>
    <w:rsid w:val="008C6CEC"/>
    <w:rsid w:val="008C6EE6"/>
    <w:rsid w:val="008D12E2"/>
    <w:rsid w:val="008D4E72"/>
    <w:rsid w:val="008D53EC"/>
    <w:rsid w:val="008D6687"/>
    <w:rsid w:val="008D726D"/>
    <w:rsid w:val="008E0F3F"/>
    <w:rsid w:val="008E0F50"/>
    <w:rsid w:val="008E1CAD"/>
    <w:rsid w:val="008E3775"/>
    <w:rsid w:val="008E3B9D"/>
    <w:rsid w:val="008E45D5"/>
    <w:rsid w:val="008E6481"/>
    <w:rsid w:val="008E7FA9"/>
    <w:rsid w:val="008F355C"/>
    <w:rsid w:val="008F7294"/>
    <w:rsid w:val="008F757C"/>
    <w:rsid w:val="00902177"/>
    <w:rsid w:val="0090318A"/>
    <w:rsid w:val="00903EAB"/>
    <w:rsid w:val="00905AD5"/>
    <w:rsid w:val="00906067"/>
    <w:rsid w:val="009073FC"/>
    <w:rsid w:val="009121E1"/>
    <w:rsid w:val="00914BEA"/>
    <w:rsid w:val="009223F7"/>
    <w:rsid w:val="009227C0"/>
    <w:rsid w:val="00924795"/>
    <w:rsid w:val="009257A9"/>
    <w:rsid w:val="00930648"/>
    <w:rsid w:val="00932EC0"/>
    <w:rsid w:val="009331CD"/>
    <w:rsid w:val="00934B15"/>
    <w:rsid w:val="00936DC2"/>
    <w:rsid w:val="009378BF"/>
    <w:rsid w:val="00937F69"/>
    <w:rsid w:val="00942AA7"/>
    <w:rsid w:val="0094453A"/>
    <w:rsid w:val="00952B1E"/>
    <w:rsid w:val="00954B9A"/>
    <w:rsid w:val="00962C69"/>
    <w:rsid w:val="0096350D"/>
    <w:rsid w:val="00964F0B"/>
    <w:rsid w:val="00965669"/>
    <w:rsid w:val="0097043D"/>
    <w:rsid w:val="00972639"/>
    <w:rsid w:val="00973A71"/>
    <w:rsid w:val="0097504E"/>
    <w:rsid w:val="00976F4B"/>
    <w:rsid w:val="009777C1"/>
    <w:rsid w:val="00980213"/>
    <w:rsid w:val="00983C70"/>
    <w:rsid w:val="00984C36"/>
    <w:rsid w:val="00986E3B"/>
    <w:rsid w:val="00996656"/>
    <w:rsid w:val="009966E7"/>
    <w:rsid w:val="009971C9"/>
    <w:rsid w:val="009A03F3"/>
    <w:rsid w:val="009A22C8"/>
    <w:rsid w:val="009A2C2C"/>
    <w:rsid w:val="009A3031"/>
    <w:rsid w:val="009A3B28"/>
    <w:rsid w:val="009A4BA6"/>
    <w:rsid w:val="009A562E"/>
    <w:rsid w:val="009B1061"/>
    <w:rsid w:val="009B47FA"/>
    <w:rsid w:val="009B57BD"/>
    <w:rsid w:val="009B6860"/>
    <w:rsid w:val="009B6DB1"/>
    <w:rsid w:val="009B7F65"/>
    <w:rsid w:val="009C0E10"/>
    <w:rsid w:val="009C1223"/>
    <w:rsid w:val="009C1558"/>
    <w:rsid w:val="009C1829"/>
    <w:rsid w:val="009C195F"/>
    <w:rsid w:val="009C59FB"/>
    <w:rsid w:val="009C66D7"/>
    <w:rsid w:val="009C7397"/>
    <w:rsid w:val="009C7AF3"/>
    <w:rsid w:val="009D00DD"/>
    <w:rsid w:val="009D25EB"/>
    <w:rsid w:val="009D4A4F"/>
    <w:rsid w:val="009D4D6E"/>
    <w:rsid w:val="009D654E"/>
    <w:rsid w:val="009D742C"/>
    <w:rsid w:val="009F0028"/>
    <w:rsid w:val="009F0732"/>
    <w:rsid w:val="009F1026"/>
    <w:rsid w:val="009F1486"/>
    <w:rsid w:val="009F2017"/>
    <w:rsid w:val="009F28A2"/>
    <w:rsid w:val="009F5590"/>
    <w:rsid w:val="009F560E"/>
    <w:rsid w:val="009F67A6"/>
    <w:rsid w:val="009F765D"/>
    <w:rsid w:val="00A03551"/>
    <w:rsid w:val="00A04C0C"/>
    <w:rsid w:val="00A04C62"/>
    <w:rsid w:val="00A054C8"/>
    <w:rsid w:val="00A10F3A"/>
    <w:rsid w:val="00A11AEF"/>
    <w:rsid w:val="00A14810"/>
    <w:rsid w:val="00A15C8F"/>
    <w:rsid w:val="00A22C92"/>
    <w:rsid w:val="00A2673F"/>
    <w:rsid w:val="00A27883"/>
    <w:rsid w:val="00A30F83"/>
    <w:rsid w:val="00A317D5"/>
    <w:rsid w:val="00A33938"/>
    <w:rsid w:val="00A33B32"/>
    <w:rsid w:val="00A36724"/>
    <w:rsid w:val="00A36F85"/>
    <w:rsid w:val="00A41EFA"/>
    <w:rsid w:val="00A42309"/>
    <w:rsid w:val="00A427B5"/>
    <w:rsid w:val="00A42B8C"/>
    <w:rsid w:val="00A43DB9"/>
    <w:rsid w:val="00A43FD8"/>
    <w:rsid w:val="00A45A91"/>
    <w:rsid w:val="00A52525"/>
    <w:rsid w:val="00A536E2"/>
    <w:rsid w:val="00A545D3"/>
    <w:rsid w:val="00A56377"/>
    <w:rsid w:val="00A57F3A"/>
    <w:rsid w:val="00A61E64"/>
    <w:rsid w:val="00A62CAE"/>
    <w:rsid w:val="00A6364B"/>
    <w:rsid w:val="00A63BE4"/>
    <w:rsid w:val="00A63E28"/>
    <w:rsid w:val="00A64F6D"/>
    <w:rsid w:val="00A66A69"/>
    <w:rsid w:val="00A73BD1"/>
    <w:rsid w:val="00A74311"/>
    <w:rsid w:val="00A750B1"/>
    <w:rsid w:val="00A7610D"/>
    <w:rsid w:val="00A768DA"/>
    <w:rsid w:val="00A77131"/>
    <w:rsid w:val="00A926F8"/>
    <w:rsid w:val="00A9296E"/>
    <w:rsid w:val="00A92EA2"/>
    <w:rsid w:val="00A96F17"/>
    <w:rsid w:val="00AA108C"/>
    <w:rsid w:val="00AA2B06"/>
    <w:rsid w:val="00AA2E4D"/>
    <w:rsid w:val="00AA5F6B"/>
    <w:rsid w:val="00AA742A"/>
    <w:rsid w:val="00AA7B31"/>
    <w:rsid w:val="00AB3972"/>
    <w:rsid w:val="00AC0148"/>
    <w:rsid w:val="00AC0EBA"/>
    <w:rsid w:val="00AC2466"/>
    <w:rsid w:val="00AD5319"/>
    <w:rsid w:val="00AD567A"/>
    <w:rsid w:val="00AD5C15"/>
    <w:rsid w:val="00AE1314"/>
    <w:rsid w:val="00AE15C3"/>
    <w:rsid w:val="00AE3B0A"/>
    <w:rsid w:val="00AE5A56"/>
    <w:rsid w:val="00AE79C2"/>
    <w:rsid w:val="00AE7A44"/>
    <w:rsid w:val="00AF0F40"/>
    <w:rsid w:val="00AF3F3C"/>
    <w:rsid w:val="00AF7C47"/>
    <w:rsid w:val="00B016F8"/>
    <w:rsid w:val="00B0337B"/>
    <w:rsid w:val="00B03BD1"/>
    <w:rsid w:val="00B05591"/>
    <w:rsid w:val="00B1023C"/>
    <w:rsid w:val="00B135A5"/>
    <w:rsid w:val="00B15F68"/>
    <w:rsid w:val="00B1664C"/>
    <w:rsid w:val="00B17269"/>
    <w:rsid w:val="00B17F83"/>
    <w:rsid w:val="00B2279B"/>
    <w:rsid w:val="00B26095"/>
    <w:rsid w:val="00B26724"/>
    <w:rsid w:val="00B377B9"/>
    <w:rsid w:val="00B378CF"/>
    <w:rsid w:val="00B41CC7"/>
    <w:rsid w:val="00B4206B"/>
    <w:rsid w:val="00B42090"/>
    <w:rsid w:val="00B421D9"/>
    <w:rsid w:val="00B43C9C"/>
    <w:rsid w:val="00B5008F"/>
    <w:rsid w:val="00B5126B"/>
    <w:rsid w:val="00B5193D"/>
    <w:rsid w:val="00B531AB"/>
    <w:rsid w:val="00B5631B"/>
    <w:rsid w:val="00B61A02"/>
    <w:rsid w:val="00B61D03"/>
    <w:rsid w:val="00B651BA"/>
    <w:rsid w:val="00B6787D"/>
    <w:rsid w:val="00B71D4B"/>
    <w:rsid w:val="00B72193"/>
    <w:rsid w:val="00B72557"/>
    <w:rsid w:val="00B73203"/>
    <w:rsid w:val="00B768BE"/>
    <w:rsid w:val="00B76D38"/>
    <w:rsid w:val="00B7715F"/>
    <w:rsid w:val="00B7737F"/>
    <w:rsid w:val="00B81075"/>
    <w:rsid w:val="00B82672"/>
    <w:rsid w:val="00B82811"/>
    <w:rsid w:val="00B85606"/>
    <w:rsid w:val="00B86B5D"/>
    <w:rsid w:val="00B8721D"/>
    <w:rsid w:val="00B87A5C"/>
    <w:rsid w:val="00B93F69"/>
    <w:rsid w:val="00B941B1"/>
    <w:rsid w:val="00B94EB8"/>
    <w:rsid w:val="00BA78A4"/>
    <w:rsid w:val="00BB11E7"/>
    <w:rsid w:val="00BB40A4"/>
    <w:rsid w:val="00BB4848"/>
    <w:rsid w:val="00BC12C1"/>
    <w:rsid w:val="00BC1B8F"/>
    <w:rsid w:val="00BC1CB5"/>
    <w:rsid w:val="00BC2558"/>
    <w:rsid w:val="00BC2640"/>
    <w:rsid w:val="00BC4094"/>
    <w:rsid w:val="00BC5317"/>
    <w:rsid w:val="00BC6A89"/>
    <w:rsid w:val="00BC778A"/>
    <w:rsid w:val="00BD412E"/>
    <w:rsid w:val="00BD68D7"/>
    <w:rsid w:val="00BE23AE"/>
    <w:rsid w:val="00BE269A"/>
    <w:rsid w:val="00BF286A"/>
    <w:rsid w:val="00BF30BD"/>
    <w:rsid w:val="00BF4442"/>
    <w:rsid w:val="00BF5068"/>
    <w:rsid w:val="00BF734A"/>
    <w:rsid w:val="00BF7D62"/>
    <w:rsid w:val="00C03D8B"/>
    <w:rsid w:val="00C06C5D"/>
    <w:rsid w:val="00C07D4C"/>
    <w:rsid w:val="00C1187F"/>
    <w:rsid w:val="00C13DA0"/>
    <w:rsid w:val="00C15836"/>
    <w:rsid w:val="00C2131F"/>
    <w:rsid w:val="00C22141"/>
    <w:rsid w:val="00C24BD3"/>
    <w:rsid w:val="00C2585E"/>
    <w:rsid w:val="00C26AB5"/>
    <w:rsid w:val="00C27B8A"/>
    <w:rsid w:val="00C27C0C"/>
    <w:rsid w:val="00C27F98"/>
    <w:rsid w:val="00C34EAB"/>
    <w:rsid w:val="00C35811"/>
    <w:rsid w:val="00C3766E"/>
    <w:rsid w:val="00C41C59"/>
    <w:rsid w:val="00C42721"/>
    <w:rsid w:val="00C43BCC"/>
    <w:rsid w:val="00C477D4"/>
    <w:rsid w:val="00C500B7"/>
    <w:rsid w:val="00C50659"/>
    <w:rsid w:val="00C53758"/>
    <w:rsid w:val="00C6148F"/>
    <w:rsid w:val="00C65CF5"/>
    <w:rsid w:val="00C66E33"/>
    <w:rsid w:val="00C67252"/>
    <w:rsid w:val="00C67CA0"/>
    <w:rsid w:val="00C710B1"/>
    <w:rsid w:val="00C72188"/>
    <w:rsid w:val="00C732DF"/>
    <w:rsid w:val="00C73467"/>
    <w:rsid w:val="00C736F0"/>
    <w:rsid w:val="00C73925"/>
    <w:rsid w:val="00C74E53"/>
    <w:rsid w:val="00C76A9C"/>
    <w:rsid w:val="00C8122B"/>
    <w:rsid w:val="00C827A2"/>
    <w:rsid w:val="00C834AA"/>
    <w:rsid w:val="00C84BD4"/>
    <w:rsid w:val="00C872E0"/>
    <w:rsid w:val="00C87EBC"/>
    <w:rsid w:val="00C906D7"/>
    <w:rsid w:val="00C922C9"/>
    <w:rsid w:val="00C95CE4"/>
    <w:rsid w:val="00C963CB"/>
    <w:rsid w:val="00CA17D9"/>
    <w:rsid w:val="00CA34E2"/>
    <w:rsid w:val="00CA3BC6"/>
    <w:rsid w:val="00CA40CD"/>
    <w:rsid w:val="00CA5673"/>
    <w:rsid w:val="00CA57AF"/>
    <w:rsid w:val="00CA6255"/>
    <w:rsid w:val="00CB01D0"/>
    <w:rsid w:val="00CB4951"/>
    <w:rsid w:val="00CB610B"/>
    <w:rsid w:val="00CC0C50"/>
    <w:rsid w:val="00CC0D67"/>
    <w:rsid w:val="00CC3947"/>
    <w:rsid w:val="00CC4108"/>
    <w:rsid w:val="00CD00C1"/>
    <w:rsid w:val="00CD17BE"/>
    <w:rsid w:val="00CD376B"/>
    <w:rsid w:val="00CD5374"/>
    <w:rsid w:val="00CD5CCF"/>
    <w:rsid w:val="00CD6A5B"/>
    <w:rsid w:val="00CD6E11"/>
    <w:rsid w:val="00CE4774"/>
    <w:rsid w:val="00CE5643"/>
    <w:rsid w:val="00CE78B3"/>
    <w:rsid w:val="00CF17EB"/>
    <w:rsid w:val="00CF72CE"/>
    <w:rsid w:val="00CF77BD"/>
    <w:rsid w:val="00D02FD4"/>
    <w:rsid w:val="00D06072"/>
    <w:rsid w:val="00D1039B"/>
    <w:rsid w:val="00D12567"/>
    <w:rsid w:val="00D13D4E"/>
    <w:rsid w:val="00D14C5D"/>
    <w:rsid w:val="00D15229"/>
    <w:rsid w:val="00D15941"/>
    <w:rsid w:val="00D217D7"/>
    <w:rsid w:val="00D237A9"/>
    <w:rsid w:val="00D24A9A"/>
    <w:rsid w:val="00D27356"/>
    <w:rsid w:val="00D27E01"/>
    <w:rsid w:val="00D27FB4"/>
    <w:rsid w:val="00D31160"/>
    <w:rsid w:val="00D365F7"/>
    <w:rsid w:val="00D400BA"/>
    <w:rsid w:val="00D4029C"/>
    <w:rsid w:val="00D45289"/>
    <w:rsid w:val="00D458B4"/>
    <w:rsid w:val="00D47640"/>
    <w:rsid w:val="00D50F93"/>
    <w:rsid w:val="00D50FE4"/>
    <w:rsid w:val="00D52D87"/>
    <w:rsid w:val="00D5589A"/>
    <w:rsid w:val="00D55D20"/>
    <w:rsid w:val="00D575C2"/>
    <w:rsid w:val="00D61462"/>
    <w:rsid w:val="00D62B2D"/>
    <w:rsid w:val="00D73C05"/>
    <w:rsid w:val="00D8001A"/>
    <w:rsid w:val="00D813D9"/>
    <w:rsid w:val="00D81D00"/>
    <w:rsid w:val="00D83459"/>
    <w:rsid w:val="00D863C4"/>
    <w:rsid w:val="00D86768"/>
    <w:rsid w:val="00D91C25"/>
    <w:rsid w:val="00D95184"/>
    <w:rsid w:val="00D952E8"/>
    <w:rsid w:val="00DA2EE4"/>
    <w:rsid w:val="00DA41EB"/>
    <w:rsid w:val="00DA7B5F"/>
    <w:rsid w:val="00DB1DE3"/>
    <w:rsid w:val="00DB305F"/>
    <w:rsid w:val="00DB5EAB"/>
    <w:rsid w:val="00DB67C5"/>
    <w:rsid w:val="00DB7379"/>
    <w:rsid w:val="00DC4B34"/>
    <w:rsid w:val="00DD0C67"/>
    <w:rsid w:val="00DD1789"/>
    <w:rsid w:val="00DD197D"/>
    <w:rsid w:val="00DD29E5"/>
    <w:rsid w:val="00DD385D"/>
    <w:rsid w:val="00DD3C08"/>
    <w:rsid w:val="00DD4616"/>
    <w:rsid w:val="00DD4901"/>
    <w:rsid w:val="00DE0FB7"/>
    <w:rsid w:val="00DE1EEF"/>
    <w:rsid w:val="00DE2670"/>
    <w:rsid w:val="00DE58F4"/>
    <w:rsid w:val="00DE6F04"/>
    <w:rsid w:val="00DF0465"/>
    <w:rsid w:val="00DF1416"/>
    <w:rsid w:val="00DF396A"/>
    <w:rsid w:val="00DF64F9"/>
    <w:rsid w:val="00DF70A0"/>
    <w:rsid w:val="00E00C90"/>
    <w:rsid w:val="00E02744"/>
    <w:rsid w:val="00E124E0"/>
    <w:rsid w:val="00E133EA"/>
    <w:rsid w:val="00E14567"/>
    <w:rsid w:val="00E14D97"/>
    <w:rsid w:val="00E16D25"/>
    <w:rsid w:val="00E17B3D"/>
    <w:rsid w:val="00E219E6"/>
    <w:rsid w:val="00E21B90"/>
    <w:rsid w:val="00E24390"/>
    <w:rsid w:val="00E2537F"/>
    <w:rsid w:val="00E30EA8"/>
    <w:rsid w:val="00E35CA6"/>
    <w:rsid w:val="00E36464"/>
    <w:rsid w:val="00E43B4B"/>
    <w:rsid w:val="00E470F3"/>
    <w:rsid w:val="00E500CA"/>
    <w:rsid w:val="00E5512F"/>
    <w:rsid w:val="00E5580D"/>
    <w:rsid w:val="00E55C4B"/>
    <w:rsid w:val="00E600BE"/>
    <w:rsid w:val="00E653A1"/>
    <w:rsid w:val="00E65AB6"/>
    <w:rsid w:val="00E65EC2"/>
    <w:rsid w:val="00E6623A"/>
    <w:rsid w:val="00E666A9"/>
    <w:rsid w:val="00E6733C"/>
    <w:rsid w:val="00E67B56"/>
    <w:rsid w:val="00E72126"/>
    <w:rsid w:val="00E7306A"/>
    <w:rsid w:val="00E730E5"/>
    <w:rsid w:val="00E82B85"/>
    <w:rsid w:val="00E833DC"/>
    <w:rsid w:val="00E83B21"/>
    <w:rsid w:val="00E83BD5"/>
    <w:rsid w:val="00E8583F"/>
    <w:rsid w:val="00E86129"/>
    <w:rsid w:val="00E9378D"/>
    <w:rsid w:val="00E9744B"/>
    <w:rsid w:val="00EA1DBE"/>
    <w:rsid w:val="00EA261C"/>
    <w:rsid w:val="00EA29B7"/>
    <w:rsid w:val="00EA6C9C"/>
    <w:rsid w:val="00EA6FD0"/>
    <w:rsid w:val="00EB16EA"/>
    <w:rsid w:val="00EB2484"/>
    <w:rsid w:val="00EB43E8"/>
    <w:rsid w:val="00EB45E8"/>
    <w:rsid w:val="00EB4FE8"/>
    <w:rsid w:val="00EB68B0"/>
    <w:rsid w:val="00EB7933"/>
    <w:rsid w:val="00EC44F6"/>
    <w:rsid w:val="00EC65AB"/>
    <w:rsid w:val="00ED0B65"/>
    <w:rsid w:val="00ED2E71"/>
    <w:rsid w:val="00ED31D3"/>
    <w:rsid w:val="00ED6710"/>
    <w:rsid w:val="00ED6B75"/>
    <w:rsid w:val="00ED7CC7"/>
    <w:rsid w:val="00EE1044"/>
    <w:rsid w:val="00EE12CE"/>
    <w:rsid w:val="00EE13CB"/>
    <w:rsid w:val="00EE48DE"/>
    <w:rsid w:val="00EE6C47"/>
    <w:rsid w:val="00EE7E5E"/>
    <w:rsid w:val="00EF0372"/>
    <w:rsid w:val="00EF26EE"/>
    <w:rsid w:val="00EF30D1"/>
    <w:rsid w:val="00EF633C"/>
    <w:rsid w:val="00F00EF5"/>
    <w:rsid w:val="00F026F6"/>
    <w:rsid w:val="00F03355"/>
    <w:rsid w:val="00F07FFE"/>
    <w:rsid w:val="00F158EA"/>
    <w:rsid w:val="00F159C5"/>
    <w:rsid w:val="00F17B04"/>
    <w:rsid w:val="00F21310"/>
    <w:rsid w:val="00F21BD3"/>
    <w:rsid w:val="00F2396D"/>
    <w:rsid w:val="00F2507B"/>
    <w:rsid w:val="00F279E0"/>
    <w:rsid w:val="00F347E7"/>
    <w:rsid w:val="00F34850"/>
    <w:rsid w:val="00F35105"/>
    <w:rsid w:val="00F35917"/>
    <w:rsid w:val="00F4275A"/>
    <w:rsid w:val="00F4541C"/>
    <w:rsid w:val="00F45755"/>
    <w:rsid w:val="00F47717"/>
    <w:rsid w:val="00F507CD"/>
    <w:rsid w:val="00F5190F"/>
    <w:rsid w:val="00F51CB8"/>
    <w:rsid w:val="00F536B6"/>
    <w:rsid w:val="00F53F8E"/>
    <w:rsid w:val="00F542EC"/>
    <w:rsid w:val="00F54B9F"/>
    <w:rsid w:val="00F562D6"/>
    <w:rsid w:val="00F60CA0"/>
    <w:rsid w:val="00F62A16"/>
    <w:rsid w:val="00F62EC3"/>
    <w:rsid w:val="00F63869"/>
    <w:rsid w:val="00F66080"/>
    <w:rsid w:val="00F66890"/>
    <w:rsid w:val="00F73A74"/>
    <w:rsid w:val="00F75BE4"/>
    <w:rsid w:val="00F779ED"/>
    <w:rsid w:val="00F80DDA"/>
    <w:rsid w:val="00F82379"/>
    <w:rsid w:val="00F84A52"/>
    <w:rsid w:val="00F85005"/>
    <w:rsid w:val="00F85F80"/>
    <w:rsid w:val="00F87AA6"/>
    <w:rsid w:val="00F87E9D"/>
    <w:rsid w:val="00F91236"/>
    <w:rsid w:val="00F92CEE"/>
    <w:rsid w:val="00F92D42"/>
    <w:rsid w:val="00F9629B"/>
    <w:rsid w:val="00FA068D"/>
    <w:rsid w:val="00FA0D49"/>
    <w:rsid w:val="00FA2DFE"/>
    <w:rsid w:val="00FA4998"/>
    <w:rsid w:val="00FA4C11"/>
    <w:rsid w:val="00FB0D29"/>
    <w:rsid w:val="00FB2A30"/>
    <w:rsid w:val="00FB3478"/>
    <w:rsid w:val="00FB4B91"/>
    <w:rsid w:val="00FB701D"/>
    <w:rsid w:val="00FB73C9"/>
    <w:rsid w:val="00FC060A"/>
    <w:rsid w:val="00FC147F"/>
    <w:rsid w:val="00FC2AF3"/>
    <w:rsid w:val="00FC5F0D"/>
    <w:rsid w:val="00FD0069"/>
    <w:rsid w:val="00FD0905"/>
    <w:rsid w:val="00FD4C1D"/>
    <w:rsid w:val="00FE1E34"/>
    <w:rsid w:val="00FE2130"/>
    <w:rsid w:val="00FE6111"/>
    <w:rsid w:val="00FF0985"/>
    <w:rsid w:val="00FF157C"/>
    <w:rsid w:val="00FF4BE4"/>
    <w:rsid w:val="00FF6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31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semiHidden/>
    <w:unhideWhenUsed/>
    <w:qFormat/>
    <w:rsid w:val="00AD5319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D5319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a3">
    <w:name w:val="Содержимое таблицы"/>
    <w:basedOn w:val="a"/>
    <w:rsid w:val="00AD5319"/>
    <w:pPr>
      <w:suppressLineNumbers/>
      <w:suppressAutoHyphens/>
    </w:pPr>
    <w:rPr>
      <w:noProof w:val="0"/>
      <w:lang w:val="ru-RU" w:eastAsia="ar-SA"/>
    </w:rPr>
  </w:style>
  <w:style w:type="table" w:styleId="a4">
    <w:name w:val="Table Grid"/>
    <w:basedOn w:val="a1"/>
    <w:uiPriority w:val="59"/>
    <w:rsid w:val="00AD5319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D531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5319"/>
    <w:rPr>
      <w:rFonts w:ascii="Tahoma" w:eastAsia="Times New Roman" w:hAnsi="Tahoma" w:cs="Tahoma"/>
      <w:noProof/>
      <w:sz w:val="16"/>
      <w:szCs w:val="1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7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</Words>
  <Characters>1280</Characters>
  <Application>Microsoft Office Word</Application>
  <DocSecurity>0</DocSecurity>
  <Lines>10</Lines>
  <Paragraphs>3</Paragraphs>
  <ScaleCrop>false</ScaleCrop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2021-08-14T08:29:00Z</dcterms:created>
  <dcterms:modified xsi:type="dcterms:W3CDTF">2021-08-14T08:29:00Z</dcterms:modified>
</cp:coreProperties>
</file>