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77D90" w14:textId="77777777" w:rsidR="00EC4636" w:rsidRDefault="00EC4636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606C8F00" w14:textId="77777777" w:rsidR="00343F9A" w:rsidRPr="009201BE" w:rsidRDefault="00343F9A" w:rsidP="00343F9A">
      <w:pPr>
        <w:spacing w:before="62"/>
        <w:ind w:right="419"/>
        <w:jc w:val="right"/>
        <w:rPr>
          <w:rFonts w:ascii="Times New Roman" w:eastAsia="Calibri" w:hAnsi="Times New Roman" w:cs="Times New Roman"/>
          <w:i/>
        </w:rPr>
      </w:pPr>
      <w:r w:rsidRPr="009201BE">
        <w:rPr>
          <w:rFonts w:ascii="Times New Roman" w:eastAsia="Calibri" w:hAnsi="Times New Roman" w:cs="Times New Roman"/>
          <w:i/>
        </w:rPr>
        <w:t>Anexa</w:t>
      </w:r>
      <w:r w:rsidRPr="009201BE">
        <w:rPr>
          <w:rFonts w:ascii="Times New Roman" w:eastAsia="Calibri" w:hAnsi="Times New Roman" w:cs="Times New Roman"/>
          <w:i/>
          <w:spacing w:val="1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1</w:t>
      </w:r>
    </w:p>
    <w:tbl>
      <w:tblPr>
        <w:tblStyle w:val="ac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343F9A" w:rsidRPr="009201BE" w14:paraId="0F581470" w14:textId="77777777" w:rsidTr="00126079">
        <w:tc>
          <w:tcPr>
            <w:tcW w:w="4624" w:type="dxa"/>
          </w:tcPr>
          <w:p w14:paraId="3FB6EC89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BE6186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679D0F12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9201BE" w14:paraId="0A20097A" w14:textId="77777777" w:rsidTr="00126079">
        <w:tc>
          <w:tcPr>
            <w:tcW w:w="4624" w:type="dxa"/>
          </w:tcPr>
          <w:p w14:paraId="4114B992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BE6186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531FE84F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9201BE" w14:paraId="3E15B41F" w14:textId="77777777" w:rsidTr="00126079">
        <w:tc>
          <w:tcPr>
            <w:tcW w:w="4624" w:type="dxa"/>
          </w:tcPr>
          <w:p w14:paraId="0A183A95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BE6186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5E8C0E84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9201BE" w14:paraId="62E610A1" w14:textId="77777777" w:rsidTr="00126079">
        <w:tc>
          <w:tcPr>
            <w:tcW w:w="4624" w:type="dxa"/>
          </w:tcPr>
          <w:p w14:paraId="61ABDEC1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BE6186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14:paraId="198D759F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9201BE" w14:paraId="12C52381" w14:textId="77777777" w:rsidTr="00126079">
        <w:tc>
          <w:tcPr>
            <w:tcW w:w="4624" w:type="dxa"/>
          </w:tcPr>
          <w:p w14:paraId="2F18CF59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BE6186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14:paraId="65D76185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9201BE" w14:paraId="77C07780" w14:textId="77777777" w:rsidTr="00BE6186">
        <w:trPr>
          <w:trHeight w:val="137"/>
        </w:trPr>
        <w:tc>
          <w:tcPr>
            <w:tcW w:w="4624" w:type="dxa"/>
          </w:tcPr>
          <w:p w14:paraId="2FEFCCD4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BE6186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1D91A700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293148" w14:paraId="5ADD07B5" w14:textId="77777777" w:rsidTr="00126079">
        <w:tc>
          <w:tcPr>
            <w:tcW w:w="4624" w:type="dxa"/>
          </w:tcPr>
          <w:p w14:paraId="2DB554CC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BE6186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2082F426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9201BE" w14:paraId="3CA7AD09" w14:textId="77777777" w:rsidTr="00BE6186">
        <w:trPr>
          <w:trHeight w:val="61"/>
        </w:trPr>
        <w:tc>
          <w:tcPr>
            <w:tcW w:w="4624" w:type="dxa"/>
          </w:tcPr>
          <w:p w14:paraId="6C7D838B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BE6186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BE6186"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262C4EB4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BE6186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0CD415C0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  <w:r w:rsidRPr="00BE6186"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3F532FBB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lang w:eastAsia="hi-IN" w:bidi="hi-IN"/>
              </w:rPr>
            </w:pPr>
            <w:r w:rsidRPr="00BE6186">
              <w:rPr>
                <w:rFonts w:ascii="Times New Roman" w:eastAsia="Calibri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755AEF9F" w14:textId="77777777" w:rsidR="00343F9A" w:rsidRPr="00BE6186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</w:pPr>
            <w:r w:rsidRPr="00BE6186">
              <w:rPr>
                <w:rFonts w:ascii="Times New Roman" w:eastAsia="Calibri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07A5F8EE" w14:textId="77777777" w:rsidR="00343F9A" w:rsidRPr="009201BE" w:rsidRDefault="00343F9A" w:rsidP="00343F9A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</w:rPr>
      </w:pPr>
    </w:p>
    <w:p w14:paraId="054B80F4" w14:textId="77777777" w:rsidR="00343F9A" w:rsidRPr="009201BE" w:rsidRDefault="00343F9A" w:rsidP="00343F9A">
      <w:pPr>
        <w:keepNext/>
        <w:keepLines/>
        <w:spacing w:before="163" w:after="0" w:line="237" w:lineRule="auto"/>
        <w:ind w:left="142" w:right="15"/>
        <w:jc w:val="center"/>
        <w:outlineLvl w:val="0"/>
        <w:rPr>
          <w:rFonts w:ascii="Times New Roman" w:eastAsia="DengXian Light" w:hAnsi="Times New Roman" w:cs="Times New Roman"/>
          <w:b/>
          <w:u w:val="single"/>
        </w:rPr>
      </w:pPr>
      <w:r w:rsidRPr="009201BE">
        <w:rPr>
          <w:rFonts w:ascii="Times New Roman" w:eastAsia="DengXian Light" w:hAnsi="Times New Roman" w:cs="Times New Roman"/>
          <w:b/>
          <w:u w:val="single"/>
        </w:rPr>
        <w:t>OFERTĂ</w:t>
      </w:r>
    </w:p>
    <w:p w14:paraId="3C9ED6D9" w14:textId="77777777" w:rsidR="00343F9A" w:rsidRPr="009201BE" w:rsidRDefault="00343F9A" w:rsidP="00343F9A">
      <w:pPr>
        <w:spacing w:before="137" w:line="275" w:lineRule="exact"/>
        <w:ind w:left="137"/>
        <w:rPr>
          <w:rFonts w:ascii="Times New Roman" w:eastAsia="Calibri" w:hAnsi="Times New Roman" w:cs="Times New Roman"/>
          <w:b/>
        </w:rPr>
      </w:pPr>
      <w:r w:rsidRPr="009201BE">
        <w:rPr>
          <w:rFonts w:ascii="Times New Roman" w:eastAsia="Calibri" w:hAnsi="Times New Roman" w:cs="Times New Roman"/>
          <w:spacing w:val="-3"/>
        </w:rPr>
        <w:t>Către:</w:t>
      </w:r>
      <w:r w:rsidRPr="009201BE">
        <w:rPr>
          <w:rFonts w:ascii="Times New Roman" w:eastAsia="Calibri" w:hAnsi="Times New Roman" w:cs="Times New Roman"/>
          <w:spacing w:val="3"/>
        </w:rPr>
        <w:t xml:space="preserve"> </w:t>
      </w:r>
      <w:r w:rsidRPr="009201BE">
        <w:rPr>
          <w:rFonts w:ascii="Times New Roman" w:eastAsia="Calibri" w:hAnsi="Times New Roman" w:cs="Times New Roman"/>
          <w:b/>
          <w:spacing w:val="-2"/>
          <w:u w:val="single"/>
        </w:rPr>
        <w:t>ÎS „</w:t>
      </w:r>
      <w:proofErr w:type="spellStart"/>
      <w:r w:rsidRPr="009201BE">
        <w:rPr>
          <w:rFonts w:ascii="Times New Roman" w:eastAsia="Calibri" w:hAnsi="Times New Roman" w:cs="Times New Roman"/>
          <w:b/>
          <w:spacing w:val="-2"/>
          <w:u w:val="single"/>
        </w:rPr>
        <w:t>Moldelectrica</w:t>
      </w:r>
      <w:proofErr w:type="spellEnd"/>
      <w:r w:rsidRPr="009201BE">
        <w:rPr>
          <w:rFonts w:ascii="Times New Roman" w:eastAsia="Calibri" w:hAnsi="Times New Roman" w:cs="Times New Roman"/>
          <w:b/>
          <w:spacing w:val="-2"/>
          <w:u w:val="single"/>
        </w:rPr>
        <w:t>”,</w:t>
      </w:r>
      <w:r w:rsidRPr="009201BE">
        <w:rPr>
          <w:rFonts w:ascii="Times New Roman" w:eastAsia="Calibri" w:hAnsi="Times New Roman" w:cs="Times New Roman"/>
          <w:b/>
          <w:spacing w:val="4"/>
          <w:u w:val="single"/>
        </w:rPr>
        <w:t xml:space="preserve"> </w:t>
      </w:r>
      <w:r w:rsidRPr="009201BE">
        <w:rPr>
          <w:rFonts w:ascii="Times New Roman" w:eastAsia="Calibri" w:hAnsi="Times New Roman" w:cs="Times New Roman"/>
          <w:b/>
          <w:spacing w:val="-2"/>
          <w:u w:val="single"/>
        </w:rPr>
        <w:t>mun.</w:t>
      </w:r>
      <w:r w:rsidRPr="009201BE">
        <w:rPr>
          <w:rFonts w:ascii="Times New Roman" w:eastAsia="Calibri" w:hAnsi="Times New Roman" w:cs="Times New Roman"/>
          <w:b/>
          <w:spacing w:val="4"/>
          <w:u w:val="single"/>
        </w:rPr>
        <w:t xml:space="preserve"> </w:t>
      </w:r>
      <w:r w:rsidRPr="009201BE">
        <w:rPr>
          <w:rFonts w:ascii="Times New Roman" w:eastAsia="Calibri" w:hAnsi="Times New Roman" w:cs="Times New Roman"/>
          <w:b/>
          <w:spacing w:val="-2"/>
          <w:u w:val="single"/>
        </w:rPr>
        <w:t>Chișinău,</w:t>
      </w:r>
      <w:r w:rsidRPr="009201BE">
        <w:rPr>
          <w:rFonts w:ascii="Times New Roman" w:eastAsia="Calibri" w:hAnsi="Times New Roman" w:cs="Times New Roman"/>
          <w:b/>
          <w:spacing w:val="4"/>
          <w:u w:val="single"/>
        </w:rPr>
        <w:t xml:space="preserve"> </w:t>
      </w:r>
      <w:r w:rsidRPr="009201BE">
        <w:rPr>
          <w:rFonts w:ascii="Times New Roman" w:eastAsia="Calibri" w:hAnsi="Times New Roman" w:cs="Times New Roman"/>
          <w:b/>
          <w:spacing w:val="-2"/>
          <w:u w:val="single"/>
        </w:rPr>
        <w:t>str.</w:t>
      </w:r>
      <w:r w:rsidRPr="009201BE">
        <w:rPr>
          <w:rFonts w:ascii="Times New Roman" w:eastAsia="Calibri" w:hAnsi="Times New Roman" w:cs="Times New Roman"/>
          <w:b/>
          <w:spacing w:val="-1"/>
          <w:u w:val="single"/>
        </w:rPr>
        <w:t xml:space="preserve"> </w:t>
      </w:r>
      <w:r w:rsidRPr="009201BE">
        <w:rPr>
          <w:rFonts w:ascii="Times New Roman" w:eastAsia="Calibri" w:hAnsi="Times New Roman" w:cs="Times New Roman"/>
          <w:b/>
          <w:spacing w:val="-2"/>
          <w:u w:val="single"/>
        </w:rPr>
        <w:t>V.</w:t>
      </w:r>
      <w:r w:rsidRPr="009201BE">
        <w:rPr>
          <w:rFonts w:ascii="Times New Roman" w:eastAsia="Calibri" w:hAnsi="Times New Roman" w:cs="Times New Roman"/>
          <w:b/>
          <w:spacing w:val="-15"/>
          <w:u w:val="single"/>
        </w:rPr>
        <w:t xml:space="preserve"> </w:t>
      </w:r>
      <w:r w:rsidRPr="009201BE">
        <w:rPr>
          <w:rFonts w:ascii="Times New Roman" w:eastAsia="Calibri" w:hAnsi="Times New Roman" w:cs="Times New Roman"/>
          <w:b/>
          <w:spacing w:val="-2"/>
          <w:u w:val="single"/>
        </w:rPr>
        <w:t>Alecsandri</w:t>
      </w:r>
      <w:r w:rsidRPr="009201BE">
        <w:rPr>
          <w:rFonts w:ascii="Times New Roman" w:eastAsia="Calibri" w:hAnsi="Times New Roman" w:cs="Times New Roman"/>
          <w:b/>
          <w:spacing w:val="2"/>
          <w:u w:val="single"/>
        </w:rPr>
        <w:t xml:space="preserve"> </w:t>
      </w:r>
      <w:r w:rsidRPr="009201BE">
        <w:rPr>
          <w:rFonts w:ascii="Times New Roman" w:eastAsia="Calibri" w:hAnsi="Times New Roman" w:cs="Times New Roman"/>
          <w:b/>
          <w:spacing w:val="-2"/>
          <w:u w:val="single"/>
        </w:rPr>
        <w:t>nr.78</w:t>
      </w:r>
    </w:p>
    <w:p w14:paraId="34A5243D" w14:textId="77777777" w:rsidR="00343F9A" w:rsidRPr="009201BE" w:rsidRDefault="00343F9A" w:rsidP="00343F9A">
      <w:pPr>
        <w:spacing w:line="275" w:lineRule="exact"/>
        <w:ind w:left="1577"/>
        <w:rPr>
          <w:rFonts w:ascii="Times New Roman" w:eastAsia="Calibri" w:hAnsi="Times New Roman" w:cs="Times New Roman"/>
          <w:i/>
        </w:rPr>
      </w:pPr>
      <w:r w:rsidRPr="009201BE">
        <w:rPr>
          <w:rFonts w:ascii="Times New Roman" w:eastAsia="Calibri" w:hAnsi="Times New Roman" w:cs="Times New Roman"/>
          <w:i/>
        </w:rPr>
        <w:t>(denumirea</w:t>
      </w:r>
      <w:r w:rsidRPr="009201BE">
        <w:rPr>
          <w:rFonts w:ascii="Times New Roman" w:eastAsia="Calibri" w:hAnsi="Times New Roman" w:cs="Times New Roman"/>
          <w:i/>
          <w:spacing w:val="-5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beneficiarului</w:t>
      </w:r>
      <w:r w:rsidRPr="009201BE">
        <w:rPr>
          <w:rFonts w:ascii="Times New Roman" w:eastAsia="Calibri" w:hAnsi="Times New Roman" w:cs="Times New Roman"/>
          <w:i/>
          <w:spacing w:val="-4"/>
        </w:rPr>
        <w:t xml:space="preserve"> </w:t>
      </w:r>
      <w:proofErr w:type="spellStart"/>
      <w:r w:rsidRPr="009201BE">
        <w:rPr>
          <w:rFonts w:ascii="Times New Roman" w:eastAsia="Calibri" w:hAnsi="Times New Roman" w:cs="Times New Roman"/>
          <w:i/>
        </w:rPr>
        <w:t>şi</w:t>
      </w:r>
      <w:proofErr w:type="spellEnd"/>
      <w:r w:rsidRPr="009201BE">
        <w:rPr>
          <w:rFonts w:ascii="Times New Roman" w:eastAsia="Calibri" w:hAnsi="Times New Roman" w:cs="Times New Roman"/>
          <w:i/>
          <w:spacing w:val="-5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adresa</w:t>
      </w:r>
      <w:r w:rsidRPr="009201BE">
        <w:rPr>
          <w:rFonts w:ascii="Times New Roman" w:eastAsia="Calibri" w:hAnsi="Times New Roman" w:cs="Times New Roman"/>
          <w:i/>
          <w:spacing w:val="-4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completă)</w:t>
      </w:r>
    </w:p>
    <w:p w14:paraId="3E6C1718" w14:textId="77777777" w:rsidR="00343F9A" w:rsidRPr="009201BE" w:rsidRDefault="00343F9A" w:rsidP="00343F9A">
      <w:pPr>
        <w:widowControl w:val="0"/>
        <w:autoSpaceDE w:val="0"/>
        <w:autoSpaceDN w:val="0"/>
        <w:spacing w:after="0" w:line="240" w:lineRule="auto"/>
        <w:ind w:left="137"/>
        <w:rPr>
          <w:rFonts w:ascii="Times New Roman" w:eastAsia="Times New Roman" w:hAnsi="Times New Roman" w:cs="Times New Roman"/>
        </w:rPr>
      </w:pPr>
      <w:r w:rsidRPr="009201BE">
        <w:rPr>
          <w:rFonts w:ascii="Times New Roman" w:eastAsia="Times New Roman" w:hAnsi="Times New Roman" w:cs="Times New Roman"/>
        </w:rPr>
        <w:t>Examinând</w:t>
      </w:r>
      <w:r w:rsidRPr="009201BE">
        <w:rPr>
          <w:rFonts w:ascii="Times New Roman" w:eastAsia="Times New Roman" w:hAnsi="Times New Roman" w:cs="Times New Roman"/>
          <w:spacing w:val="-5"/>
        </w:rPr>
        <w:t xml:space="preserve"> </w:t>
      </w:r>
      <w:proofErr w:type="spellStart"/>
      <w:r w:rsidRPr="009201BE">
        <w:rPr>
          <w:rFonts w:ascii="Times New Roman" w:eastAsia="Times New Roman" w:hAnsi="Times New Roman" w:cs="Times New Roman"/>
        </w:rPr>
        <w:t>documentaţia</w:t>
      </w:r>
      <w:proofErr w:type="spellEnd"/>
      <w:r w:rsidRPr="009201BE">
        <w:rPr>
          <w:rFonts w:ascii="Times New Roman" w:eastAsia="Times New Roman" w:hAnsi="Times New Roman" w:cs="Times New Roman"/>
          <w:spacing w:val="-5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de</w:t>
      </w:r>
      <w:r w:rsidRPr="009201BE">
        <w:rPr>
          <w:rFonts w:ascii="Times New Roman" w:eastAsia="Times New Roman" w:hAnsi="Times New Roman" w:cs="Times New Roman"/>
          <w:spacing w:val="-5"/>
        </w:rPr>
        <w:t xml:space="preserve"> </w:t>
      </w:r>
      <w:proofErr w:type="spellStart"/>
      <w:r w:rsidRPr="009201BE">
        <w:rPr>
          <w:rFonts w:ascii="Times New Roman" w:eastAsia="Times New Roman" w:hAnsi="Times New Roman" w:cs="Times New Roman"/>
        </w:rPr>
        <w:t>achiziţie</w:t>
      </w:r>
      <w:proofErr w:type="spellEnd"/>
      <w:r w:rsidRPr="009201BE">
        <w:rPr>
          <w:rFonts w:ascii="Times New Roman" w:eastAsia="Times New Roman" w:hAnsi="Times New Roman" w:cs="Times New Roman"/>
          <w:spacing w:val="-4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referitor</w:t>
      </w:r>
      <w:r w:rsidRPr="009201BE">
        <w:rPr>
          <w:rFonts w:ascii="Times New Roman" w:eastAsia="Times New Roman" w:hAnsi="Times New Roman" w:cs="Times New Roman"/>
          <w:spacing w:val="-4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la</w:t>
      </w:r>
      <w:r w:rsidRPr="009201BE">
        <w:rPr>
          <w:rFonts w:ascii="Times New Roman" w:eastAsia="Times New Roman" w:hAnsi="Times New Roman" w:cs="Times New Roman"/>
          <w:spacing w:val="-5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achiziția:</w:t>
      </w:r>
    </w:p>
    <w:p w14:paraId="53BED2E0" w14:textId="0A0625B0" w:rsidR="00343F9A" w:rsidRPr="000B5781" w:rsidRDefault="00343F9A" w:rsidP="00343F9A">
      <w:pPr>
        <w:keepNext/>
        <w:keepLines/>
        <w:spacing w:before="163" w:after="0" w:line="237" w:lineRule="auto"/>
        <w:ind w:left="142" w:right="15"/>
        <w:outlineLvl w:val="0"/>
        <w:rPr>
          <w:rFonts w:ascii="Times New Roman" w:eastAsia="DengXian Light" w:hAnsi="Times New Roman" w:cs="Times New Roman"/>
          <w:b/>
          <w:lang w:val="en-US"/>
        </w:rPr>
      </w:pPr>
      <w:r w:rsidRPr="000B5781">
        <w:rPr>
          <w:rFonts w:ascii="Times New Roman" w:eastAsia="DengXian Light" w:hAnsi="Times New Roman" w:cs="Times New Roman"/>
          <w:b/>
        </w:rPr>
        <w:t>T-</w:t>
      </w:r>
      <w:r w:rsidR="00BE6186">
        <w:rPr>
          <w:rFonts w:ascii="Times New Roman" w:eastAsia="DengXian Light" w:hAnsi="Times New Roman" w:cs="Times New Roman"/>
          <w:b/>
        </w:rPr>
        <w:t>21</w:t>
      </w:r>
      <w:r w:rsidRPr="000B5781">
        <w:rPr>
          <w:rFonts w:ascii="Times New Roman" w:eastAsia="DengXian Light" w:hAnsi="Times New Roman" w:cs="Times New Roman"/>
          <w:b/>
        </w:rPr>
        <w:t>/01-26 Metal pentru anul 2026</w:t>
      </w:r>
    </w:p>
    <w:p w14:paraId="5AACCF70" w14:textId="77777777" w:rsidR="00343F9A" w:rsidRPr="009201BE" w:rsidRDefault="00343F9A" w:rsidP="00343F9A">
      <w:pPr>
        <w:spacing w:line="273" w:lineRule="exact"/>
        <w:ind w:left="137"/>
        <w:rPr>
          <w:rFonts w:ascii="Times New Roman" w:eastAsia="Calibri" w:hAnsi="Times New Roman" w:cs="Times New Roman"/>
          <w:i/>
        </w:rPr>
      </w:pPr>
      <w:r w:rsidRPr="009201BE">
        <w:rPr>
          <w:rFonts w:ascii="Times New Roman" w:eastAsia="Calibri" w:hAnsi="Times New Roman" w:cs="Times New Roman"/>
          <w:i/>
        </w:rPr>
        <w:t>(denumirea</w:t>
      </w:r>
      <w:r w:rsidRPr="009201BE">
        <w:rPr>
          <w:rFonts w:ascii="Times New Roman" w:eastAsia="Calibri" w:hAnsi="Times New Roman" w:cs="Times New Roman"/>
          <w:i/>
          <w:spacing w:val="-1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 xml:space="preserve">contractului de </w:t>
      </w:r>
      <w:proofErr w:type="spellStart"/>
      <w:r w:rsidRPr="009201BE">
        <w:rPr>
          <w:rFonts w:ascii="Times New Roman" w:eastAsia="Calibri" w:hAnsi="Times New Roman" w:cs="Times New Roman"/>
          <w:i/>
        </w:rPr>
        <w:t>achiziţie</w:t>
      </w:r>
      <w:proofErr w:type="spellEnd"/>
      <w:r w:rsidRPr="009201BE">
        <w:rPr>
          <w:rFonts w:ascii="Times New Roman" w:eastAsia="Calibri" w:hAnsi="Times New Roman" w:cs="Times New Roman"/>
          <w:i/>
          <w:spacing w:val="-1"/>
        </w:rPr>
        <w:t xml:space="preserve"> </w:t>
      </w:r>
      <w:proofErr w:type="spellStart"/>
      <w:r w:rsidRPr="009201BE">
        <w:rPr>
          <w:rFonts w:ascii="Times New Roman" w:eastAsia="Calibri" w:hAnsi="Times New Roman" w:cs="Times New Roman"/>
          <w:i/>
        </w:rPr>
        <w:t>anunţate</w:t>
      </w:r>
      <w:proofErr w:type="spellEnd"/>
      <w:r w:rsidRPr="009201BE">
        <w:rPr>
          <w:rFonts w:ascii="Times New Roman" w:eastAsia="Calibri" w:hAnsi="Times New Roman" w:cs="Times New Roman"/>
          <w:i/>
          <w:spacing w:val="-1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de</w:t>
      </w:r>
      <w:r w:rsidRPr="009201BE">
        <w:rPr>
          <w:rFonts w:ascii="Times New Roman" w:eastAsia="Calibri" w:hAnsi="Times New Roman" w:cs="Times New Roman"/>
          <w:i/>
          <w:spacing w:val="-2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beneficiar)</w:t>
      </w:r>
    </w:p>
    <w:p w14:paraId="329EE364" w14:textId="77777777" w:rsidR="00343F9A" w:rsidRPr="009201BE" w:rsidRDefault="00343F9A" w:rsidP="00343F9A">
      <w:pPr>
        <w:widowControl w:val="0"/>
        <w:autoSpaceDE w:val="0"/>
        <w:autoSpaceDN w:val="0"/>
        <w:spacing w:after="0" w:line="275" w:lineRule="exact"/>
        <w:ind w:left="137"/>
        <w:rPr>
          <w:rFonts w:ascii="Times New Roman" w:eastAsia="Times New Roman" w:hAnsi="Times New Roman" w:cs="Times New Roman"/>
        </w:rPr>
      </w:pPr>
      <w:r w:rsidRPr="009201BE">
        <w:rPr>
          <w:rFonts w:ascii="Times New Roman" w:eastAsia="Times New Roman" w:hAnsi="Times New Roman" w:cs="Times New Roman"/>
        </w:rPr>
        <w:t>prezentăm</w:t>
      </w:r>
      <w:r w:rsidRPr="009201BE">
        <w:rPr>
          <w:rFonts w:ascii="Times New Roman" w:eastAsia="Times New Roman" w:hAnsi="Times New Roman" w:cs="Times New Roman"/>
          <w:spacing w:val="-10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oferta</w:t>
      </w:r>
      <w:r w:rsidRPr="009201BE">
        <w:rPr>
          <w:rFonts w:ascii="Times New Roman" w:eastAsia="Times New Roman" w:hAnsi="Times New Roman" w:cs="Times New Roman"/>
          <w:spacing w:val="-2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privind</w:t>
      </w:r>
      <w:r w:rsidRPr="009201BE">
        <w:rPr>
          <w:rFonts w:ascii="Times New Roman" w:eastAsia="Times New Roman" w:hAnsi="Times New Roman" w:cs="Times New Roman"/>
          <w:spacing w:val="-1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executarea</w:t>
      </w:r>
      <w:r w:rsidRPr="009201BE">
        <w:rPr>
          <w:rFonts w:ascii="Times New Roman" w:eastAsia="Times New Roman" w:hAnsi="Times New Roman" w:cs="Times New Roman"/>
          <w:spacing w:val="-2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contractului</w:t>
      </w:r>
      <w:r w:rsidRPr="009201BE">
        <w:rPr>
          <w:rFonts w:ascii="Times New Roman" w:eastAsia="Times New Roman" w:hAnsi="Times New Roman" w:cs="Times New Roman"/>
          <w:spacing w:val="-10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de</w:t>
      </w:r>
      <w:r w:rsidRPr="009201BE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9201BE">
        <w:rPr>
          <w:rFonts w:ascii="Times New Roman" w:eastAsia="Times New Roman" w:hAnsi="Times New Roman" w:cs="Times New Roman"/>
        </w:rPr>
        <w:t>achiziţie</w:t>
      </w:r>
      <w:proofErr w:type="spellEnd"/>
      <w:r w:rsidRPr="009201BE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9201BE">
        <w:rPr>
          <w:rFonts w:ascii="Times New Roman" w:eastAsia="Times New Roman" w:hAnsi="Times New Roman" w:cs="Times New Roman"/>
        </w:rPr>
        <w:t>susmenţionat</w:t>
      </w:r>
      <w:proofErr w:type="spellEnd"/>
      <w:r w:rsidRPr="009201BE">
        <w:rPr>
          <w:rFonts w:ascii="Times New Roman" w:eastAsia="Times New Roman" w:hAnsi="Times New Roman" w:cs="Times New Roman"/>
        </w:rPr>
        <w:t>,</w:t>
      </w:r>
      <w:r w:rsidRPr="009201BE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9201BE">
        <w:rPr>
          <w:rFonts w:ascii="Times New Roman" w:eastAsia="Times New Roman" w:hAnsi="Times New Roman" w:cs="Times New Roman"/>
        </w:rPr>
        <w:t>şi</w:t>
      </w:r>
      <w:proofErr w:type="spellEnd"/>
      <w:r w:rsidRPr="009201BE">
        <w:rPr>
          <w:rFonts w:ascii="Times New Roman" w:eastAsia="Times New Roman" w:hAnsi="Times New Roman" w:cs="Times New Roman"/>
          <w:spacing w:val="-10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anume:</w:t>
      </w:r>
    </w:p>
    <w:p w14:paraId="148635CB" w14:textId="77777777" w:rsidR="00343F9A" w:rsidRPr="009201BE" w:rsidRDefault="00343F9A" w:rsidP="00343F9A">
      <w:pPr>
        <w:widowControl w:val="0"/>
        <w:numPr>
          <w:ilvl w:val="0"/>
          <w:numId w:val="5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rPr>
          <w:rFonts w:ascii="Times New Roman" w:eastAsia="Calibri" w:hAnsi="Times New Roman" w:cs="Times New Roman"/>
        </w:rPr>
      </w:pPr>
      <w:r w:rsidRPr="009201BE">
        <w:rPr>
          <w:rFonts w:ascii="Times New Roman" w:eastAsia="Calibri" w:hAnsi="Times New Roman" w:cs="Times New Roman"/>
        </w:rPr>
        <w:t>Furnizarea</w:t>
      </w:r>
      <w:r w:rsidRPr="009201BE">
        <w:rPr>
          <w:rFonts w:ascii="Times New Roman" w:eastAsia="Calibri" w:hAnsi="Times New Roman" w:cs="Times New Roman"/>
          <w:spacing w:val="-4"/>
        </w:rPr>
        <w:t xml:space="preserve"> </w:t>
      </w:r>
      <w:r w:rsidRPr="009201BE">
        <w:rPr>
          <w:rFonts w:ascii="Times New Roman" w:eastAsia="Calibri" w:hAnsi="Times New Roman" w:cs="Times New Roman"/>
        </w:rPr>
        <w:t>(executarea, prestarea):</w:t>
      </w:r>
    </w:p>
    <w:tbl>
      <w:tblPr>
        <w:tblW w:w="1034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1"/>
        <w:gridCol w:w="4216"/>
        <w:gridCol w:w="706"/>
        <w:gridCol w:w="824"/>
        <w:gridCol w:w="992"/>
        <w:gridCol w:w="1134"/>
        <w:gridCol w:w="993"/>
        <w:gridCol w:w="992"/>
      </w:tblGrid>
      <w:tr w:rsidR="00343F9A" w:rsidRPr="009201BE" w14:paraId="3E054687" w14:textId="77777777" w:rsidTr="00126079">
        <w:tc>
          <w:tcPr>
            <w:tcW w:w="491" w:type="dxa"/>
            <w:shd w:val="clear" w:color="auto" w:fill="auto"/>
            <w:vAlign w:val="center"/>
          </w:tcPr>
          <w:p w14:paraId="7BCA64A4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Nr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1E83D4C0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Denumirea</w:t>
            </w:r>
          </w:p>
        </w:tc>
        <w:tc>
          <w:tcPr>
            <w:tcW w:w="1530" w:type="dxa"/>
            <w:gridSpan w:val="2"/>
            <w:shd w:val="clear" w:color="auto" w:fill="auto"/>
            <w:vAlign w:val="center"/>
          </w:tcPr>
          <w:p w14:paraId="42859641" w14:textId="77777777" w:rsidR="00343F9A" w:rsidRPr="009201BE" w:rsidRDefault="00343F9A" w:rsidP="00126079">
            <w:pPr>
              <w:spacing w:after="0" w:line="240" w:lineRule="auto"/>
              <w:ind w:left="-28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Cantitatea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19E2008D" w14:textId="77777777" w:rsidR="00343F9A" w:rsidRPr="009201BE" w:rsidRDefault="00343F9A" w:rsidP="00126079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Pret</w:t>
            </w:r>
            <w:proofErr w:type="spellEnd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unitar</w:t>
            </w:r>
            <w:proofErr w:type="spellEnd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 </w:t>
            </w:r>
          </w:p>
          <w:p w14:paraId="0E3BD8E6" w14:textId="77777777" w:rsidR="00343F9A" w:rsidRPr="009201BE" w:rsidRDefault="00343F9A" w:rsidP="00126079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Lei </w:t>
            </w:r>
            <w:proofErr w:type="spellStart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TVA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FCA175" w14:textId="77777777" w:rsidR="00343F9A" w:rsidRPr="009201BE" w:rsidRDefault="00343F9A" w:rsidP="00126079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Suma, Lei </w:t>
            </w:r>
            <w:proofErr w:type="spellStart"/>
            <w:proofErr w:type="gramStart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TVA</w:t>
            </w:r>
            <w:proofErr w:type="gramEnd"/>
          </w:p>
        </w:tc>
        <w:tc>
          <w:tcPr>
            <w:tcW w:w="993" w:type="dxa"/>
            <w:shd w:val="clear" w:color="auto" w:fill="auto"/>
            <w:vAlign w:val="center"/>
          </w:tcPr>
          <w:p w14:paraId="7ECADE4A" w14:textId="77777777" w:rsidR="00343F9A" w:rsidRPr="009201BE" w:rsidRDefault="00343F9A" w:rsidP="00126079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Pret</w:t>
            </w:r>
            <w:proofErr w:type="spellEnd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unitar</w:t>
            </w:r>
            <w:proofErr w:type="spellEnd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 </w:t>
            </w:r>
          </w:p>
          <w:p w14:paraId="47BEC673" w14:textId="77777777" w:rsidR="00343F9A" w:rsidRPr="009201BE" w:rsidRDefault="00343F9A" w:rsidP="00126079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Lei cu TVA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CD0167F" w14:textId="77777777" w:rsidR="00343F9A" w:rsidRPr="009201BE" w:rsidRDefault="00343F9A" w:rsidP="00126079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Suma, </w:t>
            </w:r>
          </w:p>
          <w:p w14:paraId="55FBF57B" w14:textId="77777777" w:rsidR="00343F9A" w:rsidRPr="009201BE" w:rsidRDefault="00343F9A" w:rsidP="00126079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Lei </w:t>
            </w:r>
            <w:proofErr w:type="gramStart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cu  TVA</w:t>
            </w:r>
            <w:proofErr w:type="gramEnd"/>
          </w:p>
        </w:tc>
      </w:tr>
      <w:tr w:rsidR="00343F9A" w:rsidRPr="00293148" w14:paraId="2D3CA976" w14:textId="77777777" w:rsidTr="00126079">
        <w:tc>
          <w:tcPr>
            <w:tcW w:w="10348" w:type="dxa"/>
            <w:gridSpan w:val="8"/>
          </w:tcPr>
          <w:p w14:paraId="6B6F7086" w14:textId="77777777" w:rsidR="00343F9A" w:rsidRPr="009201BE" w:rsidRDefault="00343F9A" w:rsidP="00126079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Lot 1: </w:t>
            </w:r>
            <w:proofErr w:type="spellStart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Profil</w:t>
            </w:r>
            <w:proofErr w:type="spellEnd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cornier </w:t>
            </w:r>
            <w:proofErr w:type="spellStart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laminat</w:t>
            </w:r>
            <w:proofErr w:type="spellEnd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 </w:t>
            </w:r>
            <w:proofErr w:type="spellStart"/>
            <w:r w:rsidRPr="009201B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cald</w:t>
            </w:r>
            <w:proofErr w:type="spellEnd"/>
          </w:p>
        </w:tc>
      </w:tr>
      <w:tr w:rsidR="00343F9A" w:rsidRPr="009201BE" w14:paraId="1F0536D4" w14:textId="77777777" w:rsidTr="00126079">
        <w:tc>
          <w:tcPr>
            <w:tcW w:w="491" w:type="dxa"/>
            <w:shd w:val="clear" w:color="auto" w:fill="auto"/>
            <w:vAlign w:val="center"/>
          </w:tcPr>
          <w:p w14:paraId="0B3DD32F" w14:textId="77777777" w:rsidR="00343F9A" w:rsidRPr="000B5781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B57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5DDB7835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Cornier63x63x5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479F63B1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t.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48C0605B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173D61D8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8DF6CB1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E59983F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E326979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9201BE" w14:paraId="13A631DB" w14:textId="77777777" w:rsidTr="00126079">
        <w:tc>
          <w:tcPr>
            <w:tcW w:w="491" w:type="dxa"/>
            <w:shd w:val="clear" w:color="auto" w:fill="auto"/>
            <w:vAlign w:val="center"/>
          </w:tcPr>
          <w:p w14:paraId="26151DD6" w14:textId="77777777" w:rsidR="00343F9A" w:rsidRPr="000B5781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B57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132664C6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Cornier70x70x6</w:t>
            </w:r>
          </w:p>
        </w:tc>
        <w:tc>
          <w:tcPr>
            <w:tcW w:w="706" w:type="dxa"/>
            <w:shd w:val="clear" w:color="auto" w:fill="auto"/>
          </w:tcPr>
          <w:p w14:paraId="42F4C517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t.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4339CFEF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1BEACFBB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A2FEC7D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B9029B0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49C1A35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9201BE" w14:paraId="529B1FE5" w14:textId="77777777" w:rsidTr="00126079">
        <w:tc>
          <w:tcPr>
            <w:tcW w:w="491" w:type="dxa"/>
            <w:shd w:val="clear" w:color="auto" w:fill="auto"/>
            <w:vAlign w:val="center"/>
          </w:tcPr>
          <w:p w14:paraId="69D366CA" w14:textId="77777777" w:rsidR="00343F9A" w:rsidRPr="000B5781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B57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3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6E1B311E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Cornier90x90x7</w:t>
            </w:r>
          </w:p>
        </w:tc>
        <w:tc>
          <w:tcPr>
            <w:tcW w:w="706" w:type="dxa"/>
            <w:shd w:val="clear" w:color="auto" w:fill="auto"/>
          </w:tcPr>
          <w:p w14:paraId="24382EA8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t.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1A62A618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14:paraId="558AAFFF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48EBC34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2D6E651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94E7994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9201BE" w14:paraId="5B00EE5F" w14:textId="77777777" w:rsidTr="00126079">
        <w:tc>
          <w:tcPr>
            <w:tcW w:w="491" w:type="dxa"/>
            <w:shd w:val="clear" w:color="auto" w:fill="auto"/>
            <w:vAlign w:val="center"/>
          </w:tcPr>
          <w:p w14:paraId="24237B38" w14:textId="77777777" w:rsidR="00343F9A" w:rsidRPr="000B5781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B57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4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003AE3D2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Cornier 100x100x8</w:t>
            </w:r>
          </w:p>
        </w:tc>
        <w:tc>
          <w:tcPr>
            <w:tcW w:w="706" w:type="dxa"/>
            <w:shd w:val="clear" w:color="auto" w:fill="auto"/>
          </w:tcPr>
          <w:p w14:paraId="6E42A5E9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t.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0DE3C573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761A7A8E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0DC991C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9EACD5E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FD57547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9201BE" w14:paraId="6B62A48C" w14:textId="77777777" w:rsidTr="00126079">
        <w:tc>
          <w:tcPr>
            <w:tcW w:w="6237" w:type="dxa"/>
            <w:gridSpan w:val="4"/>
            <w:shd w:val="clear" w:color="auto" w:fill="auto"/>
          </w:tcPr>
          <w:p w14:paraId="4DC59A96" w14:textId="77777777" w:rsidR="00343F9A" w:rsidRPr="009201BE" w:rsidRDefault="00343F9A" w:rsidP="00126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Total Lot 1</w:t>
            </w:r>
          </w:p>
        </w:tc>
        <w:tc>
          <w:tcPr>
            <w:tcW w:w="992" w:type="dxa"/>
            <w:shd w:val="clear" w:color="auto" w:fill="auto"/>
          </w:tcPr>
          <w:p w14:paraId="30C851CC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F6C8C4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980CFE3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DB3F249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9201BE" w14:paraId="7E16CE40" w14:textId="77777777" w:rsidTr="00126079">
        <w:tc>
          <w:tcPr>
            <w:tcW w:w="10348" w:type="dxa"/>
            <w:gridSpan w:val="8"/>
            <w:shd w:val="clear" w:color="auto" w:fill="auto"/>
            <w:vAlign w:val="center"/>
          </w:tcPr>
          <w:p w14:paraId="424F7A62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Lot 2: Produse metalice profilate</w:t>
            </w:r>
          </w:p>
        </w:tc>
      </w:tr>
      <w:tr w:rsidR="00343F9A" w:rsidRPr="009201BE" w14:paraId="5A76C2EA" w14:textId="77777777" w:rsidTr="00126079">
        <w:tc>
          <w:tcPr>
            <w:tcW w:w="491" w:type="dxa"/>
            <w:shd w:val="clear" w:color="auto" w:fill="auto"/>
            <w:vAlign w:val="center"/>
          </w:tcPr>
          <w:p w14:paraId="4BF3667C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1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53AF78FD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Cornier metal 25*25*4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0DC168DD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m/l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4FE0AFCA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992" w:type="dxa"/>
            <w:shd w:val="clear" w:color="auto" w:fill="auto"/>
          </w:tcPr>
          <w:p w14:paraId="79C4B97D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B0CD9D6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70DB01A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3298241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9201BE" w14:paraId="164FD229" w14:textId="77777777" w:rsidTr="00126079">
        <w:tc>
          <w:tcPr>
            <w:tcW w:w="491" w:type="dxa"/>
            <w:shd w:val="clear" w:color="auto" w:fill="auto"/>
            <w:vAlign w:val="center"/>
          </w:tcPr>
          <w:p w14:paraId="192079E8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2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0DF1662B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Cornier metal 50*50*4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00E92B89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0C37C4D2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14:paraId="5286598C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7262A1D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E2A5906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9A627C1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9201BE" w14:paraId="5DD2946C" w14:textId="77777777" w:rsidTr="00126079">
        <w:tc>
          <w:tcPr>
            <w:tcW w:w="491" w:type="dxa"/>
            <w:shd w:val="clear" w:color="auto" w:fill="auto"/>
            <w:vAlign w:val="center"/>
          </w:tcPr>
          <w:p w14:paraId="0F3E2778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3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5E7CDF63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Cornier metalic 40*40*4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7792CD07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55D06D3E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56</w:t>
            </w:r>
          </w:p>
        </w:tc>
        <w:tc>
          <w:tcPr>
            <w:tcW w:w="992" w:type="dxa"/>
            <w:shd w:val="clear" w:color="auto" w:fill="auto"/>
          </w:tcPr>
          <w:p w14:paraId="37FBCC59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1DB5097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5AF9E06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D4E3EF9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9201BE" w14:paraId="2E9F2917" w14:textId="77777777" w:rsidTr="00126079">
        <w:tc>
          <w:tcPr>
            <w:tcW w:w="491" w:type="dxa"/>
            <w:shd w:val="clear" w:color="auto" w:fill="auto"/>
            <w:vAlign w:val="center"/>
          </w:tcPr>
          <w:p w14:paraId="7294D563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4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52CB3538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Cornier metalic  63*63*5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58C581BB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2C0EBB5A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4C362C0F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5451669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679A79D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4201A57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9201BE" w14:paraId="43C3E3E6" w14:textId="77777777" w:rsidTr="00126079">
        <w:tc>
          <w:tcPr>
            <w:tcW w:w="491" w:type="dxa"/>
            <w:shd w:val="clear" w:color="auto" w:fill="auto"/>
            <w:vAlign w:val="center"/>
          </w:tcPr>
          <w:p w14:paraId="2AF814A6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5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0A3CEE1D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Cornier 50*50 ZN 0.55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5E877ECA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0F17E453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59</w:t>
            </w:r>
          </w:p>
        </w:tc>
        <w:tc>
          <w:tcPr>
            <w:tcW w:w="992" w:type="dxa"/>
            <w:shd w:val="clear" w:color="auto" w:fill="auto"/>
          </w:tcPr>
          <w:p w14:paraId="229F0EEF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0CA4F0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F207B48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C2648CE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9201BE" w14:paraId="46441998" w14:textId="77777777" w:rsidTr="00126079">
        <w:tc>
          <w:tcPr>
            <w:tcW w:w="491" w:type="dxa"/>
            <w:shd w:val="clear" w:color="auto" w:fill="auto"/>
            <w:vAlign w:val="center"/>
          </w:tcPr>
          <w:p w14:paraId="4D0AB8F5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6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2F667701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Țeavă profilată 20*30*2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08F03FB4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03C883CF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3E753E24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2DDCFC8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2790A4B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88CA287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9201BE" w14:paraId="212303F2" w14:textId="77777777" w:rsidTr="00126079">
        <w:tc>
          <w:tcPr>
            <w:tcW w:w="491" w:type="dxa"/>
            <w:shd w:val="clear" w:color="auto" w:fill="auto"/>
            <w:vAlign w:val="center"/>
          </w:tcPr>
          <w:p w14:paraId="3D96B310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7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5960344B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Țeavă profilată 50*30*2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5AC30606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06CAF9C9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14:paraId="33DD532F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CCD10A2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203F988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D88B8B7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9201BE" w14:paraId="3511AB72" w14:textId="77777777" w:rsidTr="00126079">
        <w:tc>
          <w:tcPr>
            <w:tcW w:w="491" w:type="dxa"/>
            <w:shd w:val="clear" w:color="auto" w:fill="auto"/>
            <w:vAlign w:val="center"/>
          </w:tcPr>
          <w:p w14:paraId="575B2EFC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8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60264BBE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Țeavă profilată 40*20*2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38349BD4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554AEBC1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36433FDA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CF567E2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D9F3332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F7C0D28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9201BE" w14:paraId="04C3E9C9" w14:textId="77777777" w:rsidTr="00126079">
        <w:tc>
          <w:tcPr>
            <w:tcW w:w="491" w:type="dxa"/>
            <w:shd w:val="clear" w:color="auto" w:fill="auto"/>
            <w:vAlign w:val="center"/>
          </w:tcPr>
          <w:p w14:paraId="01EB0E2F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lastRenderedPageBreak/>
              <w:t>9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318BC56A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 xml:space="preserve">Țeavă metalică D interior 100mm 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5A215105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4B2E11AB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992" w:type="dxa"/>
            <w:shd w:val="clear" w:color="auto" w:fill="auto"/>
          </w:tcPr>
          <w:p w14:paraId="4168B9B1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9A89CB5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490AAB1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CF10119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343F9A" w:rsidRPr="009201BE" w14:paraId="373F3454" w14:textId="77777777" w:rsidTr="00126079">
        <w:tc>
          <w:tcPr>
            <w:tcW w:w="491" w:type="dxa"/>
            <w:shd w:val="clear" w:color="auto" w:fill="auto"/>
            <w:vAlign w:val="center"/>
          </w:tcPr>
          <w:p w14:paraId="6AEC855B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10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0EC4DCE3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Țeavă metalică D interior 50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315AA870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7DFC9E76" w14:textId="77777777" w:rsidR="00343F9A" w:rsidRPr="000B5781" w:rsidRDefault="00343F9A" w:rsidP="001260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5F580389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E8C838C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F9F7775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3B6CF66" w14:textId="77777777" w:rsidR="00343F9A" w:rsidRPr="009201BE" w:rsidRDefault="00343F9A" w:rsidP="00126079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9201BE" w14:paraId="1665618D" w14:textId="77777777" w:rsidTr="00126079">
        <w:tc>
          <w:tcPr>
            <w:tcW w:w="491" w:type="dxa"/>
            <w:shd w:val="clear" w:color="auto" w:fill="auto"/>
            <w:vAlign w:val="center"/>
          </w:tcPr>
          <w:p w14:paraId="4C9F0E42" w14:textId="1EBCD539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>
              <w:rPr>
                <w:rFonts w:ascii="Times New Roman" w:eastAsia="Arial MT" w:hAnsi="Times New Roman" w:cs="Times New Roman"/>
              </w:rPr>
              <w:t>11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0CF2D0F9" w14:textId="5470DA83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Țeavă metalică D 40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5A478F83" w14:textId="688CE41C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06597121" w14:textId="0017F033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3055BEFA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48C5B4E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7979B0C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E2401CA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9201BE" w14:paraId="1BFC6883" w14:textId="77777777" w:rsidTr="00126079">
        <w:tc>
          <w:tcPr>
            <w:tcW w:w="491" w:type="dxa"/>
            <w:shd w:val="clear" w:color="auto" w:fill="auto"/>
            <w:vAlign w:val="center"/>
          </w:tcPr>
          <w:p w14:paraId="0EC73DCE" w14:textId="0F36033E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1</w:t>
            </w:r>
            <w:r>
              <w:rPr>
                <w:rFonts w:ascii="Times New Roman" w:eastAsia="Arial MT" w:hAnsi="Times New Roman" w:cs="Times New Roman"/>
              </w:rPr>
              <w:t>2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0C9ABFA9" w14:textId="77777777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Profil U N8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27B7763C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0B5781">
              <w:rPr>
                <w:rFonts w:ascii="Times New Roman" w:eastAsia="Arial MT" w:hAnsi="Times New Roman" w:cs="Times New Roman"/>
              </w:rPr>
              <w:t>buc.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443FAC58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14:paraId="59C38FEC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E75366A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1B546A4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263DC05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9201BE" w14:paraId="2F01A2C6" w14:textId="77777777" w:rsidTr="00126079">
        <w:tc>
          <w:tcPr>
            <w:tcW w:w="491" w:type="dxa"/>
            <w:shd w:val="clear" w:color="auto" w:fill="auto"/>
            <w:vAlign w:val="center"/>
          </w:tcPr>
          <w:p w14:paraId="3D422203" w14:textId="43B99A0B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1</w:t>
            </w:r>
            <w:r>
              <w:rPr>
                <w:rFonts w:ascii="Times New Roman" w:eastAsia="Arial MT" w:hAnsi="Times New Roman" w:cs="Times New Roman"/>
              </w:rPr>
              <w:t>3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2D1F9E50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Profil U N10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31093902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49DCC251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14:paraId="351766EE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DD49991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014391A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2DF63B9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0B5781" w14:paraId="63C71172" w14:textId="77777777" w:rsidTr="00126079">
        <w:tc>
          <w:tcPr>
            <w:tcW w:w="491" w:type="dxa"/>
            <w:shd w:val="clear" w:color="auto" w:fill="auto"/>
            <w:vAlign w:val="center"/>
          </w:tcPr>
          <w:p w14:paraId="6CCE555A" w14:textId="305AC90B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1</w:t>
            </w:r>
            <w:r>
              <w:rPr>
                <w:rFonts w:ascii="Times New Roman" w:eastAsia="Arial MT" w:hAnsi="Times New Roman" w:cs="Times New Roman"/>
              </w:rPr>
              <w:t>4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42AD4C37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 xml:space="preserve">Cot metalic 90 grade D interior 100 mm 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0D51B0D3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11F95623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992" w:type="dxa"/>
            <w:shd w:val="clear" w:color="auto" w:fill="auto"/>
          </w:tcPr>
          <w:p w14:paraId="256A3B22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76B4697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97FF462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CCF323C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0B5781" w14:paraId="68B38D60" w14:textId="77777777" w:rsidTr="00126079">
        <w:tc>
          <w:tcPr>
            <w:tcW w:w="491" w:type="dxa"/>
            <w:shd w:val="clear" w:color="auto" w:fill="auto"/>
            <w:vAlign w:val="center"/>
          </w:tcPr>
          <w:p w14:paraId="66F520BF" w14:textId="0A31805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1</w:t>
            </w:r>
            <w:r>
              <w:rPr>
                <w:rFonts w:ascii="Times New Roman" w:eastAsia="Arial MT" w:hAnsi="Times New Roman" w:cs="Times New Roman"/>
              </w:rPr>
              <w:t>5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64F63386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 xml:space="preserve">Cot metalic 90 grade D interior 50 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54238A59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buc.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727F5D08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14:paraId="1B2100E8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C2C87A4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35C83BB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F367F03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9201BE" w14:paraId="6011BD14" w14:textId="77777777" w:rsidTr="00126079">
        <w:tc>
          <w:tcPr>
            <w:tcW w:w="6237" w:type="dxa"/>
            <w:gridSpan w:val="4"/>
            <w:shd w:val="clear" w:color="auto" w:fill="auto"/>
          </w:tcPr>
          <w:p w14:paraId="4B437C4F" w14:textId="77777777" w:rsidR="008F02C5" w:rsidRPr="009201BE" w:rsidRDefault="008F02C5" w:rsidP="008F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Total Lot 2</w:t>
            </w:r>
          </w:p>
        </w:tc>
        <w:tc>
          <w:tcPr>
            <w:tcW w:w="992" w:type="dxa"/>
            <w:shd w:val="clear" w:color="auto" w:fill="auto"/>
          </w:tcPr>
          <w:p w14:paraId="7704B3C5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717AF0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E861218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870F271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293148" w14:paraId="56509705" w14:textId="77777777" w:rsidTr="00126079">
        <w:tc>
          <w:tcPr>
            <w:tcW w:w="10348" w:type="dxa"/>
            <w:gridSpan w:val="8"/>
            <w:shd w:val="clear" w:color="auto" w:fill="auto"/>
            <w:vAlign w:val="center"/>
          </w:tcPr>
          <w:p w14:paraId="238F94EA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Lot 3: Tablă/foi din metal</w:t>
            </w:r>
          </w:p>
        </w:tc>
      </w:tr>
      <w:tr w:rsidR="008F02C5" w:rsidRPr="009201BE" w14:paraId="140707B4" w14:textId="77777777" w:rsidTr="00126079">
        <w:tc>
          <w:tcPr>
            <w:tcW w:w="491" w:type="dxa"/>
            <w:shd w:val="clear" w:color="auto" w:fill="auto"/>
            <w:vAlign w:val="center"/>
          </w:tcPr>
          <w:p w14:paraId="6CBE75A1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1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61B38105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Tablă din oțel zincată 1*1250*2500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3E698D6F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7263B563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</w:tcPr>
          <w:p w14:paraId="76327D8A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A070A9A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B2E65F9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E0AEBDB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9201BE" w14:paraId="04B6CE93" w14:textId="77777777" w:rsidTr="00126079">
        <w:tc>
          <w:tcPr>
            <w:tcW w:w="491" w:type="dxa"/>
            <w:shd w:val="clear" w:color="auto" w:fill="auto"/>
            <w:vAlign w:val="center"/>
          </w:tcPr>
          <w:p w14:paraId="6CBF4161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2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003C20E6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Tablă din oțel zincată 2*1250*2500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1DC6D85F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70676C8F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4ABC8D14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E7D1E18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0F852C9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18CE195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9201BE" w14:paraId="49C25ACE" w14:textId="77777777" w:rsidTr="00126079">
        <w:tc>
          <w:tcPr>
            <w:tcW w:w="491" w:type="dxa"/>
            <w:shd w:val="clear" w:color="auto" w:fill="auto"/>
            <w:vAlign w:val="center"/>
          </w:tcPr>
          <w:p w14:paraId="741F8EC7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3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79B55D07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Tablă metal 2*1250*2500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3DBED5BF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5D1AD222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992" w:type="dxa"/>
            <w:shd w:val="clear" w:color="auto" w:fill="auto"/>
          </w:tcPr>
          <w:p w14:paraId="68FC42B5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0980A39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3CCF8D5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972F232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9201BE" w14:paraId="205A3ACF" w14:textId="77777777" w:rsidTr="00126079">
        <w:tc>
          <w:tcPr>
            <w:tcW w:w="491" w:type="dxa"/>
            <w:shd w:val="clear" w:color="auto" w:fill="auto"/>
            <w:vAlign w:val="center"/>
          </w:tcPr>
          <w:p w14:paraId="40226761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4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02E4C637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Tablă riflata 4*1250*6000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1D94D485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71A9B00F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14:paraId="15D413B5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404BBBB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4A2B885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18D9A03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9201BE" w14:paraId="400D70BD" w14:textId="77777777" w:rsidTr="00126079">
        <w:tc>
          <w:tcPr>
            <w:tcW w:w="491" w:type="dxa"/>
            <w:shd w:val="clear" w:color="auto" w:fill="auto"/>
            <w:vAlign w:val="center"/>
          </w:tcPr>
          <w:p w14:paraId="408EE93F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5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4596EBC1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Tablă metal 1.2*1000*2000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49DF2B19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11852BB6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14:paraId="3CEA9F7D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FF544FF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F64A228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2ADC939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9201BE" w14:paraId="2A0D1591" w14:textId="77777777" w:rsidTr="00126079">
        <w:tc>
          <w:tcPr>
            <w:tcW w:w="491" w:type="dxa"/>
            <w:shd w:val="clear" w:color="auto" w:fill="auto"/>
            <w:vAlign w:val="center"/>
          </w:tcPr>
          <w:p w14:paraId="5EAAE51D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6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5D247D4C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Tablă metal 2*1000*2000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5BE7BECC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648F916B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72CA92A1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06825BE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67CE296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00D51EF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9201BE" w14:paraId="34F44CBE" w14:textId="77777777" w:rsidTr="00126079">
        <w:tc>
          <w:tcPr>
            <w:tcW w:w="491" w:type="dxa"/>
            <w:shd w:val="clear" w:color="auto" w:fill="auto"/>
            <w:vAlign w:val="center"/>
          </w:tcPr>
          <w:p w14:paraId="53012A0D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7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6EB70E69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Tabla zincata 0,5*1000*2000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7FB0BC3D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3A327828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3D386415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7645365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EE01466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57B4434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9201BE" w14:paraId="0FF689CC" w14:textId="77777777" w:rsidTr="00126079">
        <w:tc>
          <w:tcPr>
            <w:tcW w:w="6237" w:type="dxa"/>
            <w:gridSpan w:val="4"/>
            <w:shd w:val="clear" w:color="auto" w:fill="auto"/>
          </w:tcPr>
          <w:p w14:paraId="1B30E44D" w14:textId="77777777" w:rsidR="008F02C5" w:rsidRPr="009201BE" w:rsidRDefault="008F02C5" w:rsidP="008F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Total Lot 3</w:t>
            </w:r>
          </w:p>
        </w:tc>
        <w:tc>
          <w:tcPr>
            <w:tcW w:w="992" w:type="dxa"/>
            <w:shd w:val="clear" w:color="auto" w:fill="auto"/>
          </w:tcPr>
          <w:p w14:paraId="3DB31831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B3EED0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3DD6155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EB9D18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9201BE" w14:paraId="2A87BA61" w14:textId="77777777" w:rsidTr="00126079">
        <w:trPr>
          <w:trHeight w:val="61"/>
        </w:trPr>
        <w:tc>
          <w:tcPr>
            <w:tcW w:w="10348" w:type="dxa"/>
            <w:gridSpan w:val="8"/>
            <w:shd w:val="clear" w:color="auto" w:fill="auto"/>
            <w:vAlign w:val="center"/>
          </w:tcPr>
          <w:p w14:paraId="0011160E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9201BE">
              <w:rPr>
                <w:rFonts w:ascii="Times New Roman" w:eastAsia="Calibri" w:hAnsi="Times New Roman" w:cs="Times New Roman"/>
                <w:b/>
              </w:rPr>
              <w:t>Lot 4: Armatură, sârmă</w:t>
            </w:r>
          </w:p>
        </w:tc>
      </w:tr>
      <w:tr w:rsidR="008F02C5" w:rsidRPr="009201BE" w14:paraId="4CD89BA9" w14:textId="77777777" w:rsidTr="00126079">
        <w:tc>
          <w:tcPr>
            <w:tcW w:w="491" w:type="dxa"/>
            <w:shd w:val="clear" w:color="auto" w:fill="auto"/>
            <w:vAlign w:val="center"/>
          </w:tcPr>
          <w:p w14:paraId="3405E3EC" w14:textId="77777777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Arial MT" w:hAnsi="Times New Roman" w:cs="Times New Roman"/>
              </w:rPr>
              <w:t>1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61059D30" w14:textId="4CC46F52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Sârmă arsă D 5,5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2F6C2D14" w14:textId="7AA46B46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640A2EA8" w14:textId="6A4E1F7E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150</w:t>
            </w:r>
          </w:p>
        </w:tc>
        <w:tc>
          <w:tcPr>
            <w:tcW w:w="992" w:type="dxa"/>
            <w:shd w:val="clear" w:color="auto" w:fill="auto"/>
          </w:tcPr>
          <w:p w14:paraId="75ACCD6D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151CC1B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A0FE4E0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ECC40A4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9201BE" w14:paraId="7F3F3D3F" w14:textId="77777777" w:rsidTr="00126079">
        <w:tc>
          <w:tcPr>
            <w:tcW w:w="491" w:type="dxa"/>
            <w:shd w:val="clear" w:color="auto" w:fill="auto"/>
            <w:vAlign w:val="center"/>
          </w:tcPr>
          <w:p w14:paraId="2CD87232" w14:textId="77777777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Arial MT" w:hAnsi="Times New Roman" w:cs="Times New Roman"/>
              </w:rPr>
              <w:t>2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06A1ACCD" w14:textId="26EF7EDF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Sârmă arsă D 4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036EF6A3" w14:textId="10B4469B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52F88D9A" w14:textId="521B275F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14:paraId="245D243D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4440317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0375568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5D45EA2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9201BE" w14:paraId="216FB718" w14:textId="77777777" w:rsidTr="00126079">
        <w:tc>
          <w:tcPr>
            <w:tcW w:w="491" w:type="dxa"/>
            <w:shd w:val="clear" w:color="auto" w:fill="auto"/>
            <w:vAlign w:val="center"/>
          </w:tcPr>
          <w:p w14:paraId="381D9645" w14:textId="77777777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Arial MT" w:hAnsi="Times New Roman" w:cs="Times New Roman"/>
              </w:rPr>
              <w:t>3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621A9C9F" w14:textId="4CE301EF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Sârmă arsă D 1,2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31F76B83" w14:textId="6F056A9E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7BE43BB4" w14:textId="76C2585A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14:paraId="7DD374A7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42F2C12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0BA7CB1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D4E5715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9201BE" w14:paraId="3AE81B50" w14:textId="77777777" w:rsidTr="00126079">
        <w:tc>
          <w:tcPr>
            <w:tcW w:w="491" w:type="dxa"/>
            <w:shd w:val="clear" w:color="auto" w:fill="auto"/>
            <w:vAlign w:val="center"/>
          </w:tcPr>
          <w:p w14:paraId="55CFCDDD" w14:textId="77777777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Arial MT" w:hAnsi="Times New Roman" w:cs="Times New Roman"/>
              </w:rPr>
              <w:t>4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20196F54" w14:textId="3BCE0E42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Sârmă arsă D 0,3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0AD0AD67" w14:textId="3DD82616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029911A1" w14:textId="18C463AB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14:paraId="4545EC5C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68958F9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E2700E0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95988F6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9201BE" w14:paraId="027620DD" w14:textId="77777777" w:rsidTr="00126079">
        <w:tc>
          <w:tcPr>
            <w:tcW w:w="491" w:type="dxa"/>
            <w:shd w:val="clear" w:color="auto" w:fill="auto"/>
            <w:vAlign w:val="center"/>
          </w:tcPr>
          <w:p w14:paraId="756C8CA6" w14:textId="77777777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Arial MT" w:hAnsi="Times New Roman" w:cs="Times New Roman"/>
              </w:rPr>
              <w:t>5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605CAC2C" w14:textId="6B05CB0C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Sârmă zincată D 3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5E45F52A" w14:textId="2839E90B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3CDB3CA7" w14:textId="41304B0C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14:paraId="41B297D4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B776C97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F8DCF1F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E4FB240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9201BE" w14:paraId="349235E6" w14:textId="77777777" w:rsidTr="00126079">
        <w:tc>
          <w:tcPr>
            <w:tcW w:w="491" w:type="dxa"/>
            <w:shd w:val="clear" w:color="auto" w:fill="auto"/>
            <w:vAlign w:val="center"/>
          </w:tcPr>
          <w:p w14:paraId="08D76913" w14:textId="77777777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Arial MT" w:hAnsi="Times New Roman" w:cs="Times New Roman"/>
              </w:rPr>
              <w:t>6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4AE6A684" w14:textId="584B79BA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Oțel rotund D 10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0D8EF1A9" w14:textId="50AE16AC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3FD9912C" w14:textId="74BBE07A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18A32858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64F65E6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F050FA7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0367779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9201BE" w14:paraId="621B40FC" w14:textId="77777777" w:rsidTr="00126079">
        <w:tc>
          <w:tcPr>
            <w:tcW w:w="491" w:type="dxa"/>
            <w:shd w:val="clear" w:color="auto" w:fill="auto"/>
            <w:vAlign w:val="center"/>
          </w:tcPr>
          <w:p w14:paraId="682A8355" w14:textId="77777777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Arial MT" w:hAnsi="Times New Roman" w:cs="Times New Roman"/>
              </w:rPr>
              <w:t>7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41FD385C" w14:textId="6289C3D6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Oțel rotund D 16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2A67EB27" w14:textId="41A8AFDB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6FB506D0" w14:textId="669F8F58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0ED35CFD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DA32076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62144CE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55968ED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9201BE" w14:paraId="54EAED94" w14:textId="77777777" w:rsidTr="00126079">
        <w:tc>
          <w:tcPr>
            <w:tcW w:w="491" w:type="dxa"/>
            <w:shd w:val="clear" w:color="auto" w:fill="auto"/>
            <w:vAlign w:val="center"/>
          </w:tcPr>
          <w:p w14:paraId="64A50AD4" w14:textId="53A939B4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Arial MT" w:hAnsi="Times New Roman" w:cs="Times New Roman"/>
              </w:rPr>
              <w:t>8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2A9D5E9A" w14:textId="5A2ADED4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Armatură D 12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72430FE3" w14:textId="7F6F498F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11C55E6B" w14:textId="124B19E2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90</w:t>
            </w:r>
          </w:p>
        </w:tc>
        <w:tc>
          <w:tcPr>
            <w:tcW w:w="992" w:type="dxa"/>
            <w:shd w:val="clear" w:color="auto" w:fill="auto"/>
          </w:tcPr>
          <w:p w14:paraId="5BC3F886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8221BBA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F8E6964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56DEB5C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9201BE" w14:paraId="553FB471" w14:textId="77777777" w:rsidTr="00126079">
        <w:tc>
          <w:tcPr>
            <w:tcW w:w="6237" w:type="dxa"/>
            <w:gridSpan w:val="4"/>
            <w:shd w:val="clear" w:color="auto" w:fill="auto"/>
          </w:tcPr>
          <w:p w14:paraId="4A98EB2C" w14:textId="77777777" w:rsidR="008F02C5" w:rsidRPr="009201BE" w:rsidRDefault="008F02C5" w:rsidP="008F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Total Lot 4</w:t>
            </w:r>
          </w:p>
        </w:tc>
        <w:tc>
          <w:tcPr>
            <w:tcW w:w="992" w:type="dxa"/>
            <w:shd w:val="clear" w:color="auto" w:fill="auto"/>
          </w:tcPr>
          <w:p w14:paraId="6782D8D7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C5927D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3918BD8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AEAD6A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9201BE" w14:paraId="2495ED1F" w14:textId="77777777" w:rsidTr="00126079">
        <w:tc>
          <w:tcPr>
            <w:tcW w:w="10348" w:type="dxa"/>
            <w:gridSpan w:val="8"/>
            <w:shd w:val="clear" w:color="auto" w:fill="auto"/>
            <w:vAlign w:val="center"/>
          </w:tcPr>
          <w:p w14:paraId="07FA337D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9201BE">
              <w:rPr>
                <w:rFonts w:ascii="Times New Roman" w:eastAsia="Calibri" w:hAnsi="Times New Roman" w:cs="Times New Roman"/>
                <w:b/>
              </w:rPr>
              <w:t>Lot 5: Plase metalice</w:t>
            </w:r>
          </w:p>
        </w:tc>
      </w:tr>
      <w:tr w:rsidR="008F02C5" w:rsidRPr="009201BE" w14:paraId="307EA7EB" w14:textId="77777777" w:rsidTr="00126079">
        <w:tc>
          <w:tcPr>
            <w:tcW w:w="491" w:type="dxa"/>
            <w:shd w:val="clear" w:color="auto" w:fill="auto"/>
            <w:vAlign w:val="center"/>
          </w:tcPr>
          <w:p w14:paraId="26B68645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1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4349CDE6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Plasă metalica zincată "</w:t>
            </w:r>
            <w:proofErr w:type="spellStart"/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Rabiţ</w:t>
            </w:r>
            <w:proofErr w:type="spellEnd"/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" 55*55*3 h=1,5m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016CB950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m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430DF3DA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0950B81C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8B3B4CE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12C2A3D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65D331D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9201BE" w14:paraId="5622BDC7" w14:textId="77777777" w:rsidTr="00126079">
        <w:tc>
          <w:tcPr>
            <w:tcW w:w="491" w:type="dxa"/>
            <w:shd w:val="clear" w:color="auto" w:fill="auto"/>
            <w:vAlign w:val="center"/>
          </w:tcPr>
          <w:p w14:paraId="05FCA7AF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2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48B998B9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 xml:space="preserve">Plasa metalica VR 100x100, d=4 mm, 1*2 m 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1324DB3C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07FB411A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330</w:t>
            </w:r>
          </w:p>
        </w:tc>
        <w:tc>
          <w:tcPr>
            <w:tcW w:w="992" w:type="dxa"/>
            <w:shd w:val="clear" w:color="auto" w:fill="auto"/>
          </w:tcPr>
          <w:p w14:paraId="4CFD2DAE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7CE3EA2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E459F33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FF932E8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9201BE" w14:paraId="2ABD2DF6" w14:textId="77777777" w:rsidTr="00126079">
        <w:tc>
          <w:tcPr>
            <w:tcW w:w="6237" w:type="dxa"/>
            <w:gridSpan w:val="4"/>
            <w:shd w:val="clear" w:color="auto" w:fill="auto"/>
          </w:tcPr>
          <w:p w14:paraId="0DD770C9" w14:textId="77777777" w:rsidR="008F02C5" w:rsidRPr="009201BE" w:rsidRDefault="008F02C5" w:rsidP="008F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Total Lot 5</w:t>
            </w:r>
          </w:p>
        </w:tc>
        <w:tc>
          <w:tcPr>
            <w:tcW w:w="992" w:type="dxa"/>
            <w:shd w:val="clear" w:color="auto" w:fill="auto"/>
          </w:tcPr>
          <w:p w14:paraId="1D0E7B4E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9D2039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9EA1015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377EC9E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9201BE" w14:paraId="2477E7D2" w14:textId="77777777" w:rsidTr="00126079">
        <w:tc>
          <w:tcPr>
            <w:tcW w:w="10348" w:type="dxa"/>
            <w:gridSpan w:val="8"/>
            <w:shd w:val="clear" w:color="auto" w:fill="auto"/>
            <w:vAlign w:val="center"/>
          </w:tcPr>
          <w:p w14:paraId="3698F190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Lot 6: Bare hexagonale</w:t>
            </w:r>
          </w:p>
        </w:tc>
      </w:tr>
      <w:tr w:rsidR="008F02C5" w:rsidRPr="009201BE" w14:paraId="6D3C0C0F" w14:textId="77777777" w:rsidTr="00126079">
        <w:tc>
          <w:tcPr>
            <w:tcW w:w="491" w:type="dxa"/>
            <w:shd w:val="clear" w:color="auto" w:fill="auto"/>
            <w:vAlign w:val="center"/>
          </w:tcPr>
          <w:p w14:paraId="27053A35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1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0E96D1B5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Bară hexagonală 14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4AF7C70C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1E9BFD57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6152AE3F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BF39734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AFC8A73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558081D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9201BE" w14:paraId="7698BD8F" w14:textId="77777777" w:rsidTr="00126079">
        <w:tc>
          <w:tcPr>
            <w:tcW w:w="491" w:type="dxa"/>
            <w:shd w:val="clear" w:color="auto" w:fill="auto"/>
            <w:vAlign w:val="center"/>
          </w:tcPr>
          <w:p w14:paraId="33A79F40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2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40952135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Bară hexagonală 17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3427C89E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7548317B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6D9F44F3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225157E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3B635F3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0408770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9201BE" w14:paraId="4DD6DFA0" w14:textId="77777777" w:rsidTr="00126079">
        <w:tc>
          <w:tcPr>
            <w:tcW w:w="491" w:type="dxa"/>
            <w:shd w:val="clear" w:color="auto" w:fill="auto"/>
            <w:vAlign w:val="center"/>
          </w:tcPr>
          <w:p w14:paraId="5CAD0A1D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3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7569DB6A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Bară hexagonală 19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79136C63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79320DF8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104ED49D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B3F45B4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561ECDA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8C80E3C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9201BE" w14:paraId="56DBC85D" w14:textId="77777777" w:rsidTr="00126079">
        <w:tc>
          <w:tcPr>
            <w:tcW w:w="491" w:type="dxa"/>
            <w:shd w:val="clear" w:color="auto" w:fill="auto"/>
            <w:vAlign w:val="center"/>
          </w:tcPr>
          <w:p w14:paraId="474DD012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4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0F341F4E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Bară hexagonală 22 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5DA1A1DD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m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1CCB93C6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48F0C967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86B5047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7F3A829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986E3BE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9201BE" w14:paraId="115E2415" w14:textId="77777777" w:rsidTr="00126079">
        <w:tc>
          <w:tcPr>
            <w:tcW w:w="491" w:type="dxa"/>
            <w:shd w:val="clear" w:color="auto" w:fill="auto"/>
            <w:vAlign w:val="center"/>
          </w:tcPr>
          <w:p w14:paraId="48A2778B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5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1BD0EE95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Bară hexagonală S-65 ,m45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395D90DD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558B33BE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992" w:type="dxa"/>
            <w:shd w:val="clear" w:color="auto" w:fill="auto"/>
          </w:tcPr>
          <w:p w14:paraId="584CE879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97F4BBE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3896D13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A2A3C76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9201BE" w14:paraId="394A39AE" w14:textId="77777777" w:rsidTr="00126079">
        <w:tc>
          <w:tcPr>
            <w:tcW w:w="6237" w:type="dxa"/>
            <w:gridSpan w:val="4"/>
            <w:shd w:val="clear" w:color="auto" w:fill="auto"/>
          </w:tcPr>
          <w:p w14:paraId="639AE95B" w14:textId="77777777" w:rsidR="008F02C5" w:rsidRPr="009201BE" w:rsidRDefault="008F02C5" w:rsidP="008F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Total Lot 6</w:t>
            </w:r>
          </w:p>
        </w:tc>
        <w:tc>
          <w:tcPr>
            <w:tcW w:w="992" w:type="dxa"/>
            <w:shd w:val="clear" w:color="auto" w:fill="auto"/>
          </w:tcPr>
          <w:p w14:paraId="48F73CF2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E9F78A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DCA4AFD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4ABAE4B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293148" w14:paraId="0C412F78" w14:textId="77777777" w:rsidTr="00126079">
        <w:tc>
          <w:tcPr>
            <w:tcW w:w="10348" w:type="dxa"/>
            <w:gridSpan w:val="8"/>
            <w:shd w:val="clear" w:color="auto" w:fill="auto"/>
            <w:vAlign w:val="center"/>
          </w:tcPr>
          <w:p w14:paraId="6F939828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 xml:space="preserve">Lot 7: </w:t>
            </w:r>
            <w:r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Bandă de fixare inox</w:t>
            </w:r>
          </w:p>
        </w:tc>
      </w:tr>
      <w:tr w:rsidR="008F02C5" w:rsidRPr="009201BE" w14:paraId="3FFAFFF4" w14:textId="77777777" w:rsidTr="00126079">
        <w:tc>
          <w:tcPr>
            <w:tcW w:w="491" w:type="dxa"/>
            <w:shd w:val="clear" w:color="auto" w:fill="auto"/>
            <w:vAlign w:val="center"/>
          </w:tcPr>
          <w:p w14:paraId="3BC6C8AA" w14:textId="77777777" w:rsidR="008F02C5" w:rsidRPr="000B5781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B57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540CF2D4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Banda din oțel inoxidabil 20*0,7mm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0FCC9D63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m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37BEA7CC" w14:textId="45E7EDB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14:paraId="283805DE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845D770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A66A998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F85181D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0B5781" w14:paraId="5FB45F4A" w14:textId="77777777" w:rsidTr="00126079">
        <w:tc>
          <w:tcPr>
            <w:tcW w:w="491" w:type="dxa"/>
            <w:shd w:val="clear" w:color="auto" w:fill="auto"/>
            <w:vAlign w:val="center"/>
          </w:tcPr>
          <w:p w14:paraId="1B3A114E" w14:textId="77777777" w:rsidR="008F02C5" w:rsidRPr="000B5781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B5781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1DB692C3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Clemă pentru banda din oțel inoxidabil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002909E0" w14:textId="77777777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0B5781">
              <w:rPr>
                <w:rFonts w:ascii="Times New Roman" w:eastAsia="Arial MT" w:hAnsi="Times New Roman" w:cs="Times New Roman"/>
              </w:rPr>
              <w:t>buc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416C9158" w14:textId="6061FECA" w:rsidR="008F02C5" w:rsidRPr="000B5781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0B5781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14:paraId="7D10B4EF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4FA267F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BA37862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94DFB74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9201BE" w14:paraId="331F52AA" w14:textId="77777777" w:rsidTr="00126079">
        <w:tc>
          <w:tcPr>
            <w:tcW w:w="6237" w:type="dxa"/>
            <w:gridSpan w:val="4"/>
          </w:tcPr>
          <w:p w14:paraId="25B88508" w14:textId="77777777" w:rsidR="008F02C5" w:rsidRPr="009201BE" w:rsidRDefault="008F02C5" w:rsidP="008F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Total Lot 7</w:t>
            </w:r>
          </w:p>
        </w:tc>
        <w:tc>
          <w:tcPr>
            <w:tcW w:w="992" w:type="dxa"/>
            <w:shd w:val="clear" w:color="auto" w:fill="auto"/>
          </w:tcPr>
          <w:p w14:paraId="32D45401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A78AE0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487650E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3C8DF9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8F02C5" w:rsidRPr="009201BE" w14:paraId="150ED862" w14:textId="77777777" w:rsidTr="00126079">
        <w:tc>
          <w:tcPr>
            <w:tcW w:w="6237" w:type="dxa"/>
            <w:gridSpan w:val="4"/>
          </w:tcPr>
          <w:p w14:paraId="53B308FE" w14:textId="77777777" w:rsidR="008F02C5" w:rsidRPr="009201BE" w:rsidRDefault="008F02C5" w:rsidP="008F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201BE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Total ofertă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6CCBD2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D3FF11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DED2FD3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9201BE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50AD22" w14:textId="77777777" w:rsidR="008F02C5" w:rsidRPr="009201BE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</w:tbl>
    <w:p w14:paraId="758FD1B5" w14:textId="77777777" w:rsidR="00343F9A" w:rsidRPr="009201BE" w:rsidRDefault="00343F9A" w:rsidP="00343F9A">
      <w:pPr>
        <w:widowControl w:val="0"/>
        <w:numPr>
          <w:ilvl w:val="0"/>
          <w:numId w:val="5"/>
        </w:numPr>
        <w:tabs>
          <w:tab w:val="left" w:pos="420"/>
        </w:tabs>
        <w:autoSpaceDE w:val="0"/>
        <w:autoSpaceDN w:val="0"/>
        <w:spacing w:before="231" w:after="0" w:line="240" w:lineRule="auto"/>
        <w:ind w:left="419" w:hanging="283"/>
        <w:rPr>
          <w:rFonts w:ascii="Times New Roman" w:eastAsia="Calibri" w:hAnsi="Times New Roman" w:cs="Times New Roman"/>
        </w:rPr>
      </w:pPr>
      <w:r w:rsidRPr="009201BE">
        <w:rPr>
          <w:rFonts w:ascii="Times New Roman" w:eastAsia="Calibri" w:hAnsi="Times New Roman" w:cs="Times New Roman"/>
        </w:rPr>
        <w:t>Valoarea</w:t>
      </w:r>
      <w:r w:rsidRPr="009201BE">
        <w:rPr>
          <w:rFonts w:ascii="Times New Roman" w:eastAsia="Calibri" w:hAnsi="Times New Roman" w:cs="Times New Roman"/>
          <w:spacing w:val="-2"/>
        </w:rPr>
        <w:t xml:space="preserve"> </w:t>
      </w:r>
      <w:r w:rsidRPr="009201BE">
        <w:rPr>
          <w:rFonts w:ascii="Times New Roman" w:eastAsia="Calibri" w:hAnsi="Times New Roman" w:cs="Times New Roman"/>
        </w:rPr>
        <w:t>totală</w:t>
      </w:r>
      <w:r w:rsidRPr="009201BE">
        <w:rPr>
          <w:rFonts w:ascii="Times New Roman" w:eastAsia="Calibri" w:hAnsi="Times New Roman" w:cs="Times New Roman"/>
          <w:spacing w:val="-1"/>
        </w:rPr>
        <w:t xml:space="preserve"> </w:t>
      </w:r>
      <w:r w:rsidRPr="009201BE">
        <w:rPr>
          <w:rFonts w:ascii="Times New Roman" w:eastAsia="Calibri" w:hAnsi="Times New Roman" w:cs="Times New Roman"/>
        </w:rPr>
        <w:t>a</w:t>
      </w:r>
      <w:r w:rsidRPr="009201BE">
        <w:rPr>
          <w:rFonts w:ascii="Times New Roman" w:eastAsia="Calibri" w:hAnsi="Times New Roman" w:cs="Times New Roman"/>
          <w:spacing w:val="-2"/>
        </w:rPr>
        <w:t xml:space="preserve"> </w:t>
      </w:r>
      <w:r w:rsidRPr="009201BE">
        <w:rPr>
          <w:rFonts w:ascii="Times New Roman" w:eastAsia="Calibri" w:hAnsi="Times New Roman" w:cs="Times New Roman"/>
        </w:rPr>
        <w:t>ofertei</w:t>
      </w:r>
      <w:r w:rsidRPr="009201BE">
        <w:rPr>
          <w:rFonts w:ascii="Times New Roman" w:eastAsia="Calibri" w:hAnsi="Times New Roman" w:cs="Times New Roman"/>
          <w:spacing w:val="-9"/>
        </w:rPr>
        <w:t xml:space="preserve"> </w:t>
      </w:r>
      <w:r w:rsidRPr="009201BE">
        <w:rPr>
          <w:rFonts w:ascii="Times New Roman" w:eastAsia="Calibri" w:hAnsi="Times New Roman" w:cs="Times New Roman"/>
        </w:rPr>
        <w:t>privind</w:t>
      </w:r>
      <w:r w:rsidRPr="009201BE">
        <w:rPr>
          <w:rFonts w:ascii="Times New Roman" w:eastAsia="Calibri" w:hAnsi="Times New Roman" w:cs="Times New Roman"/>
          <w:spacing w:val="-1"/>
        </w:rPr>
        <w:t xml:space="preserve"> </w:t>
      </w:r>
      <w:r w:rsidRPr="009201BE">
        <w:rPr>
          <w:rFonts w:ascii="Times New Roman" w:eastAsia="Calibri" w:hAnsi="Times New Roman" w:cs="Times New Roman"/>
        </w:rPr>
        <w:t>executarea</w:t>
      </w:r>
      <w:r w:rsidRPr="009201BE">
        <w:rPr>
          <w:rFonts w:ascii="Times New Roman" w:eastAsia="Calibri" w:hAnsi="Times New Roman" w:cs="Times New Roman"/>
          <w:spacing w:val="-1"/>
        </w:rPr>
        <w:t xml:space="preserve"> </w:t>
      </w:r>
      <w:r w:rsidRPr="009201BE">
        <w:rPr>
          <w:rFonts w:ascii="Times New Roman" w:eastAsia="Calibri" w:hAnsi="Times New Roman" w:cs="Times New Roman"/>
        </w:rPr>
        <w:t>contractului</w:t>
      </w:r>
      <w:r w:rsidRPr="009201BE">
        <w:rPr>
          <w:rFonts w:ascii="Times New Roman" w:eastAsia="Calibri" w:hAnsi="Times New Roman" w:cs="Times New Roman"/>
          <w:spacing w:val="-9"/>
        </w:rPr>
        <w:t xml:space="preserve"> </w:t>
      </w:r>
      <w:r w:rsidRPr="009201BE">
        <w:rPr>
          <w:rFonts w:ascii="Times New Roman" w:eastAsia="Calibri" w:hAnsi="Times New Roman" w:cs="Times New Roman"/>
        </w:rPr>
        <w:t>de</w:t>
      </w:r>
      <w:r w:rsidRPr="009201BE">
        <w:rPr>
          <w:rFonts w:ascii="Times New Roman" w:eastAsia="Calibri" w:hAnsi="Times New Roman" w:cs="Times New Roman"/>
          <w:spacing w:val="-2"/>
        </w:rPr>
        <w:t xml:space="preserve"> </w:t>
      </w:r>
      <w:proofErr w:type="spellStart"/>
      <w:r w:rsidRPr="009201BE">
        <w:rPr>
          <w:rFonts w:ascii="Times New Roman" w:eastAsia="Calibri" w:hAnsi="Times New Roman" w:cs="Times New Roman"/>
        </w:rPr>
        <w:t>achiziţii</w:t>
      </w:r>
      <w:proofErr w:type="spellEnd"/>
      <w:r w:rsidRPr="009201BE">
        <w:rPr>
          <w:rFonts w:ascii="Times New Roman" w:eastAsia="Calibri" w:hAnsi="Times New Roman" w:cs="Times New Roman"/>
          <w:spacing w:val="-4"/>
        </w:rPr>
        <w:t xml:space="preserve"> </w:t>
      </w:r>
      <w:r w:rsidRPr="009201BE">
        <w:rPr>
          <w:rFonts w:ascii="Times New Roman" w:eastAsia="Calibri" w:hAnsi="Times New Roman" w:cs="Times New Roman"/>
        </w:rPr>
        <w:t>este:</w:t>
      </w:r>
    </w:p>
    <w:p w14:paraId="296D101B" w14:textId="77777777" w:rsidR="00343F9A" w:rsidRPr="009201BE" w:rsidRDefault="00343F9A" w:rsidP="00343F9A">
      <w:pPr>
        <w:widowControl w:val="0"/>
        <w:tabs>
          <w:tab w:val="left" w:pos="8424"/>
        </w:tabs>
        <w:autoSpaceDE w:val="0"/>
        <w:autoSpaceDN w:val="0"/>
        <w:spacing w:before="141" w:after="0" w:line="240" w:lineRule="auto"/>
        <w:ind w:left="137"/>
        <w:rPr>
          <w:rFonts w:ascii="Times New Roman" w:eastAsia="Times New Roman" w:hAnsi="Times New Roman" w:cs="Times New Roman"/>
        </w:rPr>
      </w:pPr>
      <w:r w:rsidRPr="009201BE">
        <w:rPr>
          <w:rFonts w:ascii="Times New Roman" w:eastAsia="Times New Roman" w:hAnsi="Times New Roman" w:cs="Times New Roman"/>
          <w:u w:val="single"/>
        </w:rPr>
        <w:t xml:space="preserve"> </w:t>
      </w:r>
      <w:r w:rsidRPr="009201BE">
        <w:rPr>
          <w:rFonts w:ascii="Times New Roman" w:eastAsia="Times New Roman" w:hAnsi="Times New Roman" w:cs="Times New Roman"/>
          <w:u w:val="single"/>
        </w:rPr>
        <w:tab/>
        <w:t>____</w:t>
      </w:r>
      <w:r w:rsidRPr="009201BE">
        <w:rPr>
          <w:rFonts w:ascii="Times New Roman" w:eastAsia="Times New Roman" w:hAnsi="Times New Roman" w:cs="Times New Roman"/>
        </w:rPr>
        <w:t>lei,</w:t>
      </w:r>
      <w:r w:rsidRPr="009201BE">
        <w:rPr>
          <w:rFonts w:ascii="Times New Roman" w:eastAsia="Times New Roman" w:hAnsi="Times New Roman" w:cs="Times New Roman"/>
          <w:spacing w:val="1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fără</w:t>
      </w:r>
      <w:r w:rsidRPr="009201BE">
        <w:rPr>
          <w:rFonts w:ascii="Times New Roman" w:eastAsia="Times New Roman" w:hAnsi="Times New Roman" w:cs="Times New Roman"/>
          <w:spacing w:val="-5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TVA</w:t>
      </w:r>
    </w:p>
    <w:p w14:paraId="580F9F51" w14:textId="77777777" w:rsidR="00343F9A" w:rsidRPr="009201BE" w:rsidRDefault="00343F9A" w:rsidP="00343F9A">
      <w:pPr>
        <w:spacing w:before="142"/>
        <w:ind w:left="156" w:right="1140"/>
        <w:jc w:val="center"/>
        <w:rPr>
          <w:rFonts w:ascii="Times New Roman" w:eastAsia="Calibri" w:hAnsi="Times New Roman" w:cs="Times New Roman"/>
          <w:i/>
        </w:rPr>
      </w:pPr>
      <w:r w:rsidRPr="009201BE">
        <w:rPr>
          <w:rFonts w:ascii="Times New Roman" w:eastAsia="Calibri" w:hAnsi="Times New Roman" w:cs="Times New Roman"/>
          <w:i/>
        </w:rPr>
        <w:t>(suma</w:t>
      </w:r>
      <w:r w:rsidRPr="009201BE">
        <w:rPr>
          <w:rFonts w:ascii="Times New Roman" w:eastAsia="Calibri" w:hAnsi="Times New Roman" w:cs="Times New Roman"/>
          <w:i/>
          <w:spacing w:val="-2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în</w:t>
      </w:r>
      <w:r w:rsidRPr="009201BE">
        <w:rPr>
          <w:rFonts w:ascii="Times New Roman" w:eastAsia="Calibri" w:hAnsi="Times New Roman" w:cs="Times New Roman"/>
          <w:i/>
          <w:spacing w:val="-1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litere</w:t>
      </w:r>
      <w:r w:rsidRPr="009201BE">
        <w:rPr>
          <w:rFonts w:ascii="Times New Roman" w:eastAsia="Calibri" w:hAnsi="Times New Roman" w:cs="Times New Roman"/>
          <w:i/>
          <w:spacing w:val="-2"/>
        </w:rPr>
        <w:t xml:space="preserve"> </w:t>
      </w:r>
      <w:proofErr w:type="spellStart"/>
      <w:r w:rsidRPr="009201BE">
        <w:rPr>
          <w:rFonts w:ascii="Times New Roman" w:eastAsia="Calibri" w:hAnsi="Times New Roman" w:cs="Times New Roman"/>
          <w:i/>
        </w:rPr>
        <w:t>şi</w:t>
      </w:r>
      <w:proofErr w:type="spellEnd"/>
      <w:r w:rsidRPr="009201BE">
        <w:rPr>
          <w:rFonts w:ascii="Times New Roman" w:eastAsia="Calibri" w:hAnsi="Times New Roman" w:cs="Times New Roman"/>
          <w:i/>
          <w:spacing w:val="-1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în</w:t>
      </w:r>
      <w:r w:rsidRPr="009201BE">
        <w:rPr>
          <w:rFonts w:ascii="Times New Roman" w:eastAsia="Calibri" w:hAnsi="Times New Roman" w:cs="Times New Roman"/>
          <w:i/>
          <w:spacing w:val="-1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cifre)</w:t>
      </w:r>
    </w:p>
    <w:p w14:paraId="6A5FD983" w14:textId="77777777" w:rsidR="00343F9A" w:rsidRPr="009201BE" w:rsidRDefault="00343F9A" w:rsidP="00343F9A">
      <w:pPr>
        <w:widowControl w:val="0"/>
        <w:tabs>
          <w:tab w:val="left" w:pos="9356"/>
        </w:tabs>
        <w:autoSpaceDE w:val="0"/>
        <w:autoSpaceDN w:val="0"/>
        <w:spacing w:after="0" w:line="240" w:lineRule="auto"/>
        <w:ind w:right="703"/>
        <w:jc w:val="center"/>
        <w:rPr>
          <w:rFonts w:ascii="Times New Roman" w:eastAsia="Times New Roman" w:hAnsi="Times New Roman" w:cs="Times New Roman"/>
        </w:rPr>
      </w:pPr>
      <w:r w:rsidRPr="009201BE">
        <w:rPr>
          <w:rFonts w:ascii="Times New Roman" w:eastAsia="Times New Roman" w:hAnsi="Times New Roman" w:cs="Times New Roman"/>
        </w:rPr>
        <w:lastRenderedPageBreak/>
        <w:t>la</w:t>
      </w:r>
      <w:r w:rsidRPr="009201BE">
        <w:rPr>
          <w:rFonts w:ascii="Times New Roman" w:eastAsia="Times New Roman" w:hAnsi="Times New Roman" w:cs="Times New Roman"/>
          <w:spacing w:val="-2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care</w:t>
      </w:r>
      <w:r w:rsidRPr="009201BE">
        <w:rPr>
          <w:rFonts w:ascii="Times New Roman" w:eastAsia="Times New Roman" w:hAnsi="Times New Roman" w:cs="Times New Roman"/>
          <w:spacing w:val="-1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se</w:t>
      </w:r>
      <w:r w:rsidRPr="009201BE">
        <w:rPr>
          <w:rFonts w:ascii="Times New Roman" w:eastAsia="Times New Roman" w:hAnsi="Times New Roman" w:cs="Times New Roman"/>
          <w:spacing w:val="-1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adaugă</w:t>
      </w:r>
      <w:r w:rsidRPr="009201BE">
        <w:rPr>
          <w:rFonts w:ascii="Times New Roman" w:eastAsia="Times New Roman" w:hAnsi="Times New Roman" w:cs="Times New Roman"/>
          <w:spacing w:val="-2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TVA</w:t>
      </w:r>
      <w:r w:rsidRPr="009201BE">
        <w:rPr>
          <w:rFonts w:ascii="Times New Roman" w:eastAsia="Times New Roman" w:hAnsi="Times New Roman" w:cs="Times New Roman"/>
          <w:spacing w:val="-1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în sumă</w:t>
      </w:r>
      <w:r w:rsidRPr="009201BE">
        <w:rPr>
          <w:rFonts w:ascii="Times New Roman" w:eastAsia="Times New Roman" w:hAnsi="Times New Roman" w:cs="Times New Roman"/>
          <w:spacing w:val="-1"/>
        </w:rPr>
        <w:t xml:space="preserve"> </w:t>
      </w:r>
      <w:proofErr w:type="spellStart"/>
      <w:r w:rsidRPr="009201BE">
        <w:rPr>
          <w:rFonts w:ascii="Times New Roman" w:eastAsia="Times New Roman" w:hAnsi="Times New Roman" w:cs="Times New Roman"/>
        </w:rPr>
        <w:t>de</w:t>
      </w:r>
      <w:r w:rsidRPr="009201BE">
        <w:rPr>
          <w:rFonts w:ascii="Times New Roman" w:eastAsia="Times New Roman" w:hAnsi="Times New Roman" w:cs="Times New Roman"/>
          <w:u w:val="single"/>
        </w:rPr>
        <w:t>_______________________________________________________</w:t>
      </w:r>
      <w:r w:rsidRPr="009201BE">
        <w:rPr>
          <w:rFonts w:ascii="Times New Roman" w:eastAsia="Times New Roman" w:hAnsi="Times New Roman" w:cs="Times New Roman"/>
        </w:rPr>
        <w:t>lei</w:t>
      </w:r>
      <w:proofErr w:type="spellEnd"/>
      <w:r w:rsidRPr="009201BE">
        <w:rPr>
          <w:rFonts w:ascii="Times New Roman" w:eastAsia="Times New Roman" w:hAnsi="Times New Roman" w:cs="Times New Roman"/>
        </w:rPr>
        <w:t>,</w:t>
      </w:r>
    </w:p>
    <w:p w14:paraId="7A2876CA" w14:textId="77777777" w:rsidR="00343F9A" w:rsidRPr="009201BE" w:rsidRDefault="00343F9A" w:rsidP="00343F9A">
      <w:pPr>
        <w:spacing w:before="146"/>
        <w:ind w:left="156" w:right="1140"/>
        <w:jc w:val="center"/>
        <w:rPr>
          <w:rFonts w:ascii="Times New Roman" w:eastAsia="Calibri" w:hAnsi="Times New Roman" w:cs="Times New Roman"/>
          <w:i/>
        </w:rPr>
      </w:pPr>
      <w:r w:rsidRPr="009201BE">
        <w:rPr>
          <w:rFonts w:ascii="Times New Roman" w:eastAsia="Calibri" w:hAnsi="Times New Roman" w:cs="Times New Roman"/>
          <w:i/>
        </w:rPr>
        <w:t>(suma</w:t>
      </w:r>
      <w:r w:rsidRPr="009201BE">
        <w:rPr>
          <w:rFonts w:ascii="Times New Roman" w:eastAsia="Calibri" w:hAnsi="Times New Roman" w:cs="Times New Roman"/>
          <w:i/>
          <w:spacing w:val="-2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în</w:t>
      </w:r>
      <w:r w:rsidRPr="009201BE">
        <w:rPr>
          <w:rFonts w:ascii="Times New Roman" w:eastAsia="Calibri" w:hAnsi="Times New Roman" w:cs="Times New Roman"/>
          <w:i/>
          <w:spacing w:val="-1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litere</w:t>
      </w:r>
      <w:r w:rsidRPr="009201BE">
        <w:rPr>
          <w:rFonts w:ascii="Times New Roman" w:eastAsia="Calibri" w:hAnsi="Times New Roman" w:cs="Times New Roman"/>
          <w:i/>
          <w:spacing w:val="-2"/>
        </w:rPr>
        <w:t xml:space="preserve"> </w:t>
      </w:r>
      <w:proofErr w:type="spellStart"/>
      <w:r w:rsidRPr="009201BE">
        <w:rPr>
          <w:rFonts w:ascii="Times New Roman" w:eastAsia="Calibri" w:hAnsi="Times New Roman" w:cs="Times New Roman"/>
          <w:i/>
        </w:rPr>
        <w:t>şi</w:t>
      </w:r>
      <w:proofErr w:type="spellEnd"/>
      <w:r w:rsidRPr="009201BE">
        <w:rPr>
          <w:rFonts w:ascii="Times New Roman" w:eastAsia="Calibri" w:hAnsi="Times New Roman" w:cs="Times New Roman"/>
          <w:i/>
          <w:spacing w:val="-1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în</w:t>
      </w:r>
      <w:r w:rsidRPr="009201BE">
        <w:rPr>
          <w:rFonts w:ascii="Times New Roman" w:eastAsia="Calibri" w:hAnsi="Times New Roman" w:cs="Times New Roman"/>
          <w:i/>
          <w:spacing w:val="-1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cifre)</w:t>
      </w:r>
    </w:p>
    <w:p w14:paraId="7D621B6A" w14:textId="77777777" w:rsidR="00343F9A" w:rsidRPr="009201BE" w:rsidRDefault="00343F9A" w:rsidP="00343F9A">
      <w:pPr>
        <w:widowControl w:val="0"/>
        <w:numPr>
          <w:ilvl w:val="0"/>
          <w:numId w:val="5"/>
        </w:numPr>
        <w:tabs>
          <w:tab w:val="left" w:pos="439"/>
          <w:tab w:val="left" w:pos="9530"/>
        </w:tabs>
        <w:autoSpaceDE w:val="0"/>
        <w:autoSpaceDN w:val="0"/>
        <w:spacing w:after="0" w:line="240" w:lineRule="auto"/>
        <w:rPr>
          <w:rFonts w:ascii="Times New Roman" w:eastAsia="Calibri" w:hAnsi="Times New Roman" w:cs="Times New Roman"/>
        </w:rPr>
      </w:pPr>
      <w:r w:rsidRPr="009201BE">
        <w:rPr>
          <w:rFonts w:ascii="Times New Roman" w:eastAsia="Calibri" w:hAnsi="Times New Roman" w:cs="Times New Roman"/>
        </w:rPr>
        <w:t>Termen</w:t>
      </w:r>
      <w:r w:rsidRPr="009201BE">
        <w:rPr>
          <w:rFonts w:ascii="Times New Roman" w:eastAsia="Calibri" w:hAnsi="Times New Roman" w:cs="Times New Roman"/>
          <w:spacing w:val="-3"/>
        </w:rPr>
        <w:t xml:space="preserve"> de livrare </w:t>
      </w:r>
      <w:r w:rsidRPr="009201BE">
        <w:rPr>
          <w:rFonts w:ascii="Times New Roman" w:eastAsia="Calibri" w:hAnsi="Times New Roman" w:cs="Times New Roman"/>
          <w:i/>
          <w:spacing w:val="-3"/>
        </w:rPr>
        <w:t>(termen de livrare acceptat: Lot 1 - maxim 90 zile din data semnării contractului, Lot 2-</w:t>
      </w:r>
      <w:r>
        <w:rPr>
          <w:rFonts w:ascii="Times New Roman" w:eastAsia="Calibri" w:hAnsi="Times New Roman" w:cs="Times New Roman"/>
          <w:i/>
          <w:spacing w:val="-3"/>
        </w:rPr>
        <w:t>7</w:t>
      </w:r>
      <w:r w:rsidRPr="009201BE">
        <w:rPr>
          <w:rFonts w:ascii="Times New Roman" w:eastAsia="Calibri" w:hAnsi="Times New Roman" w:cs="Times New Roman"/>
          <w:i/>
          <w:spacing w:val="-3"/>
        </w:rPr>
        <w:t xml:space="preserve"> - maxim 30 zile din data semnării contractului)</w:t>
      </w:r>
      <w:r w:rsidRPr="009201BE">
        <w:rPr>
          <w:rFonts w:ascii="Times New Roman" w:eastAsia="Calibri" w:hAnsi="Times New Roman" w:cs="Times New Roman"/>
        </w:rPr>
        <w:t>: Lot 1:</w:t>
      </w:r>
      <w:r w:rsidRPr="009201BE">
        <w:rPr>
          <w:rFonts w:ascii="Times New Roman" w:eastAsia="Calibri" w:hAnsi="Times New Roman" w:cs="Times New Roman"/>
          <w:u w:val="single"/>
        </w:rPr>
        <w:t>__________</w:t>
      </w:r>
      <w:r w:rsidRPr="009201BE">
        <w:rPr>
          <w:rFonts w:ascii="Times New Roman" w:eastAsia="Calibri" w:hAnsi="Times New Roman" w:cs="Times New Roman"/>
        </w:rPr>
        <w:t>, Lot 2:</w:t>
      </w:r>
      <w:r w:rsidRPr="009201BE">
        <w:rPr>
          <w:rFonts w:ascii="Times New Roman" w:eastAsia="Calibri" w:hAnsi="Times New Roman" w:cs="Times New Roman"/>
          <w:u w:val="single"/>
        </w:rPr>
        <w:t>__________</w:t>
      </w:r>
      <w:r w:rsidRPr="009201BE">
        <w:rPr>
          <w:rFonts w:ascii="Times New Roman" w:eastAsia="Calibri" w:hAnsi="Times New Roman" w:cs="Times New Roman"/>
        </w:rPr>
        <w:t xml:space="preserve">, Lot 3:________, Lot 4:_________, Lot 5:___________, Lot 6:___________, Lot 7:_____________, </w:t>
      </w:r>
    </w:p>
    <w:p w14:paraId="37C2B169" w14:textId="77777777" w:rsidR="00343F9A" w:rsidRPr="009201BE" w:rsidRDefault="00343F9A" w:rsidP="00343F9A">
      <w:pPr>
        <w:spacing w:before="141"/>
        <w:ind w:left="156" w:right="-126"/>
        <w:jc w:val="center"/>
        <w:rPr>
          <w:rFonts w:ascii="Times New Roman" w:eastAsia="Calibri" w:hAnsi="Times New Roman" w:cs="Times New Roman"/>
          <w:i/>
        </w:rPr>
      </w:pPr>
      <w:r w:rsidRPr="009201BE">
        <w:rPr>
          <w:rFonts w:ascii="Times New Roman" w:eastAsia="Calibri" w:hAnsi="Times New Roman" w:cs="Times New Roman"/>
          <w:i/>
        </w:rPr>
        <w:t xml:space="preserve">      (se</w:t>
      </w:r>
      <w:r w:rsidRPr="009201BE">
        <w:rPr>
          <w:rFonts w:ascii="Times New Roman" w:eastAsia="Calibri" w:hAnsi="Times New Roman" w:cs="Times New Roman"/>
          <w:i/>
          <w:spacing w:val="-2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completează în mod</w:t>
      </w:r>
      <w:r w:rsidRPr="009201BE">
        <w:rPr>
          <w:rFonts w:ascii="Times New Roman" w:eastAsia="Calibri" w:hAnsi="Times New Roman" w:cs="Times New Roman"/>
          <w:i/>
          <w:spacing w:val="-6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obligatoriu)</w:t>
      </w:r>
    </w:p>
    <w:p w14:paraId="431CE562" w14:textId="77777777" w:rsidR="00343F9A" w:rsidRPr="009201BE" w:rsidRDefault="00343F9A" w:rsidP="00343F9A">
      <w:pPr>
        <w:widowControl w:val="0"/>
        <w:tabs>
          <w:tab w:val="left" w:pos="3536"/>
        </w:tabs>
        <w:autoSpaceDE w:val="0"/>
        <w:autoSpaceDN w:val="0"/>
        <w:spacing w:before="62" w:after="0" w:line="240" w:lineRule="auto"/>
        <w:ind w:left="142"/>
        <w:rPr>
          <w:rFonts w:ascii="Times New Roman" w:eastAsia="Times New Roman" w:hAnsi="Times New Roman" w:cs="Times New Roman"/>
        </w:rPr>
      </w:pPr>
    </w:p>
    <w:p w14:paraId="4698AB15" w14:textId="77777777" w:rsidR="00343F9A" w:rsidRPr="009201BE" w:rsidRDefault="00343F9A" w:rsidP="00343F9A">
      <w:pPr>
        <w:widowControl w:val="0"/>
        <w:tabs>
          <w:tab w:val="left" w:pos="3536"/>
        </w:tabs>
        <w:autoSpaceDE w:val="0"/>
        <w:autoSpaceDN w:val="0"/>
        <w:spacing w:before="62" w:after="0" w:line="240" w:lineRule="auto"/>
        <w:ind w:left="142"/>
        <w:rPr>
          <w:rFonts w:ascii="Times New Roman" w:eastAsia="Times New Roman" w:hAnsi="Times New Roman" w:cs="Times New Roman"/>
        </w:rPr>
      </w:pPr>
      <w:r w:rsidRPr="009201BE">
        <w:rPr>
          <w:rFonts w:ascii="Times New Roman" w:eastAsia="Times New Roman" w:hAnsi="Times New Roman" w:cs="Times New Roman"/>
        </w:rPr>
        <w:t>Data</w:t>
      </w:r>
      <w:r w:rsidRPr="009201BE">
        <w:rPr>
          <w:rFonts w:ascii="Times New Roman" w:eastAsia="Times New Roman" w:hAnsi="Times New Roman" w:cs="Times New Roman"/>
          <w:spacing w:val="-7"/>
        </w:rPr>
        <w:t xml:space="preserve"> </w:t>
      </w:r>
      <w:r w:rsidRPr="009201BE">
        <w:rPr>
          <w:rFonts w:ascii="Times New Roman" w:eastAsia="Times New Roman" w:hAnsi="Times New Roman" w:cs="Times New Roman"/>
        </w:rPr>
        <w:t>completării:</w:t>
      </w:r>
      <w:r w:rsidRPr="009201BE">
        <w:rPr>
          <w:rFonts w:ascii="Times New Roman" w:eastAsia="Times New Roman" w:hAnsi="Times New Roman" w:cs="Times New Roman"/>
          <w:u w:val="single"/>
        </w:rPr>
        <w:t xml:space="preserve"> </w:t>
      </w:r>
      <w:r w:rsidRPr="009201BE">
        <w:rPr>
          <w:rFonts w:ascii="Times New Roman" w:eastAsia="Times New Roman" w:hAnsi="Times New Roman" w:cs="Times New Roman"/>
          <w:u w:val="single"/>
        </w:rPr>
        <w:tab/>
      </w:r>
    </w:p>
    <w:p w14:paraId="69E80D3B" w14:textId="77777777" w:rsidR="00343F9A" w:rsidRPr="009201BE" w:rsidRDefault="00343F9A" w:rsidP="00343F9A">
      <w:pPr>
        <w:widowControl w:val="0"/>
        <w:autoSpaceDE w:val="0"/>
        <w:autoSpaceDN w:val="0"/>
        <w:spacing w:before="5" w:after="0" w:line="240" w:lineRule="auto"/>
        <w:ind w:left="142"/>
        <w:rPr>
          <w:rFonts w:ascii="Times New Roman" w:eastAsia="Times New Roman" w:hAnsi="Times New Roman" w:cs="Times New Roman"/>
        </w:rPr>
      </w:pPr>
      <w:r w:rsidRPr="009201BE">
        <w:rPr>
          <w:rFonts w:ascii="Times New Roman" w:eastAsia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195F7CC" wp14:editId="01502D9F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5715" r="8255" b="12065"/>
                <wp:wrapTopAndBottom/>
                <wp:docPr id="5" name="Поли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1258BC" id="Полилиния 5" o:spid="_x0000_s1026" style="position:absolute;margin-left:63.85pt;margin-top:18.55pt;width:270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" path="m,l5400,e" filled="f" strokeweight=".48pt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06509104" w14:textId="77777777" w:rsidR="00343F9A" w:rsidRPr="009201BE" w:rsidRDefault="00343F9A" w:rsidP="00343F9A">
      <w:pPr>
        <w:spacing w:before="112"/>
        <w:ind w:left="142"/>
        <w:rPr>
          <w:rFonts w:ascii="Times New Roman" w:eastAsia="Calibri" w:hAnsi="Times New Roman" w:cs="Times New Roman"/>
          <w:i/>
        </w:rPr>
      </w:pPr>
      <w:r w:rsidRPr="009201BE">
        <w:rPr>
          <w:rFonts w:ascii="Times New Roman" w:eastAsia="Calibri" w:hAnsi="Times New Roman" w:cs="Times New Roman"/>
          <w:i/>
        </w:rPr>
        <w:t>(Numele,</w:t>
      </w:r>
      <w:r w:rsidRPr="009201BE">
        <w:rPr>
          <w:rFonts w:ascii="Times New Roman" w:eastAsia="Calibri" w:hAnsi="Times New Roman" w:cs="Times New Roman"/>
          <w:i/>
          <w:spacing w:val="-2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prenumele</w:t>
      </w:r>
      <w:r w:rsidRPr="009201BE">
        <w:rPr>
          <w:rFonts w:ascii="Times New Roman" w:eastAsia="Calibri" w:hAnsi="Times New Roman" w:cs="Times New Roman"/>
          <w:i/>
          <w:spacing w:val="-3"/>
        </w:rPr>
        <w:t xml:space="preserve"> </w:t>
      </w:r>
      <w:proofErr w:type="spellStart"/>
      <w:r w:rsidRPr="009201BE">
        <w:rPr>
          <w:rFonts w:ascii="Times New Roman" w:eastAsia="Calibri" w:hAnsi="Times New Roman" w:cs="Times New Roman"/>
          <w:i/>
        </w:rPr>
        <w:t>şi</w:t>
      </w:r>
      <w:proofErr w:type="spellEnd"/>
      <w:r w:rsidRPr="009201BE">
        <w:rPr>
          <w:rFonts w:ascii="Times New Roman" w:eastAsia="Calibri" w:hAnsi="Times New Roman" w:cs="Times New Roman"/>
          <w:i/>
          <w:spacing w:val="-2"/>
        </w:rPr>
        <w:t xml:space="preserve"> </w:t>
      </w:r>
      <w:proofErr w:type="spellStart"/>
      <w:r w:rsidRPr="009201BE">
        <w:rPr>
          <w:rFonts w:ascii="Times New Roman" w:eastAsia="Calibri" w:hAnsi="Times New Roman" w:cs="Times New Roman"/>
          <w:i/>
        </w:rPr>
        <w:t>funcţia</w:t>
      </w:r>
      <w:proofErr w:type="spellEnd"/>
      <w:r w:rsidRPr="009201BE">
        <w:rPr>
          <w:rFonts w:ascii="Times New Roman" w:eastAsia="Calibri" w:hAnsi="Times New Roman" w:cs="Times New Roman"/>
          <w:i/>
          <w:spacing w:val="-3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persoanei</w:t>
      </w:r>
      <w:r w:rsidRPr="009201BE">
        <w:rPr>
          <w:rFonts w:ascii="Times New Roman" w:eastAsia="Calibri" w:hAnsi="Times New Roman" w:cs="Times New Roman"/>
          <w:i/>
          <w:spacing w:val="-2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autorizate</w:t>
      </w:r>
      <w:r w:rsidRPr="009201BE">
        <w:rPr>
          <w:rFonts w:ascii="Times New Roman" w:eastAsia="Calibri" w:hAnsi="Times New Roman" w:cs="Times New Roman"/>
          <w:i/>
          <w:spacing w:val="-3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să</w:t>
      </w:r>
      <w:r w:rsidRPr="009201BE">
        <w:rPr>
          <w:rFonts w:ascii="Times New Roman" w:eastAsia="Calibri" w:hAnsi="Times New Roman" w:cs="Times New Roman"/>
          <w:i/>
          <w:spacing w:val="-2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reprezinte</w:t>
      </w:r>
      <w:r w:rsidRPr="009201BE">
        <w:rPr>
          <w:rFonts w:ascii="Times New Roman" w:eastAsia="Calibri" w:hAnsi="Times New Roman" w:cs="Times New Roman"/>
          <w:i/>
          <w:spacing w:val="-4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operatorul</w:t>
      </w:r>
      <w:r w:rsidRPr="009201BE">
        <w:rPr>
          <w:rFonts w:ascii="Times New Roman" w:eastAsia="Calibri" w:hAnsi="Times New Roman" w:cs="Times New Roman"/>
          <w:i/>
          <w:spacing w:val="-2"/>
        </w:rPr>
        <w:t xml:space="preserve"> </w:t>
      </w:r>
      <w:r w:rsidRPr="009201BE">
        <w:rPr>
          <w:rFonts w:ascii="Times New Roman" w:eastAsia="Calibri" w:hAnsi="Times New Roman" w:cs="Times New Roman"/>
          <w:i/>
        </w:rPr>
        <w:t>economic)</w:t>
      </w:r>
    </w:p>
    <w:p w14:paraId="5BD7EE3D" w14:textId="77777777" w:rsidR="00343F9A" w:rsidRPr="009201BE" w:rsidRDefault="00343F9A" w:rsidP="00343F9A">
      <w:pPr>
        <w:widowControl w:val="0"/>
        <w:autoSpaceDE w:val="0"/>
        <w:autoSpaceDN w:val="0"/>
        <w:spacing w:before="5" w:after="0" w:line="240" w:lineRule="auto"/>
        <w:ind w:left="142"/>
        <w:rPr>
          <w:rFonts w:ascii="Times New Roman" w:eastAsia="Times New Roman" w:hAnsi="Times New Roman" w:cs="Times New Roman"/>
          <w:i/>
        </w:rPr>
      </w:pPr>
      <w:r w:rsidRPr="009201BE">
        <w:rPr>
          <w:rFonts w:ascii="Times New Roman" w:eastAsia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BF2DE70" wp14:editId="2F4C58F0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9525" r="8255" b="8255"/>
                <wp:wrapTopAndBottom/>
                <wp:docPr id="6" name="Поли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E4610A" id="Полилиния 6" o:spid="_x0000_s1026" style="position:absolute;margin-left:63.85pt;margin-top:18.55pt;width:270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" path="m,l5400,e" filled="f" strokeweight=".17356mm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05DB8550" w14:textId="77777777" w:rsidR="00343F9A" w:rsidRPr="009201BE" w:rsidRDefault="00343F9A" w:rsidP="00343F9A">
      <w:pPr>
        <w:ind w:left="142"/>
        <w:rPr>
          <w:rFonts w:ascii="Times New Roman" w:eastAsia="Calibri" w:hAnsi="Times New Roman" w:cs="Times New Roman"/>
        </w:rPr>
      </w:pPr>
      <w:r w:rsidRPr="009201BE">
        <w:rPr>
          <w:rFonts w:ascii="Times New Roman" w:eastAsia="Calibri" w:hAnsi="Times New Roman" w:cs="Times New Roman"/>
          <w:i/>
        </w:rPr>
        <w:t>(semnătura)</w:t>
      </w:r>
      <w:r w:rsidRPr="009201BE">
        <w:rPr>
          <w:rFonts w:ascii="Times New Roman" w:eastAsia="Calibri" w:hAnsi="Times New Roman" w:cs="Times New Roman"/>
          <w:i/>
          <w:spacing w:val="-2"/>
        </w:rPr>
        <w:t xml:space="preserve"> </w:t>
      </w:r>
    </w:p>
    <w:p w14:paraId="6229453E" w14:textId="3B8EF996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7709C86E" w14:textId="4D5B151A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3A456B13" w14:textId="14298F92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19759B73" w14:textId="4FD94239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5CCE6E6E" w14:textId="766F571C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286DD59E" w14:textId="18A8DF66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218F0D18" w14:textId="07F61EAD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080374DE" w14:textId="07A72DF6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339AEA85" w14:textId="5923B3FA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49BC587C" w14:textId="599B5EA4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388AB25D" w14:textId="3BE96C22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04E61FBC" w14:textId="0B5C1870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67222972" w14:textId="249CF36D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34335D7D" w14:textId="3196436D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6CA57D38" w14:textId="23C1B845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59C6EA55" w14:textId="3F18B2B8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318D0FA4" w14:textId="0B9DD568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4110AD8E" w14:textId="37DEF1F5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7EF527E1" w14:textId="1E07E7D0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3054E0D1" w14:textId="43418BFD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1C819BB7" w14:textId="56A9B79D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47F5D954" w14:textId="77777777" w:rsidR="00394B16" w:rsidRDefault="00394B16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12FDE832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i/>
          <w:kern w:val="1"/>
          <w:lang w:eastAsia="hi-IN" w:bidi="hi-IN"/>
        </w:rPr>
        <w:lastRenderedPageBreak/>
        <w:t>Anexa 2</w:t>
      </w:r>
    </w:p>
    <w:p w14:paraId="31C19344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14:paraId="6A3B6E05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04F89940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501BE126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589951C9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0CE363D7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0A79DE17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0049C791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2979A36D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3A7F4459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3F6DD197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730E5DBA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092E9A8A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5BEB5E3F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6F8B86FA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56C61AD5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09003A85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68D1AB53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4EA67308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6297D89D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765DEFA6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0CBFB3BC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315EF3A9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22B6755C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4CC11187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25CA5058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5D7913D0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08F9F639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78678C25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3778646C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20B15C2D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4F29F520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17ADB11B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7D702289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51E9D7C8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1307F0CC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32AD6D1F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423FFBC7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2BAAE001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5560509E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6B019776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371C7072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59129284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388BA845" w14:textId="77777777" w:rsidR="00343F9A" w:rsidRPr="00944FD8" w:rsidRDefault="00343F9A" w:rsidP="0034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60C3427F" w14:textId="77777777" w:rsidR="00343F9A" w:rsidRPr="00944FD8" w:rsidRDefault="00343F9A" w:rsidP="00343F9A">
      <w:pPr>
        <w:tabs>
          <w:tab w:val="left" w:pos="4185"/>
        </w:tabs>
        <w:rPr>
          <w:rFonts w:ascii="Times New Roman" w:eastAsia="Calibri" w:hAnsi="Times New Roman" w:cs="Times New Roman"/>
        </w:rPr>
      </w:pPr>
      <w:r w:rsidRPr="00944FD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</w:p>
    <w:p w14:paraId="3DDADD66" w14:textId="77777777" w:rsidR="00343F9A" w:rsidRDefault="00343F9A" w:rsidP="00343F9A"/>
    <w:p w14:paraId="2487B38E" w14:textId="4D06CB56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18B377D0" w14:textId="38082AAC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35756D7E" w14:textId="74F65582" w:rsidR="00343F9A" w:rsidRDefault="00343F9A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1DA92C90" w14:textId="77777777" w:rsidR="00343F9A" w:rsidRPr="00F41B91" w:rsidRDefault="00343F9A" w:rsidP="00343F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F41B91">
        <w:rPr>
          <w:rFonts w:ascii="Times New Roman" w:eastAsia="Times New Roman" w:hAnsi="Times New Roman" w:cs="Times New Roman"/>
          <w:i/>
          <w:lang w:val="en-US" w:eastAsia="ru-RU"/>
        </w:rPr>
        <w:lastRenderedPageBreak/>
        <w:t>Anexa</w:t>
      </w:r>
      <w:proofErr w:type="spellEnd"/>
      <w:r w:rsidRPr="00F41B91">
        <w:rPr>
          <w:rFonts w:ascii="Times New Roman" w:eastAsia="Times New Roman" w:hAnsi="Times New Roman" w:cs="Times New Roman"/>
          <w:i/>
          <w:lang w:val="en-US" w:eastAsia="ru-RU"/>
        </w:rPr>
        <w:t xml:space="preserve"> 3</w:t>
      </w:r>
    </w:p>
    <w:p w14:paraId="7E1F450F" w14:textId="77777777" w:rsidR="00343F9A" w:rsidRPr="00F41B91" w:rsidRDefault="00343F9A" w:rsidP="00343F9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10A94BDC" w14:textId="77777777" w:rsidR="00343F9A" w:rsidRPr="00F41B91" w:rsidRDefault="00343F9A" w:rsidP="00343F9A">
      <w:pPr>
        <w:spacing w:before="120" w:after="120"/>
        <w:jc w:val="center"/>
        <w:rPr>
          <w:rFonts w:ascii="Times New Roman" w:eastAsia="Calibri" w:hAnsi="Times New Roman" w:cs="Times New Roman"/>
        </w:rPr>
      </w:pPr>
      <w:r w:rsidRPr="00F41B91">
        <w:rPr>
          <w:rFonts w:ascii="Times New Roman" w:eastAsia="Calibri" w:hAnsi="Times New Roman" w:cs="Times New Roman"/>
        </w:rPr>
        <w:t>________________________________________________</w:t>
      </w:r>
    </w:p>
    <w:p w14:paraId="49CFF0B1" w14:textId="77777777" w:rsidR="00343F9A" w:rsidRPr="00F41B91" w:rsidRDefault="00343F9A" w:rsidP="00343F9A">
      <w:pPr>
        <w:spacing w:before="120" w:after="120"/>
        <w:jc w:val="center"/>
        <w:rPr>
          <w:rFonts w:ascii="Times New Roman" w:eastAsia="Calibri" w:hAnsi="Times New Roman" w:cs="Times New Roman"/>
        </w:rPr>
      </w:pPr>
      <w:r w:rsidRPr="00F41B91">
        <w:rPr>
          <w:rFonts w:ascii="Times New Roman" w:eastAsia="Calibri" w:hAnsi="Times New Roman" w:cs="Times New Roman"/>
        </w:rPr>
        <w:t>(denumirea/numele operatorului economic)</w:t>
      </w:r>
    </w:p>
    <w:p w14:paraId="495191DD" w14:textId="77777777" w:rsidR="00343F9A" w:rsidRPr="00F41B91" w:rsidRDefault="00343F9A" w:rsidP="00343F9A">
      <w:pPr>
        <w:spacing w:after="0"/>
        <w:jc w:val="center"/>
        <w:rPr>
          <w:rFonts w:ascii="Times New Roman" w:eastAsia="Calibri" w:hAnsi="Times New Roman" w:cs="Times New Roman"/>
        </w:rPr>
      </w:pPr>
    </w:p>
    <w:p w14:paraId="5955A3C6" w14:textId="77777777" w:rsidR="00343F9A" w:rsidRPr="00F41B91" w:rsidRDefault="00343F9A" w:rsidP="00343F9A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F41B91">
        <w:rPr>
          <w:rFonts w:ascii="Times New Roman" w:eastAsia="Calibri" w:hAnsi="Times New Roman" w:cs="Times New Roman"/>
          <w:b/>
        </w:rPr>
        <w:t>DECLARAŢIE</w:t>
      </w:r>
    </w:p>
    <w:p w14:paraId="4578D0A0" w14:textId="77777777" w:rsidR="00343F9A" w:rsidRPr="00F41B91" w:rsidRDefault="00343F9A" w:rsidP="00343F9A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F41B91">
        <w:rPr>
          <w:rFonts w:ascii="Times New Roman" w:eastAsia="Calibri" w:hAnsi="Times New Roman" w:cs="Times New Roman"/>
          <w:b/>
        </w:rPr>
        <w:t xml:space="preserve">privind neîncadrarea în </w:t>
      </w:r>
      <w:proofErr w:type="spellStart"/>
      <w:r w:rsidRPr="00F41B91">
        <w:rPr>
          <w:rFonts w:ascii="Times New Roman" w:eastAsia="Calibri" w:hAnsi="Times New Roman" w:cs="Times New Roman"/>
          <w:b/>
        </w:rPr>
        <w:t>situaţiile</w:t>
      </w:r>
      <w:proofErr w:type="spellEnd"/>
      <w:r w:rsidRPr="00F41B91">
        <w:rPr>
          <w:rFonts w:ascii="Times New Roman" w:eastAsia="Calibri" w:hAnsi="Times New Roman" w:cs="Times New Roman"/>
          <w:b/>
        </w:rPr>
        <w:t xml:space="preserve"> prevăzute la art.16 alin.(2) </w:t>
      </w:r>
      <w:proofErr w:type="spellStart"/>
      <w:r w:rsidRPr="00F41B91">
        <w:rPr>
          <w:rFonts w:ascii="Times New Roman" w:eastAsia="Calibri" w:hAnsi="Times New Roman" w:cs="Times New Roman"/>
          <w:b/>
        </w:rPr>
        <w:t>lit.a</w:t>
      </w:r>
      <w:proofErr w:type="spellEnd"/>
      <w:r w:rsidRPr="00F41B91">
        <w:rPr>
          <w:rFonts w:ascii="Times New Roman" w:eastAsia="Calibri" w:hAnsi="Times New Roman" w:cs="Times New Roman"/>
          <w:b/>
        </w:rPr>
        <w:t>) din</w:t>
      </w:r>
    </w:p>
    <w:p w14:paraId="46E860F7" w14:textId="77777777" w:rsidR="00343F9A" w:rsidRPr="00F41B91" w:rsidRDefault="00343F9A" w:rsidP="00343F9A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F41B91">
        <w:rPr>
          <w:rFonts w:ascii="Times New Roman" w:eastAsia="Calibri" w:hAnsi="Times New Roman" w:cs="Times New Roman"/>
          <w:b/>
        </w:rPr>
        <w:t>Legea nr.246/2017 cu privire la întreprinderea de stat</w:t>
      </w:r>
    </w:p>
    <w:p w14:paraId="5BDCD193" w14:textId="77777777" w:rsidR="00343F9A" w:rsidRPr="00F41B91" w:rsidRDefault="00343F9A" w:rsidP="00343F9A">
      <w:pPr>
        <w:spacing w:after="0"/>
        <w:jc w:val="center"/>
        <w:rPr>
          <w:rFonts w:ascii="Times New Roman" w:eastAsia="Calibri" w:hAnsi="Times New Roman" w:cs="Times New Roman"/>
          <w:b/>
        </w:rPr>
      </w:pPr>
      <w:proofErr w:type="spellStart"/>
      <w:r w:rsidRPr="00F41B91">
        <w:rPr>
          <w:rFonts w:ascii="Times New Roman" w:eastAsia="Calibri" w:hAnsi="Times New Roman" w:cs="Times New Roman"/>
          <w:b/>
        </w:rPr>
        <w:t>şi</w:t>
      </w:r>
      <w:proofErr w:type="spellEnd"/>
      <w:r w:rsidRPr="00F41B91">
        <w:rPr>
          <w:rFonts w:ascii="Times New Roman" w:eastAsia="Calibri" w:hAnsi="Times New Roman" w:cs="Times New Roman"/>
          <w:b/>
        </w:rPr>
        <w:t xml:space="preserve"> întreprinderea municipală</w:t>
      </w:r>
    </w:p>
    <w:p w14:paraId="4160D92E" w14:textId="77777777" w:rsidR="00343F9A" w:rsidRPr="00F41B91" w:rsidRDefault="00343F9A" w:rsidP="00343F9A">
      <w:pPr>
        <w:spacing w:after="0"/>
        <w:jc w:val="center"/>
        <w:rPr>
          <w:rFonts w:ascii="Times New Roman" w:eastAsia="Calibri" w:hAnsi="Times New Roman" w:cs="Times New Roman"/>
        </w:rPr>
      </w:pPr>
    </w:p>
    <w:p w14:paraId="3B789F50" w14:textId="1CE69541" w:rsidR="00343F9A" w:rsidRPr="00F41B91" w:rsidRDefault="00343F9A" w:rsidP="00343F9A">
      <w:pPr>
        <w:spacing w:before="123" w:line="254" w:lineRule="auto"/>
        <w:ind w:left="-142" w:right="15"/>
        <w:rPr>
          <w:rFonts w:ascii="Times New Roman" w:eastAsia="Calibri" w:hAnsi="Times New Roman" w:cs="Times New Roman"/>
          <w:u w:val="single"/>
        </w:rPr>
      </w:pPr>
      <w:r w:rsidRPr="00F41B91">
        <w:rPr>
          <w:rFonts w:ascii="Times New Roman" w:eastAsia="Calibri" w:hAnsi="Times New Roman" w:cs="Times New Roman"/>
        </w:rPr>
        <w:t xml:space="preserve">  Titlul </w:t>
      </w:r>
      <w:proofErr w:type="spellStart"/>
      <w:r w:rsidRPr="00F41B91">
        <w:rPr>
          <w:rFonts w:ascii="Times New Roman" w:eastAsia="Calibri" w:hAnsi="Times New Roman" w:cs="Times New Roman"/>
        </w:rPr>
        <w:t>achiziţiei</w:t>
      </w:r>
      <w:proofErr w:type="spellEnd"/>
      <w:r w:rsidRPr="00F41B91">
        <w:rPr>
          <w:rFonts w:ascii="Times New Roman" w:eastAsia="Calibri" w:hAnsi="Times New Roman" w:cs="Times New Roman"/>
        </w:rPr>
        <w:t xml:space="preserve">: </w:t>
      </w:r>
      <w:r w:rsidRPr="00DF63C6">
        <w:rPr>
          <w:rFonts w:ascii="Times New Roman" w:eastAsia="Times New Roman" w:hAnsi="Times New Roman" w:cs="Times New Roman"/>
          <w:b/>
          <w:kern w:val="1"/>
          <w:lang w:eastAsia="hi-IN" w:bidi="hi-IN"/>
        </w:rPr>
        <w:t>T-</w:t>
      </w:r>
      <w:r w:rsidR="00BE6186">
        <w:rPr>
          <w:rFonts w:ascii="Times New Roman" w:eastAsia="Times New Roman" w:hAnsi="Times New Roman" w:cs="Times New Roman"/>
          <w:b/>
          <w:kern w:val="1"/>
          <w:lang w:eastAsia="hi-IN" w:bidi="hi-IN"/>
        </w:rPr>
        <w:t>21</w:t>
      </w:r>
      <w:r w:rsidRPr="00DF63C6">
        <w:rPr>
          <w:rFonts w:ascii="Times New Roman" w:eastAsia="Times New Roman" w:hAnsi="Times New Roman" w:cs="Times New Roman"/>
          <w:b/>
          <w:kern w:val="1"/>
          <w:lang w:eastAsia="hi-IN" w:bidi="hi-IN"/>
        </w:rPr>
        <w:t xml:space="preserve">/01-26 </w:t>
      </w:r>
      <w:r w:rsidRPr="00DF63C6">
        <w:rPr>
          <w:rFonts w:ascii="Times New Roman" w:eastAsia="Calibri" w:hAnsi="Times New Roman" w:cs="Times New Roman"/>
          <w:b/>
        </w:rPr>
        <w:t>Metal pentru anul 2026</w:t>
      </w:r>
    </w:p>
    <w:p w14:paraId="1D84A598" w14:textId="77777777" w:rsidR="00343F9A" w:rsidRPr="00F41B91" w:rsidRDefault="00343F9A" w:rsidP="00343F9A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F41B91">
        <w:rPr>
          <w:rFonts w:ascii="Times New Roman" w:eastAsia="Calibri" w:hAnsi="Times New Roman" w:cs="Times New Roman"/>
        </w:rPr>
        <w:t>Subsemnatul, ___________________________, reprezentantul legal al ________________________,</w:t>
      </w:r>
    </w:p>
    <w:p w14:paraId="04D1706B" w14:textId="77777777" w:rsidR="00343F9A" w:rsidRPr="00F41B91" w:rsidRDefault="00343F9A" w:rsidP="00343F9A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F41B91">
        <w:rPr>
          <w:rFonts w:ascii="Times New Roman" w:eastAsia="Calibri" w:hAnsi="Times New Roman" w:cs="Times New Roman"/>
        </w:rPr>
        <w:t xml:space="preserve">                              </w:t>
      </w:r>
      <w:r w:rsidRPr="00F41B91">
        <w:rPr>
          <w:rFonts w:ascii="Times New Roman" w:eastAsia="Calibri" w:hAnsi="Times New Roman" w:cs="Times New Roman"/>
          <w:i/>
        </w:rPr>
        <w:t xml:space="preserve">(numele </w:t>
      </w:r>
      <w:proofErr w:type="spellStart"/>
      <w:r w:rsidRPr="00F41B91">
        <w:rPr>
          <w:rFonts w:ascii="Times New Roman" w:eastAsia="Calibri" w:hAnsi="Times New Roman" w:cs="Times New Roman"/>
          <w:i/>
        </w:rPr>
        <w:t>şi</w:t>
      </w:r>
      <w:proofErr w:type="spellEnd"/>
      <w:r w:rsidRPr="00F41B91">
        <w:rPr>
          <w:rFonts w:ascii="Times New Roman" w:eastAsia="Calibri" w:hAnsi="Times New Roman" w:cs="Times New Roman"/>
          <w:i/>
        </w:rPr>
        <w:t xml:space="preserve"> prenumele)</w:t>
      </w:r>
      <w:r w:rsidRPr="00F41B91">
        <w:rPr>
          <w:rFonts w:ascii="Times New Roman" w:eastAsia="Calibri" w:hAnsi="Times New Roman" w:cs="Times New Roman"/>
        </w:rPr>
        <w:t xml:space="preserve">                                      </w:t>
      </w:r>
      <w:r w:rsidRPr="00F41B91">
        <w:rPr>
          <w:rFonts w:ascii="Times New Roman" w:eastAsia="Calibri" w:hAnsi="Times New Roman" w:cs="Times New Roman"/>
          <w:i/>
        </w:rPr>
        <w:t>(denumirea operatorului economic)</w:t>
      </w:r>
    </w:p>
    <w:p w14:paraId="71D27530" w14:textId="77777777" w:rsidR="00343F9A" w:rsidRPr="00F41B91" w:rsidRDefault="00343F9A" w:rsidP="00343F9A">
      <w:pPr>
        <w:spacing w:before="123" w:line="254" w:lineRule="auto"/>
        <w:ind w:left="-142" w:right="15"/>
        <w:rPr>
          <w:rFonts w:ascii="Times New Roman" w:eastAsia="Calibri" w:hAnsi="Times New Roman" w:cs="Times New Roman"/>
          <w:u w:val="single"/>
        </w:rPr>
      </w:pPr>
      <w:r w:rsidRPr="00F41B91">
        <w:rPr>
          <w:rFonts w:ascii="Times New Roman" w:eastAsia="Calibri" w:hAnsi="Times New Roman" w:cs="Times New Roman"/>
        </w:rPr>
        <w:t xml:space="preserve">  în calitate de ofertant, la </w:t>
      </w:r>
      <w:proofErr w:type="spellStart"/>
      <w:r w:rsidRPr="00F41B91">
        <w:rPr>
          <w:rFonts w:ascii="Times New Roman" w:eastAsia="Calibri" w:hAnsi="Times New Roman" w:cs="Times New Roman"/>
        </w:rPr>
        <w:t>achiziţia</w:t>
      </w:r>
      <w:proofErr w:type="spellEnd"/>
      <w:r w:rsidRPr="00F41B91">
        <w:rPr>
          <w:rFonts w:ascii="Times New Roman" w:eastAsia="Calibri" w:hAnsi="Times New Roman" w:cs="Times New Roman"/>
        </w:rPr>
        <w:t xml:space="preserve">: </w:t>
      </w:r>
      <w:r w:rsidRPr="00F41B91">
        <w:rPr>
          <w:rFonts w:ascii="Times New Roman" w:eastAsia="Calibri" w:hAnsi="Times New Roman" w:cs="Times New Roman"/>
          <w:kern w:val="1"/>
          <w:lang w:eastAsia="hi-IN" w:bidi="hi-IN"/>
        </w:rPr>
        <w:t>Metal</w:t>
      </w:r>
      <w:r>
        <w:rPr>
          <w:rFonts w:ascii="Times New Roman" w:eastAsia="Calibri" w:hAnsi="Times New Roman" w:cs="Times New Roman"/>
          <w:kern w:val="1"/>
          <w:lang w:eastAsia="hi-IN" w:bidi="hi-IN"/>
        </w:rPr>
        <w:t xml:space="preserve"> pentru anul 2026</w:t>
      </w:r>
    </w:p>
    <w:p w14:paraId="31E694BF" w14:textId="77777777" w:rsidR="00343F9A" w:rsidRPr="00F41B91" w:rsidRDefault="00343F9A" w:rsidP="00343F9A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eastAsia="Calibri" w:hAnsi="Times New Roman" w:cs="Times New Roman"/>
          <w:i/>
        </w:rPr>
      </w:pPr>
      <w:r w:rsidRPr="00F41B91">
        <w:rPr>
          <w:rFonts w:ascii="Times New Roman" w:eastAsia="Calibri" w:hAnsi="Times New Roman" w:cs="Times New Roman"/>
        </w:rPr>
        <w:t xml:space="preserve">                                                                                  </w:t>
      </w:r>
      <w:r w:rsidRPr="00F41B91">
        <w:rPr>
          <w:rFonts w:ascii="Times New Roman" w:eastAsia="Calibri" w:hAnsi="Times New Roman" w:cs="Times New Roman"/>
          <w:i/>
        </w:rPr>
        <w:t xml:space="preserve">(denumirea </w:t>
      </w:r>
      <w:proofErr w:type="spellStart"/>
      <w:r w:rsidRPr="00F41B91">
        <w:rPr>
          <w:rFonts w:ascii="Times New Roman" w:eastAsia="Calibri" w:hAnsi="Times New Roman" w:cs="Times New Roman"/>
          <w:i/>
        </w:rPr>
        <w:t>achiziţiei</w:t>
      </w:r>
      <w:proofErr w:type="spellEnd"/>
      <w:r w:rsidRPr="00F41B91">
        <w:rPr>
          <w:rFonts w:ascii="Times New Roman" w:eastAsia="Calibri" w:hAnsi="Times New Roman" w:cs="Times New Roman"/>
          <w:i/>
        </w:rPr>
        <w:t>)</w:t>
      </w:r>
    </w:p>
    <w:p w14:paraId="75E522D9" w14:textId="77777777" w:rsidR="00343F9A" w:rsidRPr="00F41B91" w:rsidRDefault="00343F9A" w:rsidP="00343F9A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41B91">
        <w:rPr>
          <w:rFonts w:ascii="Times New Roman" w:eastAsia="Calibri" w:hAnsi="Times New Roman" w:cs="Times New Roman"/>
        </w:rPr>
        <w:t xml:space="preserve">organizată de </w:t>
      </w:r>
      <w:r w:rsidRPr="00F41B91">
        <w:rPr>
          <w:rFonts w:ascii="Times New Roman" w:eastAsia="Calibri" w:hAnsi="Times New Roman" w:cs="Times New Roman"/>
          <w:b/>
        </w:rPr>
        <w:t>Î.S.”MOLDELECTRICA”</w:t>
      </w:r>
      <w:r w:rsidRPr="00F41B91">
        <w:rPr>
          <w:rFonts w:ascii="Times New Roman" w:eastAsia="Calibri" w:hAnsi="Times New Roman" w:cs="Times New Roman"/>
        </w:rPr>
        <w:t xml:space="preserve">, declar pe propria răspundere, sub </w:t>
      </w:r>
      <w:proofErr w:type="spellStart"/>
      <w:r w:rsidRPr="00F41B91">
        <w:rPr>
          <w:rFonts w:ascii="Times New Roman" w:eastAsia="Calibri" w:hAnsi="Times New Roman" w:cs="Times New Roman"/>
        </w:rPr>
        <w:t>sancţiunea</w:t>
      </w:r>
      <w:proofErr w:type="spellEnd"/>
      <w:r w:rsidRPr="00F41B91">
        <w:rPr>
          <w:rFonts w:ascii="Times New Roman" w:eastAsia="Calibri" w:hAnsi="Times New Roman" w:cs="Times New Roman"/>
        </w:rPr>
        <w:t xml:space="preserve"> excluderii din procedură </w:t>
      </w:r>
      <w:proofErr w:type="spellStart"/>
      <w:r w:rsidRPr="00F41B91">
        <w:rPr>
          <w:rFonts w:ascii="Times New Roman" w:eastAsia="Calibri" w:hAnsi="Times New Roman" w:cs="Times New Roman"/>
        </w:rPr>
        <w:t>şi</w:t>
      </w:r>
      <w:proofErr w:type="spellEnd"/>
      <w:r w:rsidRPr="00F41B91">
        <w:rPr>
          <w:rFonts w:ascii="Times New Roman" w:eastAsia="Calibri" w:hAnsi="Times New Roman" w:cs="Times New Roman"/>
        </w:rPr>
        <w:t xml:space="preserve"> a </w:t>
      </w:r>
      <w:proofErr w:type="spellStart"/>
      <w:r w:rsidRPr="00F41B91">
        <w:rPr>
          <w:rFonts w:ascii="Times New Roman" w:eastAsia="Calibri" w:hAnsi="Times New Roman" w:cs="Times New Roman"/>
        </w:rPr>
        <w:t>sancţiunilor</w:t>
      </w:r>
      <w:proofErr w:type="spellEnd"/>
      <w:r w:rsidRPr="00F41B91">
        <w:rPr>
          <w:rFonts w:ascii="Times New Roman" w:eastAsia="Calibri" w:hAnsi="Times New Roman" w:cs="Times New Roman"/>
        </w:rPr>
        <w:t xml:space="preserve"> aplicate faptei de fals în acte publice, că nu ne aflăm în </w:t>
      </w:r>
      <w:proofErr w:type="spellStart"/>
      <w:r w:rsidRPr="00F41B91">
        <w:rPr>
          <w:rFonts w:ascii="Times New Roman" w:eastAsia="Calibri" w:hAnsi="Times New Roman" w:cs="Times New Roman"/>
        </w:rPr>
        <w:t>situaţiile</w:t>
      </w:r>
      <w:proofErr w:type="spellEnd"/>
      <w:r w:rsidRPr="00F41B91">
        <w:rPr>
          <w:rFonts w:ascii="Times New Roman" w:eastAsia="Calibri" w:hAnsi="Times New Roman" w:cs="Times New Roman"/>
        </w:rPr>
        <w:t xml:space="preserve"> prevăzute la art.16 alin.(2) </w:t>
      </w:r>
      <w:proofErr w:type="spellStart"/>
      <w:r w:rsidRPr="00F41B91">
        <w:rPr>
          <w:rFonts w:ascii="Times New Roman" w:eastAsia="Calibri" w:hAnsi="Times New Roman" w:cs="Times New Roman"/>
        </w:rPr>
        <w:t>lit.a</w:t>
      </w:r>
      <w:proofErr w:type="spellEnd"/>
      <w:r w:rsidRPr="00F41B91">
        <w:rPr>
          <w:rFonts w:ascii="Times New Roman" w:eastAsia="Calibri" w:hAnsi="Times New Roman" w:cs="Times New Roman"/>
        </w:rPr>
        <w:t xml:space="preserve">) din Legea nr.246/2017 cu privire la întreprinderea de stat </w:t>
      </w:r>
      <w:proofErr w:type="spellStart"/>
      <w:r w:rsidRPr="00F41B91">
        <w:rPr>
          <w:rFonts w:ascii="Times New Roman" w:eastAsia="Calibri" w:hAnsi="Times New Roman" w:cs="Times New Roman"/>
        </w:rPr>
        <w:t>şi</w:t>
      </w:r>
      <w:proofErr w:type="spellEnd"/>
      <w:r w:rsidRPr="00F41B91">
        <w:rPr>
          <w:rFonts w:ascii="Times New Roman" w:eastAsia="Calibri" w:hAnsi="Times New Roman" w:cs="Times New Roman"/>
        </w:rPr>
        <w:t xml:space="preserve"> întreprinderea municipală, respectiv ofertantul:</w:t>
      </w:r>
    </w:p>
    <w:p w14:paraId="7276D943" w14:textId="77777777" w:rsidR="00343F9A" w:rsidRPr="00F41B91" w:rsidRDefault="00343F9A" w:rsidP="00343F9A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41B91">
        <w:rPr>
          <w:rFonts w:ascii="Times New Roman" w:eastAsia="Calibri" w:hAnsi="Times New Roman" w:cs="Times New Roman"/>
        </w:rPr>
        <w:t xml:space="preserve">     - nu are drept membrul în cadrul consiliului de </w:t>
      </w:r>
      <w:proofErr w:type="spellStart"/>
      <w:r w:rsidRPr="00F41B91">
        <w:rPr>
          <w:rFonts w:ascii="Times New Roman" w:eastAsia="Calibri" w:hAnsi="Times New Roman" w:cs="Times New Roman"/>
        </w:rPr>
        <w:t>administraţie</w:t>
      </w:r>
      <w:proofErr w:type="spellEnd"/>
      <w:r w:rsidRPr="00F41B91">
        <w:rPr>
          <w:rFonts w:ascii="Times New Roman" w:eastAsia="Calibri" w:hAnsi="Times New Roman" w:cs="Times New Roman"/>
        </w:rPr>
        <w:t xml:space="preserve">/organului de conducere </w:t>
      </w:r>
      <w:proofErr w:type="spellStart"/>
      <w:r w:rsidRPr="00F41B91">
        <w:rPr>
          <w:rFonts w:ascii="Times New Roman" w:eastAsia="Calibri" w:hAnsi="Times New Roman" w:cs="Times New Roman"/>
        </w:rPr>
        <w:t>şi</w:t>
      </w:r>
      <w:proofErr w:type="spellEnd"/>
      <w:r w:rsidRPr="00F41B91">
        <w:rPr>
          <w:rFonts w:ascii="Times New Roman" w:eastAsia="Calibri" w:hAnsi="Times New Roman" w:cs="Times New Roman"/>
        </w:rPr>
        <w:t xml:space="preserve">/sau nu avem persoane care sunt </w:t>
      </w:r>
      <w:proofErr w:type="spellStart"/>
      <w:r w:rsidRPr="00F41B91">
        <w:rPr>
          <w:rFonts w:ascii="Times New Roman" w:eastAsia="Calibri" w:hAnsi="Times New Roman" w:cs="Times New Roman"/>
        </w:rPr>
        <w:t>soţ</w:t>
      </w:r>
      <w:proofErr w:type="spellEnd"/>
      <w:r w:rsidRPr="00F41B91">
        <w:rPr>
          <w:rFonts w:ascii="Times New Roman" w:eastAsia="Calibri" w:hAnsi="Times New Roman" w:cs="Times New Roman"/>
        </w:rPr>
        <w:t>/</w:t>
      </w:r>
      <w:proofErr w:type="spellStart"/>
      <w:r w:rsidRPr="00F41B91">
        <w:rPr>
          <w:rFonts w:ascii="Times New Roman" w:eastAsia="Calibri" w:hAnsi="Times New Roman" w:cs="Times New Roman"/>
        </w:rPr>
        <w:t>soţie</w:t>
      </w:r>
      <w:proofErr w:type="spellEnd"/>
      <w:r w:rsidRPr="00F41B91">
        <w:rPr>
          <w:rFonts w:ascii="Times New Roman" w:eastAsia="Calibri" w:hAnsi="Times New Roman" w:cs="Times New Roman"/>
        </w:rPr>
        <w:t xml:space="preserve">, persoana înrudită prin sânge sau prin </w:t>
      </w:r>
      <w:proofErr w:type="spellStart"/>
      <w:r w:rsidRPr="00F41B91">
        <w:rPr>
          <w:rFonts w:ascii="Times New Roman" w:eastAsia="Calibri" w:hAnsi="Times New Roman" w:cs="Times New Roman"/>
        </w:rPr>
        <w:t>adopţie</w:t>
      </w:r>
      <w:proofErr w:type="spellEnd"/>
      <w:r w:rsidRPr="00F41B91">
        <w:rPr>
          <w:rFonts w:ascii="Times New Roman" w:eastAsia="Calibri" w:hAnsi="Times New Roman" w:cs="Times New Roman"/>
        </w:rPr>
        <w:t xml:space="preserve"> cu subiectului declarării (părinte, frate/soră, bunic/bunică, nepot/nepoată, unchi/</w:t>
      </w:r>
      <w:proofErr w:type="spellStart"/>
      <w:r w:rsidRPr="00F41B91">
        <w:rPr>
          <w:rFonts w:ascii="Times New Roman" w:eastAsia="Calibri" w:hAnsi="Times New Roman" w:cs="Times New Roman"/>
        </w:rPr>
        <w:t>mătuşă</w:t>
      </w:r>
      <w:proofErr w:type="spellEnd"/>
      <w:r w:rsidRPr="00F41B91">
        <w:rPr>
          <w:rFonts w:ascii="Times New Roman" w:eastAsia="Calibri" w:hAnsi="Times New Roman" w:cs="Times New Roman"/>
        </w:rPr>
        <w:t xml:space="preserve">) </w:t>
      </w:r>
      <w:proofErr w:type="spellStart"/>
      <w:r w:rsidRPr="00F41B91">
        <w:rPr>
          <w:rFonts w:ascii="Times New Roman" w:eastAsia="Calibri" w:hAnsi="Times New Roman" w:cs="Times New Roman"/>
        </w:rPr>
        <w:t>şi</w:t>
      </w:r>
      <w:proofErr w:type="spellEnd"/>
      <w:r w:rsidRPr="00F41B91">
        <w:rPr>
          <w:rFonts w:ascii="Times New Roman" w:eastAsia="Calibri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F41B91">
        <w:rPr>
          <w:rFonts w:ascii="Times New Roman" w:eastAsia="Calibri" w:hAnsi="Times New Roman" w:cs="Times New Roman"/>
        </w:rPr>
        <w:t>relaţii</w:t>
      </w:r>
      <w:proofErr w:type="spellEnd"/>
      <w:r w:rsidRPr="00F41B91">
        <w:rPr>
          <w:rFonts w:ascii="Times New Roman" w:eastAsia="Calibri" w:hAnsi="Times New Roman" w:cs="Times New Roman"/>
        </w:rPr>
        <w:t xml:space="preserve"> comerciale cu persoane cu </w:t>
      </w:r>
      <w:proofErr w:type="spellStart"/>
      <w:r w:rsidRPr="00F41B91">
        <w:rPr>
          <w:rFonts w:ascii="Times New Roman" w:eastAsia="Calibri" w:hAnsi="Times New Roman" w:cs="Times New Roman"/>
        </w:rPr>
        <w:t>funcţii</w:t>
      </w:r>
      <w:proofErr w:type="spellEnd"/>
      <w:r w:rsidRPr="00F41B91">
        <w:rPr>
          <w:rFonts w:ascii="Times New Roman" w:eastAsia="Calibri" w:hAnsi="Times New Roman" w:cs="Times New Roman"/>
        </w:rPr>
        <w:t xml:space="preserve"> de decizie în cadrul Întreprinderii sau al furnizorului de servicii de </w:t>
      </w:r>
      <w:proofErr w:type="spellStart"/>
      <w:r w:rsidRPr="00F41B91">
        <w:rPr>
          <w:rFonts w:ascii="Times New Roman" w:eastAsia="Calibri" w:hAnsi="Times New Roman" w:cs="Times New Roman"/>
        </w:rPr>
        <w:t>achiziţie</w:t>
      </w:r>
      <w:proofErr w:type="spellEnd"/>
      <w:r w:rsidRPr="00F41B91">
        <w:rPr>
          <w:rFonts w:ascii="Times New Roman" w:eastAsia="Calibri" w:hAnsi="Times New Roman" w:cs="Times New Roman"/>
        </w:rPr>
        <w:t xml:space="preserve"> implicat în procedura de atribuire.</w:t>
      </w:r>
    </w:p>
    <w:p w14:paraId="5479D80C" w14:textId="77777777" w:rsidR="00343F9A" w:rsidRPr="00F41B91" w:rsidRDefault="00343F9A" w:rsidP="00343F9A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41B91">
        <w:rPr>
          <w:rFonts w:ascii="Times New Roman" w:eastAsia="Calibri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F41B91">
        <w:rPr>
          <w:rFonts w:ascii="Times New Roman" w:eastAsia="Calibri" w:hAnsi="Times New Roman" w:cs="Times New Roman"/>
        </w:rPr>
        <w:t>soţ</w:t>
      </w:r>
      <w:proofErr w:type="spellEnd"/>
      <w:r w:rsidRPr="00F41B91">
        <w:rPr>
          <w:rFonts w:ascii="Times New Roman" w:eastAsia="Calibri" w:hAnsi="Times New Roman" w:cs="Times New Roman"/>
        </w:rPr>
        <w:t>/</w:t>
      </w:r>
      <w:proofErr w:type="spellStart"/>
      <w:r w:rsidRPr="00F41B91">
        <w:rPr>
          <w:rFonts w:ascii="Times New Roman" w:eastAsia="Calibri" w:hAnsi="Times New Roman" w:cs="Times New Roman"/>
        </w:rPr>
        <w:t>soţie</w:t>
      </w:r>
      <w:proofErr w:type="spellEnd"/>
      <w:r w:rsidRPr="00F41B91">
        <w:rPr>
          <w:rFonts w:ascii="Times New Roman" w:eastAsia="Calibri" w:hAnsi="Times New Roman" w:cs="Times New Roman"/>
        </w:rPr>
        <w:t xml:space="preserve">, persoana înrudită prin sânge sau prin </w:t>
      </w:r>
      <w:proofErr w:type="spellStart"/>
      <w:r w:rsidRPr="00F41B91">
        <w:rPr>
          <w:rFonts w:ascii="Times New Roman" w:eastAsia="Calibri" w:hAnsi="Times New Roman" w:cs="Times New Roman"/>
        </w:rPr>
        <w:t>adopţie</w:t>
      </w:r>
      <w:proofErr w:type="spellEnd"/>
      <w:r w:rsidRPr="00F41B91">
        <w:rPr>
          <w:rFonts w:ascii="Times New Roman" w:eastAsia="Calibri" w:hAnsi="Times New Roman" w:cs="Times New Roman"/>
        </w:rPr>
        <w:t xml:space="preserve"> cu subiectului declarării (părinte, frate/soră, bunic/bunică, nepot/nepoată, unchi/</w:t>
      </w:r>
      <w:proofErr w:type="spellStart"/>
      <w:r w:rsidRPr="00F41B91">
        <w:rPr>
          <w:rFonts w:ascii="Times New Roman" w:eastAsia="Calibri" w:hAnsi="Times New Roman" w:cs="Times New Roman"/>
        </w:rPr>
        <w:t>mătuşă</w:t>
      </w:r>
      <w:proofErr w:type="spellEnd"/>
      <w:r w:rsidRPr="00F41B91">
        <w:rPr>
          <w:rFonts w:ascii="Times New Roman" w:eastAsia="Calibri" w:hAnsi="Times New Roman" w:cs="Times New Roman"/>
        </w:rPr>
        <w:t xml:space="preserve">) </w:t>
      </w:r>
      <w:proofErr w:type="spellStart"/>
      <w:r w:rsidRPr="00F41B91">
        <w:rPr>
          <w:rFonts w:ascii="Times New Roman" w:eastAsia="Calibri" w:hAnsi="Times New Roman" w:cs="Times New Roman"/>
        </w:rPr>
        <w:t>şi</w:t>
      </w:r>
      <w:proofErr w:type="spellEnd"/>
      <w:r w:rsidRPr="00F41B91">
        <w:rPr>
          <w:rFonts w:ascii="Times New Roman" w:eastAsia="Calibri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F41B91">
        <w:rPr>
          <w:rFonts w:ascii="Times New Roman" w:eastAsia="Calibri" w:hAnsi="Times New Roman" w:cs="Times New Roman"/>
        </w:rPr>
        <w:t>relaţii</w:t>
      </w:r>
      <w:proofErr w:type="spellEnd"/>
      <w:r w:rsidRPr="00F41B91">
        <w:rPr>
          <w:rFonts w:ascii="Times New Roman" w:eastAsia="Calibri" w:hAnsi="Times New Roman" w:cs="Times New Roman"/>
        </w:rPr>
        <w:t xml:space="preserve"> comerciale cu persoane cu </w:t>
      </w:r>
      <w:proofErr w:type="spellStart"/>
      <w:r w:rsidRPr="00F41B91">
        <w:rPr>
          <w:rFonts w:ascii="Times New Roman" w:eastAsia="Calibri" w:hAnsi="Times New Roman" w:cs="Times New Roman"/>
        </w:rPr>
        <w:t>funcţii</w:t>
      </w:r>
      <w:proofErr w:type="spellEnd"/>
      <w:r w:rsidRPr="00F41B91">
        <w:rPr>
          <w:rFonts w:ascii="Times New Roman" w:eastAsia="Calibri" w:hAnsi="Times New Roman" w:cs="Times New Roman"/>
        </w:rPr>
        <w:t xml:space="preserve"> de decizie în cadrul Întreprinderii sau al furnizorului de servicii de </w:t>
      </w:r>
      <w:proofErr w:type="spellStart"/>
      <w:r w:rsidRPr="00F41B91">
        <w:rPr>
          <w:rFonts w:ascii="Times New Roman" w:eastAsia="Calibri" w:hAnsi="Times New Roman" w:cs="Times New Roman"/>
        </w:rPr>
        <w:t>achiziţie</w:t>
      </w:r>
      <w:proofErr w:type="spellEnd"/>
      <w:r w:rsidRPr="00F41B91">
        <w:rPr>
          <w:rFonts w:ascii="Times New Roman" w:eastAsia="Calibri" w:hAnsi="Times New Roman" w:cs="Times New Roman"/>
        </w:rPr>
        <w:t xml:space="preserve"> implicat în procedura de atribuire,</w:t>
      </w:r>
    </w:p>
    <w:p w14:paraId="6162362C" w14:textId="77777777" w:rsidR="00343F9A" w:rsidRPr="00F41B91" w:rsidRDefault="00343F9A" w:rsidP="00343F9A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41B91">
        <w:rPr>
          <w:rFonts w:ascii="Times New Roman" w:eastAsia="Calibri" w:hAnsi="Times New Roman" w:cs="Times New Roman"/>
        </w:rPr>
        <w:t xml:space="preserve">     Declar că </w:t>
      </w:r>
      <w:proofErr w:type="spellStart"/>
      <w:r w:rsidRPr="00F41B91">
        <w:rPr>
          <w:rFonts w:ascii="Times New Roman" w:eastAsia="Calibri" w:hAnsi="Times New Roman" w:cs="Times New Roman"/>
        </w:rPr>
        <w:t>informaţiile</w:t>
      </w:r>
      <w:proofErr w:type="spellEnd"/>
      <w:r w:rsidRPr="00F41B91">
        <w:rPr>
          <w:rFonts w:ascii="Times New Roman" w:eastAsia="Calibri" w:hAnsi="Times New Roman" w:cs="Times New Roman"/>
        </w:rPr>
        <w:t xml:space="preserve"> furnizate în scopul demonstrării îndeplinirii criteriilor de calificare sunt complete </w:t>
      </w:r>
      <w:proofErr w:type="spellStart"/>
      <w:r w:rsidRPr="00F41B91">
        <w:rPr>
          <w:rFonts w:ascii="Times New Roman" w:eastAsia="Calibri" w:hAnsi="Times New Roman" w:cs="Times New Roman"/>
        </w:rPr>
        <w:t>şi</w:t>
      </w:r>
      <w:proofErr w:type="spellEnd"/>
      <w:r w:rsidRPr="00F41B91">
        <w:rPr>
          <w:rFonts w:ascii="Times New Roman" w:eastAsia="Calibri" w:hAnsi="Times New Roman" w:cs="Times New Roman"/>
        </w:rPr>
        <w:t xml:space="preserve"> corecte în fiecare detaliu </w:t>
      </w:r>
      <w:proofErr w:type="spellStart"/>
      <w:r w:rsidRPr="00F41B91">
        <w:rPr>
          <w:rFonts w:ascii="Times New Roman" w:eastAsia="Calibri" w:hAnsi="Times New Roman" w:cs="Times New Roman"/>
        </w:rPr>
        <w:t>şi</w:t>
      </w:r>
      <w:proofErr w:type="spellEnd"/>
      <w:r w:rsidRPr="00F41B91">
        <w:rPr>
          <w:rFonts w:ascii="Times New Roman" w:eastAsia="Calibri" w:hAnsi="Times New Roman" w:cs="Times New Roman"/>
        </w:rPr>
        <w:t xml:space="preserve"> </w:t>
      </w:r>
      <w:proofErr w:type="spellStart"/>
      <w:r w:rsidRPr="00F41B91">
        <w:rPr>
          <w:rFonts w:ascii="Times New Roman" w:eastAsia="Calibri" w:hAnsi="Times New Roman" w:cs="Times New Roman"/>
        </w:rPr>
        <w:t>înţeleg</w:t>
      </w:r>
      <w:proofErr w:type="spellEnd"/>
      <w:r w:rsidRPr="00F41B91">
        <w:rPr>
          <w:rFonts w:ascii="Times New Roman" w:eastAsia="Calibri" w:hAnsi="Times New Roman" w:cs="Times New Roman"/>
        </w:rPr>
        <w:t xml:space="preserve"> că întreprinderea are dreptul de a solicita, în scopul verificării </w:t>
      </w:r>
      <w:proofErr w:type="spellStart"/>
      <w:r w:rsidRPr="00F41B91">
        <w:rPr>
          <w:rFonts w:ascii="Times New Roman" w:eastAsia="Calibri" w:hAnsi="Times New Roman" w:cs="Times New Roman"/>
        </w:rPr>
        <w:t>şi</w:t>
      </w:r>
      <w:proofErr w:type="spellEnd"/>
      <w:r w:rsidRPr="00F41B91">
        <w:rPr>
          <w:rFonts w:ascii="Times New Roman" w:eastAsia="Calibri" w:hAnsi="Times New Roman" w:cs="Times New Roman"/>
        </w:rPr>
        <w:t xml:space="preserve"> confirmării </w:t>
      </w:r>
      <w:proofErr w:type="spellStart"/>
      <w:r w:rsidRPr="00F41B91">
        <w:rPr>
          <w:rFonts w:ascii="Times New Roman" w:eastAsia="Calibri" w:hAnsi="Times New Roman" w:cs="Times New Roman"/>
        </w:rPr>
        <w:t>declaraţiilor</w:t>
      </w:r>
      <w:proofErr w:type="spellEnd"/>
      <w:r w:rsidRPr="00F41B91">
        <w:rPr>
          <w:rFonts w:ascii="Times New Roman" w:eastAsia="Calibri" w:hAnsi="Times New Roman" w:cs="Times New Roman"/>
        </w:rPr>
        <w:t>, orice documente doveditoare de care dispun.</w:t>
      </w:r>
    </w:p>
    <w:p w14:paraId="0FC532D1" w14:textId="77777777" w:rsidR="00343F9A" w:rsidRPr="00F41B91" w:rsidRDefault="00343F9A" w:rsidP="00343F9A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B3B46EE" w14:textId="77777777" w:rsidR="00343F9A" w:rsidRPr="00F41B91" w:rsidRDefault="00343F9A" w:rsidP="00343F9A">
      <w:pPr>
        <w:spacing w:after="0" w:line="360" w:lineRule="auto"/>
        <w:rPr>
          <w:rFonts w:ascii="Times New Roman" w:eastAsia="Calibri" w:hAnsi="Times New Roman" w:cs="Times New Roman"/>
        </w:rPr>
      </w:pPr>
      <w:r w:rsidRPr="00F41B91">
        <w:rPr>
          <w:rFonts w:ascii="Times New Roman" w:eastAsia="Calibri" w:hAnsi="Times New Roman" w:cs="Times New Roman"/>
        </w:rPr>
        <w:t xml:space="preserve">Data completării ________________________________ </w:t>
      </w:r>
    </w:p>
    <w:p w14:paraId="4C1CEB7B" w14:textId="77777777" w:rsidR="00343F9A" w:rsidRPr="00F41B91" w:rsidRDefault="00343F9A" w:rsidP="00343F9A">
      <w:pPr>
        <w:spacing w:after="0" w:line="240" w:lineRule="auto"/>
        <w:rPr>
          <w:rFonts w:ascii="Times New Roman" w:eastAsia="Calibri" w:hAnsi="Times New Roman" w:cs="Times New Roman"/>
        </w:rPr>
      </w:pPr>
      <w:r w:rsidRPr="00F41B91">
        <w:rPr>
          <w:rFonts w:ascii="Times New Roman" w:eastAsia="Calibri" w:hAnsi="Times New Roman" w:cs="Times New Roman"/>
        </w:rPr>
        <w:t xml:space="preserve">Operator economic ______________________________ </w:t>
      </w:r>
    </w:p>
    <w:p w14:paraId="0C82B16B" w14:textId="77777777" w:rsidR="00343F9A" w:rsidRPr="00F41B91" w:rsidRDefault="00343F9A" w:rsidP="00343F9A">
      <w:pPr>
        <w:spacing w:after="0" w:line="360" w:lineRule="auto"/>
        <w:rPr>
          <w:rFonts w:ascii="Times New Roman" w:eastAsia="Calibri" w:hAnsi="Times New Roman" w:cs="Times New Roman"/>
        </w:rPr>
      </w:pPr>
      <w:r w:rsidRPr="00F41B91">
        <w:rPr>
          <w:rFonts w:ascii="Times New Roman" w:eastAsia="Calibri" w:hAnsi="Times New Roman" w:cs="Times New Roman"/>
        </w:rPr>
        <w:t xml:space="preserve">                                                         (semnătura)</w:t>
      </w:r>
    </w:p>
    <w:p w14:paraId="0CDD0049" w14:textId="77777777" w:rsidR="00343F9A" w:rsidRPr="00F41B91" w:rsidRDefault="00343F9A" w:rsidP="00343F9A">
      <w:pPr>
        <w:spacing w:after="0" w:line="360" w:lineRule="auto"/>
        <w:rPr>
          <w:rFonts w:ascii="Times New Roman" w:eastAsia="Calibri" w:hAnsi="Times New Roman" w:cs="Times New Roman"/>
        </w:rPr>
      </w:pPr>
      <w:r w:rsidRPr="00F41B91">
        <w:rPr>
          <w:rFonts w:ascii="Times New Roman" w:eastAsia="Calibri" w:hAnsi="Times New Roman" w:cs="Times New Roman"/>
        </w:rPr>
        <w:t xml:space="preserve"> Persoanele care </w:t>
      </w:r>
      <w:proofErr w:type="spellStart"/>
      <w:r w:rsidRPr="00F41B91">
        <w:rPr>
          <w:rFonts w:ascii="Times New Roman" w:eastAsia="Calibri" w:hAnsi="Times New Roman" w:cs="Times New Roman"/>
        </w:rPr>
        <w:t>deţin</w:t>
      </w:r>
      <w:proofErr w:type="spellEnd"/>
      <w:r w:rsidRPr="00F41B91">
        <w:rPr>
          <w:rFonts w:ascii="Times New Roman" w:eastAsia="Calibri" w:hAnsi="Times New Roman" w:cs="Times New Roman"/>
        </w:rPr>
        <w:t xml:space="preserve"> </w:t>
      </w:r>
      <w:proofErr w:type="spellStart"/>
      <w:r w:rsidRPr="00F41B91">
        <w:rPr>
          <w:rFonts w:ascii="Times New Roman" w:eastAsia="Calibri" w:hAnsi="Times New Roman" w:cs="Times New Roman"/>
        </w:rPr>
        <w:t>funcţii</w:t>
      </w:r>
      <w:proofErr w:type="spellEnd"/>
      <w:r w:rsidRPr="00F41B91">
        <w:rPr>
          <w:rFonts w:ascii="Times New Roman" w:eastAsia="Calibri" w:hAnsi="Times New Roman" w:cs="Times New Roman"/>
        </w:rPr>
        <w:t xml:space="preserve"> de decizie în cadrul întreprinderii, responsabile cu </w:t>
      </w:r>
      <w:proofErr w:type="spellStart"/>
      <w:r w:rsidRPr="00F41B91">
        <w:rPr>
          <w:rFonts w:ascii="Times New Roman" w:eastAsia="Calibri" w:hAnsi="Times New Roman" w:cs="Times New Roman"/>
        </w:rPr>
        <w:t>achiziţia</w:t>
      </w:r>
      <w:proofErr w:type="spellEnd"/>
      <w:r w:rsidRPr="00F41B91">
        <w:rPr>
          <w:rFonts w:ascii="Times New Roman" w:eastAsia="Calibri" w:hAnsi="Times New Roman" w:cs="Times New Roman"/>
        </w:rPr>
        <w:t xml:space="preserve">: </w:t>
      </w:r>
    </w:p>
    <w:p w14:paraId="15609CA8" w14:textId="77777777" w:rsidR="00343F9A" w:rsidRPr="00F41B91" w:rsidRDefault="00343F9A" w:rsidP="00343F9A">
      <w:pPr>
        <w:spacing w:after="0" w:line="240" w:lineRule="auto"/>
        <w:rPr>
          <w:rFonts w:ascii="Times New Roman" w:eastAsia="Calibri" w:hAnsi="Times New Roman" w:cs="Times New Roman"/>
        </w:rPr>
      </w:pPr>
      <w:r w:rsidRPr="00F41B91">
        <w:rPr>
          <w:rFonts w:ascii="Times New Roman" w:eastAsia="Calibri" w:hAnsi="Times New Roman" w:cs="Times New Roman"/>
        </w:rPr>
        <w:t xml:space="preserve"> - __________________________________________</w:t>
      </w:r>
    </w:p>
    <w:p w14:paraId="36668BFC" w14:textId="77777777" w:rsidR="00343F9A" w:rsidRPr="00F41B91" w:rsidRDefault="00343F9A" w:rsidP="00343F9A">
      <w:pPr>
        <w:spacing w:after="0" w:line="240" w:lineRule="auto"/>
        <w:rPr>
          <w:rFonts w:ascii="Times New Roman" w:eastAsia="Calibri" w:hAnsi="Times New Roman" w:cs="Times New Roman"/>
        </w:rPr>
      </w:pPr>
      <w:r w:rsidRPr="00F41B91">
        <w:rPr>
          <w:rFonts w:ascii="Times New Roman" w:eastAsia="Calibri" w:hAnsi="Times New Roman" w:cs="Times New Roman"/>
        </w:rPr>
        <w:t xml:space="preserve"> - __________________________________________</w:t>
      </w:r>
    </w:p>
    <w:p w14:paraId="171509CE" w14:textId="77777777" w:rsidR="00343F9A" w:rsidRPr="00F41B91" w:rsidRDefault="00343F9A" w:rsidP="00343F9A">
      <w:pPr>
        <w:spacing w:after="0" w:line="240" w:lineRule="auto"/>
        <w:rPr>
          <w:rFonts w:ascii="Times New Roman" w:eastAsia="Calibri" w:hAnsi="Times New Roman" w:cs="Times New Roman"/>
        </w:rPr>
      </w:pPr>
      <w:r w:rsidRPr="00F41B91">
        <w:rPr>
          <w:rFonts w:ascii="Times New Roman" w:eastAsia="Calibri" w:hAnsi="Times New Roman" w:cs="Times New Roman"/>
        </w:rPr>
        <w:t xml:space="preserve"> - __________________________________________</w:t>
      </w:r>
    </w:p>
    <w:p w14:paraId="1D25F3B6" w14:textId="77777777" w:rsidR="00343F9A" w:rsidRDefault="00343F9A" w:rsidP="00343F9A"/>
    <w:p w14:paraId="293B5B28" w14:textId="4B96E153" w:rsidR="00144524" w:rsidRDefault="00144524" w:rsidP="00B66946">
      <w:pPr>
        <w:spacing w:before="120" w:after="120"/>
        <w:rPr>
          <w:rFonts w:ascii="Times New Roman" w:hAnsi="Times New Roman" w:cs="Times New Roman"/>
          <w:b/>
          <w:color w:val="000000" w:themeColor="text1"/>
        </w:rPr>
      </w:pPr>
    </w:p>
    <w:p w14:paraId="3195A8F7" w14:textId="77777777" w:rsidR="00144524" w:rsidRDefault="00144524" w:rsidP="00144524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</w:p>
    <w:p w14:paraId="78989445" w14:textId="77777777" w:rsidR="00EC4636" w:rsidRDefault="00EC4636" w:rsidP="00144524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</w:p>
    <w:tbl>
      <w:tblPr>
        <w:tblpPr w:leftFromText="180" w:rightFromText="180" w:vertAnchor="text" w:horzAnchor="margin" w:tblpY="118"/>
        <w:tblW w:w="108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681"/>
        <w:gridCol w:w="9519"/>
        <w:gridCol w:w="681"/>
      </w:tblGrid>
      <w:tr w:rsidR="00EC4636" w:rsidRPr="00673E87" w14:paraId="04049EA7" w14:textId="77777777" w:rsidTr="004F111A">
        <w:trPr>
          <w:gridBefore w:val="1"/>
          <w:wBefore w:w="681" w:type="dxa"/>
        </w:trPr>
        <w:tc>
          <w:tcPr>
            <w:tcW w:w="10200" w:type="dxa"/>
            <w:gridSpan w:val="2"/>
          </w:tcPr>
          <w:p w14:paraId="107D1A00" w14:textId="77777777" w:rsidR="00EC4636" w:rsidRPr="00673E87" w:rsidRDefault="00EC4636" w:rsidP="004F111A">
            <w:pPr>
              <w:rPr>
                <w:rFonts w:ascii="Times New Roman" w:hAnsi="Times New Roman" w:cs="Times New Roman"/>
                <w:i/>
                <w:lang w:val="ro-MD"/>
              </w:rPr>
            </w:pPr>
          </w:p>
          <w:p w14:paraId="2A5B1A17" w14:textId="77777777" w:rsidR="00EC4636" w:rsidRPr="00673E87" w:rsidRDefault="00EC4636" w:rsidP="004F111A">
            <w:pPr>
              <w:jc w:val="right"/>
              <w:rPr>
                <w:rFonts w:ascii="Times New Roman" w:hAnsi="Times New Roman" w:cs="Times New Roman"/>
                <w:i/>
                <w:lang w:val="ro-MD"/>
              </w:rPr>
            </w:pPr>
            <w:r w:rsidRPr="00673E87">
              <w:rPr>
                <w:rFonts w:ascii="Times New Roman" w:hAnsi="Times New Roman" w:cs="Times New Roman"/>
                <w:i/>
                <w:lang w:val="ro-MD"/>
              </w:rPr>
              <w:t xml:space="preserve">Anexa nr. </w:t>
            </w:r>
            <w:r>
              <w:rPr>
                <w:rFonts w:ascii="Times New Roman" w:hAnsi="Times New Roman" w:cs="Times New Roman"/>
                <w:i/>
                <w:lang w:val="ro-MD"/>
              </w:rPr>
              <w:t>4</w:t>
            </w:r>
          </w:p>
        </w:tc>
      </w:tr>
      <w:tr w:rsidR="00EC4636" w:rsidRPr="00673E87" w14:paraId="328100F1" w14:textId="77777777" w:rsidTr="004F111A">
        <w:trPr>
          <w:gridAfter w:val="1"/>
          <w:wAfter w:w="681" w:type="dxa"/>
        </w:trPr>
        <w:tc>
          <w:tcPr>
            <w:tcW w:w="10200" w:type="dxa"/>
            <w:gridSpan w:val="2"/>
            <w:vAlign w:val="center"/>
          </w:tcPr>
          <w:p w14:paraId="40472C48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</w:t>
            </w:r>
          </w:p>
          <w:p w14:paraId="057AA82B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proofErr w:type="gram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(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denumirea</w:t>
            </w:r>
            <w:proofErr w:type="spellEnd"/>
            <w:proofErr w:type="gram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operatorului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economic)</w:t>
            </w:r>
          </w:p>
          <w:p w14:paraId="4D921D36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  <w:p w14:paraId="7977852B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EXPERIENŢĂ SIMILARĂ</w:t>
            </w:r>
          </w:p>
          <w:p w14:paraId="793CB9AE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29AC3A2E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1.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Numărul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</w:t>
            </w:r>
          </w:p>
          <w:p w14:paraId="4F40B4D3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2.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Valoarea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fără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TVA):</w:t>
            </w:r>
          </w:p>
          <w:p w14:paraId="0065F2C0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1) Conform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iniţial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semnate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______________________mii lei;                                                                         </w:t>
            </w:r>
          </w:p>
          <w:p w14:paraId="621E5909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2) Final la data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executării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_______________________mii lei</w:t>
            </w:r>
          </w:p>
          <w:p w14:paraId="414A8B55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3.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Denumirea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beneficiarilor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adresa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___________________________________________                                                       </w:t>
            </w:r>
          </w:p>
          <w:p w14:paraId="63D014AB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                                                                      (</w:t>
            </w:r>
            <w:proofErr w:type="gram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</w:t>
            </w:r>
            <w:proofErr w:type="gram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enumerat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beneficiarii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care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sau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</w:p>
          <w:p w14:paraId="40B5C754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________________________________________________________________________________</w:t>
            </w:r>
          </w:p>
          <w:p w14:paraId="18ACA7E0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adresa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</w:t>
            </w:r>
          </w:p>
          <w:p w14:paraId="32B1055B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________________________________________________________________________________</w:t>
            </w:r>
          </w:p>
          <w:p w14:paraId="4C274AC0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4.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Calitatea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care a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participat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contractelor______________________________________________________________________</w:t>
            </w:r>
          </w:p>
          <w:p w14:paraId="1A6B87A9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               (</w:t>
            </w:r>
            <w:proofErr w:type="gram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</w:t>
            </w:r>
            <w:proofErr w:type="gram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notează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opţiunea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corespunzătoare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mai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jos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valoare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pentru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fiecare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opţiune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</w:t>
            </w:r>
          </w:p>
          <w:p w14:paraId="2A40250E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-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sau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general; </w:t>
            </w:r>
          </w:p>
          <w:p w14:paraId="79DA4893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-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asociat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; </w:t>
            </w:r>
          </w:p>
          <w:p w14:paraId="461F1BF9" w14:textId="77777777" w:rsidR="00EC4636" w:rsidRPr="00673E87" w:rsidRDefault="00EC4636" w:rsidP="004F111A">
            <w:pPr>
              <w:widowControl w:val="0"/>
              <w:suppressLineNumbers/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color w:val="000000"/>
                <w:kern w:val="2"/>
                <w:lang w:val="ru-RU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lang w:val="ru-RU" w:eastAsia="ru-RU"/>
              </w:rPr>
              <w:t xml:space="preserve">-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lang w:val="ru-RU" w:eastAsia="ru-RU"/>
              </w:rPr>
              <w:t>subantreprenor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EC4636" w:rsidRPr="00673E87" w14:paraId="0AB5850E" w14:textId="77777777" w:rsidTr="004F111A">
        <w:trPr>
          <w:gridAfter w:val="1"/>
          <w:wAfter w:w="681" w:type="dxa"/>
        </w:trPr>
        <w:tc>
          <w:tcPr>
            <w:tcW w:w="10200" w:type="dxa"/>
            <w:gridSpan w:val="2"/>
            <w:vAlign w:val="center"/>
          </w:tcPr>
          <w:p w14:paraId="1A0DDD18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color w:val="000000"/>
                <w:kern w:val="2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Litigii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apărute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privind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natura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modul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lor 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soluţionare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 ______________________________________________________________________________</w:t>
            </w:r>
          </w:p>
          <w:p w14:paraId="20E79665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6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Durata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medie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a </w:t>
            </w:r>
            <w:proofErr w:type="spellStart"/>
            <w:proofErr w:type="gram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(</w:t>
            </w:r>
            <w:proofErr w:type="spellStart"/>
            <w:proofErr w:type="gram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zile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,):</w:t>
            </w:r>
          </w:p>
          <w:p w14:paraId="6F816EC4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a)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contractată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- ______________________________________________________________________________</w:t>
            </w:r>
          </w:p>
          <w:p w14:paraId="53833962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b)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efectiv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realizată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- ______________________________________________________________________________ </w:t>
            </w:r>
          </w:p>
          <w:p w14:paraId="6C3D38E5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c)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motivul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decalare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a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termenelor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contractate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proofErr w:type="gram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,)_</w:t>
            </w:r>
            <w:proofErr w:type="gram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_____________________________ </w:t>
            </w:r>
          </w:p>
          <w:p w14:paraId="03BC904C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7.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Principalele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suplimente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) la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iniţial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semnate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 ______________________________________________________________________________</w:t>
            </w:r>
          </w:p>
          <w:p w14:paraId="73F864AF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8.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Principalele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remedieri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înscrise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procesele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-verbale 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recepţie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faţă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devizele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cheltuieli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anexate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</w:t>
            </w:r>
            <w:proofErr w:type="spellStart"/>
            <w:proofErr w:type="gram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:_</w:t>
            </w:r>
            <w:proofErr w:type="gram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_____________________________________________________ </w:t>
            </w:r>
          </w:p>
          <w:p w14:paraId="1B3B8CCE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</w:t>
            </w:r>
          </w:p>
          <w:p w14:paraId="56957ECB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9. Alte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aspecte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relevante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care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îşi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susţine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experienţa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similară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 _______________________________________________________________________________</w:t>
            </w:r>
          </w:p>
          <w:p w14:paraId="402E2848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45CC39A2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Data </w:t>
            </w:r>
            <w:proofErr w:type="spellStart"/>
            <w:proofErr w:type="gram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:_</w:t>
            </w:r>
            <w:proofErr w:type="gram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</w:t>
            </w:r>
          </w:p>
          <w:p w14:paraId="46CBCFC5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 w:right="480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</w:t>
            </w:r>
          </w:p>
          <w:p w14:paraId="13EEA331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(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Numele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prenumele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funcţia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persoanei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autorizate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să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reprezinte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economic)</w:t>
            </w:r>
          </w:p>
          <w:p w14:paraId="44F7547C" w14:textId="77777777" w:rsidR="00EC4636" w:rsidRPr="00673E87" w:rsidRDefault="00EC4636" w:rsidP="004F111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5F70F009" w14:textId="77777777" w:rsidR="00EC4636" w:rsidRPr="00673E87" w:rsidRDefault="00EC4636" w:rsidP="004F111A">
            <w:pPr>
              <w:widowControl w:val="0"/>
              <w:suppressLineNumbers/>
              <w:suppressAutoHyphens/>
              <w:spacing w:after="0" w:line="240" w:lineRule="auto"/>
              <w:ind w:left="509"/>
              <w:rPr>
                <w:rFonts w:ascii="Times New Roman" w:eastAsia="Times New Roman" w:hAnsi="Times New Roman" w:cs="Times New Roman"/>
                <w:color w:val="000000"/>
                <w:kern w:val="2"/>
                <w:lang w:val="ru-RU" w:eastAsia="hi-IN" w:bidi="hi-IN"/>
              </w:rPr>
            </w:pPr>
            <w:r w:rsidRPr="00673E87">
              <w:rPr>
                <w:rFonts w:ascii="Times New Roman" w:eastAsia="Times New Roman" w:hAnsi="Times New Roman" w:cs="Times New Roman"/>
                <w:lang w:val="ru-RU" w:eastAsia="ru-RU"/>
              </w:rPr>
              <w:t>(</w:t>
            </w:r>
            <w:proofErr w:type="spellStart"/>
            <w:r w:rsidRPr="00673E87">
              <w:rPr>
                <w:rFonts w:ascii="Times New Roman" w:eastAsia="Times New Roman" w:hAnsi="Times New Roman" w:cs="Times New Roman"/>
                <w:lang w:val="ru-RU" w:eastAsia="ru-RU"/>
              </w:rPr>
              <w:t>semnătura</w:t>
            </w:r>
            <w:proofErr w:type="spellEnd"/>
            <w:r w:rsidRPr="00673E87">
              <w:rPr>
                <w:rFonts w:ascii="Times New Roman" w:eastAsia="Times New Roman" w:hAnsi="Times New Roman" w:cs="Times New Roman"/>
                <w:lang w:val="ru-RU" w:eastAsia="ru-RU"/>
              </w:rPr>
              <w:t xml:space="preserve">)  </w:t>
            </w:r>
          </w:p>
        </w:tc>
      </w:tr>
    </w:tbl>
    <w:p w14:paraId="70BE2042" w14:textId="77777777" w:rsidR="00EC4636" w:rsidRPr="00673E87" w:rsidRDefault="00EC4636" w:rsidP="00EC4636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8E86A54" w14:textId="77777777" w:rsidR="00EC4636" w:rsidRPr="00673E87" w:rsidRDefault="00EC4636" w:rsidP="00EC4636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1743F727" w14:textId="77777777" w:rsidR="00EC4636" w:rsidRPr="00EA3972" w:rsidRDefault="00EC4636" w:rsidP="00EC4636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73E8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(semnătura)  </w:t>
      </w:r>
      <w:proofErr w:type="spellStart"/>
      <w:r w:rsidRPr="00673E87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673E8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L.Ş</w:t>
      </w:r>
      <w:r>
        <w:rPr>
          <w:rFonts w:ascii="Times New Roman" w:eastAsia="Calibri" w:hAnsi="Times New Roman" w:cs="Times New Roman"/>
        </w:rPr>
        <w:t>.</w:t>
      </w:r>
    </w:p>
    <w:p w14:paraId="509C1C88" w14:textId="224CD51E" w:rsidR="00EC4636" w:rsidRDefault="00EC4636" w:rsidP="00144524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  <w:sectPr w:rsidR="00EC4636" w:rsidSect="00875F30">
          <w:pgSz w:w="12240" w:h="15840"/>
          <w:pgMar w:top="1135" w:right="1080" w:bottom="1440" w:left="1080" w:header="708" w:footer="708" w:gutter="0"/>
          <w:cols w:space="708"/>
          <w:docGrid w:linePitch="360"/>
        </w:sectPr>
      </w:pPr>
    </w:p>
    <w:p w14:paraId="0B108C21" w14:textId="00B375D8" w:rsidR="00144524" w:rsidRPr="00144524" w:rsidRDefault="00144524" w:rsidP="00144524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144524">
        <w:rPr>
          <w:rFonts w:ascii="Times New Roman" w:eastAsia="Calibri" w:hAnsi="Times New Roman" w:cs="Times New Roman"/>
        </w:rPr>
        <w:lastRenderedPageBreak/>
        <w:t xml:space="preserve">Anexa </w:t>
      </w:r>
      <w:r w:rsidR="00533E76">
        <w:rPr>
          <w:rFonts w:ascii="Times New Roman" w:eastAsia="Calibri" w:hAnsi="Times New Roman" w:cs="Times New Roman"/>
        </w:rPr>
        <w:t>5</w:t>
      </w:r>
    </w:p>
    <w:p w14:paraId="14DC80F1" w14:textId="77777777" w:rsidR="00144524" w:rsidRPr="00144524" w:rsidRDefault="00144524" w:rsidP="00144524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144524">
        <w:rPr>
          <w:rFonts w:ascii="Times New Roman" w:eastAsia="Calibri" w:hAnsi="Times New Roman" w:cs="Times New Roman"/>
          <w:b/>
        </w:rPr>
        <w:t>SPECIFICAȚIA TEHNICĂ</w:t>
      </w:r>
    </w:p>
    <w:p w14:paraId="6A4B64CE" w14:textId="77777777" w:rsidR="00144524" w:rsidRPr="00144524" w:rsidRDefault="00144524" w:rsidP="00144524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144524">
        <w:rPr>
          <w:rFonts w:ascii="Times New Roman" w:eastAsia="Calibri" w:hAnsi="Times New Roman" w:cs="Times New Roman"/>
        </w:rPr>
        <w:t>[Acest tabel va fi completat de către ofertant în coloanele 3, 4, 5, 7]</w:t>
      </w:r>
    </w:p>
    <w:tbl>
      <w:tblPr>
        <w:tblStyle w:val="ac"/>
        <w:tblW w:w="13462" w:type="dxa"/>
        <w:tblLook w:val="04A0" w:firstRow="1" w:lastRow="0" w:firstColumn="1" w:lastColumn="0" w:noHBand="0" w:noVBand="1"/>
      </w:tblPr>
      <w:tblGrid>
        <w:gridCol w:w="13462"/>
      </w:tblGrid>
      <w:tr w:rsidR="00144524" w:rsidRPr="00144524" w14:paraId="359F8982" w14:textId="77777777" w:rsidTr="00144524">
        <w:trPr>
          <w:trHeight w:val="452"/>
        </w:trPr>
        <w:tc>
          <w:tcPr>
            <w:tcW w:w="1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72912" w14:textId="77777777" w:rsidR="00144524" w:rsidRPr="00144524" w:rsidRDefault="0014452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44524">
              <w:rPr>
                <w:rFonts w:ascii="Times New Roman" w:eastAsia="Calibri" w:hAnsi="Times New Roman" w:cs="Times New Roman"/>
              </w:rPr>
              <w:t>Numărul procedurii de achiziție_ _____________din_________</w:t>
            </w:r>
          </w:p>
        </w:tc>
      </w:tr>
      <w:tr w:rsidR="00144524" w:rsidRPr="00144524" w14:paraId="57A95FD4" w14:textId="77777777" w:rsidTr="00144524">
        <w:trPr>
          <w:trHeight w:val="416"/>
        </w:trPr>
        <w:tc>
          <w:tcPr>
            <w:tcW w:w="1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AFE44" w14:textId="4E2386D8" w:rsidR="00144524" w:rsidRPr="00144524" w:rsidRDefault="0014452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44524">
              <w:rPr>
                <w:rFonts w:ascii="Times New Roman" w:eastAsia="Calibri" w:hAnsi="Times New Roman" w:cs="Times New Roman"/>
              </w:rPr>
              <w:t xml:space="preserve">Obiectul achiziției: </w:t>
            </w:r>
            <w:r w:rsidR="00BE6186" w:rsidRPr="00DF63C6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T-</w:t>
            </w:r>
            <w:r w:rsidR="00BE6186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21</w:t>
            </w:r>
            <w:r w:rsidR="00BE6186" w:rsidRPr="00DF63C6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 xml:space="preserve">/01-26 </w:t>
            </w:r>
            <w:r w:rsidRPr="00144524">
              <w:rPr>
                <w:rFonts w:ascii="Times New Roman" w:eastAsia="Calibri" w:hAnsi="Times New Roman" w:cs="Times New Roman"/>
                <w:b/>
              </w:rPr>
              <w:t>Metal pentru anul 2026</w:t>
            </w:r>
          </w:p>
        </w:tc>
      </w:tr>
    </w:tbl>
    <w:p w14:paraId="17CE1BCA" w14:textId="77777777" w:rsidR="00144524" w:rsidRPr="00144524" w:rsidRDefault="00144524" w:rsidP="00144524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tbl>
      <w:tblPr>
        <w:tblStyle w:val="ac"/>
        <w:tblW w:w="13462" w:type="dxa"/>
        <w:tblLook w:val="04A0" w:firstRow="1" w:lastRow="0" w:firstColumn="1" w:lastColumn="0" w:noHBand="0" w:noVBand="1"/>
      </w:tblPr>
      <w:tblGrid>
        <w:gridCol w:w="560"/>
        <w:gridCol w:w="2529"/>
        <w:gridCol w:w="1868"/>
        <w:gridCol w:w="1216"/>
        <w:gridCol w:w="1353"/>
        <w:gridCol w:w="2959"/>
        <w:gridCol w:w="2977"/>
      </w:tblGrid>
      <w:tr w:rsidR="00144524" w:rsidRPr="00144524" w14:paraId="6E9B81AD" w14:textId="77777777" w:rsidTr="00144524">
        <w:trPr>
          <w:trHeight w:val="43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CCAB4" w14:textId="77777777" w:rsidR="00144524" w:rsidRPr="00144524" w:rsidRDefault="001445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44524">
              <w:rPr>
                <w:rFonts w:ascii="Times New Roman" w:eastAsia="Calibri" w:hAnsi="Times New Roman" w:cs="Times New Roman"/>
              </w:rPr>
              <w:t>Nr. d/o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94FAE" w14:textId="77777777" w:rsidR="00144524" w:rsidRPr="00144524" w:rsidRDefault="001445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44524">
              <w:rPr>
                <w:rFonts w:ascii="Times New Roman" w:eastAsia="Calibri" w:hAnsi="Times New Roman" w:cs="Times New Roman"/>
              </w:rPr>
              <w:t>Denumirea bunurilor solicitate de către entitatea contractantă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29C73" w14:textId="77777777" w:rsidR="00144524" w:rsidRPr="00144524" w:rsidRDefault="001445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44524">
              <w:rPr>
                <w:rFonts w:ascii="Times New Roman" w:eastAsia="Calibri" w:hAnsi="Times New Roman" w:cs="Times New Roman"/>
              </w:rPr>
              <w:t>Denumirea modelului bunurilor propuse de către ofertant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8EA9B" w14:textId="77777777" w:rsidR="00144524" w:rsidRPr="00144524" w:rsidRDefault="001445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144524">
              <w:rPr>
                <w:rFonts w:ascii="Times New Roman" w:eastAsia="Calibri" w:hAnsi="Times New Roman" w:cs="Times New Roman"/>
              </w:rPr>
              <w:t>Ţara</w:t>
            </w:r>
            <w:proofErr w:type="spellEnd"/>
            <w:r w:rsidRPr="00144524">
              <w:rPr>
                <w:rFonts w:ascii="Times New Roman" w:eastAsia="Calibri" w:hAnsi="Times New Roman" w:cs="Times New Roman"/>
              </w:rPr>
              <w:t xml:space="preserve"> de origine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CF57A" w14:textId="77777777" w:rsidR="00144524" w:rsidRPr="00144524" w:rsidRDefault="001445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44524">
              <w:rPr>
                <w:rFonts w:ascii="Times New Roman" w:eastAsia="Calibri" w:hAnsi="Times New Roman" w:cs="Times New Roman"/>
              </w:rPr>
              <w:t>Producătorul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239DD" w14:textId="77777777" w:rsidR="00144524" w:rsidRPr="00144524" w:rsidRDefault="001445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44524">
              <w:rPr>
                <w:rFonts w:ascii="Times New Roman" w:eastAsia="Calibri" w:hAnsi="Times New Roman" w:cs="Times New Roman"/>
              </w:rPr>
              <w:t>Specificarea tehnică deplină solicitată de către entitatea contractantă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2A689" w14:textId="77777777" w:rsidR="00144524" w:rsidRPr="00144524" w:rsidRDefault="001445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44524">
              <w:rPr>
                <w:rFonts w:ascii="Times New Roman" w:eastAsia="Calibri" w:hAnsi="Times New Roman" w:cs="Times New Roman"/>
              </w:rPr>
              <w:t>Specificarea tehnică deplină propusă de către ofertant</w:t>
            </w:r>
          </w:p>
        </w:tc>
      </w:tr>
      <w:tr w:rsidR="00144524" w:rsidRPr="00144524" w14:paraId="7370CBEA" w14:textId="77777777" w:rsidTr="00144524">
        <w:trPr>
          <w:trHeight w:val="16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AB49E" w14:textId="77777777" w:rsidR="00144524" w:rsidRPr="00144524" w:rsidRDefault="0014452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144524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1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00B75" w14:textId="77777777" w:rsidR="00144524" w:rsidRPr="00144524" w:rsidRDefault="0014452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144524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2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45D39" w14:textId="77777777" w:rsidR="00144524" w:rsidRPr="00144524" w:rsidRDefault="0014452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144524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925C2" w14:textId="77777777" w:rsidR="00144524" w:rsidRPr="00144524" w:rsidRDefault="0014452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144524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4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A32FB" w14:textId="77777777" w:rsidR="00144524" w:rsidRPr="00144524" w:rsidRDefault="0014452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144524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5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2A72B" w14:textId="77777777" w:rsidR="00144524" w:rsidRPr="00144524" w:rsidRDefault="0014452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144524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40140" w14:textId="77777777" w:rsidR="00144524" w:rsidRPr="00144524" w:rsidRDefault="0014452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144524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7</w:t>
            </w:r>
          </w:p>
        </w:tc>
      </w:tr>
      <w:tr w:rsidR="00144524" w:rsidRPr="00144524" w14:paraId="79BC592D" w14:textId="77777777" w:rsidTr="00144524">
        <w:tc>
          <w:tcPr>
            <w:tcW w:w="134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BBDC7" w14:textId="77777777" w:rsidR="00144524" w:rsidRPr="00144524" w:rsidRDefault="001445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Lot 1: </w:t>
            </w:r>
            <w:proofErr w:type="spellStart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Profil</w:t>
            </w:r>
            <w:proofErr w:type="spellEnd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cornier </w:t>
            </w:r>
            <w:proofErr w:type="spellStart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laminat</w:t>
            </w:r>
            <w:proofErr w:type="spellEnd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 </w:t>
            </w:r>
            <w:proofErr w:type="spellStart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cald</w:t>
            </w:r>
            <w:proofErr w:type="spellEnd"/>
          </w:p>
        </w:tc>
      </w:tr>
      <w:tr w:rsidR="00144524" w:rsidRPr="00144524" w14:paraId="62648EF3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6040A" w14:textId="77777777" w:rsidR="00144524" w:rsidRPr="00144524" w:rsidRDefault="0014452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144524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1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5D4AA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Cornier 63x63x5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C6037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EB62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9DA6E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D80E8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Tip 63x63x5mm</w:t>
            </w:r>
          </w:p>
          <w:p w14:paraId="4CF7210B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Laminare la cald</w:t>
            </w:r>
          </w:p>
          <w:p w14:paraId="3FBB77E4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EN 10025/EN 10056</w:t>
            </w:r>
          </w:p>
          <w:p w14:paraId="15F337F4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Unghi drept 90 grade</w:t>
            </w:r>
          </w:p>
          <w:p w14:paraId="2EB6421D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Lungimea minimă-6 m</w:t>
            </w:r>
          </w:p>
          <w:p w14:paraId="21132E66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Lățimea - 63 mm</w:t>
            </w:r>
          </w:p>
          <w:p w14:paraId="77E7CD0D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Grosimea -5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26F4D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1AB89629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CE009" w14:textId="77777777" w:rsidR="00144524" w:rsidRPr="00144524" w:rsidRDefault="0014452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144524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2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B985B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Cornier 70x70x6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0A1CB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BAE34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E958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2908A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Tip 70x70x6mm</w:t>
            </w:r>
          </w:p>
          <w:p w14:paraId="3C0FC11F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Laminare la cald</w:t>
            </w:r>
          </w:p>
          <w:p w14:paraId="43708493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EN 10025/EN 10056</w:t>
            </w:r>
          </w:p>
          <w:p w14:paraId="4E9ACBBA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Unghi drept 90 grade</w:t>
            </w:r>
          </w:p>
          <w:p w14:paraId="23866D9F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Lungimea minimă-6 m</w:t>
            </w:r>
          </w:p>
          <w:p w14:paraId="77283870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Lățimea - 70 mm</w:t>
            </w:r>
          </w:p>
          <w:p w14:paraId="5D0A0C0F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Grosimea -6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D8087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1D170C4E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55193" w14:textId="77777777" w:rsidR="00144524" w:rsidRPr="00144524" w:rsidRDefault="0014452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144524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3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75475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Cornier 90x90x7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00777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B167A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A33A5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BF4F1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Tip 90x90x7mm</w:t>
            </w:r>
          </w:p>
          <w:p w14:paraId="20109DA4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Laminare la cald</w:t>
            </w:r>
          </w:p>
          <w:p w14:paraId="387C591F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EN 10025/EN 10056</w:t>
            </w:r>
          </w:p>
          <w:p w14:paraId="1573CB1D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Unghi drept 90 grade</w:t>
            </w:r>
          </w:p>
          <w:p w14:paraId="1643CAA4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Lungimea minimă-6 m</w:t>
            </w:r>
          </w:p>
          <w:p w14:paraId="41C1A469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Lățimea - 90 mm</w:t>
            </w:r>
          </w:p>
          <w:p w14:paraId="3CCD17C7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Grosimea -7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5F9A6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1D0F8653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FCC41" w14:textId="77777777" w:rsidR="00144524" w:rsidRPr="00144524" w:rsidRDefault="0014452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144524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4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B8AC4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Cornier 100x100x8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7610A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27C53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3EC4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CAB09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Tip 100x100x8mm</w:t>
            </w:r>
          </w:p>
          <w:p w14:paraId="0C6A5D34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Laminare la cald</w:t>
            </w:r>
          </w:p>
          <w:p w14:paraId="67863AB4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EN 10025/EN 10056</w:t>
            </w:r>
          </w:p>
          <w:p w14:paraId="2386E8AE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lastRenderedPageBreak/>
              <w:t>Unghi drept 90 grade</w:t>
            </w:r>
          </w:p>
          <w:p w14:paraId="09991429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Lungimea minimă-6 m</w:t>
            </w:r>
          </w:p>
          <w:p w14:paraId="50A71E2B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Lățimea - 100 mm</w:t>
            </w:r>
          </w:p>
          <w:p w14:paraId="363D3715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Grosimea -8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6E3D6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720F42B5" w14:textId="77777777" w:rsidTr="00144524">
        <w:tc>
          <w:tcPr>
            <w:tcW w:w="134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0E21C" w14:textId="77777777" w:rsidR="00144524" w:rsidRPr="00144524" w:rsidRDefault="00144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Lot 2: </w:t>
            </w:r>
            <w:proofErr w:type="spellStart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Produse</w:t>
            </w:r>
            <w:proofErr w:type="spellEnd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metalice</w:t>
            </w:r>
            <w:proofErr w:type="spellEnd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profilate</w:t>
            </w:r>
            <w:proofErr w:type="spellEnd"/>
          </w:p>
        </w:tc>
      </w:tr>
      <w:tr w:rsidR="00144524" w:rsidRPr="00144524" w14:paraId="1720C99F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F0161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1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4C82B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Cornier metal 25*25*4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02F9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ECCEB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831A2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4DAA8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hAnsi="Times New Roman" w:cs="Times New Roman"/>
              </w:rPr>
              <w:t>Lungime: bucăți a câte 6m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551D2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2A3D28CD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394A1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2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9C359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Cornier metal 50*50*4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80586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B780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490D4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4DB00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hAnsi="Times New Roman" w:cs="Times New Roman"/>
              </w:rPr>
              <w:t>Lungime: bucăți a câte 6m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5B81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4B3A6AEC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2F826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3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67BB6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Cornier metalic 40*40*4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4A78C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C62B3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359C0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6E3CE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hAnsi="Times New Roman" w:cs="Times New Roman"/>
              </w:rPr>
              <w:t>Lungime: bucăți a câte 6m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E3380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51F4BF22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4CD22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4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4C51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Cornier metalic  63*63*5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2BDC2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6788B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B47C3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CC076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hAnsi="Times New Roman" w:cs="Times New Roman"/>
                <w:bCs/>
              </w:rPr>
              <w:t>Lungime: bucăți a câte 6m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02052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5E487E80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550EC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5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E31D9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Cornier 50*50 ZN 0.55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0995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B5200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59EAB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4E9B4" w14:textId="77777777" w:rsidR="00144524" w:rsidRPr="00144524" w:rsidRDefault="00144524">
            <w:pPr>
              <w:pStyle w:val="4"/>
              <w:outlineLvl w:val="3"/>
              <w:rPr>
                <w:rFonts w:ascii="Times New Roman" w:eastAsia="Times New Roman" w:hAnsi="Times New Roman" w:cs="Times New Roman"/>
                <w:bCs/>
                <w:i w:val="0"/>
                <w:iCs w:val="0"/>
                <w:color w:val="auto"/>
              </w:rPr>
            </w:pPr>
            <w:r w:rsidRPr="00144524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 xml:space="preserve">Material: oțel zincat </w:t>
            </w:r>
          </w:p>
          <w:p w14:paraId="1D36613B" w14:textId="77777777" w:rsidR="00144524" w:rsidRPr="00144524" w:rsidRDefault="00144524">
            <w:pPr>
              <w:pStyle w:val="4"/>
              <w:outlineLvl w:val="3"/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</w:pPr>
            <w:r w:rsidRPr="00144524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Grosime laturi: 0,55 mm</w:t>
            </w:r>
          </w:p>
          <w:p w14:paraId="4A3CC8CF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hAnsi="Times New Roman" w:cs="Times New Roman"/>
                <w:bCs/>
              </w:rPr>
              <w:t>Lungime: bucăți a câte 2 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085C4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1916805A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9ED96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6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C5B59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Țeavă profilată 20*30*2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94697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5DFDB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99598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CDB89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hAnsi="Times New Roman" w:cs="Times New Roman"/>
              </w:rPr>
              <w:t>Lungime: bucăți a câte 6m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DF3A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2F81A0CF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6ACBA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7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D1F9B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Țeavă profilată 50*30*2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5474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EA323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523A6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5638B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hAnsi="Times New Roman" w:cs="Times New Roman"/>
              </w:rPr>
              <w:t>Lungime: bucăți a câte 6m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8B197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65B3AA4B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2EC75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8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61460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Țeavă profilată 40*20*2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898D7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C5483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E85A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89877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hAnsi="Times New Roman" w:cs="Times New Roman"/>
              </w:rPr>
              <w:t>Lungime: bucăți a câte 6m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E9EA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46E13288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8FBDA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9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2B6A8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 xml:space="preserve">Țeavă metalică D interior 100mm 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62A6A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6071D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BBEE0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65AF5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Țeavă metalică D interior 100mm (grosime perete 4.5 mm) L-6 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C6310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732B1675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C5D74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10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A0103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Țeavă metalică D interior 50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589B5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0D8BD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7D1C1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6C623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Țeavă metalică D interior 50 mm (grosime perete 3.5 mm) L-6m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BEB35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447FFF6A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B861" w14:textId="43932FB7" w:rsidR="008F02C5" w:rsidRPr="008F02C5" w:rsidRDefault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Arial MT" w:hAnsi="Times New Roman" w:cs="Times New Roman"/>
              </w:rPr>
              <w:t>11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B5095" w14:textId="090B1754" w:rsidR="008F02C5" w:rsidRPr="008F02C5" w:rsidRDefault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Țeavă metalică D 40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F3AF9" w14:textId="77777777" w:rsidR="008F02C5" w:rsidRPr="008F02C5" w:rsidRDefault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629F0" w14:textId="77777777" w:rsidR="008F02C5" w:rsidRPr="008F02C5" w:rsidRDefault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C0F7" w14:textId="77777777" w:rsidR="008F02C5" w:rsidRPr="008F02C5" w:rsidRDefault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F08DD" w14:textId="77777777" w:rsidR="008F02C5" w:rsidRPr="008F02C5" w:rsidRDefault="008F02C5" w:rsidP="008F02C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Țeavă metalică D 40 mm (grosime perete 3.5 mm)</w:t>
            </w:r>
          </w:p>
          <w:p w14:paraId="7FCEA954" w14:textId="0713D1AB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02C5">
              <w:rPr>
                <w:rFonts w:ascii="Times New Roman" w:hAnsi="Times New Roman" w:cs="Times New Roman"/>
              </w:rPr>
              <w:t>Lungime: bucăți a câte 6m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30768" w14:textId="77777777" w:rsidR="008F02C5" w:rsidRPr="00144524" w:rsidRDefault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19FF3F13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98E46" w14:textId="5079D722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1</w:t>
            </w:r>
            <w:r w:rsidR="008F02C5">
              <w:rPr>
                <w:rFonts w:ascii="Times New Roman" w:eastAsia="Arial MT" w:hAnsi="Times New Roman" w:cs="Times New Roman"/>
              </w:rPr>
              <w:t>2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3F25E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Profil U N8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5B8F2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4E99D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313BC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8FC20" w14:textId="77777777" w:rsidR="00144524" w:rsidRPr="00144524" w:rsidRDefault="00144524">
            <w:pPr>
              <w:pStyle w:val="4"/>
              <w:outlineLvl w:val="3"/>
              <w:rPr>
                <w:rFonts w:ascii="Times New Roman" w:eastAsia="Times New Roman" w:hAnsi="Times New Roman" w:cs="Times New Roman"/>
                <w:bCs/>
                <w:i w:val="0"/>
                <w:iCs w:val="0"/>
                <w:color w:val="auto"/>
              </w:rPr>
            </w:pPr>
            <w:r w:rsidRPr="00144524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Material: oțel</w:t>
            </w:r>
          </w:p>
          <w:p w14:paraId="306D0F86" w14:textId="77777777" w:rsidR="00144524" w:rsidRPr="00144524" w:rsidRDefault="00144524">
            <w:pPr>
              <w:pStyle w:val="4"/>
              <w:outlineLvl w:val="3"/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</w:pPr>
            <w:r w:rsidRPr="00144524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Lățime: 8 cm</w:t>
            </w:r>
          </w:p>
          <w:p w14:paraId="62F94E7C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hAnsi="Times New Roman" w:cs="Times New Roman"/>
                <w:bCs/>
              </w:rPr>
              <w:t>Lungime: bucăți a câte 12m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4DDD7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340C1624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377B1" w14:textId="2637AA7E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1</w:t>
            </w:r>
            <w:r w:rsidR="008F02C5">
              <w:rPr>
                <w:rFonts w:ascii="Times New Roman" w:eastAsia="Arial MT" w:hAnsi="Times New Roman" w:cs="Times New Roman"/>
              </w:rPr>
              <w:t>3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3BF8F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Profil U N10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886F9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D6DE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60FBC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6A0B2" w14:textId="77777777" w:rsidR="00144524" w:rsidRPr="00144524" w:rsidRDefault="00144524">
            <w:pPr>
              <w:pStyle w:val="4"/>
              <w:outlineLvl w:val="3"/>
              <w:rPr>
                <w:rFonts w:ascii="Times New Roman" w:eastAsia="Times New Roman" w:hAnsi="Times New Roman" w:cs="Times New Roman"/>
                <w:bCs/>
                <w:i w:val="0"/>
                <w:iCs w:val="0"/>
                <w:color w:val="auto"/>
              </w:rPr>
            </w:pPr>
            <w:r w:rsidRPr="00144524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Material: oțel</w:t>
            </w:r>
          </w:p>
          <w:p w14:paraId="77CFC12D" w14:textId="77777777" w:rsidR="00144524" w:rsidRPr="00144524" w:rsidRDefault="00144524">
            <w:pPr>
              <w:pStyle w:val="4"/>
              <w:outlineLvl w:val="3"/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</w:pPr>
            <w:r w:rsidRPr="00144524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Lățime: 10 cm</w:t>
            </w:r>
          </w:p>
          <w:p w14:paraId="7832C691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hAnsi="Times New Roman" w:cs="Times New Roman"/>
                <w:bCs/>
              </w:rPr>
              <w:t>Lungime: bucăți a câte 12m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8A62E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72B0672A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A3E57" w14:textId="199E58FD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lastRenderedPageBreak/>
              <w:t>1</w:t>
            </w:r>
            <w:r w:rsidR="008F02C5">
              <w:rPr>
                <w:rFonts w:ascii="Times New Roman" w:eastAsia="Arial MT" w:hAnsi="Times New Roman" w:cs="Times New Roman"/>
              </w:rPr>
              <w:t>4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67296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 xml:space="preserve">Cot metalic 90 grade D interior 100 mm 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BC4E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2F80B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29390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3E5C8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Cot 90 grade (țeavă D interior 100 mm, grosime perete 4.5 mm)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2E35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26C8B8BF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2B422" w14:textId="2DF4F32C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1</w:t>
            </w:r>
            <w:r w:rsidR="008F02C5">
              <w:rPr>
                <w:rFonts w:ascii="Times New Roman" w:eastAsia="Arial MT" w:hAnsi="Times New Roman" w:cs="Times New Roman"/>
              </w:rPr>
              <w:t>5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5828C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 xml:space="preserve">Cot metalic 90 grade D interior 50 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E1AFE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E2591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3F45C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2283E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Cot 90 grade (țeavă D interior 50 mm, grosime perete 3.5 mm)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E9C8E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0A9026A3" w14:textId="77777777" w:rsidTr="00144524">
        <w:tc>
          <w:tcPr>
            <w:tcW w:w="134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443F6" w14:textId="77777777" w:rsidR="00144524" w:rsidRPr="00144524" w:rsidRDefault="00144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Lot 3: </w:t>
            </w:r>
            <w:proofErr w:type="spellStart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Tablă</w:t>
            </w:r>
            <w:proofErr w:type="spellEnd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/</w:t>
            </w:r>
            <w:proofErr w:type="spellStart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foi</w:t>
            </w:r>
            <w:proofErr w:type="spellEnd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din metal</w:t>
            </w:r>
          </w:p>
        </w:tc>
      </w:tr>
      <w:tr w:rsidR="00144524" w:rsidRPr="00144524" w14:paraId="4EDC3311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6EED7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1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58DB8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Tablă din oțel zincată 1*1250*2500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A76A0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5CD77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812F1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B70AE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Tablă din oțel zincată 1*1250*2500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EBED7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178F3958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001C4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2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0C04D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Tablă din oțel zincată 2*1250*2500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2CCE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9A4B8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0DE12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40700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Tablă din oțel zincată 2*1250*2500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D2FCB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7F5C5978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79A17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3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F5C3E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Tablă metal 2*1250*2500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281F9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12A4A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02409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34E3B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Tablă metal 2*1250*2500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CE28E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288CBD3F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1597E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4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2E4DB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Tablă riflata 4*1250*6000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2743C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1F0FF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7403F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8BA62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Tablă riflata 4*1250*6000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30110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61D1C2BE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4EC15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5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1C570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Tablă metal 1.2*1000*2000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00B12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598E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95B6B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4C3E3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Tablă metal 1.2*1000*2000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BE3DF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5FA14DCC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8DFF8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6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50AFC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Tablă metal 2*1000*2000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30983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0C7A0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70137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68EBF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Tablă metal 2*1000*2000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F0149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30C46350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263C0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7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99206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Tabla zincata 0,5*1000*2000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986A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B091B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9082E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BAF77" w14:textId="77777777" w:rsidR="00144524" w:rsidRPr="00144524" w:rsidRDefault="001445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Tabla zincata 0,5*1000*2000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51A8" w14:textId="77777777" w:rsidR="00144524" w:rsidRPr="00144524" w:rsidRDefault="001445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44524" w:rsidRPr="00144524" w14:paraId="4536C021" w14:textId="77777777" w:rsidTr="00144524">
        <w:tc>
          <w:tcPr>
            <w:tcW w:w="134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C043" w14:textId="77777777" w:rsidR="00144524" w:rsidRPr="00144524" w:rsidRDefault="00144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Lot 4: </w:t>
            </w:r>
            <w:proofErr w:type="spellStart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Armatură</w:t>
            </w:r>
            <w:proofErr w:type="spellEnd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sârmă</w:t>
            </w:r>
            <w:proofErr w:type="spellEnd"/>
          </w:p>
        </w:tc>
      </w:tr>
      <w:tr w:rsidR="008F02C5" w:rsidRPr="00144524" w14:paraId="3547A7F2" w14:textId="77777777" w:rsidTr="009169F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57A24" w14:textId="77777777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Arial MT" w:hAnsi="Times New Roman" w:cs="Times New Roman"/>
              </w:rPr>
              <w:t>1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15DBB436" w14:textId="00E88D92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Sârmă arsă D 5,5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3C22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8A6E4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737B1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06A5A" w14:textId="3D943149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Sârmă metalică arsă D 5,5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CCB7F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76992C96" w14:textId="77777777" w:rsidTr="009169F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2BC78" w14:textId="77777777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Arial MT" w:hAnsi="Times New Roman" w:cs="Times New Roman"/>
              </w:rPr>
              <w:t>2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1904FAFF" w14:textId="748BBE87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Sârmă arsă D 4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DD356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18E1D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E2BF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8AF07" w14:textId="4B4B15B5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Sârmă metalică arsă D 4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F59EA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29F75450" w14:textId="77777777" w:rsidTr="009169F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07ABD" w14:textId="77777777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Arial MT" w:hAnsi="Times New Roman" w:cs="Times New Roman"/>
              </w:rPr>
              <w:t>3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4381956D" w14:textId="30192C7E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Sârmă arsă D 1,2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E5EAC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2D1CA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6FC09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0E266" w14:textId="1D2AE0E1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Sârmă metalică arsă D 1,2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A14A9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00636BC3" w14:textId="77777777" w:rsidTr="009169F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A59E5" w14:textId="77777777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Arial MT" w:hAnsi="Times New Roman" w:cs="Times New Roman"/>
              </w:rPr>
              <w:t>4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5B075356" w14:textId="50CCAEEC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Sârmă arsă D 0,3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E1B9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43F57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AADE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64EC5" w14:textId="0E4DBE1A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Sârmă metalică arsă D 0,3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8A0F3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2ABC7367" w14:textId="77777777" w:rsidTr="009169F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9D762" w14:textId="77777777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Arial MT" w:hAnsi="Times New Roman" w:cs="Times New Roman"/>
              </w:rPr>
              <w:t>5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3D387F47" w14:textId="575F62B5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380F87">
              <w:rPr>
                <w:rFonts w:ascii="Times New Roman" w:eastAsia="Times New Roman" w:hAnsi="Times New Roman" w:cs="Times New Roman"/>
                <w:lang w:eastAsia="ru-RU"/>
              </w:rPr>
              <w:t>Sârmă zincată D 3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7A33E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E5584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39A8B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C3C9B" w14:textId="4A7645A1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Sârmă zincată D 3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DB1D8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09D7792C" w14:textId="77777777" w:rsidTr="009169F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3F848" w14:textId="77777777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Arial MT" w:hAnsi="Times New Roman" w:cs="Times New Roman"/>
              </w:rPr>
              <w:t>6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1F78AF09" w14:textId="015AA4D5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Oțel rotund D 10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FADAE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6DC00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EC80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4EEF3" w14:textId="77777777" w:rsidR="008F02C5" w:rsidRPr="008F02C5" w:rsidRDefault="008F02C5" w:rsidP="008F02C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8F02C5">
              <w:rPr>
                <w:rFonts w:ascii="Times New Roman" w:hAnsi="Times New Roman" w:cs="Times New Roman"/>
                <w:shd w:val="clear" w:color="auto" w:fill="FFFFFF"/>
              </w:rPr>
              <w:t>Tijă monolitică rotundă, fabricată din oțel, cu o suprafață netedă</w:t>
            </w:r>
          </w:p>
          <w:p w14:paraId="5237D80B" w14:textId="3C0FA463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hAnsi="Times New Roman" w:cs="Times New Roman"/>
              </w:rPr>
              <w:t>Lungime: bucăți a câte 6m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80D6A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57017116" w14:textId="77777777" w:rsidTr="009169F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04269" w14:textId="77777777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Arial MT" w:hAnsi="Times New Roman" w:cs="Times New Roman"/>
              </w:rPr>
              <w:t>7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64107D2D" w14:textId="0D722226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Oțel rotund D 16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F08AD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CD32D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E48A0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3E023" w14:textId="77777777" w:rsidR="008F02C5" w:rsidRPr="008F02C5" w:rsidRDefault="008F02C5" w:rsidP="008F02C5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8F02C5">
              <w:rPr>
                <w:rFonts w:ascii="Times New Roman" w:hAnsi="Times New Roman" w:cs="Times New Roman"/>
                <w:shd w:val="clear" w:color="auto" w:fill="FFFFFF"/>
              </w:rPr>
              <w:t>Tijă monolitică rotundă, fabricată din oțel, cu o suprafață netedă</w:t>
            </w:r>
          </w:p>
          <w:p w14:paraId="199515D1" w14:textId="5E2A7362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hAnsi="Times New Roman" w:cs="Times New Roman"/>
              </w:rPr>
              <w:t>Lungime: bucăți a câte 6m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B7CA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7F8A9BB0" w14:textId="77777777" w:rsidTr="009169F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9F94A" w14:textId="295EE809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>
              <w:rPr>
                <w:rFonts w:ascii="Times New Roman" w:eastAsia="Arial MT" w:hAnsi="Times New Roman" w:cs="Times New Roman"/>
              </w:rPr>
              <w:t>8</w:t>
            </w:r>
          </w:p>
        </w:tc>
        <w:tc>
          <w:tcPr>
            <w:tcW w:w="2529" w:type="dxa"/>
            <w:shd w:val="clear" w:color="auto" w:fill="auto"/>
            <w:vAlign w:val="center"/>
          </w:tcPr>
          <w:p w14:paraId="730D8351" w14:textId="6E94CA12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8F02C5">
              <w:rPr>
                <w:rFonts w:ascii="Times New Roman" w:eastAsia="Times New Roman" w:hAnsi="Times New Roman" w:cs="Times New Roman"/>
                <w:lang w:eastAsia="ru-RU"/>
              </w:rPr>
              <w:t>Armatură D 12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3A8CB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F6304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602E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5A2F" w14:textId="77777777" w:rsidR="008F02C5" w:rsidRPr="008F02C5" w:rsidRDefault="008F02C5" w:rsidP="008F02C5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iCs w:val="0"/>
                <w:color w:val="auto"/>
              </w:rPr>
            </w:pPr>
            <w:r w:rsidRPr="008F02C5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Armatură A3, din oțel cu diametru: 12 mm</w:t>
            </w:r>
          </w:p>
          <w:p w14:paraId="06448261" w14:textId="1F257FEA" w:rsidR="008F02C5" w:rsidRPr="008F02C5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F02C5">
              <w:rPr>
                <w:rFonts w:ascii="Times New Roman" w:hAnsi="Times New Roman" w:cs="Times New Roman"/>
                <w:bCs/>
              </w:rPr>
              <w:t>Lungime: bucăți a câte 6 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A8986" w14:textId="77777777" w:rsidR="008F02C5" w:rsidRPr="008F02C5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0578A2A8" w14:textId="77777777" w:rsidTr="00144524">
        <w:tc>
          <w:tcPr>
            <w:tcW w:w="134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C3560" w14:textId="77777777" w:rsidR="008F02C5" w:rsidRPr="00144524" w:rsidRDefault="008F02C5" w:rsidP="008F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lastRenderedPageBreak/>
              <w:t xml:space="preserve">Lot 5: </w:t>
            </w:r>
            <w:proofErr w:type="spellStart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Plase</w:t>
            </w:r>
            <w:proofErr w:type="spellEnd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metalice</w:t>
            </w:r>
            <w:proofErr w:type="spellEnd"/>
          </w:p>
        </w:tc>
      </w:tr>
      <w:tr w:rsidR="008F02C5" w:rsidRPr="00144524" w14:paraId="22399465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4C766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1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248A7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Plasă metalica zincată "</w:t>
            </w:r>
            <w:proofErr w:type="spellStart"/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Rabiţ</w:t>
            </w:r>
            <w:proofErr w:type="spellEnd"/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" 55*55*3 h=1,5m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1C24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660E1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F5C5F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A79109" w14:textId="77777777" w:rsidR="008F02C5" w:rsidRPr="00144524" w:rsidRDefault="008F02C5" w:rsidP="008F02C5">
            <w:pPr>
              <w:pStyle w:val="4"/>
              <w:outlineLvl w:val="3"/>
              <w:rPr>
                <w:rFonts w:ascii="Times New Roman" w:eastAsia="Times New Roman" w:hAnsi="Times New Roman" w:cs="Times New Roman"/>
                <w:bCs/>
                <w:i w:val="0"/>
                <w:iCs w:val="0"/>
                <w:color w:val="auto"/>
              </w:rPr>
            </w:pPr>
            <w:r w:rsidRPr="00144524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Material: oțel zincat</w:t>
            </w:r>
          </w:p>
          <w:p w14:paraId="1573EF06" w14:textId="77777777" w:rsidR="008F02C5" w:rsidRPr="00144524" w:rsidRDefault="008F02C5" w:rsidP="008F02C5">
            <w:pPr>
              <w:pStyle w:val="4"/>
              <w:outlineLvl w:val="3"/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</w:pPr>
            <w:r w:rsidRPr="00144524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Dimensiuni celulă: 55x55 mm</w:t>
            </w:r>
          </w:p>
          <w:p w14:paraId="1BA56A43" w14:textId="77777777" w:rsidR="008F02C5" w:rsidRPr="00144524" w:rsidRDefault="008F02C5" w:rsidP="008F02C5">
            <w:pPr>
              <w:pStyle w:val="4"/>
              <w:outlineLvl w:val="3"/>
              <w:rPr>
                <w:rFonts w:ascii="Times New Roman" w:hAnsi="Times New Roman" w:cs="Times New Roman"/>
                <w:bCs/>
                <w:i w:val="0"/>
                <w:iCs w:val="0"/>
                <w:noProof/>
                <w:color w:val="auto"/>
              </w:rPr>
            </w:pPr>
            <w:r w:rsidRPr="00144524">
              <w:rPr>
                <w:rFonts w:ascii="Times New Roman" w:hAnsi="Times New Roman" w:cs="Times New Roman"/>
                <w:bCs/>
                <w:i w:val="0"/>
                <w:iCs w:val="0"/>
                <w:noProof/>
                <w:color w:val="auto"/>
              </w:rPr>
              <w:t>Grosime fir: 3 mm</w:t>
            </w:r>
          </w:p>
          <w:p w14:paraId="33EA3ED8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hAnsi="Times New Roman" w:cs="Times New Roman"/>
                <w:bCs/>
                <w:noProof/>
              </w:rPr>
              <w:t>Rulouri de 1.5*10 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9A848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046F0A99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EB00D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2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48F87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 xml:space="preserve">Plasa metalica VR 100x100, d=4 mm, 1*2 m 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31FB6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451A7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D208C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26937E" w14:textId="77777777" w:rsidR="008F02C5" w:rsidRPr="00144524" w:rsidRDefault="008F02C5" w:rsidP="008F02C5">
            <w:pPr>
              <w:pStyle w:val="4"/>
              <w:outlineLvl w:val="3"/>
              <w:rPr>
                <w:rFonts w:ascii="Times New Roman" w:eastAsia="Times New Roman" w:hAnsi="Times New Roman" w:cs="Times New Roman"/>
                <w:bCs/>
                <w:i w:val="0"/>
                <w:iCs w:val="0"/>
                <w:color w:val="auto"/>
              </w:rPr>
            </w:pPr>
            <w:r w:rsidRPr="00144524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Material: oțel</w:t>
            </w:r>
          </w:p>
          <w:p w14:paraId="6EF533B2" w14:textId="77777777" w:rsidR="008F02C5" w:rsidRPr="00144524" w:rsidRDefault="008F02C5" w:rsidP="008F02C5">
            <w:pPr>
              <w:pStyle w:val="4"/>
              <w:outlineLvl w:val="3"/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</w:pPr>
            <w:r w:rsidRPr="00144524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 xml:space="preserve">Dimensiuni celulă: 100x100 mm </w:t>
            </w:r>
          </w:p>
          <w:p w14:paraId="4FCD154C" w14:textId="77777777" w:rsidR="008F02C5" w:rsidRPr="00144524" w:rsidRDefault="008F02C5" w:rsidP="008F02C5">
            <w:pPr>
              <w:pStyle w:val="4"/>
              <w:outlineLvl w:val="3"/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</w:pPr>
            <w:r w:rsidRPr="00144524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Diametru fir: 4 mm</w:t>
            </w:r>
          </w:p>
          <w:p w14:paraId="09B6D22A" w14:textId="77777777" w:rsidR="008F02C5" w:rsidRPr="00144524" w:rsidRDefault="008F02C5" w:rsidP="008F02C5">
            <w:pPr>
              <w:pStyle w:val="4"/>
              <w:outlineLvl w:val="3"/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</w:pPr>
            <w:r w:rsidRPr="00144524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>Lungime: 2000 mm</w:t>
            </w:r>
          </w:p>
          <w:p w14:paraId="45A948A9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hAnsi="Times New Roman" w:cs="Times New Roman"/>
                <w:bCs/>
              </w:rPr>
              <w:t>Lățime: 1000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5461A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2AAB7CD1" w14:textId="77777777" w:rsidTr="00144524">
        <w:tc>
          <w:tcPr>
            <w:tcW w:w="134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63712" w14:textId="77777777" w:rsidR="008F02C5" w:rsidRPr="00144524" w:rsidRDefault="008F02C5" w:rsidP="008F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Lot 6: Bare </w:t>
            </w:r>
            <w:proofErr w:type="spellStart"/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hexagonale</w:t>
            </w:r>
            <w:proofErr w:type="spellEnd"/>
          </w:p>
        </w:tc>
      </w:tr>
      <w:tr w:rsidR="008F02C5" w:rsidRPr="00144524" w14:paraId="694BCF56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01826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1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B2274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Bară hexagonală 14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57BE7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3CDD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EAC26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EFAAF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Bară hexagonală 14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3CCFE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5DD9A631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E16BF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2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B6491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Bară hexagonală 17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DFDF2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3FCA3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FDD3E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7802C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Bară hexagonală 17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CDA25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3EAB70A0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97D19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3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0CCA6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Bară hexagonală 19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7C85C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E49EA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65D56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7A974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Bară hexagonală 19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C6856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646F1FD2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C8B9B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4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49F36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Bară hexagonală 22 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CB5A8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1BC1B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A3BFC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C2D21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Bară hexagonală 22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C2B1F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2D4DFF89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4BA25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Arial MT" w:hAnsi="Times New Roman" w:cs="Times New Roman"/>
              </w:rPr>
              <w:t>5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5E4C7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Bară hexagonală S-65 ,m45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656C5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BB16A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1EE14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71C14" w14:textId="77777777" w:rsidR="008F02C5" w:rsidRPr="00144524" w:rsidRDefault="008F02C5" w:rsidP="008F02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Bară hexagonală S-65 ,m45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D088E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5213D2E3" w14:textId="77777777" w:rsidTr="00144524">
        <w:tc>
          <w:tcPr>
            <w:tcW w:w="134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0FD58" w14:textId="77777777" w:rsidR="008F02C5" w:rsidRPr="00144524" w:rsidRDefault="008F02C5" w:rsidP="008F0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14452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Lot 7: B</w:t>
            </w:r>
            <w:proofErr w:type="spellStart"/>
            <w:r w:rsidRPr="0014452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andă</w:t>
            </w:r>
            <w:proofErr w:type="spellEnd"/>
            <w:r w:rsidRPr="0014452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de fixare inox</w:t>
            </w:r>
          </w:p>
        </w:tc>
      </w:tr>
      <w:tr w:rsidR="008F02C5" w:rsidRPr="00144524" w14:paraId="0F69893A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E37F6" w14:textId="77777777" w:rsidR="008F02C5" w:rsidRPr="00144524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144524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1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5CEFB" w14:textId="77777777" w:rsidR="008F02C5" w:rsidRPr="00144524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Banda din oțel inoxidabil 20*0,7mm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23B43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86F80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6C80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112CAA" w14:textId="77777777" w:rsidR="008F02C5" w:rsidRPr="00144524" w:rsidRDefault="008F02C5" w:rsidP="008F02C5">
            <w:pPr>
              <w:spacing w:after="0" w:line="240" w:lineRule="auto"/>
              <w:rPr>
                <w:rFonts w:ascii="Times New Roman" w:eastAsia="SimSun" w:hAnsi="Times New Roman" w:cs="Times New Roman"/>
                <w:shd w:val="clear" w:color="auto" w:fill="FFFFFF"/>
              </w:rPr>
            </w:pPr>
            <w:r w:rsidRPr="00144524">
              <w:rPr>
                <w:rFonts w:ascii="Times New Roman" w:hAnsi="Times New Roman" w:cs="Times New Roman"/>
                <w:shd w:val="clear" w:color="auto" w:fill="FFFFFF"/>
              </w:rPr>
              <w:t>Banda din oțel zincat cu margini rotunjite</w:t>
            </w:r>
          </w:p>
          <w:p w14:paraId="63EB3824" w14:textId="77777777" w:rsidR="008F02C5" w:rsidRPr="00144524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noProof/>
              </w:rPr>
            </w:pPr>
            <w:r w:rsidRPr="00144524">
              <w:rPr>
                <w:rFonts w:ascii="Times New Roman" w:hAnsi="Times New Roman" w:cs="Times New Roman"/>
                <w:shd w:val="clear" w:color="auto" w:fill="FFFFFF"/>
              </w:rPr>
              <w:t>Lungimea benzii într-o rolă este de 50 de metri.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5BABB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8F02C5" w:rsidRPr="00144524" w14:paraId="75E77328" w14:textId="77777777" w:rsidTr="0014452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2421F" w14:textId="77777777" w:rsidR="008F02C5" w:rsidRPr="00144524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144524"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2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F871C" w14:textId="77777777" w:rsidR="008F02C5" w:rsidRPr="00144524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 w:rsidRPr="00144524">
              <w:rPr>
                <w:rFonts w:ascii="Times New Roman" w:eastAsia="Times New Roman" w:hAnsi="Times New Roman" w:cs="Times New Roman"/>
                <w:lang w:eastAsia="ru-RU"/>
              </w:rPr>
              <w:t>Clemă pentru banda din oțel inoxidabil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F33F0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82DD7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37F07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CCF4ED" w14:textId="77777777" w:rsidR="008F02C5" w:rsidRPr="00144524" w:rsidRDefault="008F02C5" w:rsidP="008F02C5">
            <w:pPr>
              <w:spacing w:after="0" w:line="240" w:lineRule="auto"/>
              <w:rPr>
                <w:rFonts w:ascii="Times New Roman" w:eastAsia="SimSun" w:hAnsi="Times New Roman" w:cs="Times New Roman"/>
                <w:shd w:val="clear" w:color="auto" w:fill="FFFFFF"/>
              </w:rPr>
            </w:pPr>
            <w:r w:rsidRPr="00144524">
              <w:rPr>
                <w:rFonts w:ascii="Times New Roman" w:hAnsi="Times New Roman" w:cs="Times New Roman"/>
                <w:shd w:val="clear" w:color="auto" w:fill="FFFFFF"/>
              </w:rPr>
              <w:t>Clema de tip NC 20</w:t>
            </w:r>
          </w:p>
          <w:p w14:paraId="06DD0995" w14:textId="77777777" w:rsidR="008F02C5" w:rsidRPr="00144524" w:rsidRDefault="008F02C5" w:rsidP="008F02C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noProof/>
              </w:rPr>
            </w:pPr>
            <w:r w:rsidRPr="00144524">
              <w:rPr>
                <w:rFonts w:ascii="Times New Roman" w:hAnsi="Times New Roman" w:cs="Times New Roman"/>
                <w:shd w:val="clear" w:color="auto" w:fill="FFFFFF"/>
              </w:rPr>
              <w:t>Utilizată pentru fixarea benzii de oțel inoxidabil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58AA" w14:textId="77777777" w:rsidR="008F02C5" w:rsidRPr="00144524" w:rsidRDefault="008F02C5" w:rsidP="008F02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14:paraId="4B39B9F8" w14:textId="77777777" w:rsidR="00144524" w:rsidRPr="00144524" w:rsidRDefault="00144524" w:rsidP="00144524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00A0436D" w14:textId="77777777" w:rsidR="00144524" w:rsidRPr="00144524" w:rsidRDefault="00144524" w:rsidP="00144524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F476865" w14:textId="77777777" w:rsidR="00144524" w:rsidRPr="00144524" w:rsidRDefault="00144524" w:rsidP="00144524">
      <w:pPr>
        <w:spacing w:before="120" w:after="120"/>
        <w:rPr>
          <w:rFonts w:ascii="Times New Roman" w:eastAsia="Calibri" w:hAnsi="Times New Roman" w:cs="Times New Roman"/>
        </w:rPr>
      </w:pPr>
      <w:r w:rsidRPr="00144524">
        <w:rPr>
          <w:rFonts w:ascii="Times New Roman" w:eastAsia="Calibri" w:hAnsi="Times New Roman" w:cs="Times New Roman"/>
        </w:rPr>
        <w:t>Data completării:______________</w:t>
      </w:r>
    </w:p>
    <w:p w14:paraId="117C9C39" w14:textId="77777777" w:rsidR="00144524" w:rsidRPr="00144524" w:rsidRDefault="00144524" w:rsidP="00144524">
      <w:pPr>
        <w:spacing w:after="0"/>
        <w:rPr>
          <w:rFonts w:ascii="Times New Roman" w:eastAsia="Calibri" w:hAnsi="Times New Roman" w:cs="Times New Roman"/>
        </w:rPr>
      </w:pPr>
      <w:r w:rsidRPr="00144524">
        <w:rPr>
          <w:rFonts w:ascii="Times New Roman" w:eastAsia="Calibri" w:hAnsi="Times New Roman" w:cs="Times New Roman"/>
        </w:rPr>
        <w:t>__________________________________________________________</w:t>
      </w:r>
    </w:p>
    <w:p w14:paraId="7481F827" w14:textId="77777777" w:rsidR="00144524" w:rsidRPr="00144524" w:rsidRDefault="00144524" w:rsidP="00144524">
      <w:pPr>
        <w:spacing w:after="0"/>
        <w:rPr>
          <w:rFonts w:ascii="Times New Roman" w:eastAsia="Calibri" w:hAnsi="Times New Roman" w:cs="Times New Roman"/>
        </w:rPr>
      </w:pPr>
      <w:r w:rsidRPr="00144524">
        <w:rPr>
          <w:rFonts w:ascii="Times New Roman" w:eastAsia="Calibri" w:hAnsi="Times New Roman" w:cs="Times New Roman"/>
        </w:rPr>
        <w:t xml:space="preserve">(Numele, prenumele </w:t>
      </w:r>
      <w:proofErr w:type="spellStart"/>
      <w:r w:rsidRPr="00144524">
        <w:rPr>
          <w:rFonts w:ascii="Times New Roman" w:eastAsia="Calibri" w:hAnsi="Times New Roman" w:cs="Times New Roman"/>
        </w:rPr>
        <w:t>şi</w:t>
      </w:r>
      <w:proofErr w:type="spellEnd"/>
      <w:r w:rsidRPr="00144524">
        <w:rPr>
          <w:rFonts w:ascii="Times New Roman" w:eastAsia="Calibri" w:hAnsi="Times New Roman" w:cs="Times New Roman"/>
        </w:rPr>
        <w:t xml:space="preserve"> </w:t>
      </w:r>
      <w:proofErr w:type="spellStart"/>
      <w:r w:rsidRPr="00144524">
        <w:rPr>
          <w:rFonts w:ascii="Times New Roman" w:eastAsia="Calibri" w:hAnsi="Times New Roman" w:cs="Times New Roman"/>
        </w:rPr>
        <w:t>funcţia</w:t>
      </w:r>
      <w:proofErr w:type="spellEnd"/>
      <w:r w:rsidRPr="00144524">
        <w:rPr>
          <w:rFonts w:ascii="Times New Roman" w:eastAsia="Calibri" w:hAnsi="Times New Roman" w:cs="Times New Roman"/>
        </w:rPr>
        <w:t xml:space="preserve"> persoanei autorizate să reprezinte operatorul economic)</w:t>
      </w:r>
    </w:p>
    <w:p w14:paraId="3919F6A1" w14:textId="77777777" w:rsidR="00144524" w:rsidRPr="00144524" w:rsidRDefault="00144524" w:rsidP="00144524">
      <w:pPr>
        <w:spacing w:after="0"/>
        <w:rPr>
          <w:rFonts w:ascii="Times New Roman" w:eastAsia="Calibri" w:hAnsi="Times New Roman" w:cs="Times New Roman"/>
        </w:rPr>
      </w:pPr>
    </w:p>
    <w:p w14:paraId="34174380" w14:textId="77777777" w:rsidR="00144524" w:rsidRPr="00144524" w:rsidRDefault="00144524" w:rsidP="00144524">
      <w:pPr>
        <w:spacing w:after="0"/>
        <w:rPr>
          <w:rFonts w:ascii="Times New Roman" w:eastAsia="Calibri" w:hAnsi="Times New Roman" w:cs="Times New Roman"/>
        </w:rPr>
      </w:pPr>
      <w:r w:rsidRPr="00144524">
        <w:rPr>
          <w:rFonts w:ascii="Times New Roman" w:eastAsia="Calibri" w:hAnsi="Times New Roman" w:cs="Times New Roman"/>
        </w:rPr>
        <w:t>____________________________</w:t>
      </w:r>
    </w:p>
    <w:p w14:paraId="7B854423" w14:textId="77777777" w:rsidR="00144524" w:rsidRPr="00144524" w:rsidRDefault="00144524" w:rsidP="00144524">
      <w:pPr>
        <w:spacing w:after="0"/>
        <w:rPr>
          <w:rFonts w:ascii="Times New Roman" w:eastAsia="Calibri" w:hAnsi="Times New Roman" w:cs="Times New Roman"/>
        </w:rPr>
      </w:pPr>
      <w:r w:rsidRPr="00144524">
        <w:rPr>
          <w:rFonts w:ascii="Times New Roman" w:eastAsia="Calibri" w:hAnsi="Times New Roman" w:cs="Times New Roman"/>
        </w:rPr>
        <w:t xml:space="preserve">(semnătura) </w:t>
      </w:r>
    </w:p>
    <w:p w14:paraId="50A7E08A" w14:textId="77777777" w:rsidR="00144524" w:rsidRPr="00C5186D" w:rsidRDefault="00144524" w:rsidP="00144524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</w:p>
    <w:sectPr w:rsidR="00144524" w:rsidRPr="00C5186D" w:rsidSect="00144524">
      <w:pgSz w:w="15840" w:h="12240" w:orient="landscape"/>
      <w:pgMar w:top="1080" w:right="1135" w:bottom="108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337B4" w14:textId="77777777" w:rsidR="001B5819" w:rsidRDefault="001B5819">
      <w:pPr>
        <w:spacing w:line="240" w:lineRule="auto"/>
      </w:pPr>
      <w:r>
        <w:separator/>
      </w:r>
    </w:p>
  </w:endnote>
  <w:endnote w:type="continuationSeparator" w:id="0">
    <w:p w14:paraId="6FEDB5F0" w14:textId="77777777" w:rsidR="001B5819" w:rsidRDefault="001B58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05F64" w14:textId="77777777" w:rsidR="001B5819" w:rsidRDefault="001B5819">
      <w:pPr>
        <w:spacing w:after="0"/>
      </w:pPr>
      <w:r>
        <w:separator/>
      </w:r>
    </w:p>
  </w:footnote>
  <w:footnote w:type="continuationSeparator" w:id="0">
    <w:p w14:paraId="432688F6" w14:textId="77777777" w:rsidR="001B5819" w:rsidRDefault="001B581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8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1" w15:restartNumberingAfterBreak="0">
    <w:nsid w:val="514C11BA"/>
    <w:multiLevelType w:val="multilevel"/>
    <w:tmpl w:val="FBEACB58"/>
    <w:lvl w:ilvl="0">
      <w:start w:val="1"/>
      <w:numFmt w:val="decimal"/>
      <w:pStyle w:val="a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4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0"/>
  </w:num>
  <w:num w:numId="6">
    <w:abstractNumId w:val="5"/>
  </w:num>
  <w:num w:numId="7">
    <w:abstractNumId w:val="12"/>
  </w:num>
  <w:num w:numId="8">
    <w:abstractNumId w:val="9"/>
  </w:num>
  <w:num w:numId="9">
    <w:abstractNumId w:val="6"/>
  </w:num>
  <w:num w:numId="10">
    <w:abstractNumId w:val="7"/>
  </w:num>
  <w:num w:numId="11">
    <w:abstractNumId w:val="8"/>
  </w:num>
  <w:num w:numId="12">
    <w:abstractNumId w:val="13"/>
  </w:num>
  <w:num w:numId="13">
    <w:abstractNumId w:val="1"/>
  </w:num>
  <w:num w:numId="14">
    <w:abstractNumId w:val="0"/>
  </w:num>
  <w:num w:numId="15">
    <w:abstractNumId w:val="3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hideSpellingErrors/>
  <w:hideGrammaticalErrors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50"/>
    <w:rsid w:val="00001333"/>
    <w:rsid w:val="00001AB5"/>
    <w:rsid w:val="00006648"/>
    <w:rsid w:val="00021B5F"/>
    <w:rsid w:val="00024973"/>
    <w:rsid w:val="000332E1"/>
    <w:rsid w:val="00034DC8"/>
    <w:rsid w:val="000429F8"/>
    <w:rsid w:val="00047A27"/>
    <w:rsid w:val="00052DC3"/>
    <w:rsid w:val="00055282"/>
    <w:rsid w:val="00056234"/>
    <w:rsid w:val="00061E73"/>
    <w:rsid w:val="000733CB"/>
    <w:rsid w:val="00083994"/>
    <w:rsid w:val="0009108D"/>
    <w:rsid w:val="00095750"/>
    <w:rsid w:val="000A1F59"/>
    <w:rsid w:val="000A2B47"/>
    <w:rsid w:val="000B059A"/>
    <w:rsid w:val="000B171A"/>
    <w:rsid w:val="000B2AED"/>
    <w:rsid w:val="000F29EB"/>
    <w:rsid w:val="000F532E"/>
    <w:rsid w:val="000F6317"/>
    <w:rsid w:val="0010201B"/>
    <w:rsid w:val="00103AFF"/>
    <w:rsid w:val="0010405F"/>
    <w:rsid w:val="001137EC"/>
    <w:rsid w:val="001218DB"/>
    <w:rsid w:val="00121986"/>
    <w:rsid w:val="00122FB4"/>
    <w:rsid w:val="00124DC9"/>
    <w:rsid w:val="001250EC"/>
    <w:rsid w:val="0013538C"/>
    <w:rsid w:val="00143EF2"/>
    <w:rsid w:val="00144524"/>
    <w:rsid w:val="00144618"/>
    <w:rsid w:val="00144BF0"/>
    <w:rsid w:val="00151346"/>
    <w:rsid w:val="00153187"/>
    <w:rsid w:val="001621B7"/>
    <w:rsid w:val="001624F6"/>
    <w:rsid w:val="00174132"/>
    <w:rsid w:val="00180761"/>
    <w:rsid w:val="00185FFD"/>
    <w:rsid w:val="00192066"/>
    <w:rsid w:val="00192233"/>
    <w:rsid w:val="00192313"/>
    <w:rsid w:val="001A0F85"/>
    <w:rsid w:val="001A58B1"/>
    <w:rsid w:val="001B5819"/>
    <w:rsid w:val="001B7062"/>
    <w:rsid w:val="001C2237"/>
    <w:rsid w:val="001C45FA"/>
    <w:rsid w:val="001D646F"/>
    <w:rsid w:val="001D7134"/>
    <w:rsid w:val="001E1972"/>
    <w:rsid w:val="001E254E"/>
    <w:rsid w:val="001E3AB3"/>
    <w:rsid w:val="001F4077"/>
    <w:rsid w:val="00213401"/>
    <w:rsid w:val="00213EE5"/>
    <w:rsid w:val="0022063C"/>
    <w:rsid w:val="002214AB"/>
    <w:rsid w:val="00221E6C"/>
    <w:rsid w:val="00225B5A"/>
    <w:rsid w:val="00226C5F"/>
    <w:rsid w:val="00237CB7"/>
    <w:rsid w:val="002441A5"/>
    <w:rsid w:val="00244E30"/>
    <w:rsid w:val="00246477"/>
    <w:rsid w:val="002467F6"/>
    <w:rsid w:val="00246C86"/>
    <w:rsid w:val="00283945"/>
    <w:rsid w:val="00292B9B"/>
    <w:rsid w:val="002A252E"/>
    <w:rsid w:val="002A332B"/>
    <w:rsid w:val="002B1C13"/>
    <w:rsid w:val="002B3205"/>
    <w:rsid w:val="002B7237"/>
    <w:rsid w:val="002C27C8"/>
    <w:rsid w:val="002C5917"/>
    <w:rsid w:val="002D10CD"/>
    <w:rsid w:val="002D416A"/>
    <w:rsid w:val="002D5916"/>
    <w:rsid w:val="002E2175"/>
    <w:rsid w:val="002E3239"/>
    <w:rsid w:val="002F002E"/>
    <w:rsid w:val="003015F6"/>
    <w:rsid w:val="00306D47"/>
    <w:rsid w:val="0031590A"/>
    <w:rsid w:val="00325501"/>
    <w:rsid w:val="003262B5"/>
    <w:rsid w:val="00331B5A"/>
    <w:rsid w:val="003325E4"/>
    <w:rsid w:val="003419D1"/>
    <w:rsid w:val="00343F9A"/>
    <w:rsid w:val="00345D42"/>
    <w:rsid w:val="00347AEB"/>
    <w:rsid w:val="00351A94"/>
    <w:rsid w:val="003523CF"/>
    <w:rsid w:val="00360F2E"/>
    <w:rsid w:val="00361B12"/>
    <w:rsid w:val="003672D3"/>
    <w:rsid w:val="00367D4E"/>
    <w:rsid w:val="00371CFA"/>
    <w:rsid w:val="00372306"/>
    <w:rsid w:val="00380F87"/>
    <w:rsid w:val="00394B16"/>
    <w:rsid w:val="00394DD7"/>
    <w:rsid w:val="00394EC2"/>
    <w:rsid w:val="003A105F"/>
    <w:rsid w:val="003A2246"/>
    <w:rsid w:val="003A6C26"/>
    <w:rsid w:val="003A7560"/>
    <w:rsid w:val="003B5AE0"/>
    <w:rsid w:val="003C1A67"/>
    <w:rsid w:val="003E5AAE"/>
    <w:rsid w:val="003F025D"/>
    <w:rsid w:val="003F302B"/>
    <w:rsid w:val="003F3751"/>
    <w:rsid w:val="00407105"/>
    <w:rsid w:val="00424265"/>
    <w:rsid w:val="0042478F"/>
    <w:rsid w:val="0042545C"/>
    <w:rsid w:val="00426181"/>
    <w:rsid w:val="0042706D"/>
    <w:rsid w:val="004275FD"/>
    <w:rsid w:val="00427A09"/>
    <w:rsid w:val="00432744"/>
    <w:rsid w:val="00433E0E"/>
    <w:rsid w:val="00434962"/>
    <w:rsid w:val="00434EE3"/>
    <w:rsid w:val="00437DE6"/>
    <w:rsid w:val="00451E7A"/>
    <w:rsid w:val="004537DF"/>
    <w:rsid w:val="004763F5"/>
    <w:rsid w:val="00487151"/>
    <w:rsid w:val="00487427"/>
    <w:rsid w:val="00493FBD"/>
    <w:rsid w:val="004A274A"/>
    <w:rsid w:val="004A6C01"/>
    <w:rsid w:val="004B0C1A"/>
    <w:rsid w:val="004B21D8"/>
    <w:rsid w:val="004B3B39"/>
    <w:rsid w:val="004C0984"/>
    <w:rsid w:val="004C2DE1"/>
    <w:rsid w:val="004D1502"/>
    <w:rsid w:val="004D252F"/>
    <w:rsid w:val="004D2EF2"/>
    <w:rsid w:val="004D3759"/>
    <w:rsid w:val="004D398C"/>
    <w:rsid w:val="004D3A40"/>
    <w:rsid w:val="004E06E0"/>
    <w:rsid w:val="004E0DEB"/>
    <w:rsid w:val="004E2B7D"/>
    <w:rsid w:val="004E442F"/>
    <w:rsid w:val="004F314F"/>
    <w:rsid w:val="004F5863"/>
    <w:rsid w:val="004F5ECB"/>
    <w:rsid w:val="004F717B"/>
    <w:rsid w:val="00501493"/>
    <w:rsid w:val="005041FE"/>
    <w:rsid w:val="00510FB3"/>
    <w:rsid w:val="00513075"/>
    <w:rsid w:val="00513EB8"/>
    <w:rsid w:val="00517745"/>
    <w:rsid w:val="00517884"/>
    <w:rsid w:val="005221B8"/>
    <w:rsid w:val="005266A1"/>
    <w:rsid w:val="00532EBF"/>
    <w:rsid w:val="00533E76"/>
    <w:rsid w:val="00550693"/>
    <w:rsid w:val="00552016"/>
    <w:rsid w:val="00557679"/>
    <w:rsid w:val="00560D05"/>
    <w:rsid w:val="00560DA8"/>
    <w:rsid w:val="005647DF"/>
    <w:rsid w:val="00567B3D"/>
    <w:rsid w:val="00576536"/>
    <w:rsid w:val="00582888"/>
    <w:rsid w:val="005979EF"/>
    <w:rsid w:val="005B7652"/>
    <w:rsid w:val="005C0CC8"/>
    <w:rsid w:val="005D38EC"/>
    <w:rsid w:val="005E2942"/>
    <w:rsid w:val="005E378E"/>
    <w:rsid w:val="005F4853"/>
    <w:rsid w:val="0060281C"/>
    <w:rsid w:val="00604005"/>
    <w:rsid w:val="00605819"/>
    <w:rsid w:val="0061746E"/>
    <w:rsid w:val="00622796"/>
    <w:rsid w:val="006246BF"/>
    <w:rsid w:val="00632890"/>
    <w:rsid w:val="006329D0"/>
    <w:rsid w:val="00636B15"/>
    <w:rsid w:val="00641A13"/>
    <w:rsid w:val="00641DD4"/>
    <w:rsid w:val="006429A5"/>
    <w:rsid w:val="0066288F"/>
    <w:rsid w:val="00666DF5"/>
    <w:rsid w:val="00675B55"/>
    <w:rsid w:val="006764E7"/>
    <w:rsid w:val="0068292F"/>
    <w:rsid w:val="00694C21"/>
    <w:rsid w:val="00695104"/>
    <w:rsid w:val="00695BAE"/>
    <w:rsid w:val="006A0A3D"/>
    <w:rsid w:val="006A0EB4"/>
    <w:rsid w:val="006A132C"/>
    <w:rsid w:val="006A3E83"/>
    <w:rsid w:val="006A4398"/>
    <w:rsid w:val="006A5AA1"/>
    <w:rsid w:val="006A7EB0"/>
    <w:rsid w:val="006B0F72"/>
    <w:rsid w:val="006B7C41"/>
    <w:rsid w:val="006C5F9D"/>
    <w:rsid w:val="006D1056"/>
    <w:rsid w:val="006D2095"/>
    <w:rsid w:val="006D78E3"/>
    <w:rsid w:val="006E36E1"/>
    <w:rsid w:val="006E6A77"/>
    <w:rsid w:val="006F3EC9"/>
    <w:rsid w:val="007074FE"/>
    <w:rsid w:val="00715B6A"/>
    <w:rsid w:val="00715B83"/>
    <w:rsid w:val="007277F3"/>
    <w:rsid w:val="00733035"/>
    <w:rsid w:val="00742CF9"/>
    <w:rsid w:val="0074558D"/>
    <w:rsid w:val="00750792"/>
    <w:rsid w:val="007621F3"/>
    <w:rsid w:val="00762311"/>
    <w:rsid w:val="00763A3B"/>
    <w:rsid w:val="007728A1"/>
    <w:rsid w:val="00776AEB"/>
    <w:rsid w:val="00780495"/>
    <w:rsid w:val="00783900"/>
    <w:rsid w:val="007A44DD"/>
    <w:rsid w:val="007A6B2A"/>
    <w:rsid w:val="007A7618"/>
    <w:rsid w:val="007C002B"/>
    <w:rsid w:val="007C1E3B"/>
    <w:rsid w:val="007C54D5"/>
    <w:rsid w:val="007D480A"/>
    <w:rsid w:val="007D52C7"/>
    <w:rsid w:val="007D697E"/>
    <w:rsid w:val="007F2CD7"/>
    <w:rsid w:val="00821765"/>
    <w:rsid w:val="00827064"/>
    <w:rsid w:val="00835437"/>
    <w:rsid w:val="00837EEB"/>
    <w:rsid w:val="0084262F"/>
    <w:rsid w:val="00847912"/>
    <w:rsid w:val="008528A6"/>
    <w:rsid w:val="0086290B"/>
    <w:rsid w:val="00862AF5"/>
    <w:rsid w:val="0087057F"/>
    <w:rsid w:val="00875F30"/>
    <w:rsid w:val="00884949"/>
    <w:rsid w:val="00887AA1"/>
    <w:rsid w:val="00887B59"/>
    <w:rsid w:val="0089032C"/>
    <w:rsid w:val="00891BE2"/>
    <w:rsid w:val="00892743"/>
    <w:rsid w:val="00892755"/>
    <w:rsid w:val="008A1116"/>
    <w:rsid w:val="008A3FF5"/>
    <w:rsid w:val="008C4280"/>
    <w:rsid w:val="008C6BFE"/>
    <w:rsid w:val="008D1932"/>
    <w:rsid w:val="008F02C5"/>
    <w:rsid w:val="008F0CB2"/>
    <w:rsid w:val="008F3686"/>
    <w:rsid w:val="008F7A1D"/>
    <w:rsid w:val="00902629"/>
    <w:rsid w:val="00916619"/>
    <w:rsid w:val="00922414"/>
    <w:rsid w:val="009253CA"/>
    <w:rsid w:val="00935389"/>
    <w:rsid w:val="00954C32"/>
    <w:rsid w:val="00985ABD"/>
    <w:rsid w:val="00993C5C"/>
    <w:rsid w:val="00995BA8"/>
    <w:rsid w:val="00996D86"/>
    <w:rsid w:val="009B420D"/>
    <w:rsid w:val="009B5951"/>
    <w:rsid w:val="009B6FE8"/>
    <w:rsid w:val="009B7D34"/>
    <w:rsid w:val="009C6A05"/>
    <w:rsid w:val="009D600F"/>
    <w:rsid w:val="009D75F6"/>
    <w:rsid w:val="009F735F"/>
    <w:rsid w:val="00A02D45"/>
    <w:rsid w:val="00A07F2F"/>
    <w:rsid w:val="00A1118A"/>
    <w:rsid w:val="00A13FF6"/>
    <w:rsid w:val="00A20877"/>
    <w:rsid w:val="00A23F66"/>
    <w:rsid w:val="00A36EAD"/>
    <w:rsid w:val="00A43386"/>
    <w:rsid w:val="00A44D68"/>
    <w:rsid w:val="00A51F5B"/>
    <w:rsid w:val="00A53D35"/>
    <w:rsid w:val="00A627B0"/>
    <w:rsid w:val="00A631EB"/>
    <w:rsid w:val="00A70B4C"/>
    <w:rsid w:val="00A74AFA"/>
    <w:rsid w:val="00A86ACE"/>
    <w:rsid w:val="00A86D0A"/>
    <w:rsid w:val="00A86D9C"/>
    <w:rsid w:val="00A92613"/>
    <w:rsid w:val="00A96F76"/>
    <w:rsid w:val="00A97A02"/>
    <w:rsid w:val="00AA111F"/>
    <w:rsid w:val="00AA7010"/>
    <w:rsid w:val="00AB0F4C"/>
    <w:rsid w:val="00AB69D7"/>
    <w:rsid w:val="00AC22AF"/>
    <w:rsid w:val="00AC7805"/>
    <w:rsid w:val="00AE1C3F"/>
    <w:rsid w:val="00AF01FC"/>
    <w:rsid w:val="00AF0FA6"/>
    <w:rsid w:val="00AF21BE"/>
    <w:rsid w:val="00AF27CA"/>
    <w:rsid w:val="00AF74EE"/>
    <w:rsid w:val="00B02827"/>
    <w:rsid w:val="00B04252"/>
    <w:rsid w:val="00B06178"/>
    <w:rsid w:val="00B0705F"/>
    <w:rsid w:val="00B1182F"/>
    <w:rsid w:val="00B13385"/>
    <w:rsid w:val="00B13C1C"/>
    <w:rsid w:val="00B15CFE"/>
    <w:rsid w:val="00B22194"/>
    <w:rsid w:val="00B42221"/>
    <w:rsid w:val="00B4267B"/>
    <w:rsid w:val="00B43E6C"/>
    <w:rsid w:val="00B4607A"/>
    <w:rsid w:val="00B60331"/>
    <w:rsid w:val="00B62B66"/>
    <w:rsid w:val="00B66946"/>
    <w:rsid w:val="00B6708F"/>
    <w:rsid w:val="00B674C8"/>
    <w:rsid w:val="00B67B3B"/>
    <w:rsid w:val="00B90C18"/>
    <w:rsid w:val="00B92AD5"/>
    <w:rsid w:val="00B934BC"/>
    <w:rsid w:val="00B971FA"/>
    <w:rsid w:val="00BA096E"/>
    <w:rsid w:val="00BB6207"/>
    <w:rsid w:val="00BC7DF4"/>
    <w:rsid w:val="00BD103B"/>
    <w:rsid w:val="00BD1184"/>
    <w:rsid w:val="00BD2828"/>
    <w:rsid w:val="00BD75DB"/>
    <w:rsid w:val="00BE0298"/>
    <w:rsid w:val="00BE46D7"/>
    <w:rsid w:val="00BE59A3"/>
    <w:rsid w:val="00BE6186"/>
    <w:rsid w:val="00BE640E"/>
    <w:rsid w:val="00BE653C"/>
    <w:rsid w:val="00BE76C5"/>
    <w:rsid w:val="00BF5B82"/>
    <w:rsid w:val="00BF5FDF"/>
    <w:rsid w:val="00C13A12"/>
    <w:rsid w:val="00C23B59"/>
    <w:rsid w:val="00C257C7"/>
    <w:rsid w:val="00C307FC"/>
    <w:rsid w:val="00C406C3"/>
    <w:rsid w:val="00C4070E"/>
    <w:rsid w:val="00C425FE"/>
    <w:rsid w:val="00C43BFC"/>
    <w:rsid w:val="00C4471B"/>
    <w:rsid w:val="00C45A6D"/>
    <w:rsid w:val="00C5186D"/>
    <w:rsid w:val="00C52BE1"/>
    <w:rsid w:val="00C55622"/>
    <w:rsid w:val="00C56817"/>
    <w:rsid w:val="00C679EC"/>
    <w:rsid w:val="00C8414D"/>
    <w:rsid w:val="00C84382"/>
    <w:rsid w:val="00C91B32"/>
    <w:rsid w:val="00C94F3D"/>
    <w:rsid w:val="00C96D42"/>
    <w:rsid w:val="00CB7913"/>
    <w:rsid w:val="00CC4063"/>
    <w:rsid w:val="00CD2DB9"/>
    <w:rsid w:val="00CE687D"/>
    <w:rsid w:val="00CF4122"/>
    <w:rsid w:val="00CF4376"/>
    <w:rsid w:val="00D00729"/>
    <w:rsid w:val="00D0154A"/>
    <w:rsid w:val="00D11780"/>
    <w:rsid w:val="00D1249A"/>
    <w:rsid w:val="00D14897"/>
    <w:rsid w:val="00D1671B"/>
    <w:rsid w:val="00D168D0"/>
    <w:rsid w:val="00D20C70"/>
    <w:rsid w:val="00D21CBA"/>
    <w:rsid w:val="00D23CAF"/>
    <w:rsid w:val="00D24CD7"/>
    <w:rsid w:val="00D33A31"/>
    <w:rsid w:val="00D37963"/>
    <w:rsid w:val="00D40E8D"/>
    <w:rsid w:val="00D41808"/>
    <w:rsid w:val="00D42F89"/>
    <w:rsid w:val="00D47C19"/>
    <w:rsid w:val="00D525D8"/>
    <w:rsid w:val="00D63278"/>
    <w:rsid w:val="00D64668"/>
    <w:rsid w:val="00D66B48"/>
    <w:rsid w:val="00D7419B"/>
    <w:rsid w:val="00D91AF5"/>
    <w:rsid w:val="00D97997"/>
    <w:rsid w:val="00D97C5B"/>
    <w:rsid w:val="00DB6FAC"/>
    <w:rsid w:val="00DB7C4A"/>
    <w:rsid w:val="00DD2705"/>
    <w:rsid w:val="00DD38DB"/>
    <w:rsid w:val="00DD7FC9"/>
    <w:rsid w:val="00DE1C7E"/>
    <w:rsid w:val="00DE2A11"/>
    <w:rsid w:val="00DE5D0F"/>
    <w:rsid w:val="00DE64E7"/>
    <w:rsid w:val="00DF1CB2"/>
    <w:rsid w:val="00E05A10"/>
    <w:rsid w:val="00E265C4"/>
    <w:rsid w:val="00E3014A"/>
    <w:rsid w:val="00E31E51"/>
    <w:rsid w:val="00E33F97"/>
    <w:rsid w:val="00E3530B"/>
    <w:rsid w:val="00E354BE"/>
    <w:rsid w:val="00E37AA6"/>
    <w:rsid w:val="00E4105E"/>
    <w:rsid w:val="00E417C5"/>
    <w:rsid w:val="00E435AC"/>
    <w:rsid w:val="00E455AC"/>
    <w:rsid w:val="00E5035D"/>
    <w:rsid w:val="00E552FE"/>
    <w:rsid w:val="00E602B4"/>
    <w:rsid w:val="00E60A80"/>
    <w:rsid w:val="00E62ED4"/>
    <w:rsid w:val="00E64893"/>
    <w:rsid w:val="00E650C8"/>
    <w:rsid w:val="00E706FD"/>
    <w:rsid w:val="00E81757"/>
    <w:rsid w:val="00E84EFB"/>
    <w:rsid w:val="00E857A4"/>
    <w:rsid w:val="00E873C2"/>
    <w:rsid w:val="00E90B21"/>
    <w:rsid w:val="00E95BD6"/>
    <w:rsid w:val="00E96266"/>
    <w:rsid w:val="00EA15D4"/>
    <w:rsid w:val="00EA6952"/>
    <w:rsid w:val="00EB144E"/>
    <w:rsid w:val="00EB4D8E"/>
    <w:rsid w:val="00EB7C94"/>
    <w:rsid w:val="00EB7CD9"/>
    <w:rsid w:val="00EC4636"/>
    <w:rsid w:val="00ED4BE3"/>
    <w:rsid w:val="00ED6311"/>
    <w:rsid w:val="00ED65FB"/>
    <w:rsid w:val="00EF2AA1"/>
    <w:rsid w:val="00EF3ED2"/>
    <w:rsid w:val="00EF580E"/>
    <w:rsid w:val="00EF628F"/>
    <w:rsid w:val="00EF796D"/>
    <w:rsid w:val="00F05511"/>
    <w:rsid w:val="00F13207"/>
    <w:rsid w:val="00F25040"/>
    <w:rsid w:val="00F27C31"/>
    <w:rsid w:val="00F427D4"/>
    <w:rsid w:val="00F514DA"/>
    <w:rsid w:val="00F60150"/>
    <w:rsid w:val="00F60742"/>
    <w:rsid w:val="00F66D8A"/>
    <w:rsid w:val="00F87641"/>
    <w:rsid w:val="00F94C7E"/>
    <w:rsid w:val="00F9606D"/>
    <w:rsid w:val="00F97ACC"/>
    <w:rsid w:val="00FA090E"/>
    <w:rsid w:val="00FA0E1A"/>
    <w:rsid w:val="00FA54B4"/>
    <w:rsid w:val="00FB3E77"/>
    <w:rsid w:val="00FB5126"/>
    <w:rsid w:val="00FC0C15"/>
    <w:rsid w:val="00FC7FB1"/>
    <w:rsid w:val="00FD2433"/>
    <w:rsid w:val="00FE11BD"/>
    <w:rsid w:val="00FE78B9"/>
    <w:rsid w:val="00FF0E79"/>
    <w:rsid w:val="00FF175F"/>
    <w:rsid w:val="00FF4B2F"/>
    <w:rsid w:val="233F3CF7"/>
    <w:rsid w:val="352D74F7"/>
    <w:rsid w:val="599E60B9"/>
    <w:rsid w:val="6C6F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3BE69AC9"/>
  <w15:docId w15:val="{FDBD70E0-4A87-4F8C-9CFF-B8B244CDB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unhideWhenUsed="1" w:qFormat="1"/>
    <w:lsdException w:name="heading 3" w:semiHidden="1" w:uiPriority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styleId="1">
    <w:name w:val="heading 1"/>
    <w:basedOn w:val="a0"/>
    <w:next w:val="a0"/>
    <w:link w:val="10"/>
    <w:autoRedefine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autoRedefine/>
    <w:unhideWhenUsed/>
    <w:qFormat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autoRedefine/>
    <w:uiPriority w:val="1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paragraph" w:styleId="4">
    <w:name w:val="heading 4"/>
    <w:aliases w:val=" Sub-Clause Sub-paragraph"/>
    <w:basedOn w:val="a0"/>
    <w:next w:val="a0"/>
    <w:link w:val="40"/>
    <w:unhideWhenUsed/>
    <w:qFormat/>
    <w:rsid w:val="00343F9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basedOn w:val="a1"/>
    <w:uiPriority w:val="99"/>
    <w:semiHidden/>
    <w:unhideWhenUsed/>
    <w:rPr>
      <w:color w:val="800080"/>
      <w:u w:val="single"/>
    </w:rPr>
  </w:style>
  <w:style w:type="character" w:styleId="a5">
    <w:name w:val="Hyperlink"/>
    <w:basedOn w:val="a1"/>
    <w:uiPriority w:val="99"/>
    <w:unhideWhenUsed/>
    <w:qFormat/>
    <w:rPr>
      <w:color w:val="0563C1" w:themeColor="hyperlink"/>
      <w:u w:val="single"/>
    </w:rPr>
  </w:style>
  <w:style w:type="paragraph" w:styleId="a6">
    <w:name w:val="Balloon Text"/>
    <w:basedOn w:val="a0"/>
    <w:link w:val="a7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8">
    <w:name w:val="header"/>
    <w:basedOn w:val="a0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Body Text"/>
    <w:basedOn w:val="a0"/>
    <w:link w:val="aa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basedOn w:val="a0"/>
    <w:qFormat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c">
    <w:name w:val="Table Grid"/>
    <w:basedOn w:val="a2"/>
    <w:uiPriority w:val="5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basedOn w:val="a0"/>
    <w:autoRedefine/>
    <w:uiPriority w:val="34"/>
    <w:qFormat/>
    <w:rsid w:val="00360F2E"/>
    <w:pPr>
      <w:numPr>
        <w:numId w:val="1"/>
      </w:numPr>
      <w:tabs>
        <w:tab w:val="right" w:pos="426"/>
      </w:tabs>
      <w:spacing w:after="0" w:line="240" w:lineRule="auto"/>
      <w:ind w:left="0" w:firstLine="0"/>
      <w:contextualSpacing/>
      <w:jc w:val="both"/>
    </w:pPr>
    <w:rPr>
      <w:rFonts w:ascii="Times New Roman" w:hAnsi="Times New Roman" w:cs="Times New Roman"/>
      <w:bCs/>
      <w:color w:val="000000" w:themeColor="text1"/>
    </w:rPr>
  </w:style>
  <w:style w:type="paragraph" w:customStyle="1" w:styleId="font5">
    <w:name w:val="font5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0"/>
    <w:qFormat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0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0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0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0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0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0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0"/>
    <w:qFormat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0"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0"/>
    <w:autoRedefine/>
    <w:qFormat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0"/>
    <w:autoRedefine/>
    <w:qFormat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0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0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0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0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0"/>
    <w:autoRedefine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0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0"/>
    <w:autoRedefine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0"/>
    <w:autoRedefine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0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0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0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0"/>
    <w:autoRedefine/>
    <w:qFormat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0"/>
    <w:autoRedefine/>
    <w:qFormat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0"/>
    <w:autoRedefine/>
    <w:qFormat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0"/>
    <w:autoRedefine/>
    <w:qFormat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0"/>
    <w:autoRedefine/>
    <w:qFormat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0"/>
    <w:autoRedefine/>
    <w:qFormat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0"/>
    <w:autoRedefine/>
    <w:qFormat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0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0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0"/>
    <w:autoRedefine/>
    <w:qFormat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table" w:customStyle="1" w:styleId="11">
    <w:name w:val="Сетка таблицы1"/>
    <w:basedOn w:val="a2"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выноски Знак"/>
    <w:basedOn w:val="a1"/>
    <w:link w:val="a6"/>
    <w:uiPriority w:val="99"/>
    <w:semiHidden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0"/>
    <w:uiPriority w:val="1"/>
    <w:qFormat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0">
    <w:name w:val="Сетка таблицы11"/>
    <w:basedOn w:val="a2"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0"/>
    <w:qFormat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1"/>
    <w:link w:val="2"/>
    <w:autoRedefine/>
    <w:qFormat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2"/>
    <w:uiPriority w:val="3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autoRedefine/>
    <w:uiPriority w:val="1"/>
    <w:qFormat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val="ro-RO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1"/>
    <w:link w:val="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aa">
    <w:name w:val="Основной текст Знак"/>
    <w:basedOn w:val="a1"/>
    <w:link w:val="a9"/>
    <w:uiPriority w:val="1"/>
    <w:qFormat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d">
    <w:name w:val="No Spacing"/>
    <w:uiPriority w:val="1"/>
    <w:qFormat/>
    <w:rsid w:val="00D20C70"/>
    <w:rPr>
      <w:rFonts w:asciiTheme="minorHAnsi" w:eastAsiaTheme="minorHAnsi" w:hAnsiTheme="minorHAnsi" w:cstheme="minorBidi"/>
      <w:sz w:val="22"/>
      <w:szCs w:val="22"/>
      <w:lang w:val="ro-RO"/>
    </w:rPr>
  </w:style>
  <w:style w:type="character" w:styleId="ae">
    <w:name w:val="Strong"/>
    <w:basedOn w:val="a1"/>
    <w:uiPriority w:val="22"/>
    <w:qFormat/>
    <w:rsid w:val="00666DF5"/>
    <w:rPr>
      <w:b/>
      <w:bCs/>
    </w:rPr>
  </w:style>
  <w:style w:type="character" w:styleId="af">
    <w:name w:val="Unresolved Mention"/>
    <w:basedOn w:val="a1"/>
    <w:uiPriority w:val="99"/>
    <w:semiHidden/>
    <w:unhideWhenUsed/>
    <w:rsid w:val="00BF5B82"/>
    <w:rPr>
      <w:color w:val="605E5C"/>
      <w:shd w:val="clear" w:color="auto" w:fill="E1DFDD"/>
    </w:rPr>
  </w:style>
  <w:style w:type="character" w:customStyle="1" w:styleId="40">
    <w:name w:val="Заголовок 4 Знак"/>
    <w:aliases w:val=" Sub-Clause Sub-paragraph Знак"/>
    <w:basedOn w:val="a1"/>
    <w:link w:val="4"/>
    <w:rsid w:val="00343F9A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7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14731757-C666-4CBA-AA61-B13E7EDCF9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2517</Words>
  <Characters>14348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16832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Slonina Pavel</cp:lastModifiedBy>
  <cp:revision>2</cp:revision>
  <cp:lastPrinted>2024-05-16T06:58:00Z</cp:lastPrinted>
  <dcterms:created xsi:type="dcterms:W3CDTF">2026-01-22T11:48:00Z</dcterms:created>
  <dcterms:modified xsi:type="dcterms:W3CDTF">2026-01-22T11:48:00Z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2CEF4E3E2B5348A3A91AAA04A90E290B_12</vt:lpwstr>
  </property>
</Properties>
</file>