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109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296"/>
        <w:gridCol w:w="4153"/>
        <w:gridCol w:w="4012"/>
        <w:gridCol w:w="1486"/>
        <w:gridCol w:w="1113"/>
      </w:tblGrid>
      <w:tr w:rsidR="00665769" w:rsidRPr="000A37D1" w14:paraId="1BE5D85F" w14:textId="77777777" w:rsidTr="00665769">
        <w:trPr>
          <w:trHeight w:val="1550"/>
        </w:trPr>
        <w:tc>
          <w:tcPr>
            <w:tcW w:w="704" w:type="dxa"/>
          </w:tcPr>
          <w:p w14:paraId="5AF95EA8" w14:textId="21A70E3D" w:rsidR="00665769" w:rsidRPr="00665769" w:rsidRDefault="00665769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ro-RO"/>
              </w:rPr>
              <w:t>Nr. d/o</w:t>
            </w:r>
          </w:p>
        </w:tc>
        <w:tc>
          <w:tcPr>
            <w:tcW w:w="2296" w:type="dxa"/>
            <w:shd w:val="clear" w:color="auto" w:fill="auto"/>
          </w:tcPr>
          <w:p w14:paraId="76EB6561" w14:textId="3B843BDD" w:rsidR="00665769" w:rsidRPr="00427038" w:rsidRDefault="00665769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 w:rsidRPr="00427038">
              <w:rPr>
                <w:rFonts w:ascii="Times New Roman" w:hAnsi="Times New Roman"/>
                <w:b/>
                <w:bCs/>
                <w:sz w:val="28"/>
                <w:szCs w:val="28"/>
              </w:rPr>
              <w:t>Denumirea</w:t>
            </w:r>
            <w:proofErr w:type="spellEnd"/>
            <w:r w:rsidRPr="00427038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427038">
              <w:rPr>
                <w:rFonts w:ascii="Times New Roman" w:hAnsi="Times New Roman"/>
                <w:b/>
                <w:bCs/>
                <w:sz w:val="28"/>
                <w:szCs w:val="28"/>
              </w:rPr>
              <w:t>bunului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3F9D3AE4" w14:textId="77777777" w:rsidR="00665769" w:rsidRPr="00320DAF" w:rsidRDefault="00665769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Specificatii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tehnice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detaliate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(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marime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volum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dimensiune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greutate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caracteristici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specifice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compozitie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etc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)</w:t>
            </w:r>
          </w:p>
        </w:tc>
        <w:tc>
          <w:tcPr>
            <w:tcW w:w="4009" w:type="dxa"/>
          </w:tcPr>
          <w:p w14:paraId="0DE91206" w14:textId="77777777" w:rsidR="00665769" w:rsidRPr="00427038" w:rsidRDefault="00665769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Poză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informativă</w:t>
            </w:r>
            <w:proofErr w:type="spellEnd"/>
          </w:p>
        </w:tc>
        <w:tc>
          <w:tcPr>
            <w:tcW w:w="1486" w:type="dxa"/>
            <w:shd w:val="clear" w:color="auto" w:fill="auto"/>
          </w:tcPr>
          <w:p w14:paraId="416537D0" w14:textId="77777777" w:rsidR="00665769" w:rsidRPr="00320DAF" w:rsidRDefault="00665769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Cantitatea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 in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buc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set,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litri</w:t>
            </w:r>
            <w:proofErr w:type="spellEnd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 xml:space="preserve">, </w:t>
            </w:r>
            <w:proofErr w:type="spellStart"/>
            <w:r w:rsidRPr="00320DAF">
              <w:rPr>
                <w:rFonts w:ascii="Times New Roman" w:hAnsi="Times New Roman"/>
                <w:b/>
                <w:bCs/>
                <w:sz w:val="28"/>
                <w:szCs w:val="28"/>
                <w:lang w:val="en-US"/>
              </w:rPr>
              <w:t>etc</w:t>
            </w:r>
            <w:proofErr w:type="spellEnd"/>
          </w:p>
        </w:tc>
        <w:tc>
          <w:tcPr>
            <w:tcW w:w="1113" w:type="dxa"/>
            <w:shd w:val="clear" w:color="auto" w:fill="auto"/>
          </w:tcPr>
          <w:p w14:paraId="631AF2EA" w14:textId="77777777" w:rsidR="00665769" w:rsidRPr="00427038" w:rsidRDefault="00665769" w:rsidP="00515ED8">
            <w:pPr>
              <w:spacing w:line="276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427038">
              <w:rPr>
                <w:rFonts w:ascii="Times New Roman" w:hAnsi="Times New Roman"/>
                <w:b/>
                <w:bCs/>
                <w:sz w:val="28"/>
                <w:szCs w:val="28"/>
              </w:rPr>
              <w:t>SUMA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cu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TVA</w:t>
            </w:r>
          </w:p>
        </w:tc>
      </w:tr>
      <w:tr w:rsidR="00665769" w:rsidRPr="000A37D1" w14:paraId="3BC168C6" w14:textId="77777777" w:rsidTr="00665769">
        <w:trPr>
          <w:trHeight w:val="347"/>
        </w:trPr>
        <w:tc>
          <w:tcPr>
            <w:tcW w:w="704" w:type="dxa"/>
          </w:tcPr>
          <w:p w14:paraId="4894675B" w14:textId="0E6DD269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14:paraId="5BAA746D" w14:textId="2BB136EA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1.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Teu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podea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4153" w:type="dxa"/>
            <w:shd w:val="clear" w:color="auto" w:fill="auto"/>
          </w:tcPr>
          <w:p w14:paraId="3541511D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Teu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40cm +/-5,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lățimea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8cm+/-2,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mânerului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150cm,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mâner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metal  p</w:t>
            </w:r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spălarea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pardoselilor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009" w:type="dxa"/>
          </w:tcPr>
          <w:p w14:paraId="25D1A55F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"https://gebhardt.md/image/cache/catalog/ie_erp/9653323_1-800x800.jpg"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"https://gebhardt.md/image</w:instrText>
            </w:r>
            <w:r w:rsidR="00B3349F">
              <w:instrText>/cache/catalog/ie_erp/9653323_1-800x800.jpg"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15171F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Teu podea TWIST MICRO DUO 660456 – Gebhardt.md" style="width:128.25pt;height:128.25pt">
                  <v:imagedata r:id="rId4" r:href="rId5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76C1ED33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  <w:tc>
          <w:tcPr>
            <w:tcW w:w="1113" w:type="dxa"/>
            <w:shd w:val="clear" w:color="auto" w:fill="auto"/>
          </w:tcPr>
          <w:p w14:paraId="08B5A681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40000</w:t>
            </w:r>
          </w:p>
        </w:tc>
      </w:tr>
      <w:tr w:rsidR="00665769" w:rsidRPr="000A37D1" w14:paraId="0D01AC9D" w14:textId="77777777" w:rsidTr="00665769">
        <w:trPr>
          <w:trHeight w:val="347"/>
        </w:trPr>
        <w:tc>
          <w:tcPr>
            <w:tcW w:w="704" w:type="dxa"/>
          </w:tcPr>
          <w:p w14:paraId="45704F20" w14:textId="262DCDB4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2296" w:type="dxa"/>
            <w:shd w:val="clear" w:color="auto" w:fill="auto"/>
          </w:tcPr>
          <w:p w14:paraId="05DD3978" w14:textId="004DD851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2.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Lavetă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fibră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12F2534A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Rezervă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lavetă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teu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fibră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fixare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butoane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Dimensiunia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lavetei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: lățime-8cm, lungime-47cm.</w:t>
            </w:r>
          </w:p>
        </w:tc>
        <w:tc>
          <w:tcPr>
            <w:tcW w:w="4009" w:type="dxa"/>
          </w:tcPr>
          <w:p w14:paraId="7571F52D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"https://karchershop.md/cdn/shop/files/d0-21.jpg?v=1721828342&amp;width=1200"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"https://karchershop.md/cdn/shop/files/d0-21.jpg?v=1721828342&amp;width=1200"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331B78D2">
                <v:shape id="_x0000_i1026" type="#_x0000_t75" alt="Lavete universale pentru podea Easyfix, 2 buc. – Kärcher Moldova" style="width:119.25pt;height:119.25pt">
                  <v:imagedata r:id="rId6" r:href="rId7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2FD7C180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  <w:tc>
          <w:tcPr>
            <w:tcW w:w="1113" w:type="dxa"/>
            <w:shd w:val="clear" w:color="auto" w:fill="auto"/>
          </w:tcPr>
          <w:p w14:paraId="0327129C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9000</w:t>
            </w:r>
          </w:p>
        </w:tc>
      </w:tr>
      <w:tr w:rsidR="00665769" w:rsidRPr="000A37D1" w14:paraId="60565D29" w14:textId="77777777" w:rsidTr="00665769">
        <w:trPr>
          <w:trHeight w:val="332"/>
        </w:trPr>
        <w:tc>
          <w:tcPr>
            <w:tcW w:w="704" w:type="dxa"/>
          </w:tcPr>
          <w:p w14:paraId="716F574D" w14:textId="463937C6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3</w:t>
            </w:r>
          </w:p>
        </w:tc>
        <w:tc>
          <w:tcPr>
            <w:tcW w:w="2296" w:type="dxa"/>
            <w:shd w:val="clear" w:color="auto" w:fill="auto"/>
          </w:tcPr>
          <w:p w14:paraId="1447B086" w14:textId="00986535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3.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Set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perie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cu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făraș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1D4BB29B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Set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perie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+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făraș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mîner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lung.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Mărimea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periei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18cm,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periei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7cm,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mînerului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120cm, din metal/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lemn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lățimea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fărașului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25cm,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adincimea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fărașului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15cm,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rigiditatea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periei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moale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009" w:type="dxa"/>
          </w:tcPr>
          <w:p w14:paraId="7C0F95C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"https://i.simpalsmedia.com/marketplace/products/original/d17a8f40c0ea372e750e9c7ab89a7b73.jpg"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"https://i.simpalsmedia.com/marketplace/products/original/d17a8f40c0ea372e750e9c7ab89a7b73.jpg"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3FF6ED0D">
                <v:shape id="_x0000_i1027" type="#_x0000_t75" alt="Accesoriu pentru curățenie Ressol 4721 Perie Cu Faras, Set Professional  Flexi cumpăra la preț mic în Chișinău, Bălți, Cahul, Comrat, Taraclia,  Moldova / Internet-magazin MAXIMUM" style="width:133.5pt;height:133.5pt">
                  <v:imagedata r:id="rId8" r:href="rId9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7CF29F1D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</w:t>
            </w:r>
          </w:p>
        </w:tc>
        <w:tc>
          <w:tcPr>
            <w:tcW w:w="1113" w:type="dxa"/>
            <w:shd w:val="clear" w:color="auto" w:fill="auto"/>
          </w:tcPr>
          <w:p w14:paraId="02CF28A1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4270</w:t>
            </w:r>
          </w:p>
        </w:tc>
      </w:tr>
      <w:tr w:rsidR="00665769" w:rsidRPr="000A37D1" w14:paraId="7E7BFC1E" w14:textId="77777777" w:rsidTr="00665769">
        <w:trPr>
          <w:trHeight w:val="347"/>
        </w:trPr>
        <w:tc>
          <w:tcPr>
            <w:tcW w:w="704" w:type="dxa"/>
          </w:tcPr>
          <w:p w14:paraId="41D5A704" w14:textId="1C1D886A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2296" w:type="dxa"/>
            <w:shd w:val="clear" w:color="auto" w:fill="auto"/>
          </w:tcPr>
          <w:p w14:paraId="6C40E255" w14:textId="577515E4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4.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Perie-mătură cu fir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aspru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1037D210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Perie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mătură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utilizare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interior, fir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aspru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dur,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mărimea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periei:35cm x 10cm+/-5cm (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x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înălțimea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Mânerul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120cm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din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metal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lemn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665769">
              <w:rPr>
                <w:rFonts w:ascii="Times New Roman" w:hAnsi="Times New Roman"/>
                <w:sz w:val="24"/>
                <w:szCs w:val="24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4009" w:type="dxa"/>
          </w:tcPr>
          <w:p w14:paraId="48827AF7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"https://media.hornbach.ro/hb/packshot/as.101276101.jpg?dvid=8"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"https://media.hornbach.ro/hb/packshot/as.101276101.jpg?dvid=8"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7EF0E09D">
                <v:shape id="_x0000_i1028" type="#_x0000_t75" alt="Mături, perii, fărașe pret mic la HORNBACH" style="width:128.25pt;height:102.75pt">
                  <v:imagedata r:id="rId10" r:href="rId11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50B436B0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</w:t>
            </w:r>
          </w:p>
        </w:tc>
        <w:tc>
          <w:tcPr>
            <w:tcW w:w="1113" w:type="dxa"/>
            <w:shd w:val="clear" w:color="auto" w:fill="auto"/>
          </w:tcPr>
          <w:p w14:paraId="2CA2D96D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3150</w:t>
            </w:r>
          </w:p>
        </w:tc>
      </w:tr>
      <w:tr w:rsidR="00665769" w:rsidRPr="000A37D1" w14:paraId="03A84D9D" w14:textId="77777777" w:rsidTr="00665769">
        <w:trPr>
          <w:trHeight w:val="347"/>
        </w:trPr>
        <w:tc>
          <w:tcPr>
            <w:tcW w:w="704" w:type="dxa"/>
          </w:tcPr>
          <w:p w14:paraId="746B512A" w14:textId="34070A0C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2296" w:type="dxa"/>
            <w:shd w:val="clear" w:color="auto" w:fill="auto"/>
          </w:tcPr>
          <w:p w14:paraId="7583FCB6" w14:textId="3C7520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5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.Perie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moale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mâner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lung</w:t>
            </w:r>
          </w:p>
        </w:tc>
        <w:tc>
          <w:tcPr>
            <w:tcW w:w="4153" w:type="dxa"/>
            <w:shd w:val="clear" w:color="auto" w:fill="auto"/>
          </w:tcPr>
          <w:p w14:paraId="6382CF05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Perie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firul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sintetic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moale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p/u interior,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mărimea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periei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: 35cmx10+/-5cm (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x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înălțimea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Mâner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1.20cm din metal/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lemn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pardosele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009" w:type="dxa"/>
          </w:tcPr>
          <w:p w14:paraId="2C4CEB3A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"https://cdn.pandashop.md/i/?i=/i/products/229/2297446.jpg&amp;w=200&amp;h=200"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"https://cdn.pandashop.md/i/?i=/i/products/229/2297446.jpg&amp;w=200&amp;h=200" \</w:instrText>
            </w:r>
            <w:r w:rsidR="00B3349F">
              <w:instrText>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79E5DF84">
                <v:shape id="_x0000_i1029" type="#_x0000_t75" alt="Perii și răzuitoare Mâner telescopic - PandaShop.md. Cumpără la prețuri  avantajoase în Chișinău, Moldova" style="width:117.75pt;height:123pt">
                  <v:imagedata r:id="rId12" r:href="rId13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1DE8E5F1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</w:t>
            </w:r>
          </w:p>
        </w:tc>
        <w:tc>
          <w:tcPr>
            <w:tcW w:w="1113" w:type="dxa"/>
            <w:shd w:val="clear" w:color="auto" w:fill="auto"/>
          </w:tcPr>
          <w:p w14:paraId="0ACA082D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3150</w:t>
            </w:r>
          </w:p>
        </w:tc>
      </w:tr>
      <w:tr w:rsidR="00665769" w:rsidRPr="000A37D1" w14:paraId="2EEE4E91" w14:textId="77777777" w:rsidTr="00665769">
        <w:trPr>
          <w:trHeight w:val="347"/>
        </w:trPr>
        <w:tc>
          <w:tcPr>
            <w:tcW w:w="704" w:type="dxa"/>
          </w:tcPr>
          <w:p w14:paraId="5F978118" w14:textId="0D194967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2296" w:type="dxa"/>
            <w:shd w:val="clear" w:color="auto" w:fill="auto"/>
          </w:tcPr>
          <w:p w14:paraId="6AB63A67" w14:textId="5415B39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6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.Lamelă/</w:t>
            </w:r>
            <w:proofErr w:type="spellStart"/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racletă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teu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geam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)</w:t>
            </w:r>
          </w:p>
        </w:tc>
        <w:tc>
          <w:tcPr>
            <w:tcW w:w="4153" w:type="dxa"/>
            <w:shd w:val="clear" w:color="auto" w:fill="auto"/>
          </w:tcPr>
          <w:p w14:paraId="6BEB6E5D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Lamelă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proofErr w:type="spellStart"/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Racletă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(</w:t>
            </w:r>
            <w:proofErr w:type="spellStart"/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teu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geam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40cm,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mâner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lung, telescopic, pina la 150cm, din plastic dur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lucru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spălarea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geamului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009" w:type="dxa"/>
          </w:tcPr>
          <w:p w14:paraId="41F5C3A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"https://cdn.dedeman.ro/media/catalog/product/7/0/7024952_1.jpg?optimize=low&amp;fit=bounds&amp;height=266&amp;width=266&amp;canvas=266:266"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"https://cdn.dedeman.ro/media/catalog/product/7/0/7024952_1.jpg?optimize=low&amp;fi</w:instrText>
            </w:r>
            <w:r w:rsidR="00B3349F">
              <w:instrText>t=bounds&amp;height=266&amp;width=266&amp;canvas=266:266"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02BCCE28">
                <v:shape id="_x0000_i1030" type="#_x0000_t75" alt="Racleta geamuri / stergator geamuri - DEDEMAN.ro" style="width:118.5pt;height:118.5pt">
                  <v:imagedata r:id="rId14" r:href="rId15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0C6067E4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1113" w:type="dxa"/>
            <w:shd w:val="clear" w:color="auto" w:fill="auto"/>
          </w:tcPr>
          <w:p w14:paraId="697E5777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3120</w:t>
            </w:r>
          </w:p>
        </w:tc>
      </w:tr>
      <w:tr w:rsidR="00665769" w:rsidRPr="000A37D1" w14:paraId="097DED46" w14:textId="77777777" w:rsidTr="00665769">
        <w:trPr>
          <w:trHeight w:val="347"/>
        </w:trPr>
        <w:tc>
          <w:tcPr>
            <w:tcW w:w="704" w:type="dxa"/>
          </w:tcPr>
          <w:p w14:paraId="0A247C83" w14:textId="1E219C22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7</w:t>
            </w:r>
          </w:p>
        </w:tc>
        <w:tc>
          <w:tcPr>
            <w:tcW w:w="2296" w:type="dxa"/>
            <w:shd w:val="clear" w:color="auto" w:fill="auto"/>
          </w:tcPr>
          <w:p w14:paraId="0748DE75" w14:textId="52405C5F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7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.Cîrpă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podea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118AD073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Cîrpă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podea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flanelă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latimea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minim 50cm +/- 5cm.</w:t>
            </w:r>
          </w:p>
        </w:tc>
        <w:tc>
          <w:tcPr>
            <w:tcW w:w="4009" w:type="dxa"/>
          </w:tcPr>
          <w:p w14:paraId="156B8A1F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"https://www.afina.md/upload/iblock/f72/jca867hv4uxys3f9o3q33x51l4s6t1hq.jpg"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"https://www.afina.md/upload/iblock/f72/jca867hv4uxys3f9o3q33x51l4s6t1hq.jpg"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203D8A1B">
                <v:shape id="_x0000_i1031" type="#_x0000_t75" alt="Cirpa pentru podea 5buc. alba, 60cm*70cm in Chisinau - afina.md" style="width:117.75pt;height:117.75pt">
                  <v:imagedata r:id="rId16" r:href="rId17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599E7F88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 m</w:t>
            </w:r>
          </w:p>
        </w:tc>
        <w:tc>
          <w:tcPr>
            <w:tcW w:w="1113" w:type="dxa"/>
            <w:shd w:val="clear" w:color="auto" w:fill="auto"/>
          </w:tcPr>
          <w:p w14:paraId="308F6E0E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1400</w:t>
            </w:r>
          </w:p>
        </w:tc>
      </w:tr>
      <w:tr w:rsidR="00665769" w:rsidRPr="000A37D1" w14:paraId="2833E05A" w14:textId="77777777" w:rsidTr="00665769">
        <w:trPr>
          <w:trHeight w:val="347"/>
        </w:trPr>
        <w:tc>
          <w:tcPr>
            <w:tcW w:w="704" w:type="dxa"/>
          </w:tcPr>
          <w:p w14:paraId="2A6D1411" w14:textId="0A6F822C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2296" w:type="dxa"/>
            <w:shd w:val="clear" w:color="auto" w:fill="auto"/>
          </w:tcPr>
          <w:p w14:paraId="3F045645" w14:textId="34C95275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8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.Boxă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1,0-1,5L</w:t>
            </w:r>
          </w:p>
        </w:tc>
        <w:tc>
          <w:tcPr>
            <w:tcW w:w="4153" w:type="dxa"/>
            <w:shd w:val="clear" w:color="auto" w:fill="auto"/>
          </w:tcPr>
          <w:p w14:paraId="246E659E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Boxă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1,0-1,5l,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dreptunghiulară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netransparenta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   </w:t>
            </w:r>
          </w:p>
        </w:tc>
        <w:tc>
          <w:tcPr>
            <w:tcW w:w="4009" w:type="dxa"/>
          </w:tcPr>
          <w:p w14:paraId="3A3D1BFD" w14:textId="77777777" w:rsidR="00665769" w:rsidRDefault="00665769" w:rsidP="00665769">
            <w:pPr>
              <w:spacing w:line="276" w:lineRule="auto"/>
              <w:jc w:val="both"/>
            </w:pPr>
            <w:r>
              <w:fldChar w:fldCharType="begin"/>
            </w:r>
            <w:r>
              <w:instrText xml:space="preserve"> INCLUDEPICTURE "https://diverta.md/wp-content/uploads/2.1.jpg"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</w:instrText>
            </w:r>
            <w:r w:rsidR="00B3349F">
              <w:instrText>ttps://diverta.md/wp-content/uploads/2.1.jpg"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73E802C7">
                <v:shape id="_x0000_i1032" type="#_x0000_t75" alt="Caserola plastic 1 l art.CP-1 - SC AV-Diverta" style="width:106.5pt;height:66pt">
                  <v:imagedata r:id="rId18" r:href="rId19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55679E96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113" w:type="dxa"/>
            <w:shd w:val="clear" w:color="auto" w:fill="auto"/>
          </w:tcPr>
          <w:p w14:paraId="033BCCFE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750</w:t>
            </w:r>
          </w:p>
        </w:tc>
      </w:tr>
      <w:tr w:rsidR="00665769" w:rsidRPr="000A37D1" w14:paraId="48F82983" w14:textId="77777777" w:rsidTr="00665769">
        <w:trPr>
          <w:trHeight w:val="347"/>
        </w:trPr>
        <w:tc>
          <w:tcPr>
            <w:tcW w:w="704" w:type="dxa"/>
          </w:tcPr>
          <w:p w14:paraId="7BD35164" w14:textId="72E17FD6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2296" w:type="dxa"/>
            <w:shd w:val="clear" w:color="auto" w:fill="auto"/>
          </w:tcPr>
          <w:p w14:paraId="69329963" w14:textId="35A7A78B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9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.Boxă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6,0L</w:t>
            </w:r>
          </w:p>
        </w:tc>
        <w:tc>
          <w:tcPr>
            <w:tcW w:w="4153" w:type="dxa"/>
            <w:shd w:val="clear" w:color="auto" w:fill="auto"/>
          </w:tcPr>
          <w:p w14:paraId="553360C0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Boxă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6.0 </w:t>
            </w:r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l 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dreptunghiulară</w:t>
            </w:r>
            <w:proofErr w:type="spellEnd"/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transparentă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4009" w:type="dxa"/>
          </w:tcPr>
          <w:p w14:paraId="2F139445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"https://img1.zakaz.md/24afc62801d1423696459ef00135d21c/1728886730-s350x350.jpg"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"https://img1.zakaz.md/24afc62801d1423696459ef00135d21c/1728886730-s350x350.jpg"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26BF7C63">
                <v:shape id="_x0000_i1033" type="#_x0000_t75" alt="Cutie Kis C-Box XS cu capac 6l - comandă cele mai bune de la METRO" style="width:142.5pt;height:142.5pt">
                  <v:imagedata r:id="rId20" r:href="rId21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1D2BF1D6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1113" w:type="dxa"/>
            <w:shd w:val="clear" w:color="auto" w:fill="auto"/>
          </w:tcPr>
          <w:p w14:paraId="39E95F42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3300</w:t>
            </w:r>
          </w:p>
        </w:tc>
      </w:tr>
      <w:tr w:rsidR="00665769" w:rsidRPr="000A37D1" w14:paraId="39B91CC4" w14:textId="77777777" w:rsidTr="00665769">
        <w:trPr>
          <w:trHeight w:val="347"/>
        </w:trPr>
        <w:tc>
          <w:tcPr>
            <w:tcW w:w="704" w:type="dxa"/>
          </w:tcPr>
          <w:p w14:paraId="43BC56FD" w14:textId="1AD76ECD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10</w:t>
            </w:r>
          </w:p>
        </w:tc>
        <w:tc>
          <w:tcPr>
            <w:tcW w:w="2296" w:type="dxa"/>
            <w:shd w:val="clear" w:color="auto" w:fill="auto"/>
          </w:tcPr>
          <w:p w14:paraId="735D6BD1" w14:textId="74E6579F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665769">
              <w:rPr>
                <w:sz w:val="24"/>
                <w:szCs w:val="24"/>
                <w:lang w:val="en-US"/>
              </w:rPr>
              <w:t>0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.Boxă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20L</w:t>
            </w:r>
          </w:p>
        </w:tc>
        <w:tc>
          <w:tcPr>
            <w:tcW w:w="4153" w:type="dxa"/>
            <w:shd w:val="clear" w:color="auto" w:fill="auto"/>
          </w:tcPr>
          <w:p w14:paraId="61FE19F9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Boxă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20l,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dreptunghiulară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netransparenta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   </w:t>
            </w:r>
          </w:p>
        </w:tc>
        <w:tc>
          <w:tcPr>
            <w:tcW w:w="4009" w:type="dxa"/>
          </w:tcPr>
          <w:p w14:paraId="6C3758C5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"https://www.plasticboxshop.co.uk/images/pack-of-3-20-litre-multi-plastic-storage-box-p380-11006_zoom.jpg"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</w:instrText>
            </w:r>
            <w:r w:rsidR="00B3349F">
              <w:instrText>E  "https://www.plasticboxshop.co.uk/images/pack-of-3-20-litre-multi-plastic-storage-box-p380-11006_zoom.jpg"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1B13B19E">
                <v:shape id="_x0000_i1034" type="#_x0000_t75" alt="Buy 20lt Clip on Lid Hobbylife storage box Pack of 3" style="width:132pt;height:117pt">
                  <v:imagedata r:id="rId22" r:href="rId23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22556C50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</w:t>
            </w:r>
          </w:p>
        </w:tc>
        <w:tc>
          <w:tcPr>
            <w:tcW w:w="1113" w:type="dxa"/>
            <w:shd w:val="clear" w:color="auto" w:fill="auto"/>
          </w:tcPr>
          <w:p w14:paraId="4228FE85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9600</w:t>
            </w:r>
          </w:p>
        </w:tc>
      </w:tr>
      <w:tr w:rsidR="00665769" w:rsidRPr="000A37D1" w14:paraId="25FC4846" w14:textId="77777777" w:rsidTr="00665769">
        <w:trPr>
          <w:trHeight w:val="347"/>
        </w:trPr>
        <w:tc>
          <w:tcPr>
            <w:tcW w:w="704" w:type="dxa"/>
          </w:tcPr>
          <w:p w14:paraId="67FB8AAA" w14:textId="1E0C0F41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296" w:type="dxa"/>
            <w:shd w:val="clear" w:color="auto" w:fill="auto"/>
          </w:tcPr>
          <w:p w14:paraId="0D916CFD" w14:textId="2B61F4DD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665769">
              <w:rPr>
                <w:sz w:val="24"/>
                <w:szCs w:val="24"/>
                <w:lang w:val="en-US"/>
              </w:rPr>
              <w:t>1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.Boxă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25L</w:t>
            </w:r>
          </w:p>
        </w:tc>
        <w:tc>
          <w:tcPr>
            <w:tcW w:w="4153" w:type="dxa"/>
            <w:shd w:val="clear" w:color="auto" w:fill="auto"/>
          </w:tcPr>
          <w:p w14:paraId="1F0EDAF6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Boxă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25l,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dreptunghiulară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netransparenta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   </w:t>
            </w:r>
          </w:p>
        </w:tc>
        <w:tc>
          <w:tcPr>
            <w:tcW w:w="4009" w:type="dxa"/>
          </w:tcPr>
          <w:p w14:paraId="17F2D9EC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"https://www.plasticboxshop.co.uk/images/pack-of-3-20-litre-multi-plastic-storage-box-p380-11006_zoom.jpg"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"https://www.plasticboxshop.co.uk/images/pack-of-3-2</w:instrText>
            </w:r>
            <w:r w:rsidR="00B3349F">
              <w:instrText>0-litre-multi-plastic-storage-box-p380-11006_zoom.jpg"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5D91B118">
                <v:shape id="_x0000_i1035" type="#_x0000_t75" alt="Buy 20lt Clip on Lid Hobbylife storage box Pack of 3" style="width:132pt;height:117pt">
                  <v:imagedata r:id="rId22" r:href="rId24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5A9F024F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113" w:type="dxa"/>
            <w:shd w:val="clear" w:color="auto" w:fill="auto"/>
          </w:tcPr>
          <w:p w14:paraId="212866CB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6000</w:t>
            </w:r>
          </w:p>
        </w:tc>
      </w:tr>
      <w:tr w:rsidR="00665769" w:rsidRPr="000A37D1" w14:paraId="4111BA92" w14:textId="77777777" w:rsidTr="00665769">
        <w:trPr>
          <w:trHeight w:val="347"/>
        </w:trPr>
        <w:tc>
          <w:tcPr>
            <w:tcW w:w="704" w:type="dxa"/>
          </w:tcPr>
          <w:p w14:paraId="7A6F6179" w14:textId="76237C8D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296" w:type="dxa"/>
            <w:shd w:val="clear" w:color="auto" w:fill="auto"/>
          </w:tcPr>
          <w:p w14:paraId="5A6D66B1" w14:textId="3803876E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12.Boxă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10L</w:t>
            </w:r>
          </w:p>
        </w:tc>
        <w:tc>
          <w:tcPr>
            <w:tcW w:w="4153" w:type="dxa"/>
            <w:shd w:val="clear" w:color="auto" w:fill="auto"/>
          </w:tcPr>
          <w:p w14:paraId="32097629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Boxă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10l,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dreptunghiulară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netransparenta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   </w:t>
            </w:r>
          </w:p>
        </w:tc>
        <w:tc>
          <w:tcPr>
            <w:tcW w:w="4009" w:type="dxa"/>
          </w:tcPr>
          <w:p w14:paraId="3006BEEA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"https://www.plasticboxshop.co.uk/images/pack-of-3-20-litre-multi-plastic-storage-box-p380-11006_zoom.jpg"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"https://www.plasticboxshop.co.uk/images/pack-of-3-20-litre-multi-plastic-storage-box-p380-11006_zoom.jpg"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3943D67D">
                <v:shape id="_x0000_i1036" type="#_x0000_t75" alt="Buy 20lt Clip on Lid Hobbylife storage box Pack of 3" style="width:132pt;height:117pt">
                  <v:imagedata r:id="rId22" r:href="rId25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0DD6DD72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113" w:type="dxa"/>
            <w:shd w:val="clear" w:color="auto" w:fill="auto"/>
          </w:tcPr>
          <w:p w14:paraId="06FA0801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3000</w:t>
            </w:r>
          </w:p>
        </w:tc>
      </w:tr>
      <w:tr w:rsidR="00665769" w:rsidRPr="000A37D1" w14:paraId="59E3D742" w14:textId="77777777" w:rsidTr="00665769">
        <w:trPr>
          <w:trHeight w:val="347"/>
        </w:trPr>
        <w:tc>
          <w:tcPr>
            <w:tcW w:w="704" w:type="dxa"/>
          </w:tcPr>
          <w:p w14:paraId="4C2B9FEC" w14:textId="7E5EB119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lastRenderedPageBreak/>
              <w:t>13</w:t>
            </w:r>
          </w:p>
        </w:tc>
        <w:tc>
          <w:tcPr>
            <w:tcW w:w="2296" w:type="dxa"/>
            <w:shd w:val="clear" w:color="auto" w:fill="auto"/>
          </w:tcPr>
          <w:p w14:paraId="602F5352" w14:textId="1DFB48FC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rFonts w:ascii="Times New Roman" w:hAnsi="Times New Roman"/>
                <w:sz w:val="24"/>
                <w:szCs w:val="24"/>
              </w:rPr>
              <w:t>1</w:t>
            </w:r>
            <w:r w:rsidRPr="00665769">
              <w:rPr>
                <w:sz w:val="24"/>
                <w:szCs w:val="24"/>
              </w:rPr>
              <w:t>3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.Teu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din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lemn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129C5A4B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Teu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lemn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33-35cu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mîner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lung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1.20cm.</w:t>
            </w:r>
          </w:p>
        </w:tc>
        <w:tc>
          <w:tcPr>
            <w:tcW w:w="4009" w:type="dxa"/>
          </w:tcPr>
          <w:p w14:paraId="13409922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"https://encrypted-tbn0.gstatic.com/images?q=tbn:ANd9GcRfSwZ2Of-3_iZFW-FykhPj_yieE2QCXBduDw&amp;s"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"https://encrypted-tbn0.gstatic.com/images?q=tbn:ANd9GcRfSwZ2Of-3_iZFW-FykhPj_yieE2QCXBduDw&amp;s" \* MERGEFORMAT</w:instrText>
            </w:r>
            <w:r w:rsidR="00B3349F">
              <w:instrText>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7A883B0B">
                <v:shape id="_x0000_i1037" type="#_x0000_t75" alt="Teu paleta pentru intins aluat clatite, L 320 mm, latime 275 mm, din lemn -  697850" style="width:130.5pt;height:130.5pt">
                  <v:imagedata r:id="rId26" r:href="rId27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303F756F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1113" w:type="dxa"/>
            <w:shd w:val="clear" w:color="auto" w:fill="auto"/>
          </w:tcPr>
          <w:p w14:paraId="0D88F320" w14:textId="77777777" w:rsidR="00665769" w:rsidRPr="000A37D1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3000</w:t>
            </w:r>
          </w:p>
        </w:tc>
      </w:tr>
      <w:tr w:rsidR="00665769" w:rsidRPr="000A37D1" w14:paraId="41186428" w14:textId="77777777" w:rsidTr="00665769">
        <w:trPr>
          <w:trHeight w:val="347"/>
        </w:trPr>
        <w:tc>
          <w:tcPr>
            <w:tcW w:w="704" w:type="dxa"/>
          </w:tcPr>
          <w:p w14:paraId="4742CD46" w14:textId="1DC0B081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14</w:t>
            </w:r>
          </w:p>
        </w:tc>
        <w:tc>
          <w:tcPr>
            <w:tcW w:w="2296" w:type="dxa"/>
            <w:shd w:val="clear" w:color="auto" w:fill="auto"/>
          </w:tcPr>
          <w:p w14:paraId="14C5E781" w14:textId="40A2F94D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rFonts w:ascii="Times New Roman" w:hAnsi="Times New Roman"/>
                <w:sz w:val="24"/>
                <w:szCs w:val="24"/>
              </w:rPr>
              <w:t>1</w:t>
            </w:r>
            <w:r w:rsidRPr="00665769">
              <w:rPr>
                <w:sz w:val="24"/>
                <w:szCs w:val="24"/>
              </w:rPr>
              <w:t>4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.Mătură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malai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074F0241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Mătură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malai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lungimea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70-75cm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deasa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fir.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Lațimea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minim 30cm,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impletitura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groasa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minim 3 cm. </w:t>
            </w:r>
          </w:p>
        </w:tc>
        <w:tc>
          <w:tcPr>
            <w:tcW w:w="4009" w:type="dxa"/>
          </w:tcPr>
          <w:p w14:paraId="7D16288A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"https://muncitorul.md/public/products/64/c410a0004326e3f203b3dbc6d590764d.jpg"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"https://muncitorul.md/public/products/64/c410a0004326e3f203b3dbc6d590764d.jpg"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574E19B1">
                <v:shape id="_x0000_i1038" type="#_x0000_t75" alt="Matura malai Unitehna cu coada lemn (3 rinduri)" style="width:73.5pt;height:165.75pt">
                  <v:imagedata r:id="rId28" r:href="rId29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561E276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70</w:t>
            </w:r>
          </w:p>
        </w:tc>
        <w:tc>
          <w:tcPr>
            <w:tcW w:w="1113" w:type="dxa"/>
            <w:shd w:val="clear" w:color="auto" w:fill="auto"/>
          </w:tcPr>
          <w:p w14:paraId="5DDB4CA6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1650</w:t>
            </w:r>
          </w:p>
        </w:tc>
      </w:tr>
      <w:tr w:rsidR="00665769" w:rsidRPr="000A37D1" w14:paraId="60D948A2" w14:textId="77777777" w:rsidTr="00665769">
        <w:trPr>
          <w:trHeight w:val="347"/>
        </w:trPr>
        <w:tc>
          <w:tcPr>
            <w:tcW w:w="704" w:type="dxa"/>
          </w:tcPr>
          <w:p w14:paraId="2036A507" w14:textId="2A14DA81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15</w:t>
            </w:r>
          </w:p>
        </w:tc>
        <w:tc>
          <w:tcPr>
            <w:tcW w:w="2296" w:type="dxa"/>
            <w:shd w:val="clear" w:color="auto" w:fill="auto"/>
          </w:tcPr>
          <w:p w14:paraId="5FC722ED" w14:textId="68C9C926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rFonts w:ascii="Times New Roman" w:hAnsi="Times New Roman"/>
                <w:sz w:val="24"/>
                <w:szCs w:val="24"/>
              </w:rPr>
              <w:t>1</w:t>
            </w:r>
            <w:r w:rsidRPr="00665769">
              <w:rPr>
                <w:sz w:val="24"/>
                <w:szCs w:val="24"/>
              </w:rPr>
              <w:t>5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.Covoraș 60*80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cm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7593DA7A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Covoraș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p/u interior,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baza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cauciuc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Componența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polipropilenă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dimensiunea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60*80cm,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grosimea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7mm</w:t>
            </w:r>
          </w:p>
        </w:tc>
        <w:tc>
          <w:tcPr>
            <w:tcW w:w="4009" w:type="dxa"/>
          </w:tcPr>
          <w:p w14:paraId="4431683D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"https://supraten.md/image/catalog/old/products/85157.jpg"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"https://supraten.</w:instrText>
            </w:r>
            <w:r w:rsidR="00B3349F">
              <w:instrText>md/image/catalog/old/products/85157.jpg"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6A3C8F83">
                <v:shape id="_x0000_i1039" type="#_x0000_t75" alt="Astra Covoras pentru intrare Saphir 120х180cm în Chișinău, Moldova -  SUPRATEN.md" style="width:124.5pt;height:124.5pt">
                  <v:imagedata r:id="rId30" r:href="rId31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3678D7F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113" w:type="dxa"/>
            <w:shd w:val="clear" w:color="auto" w:fill="auto"/>
          </w:tcPr>
          <w:p w14:paraId="5502A0A2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580</w:t>
            </w:r>
          </w:p>
        </w:tc>
      </w:tr>
      <w:tr w:rsidR="00665769" w:rsidRPr="000A37D1" w14:paraId="2B8E4284" w14:textId="77777777" w:rsidTr="00665769">
        <w:trPr>
          <w:trHeight w:val="347"/>
        </w:trPr>
        <w:tc>
          <w:tcPr>
            <w:tcW w:w="704" w:type="dxa"/>
          </w:tcPr>
          <w:p w14:paraId="386171B0" w14:textId="51039650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lastRenderedPageBreak/>
              <w:t>16</w:t>
            </w:r>
          </w:p>
        </w:tc>
        <w:tc>
          <w:tcPr>
            <w:tcW w:w="2296" w:type="dxa"/>
            <w:shd w:val="clear" w:color="auto" w:fill="auto"/>
          </w:tcPr>
          <w:p w14:paraId="0AC44A45" w14:textId="6B65B86F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  <w:r w:rsidRPr="00665769">
              <w:rPr>
                <w:sz w:val="24"/>
                <w:szCs w:val="24"/>
                <w:lang w:val="en-US"/>
              </w:rPr>
              <w:t>6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.Coș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deșeuri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menagere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2761DD42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Coș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gunoi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deșeuri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menagere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20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litri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plastic 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albastru</w:t>
            </w:r>
            <w:proofErr w:type="spellEnd"/>
          </w:p>
        </w:tc>
        <w:tc>
          <w:tcPr>
            <w:tcW w:w="4009" w:type="dxa"/>
          </w:tcPr>
          <w:p w14:paraId="7071FC8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"https://www.pandashop.md/i/products/152/1525134.jpg"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"https://www.pandashop.md/i/products/152/1525134.jpg"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305A8A3B">
                <v:shape id="_x0000_i1040" type="#_x0000_t75" alt="Coș de gunoi Marplast 20L (A74049N), cumpără la prețul de 877 lei cu  livrare în Moldova în magazinul online PandaShop.md" style="width:103.5pt;height:165.75pt">
                  <v:imagedata r:id="rId32" r:href="rId33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5FF28350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40</w:t>
            </w:r>
          </w:p>
        </w:tc>
        <w:tc>
          <w:tcPr>
            <w:tcW w:w="1113" w:type="dxa"/>
            <w:shd w:val="clear" w:color="auto" w:fill="auto"/>
          </w:tcPr>
          <w:p w14:paraId="75A48906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2680</w:t>
            </w:r>
          </w:p>
          <w:p w14:paraId="442999C6" w14:textId="77777777" w:rsidR="00665769" w:rsidRDefault="00665769" w:rsidP="00665769">
            <w:pPr>
              <w:rPr>
                <w:rFonts w:ascii="Times New Roman" w:hAnsi="Times New Roman"/>
                <w:sz w:val="26"/>
                <w:szCs w:val="26"/>
              </w:rPr>
            </w:pPr>
          </w:p>
          <w:p w14:paraId="0AFD1EAB" w14:textId="77777777" w:rsidR="00665769" w:rsidRPr="00FC0D67" w:rsidRDefault="00665769" w:rsidP="00665769">
            <w:pPr>
              <w:ind w:firstLine="72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665769" w:rsidRPr="000A37D1" w14:paraId="0AAB0A50" w14:textId="77777777" w:rsidTr="00665769">
        <w:trPr>
          <w:trHeight w:val="347"/>
        </w:trPr>
        <w:tc>
          <w:tcPr>
            <w:tcW w:w="704" w:type="dxa"/>
          </w:tcPr>
          <w:p w14:paraId="4B1A7CA4" w14:textId="50765D58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2296" w:type="dxa"/>
            <w:shd w:val="clear" w:color="auto" w:fill="auto"/>
          </w:tcPr>
          <w:p w14:paraId="0B9A84DE" w14:textId="0D532E0E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17.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Coș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gunoi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pedală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41E7F3FE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Coș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gunoi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deșeuri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menagere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20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litri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pedală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dură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sur,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Prevăzut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cu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pedală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ce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acționează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capacul</w:t>
            </w:r>
            <w:proofErr w:type="spellEnd"/>
          </w:p>
        </w:tc>
        <w:tc>
          <w:tcPr>
            <w:tcW w:w="4009" w:type="dxa"/>
          </w:tcPr>
          <w:p w14:paraId="7A882BB7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"https://cdn.contentspeed.ro/dnsbirotica.websales.ro/cs-content/cs-photos/products/original/71071000_89740_1_17059395200757.jpg"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"https://cdn.contentspeed.ro/dnsbirotica.websales.ro/cs-content/cs-photos/products/original/71071000_89740_1_17059395200757.jpg"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1C75B3A8">
                <v:shape id="_x0000_i1041" type="#_x0000_t75" alt="Cos gunoi cu pedala 20L PVC CN - preturi avantajoase - DNS ..." style="width:158.25pt;height:158.25pt">
                  <v:imagedata r:id="rId34" r:href="rId35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55020084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</w:t>
            </w:r>
          </w:p>
        </w:tc>
        <w:tc>
          <w:tcPr>
            <w:tcW w:w="1113" w:type="dxa"/>
            <w:shd w:val="clear" w:color="auto" w:fill="auto"/>
          </w:tcPr>
          <w:p w14:paraId="48DABDAA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18080</w:t>
            </w:r>
          </w:p>
        </w:tc>
      </w:tr>
      <w:tr w:rsidR="00665769" w:rsidRPr="000A37D1" w14:paraId="47145F74" w14:textId="77777777" w:rsidTr="00665769">
        <w:trPr>
          <w:trHeight w:val="347"/>
        </w:trPr>
        <w:tc>
          <w:tcPr>
            <w:tcW w:w="704" w:type="dxa"/>
          </w:tcPr>
          <w:p w14:paraId="11BEB294" w14:textId="46803EFD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18</w:t>
            </w:r>
          </w:p>
        </w:tc>
        <w:tc>
          <w:tcPr>
            <w:tcW w:w="2296" w:type="dxa"/>
            <w:shd w:val="clear" w:color="auto" w:fill="auto"/>
          </w:tcPr>
          <w:p w14:paraId="5EB75396" w14:textId="522C8A33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18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.Dispenser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prosoape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mîini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rulou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H1</w:t>
            </w:r>
          </w:p>
        </w:tc>
        <w:tc>
          <w:tcPr>
            <w:tcW w:w="4153" w:type="dxa"/>
            <w:shd w:val="clear" w:color="auto" w:fill="auto"/>
          </w:tcPr>
          <w:p w14:paraId="3A0E87FF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Dispenser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prosoape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mîini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rulou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Material plastic dur,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Dimensiunile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>: lungimea-372mm, lățimea-337mm, adâncimea-203mm.</w:t>
            </w:r>
          </w:p>
        </w:tc>
        <w:tc>
          <w:tcPr>
            <w:tcW w:w="4009" w:type="dxa"/>
          </w:tcPr>
          <w:p w14:paraId="5A8407B2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"https://igiena-market.md/wp-content/uploads/2022/07/15115-300x300.jpg"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"https://igiena-market.md/wp-content/uploads/2022/07/15115-300x300.jpg"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6A79ECAD">
                <v:shape id="_x0000_i1042" type="#_x0000_t75" alt="Dispensere rolă prosop hârtie – Igiena Market" style="width:141.75pt;height:141.75pt">
                  <v:imagedata r:id="rId36" r:href="rId37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16280B23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113" w:type="dxa"/>
            <w:shd w:val="clear" w:color="auto" w:fill="auto"/>
          </w:tcPr>
          <w:p w14:paraId="193FFE88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5000</w:t>
            </w:r>
          </w:p>
        </w:tc>
      </w:tr>
      <w:tr w:rsidR="00665769" w:rsidRPr="000A37D1" w14:paraId="509BF225" w14:textId="77777777" w:rsidTr="00665769">
        <w:trPr>
          <w:trHeight w:val="347"/>
        </w:trPr>
        <w:tc>
          <w:tcPr>
            <w:tcW w:w="704" w:type="dxa"/>
          </w:tcPr>
          <w:p w14:paraId="29DE601D" w14:textId="4F1D26C4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2296" w:type="dxa"/>
            <w:shd w:val="clear" w:color="auto" w:fill="auto"/>
          </w:tcPr>
          <w:p w14:paraId="739EB9E2" w14:textId="5BD58865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19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.Coș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gunoi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(bac rotund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50L)</w:t>
            </w:r>
          </w:p>
        </w:tc>
        <w:tc>
          <w:tcPr>
            <w:tcW w:w="4153" w:type="dxa"/>
            <w:shd w:val="clear" w:color="auto" w:fill="auto"/>
          </w:tcPr>
          <w:p w14:paraId="2B4DFDA7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Coș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gunoi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rotund:material</w:t>
            </w:r>
            <w:proofErr w:type="spellEnd"/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plastic dur,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volumul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50l.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Se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folosește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la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camerile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sanitare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dezinfecția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oale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urinare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009" w:type="dxa"/>
          </w:tcPr>
          <w:p w14:paraId="6A08AE88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"https://www.pandashop.md/i/products/168/1681635.jpg"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"https://www.pandashop.md/i/products/168/1681635.jpg"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62798EF9">
                <v:shape id="_x0000_i1043" type="#_x0000_t75" alt="Coș de gunoi Hydro-S Dustbin 50L Grey (0430525), cumpără la preț avantajos  cu livrare în Moldova în magazinul online PandaShop.md" style="width:2in;height:156pt">
                  <v:imagedata r:id="rId38" r:href="rId39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6A1C8074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113" w:type="dxa"/>
            <w:shd w:val="clear" w:color="auto" w:fill="auto"/>
          </w:tcPr>
          <w:p w14:paraId="6278D54E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7980</w:t>
            </w:r>
          </w:p>
        </w:tc>
      </w:tr>
      <w:tr w:rsidR="00665769" w:rsidRPr="000A37D1" w14:paraId="7B0C5E00" w14:textId="77777777" w:rsidTr="00665769">
        <w:trPr>
          <w:trHeight w:val="347"/>
        </w:trPr>
        <w:tc>
          <w:tcPr>
            <w:tcW w:w="704" w:type="dxa"/>
          </w:tcPr>
          <w:p w14:paraId="24E77C1C" w14:textId="3E249C21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>20</w:t>
            </w:r>
          </w:p>
        </w:tc>
        <w:tc>
          <w:tcPr>
            <w:tcW w:w="2296" w:type="dxa"/>
            <w:shd w:val="clear" w:color="auto" w:fill="auto"/>
          </w:tcPr>
          <w:p w14:paraId="09A542FF" w14:textId="5319EEB5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rFonts w:ascii="Times New Roman" w:hAnsi="Times New Roman"/>
                <w:sz w:val="24"/>
                <w:szCs w:val="24"/>
              </w:rPr>
              <w:t>2</w:t>
            </w:r>
            <w:r w:rsidRPr="00665769">
              <w:rPr>
                <w:sz w:val="24"/>
                <w:szCs w:val="24"/>
              </w:rPr>
              <w:t>0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.Lighean 10L</w:t>
            </w:r>
          </w:p>
        </w:tc>
        <w:tc>
          <w:tcPr>
            <w:tcW w:w="4153" w:type="dxa"/>
            <w:shd w:val="clear" w:color="auto" w:fill="auto"/>
          </w:tcPr>
          <w:p w14:paraId="2407E40A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Lighean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10-12l. Material plastic dur,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/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009" w:type="dxa"/>
          </w:tcPr>
          <w:p w14:paraId="5DC41E56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"https://i.simpalsmedia.com/marketplace/products/original/4ce18440997a7c92b68e85acd56a14de.jpg"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"https://i.simpalsmedia.com/marketplace/products/original/4ce18440997a7c92b68e85acd56a14de.jpg" \* MERGEFORM</w:instrText>
            </w:r>
            <w:r w:rsidR="00B3349F">
              <w:instrText>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6C6ED666">
                <v:shape id="_x0000_i1044" type="#_x0000_t75" alt="Lighean din plastic Tontarelli 36cm, 10l în stock cumpără de la  promstore.md rapid cu livrare în Chișinău și Moldova în price.md" style="width:171pt;height:128.25pt">
                  <v:imagedata r:id="rId40" r:href="rId41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47CCA6C1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</w:t>
            </w:r>
          </w:p>
        </w:tc>
        <w:tc>
          <w:tcPr>
            <w:tcW w:w="1113" w:type="dxa"/>
            <w:shd w:val="clear" w:color="auto" w:fill="auto"/>
          </w:tcPr>
          <w:p w14:paraId="112607F8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4320</w:t>
            </w:r>
          </w:p>
        </w:tc>
      </w:tr>
      <w:tr w:rsidR="00665769" w:rsidRPr="000A37D1" w14:paraId="2D0CE018" w14:textId="77777777" w:rsidTr="00665769">
        <w:trPr>
          <w:trHeight w:val="347"/>
        </w:trPr>
        <w:tc>
          <w:tcPr>
            <w:tcW w:w="704" w:type="dxa"/>
          </w:tcPr>
          <w:p w14:paraId="574576F5" w14:textId="4A8D533D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21</w:t>
            </w:r>
          </w:p>
        </w:tc>
        <w:tc>
          <w:tcPr>
            <w:tcW w:w="2296" w:type="dxa"/>
            <w:shd w:val="clear" w:color="auto" w:fill="auto"/>
          </w:tcPr>
          <w:p w14:paraId="247F2CF3" w14:textId="5F90F64B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21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.Lighean 5L</w:t>
            </w:r>
          </w:p>
        </w:tc>
        <w:tc>
          <w:tcPr>
            <w:tcW w:w="4153" w:type="dxa"/>
            <w:shd w:val="clear" w:color="auto" w:fill="auto"/>
          </w:tcPr>
          <w:p w14:paraId="3DEC1F00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Lighean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5-6 l. Material plastic dur,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</w:p>
        </w:tc>
        <w:tc>
          <w:tcPr>
            <w:tcW w:w="4009" w:type="dxa"/>
          </w:tcPr>
          <w:p w14:paraId="266E09B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"https://i.simpalsmedia.com/marketplace/products/original/4ce18440997a7c92b68e85acd56a14de.jpg"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"https://i.simpalsmedia.com/marketplace/products/original/4ce18440997a7c92b68e85acd56a14de.jpg" \* MERGEFORM</w:instrText>
            </w:r>
            <w:r w:rsidR="00B3349F">
              <w:instrText>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7323EF21">
                <v:shape id="_x0000_i1045" type="#_x0000_t75" alt="Lighean din plastic Tontarelli 36cm, 10l în stock cumpără de la  promstore.md rapid cu livrare în Chișinău și Moldova în price.md" style="width:140.25pt;height:105pt">
                  <v:imagedata r:id="rId40" r:href="rId42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667836C1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</w:t>
            </w:r>
          </w:p>
        </w:tc>
        <w:tc>
          <w:tcPr>
            <w:tcW w:w="1113" w:type="dxa"/>
            <w:shd w:val="clear" w:color="auto" w:fill="auto"/>
          </w:tcPr>
          <w:p w14:paraId="2CD97291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3200</w:t>
            </w:r>
          </w:p>
        </w:tc>
      </w:tr>
      <w:tr w:rsidR="00665769" w:rsidRPr="000A37D1" w14:paraId="588E646D" w14:textId="77777777" w:rsidTr="00665769">
        <w:trPr>
          <w:trHeight w:val="347"/>
        </w:trPr>
        <w:tc>
          <w:tcPr>
            <w:tcW w:w="704" w:type="dxa"/>
          </w:tcPr>
          <w:p w14:paraId="3119106A" w14:textId="03937050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22</w:t>
            </w:r>
          </w:p>
        </w:tc>
        <w:tc>
          <w:tcPr>
            <w:tcW w:w="2296" w:type="dxa"/>
            <w:shd w:val="clear" w:color="auto" w:fill="auto"/>
          </w:tcPr>
          <w:p w14:paraId="61FDD421" w14:textId="1EF17B6F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22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.Boxă 4L</w:t>
            </w:r>
          </w:p>
        </w:tc>
        <w:tc>
          <w:tcPr>
            <w:tcW w:w="4153" w:type="dxa"/>
            <w:shd w:val="clear" w:color="auto" w:fill="auto"/>
          </w:tcPr>
          <w:p w14:paraId="61BFE6E7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Boxă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4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litri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masă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plastică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transparentă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cădere</w:t>
            </w:r>
            <w:proofErr w:type="spellEnd"/>
          </w:p>
        </w:tc>
        <w:tc>
          <w:tcPr>
            <w:tcW w:w="4009" w:type="dxa"/>
          </w:tcPr>
          <w:p w14:paraId="1A0A21D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"https://media.istockphoto.com/id/133809522/photo/clear-plastic-storage-box-on-white-background.jpg?s=612x612&amp;w=0&amp;k=20&amp;c=USL9ryDQoZ2DeO6LJ26d4wz8SBpMR-rRYCtexRmthqg="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"https://media.istockphoto.com/id/133</w:instrText>
            </w:r>
            <w:r w:rsidR="00B3349F">
              <w:instrText>809522/photo/clear-plastic-storage-box-on-white-background.jpg?s=612x612&amp;w=0&amp;k=20&amp;c=USL9ryDQoZ2DeO6LJ26d4wz8SBpMR-rRYCtexRmthqg="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4499AA5E">
                <v:shape id="_x0000_i1046" type="#_x0000_t75" alt="4,700+ Transparent Plastic Box Stock Photos, Pictures &amp; Royalty-Free Images  - iStock | Transparent container" style="width:189.75pt;height:126pt">
                  <v:imagedata r:id="rId43" r:href="rId44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11C1A4A8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</w:t>
            </w:r>
          </w:p>
        </w:tc>
        <w:tc>
          <w:tcPr>
            <w:tcW w:w="1113" w:type="dxa"/>
            <w:shd w:val="clear" w:color="auto" w:fill="auto"/>
          </w:tcPr>
          <w:p w14:paraId="4CD66931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2750</w:t>
            </w:r>
          </w:p>
        </w:tc>
      </w:tr>
      <w:tr w:rsidR="00665769" w:rsidRPr="000A37D1" w14:paraId="223CDAD5" w14:textId="77777777" w:rsidTr="00665769">
        <w:trPr>
          <w:trHeight w:val="347"/>
        </w:trPr>
        <w:tc>
          <w:tcPr>
            <w:tcW w:w="704" w:type="dxa"/>
          </w:tcPr>
          <w:p w14:paraId="3599C7E2" w14:textId="54257164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2296" w:type="dxa"/>
            <w:shd w:val="clear" w:color="auto" w:fill="auto"/>
          </w:tcPr>
          <w:p w14:paraId="69AF8B74" w14:textId="29978A1A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65769">
              <w:rPr>
                <w:sz w:val="24"/>
                <w:szCs w:val="24"/>
                <w:lang w:val="en-US"/>
              </w:rPr>
              <w:t>23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.Lavete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bucătărie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universale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(set de 5buc)</w:t>
            </w:r>
          </w:p>
        </w:tc>
        <w:tc>
          <w:tcPr>
            <w:tcW w:w="4153" w:type="dxa"/>
            <w:shd w:val="clear" w:color="auto" w:fill="auto"/>
          </w:tcPr>
          <w:p w14:paraId="0E85C386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Lavete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suprafețe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universale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dimensiuni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35x30 material natural cu capacitate mare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absorbire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</w:t>
            </w:r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apei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4009" w:type="dxa"/>
          </w:tcPr>
          <w:p w14:paraId="3CAAB21D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"https://s1.cel.ro/images/Products/2022/11/25/set-5-lavete-umede-universale-bonus-multicolore-lavete-universale-laveta-universala-lavete-de-bucatarie-l-539a5b2b.jpg"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"https://s1.cel.ro/images/Products/2022/11/25/set-5-lavete-umede-universale-bonus-multicolore-lavete-universale-laveta-universala-lavete-de-bucatarie-l-539a5b2b.jpg"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5629A8D8">
                <v:shape id="_x0000_i1047" type="#_x0000_t75" alt="Set 5 Lavete Umede Universale BONUS Multicolore Lavete Universale Laveta -  cel.ro" style="width:173.25pt;height:74.25pt">
                  <v:imagedata r:id="rId45" r:href="rId46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7B7FD27B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500</w:t>
            </w:r>
          </w:p>
        </w:tc>
        <w:tc>
          <w:tcPr>
            <w:tcW w:w="1113" w:type="dxa"/>
            <w:shd w:val="clear" w:color="auto" w:fill="auto"/>
          </w:tcPr>
          <w:p w14:paraId="71BAB19D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2000</w:t>
            </w:r>
          </w:p>
        </w:tc>
      </w:tr>
      <w:tr w:rsidR="00665769" w:rsidRPr="000A37D1" w14:paraId="676EA2B3" w14:textId="77777777" w:rsidTr="00665769">
        <w:trPr>
          <w:trHeight w:val="347"/>
        </w:trPr>
        <w:tc>
          <w:tcPr>
            <w:tcW w:w="704" w:type="dxa"/>
          </w:tcPr>
          <w:p w14:paraId="02321B42" w14:textId="1E3652B9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24</w:t>
            </w:r>
          </w:p>
        </w:tc>
        <w:tc>
          <w:tcPr>
            <w:tcW w:w="2296" w:type="dxa"/>
            <w:shd w:val="clear" w:color="auto" w:fill="auto"/>
          </w:tcPr>
          <w:p w14:paraId="13A3EE87" w14:textId="20FA8A5A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24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.Mănuși </w:t>
            </w:r>
            <w:r w:rsidR="00B3349F" w:rsidRPr="00B3349F">
              <w:rPr>
                <w:rFonts w:ascii="Times New Roman" w:hAnsi="Times New Roman"/>
                <w:color w:val="FF0000"/>
                <w:sz w:val="24"/>
                <w:szCs w:val="24"/>
                <w:lang w:val="ro-RO"/>
              </w:rPr>
              <w:t xml:space="preserve">pentru construcții,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pro</w:t>
            </w:r>
            <w:r w:rsidRPr="00665769">
              <w:rPr>
                <w:sz w:val="24"/>
                <w:szCs w:val="24"/>
              </w:rPr>
              <w:t>f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esionale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13028005" w14:textId="4E412773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Mănuși</w:t>
            </w:r>
            <w:proofErr w:type="spellEnd"/>
            <w:r w:rsidR="00B3349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349F" w:rsidRPr="00B3349F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pentru</w:t>
            </w:r>
            <w:proofErr w:type="spellEnd"/>
            <w:r w:rsidR="00B3349F" w:rsidRPr="00B3349F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B3349F" w:rsidRPr="00B3349F">
              <w:rPr>
                <w:rFonts w:ascii="Times New Roman" w:hAnsi="Times New Roman"/>
                <w:color w:val="FF0000"/>
                <w:sz w:val="24"/>
                <w:szCs w:val="24"/>
                <w:lang w:val="en-US"/>
              </w:rPr>
              <w:t>construcții</w:t>
            </w:r>
            <w:proofErr w:type="spellEnd"/>
            <w:r w:rsidR="00B3349F">
              <w:rPr>
                <w:rFonts w:ascii="Times New Roman" w:hAnsi="Times New Roman"/>
                <w:sz w:val="24"/>
                <w:szCs w:val="24"/>
                <w:lang w:val="en-US"/>
              </w:rPr>
              <w:t>,</w:t>
            </w:r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bumbac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în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perechi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profesionale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, 34cm.</w:t>
            </w:r>
          </w:p>
        </w:tc>
        <w:tc>
          <w:tcPr>
            <w:tcW w:w="4009" w:type="dxa"/>
          </w:tcPr>
          <w:p w14:paraId="61F60486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"https://echipamente.md/wp-content/uploads/brizy/imgs/manusi-45g-1-263x197x0x0x263x197x1568621829.jpg"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"https://echipamente.md/wp-content/uploads/brizy/imgs/manusi-45g-1-263x197x0x0x263x197x1568621829.jpg</w:instrText>
            </w:r>
            <w:r w:rsidR="00B3349F">
              <w:instrText>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173F585D">
                <v:shape id="_x0000_i1048" type="#_x0000_t75" alt="Manusi din bumbac, nylon – Comelect-Exim" style="width:149.25pt;height:111.75pt">
                  <v:imagedata r:id="rId47" r:href="rId48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3618782D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500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de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perechi</w:t>
            </w:r>
            <w:proofErr w:type="spellEnd"/>
          </w:p>
        </w:tc>
        <w:tc>
          <w:tcPr>
            <w:tcW w:w="1113" w:type="dxa"/>
            <w:shd w:val="clear" w:color="auto" w:fill="auto"/>
          </w:tcPr>
          <w:p w14:paraId="63C7149C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25000</w:t>
            </w:r>
          </w:p>
        </w:tc>
      </w:tr>
      <w:tr w:rsidR="00665769" w:rsidRPr="000A37D1" w14:paraId="629D5DA4" w14:textId="77777777" w:rsidTr="00665769">
        <w:trPr>
          <w:trHeight w:val="347"/>
        </w:trPr>
        <w:tc>
          <w:tcPr>
            <w:tcW w:w="704" w:type="dxa"/>
          </w:tcPr>
          <w:p w14:paraId="2B3C6836" w14:textId="7ABB217C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lastRenderedPageBreak/>
              <w:t>25</w:t>
            </w:r>
          </w:p>
        </w:tc>
        <w:tc>
          <w:tcPr>
            <w:tcW w:w="2296" w:type="dxa"/>
            <w:shd w:val="clear" w:color="auto" w:fill="auto"/>
          </w:tcPr>
          <w:p w14:paraId="1A649ACD" w14:textId="574C7549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5.Mănuși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din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latex</w:t>
            </w:r>
            <w:proofErr w:type="spellEnd"/>
          </w:p>
        </w:tc>
        <w:tc>
          <w:tcPr>
            <w:tcW w:w="4153" w:type="dxa"/>
            <w:shd w:val="clear" w:color="auto" w:fill="auto"/>
          </w:tcPr>
          <w:p w14:paraId="209361EC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Mănuși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din latex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marimea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</w:t>
            </w:r>
          </w:p>
        </w:tc>
        <w:tc>
          <w:tcPr>
            <w:tcW w:w="4009" w:type="dxa"/>
          </w:tcPr>
          <w:p w14:paraId="51205E18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"https://api.globalstore.md/media/product_1c_images/MG00021.jpg"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"https://api.globalstore.md/media/prod</w:instrText>
            </w:r>
            <w:r w:rsidR="00B3349F">
              <w:instrText>uct_1c_images/MG00021.jpg"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742D9EDB">
                <v:shape id="_x0000_i1049" type="#_x0000_t75" alt="Mănuși de menaj" style="width:160.5pt;height:160.5pt">
                  <v:imagedata r:id="rId49" r:href="rId50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61C6A3DF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Perechi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1000</w:t>
            </w:r>
          </w:p>
        </w:tc>
        <w:tc>
          <w:tcPr>
            <w:tcW w:w="1113" w:type="dxa"/>
            <w:shd w:val="clear" w:color="auto" w:fill="auto"/>
          </w:tcPr>
          <w:p w14:paraId="1C898418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12000</w:t>
            </w:r>
          </w:p>
        </w:tc>
      </w:tr>
      <w:tr w:rsidR="00665769" w:rsidRPr="000A37D1" w14:paraId="362BE9D5" w14:textId="77777777" w:rsidTr="00665769">
        <w:trPr>
          <w:trHeight w:val="347"/>
        </w:trPr>
        <w:tc>
          <w:tcPr>
            <w:tcW w:w="704" w:type="dxa"/>
          </w:tcPr>
          <w:p w14:paraId="2CCA5C50" w14:textId="4656D142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26</w:t>
            </w:r>
          </w:p>
        </w:tc>
        <w:tc>
          <w:tcPr>
            <w:tcW w:w="2296" w:type="dxa"/>
            <w:shd w:val="clear" w:color="auto" w:fill="auto"/>
          </w:tcPr>
          <w:p w14:paraId="4A1E3D03" w14:textId="47769F4E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26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>.Tomberon 120kg</w:t>
            </w:r>
          </w:p>
        </w:tc>
        <w:tc>
          <w:tcPr>
            <w:tcW w:w="4153" w:type="dxa"/>
            <w:shd w:val="clear" w:color="auto" w:fill="auto"/>
          </w:tcPr>
          <w:p w14:paraId="05176D2B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Tomberon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120kg din plastic dur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verde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,  p</w:t>
            </w:r>
            <w:proofErr w:type="gram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/u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deșeuri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menagere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rotile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capac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și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mîner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albituri</w:t>
            </w:r>
            <w:proofErr w:type="spellEnd"/>
          </w:p>
        </w:tc>
        <w:tc>
          <w:tcPr>
            <w:tcW w:w="4009" w:type="dxa"/>
          </w:tcPr>
          <w:p w14:paraId="6EC3AC43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"https://coleso.md/image/cache/catalog/komun.%20tehnika/240%20litre%20tomberon-192x192.png"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"https://coleso.md/image/cache/catalog/komun. tehnika/240 litre tomberon-192x192.png"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153424CF">
                <v:shape id="_x0000_i1050" type="#_x0000_t75" alt="Pubele p/u transportarea deseurilor 120 litri StefanPlast (verde)" style="width:128.25pt;height:128.25pt">
                  <v:imagedata r:id="rId51" r:href="rId52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63B47588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1113" w:type="dxa"/>
            <w:shd w:val="clear" w:color="auto" w:fill="auto"/>
          </w:tcPr>
          <w:p w14:paraId="1D0DD187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6000</w:t>
            </w:r>
          </w:p>
        </w:tc>
      </w:tr>
      <w:tr w:rsidR="00665769" w:rsidRPr="000A37D1" w14:paraId="750BE5BB" w14:textId="77777777" w:rsidTr="00665769">
        <w:trPr>
          <w:trHeight w:val="347"/>
        </w:trPr>
        <w:tc>
          <w:tcPr>
            <w:tcW w:w="704" w:type="dxa"/>
          </w:tcPr>
          <w:p w14:paraId="54C7EC1E" w14:textId="15BA112B" w:rsidR="00665769" w:rsidRPr="00665769" w:rsidRDefault="00665769" w:rsidP="00665769">
            <w:pPr>
              <w:spacing w:line="276" w:lineRule="auto"/>
              <w:jc w:val="both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27</w:t>
            </w:r>
          </w:p>
        </w:tc>
        <w:tc>
          <w:tcPr>
            <w:tcW w:w="2296" w:type="dxa"/>
            <w:shd w:val="clear" w:color="auto" w:fill="auto"/>
          </w:tcPr>
          <w:p w14:paraId="4DB65649" w14:textId="6A442EE5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65769">
              <w:rPr>
                <w:sz w:val="24"/>
                <w:szCs w:val="24"/>
              </w:rPr>
              <w:t>27</w:t>
            </w:r>
            <w:r w:rsidRPr="00665769">
              <w:rPr>
                <w:rFonts w:ascii="Times New Roman" w:hAnsi="Times New Roman"/>
                <w:sz w:val="24"/>
                <w:szCs w:val="24"/>
              </w:rPr>
              <w:t xml:space="preserve">.Caldare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</w:rPr>
              <w:t>din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</w:rPr>
              <w:t xml:space="preserve"> plastic12L</w:t>
            </w:r>
          </w:p>
        </w:tc>
        <w:tc>
          <w:tcPr>
            <w:tcW w:w="4153" w:type="dxa"/>
            <w:shd w:val="clear" w:color="auto" w:fill="auto"/>
          </w:tcPr>
          <w:p w14:paraId="67191A6A" w14:textId="77777777" w:rsidR="00665769" w:rsidRP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Caldare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volum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12L din material plastic dur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rezistent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căderi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culoare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albasstră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greutatea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suportata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minim 20 kg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incarcatura</w:t>
            </w:r>
            <w:proofErr w:type="spellEnd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5769">
              <w:rPr>
                <w:rFonts w:ascii="Times New Roman" w:hAnsi="Times New Roman"/>
                <w:sz w:val="24"/>
                <w:szCs w:val="24"/>
                <w:lang w:val="en-US"/>
              </w:rPr>
              <w:t>solida</w:t>
            </w:r>
            <w:proofErr w:type="spellEnd"/>
          </w:p>
        </w:tc>
        <w:tc>
          <w:tcPr>
            <w:tcW w:w="4009" w:type="dxa"/>
          </w:tcPr>
          <w:p w14:paraId="491743ED" w14:textId="653E59B8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fldChar w:fldCharType="begin"/>
            </w:r>
            <w:r>
              <w:instrText xml:space="preserve"> INCLUDEPICTURE "https://admin.ecom.md/media/media/7/84360/7/84360/88305_o82j0Jq.webp" \* MERGEFORMATINET </w:instrText>
            </w:r>
            <w:r>
              <w:fldChar w:fldCharType="separate"/>
            </w:r>
            <w:r w:rsidR="00B3349F">
              <w:fldChar w:fldCharType="begin"/>
            </w:r>
            <w:r w:rsidR="00B3349F">
              <w:instrText xml:space="preserve"> </w:instrText>
            </w:r>
            <w:r w:rsidR="00B3349F">
              <w:instrText>INCLUDEPICTURE  "https://admin.ecom.md/media/media/7/84360/7/84360/88305_o82j0Jq.webp" \* MERGEFORMATINET</w:instrText>
            </w:r>
            <w:r w:rsidR="00B3349F">
              <w:instrText xml:space="preserve"> </w:instrText>
            </w:r>
            <w:r w:rsidR="00B3349F">
              <w:fldChar w:fldCharType="separate"/>
            </w:r>
            <w:r w:rsidR="00B3349F">
              <w:pict w14:anchorId="0C74C662">
                <v:shape id="_x0000_i1051" type="#_x0000_t75" alt="Caldare PP 12 L (albastru) cumpara in Chisinau." style="width:130.5pt;height:130.5pt">
                  <v:imagedata r:id="rId53" r:href="rId54"/>
                </v:shape>
              </w:pict>
            </w:r>
            <w:r w:rsidR="00B3349F">
              <w:fldChar w:fldCharType="end"/>
            </w:r>
            <w:r>
              <w:fldChar w:fldCharType="end"/>
            </w:r>
          </w:p>
        </w:tc>
        <w:tc>
          <w:tcPr>
            <w:tcW w:w="1486" w:type="dxa"/>
            <w:shd w:val="clear" w:color="auto" w:fill="auto"/>
          </w:tcPr>
          <w:p w14:paraId="1C95B8C3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113" w:type="dxa"/>
            <w:shd w:val="clear" w:color="auto" w:fill="auto"/>
          </w:tcPr>
          <w:p w14:paraId="36DDC644" w14:textId="77777777" w:rsidR="00665769" w:rsidRDefault="00665769" w:rsidP="00665769">
            <w:pPr>
              <w:spacing w:line="276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2500</w:t>
            </w:r>
          </w:p>
        </w:tc>
      </w:tr>
    </w:tbl>
    <w:p w14:paraId="12515494" w14:textId="77777777" w:rsidR="001D1ACB" w:rsidRPr="00320DAF" w:rsidRDefault="001D1ACB">
      <w:pPr>
        <w:rPr>
          <w:lang w:val="ro-RO"/>
        </w:rPr>
      </w:pPr>
    </w:p>
    <w:sectPr w:rsidR="001D1ACB" w:rsidRPr="00320DAF" w:rsidSect="00320DA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0DAF"/>
    <w:rsid w:val="001D1ACB"/>
    <w:rsid w:val="00320DAF"/>
    <w:rsid w:val="00665769"/>
    <w:rsid w:val="00B334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9C1DF"/>
  <w15:chartTrackingRefBased/>
  <w15:docId w15:val="{C88AE069-CB17-493C-AE5A-65730057F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https://cdn.pandashop.md/i/?i=/i/products/229/2297446.jpg&amp;w=200&amp;h=200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1.jpeg"/><Relationship Id="rId39" Type="http://schemas.openxmlformats.org/officeDocument/2006/relationships/image" Target="https://www.pandashop.md/i/products/168/1681635.jpg" TargetMode="External"/><Relationship Id="rId21" Type="http://schemas.openxmlformats.org/officeDocument/2006/relationships/image" Target="https://img1.zakaz.md/24afc62801d1423696459ef00135d21c/1728886730-s350x350.jpg" TargetMode="External"/><Relationship Id="rId34" Type="http://schemas.openxmlformats.org/officeDocument/2006/relationships/image" Target="media/image15.jpeg"/><Relationship Id="rId42" Type="http://schemas.openxmlformats.org/officeDocument/2006/relationships/image" Target="https://i.simpalsmedia.com/marketplace/products/original/4ce18440997a7c92b68e85acd56a14de.jpg" TargetMode="External"/><Relationship Id="rId47" Type="http://schemas.openxmlformats.org/officeDocument/2006/relationships/image" Target="media/image21.jpeg"/><Relationship Id="rId50" Type="http://schemas.openxmlformats.org/officeDocument/2006/relationships/image" Target="https://api.globalstore.md/media/product_1c_images/MG00021.jpg" TargetMode="External"/><Relationship Id="rId55" Type="http://schemas.openxmlformats.org/officeDocument/2006/relationships/fontTable" Target="fontTable.xml"/><Relationship Id="rId7" Type="http://schemas.openxmlformats.org/officeDocument/2006/relationships/image" Target="https://karchershop.md/cdn/shop/files/d0-21.jpg?v=1721828342&amp;width=1200" TargetMode="External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9" Type="http://schemas.openxmlformats.org/officeDocument/2006/relationships/image" Target="https://muncitorul.md/public/products/64/c410a0004326e3f203b3dbc6d590764d.jpg" TargetMode="External"/><Relationship Id="rId11" Type="http://schemas.openxmlformats.org/officeDocument/2006/relationships/image" Target="https://media.hornbach.ro/hb/packshot/as.101276101.jpg?dvid=8" TargetMode="External"/><Relationship Id="rId24" Type="http://schemas.openxmlformats.org/officeDocument/2006/relationships/image" Target="https://www.plasticboxshop.co.uk/images/pack-of-3-20-litre-multi-plastic-storage-box-p380-11006_zoom.jpg" TargetMode="External"/><Relationship Id="rId32" Type="http://schemas.openxmlformats.org/officeDocument/2006/relationships/image" Target="media/image14.jpeg"/><Relationship Id="rId37" Type="http://schemas.openxmlformats.org/officeDocument/2006/relationships/image" Target="https://igiena-market.md/wp-content/uploads/2022/07/15115-300x300.jpg" TargetMode="External"/><Relationship Id="rId40" Type="http://schemas.openxmlformats.org/officeDocument/2006/relationships/image" Target="media/image18.jpeg"/><Relationship Id="rId45" Type="http://schemas.openxmlformats.org/officeDocument/2006/relationships/image" Target="media/image20.jpeg"/><Relationship Id="rId53" Type="http://schemas.openxmlformats.org/officeDocument/2006/relationships/image" Target="media/image24.jpeg"/><Relationship Id="rId5" Type="http://schemas.openxmlformats.org/officeDocument/2006/relationships/image" Target="https://gebhardt.md/image/cache/catalog/ie_erp/9653323_1-800x800.jpg" TargetMode="External"/><Relationship Id="rId10" Type="http://schemas.openxmlformats.org/officeDocument/2006/relationships/image" Target="media/image4.jpeg"/><Relationship Id="rId19" Type="http://schemas.openxmlformats.org/officeDocument/2006/relationships/image" Target="https://diverta.md/wp-content/uploads/2.1.jpg" TargetMode="External"/><Relationship Id="rId31" Type="http://schemas.openxmlformats.org/officeDocument/2006/relationships/image" Target="https://supraten.md/image/catalog/old/products/85157.jpg" TargetMode="External"/><Relationship Id="rId44" Type="http://schemas.openxmlformats.org/officeDocument/2006/relationships/image" Target="https://media.istockphoto.com/id/133809522/photo/clear-plastic-storage-box-on-white-background.jpg?s=612x612&amp;w=0&amp;k=20&amp;c=USL9ryDQoZ2DeO6LJ26d4wz8SBpMR-rRYCtexRmthqg=" TargetMode="External"/><Relationship Id="rId52" Type="http://schemas.openxmlformats.org/officeDocument/2006/relationships/image" Target="https://coleso.md/image/cache/catalog/komun.%20tehnika/240%20litre%20tomberon-192x192.png" TargetMode="External"/><Relationship Id="rId4" Type="http://schemas.openxmlformats.org/officeDocument/2006/relationships/image" Target="media/image1.jpeg"/><Relationship Id="rId9" Type="http://schemas.openxmlformats.org/officeDocument/2006/relationships/image" Target="https://i.simpalsmedia.com/marketplace/products/original/d17a8f40c0ea372e750e9c7ab89a7b73.jpg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0.jpeg"/><Relationship Id="rId27" Type="http://schemas.openxmlformats.org/officeDocument/2006/relationships/image" Target="https://encrypted-tbn0.gstatic.com/images?q=tbn:ANd9GcRfSwZ2Of-3_iZFW-FykhPj_yieE2QCXBduDw&amp;s" TargetMode="External"/><Relationship Id="rId30" Type="http://schemas.openxmlformats.org/officeDocument/2006/relationships/image" Target="media/image13.jpeg"/><Relationship Id="rId35" Type="http://schemas.openxmlformats.org/officeDocument/2006/relationships/image" Target="https://cdn.contentspeed.ro/dnsbirotica.websales.ro/cs-content/cs-photos/products/original/71071000_89740_1_17059395200757.jpg" TargetMode="External"/><Relationship Id="rId43" Type="http://schemas.openxmlformats.org/officeDocument/2006/relationships/image" Target="media/image19.jpeg"/><Relationship Id="rId48" Type="http://schemas.openxmlformats.org/officeDocument/2006/relationships/image" Target="https://echipamente.md/wp-content/uploads/brizy/imgs/manusi-45g-1-263x197x0x0x263x197x1568621829.jpg" TargetMode="External"/><Relationship Id="rId56" Type="http://schemas.openxmlformats.org/officeDocument/2006/relationships/theme" Target="theme/theme1.xml"/><Relationship Id="rId8" Type="http://schemas.openxmlformats.org/officeDocument/2006/relationships/image" Target="media/image3.jpeg"/><Relationship Id="rId51" Type="http://schemas.openxmlformats.org/officeDocument/2006/relationships/image" Target="media/image23.png"/><Relationship Id="rId3" Type="http://schemas.openxmlformats.org/officeDocument/2006/relationships/webSettings" Target="webSettings.xml"/><Relationship Id="rId12" Type="http://schemas.openxmlformats.org/officeDocument/2006/relationships/image" Target="media/image5.jpeg"/><Relationship Id="rId17" Type="http://schemas.openxmlformats.org/officeDocument/2006/relationships/image" Target="https://www.afina.md/upload/iblock/f72/jca867hv4uxys3f9o3q33x51l4s6t1hq.jpg" TargetMode="External"/><Relationship Id="rId25" Type="http://schemas.openxmlformats.org/officeDocument/2006/relationships/image" Target="https://www.plasticboxshop.co.uk/images/pack-of-3-20-litre-multi-plastic-storage-box-p380-11006_zoom.jpg" TargetMode="External"/><Relationship Id="rId33" Type="http://schemas.openxmlformats.org/officeDocument/2006/relationships/image" Target="https://www.pandashop.md/i/products/152/1525134.jpg" TargetMode="External"/><Relationship Id="rId38" Type="http://schemas.openxmlformats.org/officeDocument/2006/relationships/image" Target="media/image17.jpeg"/><Relationship Id="rId46" Type="http://schemas.openxmlformats.org/officeDocument/2006/relationships/image" Target="https://s1.cel.ro/images/Products/2022/11/25/set-5-lavete-umede-universale-bonus-multicolore-lavete-universale-laveta-universala-lavete-de-bucatarie-l-539a5b2b.jpg" TargetMode="External"/><Relationship Id="rId20" Type="http://schemas.openxmlformats.org/officeDocument/2006/relationships/image" Target="media/image9.jpeg"/><Relationship Id="rId41" Type="http://schemas.openxmlformats.org/officeDocument/2006/relationships/image" Target="https://i.simpalsmedia.com/marketplace/products/original/4ce18440997a7c92b68e85acd56a14de.jpg" TargetMode="External"/><Relationship Id="rId54" Type="http://schemas.openxmlformats.org/officeDocument/2006/relationships/image" Target="https://admin.ecom.md/media/media/7/84360/7/84360/88305_o82j0Jq.webp" TargetMode="Externa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5" Type="http://schemas.openxmlformats.org/officeDocument/2006/relationships/image" Target="https://cdn.dedeman.ro/media/catalog/product/7/0/7024952_1.jpg?optimize=low&amp;fit=bounds&amp;height=266&amp;width=266&amp;canvas=266:266" TargetMode="External"/><Relationship Id="rId23" Type="http://schemas.openxmlformats.org/officeDocument/2006/relationships/image" Target="https://www.plasticboxshop.co.uk/images/pack-of-3-20-litre-multi-plastic-storage-box-p380-11006_zoom.jpg" TargetMode="External"/><Relationship Id="rId28" Type="http://schemas.openxmlformats.org/officeDocument/2006/relationships/image" Target="media/image12.jpeg"/><Relationship Id="rId36" Type="http://schemas.openxmlformats.org/officeDocument/2006/relationships/image" Target="media/image16.jpeg"/><Relationship Id="rId49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1695</Words>
  <Characters>9662</Characters>
  <Application>Microsoft Office Word</Application>
  <DocSecurity>0</DocSecurity>
  <Lines>80</Lines>
  <Paragraphs>22</Paragraphs>
  <ScaleCrop>false</ScaleCrop>
  <Company/>
  <LinksUpToDate>false</LinksUpToDate>
  <CharactersWithSpaces>11335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2025-11-13T13:30:00Z</dcterms:created>
  <dcterms:modified xsi:type="dcterms:W3CDTF">2025-11-19T09:41:00Z</dcterms:modified>
</cp:coreProperties>
</file>