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EE92E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                                                                                           Anexa nr. 1</w:t>
      </w:r>
    </w:p>
    <w:p w14:paraId="5D1455D6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702DE18F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2B331D97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63030065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05331B08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14A0AA72" w14:textId="77777777" w:rsidR="00073109" w:rsidRPr="00073109" w:rsidRDefault="00073109" w:rsidP="0007310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07310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073109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72B79527" w14:textId="77777777" w:rsidR="00073109" w:rsidRPr="00073109" w:rsidRDefault="00073109" w:rsidP="0007310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073109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07E1ECC9" w14:textId="77777777" w:rsidR="00073109" w:rsidRPr="00073109" w:rsidRDefault="00073109" w:rsidP="0007310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07310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014598FD" w14:textId="77777777" w:rsidR="00073109" w:rsidRPr="00073109" w:rsidRDefault="00073109" w:rsidP="00073109">
      <w:pPr>
        <w:widowControl w:val="0"/>
        <w:suppressLineNumbers/>
        <w:tabs>
          <w:tab w:val="left" w:pos="450"/>
        </w:tabs>
        <w:suppressAutoHyphens/>
        <w:autoSpaceDE w:val="0"/>
        <w:autoSpaceDN w:val="0"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07310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Pungi din polipropilen tip CPP </w:t>
      </w:r>
      <w:r w:rsidRPr="0007310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130-04/26)</w:t>
      </w:r>
    </w:p>
    <w:p w14:paraId="660ADDB3" w14:textId="77777777" w:rsidR="00073109" w:rsidRPr="00073109" w:rsidRDefault="00073109" w:rsidP="00073109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49E81A48" w14:textId="77777777" w:rsidR="00073109" w:rsidRPr="00073109" w:rsidRDefault="00073109" w:rsidP="00073109">
      <w:pPr>
        <w:widowControl w:val="0"/>
        <w:autoSpaceDE w:val="0"/>
        <w:autoSpaceDN w:val="0"/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684523EE" w14:textId="77777777" w:rsidR="00073109" w:rsidRPr="00073109" w:rsidRDefault="00073109" w:rsidP="00073109">
      <w:pPr>
        <w:widowControl w:val="0"/>
        <w:numPr>
          <w:ilvl w:val="0"/>
          <w:numId w:val="1"/>
        </w:numPr>
        <w:autoSpaceDE w:val="0"/>
        <w:autoSpaceDN w:val="0"/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3832"/>
        <w:gridCol w:w="1833"/>
        <w:gridCol w:w="876"/>
        <w:gridCol w:w="1177"/>
        <w:gridCol w:w="972"/>
        <w:gridCol w:w="1096"/>
      </w:tblGrid>
      <w:tr w:rsidR="00073109" w:rsidRPr="00073109" w14:paraId="06359811" w14:textId="77777777" w:rsidTr="00101830">
        <w:trPr>
          <w:trHeight w:val="402"/>
        </w:trPr>
        <w:tc>
          <w:tcPr>
            <w:tcW w:w="563" w:type="dxa"/>
            <w:vAlign w:val="center"/>
            <w:hideMark/>
          </w:tcPr>
          <w:p w14:paraId="3F80514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832" w:type="dxa"/>
            <w:vAlign w:val="center"/>
            <w:hideMark/>
          </w:tcPr>
          <w:p w14:paraId="38BA04C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833" w:type="dxa"/>
            <w:vAlign w:val="center"/>
            <w:hideMark/>
          </w:tcPr>
          <w:p w14:paraId="5355274B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04D15785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177" w:type="dxa"/>
            <w:vAlign w:val="center"/>
            <w:hideMark/>
          </w:tcPr>
          <w:p w14:paraId="6E1732AD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972" w:type="dxa"/>
            <w:vAlign w:val="center"/>
            <w:hideMark/>
          </w:tcPr>
          <w:p w14:paraId="0AFFFAE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EUR fără TVA/buc.</w:t>
            </w:r>
          </w:p>
        </w:tc>
        <w:tc>
          <w:tcPr>
            <w:tcW w:w="1096" w:type="dxa"/>
            <w:vAlign w:val="center"/>
            <w:hideMark/>
          </w:tcPr>
          <w:p w14:paraId="19485019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EUR fără TVA</w:t>
            </w:r>
          </w:p>
        </w:tc>
      </w:tr>
      <w:tr w:rsidR="00073109" w:rsidRPr="00073109" w14:paraId="0BDD58C6" w14:textId="77777777" w:rsidTr="00101830">
        <w:trPr>
          <w:trHeight w:val="279"/>
        </w:trPr>
        <w:tc>
          <w:tcPr>
            <w:tcW w:w="10349" w:type="dxa"/>
            <w:gridSpan w:val="7"/>
            <w:vAlign w:val="center"/>
          </w:tcPr>
          <w:p w14:paraId="5117748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Lot nr. 1</w:t>
            </w:r>
          </w:p>
        </w:tc>
      </w:tr>
      <w:tr w:rsidR="00073109" w:rsidRPr="00073109" w14:paraId="7F634ABE" w14:textId="77777777" w:rsidTr="00101830">
        <w:trPr>
          <w:trHeight w:val="600"/>
        </w:trPr>
        <w:tc>
          <w:tcPr>
            <w:tcW w:w="563" w:type="dxa"/>
            <w:vAlign w:val="center"/>
            <w:hideMark/>
          </w:tcPr>
          <w:p w14:paraId="45A36A96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8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93CE159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Pungă </w:t>
            </w:r>
            <w:r w:rsidRPr="000731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Pâine ”Chișinău Atrizanală”  550g.</w:t>
            </w: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, material CPP, dimensiuni 280×400+30 mm, grosime 30 mkm, 4 culori, tipar bilateral</w:t>
            </w:r>
          </w:p>
          <w:p w14:paraId="1F9DD98B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(set a cîte 250 buc pe carlige metalice)</w:t>
            </w:r>
          </w:p>
        </w:tc>
        <w:tc>
          <w:tcPr>
            <w:tcW w:w="1833" w:type="dxa"/>
            <w:vAlign w:val="center"/>
            <w:hideMark/>
          </w:tcPr>
          <w:p w14:paraId="05AF648B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</w:tcPr>
          <w:p w14:paraId="34B0E11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0B72857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0D9338F2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1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FC5D40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375 000</w:t>
            </w:r>
          </w:p>
        </w:tc>
        <w:tc>
          <w:tcPr>
            <w:tcW w:w="9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3925493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  <w:hideMark/>
          </w:tcPr>
          <w:p w14:paraId="7FC37858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  <w:t> </w:t>
            </w:r>
          </w:p>
          <w:p w14:paraId="08ECCC39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073109" w:rsidRPr="00073109" w14:paraId="474879DC" w14:textId="77777777" w:rsidTr="00101830">
        <w:trPr>
          <w:trHeight w:val="600"/>
        </w:trPr>
        <w:tc>
          <w:tcPr>
            <w:tcW w:w="563" w:type="dxa"/>
            <w:vAlign w:val="center"/>
          </w:tcPr>
          <w:p w14:paraId="1F376964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83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D2D94D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Pungă </w:t>
            </w:r>
            <w:r w:rsidRPr="000731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Pâine ”Chișinău cu maia și semințe” 550g.</w:t>
            </w: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, material CPP, dimensiuni 280×400+30 mm, grosime 30 mkm, 4 culori, tipar bilateral</w:t>
            </w:r>
          </w:p>
          <w:p w14:paraId="52E72CBF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(set a cîte 250 buc pe carlige metalice)</w:t>
            </w:r>
          </w:p>
        </w:tc>
        <w:tc>
          <w:tcPr>
            <w:tcW w:w="1833" w:type="dxa"/>
            <w:vAlign w:val="center"/>
          </w:tcPr>
          <w:p w14:paraId="09AC8A0F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3B391FCA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19856705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2DCDEE1A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Buc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03439A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470 000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93BBB0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049445DA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073109" w:rsidRPr="00073109" w14:paraId="2994EE1A" w14:textId="77777777" w:rsidTr="00101830">
        <w:trPr>
          <w:trHeight w:val="600"/>
        </w:trPr>
        <w:tc>
          <w:tcPr>
            <w:tcW w:w="563" w:type="dxa"/>
            <w:vAlign w:val="center"/>
          </w:tcPr>
          <w:p w14:paraId="4277D99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83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AE2780E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 xml:space="preserve">Pungă </w:t>
            </w:r>
            <w:r w:rsidRPr="0007310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Pâine ”Chișinău integrală cu maia” 550g.</w:t>
            </w: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, material   CPP, dimensiuni 280×400+30 mm, grosime 30 mkm, 4 culori, tipar bilateral</w:t>
            </w:r>
          </w:p>
          <w:p w14:paraId="2D24658A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MD"/>
                <w14:ligatures w14:val="none"/>
              </w:rPr>
              <w:t>(set a cîte 250 buc pe carlige metalice)</w:t>
            </w:r>
          </w:p>
        </w:tc>
        <w:tc>
          <w:tcPr>
            <w:tcW w:w="1833" w:type="dxa"/>
            <w:vAlign w:val="center"/>
          </w:tcPr>
          <w:p w14:paraId="6858184D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76" w:type="dxa"/>
          </w:tcPr>
          <w:p w14:paraId="16A93285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7403C50C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4FAB480E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Buc</w:t>
            </w:r>
          </w:p>
        </w:tc>
        <w:tc>
          <w:tcPr>
            <w:tcW w:w="1177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8F83419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  <w:t>700 000</w:t>
            </w:r>
          </w:p>
        </w:tc>
        <w:tc>
          <w:tcPr>
            <w:tcW w:w="97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4F39C50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</w:tc>
        <w:tc>
          <w:tcPr>
            <w:tcW w:w="1096" w:type="dxa"/>
            <w:noWrap/>
            <w:vAlign w:val="bottom"/>
          </w:tcPr>
          <w:p w14:paraId="70C0A55E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073109" w:rsidRPr="00073109" w14:paraId="6019EFCE" w14:textId="77777777" w:rsidTr="00101830">
        <w:trPr>
          <w:trHeight w:val="251"/>
        </w:trPr>
        <w:tc>
          <w:tcPr>
            <w:tcW w:w="9253" w:type="dxa"/>
            <w:gridSpan w:val="6"/>
            <w:vAlign w:val="center"/>
          </w:tcPr>
          <w:p w14:paraId="517F2519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EUR fără TVA</w:t>
            </w: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6" w:type="dxa"/>
            <w:noWrap/>
            <w:vAlign w:val="bottom"/>
          </w:tcPr>
          <w:p w14:paraId="15BF1F21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73109" w:rsidRPr="00073109" w14:paraId="659771CB" w14:textId="77777777" w:rsidTr="00101830">
        <w:trPr>
          <w:trHeight w:val="251"/>
        </w:trPr>
        <w:tc>
          <w:tcPr>
            <w:tcW w:w="9253" w:type="dxa"/>
            <w:gridSpan w:val="6"/>
            <w:vAlign w:val="center"/>
          </w:tcPr>
          <w:p w14:paraId="5E11A23A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07310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achiziție, Euro fără TVA</w:t>
            </w:r>
          </w:p>
        </w:tc>
        <w:tc>
          <w:tcPr>
            <w:tcW w:w="1096" w:type="dxa"/>
            <w:noWrap/>
            <w:vAlign w:val="bottom"/>
          </w:tcPr>
          <w:p w14:paraId="65897697" w14:textId="77777777" w:rsidR="00073109" w:rsidRPr="00073109" w:rsidRDefault="00073109" w:rsidP="000731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D0D0D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7DF56B02" w14:textId="77777777" w:rsidR="00073109" w:rsidRPr="00073109" w:rsidRDefault="00073109" w:rsidP="0007310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4B172C01" w14:textId="77777777" w:rsidR="00073109" w:rsidRPr="00073109" w:rsidRDefault="00073109" w:rsidP="0007310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52FFFB01" w14:textId="77777777" w:rsidR="00073109" w:rsidRPr="00073109" w:rsidRDefault="00073109" w:rsidP="0007310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073109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414D2AA2" w14:textId="77777777" w:rsidR="00073109" w:rsidRPr="00073109" w:rsidRDefault="00073109" w:rsidP="00073109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07310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48695773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0C4CC560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783CAB3E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4A8272A4" w14:textId="77777777" w:rsidR="00073109" w:rsidRPr="00073109" w:rsidRDefault="00073109" w:rsidP="00073109">
      <w:pPr>
        <w:widowControl w:val="0"/>
        <w:autoSpaceDE w:val="0"/>
        <w:autoSpaceDN w:val="0"/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07310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  <w:r w:rsidRPr="0007310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2FA9EBD3" w14:textId="77777777" w:rsidR="00DE127D" w:rsidRDefault="00DE127D"/>
    <w:sectPr w:rsidR="00DE127D" w:rsidSect="00073109">
      <w:pgSz w:w="11910" w:h="16840"/>
      <w:pgMar w:top="993" w:right="300" w:bottom="920" w:left="1843" w:header="0" w:footer="73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96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42"/>
    <w:rsid w:val="00073109"/>
    <w:rsid w:val="006F183E"/>
    <w:rsid w:val="00C84442"/>
    <w:rsid w:val="00D349AD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F413F-6151-445F-ACCA-FA1FF645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4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4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4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4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4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4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4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4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4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4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4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4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4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4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4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4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4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4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4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4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4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4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4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4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4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4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4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4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2026-04-10T09:16:00Z</dcterms:created>
  <dcterms:modified xsi:type="dcterms:W3CDTF">2026-04-10T09:16:00Z</dcterms:modified>
</cp:coreProperties>
</file>